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4A7F40" w14:textId="3104437D" w:rsidR="00B552A7" w:rsidRPr="00F02275" w:rsidRDefault="05DF33CA" w:rsidP="00B552A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״אני לא מתכוון להסגיר את עצמי״ אמר פתחי חמאד </w:t>
      </w:r>
      <w:r w:rsidR="006742E1">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אלחם עד המוות ״ , שניות מספר לאחר מכן זינק מבעד לחלון הפתוח אל החצר האחורית שמאחורי הבית. עצי התפוזים שימשו לו כמסתור והקלו על תנועתו לעבר חומת הבית . ואליד הבחין בפתחי שזינק מעבר לחומה .</w:t>
      </w:r>
    </w:p>
    <w:p w14:paraId="439375C6" w14:textId="14418D72" w:rsidR="00132C30" w:rsidRPr="00F02275" w:rsidRDefault="05DF33CA" w:rsidP="00132C3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ירי מסיבי נשמע באזור בו נחת פתחי . </w:t>
      </w:r>
    </w:p>
    <w:p w14:paraId="341E94DC" w14:textId="3E363923" w:rsidR="00C87F5F" w:rsidRPr="00F02275" w:rsidRDefault="05DF33CA" w:rsidP="00C87F5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האחרון לא ידע מה פגע בו ונהרג במקום .</w:t>
      </w:r>
    </w:p>
    <w:p w14:paraId="2363941F" w14:textId="3B9A802A" w:rsidR="00433141" w:rsidRPr="00F02275" w:rsidRDefault="05DF33CA" w:rsidP="0043314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ואליד ידע שתמה לה תקופה .</w:t>
      </w:r>
    </w:p>
    <w:p w14:paraId="56A60F01" w14:textId="3FB9594E" w:rsidR="00E360A1" w:rsidRPr="00F02275" w:rsidRDefault="05DF33CA" w:rsidP="00E360A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רכז השטח של שירות הביטחון הכללי שמע אף הוא את קולות הירי ומשקרב למקום ראה את גופתו של פתחי מוטלת ללא רוח חיים .</w:t>
      </w:r>
    </w:p>
    <w:p w14:paraId="090B0E9C" w14:textId="47BE6293" w:rsidR="004A7447" w:rsidRPr="00F02275" w:rsidRDefault="05DF33CA" w:rsidP="004A744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סיפוק אדיר מילא את ליבו של ״אבו האני״ אולם הוא נזכר בפסוק ״בנפול אויבך אל תשמח ״ ( משלי כ״ד פסוק י״ז) והשמחה היתה ממנו והלאה .</w:t>
      </w:r>
    </w:p>
    <w:p w14:paraId="7728FA0C" w14:textId="11A8B52B" w:rsidR="009F6A94" w:rsidRPr="00F02275" w:rsidRDefault="000B4C01" w:rsidP="00F93D18">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שנתיים של מרדף</w:t>
      </w:r>
      <w:r>
        <w:rPr>
          <w:rFonts w:asciiTheme="minorBidi" w:eastAsia="Times New Roman" w:hAnsiTheme="minorBidi" w:hint="cs"/>
          <w:color w:val="0D0D0D" w:themeColor="text1" w:themeTint="F2"/>
          <w:rtl/>
          <w:lang w:val="en-CA"/>
        </w:rPr>
        <w:t xml:space="preserve"> מתיש ומיגע </w:t>
      </w:r>
      <w:r>
        <w:rPr>
          <w:rFonts w:asciiTheme="minorBidi" w:eastAsia="Times New Roman" w:hAnsiTheme="minorBidi"/>
          <w:color w:val="0D0D0D" w:themeColor="text1" w:themeTint="F2"/>
          <w:rtl/>
          <w:lang w:val="en-CA"/>
        </w:rPr>
        <w:t xml:space="preserve"> הגיעו א</w:t>
      </w:r>
      <w:r>
        <w:rPr>
          <w:rFonts w:asciiTheme="minorBidi" w:eastAsia="Times New Roman" w:hAnsiTheme="minorBidi" w:hint="cs"/>
          <w:color w:val="0D0D0D" w:themeColor="text1" w:themeTint="F2"/>
          <w:rtl/>
          <w:lang w:val="en-CA"/>
        </w:rPr>
        <w:t xml:space="preserve">ל </w:t>
      </w:r>
      <w:r w:rsidR="05DF33CA" w:rsidRPr="00F02275">
        <w:rPr>
          <w:rFonts w:asciiTheme="minorBidi" w:eastAsia="Times New Roman" w:hAnsiTheme="minorBidi"/>
          <w:color w:val="0D0D0D" w:themeColor="text1" w:themeTint="F2"/>
          <w:rtl/>
          <w:lang w:val="en-CA"/>
        </w:rPr>
        <w:t>סיומם . מבוקש החמאס הבכיר ביותר</w:t>
      </w:r>
      <w:r>
        <w:rPr>
          <w:rFonts w:asciiTheme="minorBidi" w:eastAsia="Times New Roman" w:hAnsiTheme="minorBidi"/>
          <w:color w:val="0D0D0D" w:themeColor="text1" w:themeTint="F2"/>
          <w:rtl/>
          <w:lang w:val="en-CA"/>
        </w:rPr>
        <w:t xml:space="preserve"> שהיה אחראי לרציחות אנשים מבני </w:t>
      </w:r>
      <w:r>
        <w:rPr>
          <w:rFonts w:asciiTheme="minorBidi" w:eastAsia="Times New Roman" w:hAnsiTheme="minorBidi" w:hint="cs"/>
          <w:color w:val="0D0D0D" w:themeColor="text1" w:themeTint="F2"/>
          <w:rtl/>
          <w:lang w:val="en-CA"/>
        </w:rPr>
        <w:t xml:space="preserve">עמו וביצע פיגועים קשים </w:t>
      </w:r>
      <w:r w:rsidR="006A179A">
        <w:rPr>
          <w:rFonts w:asciiTheme="minorBidi" w:eastAsia="Times New Roman" w:hAnsiTheme="minorBidi" w:hint="cs"/>
          <w:color w:val="0D0D0D" w:themeColor="text1" w:themeTint="F2"/>
          <w:rtl/>
          <w:lang w:val="en-CA"/>
        </w:rPr>
        <w:t>כנגד חיילי צהל הגיע לסוף דרכו.</w:t>
      </w:r>
    </w:p>
    <w:p w14:paraId="3B61EA80" w14:textId="6C48587C" w:rsidR="00D10D26" w:rsidRPr="00F02275" w:rsidRDefault="05DF33CA" w:rsidP="009F6A9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הפגין  כושר שרידות מדהים כנגד שירותי המודיעין של ישראל ושיטה בהם במשך שנתיים תמימות שהיו רוויות בפיגועים שיזם בגדה וברצועת עזה .</w:t>
      </w:r>
    </w:p>
    <w:p w14:paraId="374203DA" w14:textId="21361D09" w:rsidR="00DD0EF0" w:rsidRPr="00F02275" w:rsidRDefault="05DF33CA" w:rsidP="00DD0EF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נראה היה לכאורה שפתחי מצא את הנוסחה האולטימטיבית איך להתנהג כמבוקש ולא להיתפס , אולם ״ אבו האני״ הנחוש לא ויתר ובמאבק המוחות מול פתחי הצליח למצוא את הפירצה דרכה הגיע לפתחי.</w:t>
      </w:r>
    </w:p>
    <w:p w14:paraId="1B841042" w14:textId="0ECFA763" w:rsidR="0006735E" w:rsidRPr="00F02275" w:rsidRDefault="05DF33CA" w:rsidP="0006735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המהומות שפרצו למחרת היום</w:t>
      </w:r>
      <w:r w:rsidR="00B85983">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lang w:val="en-CA"/>
        </w:rPr>
        <w:t xml:space="preserve">בגדה וברצועת עזה המחישו את חשיבותו </w:t>
      </w:r>
      <w:r w:rsidR="00B85983">
        <w:rPr>
          <w:rFonts w:asciiTheme="minorBidi" w:eastAsia="Times New Roman" w:hAnsiTheme="minorBidi" w:hint="cs"/>
          <w:color w:val="0D0D0D" w:themeColor="text1" w:themeTint="F2"/>
          <w:rtl/>
          <w:lang w:val="en-CA"/>
        </w:rPr>
        <w:t xml:space="preserve">ומעמדו </w:t>
      </w:r>
      <w:r w:rsidRPr="00F02275">
        <w:rPr>
          <w:rFonts w:asciiTheme="minorBidi" w:eastAsia="Times New Roman" w:hAnsiTheme="minorBidi"/>
          <w:color w:val="0D0D0D" w:themeColor="text1" w:themeTint="F2"/>
          <w:rtl/>
          <w:lang w:val="en-CA"/>
        </w:rPr>
        <w:t>של פתחי, ורק מקץ שלושה ימים הצליחו כוחות הביטחון להשיב את הסדר על כנו .</w:t>
      </w:r>
    </w:p>
    <w:p w14:paraId="646786AF" w14:textId="7A35CB51" w:rsidR="009D18F2" w:rsidRPr="00F02275" w:rsidRDefault="009D18F2" w:rsidP="009D18F2">
      <w:pPr>
        <w:bidi/>
        <w:rPr>
          <w:rFonts w:asciiTheme="minorBidi" w:eastAsia="Times New Roman" w:hAnsiTheme="minorBidi"/>
          <w:color w:val="0D0D0D" w:themeColor="text1" w:themeTint="F2"/>
          <w:rtl/>
          <w:lang w:val="en-CA"/>
        </w:rPr>
      </w:pPr>
    </w:p>
    <w:p w14:paraId="03ACE1CB" w14:textId="5ECD03A4" w:rsidR="009D18F2" w:rsidRPr="00F02275" w:rsidRDefault="05DF33CA" w:rsidP="009D18F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בחודש אוגוסט </w:t>
      </w:r>
      <w:r w:rsidRPr="00F02275">
        <w:rPr>
          <w:rFonts w:asciiTheme="minorBidi" w:eastAsia="Times New Roman" w:hAnsiTheme="minorBidi"/>
          <w:color w:val="0D0D0D" w:themeColor="text1" w:themeTint="F2"/>
          <w:lang w:val="en-CA"/>
        </w:rPr>
        <w:t>1971</w:t>
      </w:r>
      <w:r w:rsidRPr="00F02275">
        <w:rPr>
          <w:rFonts w:asciiTheme="minorBidi" w:eastAsia="Times New Roman" w:hAnsiTheme="minorBidi"/>
          <w:color w:val="0D0D0D" w:themeColor="text1" w:themeTint="F2"/>
          <w:rtl/>
          <w:lang w:val="en-CA"/>
        </w:rPr>
        <w:t xml:space="preserve"> נולד פתחי כבן שלישי למשפחה שמנתה שלוש בנות ושני בנים , במחנה הפליטים ג'בליה שברצועת עזה . אביו של פתחי , חסן הגיע עם משפחתו ב </w:t>
      </w:r>
      <w:r w:rsidRPr="00F02275">
        <w:rPr>
          <w:rFonts w:asciiTheme="minorBidi" w:eastAsia="Times New Roman" w:hAnsiTheme="minorBidi"/>
          <w:color w:val="0D0D0D" w:themeColor="text1" w:themeTint="F2"/>
          <w:lang w:val="en-CA"/>
        </w:rPr>
        <w:t>1948</w:t>
      </w:r>
      <w:r w:rsidRPr="00F02275">
        <w:rPr>
          <w:rFonts w:asciiTheme="minorBidi" w:eastAsia="Times New Roman" w:hAnsiTheme="minorBidi"/>
          <w:color w:val="0D0D0D" w:themeColor="text1" w:themeTint="F2"/>
          <w:rtl/>
          <w:lang w:val="en-CA"/>
        </w:rPr>
        <w:t xml:space="preserve"> מהכפר סומסום  שהיה בקרבת אשקלון עם שיירת פליטים גדולה שנמלטו מהאזור מפחד היהודים .</w:t>
      </w:r>
    </w:p>
    <w:p w14:paraId="346FD675" w14:textId="19F1617D" w:rsidR="005837FE" w:rsidRPr="00F02275" w:rsidRDefault="05DF33CA" w:rsidP="005837F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משפחת חמאד הת</w:t>
      </w:r>
      <w:r w:rsidR="00B85983">
        <w:rPr>
          <w:rFonts w:asciiTheme="minorBidi" w:eastAsia="Times New Roman" w:hAnsiTheme="minorBidi"/>
          <w:color w:val="0D0D0D" w:themeColor="text1" w:themeTint="F2"/>
          <w:rtl/>
          <w:lang w:val="en-CA"/>
        </w:rPr>
        <w:t>מקמה באזור הכפר ג'בליה במה ש</w:t>
      </w:r>
      <w:r w:rsidR="00B85983">
        <w:rPr>
          <w:rFonts w:asciiTheme="minorBidi" w:eastAsia="Times New Roman" w:hAnsiTheme="minorBidi" w:hint="cs"/>
          <w:color w:val="0D0D0D" w:themeColor="text1" w:themeTint="F2"/>
          <w:rtl/>
          <w:lang w:val="en-CA"/>
        </w:rPr>
        <w:t xml:space="preserve">הפך </w:t>
      </w:r>
      <w:r w:rsidRPr="00F02275">
        <w:rPr>
          <w:rFonts w:asciiTheme="minorBidi" w:eastAsia="Times New Roman" w:hAnsiTheme="minorBidi"/>
          <w:color w:val="0D0D0D" w:themeColor="text1" w:themeTint="F2"/>
          <w:rtl/>
          <w:lang w:val="en-CA"/>
        </w:rPr>
        <w:t>לימים למחנה הפליטים ג'בליה .</w:t>
      </w:r>
    </w:p>
    <w:p w14:paraId="329E2E49" w14:textId="1B2A7486" w:rsidR="00434881" w:rsidRPr="00F02275" w:rsidRDefault="05DF33CA" w:rsidP="0043488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ביתו של פתחי שנבנה ב </w:t>
      </w:r>
      <w:r w:rsidRPr="00F02275">
        <w:rPr>
          <w:rFonts w:asciiTheme="minorBidi" w:eastAsia="Times New Roman" w:hAnsiTheme="minorBidi"/>
          <w:color w:val="0D0D0D" w:themeColor="text1" w:themeTint="F2"/>
          <w:lang w:val="en-CA"/>
        </w:rPr>
        <w:t>1950</w:t>
      </w:r>
      <w:r w:rsidRPr="00F02275">
        <w:rPr>
          <w:rFonts w:asciiTheme="minorBidi" w:eastAsia="Times New Roman" w:hAnsiTheme="minorBidi"/>
          <w:color w:val="0D0D0D" w:themeColor="text1" w:themeTint="F2"/>
          <w:rtl/>
          <w:lang w:val="en-CA"/>
        </w:rPr>
        <w:t xml:space="preserve"> היה מבנה בן </w:t>
      </w:r>
      <w:r w:rsidRPr="00F02275">
        <w:rPr>
          <w:rFonts w:asciiTheme="minorBidi" w:eastAsia="Times New Roman" w:hAnsiTheme="minorBidi"/>
          <w:color w:val="0D0D0D" w:themeColor="text1" w:themeTint="F2"/>
          <w:lang w:val="en-CA"/>
        </w:rPr>
        <w:t>3</w:t>
      </w:r>
      <w:r w:rsidRPr="00F02275">
        <w:rPr>
          <w:rFonts w:asciiTheme="minorBidi" w:eastAsia="Times New Roman" w:hAnsiTheme="minorBidi"/>
          <w:color w:val="0D0D0D" w:themeColor="text1" w:themeTint="F2"/>
          <w:rtl/>
          <w:lang w:val="en-CA"/>
        </w:rPr>
        <w:t xml:space="preserve"> חדרים מוקף חומה ונושק משני צדדיו למבנים סמוכים . במרכז המבנה היתה חצר שבקצותיה מטבחון , מקלחת ובור שירותים שהיה מרוקן אחת לשבוע לערך ובימי הקיץ הלוהטים היה מדיף צחנה קשה מנשוא עד שרוקן .</w:t>
      </w:r>
    </w:p>
    <w:p w14:paraId="33172D1D" w14:textId="7B827809" w:rsidR="0012622D" w:rsidRPr="00F02275" w:rsidRDefault="05DF33CA" w:rsidP="0012622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גג המבנה היה מורכב  מפחונים שאמורים היו למנוע חדירת גשם בימי החורף , לא אחת נאלצו לשים דליים וגיגית בימי החורף הגשומים על מנת לשמור על הרצפה נקייה.</w:t>
      </w:r>
    </w:p>
    <w:p w14:paraId="432A7A3B" w14:textId="7A2C4AC4" w:rsidR="00F06263" w:rsidRPr="00F02275" w:rsidRDefault="05DF33CA" w:rsidP="00F0626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בצפיפות של המחנה המושג פרטיות לא היה קיים , כולם ידעו על כולם לטוב או לרע.</w:t>
      </w:r>
    </w:p>
    <w:p w14:paraId="48951D4D" w14:textId="077C3A7A" w:rsidR="000F722C" w:rsidRPr="00F02275" w:rsidRDefault="05DF33CA" w:rsidP="000F722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כל משפחה שהתגוררה במחנה קיבלה סיוע </w:t>
      </w:r>
      <w:r w:rsidR="0066370B">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lang w:val="en-CA"/>
        </w:rPr>
        <w:t xml:space="preserve">במזון ובטיפול רפואי </w:t>
      </w:r>
      <w:r w:rsidR="0066370B">
        <w:rPr>
          <w:rFonts w:asciiTheme="minorBidi" w:eastAsia="Times New Roman" w:hAnsiTheme="minorBidi"/>
          <w:color w:val="0D0D0D" w:themeColor="text1" w:themeTint="F2"/>
          <w:rtl/>
          <w:lang w:val="en-CA"/>
        </w:rPr>
        <w:t>מסוכנות הסעד והתעסוקה של האו”ם</w:t>
      </w:r>
      <w:r w:rsidR="0066370B">
        <w:rPr>
          <w:rFonts w:asciiTheme="minorBidi" w:eastAsia="Times New Roman" w:hAnsiTheme="minorBidi" w:hint="cs"/>
          <w:color w:val="0D0D0D" w:themeColor="text1" w:themeTint="F2"/>
          <w:rtl/>
          <w:lang w:val="en-CA"/>
        </w:rPr>
        <w:t>.</w:t>
      </w:r>
    </w:p>
    <w:p w14:paraId="57403C2A" w14:textId="7DC69886" w:rsidR="00E4067F" w:rsidRPr="00F02275" w:rsidRDefault="05DF33CA" w:rsidP="00E4067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הכסף לא היה בשפע אולם אנשים רעבים לא היו בנמצא .</w:t>
      </w:r>
    </w:p>
    <w:p w14:paraId="2F620385" w14:textId="77777777" w:rsidR="00C327D5" w:rsidRDefault="05DF33CA" w:rsidP="00D31CD3">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t xml:space="preserve">במהלך שנות השמונים ניסתה מדינת ישראל ללא הצלחה לפעול לשיקום האנשים מחוץ למחנה הפליטים . התוכנית </w:t>
      </w:r>
    </w:p>
    <w:p w14:paraId="14939BA4" w14:textId="5E2DD02B" w:rsidR="00D31CD3" w:rsidRPr="00F02275" w:rsidRDefault="05DF33CA" w:rsidP="00C327D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נכשלה מאחר שכל משפחה שעזבה את המחנה לא היתה זכאית יותר לקצבת מזון שהיווה רשת ביטחון לתושבי המחנה .</w:t>
      </w:r>
    </w:p>
    <w:p w14:paraId="7A2F09A8" w14:textId="2E6B6287" w:rsidR="007A0A6C" w:rsidRPr="00F02275" w:rsidRDefault="05DF33CA" w:rsidP="007A0A6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האנשים ויתרו על מעבר לחיים נוחים יותר על מנת להישאר מחוברים להקצבות של סוכנות הסעד והתעסוקה.</w:t>
      </w:r>
    </w:p>
    <w:p w14:paraId="04B299C7" w14:textId="77777777" w:rsidR="00455F95" w:rsidRPr="00F02275" w:rsidRDefault="00455F95" w:rsidP="00455F95">
      <w:pPr>
        <w:bidi/>
        <w:rPr>
          <w:rFonts w:asciiTheme="minorBidi" w:eastAsia="Times New Roman" w:hAnsiTheme="minorBidi"/>
          <w:color w:val="0D0D0D" w:themeColor="text1" w:themeTint="F2"/>
          <w:u w:val="single"/>
          <w:rtl/>
          <w:lang w:val="en-CA"/>
        </w:rPr>
      </w:pPr>
    </w:p>
    <w:p w14:paraId="325B3496" w14:textId="024DF643" w:rsidR="00512238" w:rsidRPr="00F02275" w:rsidRDefault="05DF33CA" w:rsidP="00FE7ED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ביו השנים </w:t>
      </w:r>
      <w:r w:rsidRPr="00F02275">
        <w:rPr>
          <w:rFonts w:asciiTheme="minorBidi" w:eastAsia="Times New Roman" w:hAnsiTheme="minorBidi"/>
          <w:color w:val="0D0D0D" w:themeColor="text1" w:themeTint="F2"/>
          <w:lang w:val="en-CA"/>
        </w:rPr>
        <w:t>73</w:t>
      </w:r>
      <w:r w:rsidRPr="00F02275">
        <w:rPr>
          <w:rFonts w:asciiTheme="minorBidi" w:eastAsia="Times New Roman" w:hAnsiTheme="minorBidi"/>
          <w:color w:val="0D0D0D" w:themeColor="text1" w:themeTint="F2"/>
          <w:rtl/>
          <w:lang w:val="en-CA"/>
        </w:rPr>
        <w:t xml:space="preserve"> ועד שנות השמונים שקטה הרצועה מגל הטרור שפקד אותה לאח</w:t>
      </w:r>
      <w:r w:rsidR="00182335">
        <w:rPr>
          <w:rFonts w:asciiTheme="minorBidi" w:eastAsia="Times New Roman" w:hAnsiTheme="minorBidi"/>
          <w:color w:val="0D0D0D" w:themeColor="text1" w:themeTint="F2"/>
          <w:rtl/>
          <w:lang w:val="en-CA"/>
        </w:rPr>
        <w:t>ר מלחמת ששת ה</w:t>
      </w:r>
      <w:r w:rsidR="00182335">
        <w:rPr>
          <w:rFonts w:asciiTheme="minorBidi" w:eastAsia="Times New Roman" w:hAnsiTheme="minorBidi" w:hint="cs"/>
          <w:color w:val="0D0D0D" w:themeColor="text1" w:themeTint="F2"/>
          <w:rtl/>
          <w:lang w:val="en-CA"/>
        </w:rPr>
        <w:t xml:space="preserve">ימים. חסן </w:t>
      </w:r>
      <w:r w:rsidR="00FE7ED4">
        <w:rPr>
          <w:rFonts w:asciiTheme="minorBidi" w:eastAsia="Times New Roman" w:hAnsiTheme="minorBidi" w:hint="cs"/>
          <w:color w:val="0D0D0D" w:themeColor="text1" w:themeTint="F2"/>
          <w:rtl/>
          <w:lang w:val="en-CA"/>
        </w:rPr>
        <w:t xml:space="preserve">פתח חנות מכולת שכונתית </w:t>
      </w:r>
      <w:r w:rsidRPr="00F02275">
        <w:rPr>
          <w:rFonts w:asciiTheme="minorBidi" w:eastAsia="Times New Roman" w:hAnsiTheme="minorBidi"/>
          <w:color w:val="0D0D0D" w:themeColor="text1" w:themeTint="F2"/>
          <w:rtl/>
          <w:lang w:val="en-CA"/>
        </w:rPr>
        <w:t xml:space="preserve"> ושנותיו הראשונות של פתחי עברו עליו בנעימים בבית הספר</w:t>
      </w:r>
      <w:r w:rsidR="00FE7ED4">
        <w:rPr>
          <w:rFonts w:asciiTheme="minorBidi" w:eastAsia="Times New Roman" w:hAnsiTheme="minorBidi"/>
          <w:color w:val="0D0D0D" w:themeColor="text1" w:themeTint="F2"/>
          <w:rtl/>
          <w:lang w:val="en-CA"/>
        </w:rPr>
        <w:t xml:space="preserve"> היסודי שהיה ברובע שמונה </w:t>
      </w:r>
      <w:r w:rsidR="00FE7ED4">
        <w:rPr>
          <w:rFonts w:asciiTheme="minorBidi" w:eastAsia="Times New Roman" w:hAnsiTheme="minorBidi" w:hint="cs"/>
          <w:color w:val="0D0D0D" w:themeColor="text1" w:themeTint="F2"/>
          <w:rtl/>
          <w:lang w:val="en-CA"/>
        </w:rPr>
        <w:t>במחנה .</w:t>
      </w:r>
    </w:p>
    <w:p w14:paraId="7CC5D0F1" w14:textId="77777777" w:rsidR="00F4159B" w:rsidRPr="00F02275" w:rsidRDefault="00F4159B" w:rsidP="00F4159B">
      <w:pPr>
        <w:bidi/>
        <w:rPr>
          <w:rFonts w:asciiTheme="minorBidi" w:eastAsia="Times New Roman" w:hAnsiTheme="minorBidi"/>
          <w:color w:val="0D0D0D" w:themeColor="text1" w:themeTint="F2"/>
          <w:rtl/>
          <w:lang w:val="en-CA"/>
        </w:rPr>
      </w:pPr>
    </w:p>
    <w:p w14:paraId="4BEDAAC1" w14:textId="089FB111" w:rsidR="00F4159B" w:rsidRPr="00F02275" w:rsidRDefault="05DF33CA" w:rsidP="00F4159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בתחילת שנות השמונים מחבל בשם רפיק א סילמי חדר לרצועה ממצרים והצליח תוך תקופה קצרה לייצר גל טרור שפקד את כל הרצועה בדגש על חלקה הצפוני שהיה מקום מגוריו טרם יציאתו למצרים.</w:t>
      </w:r>
    </w:p>
    <w:p w14:paraId="6143FF22" w14:textId="3E6F3BFC" w:rsidR="00A577B0" w:rsidRPr="00F02275" w:rsidRDefault="05DF33CA" w:rsidP="00A577B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רפיק סימן לעצמו כמטרה ראשונית לחסל חשודים בשיתוף פעולה ומיידי בוקר התעוררו תושבי המחנה וגילו גופה </w:t>
      </w:r>
      <w:r w:rsidR="005B6FF6">
        <w:rPr>
          <w:rFonts w:asciiTheme="minorBidi" w:eastAsia="Times New Roman" w:hAnsiTheme="minorBidi"/>
          <w:color w:val="0D0D0D" w:themeColor="text1" w:themeTint="F2"/>
          <w:rtl/>
          <w:lang w:val="en-CA"/>
        </w:rPr>
        <w:t xml:space="preserve">חדשה בבירכת אבו ראשד </w:t>
      </w:r>
      <w:r w:rsidR="005B6FF6">
        <w:rPr>
          <w:rFonts w:asciiTheme="minorBidi" w:eastAsia="Times New Roman" w:hAnsiTheme="minorBidi" w:hint="cs"/>
          <w:color w:val="0D0D0D" w:themeColor="text1" w:themeTint="F2"/>
          <w:rtl/>
          <w:lang w:val="en-CA"/>
        </w:rPr>
        <w:t xml:space="preserve">הלא היא </w:t>
      </w:r>
      <w:r w:rsidR="005B6FF6">
        <w:rPr>
          <w:rFonts w:asciiTheme="minorBidi" w:eastAsia="Times New Roman" w:hAnsiTheme="minorBidi"/>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בריכת </w:t>
      </w:r>
      <w:r w:rsidR="005B6FF6">
        <w:rPr>
          <w:rFonts w:asciiTheme="minorBidi" w:eastAsia="Times New Roman" w:hAnsiTheme="minorBidi" w:hint="cs"/>
          <w:color w:val="0D0D0D" w:themeColor="text1" w:themeTint="F2"/>
          <w:rtl/>
          <w:lang w:val="en-CA"/>
        </w:rPr>
        <w:t>ה</w:t>
      </w:r>
      <w:r w:rsidRPr="00F02275">
        <w:rPr>
          <w:rFonts w:asciiTheme="minorBidi" w:eastAsia="Times New Roman" w:hAnsiTheme="minorBidi"/>
          <w:color w:val="0D0D0D" w:themeColor="text1" w:themeTint="F2"/>
          <w:rtl/>
          <w:lang w:val="en-CA"/>
        </w:rPr>
        <w:t xml:space="preserve">ביוב </w:t>
      </w:r>
      <w:r w:rsidR="005B6FF6">
        <w:rPr>
          <w:rFonts w:asciiTheme="minorBidi" w:eastAsia="Times New Roman" w:hAnsiTheme="minorBidi" w:hint="cs"/>
          <w:color w:val="0D0D0D" w:themeColor="text1" w:themeTint="F2"/>
          <w:rtl/>
          <w:lang w:val="en-CA"/>
        </w:rPr>
        <w:t>ש</w:t>
      </w:r>
      <w:r w:rsidRPr="00F02275">
        <w:rPr>
          <w:rFonts w:asciiTheme="minorBidi" w:eastAsia="Times New Roman" w:hAnsiTheme="minorBidi"/>
          <w:color w:val="0D0D0D" w:themeColor="text1" w:themeTint="F2"/>
          <w:rtl/>
          <w:lang w:val="en-CA"/>
        </w:rPr>
        <w:t>במרכז המחנה .</w:t>
      </w:r>
    </w:p>
    <w:p w14:paraId="33C3CDC5" w14:textId="5343D3D5" w:rsidR="00D21797" w:rsidRDefault="05DF33CA" w:rsidP="002123B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 xml:space="preserve">בגיל תשע מצא את עצמו פתחי חולף </w:t>
      </w:r>
      <w:r w:rsidR="00AF2C8C">
        <w:rPr>
          <w:rFonts w:asciiTheme="minorBidi" w:eastAsia="Times New Roman" w:hAnsiTheme="minorBidi"/>
          <w:color w:val="0D0D0D" w:themeColor="text1" w:themeTint="F2"/>
          <w:rtl/>
          <w:lang w:val="en-CA"/>
        </w:rPr>
        <w:t>על פני הגופות בדרכו לבית הספ</w:t>
      </w:r>
      <w:r w:rsidR="00AF2C8C">
        <w:rPr>
          <w:rFonts w:asciiTheme="minorBidi" w:eastAsia="Times New Roman" w:hAnsiTheme="minorBidi" w:hint="cs"/>
          <w:color w:val="0D0D0D" w:themeColor="text1" w:themeTint="F2"/>
          <w:rtl/>
          <w:lang w:val="en-CA"/>
        </w:rPr>
        <w:t xml:space="preserve">ר. מראה הדם וריח המוות קידמו את פניו של </w:t>
      </w:r>
      <w:r w:rsidR="007575B3">
        <w:rPr>
          <w:rFonts w:asciiTheme="minorBidi" w:eastAsia="Times New Roman" w:hAnsiTheme="minorBidi" w:hint="cs"/>
          <w:color w:val="0D0D0D" w:themeColor="text1" w:themeTint="F2"/>
          <w:rtl/>
          <w:lang w:val="en-CA"/>
        </w:rPr>
        <w:t xml:space="preserve">פתחי שלא יכול היה </w:t>
      </w:r>
      <w:r w:rsidR="00CE7B3D">
        <w:rPr>
          <w:rFonts w:asciiTheme="minorBidi" w:eastAsia="Times New Roman" w:hAnsiTheme="minorBidi" w:hint="cs"/>
          <w:color w:val="0D0D0D" w:themeColor="text1" w:themeTint="F2"/>
          <w:rtl/>
          <w:lang w:val="en-CA"/>
        </w:rPr>
        <w:t xml:space="preserve">להתיק את מבטו מגופות האנשים . סימני חריכת הסיגריות </w:t>
      </w:r>
      <w:r w:rsidR="007F28DC">
        <w:rPr>
          <w:rFonts w:asciiTheme="minorBidi" w:eastAsia="Times New Roman" w:hAnsiTheme="minorBidi" w:hint="cs"/>
          <w:color w:val="0D0D0D" w:themeColor="text1" w:themeTint="F2"/>
          <w:rtl/>
          <w:lang w:val="en-CA"/>
        </w:rPr>
        <w:t xml:space="preserve">ודקירות הסכין עוררו את סקרנותו </w:t>
      </w:r>
      <w:r w:rsidR="002123BC">
        <w:rPr>
          <w:rFonts w:asciiTheme="minorBidi" w:eastAsia="Times New Roman" w:hAnsiTheme="minorBidi" w:hint="cs"/>
          <w:color w:val="0D0D0D" w:themeColor="text1" w:themeTint="F2"/>
          <w:rtl/>
          <w:lang w:val="en-CA"/>
        </w:rPr>
        <w:t xml:space="preserve">. </w:t>
      </w:r>
      <w:r w:rsidR="00594035">
        <w:rPr>
          <w:rFonts w:asciiTheme="minorBidi" w:eastAsia="Times New Roman" w:hAnsiTheme="minorBidi" w:hint="cs"/>
          <w:color w:val="0D0D0D" w:themeColor="text1" w:themeTint="F2"/>
          <w:rtl/>
          <w:lang w:val="en-CA"/>
        </w:rPr>
        <w:t xml:space="preserve">בניגוד לאווירת הפחד ששררה בסימטאות המחנה , </w:t>
      </w:r>
      <w:r w:rsidR="002123BC">
        <w:rPr>
          <w:rFonts w:asciiTheme="minorBidi" w:eastAsia="Times New Roman" w:hAnsiTheme="minorBidi" w:hint="cs"/>
          <w:color w:val="0D0D0D" w:themeColor="text1" w:themeTint="F2"/>
          <w:rtl/>
          <w:lang w:val="en-CA"/>
        </w:rPr>
        <w:t xml:space="preserve">פתחי לא חש פחד או רתיעה למראה הגופות אולם הוא לא הבין מהן הסיבות שהביאו לרציחתם של האנשים </w:t>
      </w:r>
      <w:r w:rsidR="00594035">
        <w:rPr>
          <w:rFonts w:asciiTheme="minorBidi" w:eastAsia="Times New Roman" w:hAnsiTheme="minorBidi" w:hint="cs"/>
          <w:color w:val="0D0D0D" w:themeColor="text1" w:themeTint="F2"/>
          <w:rtl/>
          <w:lang w:val="en-CA"/>
        </w:rPr>
        <w:t xml:space="preserve">. </w:t>
      </w:r>
    </w:p>
    <w:p w14:paraId="005886E8" w14:textId="77777777" w:rsidR="007F0B60" w:rsidRDefault="00594035" w:rsidP="00762D07">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מששאל את אביו </w:t>
      </w:r>
      <w:r w:rsidR="00E30B8C">
        <w:rPr>
          <w:rFonts w:asciiTheme="minorBidi" w:eastAsia="Times New Roman" w:hAnsiTheme="minorBidi" w:hint="cs"/>
          <w:color w:val="0D0D0D" w:themeColor="text1" w:themeTint="F2"/>
          <w:rtl/>
          <w:lang w:val="en-CA"/>
        </w:rPr>
        <w:t xml:space="preserve">לסיבות הרצח הסביר לו אביו כי מדובר </w:t>
      </w:r>
      <w:r w:rsidR="00C44C60">
        <w:rPr>
          <w:rFonts w:asciiTheme="minorBidi" w:eastAsia="Times New Roman" w:hAnsiTheme="minorBidi" w:hint="cs"/>
          <w:color w:val="0D0D0D" w:themeColor="text1" w:themeTint="F2"/>
          <w:rtl/>
          <w:lang w:val="en-CA"/>
        </w:rPr>
        <w:t xml:space="preserve">באנשים ששיתפו פעולה עם היהודים, הסגירו אנשים מבני עמם והתעשרו על גבם של הציבור הפלשתינאי . בהגיון </w:t>
      </w:r>
      <w:r w:rsidR="0054191B">
        <w:rPr>
          <w:rFonts w:asciiTheme="minorBidi" w:eastAsia="Times New Roman" w:hAnsiTheme="minorBidi" w:hint="cs"/>
          <w:color w:val="0D0D0D" w:themeColor="text1" w:themeTint="F2"/>
          <w:rtl/>
          <w:lang w:val="en-CA"/>
        </w:rPr>
        <w:t>של ילד בן תשע התקשה פתחי</w:t>
      </w:r>
      <w:r w:rsidR="05DF33CA" w:rsidRPr="00F02275">
        <w:rPr>
          <w:rFonts w:asciiTheme="minorBidi" w:eastAsia="Times New Roman" w:hAnsiTheme="minorBidi"/>
          <w:color w:val="0D0D0D" w:themeColor="text1" w:themeTint="F2"/>
          <w:rtl/>
          <w:lang w:val="en-CA"/>
        </w:rPr>
        <w:t xml:space="preserve"> להבין מה גורם לבני עמו לשתף פעולה עם</w:t>
      </w:r>
      <w:r w:rsidR="0054191B">
        <w:rPr>
          <w:rFonts w:asciiTheme="minorBidi" w:eastAsia="Times New Roman" w:hAnsiTheme="minorBidi"/>
          <w:color w:val="0D0D0D" w:themeColor="text1" w:themeTint="F2"/>
          <w:rtl/>
          <w:lang w:val="en-CA"/>
        </w:rPr>
        <w:t xml:space="preserve"> היהודים ולסייע בהסגרת </w:t>
      </w:r>
      <w:r w:rsidR="0054191B">
        <w:rPr>
          <w:rFonts w:asciiTheme="minorBidi" w:eastAsia="Times New Roman" w:hAnsiTheme="minorBidi" w:hint="cs"/>
          <w:color w:val="0D0D0D" w:themeColor="text1" w:themeTint="F2"/>
          <w:rtl/>
          <w:lang w:val="en-CA"/>
        </w:rPr>
        <w:t>אחיהם .</w:t>
      </w:r>
    </w:p>
    <w:p w14:paraId="7DAD750E" w14:textId="5F3C145E" w:rsidR="0091437E" w:rsidRPr="00F02275" w:rsidRDefault="00762D07" w:rsidP="007F0B60">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רפיק א סילמי חוסל לאחר כשנה מיום שחדר לרצועת עזה </w:t>
      </w:r>
      <w:r w:rsidR="00563FC0">
        <w:rPr>
          <w:rFonts w:asciiTheme="minorBidi" w:eastAsia="Times New Roman" w:hAnsiTheme="minorBidi" w:hint="cs"/>
          <w:color w:val="0D0D0D" w:themeColor="text1" w:themeTint="F2"/>
          <w:rtl/>
          <w:lang w:val="en-CA"/>
        </w:rPr>
        <w:t>.</w:t>
      </w:r>
    </w:p>
    <w:p w14:paraId="4BB8C36D" w14:textId="659F02DD" w:rsidR="0086160B" w:rsidRPr="00F02275" w:rsidRDefault="05DF33CA" w:rsidP="0086160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מייד לאחר חיסולו נעלמה </w:t>
      </w:r>
      <w:r w:rsidR="006310F4">
        <w:rPr>
          <w:rFonts w:asciiTheme="minorBidi" w:eastAsia="Times New Roman" w:hAnsiTheme="minorBidi"/>
          <w:color w:val="0D0D0D" w:themeColor="text1" w:themeTint="F2"/>
          <w:rtl/>
          <w:lang w:val="en-CA"/>
        </w:rPr>
        <w:t>כלא היתה כל התשתית שהקים ברצועה</w:t>
      </w:r>
      <w:r w:rsidR="006310F4">
        <w:rPr>
          <w:rFonts w:asciiTheme="minorBidi" w:eastAsia="Times New Roman" w:hAnsiTheme="minorBidi" w:hint="cs"/>
          <w:color w:val="0D0D0D" w:themeColor="text1" w:themeTint="F2"/>
          <w:rtl/>
          <w:lang w:val="en-CA"/>
        </w:rPr>
        <w:t xml:space="preserve"> והחיים שבו למסלולם </w:t>
      </w:r>
      <w:r w:rsidR="003A7162">
        <w:rPr>
          <w:rFonts w:asciiTheme="minorBidi" w:eastAsia="Times New Roman" w:hAnsiTheme="minorBidi" w:hint="cs"/>
          <w:color w:val="0D0D0D" w:themeColor="text1" w:themeTint="F2"/>
          <w:rtl/>
          <w:lang w:val="en-CA"/>
        </w:rPr>
        <w:t>התקין .</w:t>
      </w:r>
    </w:p>
    <w:p w14:paraId="319A4023" w14:textId="77777777" w:rsidR="0091437E" w:rsidRPr="00F02275" w:rsidRDefault="0091437E" w:rsidP="0091437E">
      <w:pPr>
        <w:bidi/>
        <w:rPr>
          <w:rFonts w:asciiTheme="minorBidi" w:eastAsia="Times New Roman" w:hAnsiTheme="minorBidi"/>
          <w:color w:val="0D0D0D" w:themeColor="text1" w:themeTint="F2"/>
          <w:rtl/>
          <w:lang w:val="en-CA"/>
        </w:rPr>
      </w:pPr>
    </w:p>
    <w:p w14:paraId="235AC11F" w14:textId="482CC751" w:rsidR="0086160B" w:rsidRDefault="001E6DFA" w:rsidP="0086160B">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ב</w:t>
      </w:r>
      <w:r>
        <w:rPr>
          <w:rFonts w:asciiTheme="minorBidi" w:eastAsia="Times New Roman" w:hAnsiTheme="minorBidi" w:hint="cs"/>
          <w:color w:val="0D0D0D" w:themeColor="text1" w:themeTint="F2"/>
          <w:rtl/>
          <w:lang w:val="en-CA"/>
        </w:rPr>
        <w:t xml:space="preserve">מהלך שנות השמונים </w:t>
      </w:r>
      <w:r w:rsidR="05DF33CA" w:rsidRPr="00F02275">
        <w:rPr>
          <w:rFonts w:asciiTheme="minorBidi" w:eastAsia="Times New Roman" w:hAnsiTheme="minorBidi"/>
          <w:color w:val="0D0D0D" w:themeColor="text1" w:themeTint="F2"/>
          <w:rtl/>
          <w:lang w:val="en-CA"/>
        </w:rPr>
        <w:t>פתחי ובני משפחתו לא היו דתיים ואת המסגד פקד רק בימי הרמדאן ועיד  אל פיטר .</w:t>
      </w:r>
    </w:p>
    <w:p w14:paraId="6B9FCB02" w14:textId="27C6E812" w:rsidR="00301446" w:rsidRPr="00F02275" w:rsidRDefault="001E6DFA" w:rsidP="00833DA4">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חבריו של פתחי היו </w:t>
      </w:r>
      <w:r w:rsidR="006411D1">
        <w:rPr>
          <w:rFonts w:asciiTheme="minorBidi" w:eastAsia="Times New Roman" w:hAnsiTheme="minorBidi" w:hint="cs"/>
          <w:color w:val="0D0D0D" w:themeColor="text1" w:themeTint="F2"/>
          <w:rtl/>
          <w:lang w:val="en-CA"/>
        </w:rPr>
        <w:t xml:space="preserve">מנצור אבו ליבדה וחסן אל אסווד. השלושה נהגו להתרועע בצוותא עם סיום לימודיהם </w:t>
      </w:r>
      <w:r w:rsidR="00082830">
        <w:rPr>
          <w:rFonts w:asciiTheme="minorBidi" w:eastAsia="Times New Roman" w:hAnsiTheme="minorBidi" w:hint="cs"/>
          <w:color w:val="0D0D0D" w:themeColor="text1" w:themeTint="F2"/>
          <w:rtl/>
          <w:lang w:val="en-CA"/>
        </w:rPr>
        <w:t>. עיקר הבילוי היה במועדון של אונר״א שהיה מוקד משיכה לצעירי המחנה .</w:t>
      </w:r>
      <w:r w:rsidR="0002442E">
        <w:rPr>
          <w:rFonts w:asciiTheme="minorBidi" w:eastAsia="Times New Roman" w:hAnsiTheme="minorBidi" w:hint="cs"/>
          <w:color w:val="0D0D0D" w:themeColor="text1" w:themeTint="F2"/>
          <w:rtl/>
          <w:lang w:val="en-CA"/>
        </w:rPr>
        <w:t xml:space="preserve"> משחקי כדור </w:t>
      </w:r>
      <w:r w:rsidR="00CB77DD">
        <w:rPr>
          <w:rFonts w:asciiTheme="minorBidi" w:eastAsia="Times New Roman" w:hAnsiTheme="minorBidi" w:hint="cs"/>
          <w:color w:val="0D0D0D" w:themeColor="text1" w:themeTint="F2"/>
          <w:rtl/>
          <w:lang w:val="en-CA"/>
        </w:rPr>
        <w:t>סל</w:t>
      </w:r>
      <w:r w:rsidR="002B7B7C">
        <w:rPr>
          <w:rFonts w:asciiTheme="minorBidi" w:eastAsia="Times New Roman" w:hAnsiTheme="minorBidi" w:hint="cs"/>
          <w:color w:val="0D0D0D" w:themeColor="text1" w:themeTint="F2"/>
          <w:rtl/>
          <w:lang w:val="en-CA"/>
        </w:rPr>
        <w:t xml:space="preserve"> , </w:t>
      </w:r>
      <w:r w:rsidR="00CB77DD">
        <w:rPr>
          <w:rFonts w:asciiTheme="minorBidi" w:eastAsia="Times New Roman" w:hAnsiTheme="minorBidi" w:hint="cs"/>
          <w:color w:val="0D0D0D" w:themeColor="text1" w:themeTint="F2"/>
          <w:rtl/>
          <w:lang w:val="en-CA"/>
        </w:rPr>
        <w:t xml:space="preserve">כדור רגל, מחבואים </w:t>
      </w:r>
      <w:r w:rsidR="002B7B7C">
        <w:rPr>
          <w:rFonts w:asciiTheme="minorBidi" w:eastAsia="Times New Roman" w:hAnsiTheme="minorBidi" w:hint="cs"/>
          <w:color w:val="0D0D0D" w:themeColor="text1" w:themeTint="F2"/>
          <w:rtl/>
          <w:lang w:val="en-CA"/>
        </w:rPr>
        <w:t xml:space="preserve">ועוד מילאו את זמנם של צעירי המחנה . חדר הטלוויזיה היווה מוקד משיכה </w:t>
      </w:r>
      <w:r w:rsidR="00833DA4">
        <w:rPr>
          <w:rFonts w:asciiTheme="minorBidi" w:eastAsia="Times New Roman" w:hAnsiTheme="minorBidi" w:hint="cs"/>
          <w:color w:val="0D0D0D" w:themeColor="text1" w:themeTint="F2"/>
          <w:rtl/>
          <w:lang w:val="en-CA"/>
        </w:rPr>
        <w:t>נוסף וסרטי פעולה הוקרנו במקום מיידי י</w:t>
      </w:r>
      <w:r w:rsidR="005A3F17">
        <w:rPr>
          <w:rFonts w:asciiTheme="minorBidi" w:eastAsia="Times New Roman" w:hAnsiTheme="minorBidi" w:hint="cs"/>
          <w:color w:val="0D0D0D" w:themeColor="text1" w:themeTint="F2"/>
          <w:rtl/>
          <w:lang w:val="en-CA"/>
        </w:rPr>
        <w:t xml:space="preserve">ום. </w:t>
      </w:r>
    </w:p>
    <w:p w14:paraId="5F59FE18" w14:textId="2B8CB231" w:rsidR="00AF4CC1" w:rsidRPr="00F02275" w:rsidRDefault="05DF33CA" w:rsidP="00444CF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מאחז צבאי </w:t>
      </w:r>
      <w:r w:rsidR="005A3F17">
        <w:rPr>
          <w:rFonts w:asciiTheme="minorBidi" w:eastAsia="Times New Roman" w:hAnsiTheme="minorBidi" w:hint="cs"/>
          <w:color w:val="0D0D0D" w:themeColor="text1" w:themeTint="F2"/>
          <w:rtl/>
          <w:lang w:val="en-CA"/>
        </w:rPr>
        <w:t xml:space="preserve">ניצב במרכז מחנה הפליטים </w:t>
      </w:r>
      <w:r w:rsidRPr="00F02275">
        <w:rPr>
          <w:rFonts w:asciiTheme="minorBidi" w:eastAsia="Times New Roman" w:hAnsiTheme="minorBidi"/>
          <w:color w:val="0D0D0D" w:themeColor="text1" w:themeTint="F2"/>
          <w:rtl/>
          <w:lang w:val="en-CA"/>
        </w:rPr>
        <w:t>ופתחי הבחין בחיילים המאיישים את המוצב .</w:t>
      </w:r>
      <w:r w:rsidR="00E91D41">
        <w:rPr>
          <w:rFonts w:asciiTheme="minorBidi" w:eastAsia="Times New Roman" w:hAnsiTheme="minorBidi" w:hint="cs"/>
          <w:color w:val="0D0D0D" w:themeColor="text1" w:themeTint="F2"/>
          <w:rtl/>
          <w:lang w:val="en-CA"/>
        </w:rPr>
        <w:t xml:space="preserve"> מיידי כשעה ניראו רכבים צבאיים יוצאים את המחנה ומפטרלים </w:t>
      </w:r>
      <w:r w:rsidR="00B044C7">
        <w:rPr>
          <w:rFonts w:asciiTheme="minorBidi" w:eastAsia="Times New Roman" w:hAnsiTheme="minorBidi" w:hint="cs"/>
          <w:color w:val="0D0D0D" w:themeColor="text1" w:themeTint="F2"/>
          <w:rtl/>
          <w:lang w:val="en-CA"/>
        </w:rPr>
        <w:t xml:space="preserve">בדרכי הגישה המרכזיים של המחנה </w:t>
      </w:r>
      <w:r w:rsidR="00444CFA">
        <w:rPr>
          <w:rFonts w:asciiTheme="minorBidi" w:eastAsia="Times New Roman" w:hAnsiTheme="minorBidi" w:hint="cs"/>
          <w:color w:val="0D0D0D" w:themeColor="text1" w:themeTint="F2"/>
          <w:rtl/>
          <w:lang w:val="en-CA"/>
        </w:rPr>
        <w:t xml:space="preserve">. בשעות הלילה ניראו בין הסימטאות חיילים כשהם מפטרלים ברגל </w:t>
      </w:r>
      <w:r w:rsidR="009237A1">
        <w:rPr>
          <w:rFonts w:asciiTheme="minorBidi" w:eastAsia="Times New Roman" w:hAnsiTheme="minorBidi" w:hint="cs"/>
          <w:color w:val="0D0D0D" w:themeColor="text1" w:themeTint="F2"/>
          <w:rtl/>
          <w:lang w:val="en-CA"/>
        </w:rPr>
        <w:t>במסלולים משתנים .</w:t>
      </w:r>
    </w:p>
    <w:p w14:paraId="44AC0EAA" w14:textId="526DEF84" w:rsidR="00AF4CC1" w:rsidRPr="00F02275" w:rsidRDefault="05DF33CA" w:rsidP="00AF4CC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אחת לשנה ביום האדמה היו נערכות תהלוכות והפגנות אל מול המאחז  כאשר מספר צעירים נועזים היו מיידים אבנים לעבר חיילי המאחז שהגיבו בירי לאויר .</w:t>
      </w:r>
    </w:p>
    <w:p w14:paraId="275DEB92" w14:textId="590F3F28" w:rsidR="002430AD" w:rsidRPr="00F02275" w:rsidRDefault="05DF33CA" w:rsidP="002430A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התגלה כתלמיד כריזמטי ,שקדן ,בעל קליטה מהירה וחוש צדק מפותח . תכונות אלו הציבו את פתחי במרכז התעניינות התלמידים וכולם חיפשו את קירבתו.</w:t>
      </w:r>
    </w:p>
    <w:p w14:paraId="3E18D0CE" w14:textId="12B5F7E7" w:rsidR="00EE63B5" w:rsidRPr="00F02275" w:rsidRDefault="05DF33CA" w:rsidP="00EE63B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חיצוניותו של פתחי כנמוך קומה וללא מסת שרירים ניראית לעיין משכה את בריוני הכתה שניסו לגרוע מערכו שעה שהתגרו בו ומשכו אותו לקרב אגרופים . או אז להפתעת הבריונים הפגין פתחי אומץ לב , רוח לחימה אכזריות  ונחישות יוצאי דופן שהכריעו את הקרבות לטובתו כשהוריד את יריביו לקרקע בהטלה מהירה וחבט בהם בעודם על הקרקע עד שאיבדו את הכרתם .</w:t>
      </w:r>
    </w:p>
    <w:p w14:paraId="6B3F3726" w14:textId="5E55A352" w:rsidR="003B2799" w:rsidRDefault="05DF33CA" w:rsidP="003B279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אחרי שני קרבות הבינו יריביו שנתקלו באגוז קש</w:t>
      </w:r>
      <w:r w:rsidR="00B54B67">
        <w:rPr>
          <w:rFonts w:asciiTheme="minorBidi" w:eastAsia="Times New Roman" w:hAnsiTheme="minorBidi"/>
          <w:color w:val="0D0D0D" w:themeColor="text1" w:themeTint="F2"/>
          <w:rtl/>
          <w:lang w:val="en-CA"/>
        </w:rPr>
        <w:t xml:space="preserve">ה לפיצוח ולא המשיכו </w:t>
      </w:r>
      <w:r w:rsidR="00B54B67">
        <w:rPr>
          <w:rFonts w:asciiTheme="minorBidi" w:eastAsia="Times New Roman" w:hAnsiTheme="minorBidi" w:hint="cs"/>
          <w:color w:val="0D0D0D" w:themeColor="text1" w:themeTint="F2"/>
          <w:rtl/>
          <w:lang w:val="en-CA"/>
        </w:rPr>
        <w:t>עוד להטרידו .</w:t>
      </w:r>
    </w:p>
    <w:p w14:paraId="6AB65FE8" w14:textId="6B98025C" w:rsidR="005E16E2" w:rsidRPr="00F02275" w:rsidRDefault="00B54B67" w:rsidP="005C5BC0">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יוסף אבו ליבדה </w:t>
      </w:r>
      <w:r w:rsidR="003A12ED">
        <w:rPr>
          <w:rFonts w:asciiTheme="minorBidi" w:eastAsia="Times New Roman" w:hAnsiTheme="minorBidi" w:hint="cs"/>
          <w:color w:val="0D0D0D" w:themeColor="text1" w:themeTint="F2"/>
          <w:rtl/>
          <w:lang w:val="en-CA"/>
        </w:rPr>
        <w:t xml:space="preserve">אימם המסגד הכריזמטי של רובע שמונה במחנה הבין שההשפעה על הצעירים עוברת דרך </w:t>
      </w:r>
      <w:r w:rsidR="007C0501">
        <w:rPr>
          <w:rFonts w:asciiTheme="minorBidi" w:eastAsia="Times New Roman" w:hAnsiTheme="minorBidi" w:hint="cs"/>
          <w:color w:val="0D0D0D" w:themeColor="text1" w:themeTint="F2"/>
          <w:rtl/>
          <w:lang w:val="en-CA"/>
        </w:rPr>
        <w:t xml:space="preserve">מציאת בילוי הולם עבורם בשעות הפנאי. במימון של המוגמע האיסלמי פתח יוסף חוגים חינם אין כסף לצעירי </w:t>
      </w:r>
      <w:r w:rsidR="00A030DC">
        <w:rPr>
          <w:rFonts w:asciiTheme="minorBidi" w:eastAsia="Times New Roman" w:hAnsiTheme="minorBidi" w:hint="cs"/>
          <w:color w:val="0D0D0D" w:themeColor="text1" w:themeTint="F2"/>
          <w:rtl/>
          <w:lang w:val="en-CA"/>
        </w:rPr>
        <w:t>המחנה . חוגי ג'ודו, קרטה , הרמת משקלו והתעמלות הפכו להיות חוגי הדגל שמ</w:t>
      </w:r>
      <w:r w:rsidR="00FD1109">
        <w:rPr>
          <w:rFonts w:asciiTheme="minorBidi" w:eastAsia="Times New Roman" w:hAnsiTheme="minorBidi" w:hint="cs"/>
          <w:color w:val="0D0D0D" w:themeColor="text1" w:themeTint="F2"/>
          <w:rtl/>
          <w:lang w:val="en-CA"/>
        </w:rPr>
        <w:t>שכו למסגד צעירים רבים . יוסף החל לשל</w:t>
      </w:r>
      <w:r w:rsidR="00790DC4">
        <w:rPr>
          <w:rFonts w:asciiTheme="minorBidi" w:eastAsia="Times New Roman" w:hAnsiTheme="minorBidi" w:hint="cs"/>
          <w:color w:val="0D0D0D" w:themeColor="text1" w:themeTint="F2"/>
          <w:rtl/>
          <w:lang w:val="en-CA"/>
        </w:rPr>
        <w:t xml:space="preserve">ב שיעורי קוראן לילדים . יוסף בעל כישורי המשחק ויכולתו הרטורית התגלה כסטנדאפיסט מוצלח </w:t>
      </w:r>
      <w:r w:rsidR="0086314D">
        <w:rPr>
          <w:rFonts w:asciiTheme="minorBidi" w:eastAsia="Times New Roman" w:hAnsiTheme="minorBidi" w:hint="cs"/>
          <w:color w:val="0D0D0D" w:themeColor="text1" w:themeTint="F2"/>
          <w:rtl/>
          <w:lang w:val="en-CA"/>
        </w:rPr>
        <w:t xml:space="preserve">שמשך אחריו צעירים רבים . בהשפעתו של יוסף חיזק פתחי את אמונתו </w:t>
      </w:r>
      <w:r w:rsidR="005E16E2">
        <w:rPr>
          <w:rFonts w:asciiTheme="minorBidi" w:eastAsia="Times New Roman" w:hAnsiTheme="minorBidi" w:hint="cs"/>
          <w:color w:val="0D0D0D" w:themeColor="text1" w:themeTint="F2"/>
          <w:rtl/>
          <w:lang w:val="en-CA"/>
        </w:rPr>
        <w:t>והחל לפקוד את המסגד בשכיחות גבוהה ול</w:t>
      </w:r>
      <w:r w:rsidR="00877B01">
        <w:rPr>
          <w:rFonts w:asciiTheme="minorBidi" w:eastAsia="Times New Roman" w:hAnsiTheme="minorBidi" w:hint="cs"/>
          <w:color w:val="0D0D0D" w:themeColor="text1" w:themeTint="F2"/>
          <w:rtl/>
          <w:lang w:val="en-CA"/>
        </w:rPr>
        <w:t>קחת חלק בתפילות מיידי יום שישי שהוא יום השבתון של המוסלמים .</w:t>
      </w:r>
    </w:p>
    <w:p w14:paraId="4CD78CB7" w14:textId="77777777" w:rsidR="00245498" w:rsidRDefault="05DF33CA" w:rsidP="00BF0AA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אט אט החל פתחי לגלות עניין הולך וגובר בדת האיסלאם ,</w:t>
      </w:r>
      <w:r w:rsidR="004338A0">
        <w:rPr>
          <w:rFonts w:asciiTheme="minorBidi" w:eastAsia="Times New Roman" w:hAnsiTheme="minorBidi" w:hint="cs"/>
          <w:color w:val="0D0D0D" w:themeColor="text1" w:themeTint="F2"/>
          <w:rtl/>
          <w:lang w:val="en-CA"/>
        </w:rPr>
        <w:t xml:space="preserve"> הוקסם מהחדית שהינה אוסף של הלכות אגדות וסיפורים ובלע בשקיקה </w:t>
      </w:r>
      <w:r w:rsidR="001463A0">
        <w:rPr>
          <w:rFonts w:asciiTheme="minorBidi" w:eastAsia="Times New Roman" w:hAnsiTheme="minorBidi" w:hint="cs"/>
          <w:color w:val="0D0D0D" w:themeColor="text1" w:themeTint="F2"/>
          <w:rtl/>
          <w:lang w:val="en-CA"/>
        </w:rPr>
        <w:t xml:space="preserve">את סיפורי הנביא מחמד ופועלו . פתחי </w:t>
      </w:r>
      <w:r w:rsidRPr="00F02275">
        <w:rPr>
          <w:rFonts w:asciiTheme="minorBidi" w:eastAsia="Times New Roman" w:hAnsiTheme="minorBidi"/>
          <w:color w:val="0D0D0D" w:themeColor="text1" w:themeTint="F2"/>
          <w:rtl/>
          <w:lang w:val="en-CA"/>
        </w:rPr>
        <w:t xml:space="preserve"> למד את הסורות החשובות של הקוראן בעל פה , את מספר ההשתחויות שחובה לבצע בכל תפילה מחמשת התפילות היומיות ואת מצוות הטהרה</w:t>
      </w:r>
      <w:r w:rsidR="00245498">
        <w:rPr>
          <w:rFonts w:asciiTheme="minorBidi" w:eastAsia="Times New Roman" w:hAnsiTheme="minorBidi" w:hint="cs"/>
          <w:color w:val="0D0D0D" w:themeColor="text1" w:themeTint="F2"/>
          <w:rtl/>
          <w:lang w:val="en-CA"/>
        </w:rPr>
        <w:t>.</w:t>
      </w:r>
    </w:p>
    <w:p w14:paraId="241557B4" w14:textId="043E203A" w:rsidR="00BF0AA9" w:rsidRPr="00F02275" w:rsidRDefault="05DF33CA" w:rsidP="0024549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פתחי סייע בהתנדבות ליוסף האימאם בפעילות הצדקה שניהל ובהמשך החליט האימאם לצרף את </w:t>
      </w:r>
    </w:p>
    <w:p w14:paraId="30B3733D" w14:textId="20DB2066" w:rsidR="00AB0ADE" w:rsidRPr="00F02275" w:rsidRDefault="05DF33CA" w:rsidP="00AB0AD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כחבר רשמי למוגמע האיסלמי שפעל בסמכות וברשות המימשל הצבאי הישראלי כגוף לגיטימי חוקי שלימד את דת האיסלאם וערך פעולות צדקה .</w:t>
      </w:r>
    </w:p>
    <w:p w14:paraId="6B387402" w14:textId="48F6DCE7" w:rsidR="00056BCD" w:rsidRDefault="05DF33CA" w:rsidP="009121F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תחילה , חסן, אביו של פתחי לא ראה בעניין יפה את הצטרפותו למוגמע אולם משראה את ההופעה החיובית על אישיותו של בנו , נתן את ברכתו למהלך .</w:t>
      </w:r>
      <w:r w:rsidR="00245498">
        <w:rPr>
          <w:rFonts w:asciiTheme="minorBidi" w:eastAsia="Times New Roman" w:hAnsiTheme="minorBidi" w:hint="cs"/>
          <w:color w:val="0D0D0D" w:themeColor="text1" w:themeTint="F2"/>
          <w:rtl/>
          <w:lang w:val="en-CA"/>
        </w:rPr>
        <w:t xml:space="preserve"> פתחי הפעיל את כוח השפעתו על מנצור וחסן </w:t>
      </w:r>
      <w:r w:rsidR="009121F6">
        <w:rPr>
          <w:rFonts w:asciiTheme="minorBidi" w:eastAsia="Times New Roman" w:hAnsiTheme="minorBidi" w:hint="cs"/>
          <w:color w:val="0D0D0D" w:themeColor="text1" w:themeTint="F2"/>
          <w:rtl/>
          <w:lang w:val="en-CA"/>
        </w:rPr>
        <w:t>שהצטרפו למוגמע בהשפעתו הישירה.</w:t>
      </w:r>
    </w:p>
    <w:p w14:paraId="257D0A0A" w14:textId="77777777" w:rsidR="009121F6" w:rsidRPr="00F02275" w:rsidRDefault="009121F6" w:rsidP="009121F6">
      <w:pPr>
        <w:bidi/>
        <w:rPr>
          <w:rFonts w:asciiTheme="minorBidi" w:eastAsia="Times New Roman" w:hAnsiTheme="minorBidi"/>
          <w:color w:val="0D0D0D" w:themeColor="text1" w:themeTint="F2"/>
          <w:rtl/>
          <w:lang w:val="en-CA"/>
        </w:rPr>
      </w:pPr>
    </w:p>
    <w:p w14:paraId="5A8E6028" w14:textId="77777777" w:rsidR="00D443AD" w:rsidRDefault="05DF33CA" w:rsidP="00365C1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 xml:space="preserve"> בן </w:t>
      </w:r>
      <w:r w:rsidRPr="00F02275">
        <w:rPr>
          <w:rFonts w:asciiTheme="minorBidi" w:eastAsia="Times New Roman" w:hAnsiTheme="minorBidi"/>
          <w:color w:val="0D0D0D" w:themeColor="text1" w:themeTint="F2"/>
          <w:lang w:val="en-CA"/>
        </w:rPr>
        <w:t>16</w:t>
      </w:r>
      <w:r w:rsidRPr="00F02275">
        <w:rPr>
          <w:rFonts w:asciiTheme="minorBidi" w:eastAsia="Times New Roman" w:hAnsiTheme="minorBidi"/>
          <w:color w:val="0D0D0D" w:themeColor="text1" w:themeTint="F2"/>
          <w:rtl/>
          <w:lang w:val="en-CA"/>
        </w:rPr>
        <w:t xml:space="preserve"> </w:t>
      </w:r>
      <w:r w:rsidR="00D443AD">
        <w:rPr>
          <w:rFonts w:asciiTheme="minorBidi" w:eastAsia="Times New Roman" w:hAnsiTheme="minorBidi" w:hint="cs"/>
          <w:color w:val="0D0D0D" w:themeColor="text1" w:themeTint="F2"/>
          <w:rtl/>
          <w:lang w:val="en-CA"/>
        </w:rPr>
        <w:t xml:space="preserve">היה פתחי </w:t>
      </w:r>
      <w:r w:rsidRPr="00F02275">
        <w:rPr>
          <w:rFonts w:asciiTheme="minorBidi" w:eastAsia="Times New Roman" w:hAnsiTheme="minorBidi"/>
          <w:color w:val="0D0D0D" w:themeColor="text1" w:themeTint="F2"/>
          <w:rtl/>
          <w:lang w:val="en-CA"/>
        </w:rPr>
        <w:t xml:space="preserve">כשפרצה האינתיפדה הראשונה ב – </w:t>
      </w:r>
      <w:r w:rsidRPr="00F02275">
        <w:rPr>
          <w:rFonts w:asciiTheme="minorBidi" w:eastAsia="Times New Roman" w:hAnsiTheme="minorBidi"/>
          <w:color w:val="0D0D0D" w:themeColor="text1" w:themeTint="F2"/>
          <w:lang w:val="en-CA"/>
        </w:rPr>
        <w:t>1987</w:t>
      </w:r>
      <w:r w:rsidR="00D443AD">
        <w:rPr>
          <w:rFonts w:asciiTheme="minorBidi" w:eastAsia="Times New Roman" w:hAnsiTheme="minorBidi" w:hint="cs"/>
          <w:color w:val="0D0D0D" w:themeColor="text1" w:themeTint="F2"/>
          <w:rtl/>
          <w:lang w:val="en-CA"/>
        </w:rPr>
        <w:t>.</w:t>
      </w:r>
    </w:p>
    <w:p w14:paraId="073C32D7" w14:textId="77777777" w:rsidR="009B50C3" w:rsidRDefault="05DF33CA" w:rsidP="00E4222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lang w:val="en-CA"/>
        </w:rPr>
        <w:t>ב-</w:t>
      </w:r>
      <w:r w:rsidRPr="00F02275">
        <w:rPr>
          <w:rFonts w:asciiTheme="minorBidi" w:eastAsia="Times New Roman" w:hAnsiTheme="minorBidi"/>
          <w:color w:val="0D0D0D" w:themeColor="text1" w:themeTint="F2"/>
        </w:rPr>
        <w:t>9</w:t>
      </w:r>
      <w:r w:rsidR="00D443AD">
        <w:rPr>
          <w:rFonts w:asciiTheme="minorBidi" w:eastAsia="Times New Roman" w:hAnsiTheme="minorBidi"/>
          <w:color w:val="0D0D0D" w:themeColor="text1" w:themeTint="F2"/>
          <w:rtl/>
        </w:rPr>
        <w:t xml:space="preserve">  לדצמבר</w:t>
      </w:r>
      <w:r w:rsidR="00D443AD">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Pr>
        <w:t>1987</w:t>
      </w:r>
      <w:r w:rsidR="00D443AD">
        <w:rPr>
          <w:rFonts w:asciiTheme="minorBidi" w:eastAsia="Times New Roman" w:hAnsiTheme="minorBidi"/>
          <w:color w:val="0D0D0D" w:themeColor="text1" w:themeTint="F2"/>
          <w:rtl/>
        </w:rPr>
        <w:t xml:space="preserve"> </w:t>
      </w:r>
      <w:r w:rsidR="00D2304A">
        <w:rPr>
          <w:rFonts w:asciiTheme="minorBidi" w:eastAsia="Times New Roman" w:hAnsiTheme="minorBidi" w:hint="cs"/>
          <w:color w:val="0D0D0D" w:themeColor="text1" w:themeTint="F2"/>
          <w:rtl/>
        </w:rPr>
        <w:t xml:space="preserve">היה יום אביבי </w:t>
      </w:r>
      <w:r w:rsidR="00DA77F4">
        <w:rPr>
          <w:rFonts w:asciiTheme="minorBidi" w:eastAsia="Times New Roman" w:hAnsiTheme="minorBidi" w:hint="cs"/>
          <w:color w:val="0D0D0D" w:themeColor="text1" w:themeTint="F2"/>
          <w:rtl/>
        </w:rPr>
        <w:t xml:space="preserve">חמים , השוק המרכזי במחנה ג'בליה המה קונים </w:t>
      </w:r>
      <w:r w:rsidR="00FF0573">
        <w:rPr>
          <w:rFonts w:asciiTheme="minorBidi" w:eastAsia="Times New Roman" w:hAnsiTheme="minorBidi" w:hint="cs"/>
          <w:color w:val="0D0D0D" w:themeColor="text1" w:themeTint="F2"/>
          <w:rtl/>
        </w:rPr>
        <w:t xml:space="preserve">, אנשי מילואים </w:t>
      </w:r>
      <w:r w:rsidR="0088742E">
        <w:rPr>
          <w:rFonts w:asciiTheme="minorBidi" w:eastAsia="Times New Roman" w:hAnsiTheme="minorBidi" w:hint="cs"/>
          <w:color w:val="0D0D0D" w:themeColor="text1" w:themeTint="F2"/>
          <w:rtl/>
        </w:rPr>
        <w:t>ש</w:t>
      </w:r>
      <w:r w:rsidR="006A7B6A">
        <w:rPr>
          <w:rFonts w:asciiTheme="minorBidi" w:eastAsia="Times New Roman" w:hAnsiTheme="minorBidi" w:hint="cs"/>
          <w:color w:val="0D0D0D" w:themeColor="text1" w:themeTint="F2"/>
          <w:rtl/>
        </w:rPr>
        <w:t xml:space="preserve">ניראו משועממים </w:t>
      </w:r>
      <w:r w:rsidR="00FF0573">
        <w:rPr>
          <w:rFonts w:asciiTheme="minorBidi" w:eastAsia="Times New Roman" w:hAnsiTheme="minorBidi" w:hint="cs"/>
          <w:color w:val="0D0D0D" w:themeColor="text1" w:themeTint="F2"/>
          <w:rtl/>
        </w:rPr>
        <w:t>למראה איישו את מגדלי השמירה במאחז ג'בליה</w:t>
      </w:r>
      <w:r w:rsidR="0088742E">
        <w:rPr>
          <w:rFonts w:asciiTheme="minorBidi" w:eastAsia="Times New Roman" w:hAnsiTheme="minorBidi" w:hint="cs"/>
          <w:color w:val="0D0D0D" w:themeColor="text1" w:themeTint="F2"/>
          <w:rtl/>
        </w:rPr>
        <w:t xml:space="preserve"> </w:t>
      </w:r>
      <w:r w:rsidR="006A7B6A">
        <w:rPr>
          <w:rFonts w:asciiTheme="minorBidi" w:eastAsia="Times New Roman" w:hAnsiTheme="minorBidi" w:hint="cs"/>
          <w:color w:val="0D0D0D" w:themeColor="text1" w:themeTint="F2"/>
          <w:rtl/>
        </w:rPr>
        <w:t xml:space="preserve">. </w:t>
      </w:r>
      <w:r w:rsidR="008508F4">
        <w:rPr>
          <w:rFonts w:asciiTheme="minorBidi" w:eastAsia="Times New Roman" w:hAnsiTheme="minorBidi" w:hint="cs"/>
          <w:color w:val="0D0D0D" w:themeColor="text1" w:themeTint="F2"/>
          <w:rtl/>
        </w:rPr>
        <w:t xml:space="preserve">חשרת ענני הקומולונימבוס שנראתה באופק היתה סימן מעיד </w:t>
      </w:r>
      <w:r w:rsidR="009B50C3">
        <w:rPr>
          <w:rFonts w:asciiTheme="minorBidi" w:eastAsia="Times New Roman" w:hAnsiTheme="minorBidi" w:hint="cs"/>
          <w:color w:val="0D0D0D" w:themeColor="text1" w:themeTint="F2"/>
          <w:rtl/>
        </w:rPr>
        <w:t xml:space="preserve">לאירוע מכונן שישנה את חיי כולם לעד. </w:t>
      </w:r>
    </w:p>
    <w:p w14:paraId="09B52A59" w14:textId="1EA1340A" w:rsidR="00901C77" w:rsidRPr="00F02275" w:rsidRDefault="009B50C3" w:rsidP="00B65461">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כהרגלו בקודש בשעות אחרי הצהריים שהה פתחי </w:t>
      </w:r>
      <w:r w:rsidR="00944B62">
        <w:rPr>
          <w:rFonts w:asciiTheme="minorBidi" w:eastAsia="Times New Roman" w:hAnsiTheme="minorBidi" w:hint="cs"/>
          <w:color w:val="0D0D0D" w:themeColor="text1" w:themeTint="F2"/>
          <w:rtl/>
        </w:rPr>
        <w:t xml:space="preserve">במחיצת יוסף האימאם בחברת מנצור וחסן. </w:t>
      </w:r>
      <w:r w:rsidR="00B65461">
        <w:rPr>
          <w:rFonts w:asciiTheme="minorBidi" w:eastAsia="Times New Roman" w:hAnsiTheme="minorBidi" w:hint="cs"/>
          <w:color w:val="0D0D0D" w:themeColor="text1" w:themeTint="F2"/>
          <w:rtl/>
        </w:rPr>
        <w:t xml:space="preserve">דלתת המסגד נפתחה </w:t>
      </w:r>
      <w:r w:rsidR="00864659">
        <w:rPr>
          <w:rFonts w:asciiTheme="minorBidi" w:eastAsia="Times New Roman" w:hAnsiTheme="minorBidi" w:hint="cs"/>
          <w:color w:val="0D0D0D" w:themeColor="text1" w:themeTint="F2"/>
          <w:rtl/>
        </w:rPr>
        <w:t xml:space="preserve">ושני </w:t>
      </w:r>
      <w:r w:rsidR="00E33C33">
        <w:rPr>
          <w:rFonts w:asciiTheme="minorBidi" w:eastAsia="Times New Roman" w:hAnsiTheme="minorBidi" w:hint="cs"/>
          <w:color w:val="0D0D0D" w:themeColor="text1" w:themeTint="F2"/>
          <w:rtl/>
        </w:rPr>
        <w:t xml:space="preserve"> צעירים בשנות העשרים לחייהם </w:t>
      </w:r>
      <w:r w:rsidR="006B32DC">
        <w:rPr>
          <w:rFonts w:asciiTheme="minorBidi" w:eastAsia="Times New Roman" w:hAnsiTheme="minorBidi" w:hint="cs"/>
          <w:color w:val="0D0D0D" w:themeColor="text1" w:themeTint="F2"/>
          <w:rtl/>
        </w:rPr>
        <w:t>נכנסו אל המסגד בריצה ובצע</w:t>
      </w:r>
      <w:r w:rsidR="00596E29">
        <w:rPr>
          <w:rFonts w:asciiTheme="minorBidi" w:eastAsia="Times New Roman" w:hAnsiTheme="minorBidi" w:hint="cs"/>
          <w:color w:val="0D0D0D" w:themeColor="text1" w:themeTint="F2"/>
          <w:rtl/>
        </w:rPr>
        <w:t xml:space="preserve">קות אללה הוא אכבר שבישרו על </w:t>
      </w:r>
      <w:r w:rsidR="00FA0A23">
        <w:rPr>
          <w:rFonts w:asciiTheme="minorBidi" w:eastAsia="Times New Roman" w:hAnsiTheme="minorBidi" w:hint="cs"/>
          <w:color w:val="0D0D0D" w:themeColor="text1" w:themeTint="F2"/>
          <w:rtl/>
        </w:rPr>
        <w:t xml:space="preserve">אסון שהתרחש . האימאם ניגש אל השניים בשאלה </w:t>
      </w:r>
      <w:r w:rsidR="0069042E">
        <w:rPr>
          <w:rFonts w:asciiTheme="minorBidi" w:eastAsia="Times New Roman" w:hAnsiTheme="minorBidi" w:hint="cs"/>
          <w:color w:val="0D0D0D" w:themeColor="text1" w:themeTint="F2"/>
          <w:rtl/>
        </w:rPr>
        <w:t xml:space="preserve">אודות האירוע שהסעיר את השניים </w:t>
      </w:r>
      <w:r w:rsidR="00864659">
        <w:rPr>
          <w:rFonts w:asciiTheme="minorBidi" w:eastAsia="Times New Roman" w:hAnsiTheme="minorBidi" w:hint="cs"/>
          <w:color w:val="0D0D0D" w:themeColor="text1" w:themeTint="F2"/>
          <w:rtl/>
        </w:rPr>
        <w:t>ו</w:t>
      </w:r>
      <w:r w:rsidR="0069042E">
        <w:rPr>
          <w:rFonts w:asciiTheme="minorBidi" w:eastAsia="Times New Roman" w:hAnsiTheme="minorBidi" w:hint="cs"/>
          <w:color w:val="0D0D0D" w:themeColor="text1" w:themeTint="F2"/>
          <w:rtl/>
        </w:rPr>
        <w:t xml:space="preserve">נענה על ידם </w:t>
      </w:r>
      <w:r w:rsidR="0069042E">
        <w:rPr>
          <w:rFonts w:asciiTheme="minorBidi" w:eastAsia="Times New Roman" w:hAnsiTheme="minorBidi"/>
          <w:color w:val="0D0D0D" w:themeColor="text1" w:themeTint="F2"/>
          <w:rtl/>
        </w:rPr>
        <w:t xml:space="preserve"> </w:t>
      </w:r>
      <w:r w:rsidR="006A682D">
        <w:rPr>
          <w:rFonts w:asciiTheme="minorBidi" w:eastAsia="Times New Roman" w:hAnsiTheme="minorBidi" w:hint="cs"/>
          <w:color w:val="0D0D0D" w:themeColor="text1" w:themeTint="F2"/>
          <w:rtl/>
        </w:rPr>
        <w:t xml:space="preserve">כי לפני  מספר דקות אירעה תאונת דרכים קטלנית באזור צומת בית חנון . התאונה גבתה את חייהם של ארבעה פועלים </w:t>
      </w:r>
      <w:r w:rsidR="00FD7BD8">
        <w:rPr>
          <w:rFonts w:asciiTheme="minorBidi" w:eastAsia="Times New Roman" w:hAnsiTheme="minorBidi" w:hint="cs"/>
          <w:color w:val="0D0D0D" w:themeColor="text1" w:themeTint="F2"/>
          <w:rtl/>
        </w:rPr>
        <w:t>מגב</w:t>
      </w:r>
      <w:r w:rsidR="00D2304A">
        <w:rPr>
          <w:rFonts w:asciiTheme="minorBidi" w:eastAsia="Times New Roman" w:hAnsiTheme="minorBidi" w:hint="cs"/>
          <w:color w:val="0D0D0D" w:themeColor="text1" w:themeTint="F2"/>
          <w:rtl/>
        </w:rPr>
        <w:t>ליה.</w:t>
      </w:r>
    </w:p>
    <w:p w14:paraId="51040BAB" w14:textId="365FFB3B" w:rsidR="002C2670" w:rsidRPr="00F02275" w:rsidRDefault="05DF33CA" w:rsidP="00F6115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הצעירים הוסיפו וסיפרו כי התאונה ארע</w:t>
      </w:r>
      <w:r w:rsidR="00864659">
        <w:rPr>
          <w:rFonts w:asciiTheme="minorBidi" w:eastAsia="Times New Roman" w:hAnsiTheme="minorBidi"/>
          <w:color w:val="0D0D0D" w:themeColor="text1" w:themeTint="F2"/>
          <w:rtl/>
        </w:rPr>
        <w:t xml:space="preserve">ה בכוונה תחילה על ידי נהג </w:t>
      </w:r>
      <w:r w:rsidR="00864659">
        <w:rPr>
          <w:rFonts w:asciiTheme="minorBidi" w:eastAsia="Times New Roman" w:hAnsiTheme="minorBidi" w:hint="cs"/>
          <w:color w:val="0D0D0D" w:themeColor="text1" w:themeTint="F2"/>
          <w:rtl/>
        </w:rPr>
        <w:t>משאית יהודי</w:t>
      </w:r>
      <w:r w:rsidR="006F5171">
        <w:rPr>
          <w:rFonts w:asciiTheme="minorBidi" w:eastAsia="Times New Roman" w:hAnsiTheme="minorBidi"/>
          <w:color w:val="0D0D0D" w:themeColor="text1" w:themeTint="F2"/>
          <w:rtl/>
        </w:rPr>
        <w:t xml:space="preserve"> ש</w:t>
      </w:r>
      <w:r w:rsidR="006F5171">
        <w:rPr>
          <w:rFonts w:asciiTheme="minorBidi" w:eastAsia="Times New Roman" w:hAnsiTheme="minorBidi" w:hint="cs"/>
          <w:color w:val="0D0D0D" w:themeColor="text1" w:themeTint="F2"/>
          <w:rtl/>
        </w:rPr>
        <w:t>הינו</w:t>
      </w:r>
      <w:r w:rsidRPr="00F02275">
        <w:rPr>
          <w:rFonts w:asciiTheme="minorBidi" w:eastAsia="Times New Roman" w:hAnsiTheme="minorBidi"/>
          <w:color w:val="0D0D0D" w:themeColor="text1" w:themeTint="F2"/>
          <w:rtl/>
        </w:rPr>
        <w:t xml:space="preserve"> אחיו של שלמה סקל , ישראלי שנרצח בדקירות סכין בשוק של עזה לפני כיומיים</w:t>
      </w:r>
      <w:r w:rsidR="008B6DCF">
        <w:rPr>
          <w:rFonts w:asciiTheme="minorBidi" w:eastAsia="Times New Roman" w:hAnsiTheme="minorBidi" w:hint="cs"/>
          <w:color w:val="0D0D0D" w:themeColor="text1" w:themeTint="F2"/>
          <w:rtl/>
        </w:rPr>
        <w:t xml:space="preserve">. השניים הוסיפו כי מדובר בנקמת </w:t>
      </w:r>
      <w:r w:rsidR="006F5171">
        <w:rPr>
          <w:rFonts w:asciiTheme="minorBidi" w:eastAsia="Times New Roman" w:hAnsiTheme="minorBidi" w:hint="cs"/>
          <w:color w:val="0D0D0D" w:themeColor="text1" w:themeTint="F2"/>
          <w:rtl/>
        </w:rPr>
        <w:t>דם.</w:t>
      </w:r>
    </w:p>
    <w:p w14:paraId="35A6043A" w14:textId="77777777" w:rsidR="00470973" w:rsidRPr="00F02275" w:rsidRDefault="00470973" w:rsidP="002C2670">
      <w:pPr>
        <w:bidi/>
        <w:rPr>
          <w:rFonts w:asciiTheme="minorBidi" w:eastAsia="Times New Roman" w:hAnsiTheme="minorBidi"/>
          <w:color w:val="0D0D0D" w:themeColor="text1" w:themeTint="F2"/>
          <w:rtl/>
        </w:rPr>
      </w:pPr>
    </w:p>
    <w:p w14:paraId="16A56BFD" w14:textId="3C861720" w:rsidR="00CB5F55" w:rsidRPr="00F02275" w:rsidRDefault="05DF33CA" w:rsidP="0047097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אימם המסגד </w:t>
      </w:r>
      <w:r w:rsidR="006F5171">
        <w:rPr>
          <w:rFonts w:asciiTheme="minorBidi" w:eastAsia="Times New Roman" w:hAnsiTheme="minorBidi" w:hint="cs"/>
          <w:color w:val="0D0D0D" w:themeColor="text1" w:themeTint="F2"/>
          <w:rtl/>
        </w:rPr>
        <w:t>י</w:t>
      </w:r>
      <w:r w:rsidR="00670313">
        <w:rPr>
          <w:rFonts w:asciiTheme="minorBidi" w:eastAsia="Times New Roman" w:hAnsiTheme="minorBidi" w:hint="cs"/>
          <w:color w:val="0D0D0D" w:themeColor="text1" w:themeTint="F2"/>
          <w:rtl/>
        </w:rPr>
        <w:t>וסף ביקש את פתחי ל</w:t>
      </w:r>
      <w:r w:rsidRPr="00F02275">
        <w:rPr>
          <w:rFonts w:asciiTheme="minorBidi" w:eastAsia="Times New Roman" w:hAnsiTheme="minorBidi"/>
          <w:color w:val="0D0D0D" w:themeColor="text1" w:themeTint="F2"/>
          <w:rtl/>
        </w:rPr>
        <w:t>הזעיק את המואזין</w:t>
      </w:r>
      <w:r w:rsidR="00670313">
        <w:rPr>
          <w:rFonts w:asciiTheme="minorBidi" w:eastAsia="Times New Roman" w:hAnsiTheme="minorBidi" w:hint="cs"/>
          <w:color w:val="0D0D0D" w:themeColor="text1" w:themeTint="F2"/>
          <w:rtl/>
        </w:rPr>
        <w:t xml:space="preserve"> מביתו . משנכנס המואזין </w:t>
      </w:r>
      <w:r w:rsidR="00670313">
        <w:rPr>
          <w:rFonts w:asciiTheme="minorBidi" w:eastAsia="Times New Roman" w:hAnsiTheme="minorBidi"/>
          <w:color w:val="0D0D0D" w:themeColor="text1" w:themeTint="F2"/>
          <w:rtl/>
        </w:rPr>
        <w:t xml:space="preserve"> </w:t>
      </w:r>
      <w:r w:rsidR="00B71E78">
        <w:rPr>
          <w:rFonts w:asciiTheme="minorBidi" w:eastAsia="Times New Roman" w:hAnsiTheme="minorBidi" w:hint="cs"/>
          <w:color w:val="0D0D0D" w:themeColor="text1" w:themeTint="F2"/>
          <w:rtl/>
        </w:rPr>
        <w:t xml:space="preserve">ציווה עליו יוסף </w:t>
      </w:r>
      <w:r w:rsidRPr="00F02275">
        <w:rPr>
          <w:rFonts w:asciiTheme="minorBidi" w:eastAsia="Times New Roman" w:hAnsiTheme="minorBidi"/>
          <w:color w:val="0D0D0D" w:themeColor="text1" w:themeTint="F2"/>
          <w:rtl/>
        </w:rPr>
        <w:t xml:space="preserve"> לכרוז לכל תושבי המחנה להגיע</w:t>
      </w:r>
      <w:r w:rsidR="00B71E78">
        <w:rPr>
          <w:rFonts w:asciiTheme="minorBidi" w:eastAsia="Times New Roman" w:hAnsiTheme="minorBidi" w:hint="cs"/>
          <w:color w:val="0D0D0D" w:themeColor="text1" w:themeTint="F2"/>
          <w:rtl/>
        </w:rPr>
        <w:t xml:space="preserve"> מייד</w:t>
      </w:r>
      <w:r w:rsidRPr="00F02275">
        <w:rPr>
          <w:rFonts w:asciiTheme="minorBidi" w:eastAsia="Times New Roman" w:hAnsiTheme="minorBidi"/>
          <w:color w:val="0D0D0D" w:themeColor="text1" w:themeTint="F2"/>
          <w:rtl/>
        </w:rPr>
        <w:t xml:space="preserve"> להפגנה </w:t>
      </w:r>
      <w:r w:rsidR="00B71E78">
        <w:rPr>
          <w:rFonts w:asciiTheme="minorBidi" w:eastAsia="Times New Roman" w:hAnsiTheme="minorBidi" w:hint="cs"/>
          <w:color w:val="0D0D0D" w:themeColor="text1" w:themeTint="F2"/>
          <w:rtl/>
        </w:rPr>
        <w:t xml:space="preserve">אל </w:t>
      </w:r>
      <w:r w:rsidRPr="00F02275">
        <w:rPr>
          <w:rFonts w:asciiTheme="minorBidi" w:eastAsia="Times New Roman" w:hAnsiTheme="minorBidi"/>
          <w:color w:val="0D0D0D" w:themeColor="text1" w:themeTint="F2"/>
          <w:rtl/>
        </w:rPr>
        <w:t>מול המאחז הצבאי שבמרכז המחנה .</w:t>
      </w:r>
    </w:p>
    <w:p w14:paraId="748B26CA" w14:textId="7A89B824" w:rsidR="000F1D17" w:rsidRDefault="05DF33CA" w:rsidP="000F1D1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תוך דקות ספורות נאספו כמה עשרות תושבים אל מל המאחז והחלו בידוי אבנים מסיבי לעבר חיילי צהל שמצאו את עצמם ללא הודעה מוקדמת מוקפים בהמון זועם .</w:t>
      </w:r>
    </w:p>
    <w:p w14:paraId="7F31EC01" w14:textId="67DDCBEF" w:rsidR="00B71E78" w:rsidRPr="00F02275" w:rsidRDefault="00B71E78" w:rsidP="00B71E7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חיילי המילואים </w:t>
      </w:r>
      <w:r w:rsidR="00FC608B">
        <w:rPr>
          <w:rFonts w:asciiTheme="minorBidi" w:eastAsia="Times New Roman" w:hAnsiTheme="minorBidi" w:hint="cs"/>
          <w:color w:val="0D0D0D" w:themeColor="text1" w:themeTint="F2"/>
          <w:rtl/>
        </w:rPr>
        <w:t xml:space="preserve">שהופתעו למראה ההמון שניקבץ אל </w:t>
      </w:r>
      <w:r w:rsidR="00576363">
        <w:rPr>
          <w:rFonts w:asciiTheme="minorBidi" w:eastAsia="Times New Roman" w:hAnsiTheme="minorBidi" w:hint="cs"/>
          <w:color w:val="0D0D0D" w:themeColor="text1" w:themeTint="F2"/>
          <w:rtl/>
        </w:rPr>
        <w:t xml:space="preserve">מול המאחז לא ידעו כיצד להגיב ותפסו מחסה בעמדותיהם . עובדה זו ליבתה את היצרים ושילהבה את הצעירים שהגבירו את קצב ידויי האבנים </w:t>
      </w:r>
      <w:r w:rsidR="00B25E2B">
        <w:rPr>
          <w:rFonts w:asciiTheme="minorBidi" w:eastAsia="Times New Roman" w:hAnsiTheme="minorBidi" w:hint="cs"/>
          <w:color w:val="0D0D0D" w:themeColor="text1" w:themeTint="F2"/>
          <w:rtl/>
        </w:rPr>
        <w:t>וקרבו לאזור גדר המעטפת של המאחז .</w:t>
      </w:r>
    </w:p>
    <w:p w14:paraId="14A434C9" w14:textId="2B645D15" w:rsidR="00BE3823" w:rsidRDefault="00B25E2B" w:rsidP="00BE3823">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קצין המנהל האזרחי </w:t>
      </w:r>
      <w:r w:rsidR="007842F5">
        <w:rPr>
          <w:rFonts w:asciiTheme="minorBidi" w:eastAsia="Times New Roman" w:hAnsiTheme="minorBidi" w:hint="cs"/>
          <w:color w:val="0D0D0D" w:themeColor="text1" w:themeTint="F2"/>
          <w:rtl/>
        </w:rPr>
        <w:t xml:space="preserve">סרן אבו פתחי שנכח במקום קרא את התמונה והזעיק תגבורת לסיוע לחיילי המאחז שמנו </w:t>
      </w:r>
      <w:r w:rsidR="003A61E5">
        <w:rPr>
          <w:rFonts w:asciiTheme="minorBidi" w:eastAsia="Times New Roman" w:hAnsiTheme="minorBidi" w:hint="cs"/>
          <w:color w:val="0D0D0D" w:themeColor="text1" w:themeTint="F2"/>
          <w:rtl/>
        </w:rPr>
        <w:t>כחמישה עשר חיילים .</w:t>
      </w:r>
    </w:p>
    <w:p w14:paraId="2EC08969" w14:textId="6F163759" w:rsidR="003A61E5" w:rsidRDefault="003A61E5" w:rsidP="003A61E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קצין המילואים שהיה מפקד המאחז ניראה קרוב לאיבוד עשתונות </w:t>
      </w:r>
      <w:r w:rsidR="008476C8">
        <w:rPr>
          <w:rFonts w:asciiTheme="minorBidi" w:eastAsia="Times New Roman" w:hAnsiTheme="minorBidi" w:hint="cs"/>
          <w:color w:val="0D0D0D" w:themeColor="text1" w:themeTint="F2"/>
          <w:rtl/>
        </w:rPr>
        <w:t xml:space="preserve">והפגין חוסר שליטה על אנשיו . אבו פתחי קצין המנהל האזרחי החליט לקחת פיקוד . </w:t>
      </w:r>
    </w:p>
    <w:p w14:paraId="1F10C20D" w14:textId="5339FC4C" w:rsidR="00535EAB" w:rsidRDefault="00661569" w:rsidP="00640760">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הוא פקד על החיילים לבצע ירי אזהרה באוויר על מנת להרחיק את המפגינים אולם בתגובה </w:t>
      </w:r>
      <w:r w:rsidR="00A72C4D">
        <w:rPr>
          <w:rFonts w:asciiTheme="minorBidi" w:eastAsia="Times New Roman" w:hAnsiTheme="minorBidi" w:hint="cs"/>
          <w:color w:val="0D0D0D" w:themeColor="text1" w:themeTint="F2"/>
          <w:rtl/>
        </w:rPr>
        <w:t xml:space="preserve">מפתיעה ובלתי צפוייה החל ההמון שהתקבץ לנהור לכיוון הגדר החיצונית ומספר צעירים החלו לטפס על הגדר </w:t>
      </w:r>
      <w:r w:rsidR="00500B31">
        <w:rPr>
          <w:rFonts w:asciiTheme="minorBidi" w:eastAsia="Times New Roman" w:hAnsiTheme="minorBidi" w:hint="cs"/>
          <w:color w:val="0D0D0D" w:themeColor="text1" w:themeTint="F2"/>
          <w:rtl/>
        </w:rPr>
        <w:t>מתוך כוונה לפרוץ אל תוך המאחז .</w:t>
      </w:r>
    </w:p>
    <w:p w14:paraId="2EA2E6BE" w14:textId="6BD7A5ED" w:rsidR="00F61158" w:rsidRPr="00F02275" w:rsidRDefault="00640760" w:rsidP="001E7557">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אבו פתחי הורה על פתיחה באש לכיוון פלג הגוץ התחתון של הצעירים שטיפסו על הגדר .</w:t>
      </w:r>
      <w:r w:rsidR="00B24705">
        <w:rPr>
          <w:rFonts w:asciiTheme="minorBidi" w:eastAsia="Times New Roman" w:hAnsiTheme="minorBidi" w:hint="cs"/>
          <w:color w:val="0D0D0D" w:themeColor="text1" w:themeTint="F2"/>
          <w:rtl/>
        </w:rPr>
        <w:t xml:space="preserve">אפקט הירי גרם </w:t>
      </w:r>
      <w:r w:rsidR="00762D45">
        <w:rPr>
          <w:rFonts w:asciiTheme="minorBidi" w:eastAsia="Times New Roman" w:hAnsiTheme="minorBidi" w:hint="cs"/>
          <w:color w:val="0D0D0D" w:themeColor="text1" w:themeTint="F2"/>
          <w:rtl/>
        </w:rPr>
        <w:t xml:space="preserve">להמון לרוץ לכל עבר ולתפוס מחסות בפאתי הבתים </w:t>
      </w:r>
      <w:r w:rsidR="00241756">
        <w:rPr>
          <w:rFonts w:asciiTheme="minorBidi" w:eastAsia="Times New Roman" w:hAnsiTheme="minorBidi" w:hint="cs"/>
          <w:color w:val="0D0D0D" w:themeColor="text1" w:themeTint="F2"/>
          <w:rtl/>
        </w:rPr>
        <w:t>הנו</w:t>
      </w:r>
      <w:r w:rsidR="00670985">
        <w:rPr>
          <w:rFonts w:asciiTheme="minorBidi" w:eastAsia="Times New Roman" w:hAnsiTheme="minorBidi" w:hint="cs"/>
          <w:color w:val="0D0D0D" w:themeColor="text1" w:themeTint="F2"/>
          <w:rtl/>
        </w:rPr>
        <w:t xml:space="preserve">שקים למאחז . על הגדרות נותרו שלוש גופות וכעשרים איש </w:t>
      </w:r>
      <w:r w:rsidR="001E7557">
        <w:rPr>
          <w:rFonts w:asciiTheme="minorBidi" w:eastAsia="Times New Roman" w:hAnsiTheme="minorBidi" w:hint="cs"/>
          <w:color w:val="0D0D0D" w:themeColor="text1" w:themeTint="F2"/>
          <w:rtl/>
        </w:rPr>
        <w:t>שניראו כפצועים שכבו על הקרקע .</w:t>
      </w:r>
    </w:p>
    <w:p w14:paraId="244E9B39" w14:textId="549937D6" w:rsidR="00586E16" w:rsidRPr="00F02275" w:rsidRDefault="05DF33CA" w:rsidP="00586E1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האירוע האלים שארע בהמשך לתאונת הדרכים ליבה את היצרים , הוסיף שמן למדורה והיווה אות התחלה להתקוממות העממית שאחזה כאש בשדה קוצים בשטחים .</w:t>
      </w:r>
    </w:p>
    <w:p w14:paraId="65CF1659" w14:textId="77777777" w:rsidR="00E13F5F" w:rsidRPr="00F02275" w:rsidRDefault="00E13F5F" w:rsidP="00E13F5F">
      <w:pPr>
        <w:bidi/>
        <w:rPr>
          <w:rFonts w:asciiTheme="minorBidi" w:eastAsia="Times New Roman" w:hAnsiTheme="minorBidi"/>
          <w:color w:val="0D0D0D" w:themeColor="text1" w:themeTint="F2"/>
          <w:rtl/>
        </w:rPr>
      </w:pPr>
    </w:p>
    <w:p w14:paraId="14FFEEFA" w14:textId="77777777" w:rsidR="00E13F5F" w:rsidRPr="00F02275" w:rsidRDefault="00E13F5F" w:rsidP="00E13F5F">
      <w:pPr>
        <w:bidi/>
        <w:rPr>
          <w:rFonts w:asciiTheme="minorBidi" w:eastAsia="Times New Roman" w:hAnsiTheme="minorBidi"/>
          <w:color w:val="0D0D0D" w:themeColor="text1" w:themeTint="F2"/>
          <w:rtl/>
        </w:rPr>
      </w:pPr>
    </w:p>
    <w:p w14:paraId="397FA551" w14:textId="6C86C9CA" w:rsidR="00E13F5F" w:rsidRPr="00F02275" w:rsidRDefault="008226A3" w:rsidP="00671E25">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שי בן דוד </w:t>
      </w:r>
      <w:r>
        <w:rPr>
          <w:rFonts w:asciiTheme="minorBidi" w:eastAsia="Times New Roman" w:hAnsiTheme="minorBidi" w:hint="cs"/>
          <w:color w:val="0D0D0D" w:themeColor="text1" w:themeTint="F2"/>
          <w:rtl/>
        </w:rPr>
        <w:t xml:space="preserve">שכונה </w:t>
      </w:r>
      <w:r w:rsidR="05DF33CA" w:rsidRPr="00F02275">
        <w:rPr>
          <w:rFonts w:asciiTheme="minorBidi" w:eastAsia="Times New Roman" w:hAnsiTheme="minorBidi"/>
          <w:color w:val="0D0D0D" w:themeColor="text1" w:themeTint="F2"/>
          <w:rtl/>
        </w:rPr>
        <w:t xml:space="preserve"> ״ אבו האני״ בשל עבודתו כרכז מודיעין במחנה הפליטים ג'בליה נולד בתל אביב במאי </w:t>
      </w:r>
      <w:r w:rsidR="05DF33CA" w:rsidRPr="00F02275">
        <w:rPr>
          <w:rFonts w:asciiTheme="minorBidi" w:eastAsia="Times New Roman" w:hAnsiTheme="minorBidi"/>
          <w:color w:val="0D0D0D" w:themeColor="text1" w:themeTint="F2"/>
        </w:rPr>
        <w:t>1960</w:t>
      </w:r>
      <w:r w:rsidR="05DF33CA" w:rsidRPr="00F02275">
        <w:rPr>
          <w:rFonts w:asciiTheme="minorBidi" w:eastAsia="Times New Roman" w:hAnsiTheme="minorBidi"/>
          <w:color w:val="0D0D0D" w:themeColor="text1" w:themeTint="F2"/>
          <w:rtl/>
        </w:rPr>
        <w:t xml:space="preserve"> למשפחה בורגנית ממעמד הפועלים  בת ארבע נפשות .</w:t>
      </w:r>
    </w:p>
    <w:p w14:paraId="0A3388EF" w14:textId="009022EA" w:rsidR="00326F7F" w:rsidRDefault="05DF33CA" w:rsidP="00326F7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הוריו של שי עבדו למחייתם כשכירים במשרד ממשלתי ושי גדל עם אחותו בדירה צנועה בת </w:t>
      </w:r>
      <w:r w:rsidRPr="00F02275">
        <w:rPr>
          <w:rFonts w:asciiTheme="minorBidi" w:eastAsia="Times New Roman" w:hAnsiTheme="minorBidi"/>
          <w:color w:val="0D0D0D" w:themeColor="text1" w:themeTint="F2"/>
        </w:rPr>
        <w:t>2</w:t>
      </w:r>
      <w:r w:rsidRPr="00F02275">
        <w:rPr>
          <w:rFonts w:asciiTheme="minorBidi" w:eastAsia="Times New Roman" w:hAnsiTheme="minorBidi"/>
          <w:color w:val="0D0D0D" w:themeColor="text1" w:themeTint="F2"/>
          <w:rtl/>
        </w:rPr>
        <w:t xml:space="preserve"> חדרים .</w:t>
      </w:r>
    </w:p>
    <w:p w14:paraId="09F82D97" w14:textId="3EB3A5C3" w:rsidR="008226A3" w:rsidRPr="00F02275" w:rsidRDefault="00C22371" w:rsidP="008226A3">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ילדותו של שי בתל אביב עברה עליו בנעימים </w:t>
      </w:r>
      <w:r w:rsidR="000D6D52">
        <w:rPr>
          <w:rFonts w:asciiTheme="minorBidi" w:eastAsia="Times New Roman" w:hAnsiTheme="minorBidi" w:hint="cs"/>
          <w:color w:val="0D0D0D" w:themeColor="text1" w:themeTint="F2"/>
          <w:rtl/>
        </w:rPr>
        <w:t>כשאת זמנו הפנוי בילה בחוף הים הפנוי במועדון השייטים הצעירים .</w:t>
      </w:r>
    </w:p>
    <w:p w14:paraId="4B8B6492" w14:textId="431078EC" w:rsidR="005D2BB9" w:rsidRPr="00F02275" w:rsidRDefault="000166A2" w:rsidP="005D2BB9">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לאחר סיום לימודיו התיכוניים התגייס שי לשירות צבאי בגולני , עבר קורס קצינים </w:t>
      </w:r>
      <w:r w:rsidR="00AD6BFF">
        <w:rPr>
          <w:rFonts w:asciiTheme="minorBidi" w:eastAsia="Times New Roman" w:hAnsiTheme="minorBidi" w:hint="cs"/>
          <w:color w:val="0D0D0D" w:themeColor="text1" w:themeTint="F2"/>
          <w:rtl/>
        </w:rPr>
        <w:t xml:space="preserve">ולאחר שירות בלבנון ובשטחים חש בגיל עשרים ושתיים כי מיצה את דרכו בצבא </w:t>
      </w:r>
      <w:r w:rsidR="00B211C7">
        <w:rPr>
          <w:rFonts w:asciiTheme="minorBidi" w:eastAsia="Times New Roman" w:hAnsiTheme="minorBidi" w:hint="cs"/>
          <w:color w:val="0D0D0D" w:themeColor="text1" w:themeTint="F2"/>
          <w:rtl/>
        </w:rPr>
        <w:t>וביקש להשתחרר משירותו הצבאי .</w:t>
      </w:r>
    </w:p>
    <w:p w14:paraId="3BEA7C28" w14:textId="498A028A" w:rsidR="00B525E0" w:rsidRDefault="00355A4F" w:rsidP="00B525E0">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עם שיחרורו פנה שי לעולם האקדמיה שם למד לתואר ראשון במדע</w:t>
      </w:r>
      <w:r w:rsidR="00EC09B0">
        <w:rPr>
          <w:rFonts w:asciiTheme="minorBidi" w:eastAsia="Times New Roman" w:hAnsiTheme="minorBidi" w:hint="cs"/>
          <w:color w:val="0D0D0D" w:themeColor="text1" w:themeTint="F2"/>
          <w:rtl/>
        </w:rPr>
        <w:t>י המדינה במגמת יחסים בינלאומיים.</w:t>
      </w:r>
    </w:p>
    <w:p w14:paraId="0C92A5B8" w14:textId="7686B132" w:rsidR="00475B40" w:rsidRDefault="00EC09B0" w:rsidP="00724097">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כחלוף ארבע שנים סיים שי את לימודיו ובנובמבר 1985 </w:t>
      </w:r>
      <w:r w:rsidR="00FF03BE">
        <w:rPr>
          <w:rFonts w:asciiTheme="minorBidi" w:eastAsia="Times New Roman" w:hAnsiTheme="minorBidi" w:hint="cs"/>
          <w:color w:val="0D0D0D" w:themeColor="text1" w:themeTint="F2"/>
          <w:rtl/>
        </w:rPr>
        <w:t>בשלהי תקופת לימודיו האקדמאים החל בחיפוש מקום עבודה שיהלום את כישוריו ו</w:t>
      </w:r>
      <w:r w:rsidR="00724097">
        <w:rPr>
          <w:rFonts w:asciiTheme="minorBidi" w:eastAsia="Times New Roman" w:hAnsiTheme="minorBidi" w:hint="cs"/>
          <w:color w:val="0D0D0D" w:themeColor="text1" w:themeTint="F2"/>
          <w:rtl/>
        </w:rPr>
        <w:t>כשרונותיו .</w:t>
      </w:r>
    </w:p>
    <w:p w14:paraId="7CA0A250" w14:textId="7E332744" w:rsidR="004F4B28" w:rsidRPr="00F02275" w:rsidRDefault="004F4B28" w:rsidP="004F4B2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שי שלח את קורות חיו למספר מודעות שליקט ממדורי הדרושים בעיתון .</w:t>
      </w:r>
    </w:p>
    <w:p w14:paraId="2F10A711" w14:textId="270A0ACD" w:rsidR="00326F7F" w:rsidRDefault="00326F7F" w:rsidP="00326F7F">
      <w:pPr>
        <w:bidi/>
        <w:rPr>
          <w:rFonts w:asciiTheme="minorBidi" w:eastAsia="Times New Roman" w:hAnsiTheme="minorBidi"/>
          <w:color w:val="0D0D0D" w:themeColor="text1" w:themeTint="F2"/>
          <w:rtl/>
        </w:rPr>
      </w:pPr>
    </w:p>
    <w:p w14:paraId="4A2275B2" w14:textId="77777777" w:rsidR="0086733C" w:rsidRPr="00F02275" w:rsidRDefault="0086733C" w:rsidP="0086733C">
      <w:pPr>
        <w:bidi/>
        <w:rPr>
          <w:rFonts w:asciiTheme="minorBidi" w:eastAsia="Times New Roman" w:hAnsiTheme="minorBidi"/>
          <w:color w:val="0D0D0D" w:themeColor="text1" w:themeTint="F2"/>
          <w:rtl/>
        </w:rPr>
      </w:pPr>
    </w:p>
    <w:p w14:paraId="56EDF19B" w14:textId="42A9B155" w:rsidR="00D87F49" w:rsidRPr="00F02275" w:rsidRDefault="0079258F" w:rsidP="00D87F49">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lastRenderedPageBreak/>
        <w:t>באחד הימים קיבל שיחת טלפון</w:t>
      </w:r>
      <w:r w:rsidR="05DF33CA" w:rsidRPr="00F02275">
        <w:rPr>
          <w:rFonts w:asciiTheme="minorBidi" w:eastAsia="Times New Roman" w:hAnsiTheme="minorBidi"/>
          <w:color w:val="0D0D0D" w:themeColor="text1" w:themeTint="F2"/>
          <w:rtl/>
        </w:rPr>
        <w:t xml:space="preserve"> בביתו </w:t>
      </w:r>
      <w:r>
        <w:rPr>
          <w:rFonts w:asciiTheme="minorBidi" w:eastAsia="Times New Roman" w:hAnsiTheme="minorBidi" w:hint="cs"/>
          <w:color w:val="0D0D0D" w:themeColor="text1" w:themeTint="F2"/>
          <w:rtl/>
        </w:rPr>
        <w:t xml:space="preserve">ובמהלכה </w:t>
      </w:r>
      <w:r w:rsidR="00973FA8">
        <w:rPr>
          <w:rFonts w:asciiTheme="minorBidi" w:eastAsia="Times New Roman" w:hAnsiTheme="minorBidi" w:hint="cs"/>
          <w:color w:val="0D0D0D" w:themeColor="text1" w:themeTint="F2"/>
          <w:rtl/>
        </w:rPr>
        <w:t xml:space="preserve">זומן </w:t>
      </w:r>
      <w:r w:rsidR="05DF33CA" w:rsidRPr="00F02275">
        <w:rPr>
          <w:rFonts w:asciiTheme="minorBidi" w:eastAsia="Times New Roman" w:hAnsiTheme="minorBidi"/>
          <w:color w:val="0D0D0D" w:themeColor="text1" w:themeTint="F2"/>
          <w:rtl/>
        </w:rPr>
        <w:t>לראיון במלון קטן הנמצא בפרברי תל אביב .</w:t>
      </w:r>
    </w:p>
    <w:p w14:paraId="1361BA6B" w14:textId="08F6A564" w:rsidR="00385E44" w:rsidRPr="00F02275" w:rsidRDefault="00973FA8" w:rsidP="00385E44">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במהלך הראיון הבין </w:t>
      </w:r>
      <w:r>
        <w:rPr>
          <w:rFonts w:asciiTheme="minorBidi" w:eastAsia="Times New Roman" w:hAnsiTheme="minorBidi" w:hint="cs"/>
          <w:color w:val="0D0D0D" w:themeColor="text1" w:themeTint="F2"/>
          <w:rtl/>
        </w:rPr>
        <w:t>שי כי</w:t>
      </w:r>
      <w:r w:rsidR="002F1B98">
        <w:rPr>
          <w:rFonts w:asciiTheme="minorBidi" w:eastAsia="Times New Roman" w:hAnsiTheme="minorBidi" w:hint="cs"/>
          <w:color w:val="0D0D0D" w:themeColor="text1" w:themeTint="F2"/>
          <w:rtl/>
        </w:rPr>
        <w:t xml:space="preserve"> מדובר </w:t>
      </w:r>
      <w:r w:rsidR="05DF33CA" w:rsidRPr="00F02275">
        <w:rPr>
          <w:rFonts w:asciiTheme="minorBidi" w:eastAsia="Times New Roman" w:hAnsiTheme="minorBidi"/>
          <w:color w:val="0D0D0D" w:themeColor="text1" w:themeTint="F2"/>
          <w:rtl/>
        </w:rPr>
        <w:t>בעבודה בשירות החשאי של ישראל אשר נקרא שבכ. לאחר תהליך מתיש וארוך של מיונים והכשרה מצא את עצמו שי מקבל אחריות מודיעינית למחנה הפליטים ג'בליה שברצועת עזה .</w:t>
      </w:r>
    </w:p>
    <w:p w14:paraId="7D82AE54" w14:textId="77777777" w:rsidR="003230DE" w:rsidRPr="00F02275" w:rsidRDefault="003230DE" w:rsidP="003230DE">
      <w:pPr>
        <w:bidi/>
        <w:rPr>
          <w:rFonts w:asciiTheme="minorBidi" w:eastAsia="Times New Roman" w:hAnsiTheme="minorBidi"/>
          <w:color w:val="0D0D0D" w:themeColor="text1" w:themeTint="F2"/>
          <w:rtl/>
        </w:rPr>
      </w:pPr>
    </w:p>
    <w:p w14:paraId="503103AA" w14:textId="77777777" w:rsidR="001A457E" w:rsidRDefault="05DF33CA" w:rsidP="00DF44B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בסיור שטח הראשון שערך שי במחנה הוא </w:t>
      </w:r>
      <w:r w:rsidR="0079796B">
        <w:rPr>
          <w:rFonts w:asciiTheme="minorBidi" w:eastAsia="Times New Roman" w:hAnsiTheme="minorBidi" w:hint="cs"/>
          <w:color w:val="0D0D0D" w:themeColor="text1" w:themeTint="F2"/>
          <w:rtl/>
        </w:rPr>
        <w:t xml:space="preserve">נאלץ לאטום את אפו נוכח הצחנה שעלתה </w:t>
      </w:r>
      <w:r w:rsidR="003C19E1">
        <w:rPr>
          <w:rFonts w:asciiTheme="minorBidi" w:eastAsia="Times New Roman" w:hAnsiTheme="minorBidi" w:hint="cs"/>
          <w:color w:val="0D0D0D" w:themeColor="text1" w:themeTint="F2"/>
          <w:rtl/>
        </w:rPr>
        <w:t xml:space="preserve">מתעלות הביוב הפתוחות שבמחנה . בתי המחנה </w:t>
      </w:r>
      <w:r w:rsidR="00862BEF">
        <w:rPr>
          <w:rFonts w:asciiTheme="minorBidi" w:eastAsia="Times New Roman" w:hAnsiTheme="minorBidi" w:hint="cs"/>
          <w:color w:val="0D0D0D" w:themeColor="text1" w:themeTint="F2"/>
          <w:rtl/>
        </w:rPr>
        <w:t>נשק</w:t>
      </w:r>
      <w:r w:rsidR="00EF6908">
        <w:rPr>
          <w:rFonts w:asciiTheme="minorBidi" w:eastAsia="Times New Roman" w:hAnsiTheme="minorBidi" w:hint="cs"/>
          <w:color w:val="0D0D0D" w:themeColor="text1" w:themeTint="F2"/>
          <w:rtl/>
        </w:rPr>
        <w:t xml:space="preserve">ו אחד לשני ללא ממרווח בין הבתים ובצפיפות שעלתה על כל דימיון </w:t>
      </w:r>
      <w:r w:rsidR="00B80A6E">
        <w:rPr>
          <w:rFonts w:asciiTheme="minorBidi" w:eastAsia="Times New Roman" w:hAnsiTheme="minorBidi" w:hint="cs"/>
          <w:color w:val="0D0D0D" w:themeColor="text1" w:themeTint="F2"/>
          <w:rtl/>
        </w:rPr>
        <w:t>. אנשי המחנה חיו האחד בתוך השני בתנאי תברואה ירודים ביותר .</w:t>
      </w:r>
      <w:r w:rsidR="00B3029C">
        <w:rPr>
          <w:rFonts w:asciiTheme="minorBidi" w:eastAsia="Times New Roman" w:hAnsiTheme="minorBidi" w:hint="cs"/>
          <w:color w:val="0D0D0D" w:themeColor="text1" w:themeTint="F2"/>
          <w:rtl/>
        </w:rPr>
        <w:t xml:space="preserve"> הזבל נערם ברחובות ופונה אחת לפרקי זמן ארוכים הוסיף מימד לריחות הצחנה </w:t>
      </w:r>
      <w:r w:rsidR="001A457E">
        <w:rPr>
          <w:rFonts w:asciiTheme="minorBidi" w:eastAsia="Times New Roman" w:hAnsiTheme="minorBidi" w:hint="cs"/>
          <w:color w:val="0D0D0D" w:themeColor="text1" w:themeTint="F2"/>
          <w:rtl/>
        </w:rPr>
        <w:t>.</w:t>
      </w:r>
    </w:p>
    <w:p w14:paraId="432D2A69" w14:textId="77777777" w:rsidR="00E801FC" w:rsidRDefault="001A457E" w:rsidP="009C063E">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במרכז המחנה שכנה בריכת ביוב שאליה נוקזו </w:t>
      </w:r>
      <w:r w:rsidR="00D34860">
        <w:rPr>
          <w:rFonts w:asciiTheme="minorBidi" w:eastAsia="Times New Roman" w:hAnsiTheme="minorBidi" w:hint="cs"/>
          <w:color w:val="0D0D0D" w:themeColor="text1" w:themeTint="F2"/>
          <w:rtl/>
        </w:rPr>
        <w:t xml:space="preserve">כל תעלות הביוב . במבט מרחוק ניתן היה לטעות כי מדובר בבריכת שחייה </w:t>
      </w:r>
      <w:r w:rsidR="004F51B5">
        <w:rPr>
          <w:rFonts w:asciiTheme="minorBidi" w:eastAsia="Times New Roman" w:hAnsiTheme="minorBidi" w:hint="cs"/>
          <w:color w:val="0D0D0D" w:themeColor="text1" w:themeTint="F2"/>
          <w:rtl/>
        </w:rPr>
        <w:t>שנועדה לריוחת התושבים אולם במבט מקרוב אפשר היה להבין שמדובר באשליה</w:t>
      </w:r>
      <w:r w:rsidR="0090605E">
        <w:rPr>
          <w:rFonts w:asciiTheme="minorBidi" w:eastAsia="Times New Roman" w:hAnsiTheme="minorBidi" w:hint="cs"/>
          <w:color w:val="0D0D0D" w:themeColor="text1" w:themeTint="F2"/>
          <w:rtl/>
        </w:rPr>
        <w:t>.</w:t>
      </w:r>
      <w:r w:rsidR="009C063E">
        <w:rPr>
          <w:rFonts w:asciiTheme="minorBidi" w:eastAsia="Times New Roman" w:hAnsiTheme="minorBidi" w:hint="cs"/>
          <w:color w:val="0D0D0D" w:themeColor="text1" w:themeTint="F2"/>
          <w:rtl/>
        </w:rPr>
        <w:t>ב</w:t>
      </w:r>
    </w:p>
    <w:p w14:paraId="662CD32B" w14:textId="704C55BB" w:rsidR="00F75E35" w:rsidRPr="00F02275" w:rsidRDefault="00E801FC" w:rsidP="00E801FC">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בקיץ 1987 היתה </w:t>
      </w:r>
      <w:r>
        <w:rPr>
          <w:rFonts w:asciiTheme="minorBidi" w:eastAsia="Times New Roman" w:hAnsiTheme="minorBidi"/>
          <w:color w:val="0D0D0D" w:themeColor="text1" w:themeTint="F2"/>
          <w:rtl/>
        </w:rPr>
        <w:t xml:space="preserve"> ההסתובבות בתוך המחנה </w:t>
      </w:r>
      <w:r w:rsidR="05DF33CA" w:rsidRPr="00F02275">
        <w:rPr>
          <w:rFonts w:asciiTheme="minorBidi" w:eastAsia="Times New Roman" w:hAnsiTheme="minorBidi"/>
          <w:color w:val="0D0D0D" w:themeColor="text1" w:themeTint="F2"/>
          <w:rtl/>
        </w:rPr>
        <w:t xml:space="preserve"> בטוחה ושי הרגיש חופשי לשחק כדורסל במועדון המחנה עם הצעירים כשהוא בגפו .</w:t>
      </w:r>
    </w:p>
    <w:p w14:paraId="4F575C32" w14:textId="3CA4BCAF" w:rsidR="00C61C4C" w:rsidRPr="00F02275" w:rsidRDefault="05DF33CA" w:rsidP="00C61C4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בשיחות שערך שי עם תושבי המחנה הבחין שמרביתם חוששים מפניו ואפילו עויינים אותו בניגוד לכפר ג'בליה שנימצא בפאתי המחנה ואשר בו מרבית האנשים היו ידידותיים , מסבירי פנים ששוחחו עימו כשווה בין שווים ללא חשש.</w:t>
      </w:r>
    </w:p>
    <w:p w14:paraId="73D139D6" w14:textId="3DD63007" w:rsidR="0025308B" w:rsidRPr="00F02275" w:rsidRDefault="05DF33CA" w:rsidP="0025308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היחסים בין תושבי המחנה לתושבי הכפר היו יחסים של ״ כבדהו וחשדהו ״ , חוסר אמון וחשדנות עמוקה שררה בין הצדדים שמיעטו להתרועע איש בחברת רעהו .</w:t>
      </w:r>
    </w:p>
    <w:p w14:paraId="781AF92D" w14:textId="751154B9" w:rsidR="000C0431" w:rsidRPr="00F02275" w:rsidRDefault="05DF33CA" w:rsidP="000C043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מהר מאד הבין שי את הקושי ביצירת הגשר בין תושבי המחנה שגדלו באווירת קיפוח ומחסור של אנשים שנעקרו מבתיהם ב -</w:t>
      </w:r>
      <w:r w:rsidRPr="00F02275">
        <w:rPr>
          <w:rFonts w:asciiTheme="minorBidi" w:eastAsia="Times New Roman" w:hAnsiTheme="minorBidi"/>
          <w:color w:val="0D0D0D" w:themeColor="text1" w:themeTint="F2"/>
        </w:rPr>
        <w:t>1948</w:t>
      </w:r>
      <w:r w:rsidRPr="00F02275">
        <w:rPr>
          <w:rFonts w:asciiTheme="minorBidi" w:eastAsia="Times New Roman" w:hAnsiTheme="minorBidi"/>
          <w:color w:val="0D0D0D" w:themeColor="text1" w:themeTint="F2"/>
          <w:rtl/>
        </w:rPr>
        <w:t xml:space="preserve"> וחוו שותפות גורל . </w:t>
      </w:r>
    </w:p>
    <w:p w14:paraId="762D5D9A" w14:textId="44C5110B" w:rsidR="00725436" w:rsidRPr="00F02275" w:rsidRDefault="05DF33CA" w:rsidP="0072543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אוירת הקיפוח והתיסכול הועברה במלואה על ידי ההורים ומערכת החינוך המקומית לדור הבא . כל ילד ידע לדקלם בעל פה את מקום מוצא משפחתו עוד לפני שלמד פעולות בסיסיות בחשבון , והישראלים סומנו כאויב .</w:t>
      </w:r>
    </w:p>
    <w:p w14:paraId="5C585BC2" w14:textId="3D8FCF2F" w:rsidR="00B73521" w:rsidRPr="00F02275" w:rsidRDefault="05DF33CA" w:rsidP="00B7352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מה גדולה היתה הפתעת צעירי המחנה כשפגשו את ״אבו האני״ וגילו שהוא ״ בשר ודם כמוהם ״ יודע להתבדח , מבין את תרבותם ואף מיטיב לשחק כדורסל .</w:t>
      </w:r>
    </w:p>
    <w:p w14:paraId="4486940D" w14:textId="73E6D090" w:rsidR="00466D31" w:rsidRPr="00F02275" w:rsidRDefault="05DF33CA" w:rsidP="00466D3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באותם ימים שי בילה שעות ארוכות במחנה שהפך להיות ביתו השני , למד את המשפחתיולוגיה של המחנה, מוצאים , אנשי השפעה ומוכתרים .</w:t>
      </w:r>
    </w:p>
    <w:p w14:paraId="0E231B9B" w14:textId="1A8EC66C" w:rsidR="00B20E82" w:rsidRPr="00F02275" w:rsidRDefault="05DF33CA" w:rsidP="00B20E8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שי התהלך רגלית בגפו ללא חשש בחוצות המחנה ויצר קשר בלתי אמצעי עם האוכלוסייה המקומית .</w:t>
      </w:r>
    </w:p>
    <w:p w14:paraId="4621D254" w14:textId="0494636B" w:rsidR="003758AE" w:rsidRPr="00F02275" w:rsidRDefault="05DF33CA" w:rsidP="003758A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קרנו של שי עלתה כשסייע  בהצלת תינוקת שסבלה מקוצר נשימה והובאה לטיפול בישראל.</w:t>
      </w:r>
    </w:p>
    <w:p w14:paraId="20269E52" w14:textId="20DDA7D5" w:rsidR="00C440E6" w:rsidRPr="00F02275" w:rsidRDefault="05DF33CA" w:rsidP="00C440E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מהר מאד מצא את עצמו שי מסייע לאנשים על רקע הומני .</w:t>
      </w:r>
    </w:p>
    <w:p w14:paraId="67757A31" w14:textId="695D2A7E" w:rsidR="0044092B" w:rsidRPr="00F02275" w:rsidRDefault="05DF33CA" w:rsidP="0044092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שי לא טיפח אשליות והבין שמדובר במצב זמני שלא ימשך לעד .</w:t>
      </w:r>
    </w:p>
    <w:p w14:paraId="58204753" w14:textId="118BF329" w:rsidR="00903463" w:rsidRPr="00F02275" w:rsidRDefault="05DF33CA" w:rsidP="0090346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חלק חשוב מעבודתו של שי היה גיוס סוכנים , משימה שנראתה לו בתחילת דרכו כמשימה בלתי אפשרית בעליל , הפכה לפתע לישימה ועל רקע התדמית החיובית שיצר עם האוכלוסייה המקומית הוא חווה הצלחות במספר גיוסים איכותיים .</w:t>
      </w:r>
    </w:p>
    <w:p w14:paraId="40FC345A" w14:textId="576314E6" w:rsidR="00433E79" w:rsidRPr="00F02275" w:rsidRDefault="05DF33CA" w:rsidP="00433E7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היה מדהים לראות את תהליך השינוי שעבר שי ״ מילד טוב ירושלים ״ לאיש מודיע</w:t>
      </w:r>
      <w:r w:rsidR="00F177D4">
        <w:rPr>
          <w:rFonts w:asciiTheme="minorBidi" w:eastAsia="Times New Roman" w:hAnsiTheme="minorBidi"/>
          <w:color w:val="0D0D0D" w:themeColor="text1" w:themeTint="F2"/>
          <w:rtl/>
        </w:rPr>
        <w:t>ין מתוחכם שלמד לשחות כמו דג במי</w:t>
      </w:r>
      <w:r w:rsidR="0074024F">
        <w:rPr>
          <w:rFonts w:asciiTheme="minorBidi" w:eastAsia="Times New Roman" w:hAnsiTheme="minorBidi" w:hint="cs"/>
          <w:color w:val="0D0D0D" w:themeColor="text1" w:themeTint="F2"/>
          <w:rtl/>
        </w:rPr>
        <w:t>מי</w:t>
      </w:r>
      <w:r w:rsidRPr="00F02275">
        <w:rPr>
          <w:rFonts w:asciiTheme="minorBidi" w:eastAsia="Times New Roman" w:hAnsiTheme="minorBidi"/>
          <w:color w:val="0D0D0D" w:themeColor="text1" w:themeTint="F2"/>
          <w:rtl/>
        </w:rPr>
        <w:t xml:space="preserve"> עולם המודיעין והצללים .</w:t>
      </w:r>
    </w:p>
    <w:p w14:paraId="271A47D2" w14:textId="7F516D5F" w:rsidR="00DF44B5" w:rsidRPr="00F02275" w:rsidRDefault="05DF33CA" w:rsidP="00DF44B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בשלב זה של חיו חש שי כי הוא מצא את יעודו בחיים והחליט למסד א</w:t>
      </w:r>
      <w:r w:rsidR="0074024F">
        <w:rPr>
          <w:rFonts w:asciiTheme="minorBidi" w:eastAsia="Times New Roman" w:hAnsiTheme="minorBidi"/>
          <w:color w:val="0D0D0D" w:themeColor="text1" w:themeTint="F2"/>
          <w:rtl/>
        </w:rPr>
        <w:t xml:space="preserve">ת יחסיו עם חברתו משכבר הימים </w:t>
      </w:r>
      <w:r w:rsidR="0074024F">
        <w:rPr>
          <w:rFonts w:asciiTheme="minorBidi" w:eastAsia="Times New Roman" w:hAnsiTheme="minorBidi" w:hint="cs"/>
          <w:color w:val="0D0D0D" w:themeColor="text1" w:themeTint="F2"/>
          <w:rtl/>
        </w:rPr>
        <w:t>שוש</w:t>
      </w:r>
      <w:r w:rsidRPr="00F02275">
        <w:rPr>
          <w:rFonts w:asciiTheme="minorBidi" w:eastAsia="Times New Roman" w:hAnsiTheme="minorBidi"/>
          <w:color w:val="0D0D0D" w:themeColor="text1" w:themeTint="F2"/>
          <w:rtl/>
        </w:rPr>
        <w:t xml:space="preserve"> .</w:t>
      </w:r>
    </w:p>
    <w:p w14:paraId="4A04728C" w14:textId="2D15E3CB" w:rsidR="0081364E" w:rsidRPr="00F02275" w:rsidRDefault="05DF33CA" w:rsidP="0081364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נישאו וקבעו את מושבם באחד המושבים שנושקים לאשקלון .</w:t>
      </w:r>
      <w:r w:rsidR="0074024F">
        <w:rPr>
          <w:rFonts w:asciiTheme="minorBidi" w:eastAsia="Times New Roman" w:hAnsiTheme="minorBidi" w:hint="cs"/>
          <w:color w:val="0D0D0D" w:themeColor="text1" w:themeTint="F2"/>
          <w:rtl/>
        </w:rPr>
        <w:t xml:space="preserve"> שוש החלה לעבוד כפקידה בבנק </w:t>
      </w:r>
      <w:r w:rsidR="000F2572">
        <w:rPr>
          <w:rFonts w:asciiTheme="minorBidi" w:eastAsia="Times New Roman" w:hAnsiTheme="minorBidi" w:hint="cs"/>
          <w:color w:val="0D0D0D" w:themeColor="text1" w:themeTint="F2"/>
          <w:rtl/>
        </w:rPr>
        <w:t xml:space="preserve">ניראה היה כי השניים </w:t>
      </w:r>
      <w:r w:rsidR="008A6FF9">
        <w:rPr>
          <w:rFonts w:asciiTheme="minorBidi" w:eastAsia="Times New Roman" w:hAnsiTheme="minorBidi" w:hint="cs"/>
          <w:color w:val="0D0D0D" w:themeColor="text1" w:themeTint="F2"/>
          <w:rtl/>
        </w:rPr>
        <w:t>החלו את חיי נישואיהם ברגל ימין .</w:t>
      </w:r>
    </w:p>
    <w:p w14:paraId="33427F51" w14:textId="77777777" w:rsidR="009C5BF3" w:rsidRDefault="009C5BF3" w:rsidP="009C5BF3">
      <w:pPr>
        <w:bidi/>
        <w:rPr>
          <w:rFonts w:asciiTheme="minorBidi" w:eastAsia="Times New Roman" w:hAnsiTheme="minorBidi"/>
          <w:color w:val="0D0D0D" w:themeColor="text1" w:themeTint="F2"/>
          <w:rtl/>
        </w:rPr>
      </w:pPr>
    </w:p>
    <w:p w14:paraId="71DDC90D" w14:textId="1BCCE5DC" w:rsidR="0074024F" w:rsidRDefault="0074024F" w:rsidP="0074024F">
      <w:pPr>
        <w:bidi/>
        <w:rPr>
          <w:rFonts w:asciiTheme="minorBidi" w:eastAsia="Times New Roman" w:hAnsiTheme="minorBidi"/>
          <w:color w:val="0D0D0D" w:themeColor="text1" w:themeTint="F2"/>
          <w:rtl/>
        </w:rPr>
      </w:pPr>
    </w:p>
    <w:p w14:paraId="414C00F1" w14:textId="77777777" w:rsidR="0074024F" w:rsidRDefault="0074024F" w:rsidP="0074024F">
      <w:pPr>
        <w:bidi/>
        <w:rPr>
          <w:rFonts w:asciiTheme="minorBidi" w:eastAsia="Times New Roman" w:hAnsiTheme="minorBidi"/>
          <w:color w:val="0D0D0D" w:themeColor="text1" w:themeTint="F2"/>
          <w:rtl/>
        </w:rPr>
      </w:pPr>
    </w:p>
    <w:p w14:paraId="39AEA6FF" w14:textId="77777777" w:rsidR="0074024F" w:rsidRPr="00F02275" w:rsidRDefault="0074024F" w:rsidP="0074024F">
      <w:pPr>
        <w:bidi/>
        <w:rPr>
          <w:rFonts w:asciiTheme="minorBidi" w:eastAsia="Times New Roman" w:hAnsiTheme="minorBidi"/>
          <w:color w:val="0D0D0D" w:themeColor="text1" w:themeTint="F2"/>
          <w:rtl/>
        </w:rPr>
      </w:pPr>
    </w:p>
    <w:p w14:paraId="3EAF1986" w14:textId="77777777" w:rsidR="009C5BF3" w:rsidRPr="00F02275" w:rsidRDefault="009C5BF3" w:rsidP="009C5BF3">
      <w:pPr>
        <w:bidi/>
        <w:rPr>
          <w:rFonts w:asciiTheme="minorBidi" w:eastAsia="Times New Roman" w:hAnsiTheme="minorBidi"/>
          <w:color w:val="0D0D0D" w:themeColor="text1" w:themeTint="F2"/>
          <w:rtl/>
        </w:rPr>
      </w:pPr>
    </w:p>
    <w:p w14:paraId="75B05A77" w14:textId="1440F853" w:rsidR="00F8171A" w:rsidRDefault="000F2572" w:rsidP="001429C5">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lastRenderedPageBreak/>
        <w:t>ב</w:t>
      </w:r>
      <w:r>
        <w:rPr>
          <w:rFonts w:asciiTheme="minorBidi" w:eastAsia="Times New Roman" w:hAnsiTheme="minorBidi" w:hint="cs"/>
          <w:color w:val="0D0D0D" w:themeColor="text1" w:themeTint="F2"/>
          <w:rtl/>
        </w:rPr>
        <w:t xml:space="preserve">בוקר המחרת </w:t>
      </w:r>
      <w:r w:rsidR="05DF33CA" w:rsidRPr="00F02275">
        <w:rPr>
          <w:rFonts w:asciiTheme="minorBidi" w:eastAsia="Times New Roman" w:hAnsiTheme="minorBidi"/>
          <w:color w:val="0D0D0D" w:themeColor="text1" w:themeTint="F2"/>
          <w:rtl/>
        </w:rPr>
        <w:t xml:space="preserve"> התעוררו חילי צהל במאחז ג'בליה למציאות חדשה .מחסומים בדרכים , צמיגים בוערים וידויי אבנים הפכו </w:t>
      </w:r>
      <w:r w:rsidR="00EE74C5">
        <w:rPr>
          <w:rFonts w:asciiTheme="minorBidi" w:eastAsia="Times New Roman" w:hAnsiTheme="minorBidi"/>
          <w:color w:val="0D0D0D" w:themeColor="text1" w:themeTint="F2"/>
          <w:rtl/>
        </w:rPr>
        <w:t xml:space="preserve">להיות תופעה שכיחה בחוצות המחנה </w:t>
      </w:r>
      <w:r w:rsidR="00EE74C5">
        <w:rPr>
          <w:rFonts w:asciiTheme="minorBidi" w:eastAsia="Times New Roman" w:hAnsiTheme="minorBidi" w:hint="cs"/>
          <w:color w:val="0D0D0D" w:themeColor="text1" w:themeTint="F2"/>
          <w:rtl/>
        </w:rPr>
        <w:t>וכל סיור בחוצות המחנה גבה ניפגע</w:t>
      </w:r>
      <w:r w:rsidR="003B0769">
        <w:rPr>
          <w:rFonts w:asciiTheme="minorBidi" w:eastAsia="Times New Roman" w:hAnsiTheme="minorBidi" w:hint="cs"/>
          <w:color w:val="0D0D0D" w:themeColor="text1" w:themeTint="F2"/>
          <w:rtl/>
        </w:rPr>
        <w:t xml:space="preserve">ים רבים והרוגים בקרב תושבי המחנה . זעמם ותיסכולם של תושבי המחנה </w:t>
      </w:r>
      <w:r w:rsidR="002C670B">
        <w:rPr>
          <w:rFonts w:asciiTheme="minorBidi" w:eastAsia="Times New Roman" w:hAnsiTheme="minorBidi" w:hint="cs"/>
          <w:color w:val="0D0D0D" w:themeColor="text1" w:themeTint="F2"/>
          <w:rtl/>
        </w:rPr>
        <w:t xml:space="preserve">הלך וגבר ותקריות הפרות הסדר עלו מיום ליום </w:t>
      </w:r>
      <w:r w:rsidR="002413E1">
        <w:rPr>
          <w:rFonts w:asciiTheme="minorBidi" w:eastAsia="Times New Roman" w:hAnsiTheme="minorBidi" w:hint="cs"/>
          <w:color w:val="0D0D0D" w:themeColor="text1" w:themeTint="F2"/>
          <w:rtl/>
        </w:rPr>
        <w:t xml:space="preserve">. בצהל הבינו את המשוואה לפיה כל הרוג מוסיף שמן למדורת הזעם והפרות הסדר וניסו </w:t>
      </w:r>
      <w:r w:rsidR="00EA2FE5">
        <w:rPr>
          <w:rFonts w:asciiTheme="minorBidi" w:eastAsia="Times New Roman" w:hAnsiTheme="minorBidi" w:hint="cs"/>
          <w:color w:val="0D0D0D" w:themeColor="text1" w:themeTint="F2"/>
          <w:rtl/>
        </w:rPr>
        <w:t>לצמצ</w:t>
      </w:r>
      <w:r w:rsidR="00485201">
        <w:rPr>
          <w:rFonts w:asciiTheme="minorBidi" w:eastAsia="Times New Roman" w:hAnsiTheme="minorBidi" w:hint="cs"/>
          <w:color w:val="0D0D0D" w:themeColor="text1" w:themeTint="F2"/>
          <w:rtl/>
        </w:rPr>
        <w:t>ם את החיכוך עם תושבי המחנה כאשר הורידו את מספר הסיורים והגדילו משמעותית את מספר רכבים והחיילים שנטלו חלק בכל סיור .</w:t>
      </w:r>
    </w:p>
    <w:p w14:paraId="757E95AD" w14:textId="09FBDE03" w:rsidR="001429C5" w:rsidRPr="00F02275" w:rsidRDefault="009307BF" w:rsidP="001429C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כניסת חיילי צהל </w:t>
      </w:r>
      <w:r w:rsidR="001429C5">
        <w:rPr>
          <w:rFonts w:asciiTheme="minorBidi" w:eastAsia="Times New Roman" w:hAnsiTheme="minorBidi" w:hint="cs"/>
          <w:color w:val="0D0D0D" w:themeColor="text1" w:themeTint="F2"/>
          <w:rtl/>
        </w:rPr>
        <w:t xml:space="preserve"> אל תוך המחנה בוצעו בשעות הלילה </w:t>
      </w:r>
      <w:r w:rsidR="0014760A">
        <w:rPr>
          <w:rFonts w:asciiTheme="minorBidi" w:eastAsia="Times New Roman" w:hAnsiTheme="minorBidi" w:hint="cs"/>
          <w:color w:val="0D0D0D" w:themeColor="text1" w:themeTint="F2"/>
          <w:rtl/>
        </w:rPr>
        <w:t xml:space="preserve">ותנועת כוחות צהל במחנה במשך שעות היום צומצמה </w:t>
      </w:r>
      <w:r>
        <w:rPr>
          <w:rFonts w:asciiTheme="minorBidi" w:eastAsia="Times New Roman" w:hAnsiTheme="minorBidi" w:hint="cs"/>
          <w:color w:val="0D0D0D" w:themeColor="text1" w:themeTint="F2"/>
          <w:rtl/>
        </w:rPr>
        <w:t>משמעותית .</w:t>
      </w:r>
    </w:p>
    <w:p w14:paraId="2F7D0AB4" w14:textId="0210334E" w:rsidR="00E44992" w:rsidRPr="00F02275" w:rsidRDefault="05DF33CA" w:rsidP="005F403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מספר ימים לאחר מכן הזרים צהל תיגבורות</w:t>
      </w:r>
      <w:r w:rsidR="009307BF">
        <w:rPr>
          <w:rFonts w:asciiTheme="minorBidi" w:eastAsia="Times New Roman" w:hAnsiTheme="minorBidi" w:hint="cs"/>
          <w:color w:val="0D0D0D" w:themeColor="text1" w:themeTint="F2"/>
          <w:rtl/>
        </w:rPr>
        <w:t xml:space="preserve"> משמעותיות של כוחות סדירים </w:t>
      </w:r>
      <w:r w:rsidRPr="00F02275">
        <w:rPr>
          <w:rFonts w:asciiTheme="minorBidi" w:eastAsia="Times New Roman" w:hAnsiTheme="minorBidi"/>
          <w:color w:val="0D0D0D" w:themeColor="text1" w:themeTint="F2"/>
          <w:rtl/>
        </w:rPr>
        <w:t xml:space="preserve"> אל תוך המחנה </w:t>
      </w:r>
      <w:r w:rsidR="00E203FA">
        <w:rPr>
          <w:rFonts w:asciiTheme="minorBidi" w:eastAsia="Times New Roman" w:hAnsiTheme="minorBidi" w:hint="cs"/>
          <w:color w:val="0D0D0D" w:themeColor="text1" w:themeTint="F2"/>
          <w:rtl/>
        </w:rPr>
        <w:t xml:space="preserve">והחלו בביצוע </w:t>
      </w:r>
      <w:r w:rsidR="00E203FA">
        <w:rPr>
          <w:rFonts w:asciiTheme="minorBidi" w:eastAsia="Times New Roman" w:hAnsiTheme="minorBidi"/>
          <w:color w:val="0D0D0D" w:themeColor="text1" w:themeTint="F2"/>
          <w:rtl/>
        </w:rPr>
        <w:t xml:space="preserve"> מעצרים נרחבים בקרב מפירי הסדר </w:t>
      </w:r>
      <w:r w:rsidR="00E203FA">
        <w:rPr>
          <w:rFonts w:asciiTheme="minorBidi" w:eastAsia="Times New Roman" w:hAnsiTheme="minorBidi" w:hint="cs"/>
          <w:color w:val="0D0D0D" w:themeColor="text1" w:themeTint="F2"/>
          <w:rtl/>
        </w:rPr>
        <w:t xml:space="preserve">. בעקבות המעצרים </w:t>
      </w:r>
      <w:r w:rsidR="005F403E">
        <w:rPr>
          <w:rFonts w:asciiTheme="minorBidi" w:eastAsia="Times New Roman" w:hAnsiTheme="minorBidi" w:hint="cs"/>
          <w:color w:val="0D0D0D" w:themeColor="text1" w:themeTint="F2"/>
          <w:rtl/>
        </w:rPr>
        <w:t>הורגשה ירידה יחסית בהיקף הפרות הסדר .</w:t>
      </w:r>
    </w:p>
    <w:p w14:paraId="11837729" w14:textId="20354F6E" w:rsidR="00927ACB" w:rsidRPr="00F02275" w:rsidRDefault="006070E8" w:rsidP="00E65761">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בתחילת ההתקוממות שהיתה ספונטאנית לחלוטין ולא מאוכוונת </w:t>
      </w:r>
      <w:r w:rsidR="00E65761">
        <w:rPr>
          <w:rFonts w:asciiTheme="minorBidi" w:eastAsia="Times New Roman" w:hAnsiTheme="minorBidi" w:hint="cs"/>
          <w:color w:val="0D0D0D" w:themeColor="text1" w:themeTint="F2"/>
          <w:rtl/>
        </w:rPr>
        <w:t xml:space="preserve">ניסה כל </w:t>
      </w:r>
      <w:r w:rsidR="05DF33CA" w:rsidRPr="00F02275">
        <w:rPr>
          <w:rFonts w:asciiTheme="minorBidi" w:eastAsia="Times New Roman" w:hAnsiTheme="minorBidi"/>
          <w:color w:val="0D0D0D" w:themeColor="text1" w:themeTint="F2"/>
          <w:rtl/>
        </w:rPr>
        <w:t xml:space="preserve"> אחד מאירגוני הפחע לקחת אחריות  להובלת ההתקוממות</w:t>
      </w:r>
      <w:r w:rsidR="00E65761">
        <w:rPr>
          <w:rFonts w:asciiTheme="minorBidi" w:eastAsia="Times New Roman" w:hAnsiTheme="minorBidi" w:hint="cs"/>
          <w:color w:val="0D0D0D" w:themeColor="text1" w:themeTint="F2"/>
          <w:rtl/>
        </w:rPr>
        <w:t xml:space="preserve"> ולהשפיע על </w:t>
      </w:r>
      <w:r w:rsidR="05DF33CA" w:rsidRPr="00F02275">
        <w:rPr>
          <w:rFonts w:asciiTheme="minorBidi" w:eastAsia="Times New Roman" w:hAnsiTheme="minorBidi"/>
          <w:color w:val="0D0D0D" w:themeColor="text1" w:themeTint="F2"/>
          <w:rtl/>
        </w:rPr>
        <w:t>דעת הקהל בסיסמאות שנכתבו על קירות הבתים ובכרוזים שחולקו חדשות לבקרים .</w:t>
      </w:r>
    </w:p>
    <w:p w14:paraId="613E391B" w14:textId="6A6F2F74" w:rsidR="00775BE0" w:rsidRPr="00F02275" w:rsidRDefault="05DF33CA" w:rsidP="00775BE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יום אחד </w:t>
      </w:r>
      <w:r w:rsidR="008C4D84">
        <w:rPr>
          <w:rFonts w:asciiTheme="minorBidi" w:eastAsia="Times New Roman" w:hAnsiTheme="minorBidi" w:hint="cs"/>
          <w:color w:val="0D0D0D" w:themeColor="text1" w:themeTint="F2"/>
          <w:rtl/>
        </w:rPr>
        <w:t xml:space="preserve">הוצע שי לגלות </w:t>
      </w:r>
      <w:r w:rsidRPr="00F02275">
        <w:rPr>
          <w:rFonts w:asciiTheme="minorBidi" w:eastAsia="Times New Roman" w:hAnsiTheme="minorBidi"/>
          <w:color w:val="0D0D0D" w:themeColor="text1" w:themeTint="F2"/>
          <w:rtl/>
        </w:rPr>
        <w:t xml:space="preserve">כרוזים שנכתבו על ידי גוף חדש שכונה אירגון ההתנגדות האיסלמית ( חרקת אל מוקאמה אל איסלמיה – חמאס) </w:t>
      </w:r>
    </w:p>
    <w:p w14:paraId="683C25F9" w14:textId="387FD29A" w:rsidR="00B3771F" w:rsidRPr="00F02275" w:rsidRDefault="05DF33CA" w:rsidP="00B3771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החשד הראשוני נפל על פעילי המוגמע האיסלמי שהכחישו כל שייכות וקשר לתנועת החמאס , מאוחר יותר התברר שהחשד היה מוצדק ביותר .</w:t>
      </w:r>
    </w:p>
    <w:p w14:paraId="1ABF4234" w14:textId="33FFF3CA" w:rsidR="002A2A69" w:rsidRDefault="00962B7A" w:rsidP="006A654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מיידי יום </w:t>
      </w:r>
      <w:r w:rsidR="00DC5A6F">
        <w:rPr>
          <w:rFonts w:asciiTheme="minorBidi" w:eastAsia="Times New Roman" w:hAnsiTheme="minorBidi" w:hint="cs"/>
          <w:color w:val="0D0D0D" w:themeColor="text1" w:themeTint="F2"/>
          <w:rtl/>
          <w:lang w:val="en-CA"/>
        </w:rPr>
        <w:t>יצאו פתחי, מנצור וחסן בחברת צעירים נוספים להתעמת עם חיילי צהל ביידוי אבנים</w:t>
      </w:r>
      <w:r w:rsidR="000A2142">
        <w:rPr>
          <w:rFonts w:asciiTheme="minorBidi" w:eastAsia="Times New Roman" w:hAnsiTheme="minorBidi" w:hint="cs"/>
          <w:color w:val="0D0D0D" w:themeColor="text1" w:themeTint="F2"/>
          <w:rtl/>
          <w:lang w:val="en-CA"/>
        </w:rPr>
        <w:t xml:space="preserve"> ובהבערת צמיגים באזור רובע מגוריהם .</w:t>
      </w:r>
      <w:r w:rsidR="00A035C3">
        <w:rPr>
          <w:rFonts w:asciiTheme="minorBidi" w:eastAsia="Times New Roman" w:hAnsiTheme="minorBidi" w:hint="cs"/>
          <w:color w:val="0D0D0D" w:themeColor="text1" w:themeTint="F2"/>
          <w:rtl/>
          <w:lang w:val="en-CA"/>
        </w:rPr>
        <w:t xml:space="preserve"> במסגד של יוסף אבו ליבדה היתה פעילות רבה ש</w:t>
      </w:r>
      <w:r w:rsidR="00F613B5">
        <w:rPr>
          <w:rFonts w:asciiTheme="minorBidi" w:eastAsia="Times New Roman" w:hAnsiTheme="minorBidi" w:hint="cs"/>
          <w:color w:val="0D0D0D" w:themeColor="text1" w:themeTint="F2"/>
          <w:rtl/>
          <w:lang w:val="en-CA"/>
        </w:rPr>
        <w:t>יזמו מספר סטודנטים מהאוניברסיטה האיסלמית .</w:t>
      </w:r>
    </w:p>
    <w:p w14:paraId="47CD8F51" w14:textId="13D150E2" w:rsidR="00F613B5" w:rsidRPr="00F02275" w:rsidRDefault="00F613B5" w:rsidP="00F613B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כל סטודנט קיבל תחת אחריותו מספר </w:t>
      </w:r>
      <w:r w:rsidR="005E2A0D">
        <w:rPr>
          <w:rFonts w:asciiTheme="minorBidi" w:eastAsia="Times New Roman" w:hAnsiTheme="minorBidi" w:hint="cs"/>
          <w:color w:val="0D0D0D" w:themeColor="text1" w:themeTint="F2"/>
          <w:rtl/>
          <w:lang w:val="en-CA"/>
        </w:rPr>
        <w:t>רובעים במחנה ונצטווה לארגן את פעילות החמאס ברובעים שבאחריותו .</w:t>
      </w:r>
    </w:p>
    <w:p w14:paraId="2BBC6E04" w14:textId="24C5D65A" w:rsidR="00DC4E0A" w:rsidRDefault="05DF33CA" w:rsidP="00DC4E0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יוסף מבחוח סטודנט </w:t>
      </w:r>
      <w:r w:rsidR="00BA1551">
        <w:rPr>
          <w:rFonts w:asciiTheme="minorBidi" w:eastAsia="Times New Roman" w:hAnsiTheme="minorBidi" w:hint="cs"/>
          <w:color w:val="0D0D0D" w:themeColor="text1" w:themeTint="F2"/>
          <w:rtl/>
          <w:lang w:val="en-CA"/>
        </w:rPr>
        <w:t xml:space="preserve">שנה שלישית </w:t>
      </w:r>
      <w:r w:rsidRPr="00F02275">
        <w:rPr>
          <w:rFonts w:asciiTheme="minorBidi" w:eastAsia="Times New Roman" w:hAnsiTheme="minorBidi"/>
          <w:color w:val="0D0D0D" w:themeColor="text1" w:themeTint="F2"/>
          <w:rtl/>
          <w:lang w:val="en-CA"/>
        </w:rPr>
        <w:t>ללימודי האי</w:t>
      </w:r>
      <w:r w:rsidR="00BA1551">
        <w:rPr>
          <w:rFonts w:asciiTheme="minorBidi" w:eastAsia="Times New Roman" w:hAnsiTheme="minorBidi"/>
          <w:color w:val="0D0D0D" w:themeColor="text1" w:themeTint="F2"/>
          <w:rtl/>
          <w:lang w:val="en-CA"/>
        </w:rPr>
        <w:t>סלאם באוניברסיטה האיסלמית</w:t>
      </w:r>
      <w:r w:rsidR="00BA1551">
        <w:rPr>
          <w:rFonts w:asciiTheme="minorBidi" w:eastAsia="Times New Roman" w:hAnsiTheme="minorBidi" w:hint="cs"/>
          <w:color w:val="0D0D0D" w:themeColor="text1" w:themeTint="F2"/>
          <w:rtl/>
          <w:lang w:val="en-CA"/>
        </w:rPr>
        <w:t xml:space="preserve"> בעזה מונה לאחראי החמאס ברובע שמונה שבמחנה ו</w:t>
      </w:r>
      <w:r w:rsidR="007D2814">
        <w:rPr>
          <w:rFonts w:asciiTheme="minorBidi" w:eastAsia="Times New Roman" w:hAnsiTheme="minorBidi"/>
          <w:color w:val="0D0D0D" w:themeColor="text1" w:themeTint="F2"/>
          <w:rtl/>
          <w:lang w:val="en-CA"/>
        </w:rPr>
        <w:t xml:space="preserve">אירגן את </w:t>
      </w:r>
      <w:r w:rsidR="007D2814">
        <w:rPr>
          <w:rFonts w:asciiTheme="minorBidi" w:eastAsia="Times New Roman" w:hAnsiTheme="minorBidi" w:hint="cs"/>
          <w:color w:val="0D0D0D" w:themeColor="text1" w:themeTint="F2"/>
          <w:rtl/>
          <w:lang w:val="en-CA"/>
        </w:rPr>
        <w:t xml:space="preserve">צעירי הרובע </w:t>
      </w:r>
      <w:r w:rsidRPr="00F02275">
        <w:rPr>
          <w:rFonts w:asciiTheme="minorBidi" w:eastAsia="Times New Roman" w:hAnsiTheme="minorBidi"/>
          <w:color w:val="0D0D0D" w:themeColor="text1" w:themeTint="F2"/>
          <w:rtl/>
          <w:lang w:val="en-CA"/>
        </w:rPr>
        <w:t>להפרות סדר על בסיס יומי .</w:t>
      </w:r>
    </w:p>
    <w:p w14:paraId="2A6CA36A" w14:textId="29A2305E" w:rsidR="007D2814" w:rsidRPr="00F02275" w:rsidRDefault="007D2814" w:rsidP="007D2814">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יוסף סיפר </w:t>
      </w:r>
      <w:r w:rsidR="00CB53A7">
        <w:rPr>
          <w:rFonts w:asciiTheme="minorBidi" w:eastAsia="Times New Roman" w:hAnsiTheme="minorBidi" w:hint="cs"/>
          <w:color w:val="0D0D0D" w:themeColor="text1" w:themeTint="F2"/>
          <w:rtl/>
          <w:lang w:val="en-CA"/>
        </w:rPr>
        <w:t>לצעירים כ</w:t>
      </w:r>
      <w:r w:rsidR="00554AD0">
        <w:rPr>
          <w:rFonts w:asciiTheme="minorBidi" w:eastAsia="Times New Roman" w:hAnsiTheme="minorBidi" w:hint="cs"/>
          <w:color w:val="0D0D0D" w:themeColor="text1" w:themeTint="F2"/>
          <w:rtl/>
          <w:lang w:val="en-CA"/>
        </w:rPr>
        <w:t xml:space="preserve">י המוגמע האיסלמי גמר אומר להצטרף להתקוממות </w:t>
      </w:r>
      <w:r w:rsidR="00FF2902">
        <w:rPr>
          <w:rFonts w:asciiTheme="minorBidi" w:eastAsia="Times New Roman" w:hAnsiTheme="minorBidi" w:hint="cs"/>
          <w:color w:val="0D0D0D" w:themeColor="text1" w:themeTint="F2"/>
          <w:rtl/>
          <w:lang w:val="en-CA"/>
        </w:rPr>
        <w:t>ובחר בשם חמאס כדי לטשטש את מעורבות המוגמע בהתקוממות.</w:t>
      </w:r>
    </w:p>
    <w:p w14:paraId="147798E3" w14:textId="2D22EDA3" w:rsidR="001E4FB8" w:rsidRPr="00F02275" w:rsidRDefault="001E4FB8" w:rsidP="001E4FB8">
      <w:pPr>
        <w:bidi/>
        <w:rPr>
          <w:rFonts w:asciiTheme="minorBidi" w:eastAsia="Times New Roman" w:hAnsiTheme="minorBidi"/>
          <w:color w:val="0D0D0D" w:themeColor="text1" w:themeTint="F2"/>
          <w:rtl/>
          <w:lang w:val="en-CA"/>
        </w:rPr>
      </w:pPr>
    </w:p>
    <w:p w14:paraId="7E1E2F61" w14:textId="5D6030B7" w:rsidR="00757EE3" w:rsidRPr="00F02275" w:rsidRDefault="05DF33CA" w:rsidP="00757EE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שיגרת יומו של פתחי כללה חסימת דרכים ברובע בפני חיילי צהל , כתיבת סיסמאות על גבי הקירות ופעם בשבוע הפצת כרוזים מטעם החמאס באישון הלילה .</w:t>
      </w:r>
    </w:p>
    <w:p w14:paraId="772B90D5" w14:textId="603AE22F" w:rsidR="00F01AAF" w:rsidRPr="00F02275" w:rsidRDefault="05DF33CA" w:rsidP="00F01AA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תוך תקופה קצרה בלט פתחי ברצינותו </w:t>
      </w:r>
      <w:r w:rsidR="00F0769D">
        <w:rPr>
          <w:rFonts w:asciiTheme="minorBidi" w:eastAsia="Times New Roman" w:hAnsiTheme="minorBidi"/>
          <w:color w:val="0D0D0D" w:themeColor="text1" w:themeTint="F2"/>
          <w:rtl/>
          <w:lang w:val="en-CA"/>
        </w:rPr>
        <w:t>ושקדנותו ו</w:t>
      </w:r>
      <w:r w:rsidR="00F0769D">
        <w:rPr>
          <w:rFonts w:asciiTheme="minorBidi" w:eastAsia="Times New Roman" w:hAnsiTheme="minorBidi" w:hint="cs"/>
          <w:color w:val="0D0D0D" w:themeColor="text1" w:themeTint="F2"/>
          <w:rtl/>
          <w:lang w:val="en-CA"/>
        </w:rPr>
        <w:t>נבחר על ידי יוסף מבחוץ</w:t>
      </w:r>
      <w:r w:rsidR="00493DCF">
        <w:rPr>
          <w:rFonts w:asciiTheme="minorBidi" w:eastAsia="Times New Roman" w:hAnsiTheme="minorBidi" w:hint="cs"/>
          <w:color w:val="0D0D0D" w:themeColor="text1" w:themeTint="F2"/>
          <w:rtl/>
          <w:lang w:val="en-CA"/>
        </w:rPr>
        <w:t xml:space="preserve"> להיות אחראי מטעם החמאס על </w:t>
      </w:r>
      <w:r w:rsidR="00493DCF">
        <w:rPr>
          <w:rFonts w:asciiTheme="minorBidi" w:eastAsia="Times New Roman" w:hAnsiTheme="minorBidi"/>
          <w:color w:val="0D0D0D" w:themeColor="text1" w:themeTint="F2"/>
          <w:rtl/>
          <w:lang w:val="en-CA"/>
        </w:rPr>
        <w:t xml:space="preserve"> </w:t>
      </w:r>
      <w:r w:rsidR="00493DCF">
        <w:rPr>
          <w:rFonts w:asciiTheme="minorBidi" w:eastAsia="Times New Roman" w:hAnsiTheme="minorBidi" w:hint="cs"/>
          <w:color w:val="0D0D0D" w:themeColor="text1" w:themeTint="F2"/>
          <w:rtl/>
          <w:lang w:val="en-CA"/>
        </w:rPr>
        <w:t xml:space="preserve">פעילות </w:t>
      </w:r>
      <w:r w:rsidRPr="00F02275">
        <w:rPr>
          <w:rFonts w:asciiTheme="minorBidi" w:eastAsia="Times New Roman" w:hAnsiTheme="minorBidi"/>
          <w:color w:val="0D0D0D" w:themeColor="text1" w:themeTint="F2"/>
          <w:rtl/>
          <w:lang w:val="en-CA"/>
        </w:rPr>
        <w:t>הצעירים ברובע שמונה כנגד חיילי צהל .</w:t>
      </w:r>
    </w:p>
    <w:p w14:paraId="188873DB" w14:textId="77777777" w:rsidR="00757EE3" w:rsidRPr="00F02275" w:rsidRDefault="00757EE3" w:rsidP="00757EE3">
      <w:pPr>
        <w:bidi/>
        <w:rPr>
          <w:rFonts w:asciiTheme="minorBidi" w:eastAsia="Times New Roman" w:hAnsiTheme="minorBidi"/>
          <w:color w:val="0D0D0D" w:themeColor="text1" w:themeTint="F2"/>
        </w:rPr>
      </w:pPr>
    </w:p>
    <w:p w14:paraId="7284E0F2" w14:textId="77777777" w:rsidR="005146AF" w:rsidRPr="00F02275" w:rsidRDefault="005146AF" w:rsidP="005146AF">
      <w:pPr>
        <w:bidi/>
        <w:rPr>
          <w:rFonts w:asciiTheme="minorBidi" w:eastAsia="Times New Roman" w:hAnsiTheme="minorBidi"/>
          <w:color w:val="0D0D0D" w:themeColor="text1" w:themeTint="F2"/>
        </w:rPr>
      </w:pPr>
    </w:p>
    <w:p w14:paraId="2E60F3AA" w14:textId="77777777" w:rsidR="002234B0" w:rsidRPr="00F02275" w:rsidRDefault="05DF33CA" w:rsidP="005146A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״ניפגש היום בשמונה בערב בפרדס אבו ורדה ״ אמר פתחי למנצור וחסן , ״אביא את הכרוזים ואתה חסן תדאג להביא את תרסיסי הצבע״ </w:t>
      </w:r>
    </w:p>
    <w:p w14:paraId="6EB69D72" w14:textId="726C8C97" w:rsidR="005146AF" w:rsidRPr="00F02275" w:rsidRDefault="05DF33CA" w:rsidP="007B36A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התשיעי לח</w:t>
      </w:r>
      <w:r w:rsidR="00F57C5D">
        <w:rPr>
          <w:rFonts w:asciiTheme="minorBidi" w:eastAsia="Times New Roman" w:hAnsiTheme="minorBidi"/>
          <w:color w:val="0D0D0D" w:themeColor="text1" w:themeTint="F2"/>
          <w:rtl/>
        </w:rPr>
        <w:t>ודש הוכרז כיום שביתה כללית ו</w:t>
      </w:r>
      <w:r w:rsidR="00A06F9F">
        <w:rPr>
          <w:rFonts w:asciiTheme="minorBidi" w:eastAsia="Times New Roman" w:hAnsiTheme="minorBidi" w:hint="cs"/>
          <w:color w:val="0D0D0D" w:themeColor="text1" w:themeTint="F2"/>
          <w:rtl/>
        </w:rPr>
        <w:t xml:space="preserve">חשוב מאד </w:t>
      </w:r>
      <w:r w:rsidRPr="00F02275">
        <w:rPr>
          <w:rFonts w:asciiTheme="minorBidi" w:eastAsia="Times New Roman" w:hAnsiTheme="minorBidi"/>
          <w:color w:val="0D0D0D" w:themeColor="text1" w:themeTint="F2"/>
          <w:rtl/>
        </w:rPr>
        <w:t xml:space="preserve"> שכולם ידעו מזה ״ אמר פתחי.</w:t>
      </w:r>
    </w:p>
    <w:p w14:paraId="3F61AF80" w14:textId="22B6B0DC" w:rsidR="007B36AC" w:rsidRPr="00F02275" w:rsidRDefault="05DF33CA" w:rsidP="007B36A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בשמונה בערב נפגשו בני החבורה בפרדס אבו ורדה . </w:t>
      </w:r>
    </w:p>
    <w:p w14:paraId="580AFE52" w14:textId="2D1D1FB0" w:rsidR="00F143A5" w:rsidRPr="00F02275" w:rsidRDefault="05DF33CA" w:rsidP="00F143A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בחוץ שררה חשיכה , ובהמשך לעוצר שהוטל בשעות החשיכה , נפש חיה לא ניראתה ברחוב .</w:t>
      </w:r>
    </w:p>
    <w:p w14:paraId="51557E80" w14:textId="0BDA59CE" w:rsidR="00F143A5" w:rsidRPr="00F02275" w:rsidRDefault="05DF33CA" w:rsidP="00F143A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מנצור, תתקדם לפנינו ותסמן לנו שהשטח נקי״ , ״חסן, אתה תתמקד בכתיבת סיסמאות בזכות החמאס ואני אשים כרוז מתחת לכל דלת ״</w:t>
      </w:r>
    </w:p>
    <w:p w14:paraId="015DF05A" w14:textId="5AEFA882" w:rsidR="00610C22" w:rsidRPr="00F02275" w:rsidRDefault="05DF33CA" w:rsidP="00610C2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מנצור , אם אתה מבחין בתנועות צבא , תסמן לנו עם הפנס , ובמקרה חרום תשתמש במשרוקית להתריע״ , ניפגש כולנו בנקודה הזו לאחר שכל אחד ימלט בגפו .</w:t>
      </w:r>
    </w:p>
    <w:p w14:paraId="27E54FC7" w14:textId="014282D0" w:rsidR="00A768FF" w:rsidRPr="00F02275" w:rsidRDefault="05DF33CA" w:rsidP="00772BC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אם מישהו מאיתנו ניתפס הוא יספר שפעל לבדו ואת הכרוזים ותרסיסי הצבע קיבלנו בנקודה שסוכמה מראש בפרדס ״</w:t>
      </w:r>
    </w:p>
    <w:p w14:paraId="6FA1210E" w14:textId="62B1E5A3" w:rsidR="00772BCD" w:rsidRPr="00F02275" w:rsidRDefault="05DF33CA" w:rsidP="00772BC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כנער בן </w:t>
      </w:r>
      <w:r w:rsidRPr="00F02275">
        <w:rPr>
          <w:rFonts w:asciiTheme="minorBidi" w:eastAsia="Times New Roman" w:hAnsiTheme="minorBidi"/>
          <w:color w:val="0D0D0D" w:themeColor="text1" w:themeTint="F2"/>
        </w:rPr>
        <w:t>16</w:t>
      </w:r>
      <w:r w:rsidRPr="00F02275">
        <w:rPr>
          <w:rFonts w:asciiTheme="minorBidi" w:eastAsia="Times New Roman" w:hAnsiTheme="minorBidi"/>
          <w:color w:val="0D0D0D" w:themeColor="text1" w:themeTint="F2"/>
          <w:rtl/>
        </w:rPr>
        <w:t xml:space="preserve"> הפגין חשיבה מבצעית תוך נקיטת אמצעי זהירות מירביים .</w:t>
      </w:r>
    </w:p>
    <w:p w14:paraId="137DF879" w14:textId="0046110A" w:rsidR="00772BCD" w:rsidRPr="00F02275" w:rsidRDefault="05DF33CA" w:rsidP="00772BC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קול המשרוקית קטע את דממת הלילה ובני החבורה חמקו בלאט בגפם ונבלעו בתוך פרדס אבו ורדה .</w:t>
      </w:r>
    </w:p>
    <w:p w14:paraId="43320B34" w14:textId="6800F0CF" w:rsidR="00661C56" w:rsidRPr="00F02275" w:rsidRDefault="05DF33CA" w:rsidP="00661C5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מה קרה ? ״ שאל פתחי את מנצור , ״מדוע שרקת ?״  זיהיתי קומנדקר שנע ללא אורות בציר מקביל אלינו וחששתי שהוא בדרכו אלינו ״ אמר מנצור .</w:t>
      </w:r>
    </w:p>
    <w:p w14:paraId="27905B07" w14:textId="07232A2B" w:rsidR="0034699E" w:rsidRPr="00F02275" w:rsidRDefault="05DF33CA" w:rsidP="0034699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בסדר , לא נורא נמשיך מחר .״ אמר פתחי .</w:t>
      </w:r>
    </w:p>
    <w:p w14:paraId="7626683B" w14:textId="758A6BB4" w:rsidR="00C567F4" w:rsidRPr="00F02275" w:rsidRDefault="05DF33CA" w:rsidP="00C567F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למחרת היום יצאו בני החבורה מחדש והשלימו את המשימה .</w:t>
      </w:r>
    </w:p>
    <w:p w14:paraId="07FC4FB4" w14:textId="79199375" w:rsidR="00C567F4" w:rsidRPr="00F02275" w:rsidRDefault="05DF33CA" w:rsidP="00C567F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מספר חודשים לאחר מכן נוסדה המפקדה המאוחדת לכ</w:t>
      </w:r>
      <w:r w:rsidR="005E655B">
        <w:rPr>
          <w:rFonts w:asciiTheme="minorBidi" w:eastAsia="Times New Roman" w:hAnsiTheme="minorBidi"/>
          <w:color w:val="0D0D0D" w:themeColor="text1" w:themeTint="F2"/>
          <w:rtl/>
        </w:rPr>
        <w:t>ל האירגונים מתוך כוונה שלא ל</w:t>
      </w:r>
      <w:r w:rsidR="005E655B">
        <w:rPr>
          <w:rFonts w:asciiTheme="minorBidi" w:eastAsia="Times New Roman" w:hAnsiTheme="minorBidi" w:hint="cs"/>
          <w:color w:val="0D0D0D" w:themeColor="text1" w:themeTint="F2"/>
          <w:rtl/>
        </w:rPr>
        <w:t xml:space="preserve">בלבל </w:t>
      </w:r>
      <w:r w:rsidRPr="00F02275">
        <w:rPr>
          <w:rFonts w:asciiTheme="minorBidi" w:eastAsia="Times New Roman" w:hAnsiTheme="minorBidi"/>
          <w:color w:val="0D0D0D" w:themeColor="text1" w:themeTint="F2"/>
          <w:rtl/>
        </w:rPr>
        <w:t>את האוכלוסייה בימי שביתות כל שני וחמישי ולאפשר שיגרת חיים שאפשר לחיות עימה .</w:t>
      </w:r>
    </w:p>
    <w:p w14:paraId="4FD1ED47" w14:textId="4CC3D78C" w:rsidR="0008117E" w:rsidRPr="00F02275" w:rsidRDefault="05DF33CA" w:rsidP="00E720C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שיגרת יומו של פתחי כללה הליכה לבית הספר עד לשעות הצהריים ולאחר מכן בילוי עם חבריו במועדון המסגד .</w:t>
      </w:r>
    </w:p>
    <w:p w14:paraId="5411DFCE" w14:textId="292B27C3" w:rsidR="00D5441C" w:rsidRPr="00F02275" w:rsidRDefault="05DF33CA" w:rsidP="00D5441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מעת לעת סייע בהפצת הכרוזים ונטל חלק בכתיבת סיסמאות בשם החמאס על קירות הבתים .</w:t>
      </w:r>
    </w:p>
    <w:p w14:paraId="44D48CD2" w14:textId="5BD3931D" w:rsidR="00567A73" w:rsidRPr="00F02275" w:rsidRDefault="05DF33CA" w:rsidP="00567A7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בדרך כלל בשעות הערב שהה במחיצת משפחתו וסייע לאביו במכולת המשפחתית .</w:t>
      </w:r>
    </w:p>
    <w:p w14:paraId="14F36BBA" w14:textId="77777777" w:rsidR="0080231E" w:rsidRPr="00F02275" w:rsidRDefault="0080231E" w:rsidP="0080231E">
      <w:pPr>
        <w:bidi/>
        <w:rPr>
          <w:rFonts w:asciiTheme="minorBidi" w:eastAsia="Times New Roman" w:hAnsiTheme="minorBidi"/>
          <w:color w:val="0D0D0D" w:themeColor="text1" w:themeTint="F2"/>
          <w:rtl/>
        </w:rPr>
      </w:pPr>
    </w:p>
    <w:p w14:paraId="59786F80" w14:textId="77777777" w:rsidR="0080231E" w:rsidRPr="00F02275" w:rsidRDefault="0080231E" w:rsidP="0080231E">
      <w:pPr>
        <w:bidi/>
        <w:rPr>
          <w:rFonts w:asciiTheme="minorBidi" w:eastAsia="Times New Roman" w:hAnsiTheme="minorBidi"/>
          <w:color w:val="0D0D0D" w:themeColor="text1" w:themeTint="F2"/>
          <w:rtl/>
        </w:rPr>
      </w:pPr>
    </w:p>
    <w:p w14:paraId="61AA42DA" w14:textId="6F6B8888" w:rsidR="00A705B3" w:rsidRPr="00F02275" w:rsidRDefault="05DF33CA" w:rsidP="00A705B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גדל בחברה סגורה ושמרנית שבה כל מגע עם בנות המין השני היה אסור בתכלית האיסור, אולם למראה עיישה בת דודתו שהיתה בת גילו החל ליבו לפעום בקצב מהיר מהרגיל .</w:t>
      </w:r>
    </w:p>
    <w:p w14:paraId="00A90683" w14:textId="44AB0508" w:rsidR="00AC4422" w:rsidRPr="00F02275" w:rsidRDefault="05DF33CA" w:rsidP="00AC442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עיישה נמוכת קומה בעלת מבנה גוף רזה עור לבן וצח ועיניים ירוקות חודרות . אפה קטן וסולד ושערה שחור כפחם .</w:t>
      </w:r>
    </w:p>
    <w:p w14:paraId="4B137637" w14:textId="4623E8AC" w:rsidR="00E516CF" w:rsidRPr="00F02275" w:rsidRDefault="05DF33CA" w:rsidP="00E516C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שת ליבו אל עיישה לאחר שהבחין שהיא מתבוננת בו בדרך שונה משאר הבנות ואפילו מחייכת אליו חיוכים מלאי מסתורין .</w:t>
      </w:r>
    </w:p>
    <w:p w14:paraId="5423ECCD" w14:textId="5CBAB233" w:rsidR="0000308E" w:rsidRPr="00F02275" w:rsidRDefault="05DF33CA" w:rsidP="0000308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 היה לו כל ספק שהוא מצא חן בעינה אולם התבייש לפתח עימה שיחה באירועים המשפחתיים .</w:t>
      </w:r>
    </w:p>
    <w:p w14:paraId="0AD0522D" w14:textId="5A3C6539" w:rsidR="007B2E88" w:rsidRPr="00F02275" w:rsidRDefault="05DF33CA" w:rsidP="007B2E8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״למה אתה לא מדבר עימי״ שאלה עיישה</w:t>
      </w:r>
      <w:r w:rsidR="005A1309">
        <w:rPr>
          <w:rFonts w:asciiTheme="minorBidi" w:eastAsia="Times New Roman" w:hAnsiTheme="minorBidi" w:hint="cs"/>
          <w:color w:val="0D0D0D" w:themeColor="text1" w:themeTint="F2"/>
          <w:rtl/>
        </w:rPr>
        <w:t xml:space="preserve"> באחד האירועים המשפחתיים שבהם השתתפו </w:t>
      </w:r>
      <w:r w:rsidRPr="00F02275">
        <w:rPr>
          <w:rFonts w:asciiTheme="minorBidi" w:eastAsia="Times New Roman" w:hAnsiTheme="minorBidi"/>
          <w:color w:val="0D0D0D" w:themeColor="text1" w:themeTint="F2"/>
          <w:rtl/>
        </w:rPr>
        <w:t xml:space="preserve"> ,״ לא אעשה לך דבר , אתה מוצא חן בעיני והייתי רוצה להכיר אותך יותר לעומק ״</w:t>
      </w:r>
    </w:p>
    <w:p w14:paraId="6307709B" w14:textId="00854D4E" w:rsidR="00893D3B" w:rsidRPr="00F02275" w:rsidRDefault="05DF33CA" w:rsidP="00893D3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הסמיק עד תנוכי אוזנו מילמל משהו לא ברור ונטש בבהלה את המקום . פתחי חש שעיישה  כישפה אותו ומאותו יום הלכו והתעצמו הרגשות שחש כלפיה .</w:t>
      </w:r>
    </w:p>
    <w:p w14:paraId="7C5A57ED" w14:textId="4AA7EAAE" w:rsidR="0080231E" w:rsidRPr="00F02275" w:rsidRDefault="05DF33CA" w:rsidP="0080231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כשהגיע לבקר בבית דודו היה מגניב לעברה מבטים , ליבו נמס כשחייכה והוא גמר אומר בליבו שיום אחד היא תהיה שלו .</w:t>
      </w:r>
    </w:p>
    <w:p w14:paraId="6279C34E" w14:textId="4328A356" w:rsidR="00FB07E7" w:rsidRPr="00F02275" w:rsidRDefault="05DF33CA" w:rsidP="00FB07E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בחתונת בן דודו התבקש פתחי לסייע למשפחה באירגון וסידור בית הדוד לקראת טקס החתונה .</w:t>
      </w:r>
    </w:p>
    <w:p w14:paraId="12E70146" w14:textId="1F0B3886" w:rsidR="0038780B" w:rsidRPr="00F02275" w:rsidRDefault="05DF33CA" w:rsidP="0038780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מה שלומך ? ״ שאלה עיישה ״ מזמן לא התראינו , תוכל בבקשה לעזור לי למקם את השולחנות בחצר ״? ״ כן, בשמחה ״ השיב פתחי .</w:t>
      </w:r>
    </w:p>
    <w:p w14:paraId="0DA21BA5" w14:textId="2FB4BC30" w:rsidR="00BA2329" w:rsidRPr="00F02275" w:rsidRDefault="05DF33CA" w:rsidP="00BA232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תוך כדי סידור השולחנות החליקה ידה של עיישה ובלא משים הדעת נגעה בזרועו של פתחי .</w:t>
      </w:r>
    </w:p>
    <w:p w14:paraId="25B51A0A" w14:textId="7524CA5A" w:rsidR="007B5BB3" w:rsidRPr="00F02275" w:rsidRDefault="05DF33CA" w:rsidP="007B5BB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חש ״זרם חשמלי ״ שפקד את כל גופו ממגע ידה של עיישה ותחושת אושר מילאה את ליבו.</w:t>
      </w:r>
    </w:p>
    <w:p w14:paraId="1D5230BF" w14:textId="7A8559CD" w:rsidR="002803A6" w:rsidRPr="00F02275" w:rsidRDefault="05DF33CA" w:rsidP="002803A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אני מצטער שלא התנהגתי כשורה בפעם האחרונה ״ אמר גם את מאד מוצאת חן בעיני והייתי רוצה להכירך מקרוב ״</w:t>
      </w:r>
    </w:p>
    <w:p w14:paraId="47D9685C" w14:textId="2C6E722D" w:rsidR="00BA5060" w:rsidRPr="00F02275" w:rsidRDefault="05DF33CA" w:rsidP="00BA506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עיישה חייכה וקרבה אליו ״ מדוע לא תגיע לבקר את דודך לעיתים קרובות יותר ? , נוכל להתראות יותר ולהכיר אחד את השני טוב יותר ״</w:t>
      </w:r>
    </w:p>
    <w:p w14:paraId="22E453C5" w14:textId="06C8E578" w:rsidR="00593C47" w:rsidRPr="00F02275" w:rsidRDefault="05DF33CA" w:rsidP="00593C4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אני מסכים וכך גם אעשה ״השיב .</w:t>
      </w:r>
    </w:p>
    <w:p w14:paraId="0B102E32" w14:textId="0E03FC60" w:rsidR="00752EB4" w:rsidRPr="00F02275" w:rsidRDefault="05DF33CA" w:rsidP="00752EB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ייחל שהערב הקסום לא יגמר לעולם והרגיש אושר עילאי במחיצת עיישה שנצמדה אליו לכל אורך האירוע .</w:t>
      </w:r>
    </w:p>
    <w:p w14:paraId="49F5B109" w14:textId="23D689FA" w:rsidR="00536B6D" w:rsidRPr="00F02275" w:rsidRDefault="05DF33CA" w:rsidP="00536B6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משנפרדו לחצה את ידו ופתחי שחש את חום ידה הרגיש שהכרתו מתערפלת .</w:t>
      </w:r>
    </w:p>
    <w:p w14:paraId="3366764A" w14:textId="51424657" w:rsidR="00B01A0A" w:rsidRPr="00F02275" w:rsidRDefault="05DF33CA" w:rsidP="00B01A0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מאותו יום פקד פתחי את בית דודו מיידי שבוע ויחסיו עם עיישה הלכו והתהדקו משנשקה לו יום אחד על לחיו כשנפרדו הרגיש כי לא יוכל לחיות בלעדיה .</w:t>
      </w:r>
    </w:p>
    <w:p w14:paraId="2F184600" w14:textId="686F4B93" w:rsidR="00077CC0" w:rsidRPr="00F02275" w:rsidRDefault="05DF33CA" w:rsidP="00077CC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שוחח עם אימו וסיפר לה אודות רגשותיו כלפי עיישה וסיפר כי רוצה להינשא עימה .</w:t>
      </w:r>
    </w:p>
    <w:p w14:paraId="1C7FA87C" w14:textId="4860470F" w:rsidR="00783017" w:rsidRPr="00F02275" w:rsidRDefault="05DF33CA" w:rsidP="0078301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מספר שבועות לאחר מכן שוחח חסן אביו של פתחי עם אחיו והשניים סיכמו על אירוסי עיישה ופתחי .</w:t>
      </w:r>
    </w:p>
    <w:p w14:paraId="5EF717FE" w14:textId="113AFACE" w:rsidR="0001073A" w:rsidRPr="00F02275" w:rsidRDefault="05DF33CA" w:rsidP="0001073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סוכם כי טקס האירוסין יערך בסיום שנת הלימודים .</w:t>
      </w:r>
    </w:p>
    <w:p w14:paraId="3092F7D9" w14:textId="27778A33" w:rsidR="0001073A" w:rsidRPr="00F02275" w:rsidRDefault="05DF33CA" w:rsidP="0001073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ועיישה היו המאושרים באדם .</w:t>
      </w:r>
    </w:p>
    <w:p w14:paraId="7C1F8B7A" w14:textId="77777777" w:rsidR="00752EB4" w:rsidRPr="00F02275" w:rsidRDefault="00752EB4" w:rsidP="00752EB4">
      <w:pPr>
        <w:bidi/>
        <w:rPr>
          <w:rFonts w:asciiTheme="minorBidi" w:eastAsia="Times New Roman" w:hAnsiTheme="minorBidi"/>
          <w:color w:val="0D0D0D" w:themeColor="text1" w:themeTint="F2"/>
          <w:rtl/>
        </w:rPr>
      </w:pPr>
    </w:p>
    <w:p w14:paraId="74467FAB" w14:textId="77777777" w:rsidR="00FB07E7" w:rsidRPr="00F02275" w:rsidRDefault="00FB07E7" w:rsidP="00FB07E7">
      <w:pPr>
        <w:bidi/>
        <w:rPr>
          <w:rFonts w:asciiTheme="minorBidi" w:eastAsia="Times New Roman" w:hAnsiTheme="minorBidi"/>
          <w:color w:val="0D0D0D" w:themeColor="text1" w:themeTint="F2"/>
          <w:rtl/>
        </w:rPr>
      </w:pPr>
    </w:p>
    <w:p w14:paraId="4F9CB862" w14:textId="77777777" w:rsidR="00FB07E7" w:rsidRPr="00F02275" w:rsidRDefault="00FB07E7" w:rsidP="00FB07E7">
      <w:pPr>
        <w:bidi/>
        <w:rPr>
          <w:rFonts w:asciiTheme="minorBidi" w:eastAsia="Times New Roman" w:hAnsiTheme="minorBidi"/>
          <w:color w:val="0D0D0D" w:themeColor="text1" w:themeTint="F2"/>
          <w:rtl/>
        </w:rPr>
      </w:pPr>
    </w:p>
    <w:p w14:paraId="2E8E2B69" w14:textId="7538A09E" w:rsidR="00782267" w:rsidRPr="00F02275" w:rsidRDefault="05DF33CA" w:rsidP="0078226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פיצוץ עז נישמע באזור המסגד של רובע ומספר דקות לאחר מכן נשמעו קולות המולה ותנועת רכבים שהגיעו למקום .</w:t>
      </w:r>
    </w:p>
    <w:p w14:paraId="0106996D" w14:textId="2E0A74FD" w:rsidR="00F007CA" w:rsidRPr="00F02275" w:rsidRDefault="05DF33CA" w:rsidP="00F007C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״על כל הגברים מגיל </w:t>
      </w:r>
      <w:r w:rsidRPr="00F02275">
        <w:rPr>
          <w:rFonts w:asciiTheme="minorBidi" w:eastAsia="Times New Roman" w:hAnsiTheme="minorBidi"/>
          <w:color w:val="0D0D0D" w:themeColor="text1" w:themeTint="F2"/>
        </w:rPr>
        <w:t>16</w:t>
      </w:r>
      <w:r w:rsidRPr="00F02275">
        <w:rPr>
          <w:rFonts w:asciiTheme="minorBidi" w:eastAsia="Times New Roman" w:hAnsiTheme="minorBidi"/>
          <w:color w:val="0D0D0D" w:themeColor="text1" w:themeTint="F2"/>
          <w:rtl/>
        </w:rPr>
        <w:t xml:space="preserve"> עד </w:t>
      </w:r>
      <w:r w:rsidRPr="00F02275">
        <w:rPr>
          <w:rFonts w:asciiTheme="minorBidi" w:eastAsia="Times New Roman" w:hAnsiTheme="minorBidi"/>
          <w:color w:val="0D0D0D" w:themeColor="text1" w:themeTint="F2"/>
        </w:rPr>
        <w:t>60</w:t>
      </w:r>
      <w:r w:rsidRPr="00F02275">
        <w:rPr>
          <w:rFonts w:asciiTheme="minorBidi" w:eastAsia="Times New Roman" w:hAnsiTheme="minorBidi"/>
          <w:color w:val="0D0D0D" w:themeColor="text1" w:themeTint="F2"/>
          <w:rtl/>
        </w:rPr>
        <w:t xml:space="preserve"> להגיע אל מגרש בית הספר ״ כך כרז הכרוז הצבאי שבר עם ג'יפ בחוצות הרובע .</w:t>
      </w:r>
    </w:p>
    <w:p w14:paraId="432CF046" w14:textId="47004F22" w:rsidR="007C22E9" w:rsidRPr="00F02275" w:rsidRDefault="05DF33CA" w:rsidP="007C22E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 אביו ואחיו הצטרפו אל מאות מגברי הרובע שכבר התכנסו בחצר בית הספר . במקום נכחו עשרות רבות של חיילים שריכזו תחת איומי נשק את הגברים בשורות ישרות .</w:t>
      </w:r>
    </w:p>
    <w:p w14:paraId="09240C80" w14:textId="07498121" w:rsidR="00B34DF6" w:rsidRPr="00F02275" w:rsidRDefault="05DF33CA" w:rsidP="00B34DF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האנשים שרוכזו נצטוו לשמור על שתיקה.</w:t>
      </w:r>
    </w:p>
    <w:p w14:paraId="71E8B3E0" w14:textId="2FB3EF2B" w:rsidR="00B34DF6" w:rsidRPr="00F02275" w:rsidRDefault="05DF33CA" w:rsidP="00B34DF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מקץ כשעה הגיע למקום ״ אבו לוטפי ״ מנהל המנהל האזרחי במחנה והחל לשאת נאום בפני הנוכחים .</w:t>
      </w:r>
    </w:p>
    <w:p w14:paraId="55557F76" w14:textId="1E47EB73" w:rsidR="00DD4E69" w:rsidRPr="00F02275" w:rsidRDefault="05DF33CA" w:rsidP="00DD4E6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הובהר לנוכחים שישיבתם הממושכת במקום הינה פועל יוצא של בקבוק תבערה שהושלך לעבר סיור צהל אשר בדרך נס גרם לנזק ברכוש ולא בנפש .</w:t>
      </w:r>
    </w:p>
    <w:p w14:paraId="59B8B6C1" w14:textId="7014548B" w:rsidR="001371ED" w:rsidRPr="00F02275" w:rsidRDefault="05DF33CA" w:rsidP="001371E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לוטפי״  אמר כי בכוונתו לשנות את מדיניותו כלפי התושבים לאפס סובלנות לאירועים מסוג זה ומבחינתו כל התושבים אחראים זה לזה וישלמו מחיר כבד ביותר .</w:t>
      </w:r>
    </w:p>
    <w:p w14:paraId="737F2751" w14:textId="7112509B" w:rsidR="00961F2F" w:rsidRPr="00F02275" w:rsidRDefault="05DF33CA" w:rsidP="00961F2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הביט סביב והבחין לצידו בפרצופים אדישים ואטומים וחש כי הוא שונא את האיש ואת ההשפלה שנאלץ לעבור . </w:t>
      </w:r>
    </w:p>
    <w:p w14:paraId="25C8D892" w14:textId="096B73A1" w:rsidR="00E24729" w:rsidRPr="00F02275" w:rsidRDefault="05DF33CA" w:rsidP="00E2472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חוסר אונים וכעס בלתי נשלט  פקדו את פתחי והוא כפה על עצמו להישאר רגוע ולא לעשות שטויות .</w:t>
      </w:r>
    </w:p>
    <w:p w14:paraId="1E99B2C2" w14:textId="735CDC17" w:rsidR="00483499" w:rsidRPr="00F02275" w:rsidRDefault="05DF33CA" w:rsidP="0048349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בסביבת חצות הליל הורשו הגברים לשוב לבתיהם .</w:t>
      </w:r>
    </w:p>
    <w:p w14:paraId="3AF13E50" w14:textId="7ABC8F9F" w:rsidR="00572A05" w:rsidRPr="00F02275" w:rsidRDefault="05DF33CA" w:rsidP="00572A0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קול דפיקות עזות וצעקות רמות נשמעו בליל המחרת בבית שכנו של פתחי , בכי נשים וקולות רהיטים מתנפצים נשמעו ברקע בליל  הצעקות בעברית וערבית .</w:t>
      </w:r>
    </w:p>
    <w:p w14:paraId="21FB4471" w14:textId="4E9F991C" w:rsidR="00B36B0D" w:rsidRPr="00F02275" w:rsidRDefault="05DF33CA" w:rsidP="00B36B0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שניסה להציץ לעבר בית השכן הבחין בחייל שעמד על חומת ביתו אשר סימן לו בתנועות נישקו לסוב על עקביו .</w:t>
      </w:r>
    </w:p>
    <w:p w14:paraId="4B887FE7" w14:textId="703A2F53" w:rsidR="00863C02" w:rsidRPr="00F02275" w:rsidRDefault="05DF33CA" w:rsidP="00863C0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מאוחר יותר נודע כי ״אבו וואל ״חמאדיה נעצר עם בנו שעה שבביתו נתגלו כרוזים של המפקדה המאוחדת שהיו מוכנים לחלוקה .</w:t>
      </w:r>
    </w:p>
    <w:p w14:paraId="03367293" w14:textId="2B18378D" w:rsidR="00B644BF" w:rsidRPr="00F02275" w:rsidRDefault="00855FEE" w:rsidP="00B644BF">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אבו </w:t>
      </w:r>
      <w:r w:rsidR="05DF33CA" w:rsidRPr="00F02275">
        <w:rPr>
          <w:rFonts w:asciiTheme="minorBidi" w:eastAsia="Times New Roman" w:hAnsiTheme="minorBidi"/>
          <w:color w:val="0D0D0D" w:themeColor="text1" w:themeTint="F2"/>
          <w:rtl/>
        </w:rPr>
        <w:t>וואל הודה בחקירתו על מעורבותו בהפצת הכרוזים ומסר את שמות כל המעורבים בהפצה. שאר המעורבים נעצרו הודו במיוחס להם ואף מסרו על מעורבותו של בית דפוס ידוע בעיר עזה בהדפסת הכרוזים .</w:t>
      </w:r>
    </w:p>
    <w:p w14:paraId="2BEA6E62" w14:textId="7EFF329D" w:rsidR="0088070A" w:rsidRPr="00F02275" w:rsidRDefault="05DF33CA" w:rsidP="0088070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הנזק שנגרם לתהליך הדפסת והפצת הכרוזים היה כבד ולמעשה למשך כחודשיים שובשה פעילות הפצת הכרוזים ברצועה .</w:t>
      </w:r>
    </w:p>
    <w:p w14:paraId="6C5E76C4" w14:textId="45DF94E0" w:rsidR="00571006" w:rsidRPr="00F02275" w:rsidRDefault="05DF33CA" w:rsidP="0057100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וואל נשפט ל </w:t>
      </w:r>
      <w:r w:rsidRPr="00F02275">
        <w:rPr>
          <w:rFonts w:asciiTheme="minorBidi" w:eastAsia="Times New Roman" w:hAnsiTheme="minorBidi"/>
          <w:color w:val="0D0D0D" w:themeColor="text1" w:themeTint="F2"/>
        </w:rPr>
        <w:t>14</w:t>
      </w:r>
      <w:r w:rsidRPr="00F02275">
        <w:rPr>
          <w:rFonts w:asciiTheme="minorBidi" w:eastAsia="Times New Roman" w:hAnsiTheme="minorBidi"/>
          <w:color w:val="0D0D0D" w:themeColor="text1" w:themeTint="F2"/>
          <w:rtl/>
        </w:rPr>
        <w:t xml:space="preserve"> חודשי מאסר בכלא אנצאר שהוקם על חוף עזה.</w:t>
      </w:r>
    </w:p>
    <w:p w14:paraId="645CD186" w14:textId="69AE2A22" w:rsidR="00355BA3" w:rsidRPr="00F02275" w:rsidRDefault="00355BA3" w:rsidP="00022250">
      <w:pPr>
        <w:bidi/>
        <w:rPr>
          <w:rFonts w:asciiTheme="minorBidi" w:eastAsia="Times New Roman" w:hAnsiTheme="minorBidi"/>
          <w:color w:val="0D0D0D" w:themeColor="text1" w:themeTint="F2"/>
        </w:rPr>
      </w:pPr>
    </w:p>
    <w:p w14:paraId="5B4E660F" w14:textId="77777777" w:rsidR="00022250" w:rsidRPr="00F02275" w:rsidRDefault="00022250" w:rsidP="00022250">
      <w:pPr>
        <w:bidi/>
        <w:rPr>
          <w:rFonts w:asciiTheme="minorBidi" w:eastAsia="Times New Roman" w:hAnsiTheme="minorBidi"/>
          <w:color w:val="0D0D0D" w:themeColor="text1" w:themeTint="F2"/>
        </w:rPr>
      </w:pPr>
    </w:p>
    <w:p w14:paraId="27B9FCB7" w14:textId="77777777" w:rsidR="00022250" w:rsidRPr="00F02275" w:rsidRDefault="00022250" w:rsidP="00022250">
      <w:pPr>
        <w:bidi/>
        <w:rPr>
          <w:rFonts w:asciiTheme="minorBidi" w:eastAsia="Times New Roman" w:hAnsiTheme="minorBidi"/>
          <w:color w:val="0D0D0D" w:themeColor="text1" w:themeTint="F2"/>
        </w:rPr>
      </w:pPr>
    </w:p>
    <w:p w14:paraId="48BCA36D" w14:textId="7341845A" w:rsidR="00022250" w:rsidRPr="00F02275" w:rsidRDefault="05DF33CA" w:rsidP="0065294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שי בן דוד המכונה ״אבו האני ״ מצא את עצמו עובד ימים ולילות בניסיון להבין מי נגד מי ומהו המכניזם שדוחף ומייצר את גל האלימות בשטח .</w:t>
      </w:r>
    </w:p>
    <w:p w14:paraId="70AE8C19" w14:textId="3769D5BA" w:rsidR="0020452A" w:rsidRPr="00F02275" w:rsidRDefault="05DF33CA" w:rsidP="0020452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תוך לקיחת  סיכון עצמי לא מבוטל נפגש שי עם סוכניו באישון ליל בפרדסים הנושקים למחנה הפליטים ובדרך לא דרך הצליח לקבל תמונת מודיעין עדכנית ומדוייקת על הנעשה במחנה . שי הכין </w:t>
      </w:r>
    </w:p>
    <w:p w14:paraId="356F895A" w14:textId="5AB1B48E" w:rsidR="00327F53" w:rsidRPr="00F02275" w:rsidRDefault="006516B7" w:rsidP="00327F53">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רשימות</w:t>
      </w:r>
      <w:r>
        <w:rPr>
          <w:rFonts w:asciiTheme="minorBidi" w:eastAsia="Times New Roman" w:hAnsiTheme="minorBidi" w:hint="cs"/>
          <w:color w:val="0D0D0D" w:themeColor="text1" w:themeTint="F2"/>
          <w:rtl/>
          <w:lang w:val="en-CA"/>
        </w:rPr>
        <w:t xml:space="preserve"> מפורטות </w:t>
      </w:r>
      <w:r w:rsidR="05DF33CA" w:rsidRPr="00F02275">
        <w:rPr>
          <w:rFonts w:asciiTheme="minorBidi" w:eastAsia="Times New Roman" w:hAnsiTheme="minorBidi"/>
          <w:color w:val="0D0D0D" w:themeColor="text1" w:themeTint="F2"/>
          <w:rtl/>
          <w:lang w:val="en-CA"/>
        </w:rPr>
        <w:t>של מפירי סדר , מסיתים , כותבי סיסמאות וחברי ההנהגה המשותפת ולמעשה מיפה באופן מדוייק את השטח הבוער.</w:t>
      </w:r>
    </w:p>
    <w:p w14:paraId="78DC3BE7" w14:textId="3C30D2B3" w:rsidR="003E7385" w:rsidRPr="00F02275" w:rsidRDefault="05DF33CA" w:rsidP="003E738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מספר ימים לאחר מכן בהנחיית הדרג המדיני בוצעו מעצרים המוניים של מפירי סדר ומנהיגים עובדה שהביאה להקטנת נפח האלימות בשטח לרמה נסבלת יותר .</w:t>
      </w:r>
    </w:p>
    <w:p w14:paraId="36B0EAEA" w14:textId="3B3BCCA5" w:rsidR="00E17B4E" w:rsidRPr="00F02275" w:rsidRDefault="05DF33CA" w:rsidP="00E17B4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במהלך חקירות העצורים שלא היתה מסובכת מידי בהעדר ניסיון של הנחקרים נאספו הודאות ממרבית העצורים שנשפטו למספר חודשי מעצר .</w:t>
      </w:r>
    </w:p>
    <w:p w14:paraId="3285347F" w14:textId="7A54BCDE" w:rsidR="00081300" w:rsidRPr="00F02275" w:rsidRDefault="05DF33CA" w:rsidP="0008130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ההתקוממות איבדה מומנטום והיוזמה בשטח עברה ליידי צהל.</w:t>
      </w:r>
    </w:p>
    <w:p w14:paraId="2869B515" w14:textId="7C633AC8" w:rsidR="00C20AE8" w:rsidRPr="00F02275" w:rsidRDefault="05DF33CA" w:rsidP="00C20AE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סיורי השטח וההיכרות האינטימית המוקדמת של שי שילמה את עצמה במלואה בשליטה כמעט מושלמת של שי באיתור כתובות ואנשים בתוך המחנה .</w:t>
      </w:r>
    </w:p>
    <w:p w14:paraId="7382CF9A" w14:textId="22852CF5" w:rsidR="00843AB5" w:rsidRPr="00F02275" w:rsidRDefault="05DF33CA" w:rsidP="00843AB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מאפיני עבודתו של שי באותה תקופה היתה במשך היום ראיונות עם תושבים מקומיים במשרדי המנהל האזרחי שנוצלו לאיסוף מודיעין והרתעה ובשעות הלילה סיוע לחיילי צהל בביצוע המעצרים .</w:t>
      </w:r>
    </w:p>
    <w:p w14:paraId="46396284" w14:textId="793059A0" w:rsidR="00921C5D" w:rsidRPr="00F02275" w:rsidRDefault="05DF33CA" w:rsidP="00921C5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על מנת לחסוך בזמן ישן שי על גבי מיטת שדה במשרד המנהל האזרחי.</w:t>
      </w:r>
    </w:p>
    <w:p w14:paraId="187C720F" w14:textId="4E364B5F" w:rsidR="00913AB6" w:rsidRPr="00F02275" w:rsidRDefault="05DF33CA" w:rsidP="00913AB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את ביתו הראשונה</w:t>
      </w:r>
      <w:r w:rsidR="004F09BA">
        <w:rPr>
          <w:rFonts w:asciiTheme="minorBidi" w:eastAsia="Times New Roman" w:hAnsiTheme="minorBidi" w:hint="cs"/>
          <w:color w:val="0D0D0D" w:themeColor="text1" w:themeTint="F2"/>
          <w:rtl/>
          <w:lang w:val="en-CA"/>
        </w:rPr>
        <w:t xml:space="preserve"> גל </w:t>
      </w:r>
      <w:r w:rsidRPr="00F02275">
        <w:rPr>
          <w:rFonts w:asciiTheme="minorBidi" w:eastAsia="Times New Roman" w:hAnsiTheme="minorBidi"/>
          <w:color w:val="0D0D0D" w:themeColor="text1" w:themeTint="F2"/>
          <w:rtl/>
          <w:lang w:val="en-CA"/>
        </w:rPr>
        <w:t xml:space="preserve"> שנולדה לפני כחודש לא זכה להכיר.</w:t>
      </w:r>
    </w:p>
    <w:p w14:paraId="4E082C13" w14:textId="1FC193D5" w:rsidR="00F93B49" w:rsidRPr="00F02275" w:rsidRDefault="05DF33CA" w:rsidP="00F93B4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אחד המרואיינים של שי היה פתחי שזומן עם מספר מחבריו לראיון .</w:t>
      </w:r>
    </w:p>
    <w:p w14:paraId="3EBACFC5" w14:textId="6D2B7A15" w:rsidR="00D85C72" w:rsidRPr="00F02275" w:rsidRDefault="05DF33CA" w:rsidP="00D85C7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שי התרשם כי פתחי אינו נמנה על פרחחי המחנה , מאופן תשובותיו המנומסות והעניניות למד שי כי מדובר בבחור חכם שהגיע לראיון מוכן , הותיר את הרושם לכאורה שהינו משתף פעולה וענה על כל השאלות שנשאל .</w:t>
      </w:r>
    </w:p>
    <w:p w14:paraId="31CA57C5" w14:textId="3205E522" w:rsidR="00F93B49" w:rsidRPr="00F02275" w:rsidRDefault="05DF33CA" w:rsidP="00F93B4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שי סימן לעצמו שהבחור הינו בבחינת פוטנציאל לגיוס על ידנו או על ידי אירגוני הפחע ויש צורך לפקח אחריו . </w:t>
      </w:r>
    </w:p>
    <w:p w14:paraId="1D8FBBA6" w14:textId="351E2009" w:rsidR="00374CAF" w:rsidRPr="00F02275" w:rsidRDefault="00374CAF" w:rsidP="00D02942">
      <w:pPr>
        <w:bidi/>
        <w:rPr>
          <w:rFonts w:asciiTheme="minorBidi" w:eastAsia="Times New Roman" w:hAnsiTheme="minorBidi"/>
          <w:color w:val="0D0D0D" w:themeColor="text1" w:themeTint="F2"/>
          <w:rtl/>
          <w:lang w:val="en-CA"/>
        </w:rPr>
      </w:pPr>
    </w:p>
    <w:p w14:paraId="4FB82F81" w14:textId="77D929A3" w:rsidR="00374CAF" w:rsidRPr="00F02275" w:rsidRDefault="05DF33CA" w:rsidP="00374CA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מספר שבועות לאחר מכן נעצרו מספר פעילי חמאס שנתפסו על ידי סיור צהל בעת שחילקו כרוזים בשם ההנהגה המאוחדת ברובע אחד שבמחנה ג'בליה .</w:t>
      </w:r>
    </w:p>
    <w:p w14:paraId="552ED220" w14:textId="29BEF3F1" w:rsidR="00E4600E" w:rsidRPr="00F02275" w:rsidRDefault="05DF33CA" w:rsidP="00E4600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אחד הפעילים סיפר בחקירתו על מעורבותו בהפרות הסדר שארעו במחנה ונקב בשמו של פתחי אשר לדבריו היה אחראי להפצת הכרוזים ברובע שמונה שבמחנה .</w:t>
      </w:r>
    </w:p>
    <w:p w14:paraId="452B5093" w14:textId="77777777" w:rsidR="005C254E" w:rsidRPr="00F02275" w:rsidRDefault="005C254E" w:rsidP="005C254E">
      <w:pPr>
        <w:bidi/>
        <w:rPr>
          <w:rFonts w:asciiTheme="minorBidi" w:eastAsia="Times New Roman" w:hAnsiTheme="minorBidi"/>
          <w:color w:val="0D0D0D" w:themeColor="text1" w:themeTint="F2"/>
          <w:rtl/>
          <w:lang w:val="en-CA"/>
        </w:rPr>
      </w:pPr>
    </w:p>
    <w:p w14:paraId="0DA57D9A" w14:textId="77777777" w:rsidR="005C254E" w:rsidRPr="00F02275" w:rsidRDefault="005C254E" w:rsidP="005C254E">
      <w:pPr>
        <w:bidi/>
        <w:rPr>
          <w:rFonts w:asciiTheme="minorBidi" w:eastAsia="Times New Roman" w:hAnsiTheme="minorBidi"/>
          <w:color w:val="0D0D0D" w:themeColor="text1" w:themeTint="F2"/>
          <w:rtl/>
          <w:lang w:val="en-CA"/>
        </w:rPr>
      </w:pPr>
    </w:p>
    <w:p w14:paraId="14A9B111" w14:textId="59A70711" w:rsidR="005C254E" w:rsidRPr="00F02275" w:rsidRDefault="05DF33CA" w:rsidP="005C254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הקיץ בבהלה משנתו אל מול קנה אמ </w:t>
      </w:r>
      <w:r w:rsidRPr="00F02275">
        <w:rPr>
          <w:rFonts w:asciiTheme="minorBidi" w:eastAsia="Times New Roman" w:hAnsiTheme="minorBidi"/>
          <w:color w:val="0D0D0D" w:themeColor="text1" w:themeTint="F2"/>
          <w:lang w:val="en-CA"/>
        </w:rPr>
        <w:t>16</w:t>
      </w:r>
      <w:r w:rsidRPr="00F02275">
        <w:rPr>
          <w:rFonts w:asciiTheme="minorBidi" w:eastAsia="Times New Roman" w:hAnsiTheme="minorBidi"/>
          <w:color w:val="0D0D0D" w:themeColor="text1" w:themeTint="F2"/>
          <w:rtl/>
          <w:lang w:val="en-CA"/>
        </w:rPr>
        <w:t xml:space="preserve"> שכוון לפרצופו בידי חייל צהל , תוך שניות נשלף ממזרונו ונצטווה ללבוש את בגדיו .</w:t>
      </w:r>
    </w:p>
    <w:p w14:paraId="71620D59" w14:textId="4313B8E8" w:rsidR="00EA1B48" w:rsidRPr="00F02275" w:rsidRDefault="005E4320" w:rsidP="00EA1B48">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״מה קרה ?  ״ שאל חסן </w:t>
      </w:r>
      <w:r>
        <w:rPr>
          <w:rFonts w:asciiTheme="minorBidi" w:eastAsia="Times New Roman" w:hAnsiTheme="minorBidi" w:hint="cs"/>
          <w:color w:val="0D0D0D" w:themeColor="text1" w:themeTint="F2"/>
          <w:rtl/>
          <w:lang w:val="en-CA"/>
        </w:rPr>
        <w:t>אביו של פתחי ,</w:t>
      </w:r>
      <w:r w:rsidR="05DF33CA" w:rsidRPr="00F02275">
        <w:rPr>
          <w:rFonts w:asciiTheme="minorBidi" w:eastAsia="Times New Roman" w:hAnsiTheme="minorBidi"/>
          <w:color w:val="0D0D0D" w:themeColor="text1" w:themeTint="F2"/>
          <w:rtl/>
          <w:lang w:val="en-CA"/>
        </w:rPr>
        <w:t xml:space="preserve"> ״תשאל את הבן שלך , הוא יספר לך בדיוק מה קרה ״ ענה הקצין .</w:t>
      </w:r>
    </w:p>
    <w:p w14:paraId="11D58749" w14:textId="19694609" w:rsidR="00367E40" w:rsidRPr="00F02275" w:rsidRDefault="05DF33CA" w:rsidP="00367E4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אדוני הקצין , הבן שלי ילד טוב , תלמיד מצטיין בבית הספר תמיד מתרחק מצרות , זו בטח טעות ״</w:t>
      </w:r>
    </w:p>
    <w:p w14:paraId="469D3E3B" w14:textId="76B03736" w:rsidR="006C6C9C" w:rsidRPr="00F02275" w:rsidRDefault="05DF33CA" w:rsidP="006C6C9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ואז בזוית עינו הבחין חסן ״באבו האני״.</w:t>
      </w:r>
    </w:p>
    <w:p w14:paraId="0E51E44E" w14:textId="6432B02D" w:rsidR="006C6C9C" w:rsidRPr="00F02275" w:rsidRDefault="005E4320" w:rsidP="006C6C9C">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״אבו האני ״ </w:t>
      </w:r>
      <w:r>
        <w:rPr>
          <w:rFonts w:asciiTheme="minorBidi" w:eastAsia="Times New Roman" w:hAnsiTheme="minorBidi" w:hint="cs"/>
          <w:color w:val="0D0D0D" w:themeColor="text1" w:themeTint="F2"/>
          <w:rtl/>
          <w:lang w:val="en-CA"/>
        </w:rPr>
        <w:t xml:space="preserve">סיפר </w:t>
      </w:r>
      <w:r w:rsidR="05DF33CA" w:rsidRPr="00F02275">
        <w:rPr>
          <w:rFonts w:asciiTheme="minorBidi" w:eastAsia="Times New Roman" w:hAnsiTheme="minorBidi"/>
          <w:color w:val="0D0D0D" w:themeColor="text1" w:themeTint="F2"/>
          <w:rtl/>
          <w:lang w:val="en-CA"/>
        </w:rPr>
        <w:t xml:space="preserve"> כי שמו של פתחי עלה בחקירות של עצורי חמאס והוא נלקח לבדיקה בעניין , אם ימצא חף מפשע , ישוחרר לאלתר .</w:t>
      </w:r>
    </w:p>
    <w:p w14:paraId="55C3AA42" w14:textId="664B00F7" w:rsidR="00EC4990" w:rsidRPr="00F02275" w:rsidRDefault="05DF33CA" w:rsidP="00EC499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חסן הבין מייד שאם בנו גולגל בחקירות ולא יעצר עלול הדבר לגרום לגל שמועות וספקולציות אודות פתחי שיכול אפילו למצוא את עצמו חשוד בשיתוף פעולה עם ישראל .</w:t>
      </w:r>
    </w:p>
    <w:p w14:paraId="3A944C97" w14:textId="50AEE4ED" w:rsidR="00F3228B" w:rsidRPr="00F02275" w:rsidRDefault="05DF33CA" w:rsidP="00F3228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בלא אומר לבש את בגדיו ונפרד בנשיקות מאביו ואימו .</w:t>
      </w:r>
    </w:p>
    <w:p w14:paraId="11ACEDC7" w14:textId="581BCE89" w:rsidR="00DF7880" w:rsidRPr="00F02275" w:rsidRDefault="05DF33CA" w:rsidP="00DF788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אזיקים הונחו על ידיו של פתחי ושק אטום הונח על ראשו.</w:t>
      </w:r>
    </w:p>
    <w:p w14:paraId="44C86D74" w14:textId="3C43CDD1" w:rsidR="00DF7880" w:rsidRPr="00F02275" w:rsidRDefault="05DF33CA" w:rsidP="00DF7880">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t>לאחר נסיעה בת כשעה ברחבי המחנה ומעצר אנשים נוספים הובל פתחי לכלא עזה . לאחר תהליך קליטה מהיר שבמהלכה התלבש בבגדי אסיר , מצא את עצמו פתחי יושב אזוק עם כיסוי ראש במסדרון גדול כשהוא ממתין לחקירתו .</w:t>
      </w:r>
    </w:p>
    <w:p w14:paraId="1B14A8F2" w14:textId="17B90C57" w:rsidR="003B4581" w:rsidRPr="00F02275" w:rsidRDefault="05DF33CA" w:rsidP="003B458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הזמן עמד מלאכת , פתחי שמע פתיחת דלתות וסגירתם והיה מודע לעובדה שהוא יושב בקרב נוספים שממתינים לחקירתם .</w:t>
      </w:r>
    </w:p>
    <w:p w14:paraId="01398BE9" w14:textId="4F1986FB" w:rsidR="00BF0CC9" w:rsidRPr="00F02275" w:rsidRDefault="05DF33CA" w:rsidP="00BF0CC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לא חש פחד , אולם הישיבה הממושכת על הכסא כשהוא אזוק גרמה לו חוסר נוחות . בשלב מסויים פקדה אותו תנומה קלה אולם מכה שקיבל בראשו מהשומר העירה אותו , ״ אסור לישון ״ אמר השומר בערבית עילגת .</w:t>
      </w:r>
    </w:p>
    <w:p w14:paraId="1666577E" w14:textId="1F357966" w:rsidR="00852C4C" w:rsidRPr="00F02275" w:rsidRDefault="05DF33CA" w:rsidP="00852C4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מחשבותיו של פתחי התמקדו בשאלה מה יודעים הישראלים אודותיו ומי הודה אודותיו בחקירתו .</w:t>
      </w:r>
    </w:p>
    <w:p w14:paraId="0E599F00" w14:textId="0B5E4116" w:rsidR="00A8568F" w:rsidRPr="00F02275" w:rsidRDefault="05DF33CA" w:rsidP="00A8568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זמן שנראה כנצח הובל לחדר החקירות .</w:t>
      </w:r>
    </w:p>
    <w:p w14:paraId="68E74566" w14:textId="60954F62" w:rsidR="002D6149" w:rsidRPr="00F02275" w:rsidRDefault="05DF33CA" w:rsidP="002D614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משהוסר הכיסוי מעיניו הבחין בבחור כבן </w:t>
      </w:r>
      <w:r w:rsidRPr="00F02275">
        <w:rPr>
          <w:rFonts w:asciiTheme="minorBidi" w:eastAsia="Times New Roman" w:hAnsiTheme="minorBidi"/>
          <w:color w:val="0D0D0D" w:themeColor="text1" w:themeTint="F2"/>
        </w:rPr>
        <w:t>30</w:t>
      </w:r>
      <w:r w:rsidRPr="00F02275">
        <w:rPr>
          <w:rFonts w:asciiTheme="minorBidi" w:eastAsia="Times New Roman" w:hAnsiTheme="minorBidi"/>
          <w:color w:val="0D0D0D" w:themeColor="text1" w:themeTint="F2"/>
          <w:rtl/>
        </w:rPr>
        <w:t xml:space="preserve"> גבה קומה , בהיר עור עם נטייה להקריב שקיבל את פניו .</w:t>
      </w:r>
    </w:p>
    <w:p w14:paraId="51FFE231" w14:textId="0E73233B" w:rsidR="00855F0C" w:rsidRPr="00F02275" w:rsidRDefault="05DF33CA" w:rsidP="00855F0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מה שלומך יא פתחי ?״ הקדים החוקר בערבית צחה  שמי אב</w:t>
      </w:r>
      <w:r w:rsidR="00C15373">
        <w:rPr>
          <w:rFonts w:asciiTheme="minorBidi" w:eastAsia="Times New Roman" w:hAnsiTheme="minorBidi"/>
          <w:color w:val="0D0D0D" w:themeColor="text1" w:themeTint="F2"/>
          <w:rtl/>
        </w:rPr>
        <w:t xml:space="preserve">ו </w:t>
      </w:r>
      <w:r w:rsidR="00C15373">
        <w:rPr>
          <w:rFonts w:asciiTheme="minorBidi" w:eastAsia="Times New Roman" w:hAnsiTheme="minorBidi" w:hint="cs"/>
          <w:color w:val="0D0D0D" w:themeColor="text1" w:themeTint="F2"/>
          <w:rtl/>
        </w:rPr>
        <w:t>מאהר</w:t>
      </w:r>
      <w:r w:rsidRPr="00F02275">
        <w:rPr>
          <w:rFonts w:asciiTheme="minorBidi" w:eastAsia="Times New Roman" w:hAnsiTheme="minorBidi"/>
          <w:color w:val="0D0D0D" w:themeColor="text1" w:themeTint="F2"/>
          <w:rtl/>
        </w:rPr>
        <w:t xml:space="preserve"> ואני חוקר שעובד בשירות הביטחון הכללי .</w:t>
      </w:r>
    </w:p>
    <w:p w14:paraId="20BDEAF5" w14:textId="5AF97217" w:rsidR="00C76B1A" w:rsidRPr="00F02275" w:rsidRDefault="05DF33CA" w:rsidP="00C76B1A">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rPr>
        <w:t xml:space="preserve">״אני מבין שזוהי לך הפעם הראשונה שאתה נעצר ״ אמר זאכי , ״נכון״ השיב פתחי </w:t>
      </w:r>
    </w:p>
    <w:p w14:paraId="44896FF0" w14:textId="1B21CE50" w:rsidR="00621A0B" w:rsidRPr="00F02275" w:rsidRDefault="05DF33CA" w:rsidP="00621A0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״אתה יודע מדוע הובאת לכאן ?״ שאל זאכי, ״אמרו לי שאחד הנחקרים גלגל אותי בחקירתו ״.</w:t>
      </w:r>
    </w:p>
    <w:p w14:paraId="21880642" w14:textId="69FB83D9" w:rsidR="00FE7063" w:rsidRPr="00F02275" w:rsidRDefault="05DF33CA" w:rsidP="00FE706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נו, ומה אתה אומר על זה ?״ אמר זאכי, ״ אין לי מושג איך השם שלי עלה , אולם יש אלוהים בשמיים והוא משלם לכל אחד כגמולו, ואם מישהו גורם לי עוול , אזי אללה יטפל בו וישלם לו כגמולו ״ אמר פתחי</w:t>
      </w:r>
    </w:p>
    <w:p w14:paraId="40968866" w14:textId="481C5309" w:rsidR="00FE7063" w:rsidRPr="00F02275" w:rsidRDefault="05DF33CA" w:rsidP="00FE706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 פתחי, אף אחד לא חלם עליך בלילה , אנחנו יודעים בדיוק מה עשית. יש לנו שתי אופציות אחת טובה ושנייה רעה במה תבחר ?״ שאל זאכי , ״ אני תמיד בוחר באופציה הטובה , מה אתה רוצה שאעשה ?״שאל פתחי . ״תתחיל למסור את גרסתך למעורבותך בהפרות הסדר .״</w:t>
      </w:r>
    </w:p>
    <w:p w14:paraId="227D9DD2" w14:textId="06EF03CA" w:rsidR="002D1D85" w:rsidRPr="00F02275" w:rsidRDefault="05DF33CA" w:rsidP="002D1D85">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lang w:val="en-CA"/>
        </w:rPr>
        <w:t>״אם אתה שואל האם השתתפתי בידוי אבנים אשיב לך בחיוב , ביומה הראשון של האינתיפאדה כמו כל צעירי המחנה זרקתי אבן לעבר המאחז ״  ״ רק אבן אחת ״ היקשה זאכי , ״ כן רק אבן אחת״ השיב פתחי .</w:t>
      </w:r>
    </w:p>
    <w:p w14:paraId="15735E59" w14:textId="77777777" w:rsidR="009144F0" w:rsidRPr="00F02275" w:rsidRDefault="05DF33CA" w:rsidP="00C76B1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ומה עוד?״ שאל זאכי , ״ זה הכל ״ אמר פתחי.</w:t>
      </w:r>
    </w:p>
    <w:p w14:paraId="3349A5F0" w14:textId="77777777" w:rsidR="008A33C2" w:rsidRPr="00F02275" w:rsidRDefault="05DF33CA" w:rsidP="009144F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תשמע ילד, אין לי זמן לבזבז עליך , צא תחשוב מה עוד עשית וכשתהיה מוכן תקרא לי ״</w:t>
      </w:r>
    </w:p>
    <w:p w14:paraId="3C76947A" w14:textId="77777777" w:rsidR="00760869" w:rsidRPr="00F02275" w:rsidRDefault="05DF33CA" w:rsidP="008A33C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כיסוי העיניים הושם על פניו של פתחי והוא הוצא למסדרון .</w:t>
      </w:r>
    </w:p>
    <w:p w14:paraId="4E0D00B7" w14:textId="77777777" w:rsidR="00AF52AA" w:rsidRPr="00F02275" w:rsidRDefault="05DF33CA" w:rsidP="0076086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לאחר זמן ממושך הוכנס פתחי לחדר מחדש . ״ נו חשבת ?!״ נישאל , ״ כן , חשבתי אבל באמת שאני לא יודע מה אתה רוצה ממני ״? אמר פתחי .</w:t>
      </w:r>
    </w:p>
    <w:p w14:paraId="7017C550" w14:textId="107368BF" w:rsidR="00C76B1A" w:rsidRPr="00F02275" w:rsidRDefault="05DF33CA" w:rsidP="00AF52A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האם אתה מכיר את עיסאם שתווי ואחמד ע׳נדור ?” </w:t>
      </w:r>
    </w:p>
    <w:p w14:paraId="677FBC10" w14:textId="7FE0C685" w:rsidR="00F3228B" w:rsidRPr="00F02275" w:rsidRDefault="05DF33CA" w:rsidP="00F3228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״לא, לא מכיר אותם ״ אמר פתחי , ״ חבל מאד, תיכף תיפגש עימם ותשמע במו אוזניך על היכרותכם ומעשיך ואז ניראה אותך .״ אמר זאכי.</w:t>
      </w:r>
    </w:p>
    <w:p w14:paraId="7126FDBA" w14:textId="168E34F0" w:rsidR="00740BE9" w:rsidRPr="00F02275" w:rsidRDefault="05DF33CA" w:rsidP="00740BE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״מרגע זה אתה שותק ואינך מדבר ״ אמר זאכי והכניס את פתחי לתוך הארון שעמד בפינת החדר .</w:t>
      </w:r>
    </w:p>
    <w:p w14:paraId="4D0A132B" w14:textId="56C3B935" w:rsidR="005328FF" w:rsidRPr="00F02275" w:rsidRDefault="05DF33CA" w:rsidP="005328F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אחד אחד ניכנסו עיסאם ואחמד שנקבו בשמותיהם המלאים , סיפרו על היכרותם עם פתחי ועל מעורבותו בהפצת הכרוזים וכתיבת הסיסמאות .</w:t>
      </w:r>
    </w:p>
    <w:p w14:paraId="7D4B8F41" w14:textId="7DE49EEC" w:rsidR="00A03883" w:rsidRPr="00F02275" w:rsidRDefault="05DF33CA" w:rsidP="00A0388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שהוצא מהארון ניראה נבוך ומבולבל , הוא פשוט לא האמין באיזו קלות גולגל בחקירה והוא נדהם מרמת שיתוף הפעולה שהפגינו אחמד ועיסאם .</w:t>
      </w:r>
    </w:p>
    <w:p w14:paraId="6ED85FEB" w14:textId="5D5F1A11" w:rsidR="00DC60A3" w:rsidRPr="00F02275" w:rsidRDefault="05DF33CA" w:rsidP="00DC60A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אתה יודע מה פתחי , עשה לי טובה , אל תודה בכלום ואני שולח אותך הביתה לחופשי ״ אמר זאכי מעניין מה יגידו במחנה אודות שיחרורך המפתיע בניגוד למעצר כל המעורבים ״ אמר זאכי ,״ מה אתה אומר אדון פתחי ?״</w:t>
      </w:r>
    </w:p>
    <w:p w14:paraId="0102A420" w14:textId="7E698FB6" w:rsidR="00717CDD" w:rsidRPr="00F02275" w:rsidRDefault="05DF33CA" w:rsidP="00717CD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הבין מייד את משמעות דבריו של זאכי והחליט במקום להתוודות על חלקו בהפרות הסדר . </w:t>
      </w:r>
    </w:p>
    <w:p w14:paraId="26FE21F6" w14:textId="2D357ECF" w:rsidR="00117934" w:rsidRPr="00F02275" w:rsidRDefault="05DF33CA" w:rsidP="0011793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הודאתו של פתחי חפפה במלואה את גירסאות אחמד ועיסאם והוא לא הוסיף מעבר לכך דבר .</w:t>
      </w:r>
    </w:p>
    <w:p w14:paraId="57DBFAE8" w14:textId="1C6B569D" w:rsidR="003A6ADB" w:rsidRPr="00F02275" w:rsidRDefault="05DF33CA" w:rsidP="003A6AD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חתם על הודאתו והועבר לשירות בתי הסוהר לקראת משפטו .</w:t>
      </w:r>
    </w:p>
    <w:p w14:paraId="1B8A1C45" w14:textId="1F609F4A" w:rsidR="00A44854" w:rsidRPr="00F02275" w:rsidRDefault="05DF33CA" w:rsidP="00A4485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מספר ימים לאחר מכן נערך משפטו והוא נשפט לשנתיים מאסר בפועל .</w:t>
      </w:r>
    </w:p>
    <w:p w14:paraId="48DF511E" w14:textId="5C595815" w:rsidR="00655141" w:rsidRPr="00F02275" w:rsidRDefault="05DF33CA" w:rsidP="0001255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לפני המעבר לכלא שהה פתחי במחיצת אסירים נוספים במתקן דמויי מכלאה . מש</w:t>
      </w:r>
      <w:r w:rsidR="004C0D77">
        <w:rPr>
          <w:rFonts w:asciiTheme="minorBidi" w:eastAsia="Times New Roman" w:hAnsiTheme="minorBidi"/>
          <w:color w:val="0D0D0D" w:themeColor="text1" w:themeTint="F2"/>
          <w:rtl/>
          <w:lang w:val="en-CA"/>
        </w:rPr>
        <w:t xml:space="preserve">פגש באחמד ועיסאם </w:t>
      </w:r>
      <w:r w:rsidR="004C0D77">
        <w:rPr>
          <w:rFonts w:asciiTheme="minorBidi" w:eastAsia="Times New Roman" w:hAnsiTheme="minorBidi" w:hint="cs"/>
          <w:color w:val="0D0D0D" w:themeColor="text1" w:themeTint="F2"/>
          <w:rtl/>
          <w:lang w:val="en-CA"/>
        </w:rPr>
        <w:t xml:space="preserve">שאל אותם </w:t>
      </w:r>
      <w:r w:rsidR="004C0D77">
        <w:rPr>
          <w:rFonts w:asciiTheme="minorBidi" w:eastAsia="Times New Roman" w:hAnsiTheme="minorBidi"/>
          <w:color w:val="0D0D0D" w:themeColor="text1" w:themeTint="F2"/>
          <w:rtl/>
          <w:lang w:val="en-CA"/>
        </w:rPr>
        <w:t xml:space="preserve"> מדוע </w:t>
      </w:r>
      <w:r w:rsidR="004C0D77">
        <w:rPr>
          <w:rFonts w:asciiTheme="minorBidi" w:eastAsia="Times New Roman" w:hAnsiTheme="minorBidi" w:hint="cs"/>
          <w:color w:val="0D0D0D" w:themeColor="text1" w:themeTint="F2"/>
          <w:rtl/>
          <w:lang w:val="en-CA"/>
        </w:rPr>
        <w:t xml:space="preserve">הודו אודותיו </w:t>
      </w:r>
      <w:r w:rsidR="00646DE9">
        <w:rPr>
          <w:rFonts w:asciiTheme="minorBidi" w:eastAsia="Times New Roman" w:hAnsiTheme="minorBidi"/>
          <w:color w:val="0D0D0D" w:themeColor="text1" w:themeTint="F2"/>
          <w:rtl/>
          <w:lang w:val="en-CA"/>
        </w:rPr>
        <w:t xml:space="preserve"> בחקירתם , </w:t>
      </w:r>
      <w:r w:rsidRPr="00F02275">
        <w:rPr>
          <w:rFonts w:asciiTheme="minorBidi" w:eastAsia="Times New Roman" w:hAnsiTheme="minorBidi"/>
          <w:color w:val="0D0D0D" w:themeColor="text1" w:themeTint="F2"/>
          <w:rtl/>
          <w:lang w:val="en-CA"/>
        </w:rPr>
        <w:t xml:space="preserve"> השניים</w:t>
      </w:r>
      <w:r w:rsidR="00646DE9">
        <w:rPr>
          <w:rFonts w:asciiTheme="minorBidi" w:eastAsia="Times New Roman" w:hAnsiTheme="minorBidi" w:hint="cs"/>
          <w:color w:val="0D0D0D" w:themeColor="text1" w:themeTint="F2"/>
          <w:rtl/>
          <w:lang w:val="en-CA"/>
        </w:rPr>
        <w:t xml:space="preserve"> סיפרו לו </w:t>
      </w:r>
      <w:r w:rsidRPr="00F02275">
        <w:rPr>
          <w:rFonts w:asciiTheme="minorBidi" w:eastAsia="Times New Roman" w:hAnsiTheme="minorBidi"/>
          <w:color w:val="0D0D0D" w:themeColor="text1" w:themeTint="F2"/>
          <w:rtl/>
          <w:lang w:val="en-CA"/>
        </w:rPr>
        <w:t xml:space="preserve"> אודות מסכת עינויים</w:t>
      </w:r>
      <w:r w:rsidR="00646DE9">
        <w:rPr>
          <w:rFonts w:asciiTheme="minorBidi" w:eastAsia="Times New Roman" w:hAnsiTheme="minorBidi" w:hint="cs"/>
          <w:color w:val="0D0D0D" w:themeColor="text1" w:themeTint="F2"/>
          <w:rtl/>
          <w:lang w:val="en-CA"/>
        </w:rPr>
        <w:t xml:space="preserve"> שעברו אשר כללה </w:t>
      </w:r>
      <w:r w:rsidRPr="00F02275">
        <w:rPr>
          <w:rFonts w:asciiTheme="minorBidi" w:eastAsia="Times New Roman" w:hAnsiTheme="minorBidi"/>
          <w:color w:val="0D0D0D" w:themeColor="text1" w:themeTint="F2"/>
          <w:rtl/>
          <w:lang w:val="en-CA"/>
        </w:rPr>
        <w:t xml:space="preserve"> חבור למתקן חשמלי ששיגר שוקים חשמלים לעבר גופם </w:t>
      </w:r>
      <w:r w:rsidR="00646DE9">
        <w:rPr>
          <w:rFonts w:asciiTheme="minorBidi" w:eastAsia="Times New Roman" w:hAnsiTheme="minorBidi" w:hint="cs"/>
          <w:color w:val="0D0D0D" w:themeColor="text1" w:themeTint="F2"/>
          <w:rtl/>
          <w:lang w:val="en-CA"/>
        </w:rPr>
        <w:t xml:space="preserve">. </w:t>
      </w:r>
      <w:r w:rsidR="00710734">
        <w:rPr>
          <w:rFonts w:asciiTheme="minorBidi" w:eastAsia="Times New Roman" w:hAnsiTheme="minorBidi" w:hint="cs"/>
          <w:color w:val="0D0D0D" w:themeColor="text1" w:themeTint="F2"/>
          <w:rtl/>
          <w:lang w:val="en-CA"/>
        </w:rPr>
        <w:t xml:space="preserve">השניים לא עמדו בעינויים שהופעלו כנגדם ונאלצו </w:t>
      </w:r>
      <w:r w:rsidRPr="00F02275">
        <w:rPr>
          <w:rFonts w:asciiTheme="minorBidi" w:eastAsia="Times New Roman" w:hAnsiTheme="minorBidi"/>
          <w:color w:val="0D0D0D" w:themeColor="text1" w:themeTint="F2"/>
          <w:rtl/>
          <w:lang w:val="en-CA"/>
        </w:rPr>
        <w:t>להודות בחקירה .</w:t>
      </w:r>
      <w:r w:rsidR="00710734">
        <w:rPr>
          <w:rFonts w:asciiTheme="minorBidi" w:eastAsia="Times New Roman" w:hAnsiTheme="minorBidi" w:hint="cs"/>
          <w:color w:val="0D0D0D" w:themeColor="text1" w:themeTint="F2"/>
          <w:rtl/>
          <w:lang w:val="en-CA"/>
        </w:rPr>
        <w:t xml:space="preserve"> לאור החקירה שעבר פתחי הוא התקשה להאמין לשניים </w:t>
      </w:r>
      <w:r w:rsidR="0001255A">
        <w:rPr>
          <w:rFonts w:asciiTheme="minorBidi" w:eastAsia="Times New Roman" w:hAnsiTheme="minorBidi" w:hint="cs"/>
          <w:color w:val="0D0D0D" w:themeColor="text1" w:themeTint="F2"/>
          <w:rtl/>
          <w:lang w:val="en-CA"/>
        </w:rPr>
        <w:t>וחש כלפיהם בוז עמוק .</w:t>
      </w:r>
    </w:p>
    <w:p w14:paraId="7D441487" w14:textId="77777777" w:rsidR="00740BE9" w:rsidRPr="00F02275" w:rsidRDefault="00740BE9" w:rsidP="00740BE9">
      <w:pPr>
        <w:bidi/>
        <w:rPr>
          <w:rFonts w:asciiTheme="minorBidi" w:eastAsia="Times New Roman" w:hAnsiTheme="minorBidi"/>
          <w:color w:val="0D0D0D" w:themeColor="text1" w:themeTint="F2"/>
          <w:rtl/>
          <w:lang w:val="en-CA"/>
        </w:rPr>
      </w:pPr>
    </w:p>
    <w:p w14:paraId="720D3D23" w14:textId="07D8B4A9" w:rsidR="002B6A52" w:rsidRPr="00F02275" w:rsidRDefault="05DF33CA" w:rsidP="003A19F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היה בן </w:t>
      </w:r>
      <w:r w:rsidR="00B555B8">
        <w:rPr>
          <w:rFonts w:asciiTheme="minorBidi" w:eastAsia="Times New Roman" w:hAnsiTheme="minorBidi" w:hint="cs"/>
          <w:color w:val="0D0D0D" w:themeColor="text1" w:themeTint="F2"/>
          <w:rtl/>
          <w:lang w:val="en-CA"/>
        </w:rPr>
        <w:t>שבע עשרה וחצי בקרוב שעה שנכנס</w:t>
      </w:r>
      <w:r w:rsidRPr="00F02275">
        <w:rPr>
          <w:rFonts w:asciiTheme="minorBidi" w:eastAsia="Times New Roman" w:hAnsiTheme="minorBidi"/>
          <w:color w:val="0D0D0D" w:themeColor="text1" w:themeTint="F2"/>
          <w:rtl/>
          <w:lang w:val="en-CA"/>
        </w:rPr>
        <w:t xml:space="preserve"> בשערי כלא עזה , נער מגודל שטר</w:t>
      </w:r>
      <w:r w:rsidR="00B555B8">
        <w:rPr>
          <w:rFonts w:asciiTheme="minorBidi" w:eastAsia="Times New Roman" w:hAnsiTheme="minorBidi"/>
          <w:color w:val="0D0D0D" w:themeColor="text1" w:themeTint="F2"/>
          <w:rtl/>
          <w:lang w:val="en-CA"/>
        </w:rPr>
        <w:t>ם התפתח במלואו אולם</w:t>
      </w:r>
      <w:r w:rsidR="0057757C">
        <w:rPr>
          <w:rFonts w:asciiTheme="minorBidi" w:eastAsia="Times New Roman" w:hAnsiTheme="minorBidi" w:hint="cs"/>
          <w:color w:val="0D0D0D" w:themeColor="text1" w:themeTint="F2"/>
          <w:rtl/>
          <w:lang w:val="en-CA"/>
        </w:rPr>
        <w:t xml:space="preserve"> בעל אינסטינקטים של שורד וחוכמת חיים של חתול רחוב </w:t>
      </w:r>
      <w:r w:rsidRPr="00F02275">
        <w:rPr>
          <w:rFonts w:asciiTheme="minorBidi" w:eastAsia="Times New Roman" w:hAnsiTheme="minorBidi"/>
          <w:color w:val="0D0D0D" w:themeColor="text1" w:themeTint="F2"/>
          <w:rtl/>
          <w:lang w:val="en-CA"/>
        </w:rPr>
        <w:t xml:space="preserve"> . פתחי שהופתע מגזר הדין החמור הבין למגינת ליבו  שיאלץ לדחות את שאיפותיו האקדמיות למספר שנים ובהתאם לזאת גם את אירוסיו המתוכננים עם עיישה .</w:t>
      </w:r>
    </w:p>
    <w:p w14:paraId="56644AEF" w14:textId="7B46642A" w:rsidR="004E6B4B" w:rsidRPr="00F02275" w:rsidRDefault="05DF33CA" w:rsidP="002B6A5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לי</w:t>
      </w:r>
      <w:r w:rsidR="006B1A04">
        <w:rPr>
          <w:rFonts w:asciiTheme="minorBidi" w:eastAsia="Times New Roman" w:hAnsiTheme="minorBidi"/>
          <w:color w:val="0D0D0D" w:themeColor="text1" w:themeTint="F2"/>
          <w:rtl/>
          <w:lang w:val="en-CA"/>
        </w:rPr>
        <w:t>בו נצבט מגעגוע משנזכר</w:t>
      </w:r>
      <w:r w:rsidR="006B1A04">
        <w:rPr>
          <w:rFonts w:asciiTheme="minorBidi" w:eastAsia="Times New Roman" w:hAnsiTheme="minorBidi" w:hint="cs"/>
          <w:color w:val="0D0D0D" w:themeColor="text1" w:themeTint="F2"/>
          <w:rtl/>
          <w:lang w:val="en-CA"/>
        </w:rPr>
        <w:t xml:space="preserve"> בה </w:t>
      </w:r>
      <w:r w:rsidR="006B1A04">
        <w:rPr>
          <w:rFonts w:asciiTheme="minorBidi" w:eastAsia="Times New Roman" w:hAnsiTheme="minorBidi"/>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 </w:t>
      </w:r>
      <w:r w:rsidR="006B1A04">
        <w:rPr>
          <w:rFonts w:asciiTheme="minorBidi" w:eastAsia="Times New Roman" w:hAnsiTheme="minorBidi" w:hint="cs"/>
          <w:color w:val="0D0D0D" w:themeColor="text1" w:themeTint="F2"/>
          <w:rtl/>
          <w:lang w:val="en-CA"/>
        </w:rPr>
        <w:t>ו</w:t>
      </w:r>
      <w:r w:rsidRPr="00F02275">
        <w:rPr>
          <w:rFonts w:asciiTheme="minorBidi" w:eastAsia="Times New Roman" w:hAnsiTheme="minorBidi"/>
          <w:color w:val="0D0D0D" w:themeColor="text1" w:themeTint="F2"/>
          <w:rtl/>
          <w:lang w:val="en-CA"/>
        </w:rPr>
        <w:t>בליבו</w:t>
      </w:r>
      <w:r w:rsidR="006B1A04">
        <w:rPr>
          <w:rFonts w:asciiTheme="minorBidi" w:eastAsia="Times New Roman" w:hAnsiTheme="minorBidi" w:hint="cs"/>
          <w:color w:val="0D0D0D" w:themeColor="text1" w:themeTint="F2"/>
          <w:rtl/>
          <w:lang w:val="en-CA"/>
        </w:rPr>
        <w:t xml:space="preserve"> תהה</w:t>
      </w:r>
      <w:r w:rsidRPr="00F02275">
        <w:rPr>
          <w:rFonts w:asciiTheme="minorBidi" w:eastAsia="Times New Roman" w:hAnsiTheme="minorBidi"/>
          <w:color w:val="0D0D0D" w:themeColor="text1" w:themeTint="F2"/>
          <w:rtl/>
          <w:lang w:val="en-CA"/>
        </w:rPr>
        <w:t xml:space="preserve"> מה עובר עליה ברגעים אלה .</w:t>
      </w:r>
    </w:p>
    <w:p w14:paraId="36D48AA0" w14:textId="04841AE1" w:rsidR="00910E93" w:rsidRPr="00F02275" w:rsidRDefault="00910E93" w:rsidP="00C82194">
      <w:pPr>
        <w:bidi/>
        <w:rPr>
          <w:rFonts w:asciiTheme="minorBidi" w:eastAsia="Times New Roman" w:hAnsiTheme="minorBidi"/>
          <w:color w:val="0D0D0D" w:themeColor="text1" w:themeTint="F2"/>
          <w:lang w:val="en-CA"/>
        </w:rPr>
      </w:pPr>
    </w:p>
    <w:p w14:paraId="552CE78F" w14:textId="77777777" w:rsidR="0017064E" w:rsidRPr="00F02275" w:rsidRDefault="05DF33CA" w:rsidP="00910E9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נשלח לחדר כלואי החמאס . החדר בגודל של כ -</w:t>
      </w:r>
      <w:r w:rsidRPr="00F02275">
        <w:rPr>
          <w:rFonts w:asciiTheme="minorBidi" w:eastAsia="Times New Roman" w:hAnsiTheme="minorBidi"/>
          <w:color w:val="0D0D0D" w:themeColor="text1" w:themeTint="F2"/>
          <w:lang w:val="en-CA"/>
        </w:rPr>
        <w:t>70</w:t>
      </w:r>
      <w:r w:rsidRPr="00F02275">
        <w:rPr>
          <w:rFonts w:asciiTheme="minorBidi" w:eastAsia="Times New Roman" w:hAnsiTheme="minorBidi"/>
          <w:color w:val="0D0D0D" w:themeColor="text1" w:themeTint="F2"/>
          <w:rtl/>
          <w:lang w:val="en-CA"/>
        </w:rPr>
        <w:t xml:space="preserve"> מטר מרובע כלל </w:t>
      </w:r>
      <w:r w:rsidRPr="00F02275">
        <w:rPr>
          <w:rFonts w:asciiTheme="minorBidi" w:eastAsia="Times New Roman" w:hAnsiTheme="minorBidi"/>
          <w:color w:val="0D0D0D" w:themeColor="text1" w:themeTint="F2"/>
          <w:lang w:val="en-CA"/>
        </w:rPr>
        <w:t>10</w:t>
      </w:r>
      <w:r w:rsidRPr="00F02275">
        <w:rPr>
          <w:rFonts w:asciiTheme="minorBidi" w:eastAsia="Times New Roman" w:hAnsiTheme="minorBidi"/>
          <w:color w:val="0D0D0D" w:themeColor="text1" w:themeTint="F2"/>
          <w:rtl/>
          <w:lang w:val="en-CA"/>
        </w:rPr>
        <w:t xml:space="preserve"> מיטות קומתיים שני תאי שירותים ושתי מקלחות אותם חלקו </w:t>
      </w:r>
      <w:r w:rsidRPr="00F02275">
        <w:rPr>
          <w:rFonts w:asciiTheme="minorBidi" w:eastAsia="Times New Roman" w:hAnsiTheme="minorBidi"/>
          <w:color w:val="0D0D0D" w:themeColor="text1" w:themeTint="F2"/>
          <w:lang w:val="en-CA"/>
        </w:rPr>
        <w:t>20</w:t>
      </w:r>
      <w:r w:rsidRPr="00F02275">
        <w:rPr>
          <w:rFonts w:asciiTheme="minorBidi" w:eastAsia="Times New Roman" w:hAnsiTheme="minorBidi"/>
          <w:color w:val="0D0D0D" w:themeColor="text1" w:themeTint="F2"/>
          <w:rtl/>
          <w:lang w:val="en-CA"/>
        </w:rPr>
        <w:t xml:space="preserve"> אסירים .  </w:t>
      </w:r>
    </w:p>
    <w:p w14:paraId="36ABEB7C" w14:textId="4C1D91C7" w:rsidR="0017064E" w:rsidRPr="00F02275" w:rsidRDefault="05DF33CA" w:rsidP="0017064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ריח צחנה של סיגריות אפף את פתחי בכניסתו לחדר , חוסר אוורור ומיזוג הציפו את ריחות הגוף של האסירים שלא הקפידו להתרחץ והריח היה בלתי נסבל בעליל .</w:t>
      </w:r>
    </w:p>
    <w:p w14:paraId="7C75BBE6" w14:textId="6D40A217" w:rsidR="0017064E" w:rsidRPr="00F02275" w:rsidRDefault="05DF33CA" w:rsidP="0017064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בין מבני הכלא היתה חצר שכוסתה ברשת מלמעלה ואשר נועדה לטיולי היום ופעילויות ספורטיביות , בקצה החצר הוצב שולחן משחק של כדורגל אשר ידע ימים טובים יותר.</w:t>
      </w:r>
    </w:p>
    <w:p w14:paraId="65A45AEA" w14:textId="26C14332" w:rsidR="00AD2906" w:rsidRPr="00F02275" w:rsidRDefault="05DF33CA" w:rsidP="00AD290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פעמיים ביום הותרה פעילות בחצר . מצרכי המזון הובאו לאסירים אשר טרחו על הכנת האוכל לכלואים והאוכל היה סביר .</w:t>
      </w:r>
    </w:p>
    <w:p w14:paraId="6DD64D82" w14:textId="77777777" w:rsidR="006A27E2" w:rsidRDefault="002A3185" w:rsidP="00F71298">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lastRenderedPageBreak/>
        <w:t>בהעדר מערכות איוורור</w:t>
      </w:r>
      <w:r w:rsidR="009E25DE">
        <w:rPr>
          <w:rFonts w:asciiTheme="minorBidi" w:eastAsia="Times New Roman" w:hAnsiTheme="minorBidi" w:hint="cs"/>
          <w:color w:val="0D0D0D" w:themeColor="text1" w:themeTint="F2"/>
          <w:rtl/>
          <w:lang w:val="en-CA"/>
        </w:rPr>
        <w:t xml:space="preserve"> </w:t>
      </w:r>
      <w:r w:rsidR="005808FA">
        <w:rPr>
          <w:rFonts w:asciiTheme="minorBidi" w:eastAsia="Times New Roman" w:hAnsiTheme="minorBidi" w:hint="cs"/>
          <w:color w:val="0D0D0D" w:themeColor="text1" w:themeTint="F2"/>
          <w:rtl/>
          <w:lang w:val="en-CA"/>
        </w:rPr>
        <w:t xml:space="preserve">בתאי המעצר </w:t>
      </w:r>
      <w:r>
        <w:rPr>
          <w:rFonts w:asciiTheme="minorBidi" w:eastAsia="Times New Roman" w:hAnsiTheme="minorBidi" w:hint="cs"/>
          <w:color w:val="0D0D0D" w:themeColor="text1" w:themeTint="F2"/>
          <w:rtl/>
          <w:lang w:val="en-CA"/>
        </w:rPr>
        <w:t xml:space="preserve"> </w:t>
      </w:r>
      <w:r w:rsidR="005808FA">
        <w:rPr>
          <w:rFonts w:asciiTheme="minorBidi" w:eastAsia="Times New Roman" w:hAnsiTheme="minorBidi" w:hint="cs"/>
          <w:color w:val="0D0D0D" w:themeColor="text1" w:themeTint="F2"/>
          <w:rtl/>
          <w:lang w:val="en-CA"/>
        </w:rPr>
        <w:t>ב</w:t>
      </w:r>
      <w:r>
        <w:rPr>
          <w:rFonts w:asciiTheme="minorBidi" w:eastAsia="Times New Roman" w:hAnsiTheme="minorBidi" w:hint="cs"/>
          <w:color w:val="0D0D0D" w:themeColor="text1" w:themeTint="F2"/>
          <w:rtl/>
          <w:lang w:val="en-CA"/>
        </w:rPr>
        <w:t>מיוחד בימי הקיץ הלוהטים</w:t>
      </w:r>
      <w:r w:rsidR="005808FA">
        <w:rPr>
          <w:rFonts w:asciiTheme="minorBidi" w:eastAsia="Times New Roman" w:hAnsiTheme="minorBidi" w:hint="cs"/>
          <w:color w:val="0D0D0D" w:themeColor="text1" w:themeTint="F2"/>
          <w:rtl/>
          <w:lang w:val="en-CA"/>
        </w:rPr>
        <w:t xml:space="preserve"> היתה השהייה בתאי המעצר קשה מנשוא </w:t>
      </w:r>
      <w:r w:rsidR="00FB3CE8">
        <w:rPr>
          <w:rFonts w:asciiTheme="minorBidi" w:eastAsia="Times New Roman" w:hAnsiTheme="minorBidi" w:hint="cs"/>
          <w:color w:val="0D0D0D" w:themeColor="text1" w:themeTint="F2"/>
          <w:rtl/>
          <w:lang w:val="en-CA"/>
        </w:rPr>
        <w:t xml:space="preserve">. החום והלחות הגבוהה גרמה לזיעה מוגברת במשך היום והלילה </w:t>
      </w:r>
      <w:r w:rsidR="009F5B47">
        <w:rPr>
          <w:rFonts w:asciiTheme="minorBidi" w:eastAsia="Times New Roman" w:hAnsiTheme="minorBidi" w:hint="cs"/>
          <w:color w:val="0D0D0D" w:themeColor="text1" w:themeTint="F2"/>
          <w:rtl/>
          <w:lang w:val="en-CA"/>
        </w:rPr>
        <w:t>ובהעדר מקלחות יומיות ריחות הגוף של האסירים היו מטרד אמיתי .</w:t>
      </w:r>
      <w:r w:rsidR="006A27E2">
        <w:rPr>
          <w:rFonts w:asciiTheme="minorBidi" w:eastAsia="Times New Roman" w:hAnsiTheme="minorBidi" w:hint="cs"/>
          <w:color w:val="0D0D0D" w:themeColor="text1" w:themeTint="F2"/>
          <w:rtl/>
          <w:lang w:val="en-CA"/>
        </w:rPr>
        <w:t xml:space="preserve"> </w:t>
      </w:r>
    </w:p>
    <w:p w14:paraId="199FB9ED" w14:textId="6F44A88A" w:rsidR="00910E93" w:rsidRPr="00F02275" w:rsidRDefault="006A27E2" w:rsidP="00AC3741">
      <w:pPr>
        <w:bidi/>
        <w:rPr>
          <w:rFonts w:asciiTheme="minorBidi" w:eastAsia="Times New Roman" w:hAnsiTheme="minorBidi"/>
          <w:color w:val="0D0D0D" w:themeColor="text1" w:themeTint="F2"/>
          <w:lang w:val="en-CA"/>
        </w:rPr>
      </w:pPr>
      <w:r>
        <w:rPr>
          <w:rFonts w:asciiTheme="minorBidi" w:eastAsia="Times New Roman" w:hAnsiTheme="minorBidi" w:hint="cs"/>
          <w:color w:val="0D0D0D" w:themeColor="text1" w:themeTint="F2"/>
          <w:rtl/>
          <w:lang w:val="en-CA"/>
        </w:rPr>
        <w:t xml:space="preserve">שיגרת יומו של פתחי החלה מיידי יום בארבע לפנות בוקר </w:t>
      </w:r>
      <w:r w:rsidR="0017060C">
        <w:rPr>
          <w:rFonts w:asciiTheme="minorBidi" w:eastAsia="Times New Roman" w:hAnsiTheme="minorBidi" w:hint="cs"/>
          <w:color w:val="0D0D0D" w:themeColor="text1" w:themeTint="F2"/>
          <w:rtl/>
          <w:lang w:val="en-CA"/>
        </w:rPr>
        <w:t>בהשכמה לתפילת הבוקר .</w:t>
      </w:r>
      <w:r w:rsidR="00ED3C51">
        <w:rPr>
          <w:rFonts w:asciiTheme="minorBidi" w:eastAsia="Times New Roman" w:hAnsiTheme="minorBidi" w:hint="cs"/>
          <w:vanish/>
          <w:color w:val="0D0D0D" w:themeColor="text1" w:themeTint="F2"/>
          <w:rtl/>
          <w:lang w:val="en-CA"/>
        </w:rPr>
        <w:t>ה</w:t>
      </w:r>
      <w:r w:rsidR="0017060C">
        <w:rPr>
          <w:rFonts w:asciiTheme="minorBidi" w:eastAsia="Times New Roman" w:hAnsiTheme="minorBidi" w:hint="cs"/>
          <w:color w:val="0D0D0D" w:themeColor="text1" w:themeTint="F2"/>
          <w:rtl/>
          <w:lang w:val="en-CA"/>
        </w:rPr>
        <w:t xml:space="preserve"> </w:t>
      </w:r>
      <w:r w:rsidR="00826071">
        <w:rPr>
          <w:rFonts w:asciiTheme="minorBidi" w:eastAsia="Times New Roman" w:hAnsiTheme="minorBidi" w:hint="cs"/>
          <w:color w:val="0D0D0D" w:themeColor="text1" w:themeTint="F2"/>
          <w:rtl/>
          <w:lang w:val="en-CA"/>
        </w:rPr>
        <w:t xml:space="preserve">כל האסירים פתחו בתהליך של טהרה שכלל רחיצת רגליים, ידיים ופנים </w:t>
      </w:r>
      <w:r w:rsidR="003065E0">
        <w:rPr>
          <w:rFonts w:asciiTheme="minorBidi" w:eastAsia="Times New Roman" w:hAnsiTheme="minorBidi" w:hint="cs"/>
          <w:color w:val="0D0D0D" w:themeColor="text1" w:themeTint="F2"/>
          <w:rtl/>
          <w:lang w:val="en-CA"/>
        </w:rPr>
        <w:t xml:space="preserve">שלוש פעמים רצופות ולאחריו נוהלה תפילת הבוקר בניצוחו של אחד האסירים ששימש כאימאם </w:t>
      </w:r>
      <w:r w:rsidR="00FB31F3">
        <w:rPr>
          <w:rFonts w:asciiTheme="minorBidi" w:eastAsia="Times New Roman" w:hAnsiTheme="minorBidi" w:hint="cs"/>
          <w:color w:val="0D0D0D" w:themeColor="text1" w:themeTint="F2"/>
          <w:rtl/>
          <w:lang w:val="en-CA"/>
        </w:rPr>
        <w:t>עבור אנשי החמאס והג'יהאד האיסלמי .</w:t>
      </w:r>
      <w:r w:rsidR="00AC3741">
        <w:rPr>
          <w:rFonts w:asciiTheme="minorBidi" w:eastAsia="Times New Roman" w:hAnsiTheme="minorBidi" w:hint="cs"/>
          <w:color w:val="0D0D0D" w:themeColor="text1" w:themeTint="F2"/>
          <w:rtl/>
          <w:lang w:val="en-CA"/>
        </w:rPr>
        <w:t xml:space="preserve"> לאחר תפילה בת שעה חזרו המתפללים למיטתם . בשעה שש בדיוק נערכה ספירת הבוקר </w:t>
      </w:r>
      <w:r w:rsidR="00015AD2">
        <w:rPr>
          <w:rFonts w:asciiTheme="minorBidi" w:eastAsia="Times New Roman" w:hAnsiTheme="minorBidi" w:hint="cs"/>
          <w:color w:val="0D0D0D" w:themeColor="text1" w:themeTint="F2"/>
          <w:rtl/>
          <w:lang w:val="en-CA"/>
        </w:rPr>
        <w:t xml:space="preserve">של האסירים ומייד לאחריה היו חופשיים עד לארוחת הבוקר שנערכה בשבע </w:t>
      </w:r>
      <w:r w:rsidR="00B92682">
        <w:rPr>
          <w:rFonts w:asciiTheme="minorBidi" w:eastAsia="Times New Roman" w:hAnsiTheme="minorBidi" w:hint="cs"/>
          <w:color w:val="0D0D0D" w:themeColor="text1" w:themeTint="F2"/>
          <w:rtl/>
          <w:lang w:val="en-CA"/>
        </w:rPr>
        <w:t xml:space="preserve">למשך כשעה </w:t>
      </w:r>
    </w:p>
    <w:p w14:paraId="6E1EADBE" w14:textId="14DE3175" w:rsidR="00706E37" w:rsidRPr="00F02275" w:rsidRDefault="00B92682" w:rsidP="006621D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בשעה תשע בבוקר נערכה ישיבת הבוקר של אסירי החמאס </w:t>
      </w:r>
      <w:r w:rsidR="000C7006">
        <w:rPr>
          <w:rFonts w:asciiTheme="minorBidi" w:eastAsia="Times New Roman" w:hAnsiTheme="minorBidi" w:hint="cs"/>
          <w:color w:val="0D0D0D" w:themeColor="text1" w:themeTint="F2"/>
          <w:rtl/>
          <w:lang w:val="en-CA"/>
        </w:rPr>
        <w:t>שיועדה ללימודי הקוראן וקריאתו בצוות</w:t>
      </w:r>
      <w:r w:rsidR="00E15FC1">
        <w:rPr>
          <w:rFonts w:asciiTheme="minorBidi" w:eastAsia="Times New Roman" w:hAnsiTheme="minorBidi" w:hint="cs"/>
          <w:color w:val="0D0D0D" w:themeColor="text1" w:themeTint="F2"/>
          <w:rtl/>
          <w:lang w:val="en-CA"/>
        </w:rPr>
        <w:t xml:space="preserve">א. </w:t>
      </w:r>
      <w:r w:rsidR="00790560">
        <w:rPr>
          <w:rFonts w:asciiTheme="minorBidi" w:eastAsia="Times New Roman" w:hAnsiTheme="minorBidi" w:hint="cs"/>
          <w:color w:val="0D0D0D" w:themeColor="text1" w:themeTint="F2"/>
          <w:rtl/>
          <w:lang w:val="en-CA"/>
        </w:rPr>
        <w:t>בש</w:t>
      </w:r>
      <w:r w:rsidR="00E15FC1">
        <w:rPr>
          <w:rFonts w:asciiTheme="minorBidi" w:eastAsia="Times New Roman" w:hAnsiTheme="minorBidi" w:hint="cs"/>
          <w:color w:val="0D0D0D" w:themeColor="text1" w:themeTint="F2"/>
          <w:rtl/>
          <w:lang w:val="en-CA"/>
        </w:rPr>
        <w:t xml:space="preserve">עה אחד עשרה </w:t>
      </w:r>
      <w:r w:rsidR="00790560">
        <w:rPr>
          <w:rFonts w:asciiTheme="minorBidi" w:eastAsia="Times New Roman" w:hAnsiTheme="minorBidi" w:hint="cs"/>
          <w:color w:val="0D0D0D" w:themeColor="text1" w:themeTint="F2"/>
          <w:rtl/>
          <w:lang w:val="en-CA"/>
        </w:rPr>
        <w:t xml:space="preserve"> לערך נערך הטיול היומי בחצר הכלא ובשעה</w:t>
      </w:r>
      <w:r w:rsidR="00E15FC1">
        <w:rPr>
          <w:rFonts w:asciiTheme="minorBidi" w:eastAsia="Times New Roman" w:hAnsiTheme="minorBidi" w:hint="cs"/>
          <w:color w:val="0D0D0D" w:themeColor="text1" w:themeTint="F2"/>
          <w:rtl/>
          <w:lang w:val="en-CA"/>
        </w:rPr>
        <w:t xml:space="preserve"> שתיים עשרה הוגשה ארוחת הצהריים</w:t>
      </w:r>
      <w:r w:rsidR="009F6284">
        <w:rPr>
          <w:rFonts w:asciiTheme="minorBidi" w:eastAsia="Times New Roman" w:hAnsiTheme="minorBidi" w:hint="cs"/>
          <w:color w:val="0D0D0D" w:themeColor="text1" w:themeTint="F2"/>
          <w:rtl/>
          <w:lang w:val="en-CA"/>
        </w:rPr>
        <w:t xml:space="preserve"> בשעה אחת </w:t>
      </w:r>
      <w:r w:rsidR="05DF33CA" w:rsidRPr="00F02275">
        <w:rPr>
          <w:rFonts w:asciiTheme="minorBidi" w:eastAsia="Times New Roman" w:hAnsiTheme="minorBidi"/>
          <w:color w:val="0D0D0D" w:themeColor="text1" w:themeTint="F2"/>
          <w:rtl/>
          <w:lang w:val="en-CA"/>
        </w:rPr>
        <w:t xml:space="preserve"> נערכה הישיבה היומית השנייה</w:t>
      </w:r>
      <w:r w:rsidR="009F6284">
        <w:rPr>
          <w:rFonts w:asciiTheme="minorBidi" w:eastAsia="Times New Roman" w:hAnsiTheme="minorBidi" w:hint="cs"/>
          <w:color w:val="0D0D0D" w:themeColor="text1" w:themeTint="F2"/>
          <w:rtl/>
          <w:lang w:val="en-CA"/>
        </w:rPr>
        <w:t xml:space="preserve"> של אנשי החמאס </w:t>
      </w:r>
      <w:r w:rsidR="05DF33CA" w:rsidRPr="00F02275">
        <w:rPr>
          <w:rFonts w:asciiTheme="minorBidi" w:eastAsia="Times New Roman" w:hAnsiTheme="minorBidi"/>
          <w:color w:val="0D0D0D" w:themeColor="text1" w:themeTint="F2"/>
          <w:rtl/>
          <w:lang w:val="en-CA"/>
        </w:rPr>
        <w:t xml:space="preserve"> שהוקדשה ללימודי דוקטורינת החמאס, הודעות </w:t>
      </w:r>
      <w:r w:rsidR="009F6284">
        <w:rPr>
          <w:rFonts w:asciiTheme="minorBidi" w:eastAsia="Times New Roman" w:hAnsiTheme="minorBidi"/>
          <w:color w:val="0D0D0D" w:themeColor="text1" w:themeTint="F2"/>
          <w:rtl/>
          <w:lang w:val="en-CA"/>
        </w:rPr>
        <w:t>על אסירים חדשים שהצטרפו ו</w:t>
      </w:r>
      <w:r w:rsidR="009F6284">
        <w:rPr>
          <w:rFonts w:asciiTheme="minorBidi" w:eastAsia="Times New Roman" w:hAnsiTheme="minorBidi" w:hint="cs"/>
          <w:color w:val="0D0D0D" w:themeColor="text1" w:themeTint="F2"/>
          <w:rtl/>
          <w:lang w:val="en-CA"/>
        </w:rPr>
        <w:t>עידכונים על הנעשה</w:t>
      </w:r>
      <w:r w:rsidR="05DF33CA" w:rsidRPr="00F02275">
        <w:rPr>
          <w:rFonts w:asciiTheme="minorBidi" w:eastAsia="Times New Roman" w:hAnsiTheme="minorBidi"/>
          <w:color w:val="0D0D0D" w:themeColor="text1" w:themeTint="F2"/>
          <w:rtl/>
          <w:lang w:val="en-CA"/>
        </w:rPr>
        <w:t xml:space="preserve"> בעולם החיצון .</w:t>
      </w:r>
      <w:r w:rsidR="006621D1">
        <w:rPr>
          <w:rFonts w:asciiTheme="minorBidi" w:eastAsia="Times New Roman" w:hAnsiTheme="minorBidi" w:hint="cs"/>
          <w:color w:val="0D0D0D" w:themeColor="text1" w:themeTint="F2"/>
          <w:rtl/>
          <w:lang w:val="en-CA"/>
        </w:rPr>
        <w:t xml:space="preserve">בשעה שלוש אחר הצהריים </w:t>
      </w:r>
      <w:r w:rsidR="05DF33CA" w:rsidRPr="00F02275">
        <w:rPr>
          <w:rFonts w:asciiTheme="minorBidi" w:eastAsia="Times New Roman" w:hAnsiTheme="minorBidi"/>
          <w:color w:val="0D0D0D" w:themeColor="text1" w:themeTint="F2"/>
          <w:rtl/>
          <w:lang w:val="en-CA"/>
        </w:rPr>
        <w:t>לערך</w:t>
      </w:r>
      <w:r w:rsidR="006621D1">
        <w:rPr>
          <w:rFonts w:asciiTheme="minorBidi" w:eastAsia="Times New Roman" w:hAnsiTheme="minorBidi" w:hint="cs"/>
          <w:color w:val="0D0D0D" w:themeColor="text1" w:themeTint="F2"/>
          <w:rtl/>
          <w:lang w:val="en-CA"/>
        </w:rPr>
        <w:t xml:space="preserve"> נערך </w:t>
      </w:r>
      <w:r w:rsidR="006621D1">
        <w:rPr>
          <w:rFonts w:asciiTheme="minorBidi" w:eastAsia="Times New Roman" w:hAnsiTheme="minorBidi"/>
          <w:color w:val="0D0D0D" w:themeColor="text1" w:themeTint="F2"/>
          <w:rtl/>
          <w:lang w:val="en-CA"/>
        </w:rPr>
        <w:t xml:space="preserve"> הטיול היומי </w:t>
      </w:r>
      <w:r w:rsidR="006621D1">
        <w:rPr>
          <w:rFonts w:asciiTheme="minorBidi" w:eastAsia="Times New Roman" w:hAnsiTheme="minorBidi" w:hint="cs"/>
          <w:color w:val="0D0D0D" w:themeColor="text1" w:themeTint="F2"/>
          <w:rtl/>
          <w:lang w:val="en-CA"/>
        </w:rPr>
        <w:t xml:space="preserve">השני ובשעה חמש הוגשה </w:t>
      </w:r>
      <w:r w:rsidR="05DF33CA" w:rsidRPr="00F02275">
        <w:rPr>
          <w:rFonts w:asciiTheme="minorBidi" w:eastAsia="Times New Roman" w:hAnsiTheme="minorBidi"/>
          <w:color w:val="0D0D0D" w:themeColor="text1" w:themeTint="F2"/>
          <w:rtl/>
          <w:lang w:val="en-CA"/>
        </w:rPr>
        <w:t xml:space="preserve"> ארוחת הערב .</w:t>
      </w:r>
    </w:p>
    <w:p w14:paraId="59D44839" w14:textId="11FE7ED3" w:rsidR="00D717D1" w:rsidRPr="00F02275" w:rsidRDefault="05DF33CA" w:rsidP="00D717D1">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lang w:val="en-CA"/>
        </w:rPr>
        <w:t>לאחר ארוחת הערב הורשו האסירים לצפות בטלוויזיה .</w:t>
      </w:r>
    </w:p>
    <w:p w14:paraId="7476BCB3" w14:textId="4280290F" w:rsidR="00B93654" w:rsidRPr="00F02275" w:rsidRDefault="00B443EF" w:rsidP="008B6B22">
      <w:pPr>
        <w:bidi/>
        <w:rPr>
          <w:rFonts w:asciiTheme="minorBidi" w:eastAsia="Times New Roman" w:hAnsiTheme="minorBidi"/>
          <w:color w:val="0D0D0D" w:themeColor="text1" w:themeTint="F2"/>
          <w:lang w:val="en-CA"/>
        </w:rPr>
      </w:pPr>
      <w:r>
        <w:rPr>
          <w:rFonts w:asciiTheme="minorBidi" w:eastAsia="Times New Roman" w:hAnsiTheme="minorBidi"/>
          <w:color w:val="0D0D0D" w:themeColor="text1" w:themeTint="F2"/>
          <w:rtl/>
          <w:lang w:val="en-CA"/>
        </w:rPr>
        <w:t xml:space="preserve">בעת צפייה בטלוויזיה היה </w:t>
      </w:r>
      <w:r>
        <w:rPr>
          <w:rFonts w:asciiTheme="minorBidi" w:eastAsia="Times New Roman" w:hAnsiTheme="minorBidi" w:hint="cs"/>
          <w:color w:val="0D0D0D" w:themeColor="text1" w:themeTint="F2"/>
          <w:rtl/>
          <w:lang w:val="en-CA"/>
        </w:rPr>
        <w:t xml:space="preserve">תורן </w:t>
      </w:r>
      <w:r w:rsidR="05DF33CA" w:rsidRPr="00F02275">
        <w:rPr>
          <w:rFonts w:asciiTheme="minorBidi" w:eastAsia="Times New Roman" w:hAnsiTheme="minorBidi"/>
          <w:color w:val="0D0D0D" w:themeColor="text1" w:themeTint="F2"/>
          <w:rtl/>
          <w:lang w:val="en-CA"/>
        </w:rPr>
        <w:t xml:space="preserve"> שתפקד כצנזור ותפקידו היה לכסות את הטלוויזיה במקרה של תמונות לא הולמות .</w:t>
      </w:r>
      <w:r>
        <w:rPr>
          <w:rFonts w:asciiTheme="minorBidi" w:eastAsia="Times New Roman" w:hAnsiTheme="minorBidi" w:hint="cs"/>
          <w:color w:val="0D0D0D" w:themeColor="text1" w:themeTint="F2"/>
          <w:rtl/>
          <w:lang w:val="en-CA"/>
        </w:rPr>
        <w:t xml:space="preserve"> משחקי הקלפים היו אסורים וכל חומר קריאה פרט לקוראן </w:t>
      </w:r>
      <w:r w:rsidR="008B6B22">
        <w:rPr>
          <w:rFonts w:asciiTheme="minorBidi" w:eastAsia="Times New Roman" w:hAnsiTheme="minorBidi" w:hint="cs"/>
          <w:color w:val="0D0D0D" w:themeColor="text1" w:themeTint="F2"/>
          <w:rtl/>
          <w:lang w:val="en-CA"/>
        </w:rPr>
        <w:t>נאסר לקריאה .</w:t>
      </w:r>
    </w:p>
    <w:p w14:paraId="16943E81" w14:textId="49FBAC4A" w:rsidR="00910E93" w:rsidRPr="00F02275" w:rsidRDefault="05DF33CA" w:rsidP="001577B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אסירי החמאס </w:t>
      </w:r>
      <w:r w:rsidR="008B6B22">
        <w:rPr>
          <w:rFonts w:asciiTheme="minorBidi" w:eastAsia="Times New Roman" w:hAnsiTheme="minorBidi" w:hint="cs"/>
          <w:color w:val="0D0D0D" w:themeColor="text1" w:themeTint="F2"/>
          <w:rtl/>
          <w:lang w:val="en-CA"/>
        </w:rPr>
        <w:t xml:space="preserve">הפגינו רמה גבוהה של משמעת </w:t>
      </w:r>
      <w:r w:rsidR="00A846C2">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אף אחד לא העז לקרוא תיגר על ההגבלות העצמיות שחייבו את אנשי החמאס.</w:t>
      </w:r>
    </w:p>
    <w:p w14:paraId="4033C81B" w14:textId="60E384F4" w:rsidR="00EB7AA2" w:rsidRPr="00F02275" w:rsidRDefault="05DF33CA" w:rsidP="00EB7AA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נקבע אמיר לכל פעילי החמאס שהיווה את הסמכות העליונה בענייני הדת בין כותלי הכלא ועל פיו היה קם ונופל דבר. הכבוד שחלקו האסירים לאמיר היה יוצא דופן ונקבעו אנשים שכל תפקידם הסתכם בלשרת את האמיר.</w:t>
      </w:r>
    </w:p>
    <w:p w14:paraId="1EACA931" w14:textId="5A30D85C" w:rsidR="00266862" w:rsidRPr="00F02275" w:rsidRDefault="05DF33CA" w:rsidP="00266862">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lang w:val="en-CA"/>
        </w:rPr>
        <w:t>מנגנון סודי בשם ״מאגד״ פעל בקרב הכלואים ותפקידו היה לחשוף משתפי פעולה</w:t>
      </w:r>
      <w:r w:rsidR="00A846C2">
        <w:rPr>
          <w:rFonts w:asciiTheme="minorBidi" w:eastAsia="Times New Roman" w:hAnsiTheme="minorBidi" w:hint="cs"/>
          <w:color w:val="0D0D0D" w:themeColor="text1" w:themeTint="F2"/>
          <w:rtl/>
          <w:lang w:val="en-CA"/>
        </w:rPr>
        <w:t xml:space="preserve"> עם</w:t>
      </w:r>
      <w:r w:rsidRPr="00F02275">
        <w:rPr>
          <w:rFonts w:asciiTheme="minorBidi" w:eastAsia="Times New Roman" w:hAnsiTheme="minorBidi"/>
          <w:color w:val="0D0D0D" w:themeColor="text1" w:themeTint="F2"/>
          <w:rtl/>
          <w:lang w:val="en-CA"/>
        </w:rPr>
        <w:t xml:space="preserve">  הנהלת הכלא ועם המודיעין הישראלי . </w:t>
      </w:r>
    </w:p>
    <w:p w14:paraId="248A979E" w14:textId="3491F8E8" w:rsidR="00910E93" w:rsidRPr="00F02275" w:rsidRDefault="05DF33CA" w:rsidP="00AF0DF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על מנת לצמצם את הסיכון</w:t>
      </w:r>
      <w:r w:rsidR="00A846C2">
        <w:rPr>
          <w:rFonts w:asciiTheme="minorBidi" w:eastAsia="Times New Roman" w:hAnsiTheme="minorBidi" w:hint="cs"/>
          <w:color w:val="0D0D0D" w:themeColor="text1" w:themeTint="F2"/>
          <w:rtl/>
          <w:lang w:val="en-CA"/>
        </w:rPr>
        <w:t xml:space="preserve"> </w:t>
      </w:r>
      <w:r w:rsidR="00007DAF">
        <w:rPr>
          <w:rFonts w:asciiTheme="minorBidi" w:eastAsia="Times New Roman" w:hAnsiTheme="minorBidi" w:hint="cs"/>
          <w:color w:val="0D0D0D" w:themeColor="text1" w:themeTint="F2"/>
          <w:rtl/>
          <w:lang w:val="en-CA"/>
        </w:rPr>
        <w:t xml:space="preserve">שבגיוס אנשי חמאס לשירותי המודיעין הישראלי , </w:t>
      </w:r>
      <w:r w:rsidRPr="00F02275">
        <w:rPr>
          <w:rFonts w:asciiTheme="minorBidi" w:eastAsia="Times New Roman" w:hAnsiTheme="minorBidi"/>
          <w:color w:val="0D0D0D" w:themeColor="text1" w:themeTint="F2"/>
          <w:rtl/>
          <w:lang w:val="en-CA"/>
        </w:rPr>
        <w:t xml:space="preserve"> המאגד הנחה את האסירים שלא לבוא בשום מגע עם הסוהרים , כל יציאה לטיפול רפואי מחוץ לחדר אושרה מראש על ידי המאגד שתידרך את האסירים כיצד להתנהג וכל אסיר שיצא את החדר למפגש עם הנהלת הכלא או לחקירה חוזרת תושאל ביסודיות על ידי המאגד .</w:t>
      </w:r>
    </w:p>
    <w:p w14:paraId="792DA989" w14:textId="4FDE5A0E" w:rsidR="00DB7F94" w:rsidRDefault="00C32D70" w:rsidP="00DB7F94">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הודעות</w:t>
      </w:r>
      <w:r>
        <w:rPr>
          <w:rFonts w:asciiTheme="minorBidi" w:eastAsia="Times New Roman" w:hAnsiTheme="minorBidi" w:hint="cs"/>
          <w:color w:val="0D0D0D" w:themeColor="text1" w:themeTint="F2"/>
          <w:rtl/>
          <w:lang w:val="en-CA"/>
        </w:rPr>
        <w:t xml:space="preserve"> והנחיות </w:t>
      </w:r>
      <w:r>
        <w:rPr>
          <w:rFonts w:asciiTheme="minorBidi" w:eastAsia="Times New Roman" w:hAnsiTheme="minorBidi"/>
          <w:color w:val="0D0D0D" w:themeColor="text1" w:themeTint="F2"/>
          <w:rtl/>
          <w:lang w:val="en-CA"/>
        </w:rPr>
        <w:t xml:space="preserve"> בין </w:t>
      </w:r>
      <w:r>
        <w:rPr>
          <w:rFonts w:asciiTheme="minorBidi" w:eastAsia="Times New Roman" w:hAnsiTheme="minorBidi" w:hint="cs"/>
          <w:color w:val="0D0D0D" w:themeColor="text1" w:themeTint="F2"/>
          <w:rtl/>
          <w:lang w:val="en-CA"/>
        </w:rPr>
        <w:t xml:space="preserve">אגפי הכלא השונים הוברחו </w:t>
      </w:r>
      <w:r w:rsidR="05DF33CA" w:rsidRPr="00F02275">
        <w:rPr>
          <w:rFonts w:asciiTheme="minorBidi" w:eastAsia="Times New Roman" w:hAnsiTheme="minorBidi"/>
          <w:color w:val="0D0D0D" w:themeColor="text1" w:themeTint="F2"/>
          <w:rtl/>
          <w:lang w:val="en-CA"/>
        </w:rPr>
        <w:t xml:space="preserve"> על ידי המנקים שהיו נגישים לכל אגפי הכלא .</w:t>
      </w:r>
    </w:p>
    <w:p w14:paraId="22AC87B1" w14:textId="30BCB4AE" w:rsidR="00C32D70" w:rsidRDefault="00C32D70" w:rsidP="00C32D70">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יום אחד </w:t>
      </w:r>
      <w:r w:rsidR="0015109D">
        <w:rPr>
          <w:rFonts w:asciiTheme="minorBidi" w:eastAsia="Times New Roman" w:hAnsiTheme="minorBidi" w:hint="cs"/>
          <w:color w:val="0D0D0D" w:themeColor="text1" w:themeTint="F2"/>
          <w:rtl/>
          <w:lang w:val="en-CA"/>
        </w:rPr>
        <w:t>בשעות הצהריים הופתע פתחי לשמע מוסיקה ערבית רמה שבקעה מתאו שהציץ מבעד לאשנב הדלת</w:t>
      </w:r>
      <w:r w:rsidR="00D166C3">
        <w:rPr>
          <w:rFonts w:asciiTheme="minorBidi" w:eastAsia="Times New Roman" w:hAnsiTheme="minorBidi" w:hint="cs"/>
          <w:color w:val="0D0D0D" w:themeColor="text1" w:themeTint="F2"/>
          <w:rtl/>
          <w:lang w:val="en-CA"/>
        </w:rPr>
        <w:t xml:space="preserve"> ראה שלושה מחברי המאגד מכים באלימות את חברו לתא , אחד התוקפים יטפטף פלסטיק </w:t>
      </w:r>
      <w:r w:rsidR="00221293">
        <w:rPr>
          <w:rFonts w:asciiTheme="minorBidi" w:eastAsia="Times New Roman" w:hAnsiTheme="minorBidi" w:hint="cs"/>
          <w:color w:val="0D0D0D" w:themeColor="text1" w:themeTint="F2"/>
          <w:rtl/>
          <w:lang w:val="en-CA"/>
        </w:rPr>
        <w:t>מותך על גופו של הנחקר שזעקותיו נבלעו במוסיקה הרמה שבקעה ממקלט הרדיו .</w:t>
      </w:r>
    </w:p>
    <w:p w14:paraId="18ADAD2D" w14:textId="76072C1B" w:rsidR="00556B9C" w:rsidRPr="00F02275" w:rsidRDefault="00556B9C" w:rsidP="00556B9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תוקף נוסף דקר את הנחקר באצבעות רגליו עם סיכות . הנחקר האומלל הסכים מייד להודות בכל מה שיוחס לו </w:t>
      </w:r>
      <w:r w:rsidR="00AA463A">
        <w:rPr>
          <w:rFonts w:asciiTheme="minorBidi" w:eastAsia="Times New Roman" w:hAnsiTheme="minorBidi" w:hint="cs"/>
          <w:color w:val="0D0D0D" w:themeColor="text1" w:themeTint="F2"/>
          <w:rtl/>
          <w:lang w:val="en-CA"/>
        </w:rPr>
        <w:t>ובתנאי שיסתיים פרק העינויים .</w:t>
      </w:r>
    </w:p>
    <w:p w14:paraId="7141AE99" w14:textId="71016848" w:rsidR="001D7388" w:rsidRPr="00F02275" w:rsidRDefault="001D7388" w:rsidP="001D7388">
      <w:pPr>
        <w:bidi/>
        <w:rPr>
          <w:rFonts w:asciiTheme="minorBidi" w:eastAsia="Times New Roman" w:hAnsiTheme="minorBidi"/>
          <w:color w:val="0D0D0D" w:themeColor="text1" w:themeTint="F2"/>
          <w:rtl/>
          <w:lang w:val="en-CA"/>
        </w:rPr>
      </w:pPr>
    </w:p>
    <w:p w14:paraId="56425B28" w14:textId="77777777" w:rsidR="002A774A" w:rsidRPr="00F02275" w:rsidRDefault="05DF33CA" w:rsidP="00910E9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תוך תקופה קצרה גוייס פתחי למנגנון המאגד ותפקידו הראשוני היה לפקח ולהשגיח על התנהגות האסירים . כל התנהגות חריגה דווחה לראש המאגד אסיר בשם אבו עבדאללה .</w:t>
      </w:r>
    </w:p>
    <w:p w14:paraId="1C16DD77" w14:textId="0224CA43" w:rsidR="00F879E9" w:rsidRPr="00F02275" w:rsidRDefault="05DF33CA" w:rsidP="0008369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עבדאללה</w:t>
      </w:r>
      <w:r w:rsidR="00AE6336">
        <w:rPr>
          <w:rFonts w:asciiTheme="minorBidi" w:eastAsia="Times New Roman" w:hAnsiTheme="minorBidi" w:hint="cs"/>
          <w:color w:val="0D0D0D" w:themeColor="text1" w:themeTint="F2"/>
          <w:rtl/>
          <w:lang w:val="en-CA"/>
        </w:rPr>
        <w:t>ן</w:t>
      </w:r>
      <w:r w:rsidRPr="00F02275">
        <w:rPr>
          <w:rFonts w:asciiTheme="minorBidi" w:eastAsia="Times New Roman" w:hAnsiTheme="minorBidi"/>
          <w:color w:val="0D0D0D" w:themeColor="text1" w:themeTint="F2"/>
          <w:rtl/>
          <w:lang w:val="en-CA"/>
        </w:rPr>
        <w:t xml:space="preserve"> כבן </w:t>
      </w:r>
      <w:r w:rsidRPr="00F02275">
        <w:rPr>
          <w:rFonts w:asciiTheme="minorBidi" w:eastAsia="Times New Roman" w:hAnsiTheme="minorBidi"/>
          <w:color w:val="0D0D0D" w:themeColor="text1" w:themeTint="F2"/>
          <w:lang w:val="en-CA"/>
        </w:rPr>
        <w:t>44</w:t>
      </w:r>
      <w:r w:rsidRPr="00F02275">
        <w:rPr>
          <w:rFonts w:asciiTheme="minorBidi" w:eastAsia="Times New Roman" w:hAnsiTheme="minorBidi"/>
          <w:color w:val="0D0D0D" w:themeColor="text1" w:themeTint="F2"/>
          <w:rtl/>
          <w:lang w:val="en-CA"/>
        </w:rPr>
        <w:t xml:space="preserve"> ממחנה פליטים שאטי</w:t>
      </w:r>
      <w:r w:rsidR="00DD031B">
        <w:rPr>
          <w:rFonts w:asciiTheme="minorBidi" w:eastAsia="Times New Roman" w:hAnsiTheme="minorBidi" w:hint="cs"/>
          <w:color w:val="0D0D0D" w:themeColor="text1" w:themeTint="F2"/>
          <w:rtl/>
          <w:lang w:val="en-CA"/>
        </w:rPr>
        <w:t xml:space="preserve"> היה גבר חסון ושרירי אשר בעברו </w:t>
      </w:r>
      <w:r w:rsidR="00DD031B">
        <w:rPr>
          <w:rFonts w:asciiTheme="minorBidi" w:eastAsia="Times New Roman" w:hAnsiTheme="minorBidi"/>
          <w:color w:val="0D0D0D" w:themeColor="text1" w:themeTint="F2"/>
          <w:rtl/>
          <w:lang w:val="en-CA"/>
        </w:rPr>
        <w:t xml:space="preserve"> ישב</w:t>
      </w:r>
      <w:r w:rsidR="00083699">
        <w:rPr>
          <w:rFonts w:asciiTheme="minorBidi" w:eastAsia="Times New Roman" w:hAnsiTheme="minorBidi"/>
          <w:color w:val="0D0D0D" w:themeColor="text1" w:themeTint="F2"/>
          <w:rtl/>
          <w:lang w:val="en-CA"/>
        </w:rPr>
        <w:t xml:space="preserve"> בכלא הישראלי </w:t>
      </w:r>
      <w:r w:rsidR="00083699">
        <w:rPr>
          <w:rFonts w:asciiTheme="minorBidi" w:eastAsia="Times New Roman" w:hAnsiTheme="minorBidi" w:hint="cs"/>
          <w:color w:val="0D0D0D" w:themeColor="text1" w:themeTint="F2"/>
          <w:rtl/>
          <w:lang w:val="en-CA"/>
        </w:rPr>
        <w:t xml:space="preserve">עשר </w:t>
      </w:r>
      <w:r w:rsidRPr="00F02275">
        <w:rPr>
          <w:rFonts w:asciiTheme="minorBidi" w:eastAsia="Times New Roman" w:hAnsiTheme="minorBidi"/>
          <w:color w:val="0D0D0D" w:themeColor="text1" w:themeTint="F2"/>
          <w:rtl/>
          <w:lang w:val="en-CA"/>
        </w:rPr>
        <w:t xml:space="preserve">שנים בגין חברות באירגון עויין וביצוע פיגועים כנגד חיילי צהל עם מטעני צינור מאולתרים </w:t>
      </w:r>
      <w:r w:rsidR="00C2287A">
        <w:rPr>
          <w:rFonts w:asciiTheme="minorBidi" w:eastAsia="Times New Roman" w:hAnsiTheme="minorBidi" w:hint="cs"/>
          <w:color w:val="0D0D0D" w:themeColor="text1" w:themeTint="F2"/>
          <w:rtl/>
          <w:lang w:val="en-CA"/>
        </w:rPr>
        <w:t>שיצר בביתו</w:t>
      </w:r>
      <w:r w:rsidRPr="00F02275">
        <w:rPr>
          <w:rFonts w:asciiTheme="minorBidi" w:eastAsia="Times New Roman" w:hAnsiTheme="minorBidi"/>
          <w:color w:val="0D0D0D" w:themeColor="text1" w:themeTint="F2"/>
          <w:rtl/>
          <w:lang w:val="en-CA"/>
        </w:rPr>
        <w:t>.</w:t>
      </w:r>
    </w:p>
    <w:p w14:paraId="176B6452" w14:textId="1AE2AC99" w:rsidR="00786C28" w:rsidRDefault="05DF33CA" w:rsidP="00F879E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חש כי מצא חן בעיני</w:t>
      </w:r>
      <w:r w:rsidR="00987677">
        <w:rPr>
          <w:rFonts w:asciiTheme="minorBidi" w:eastAsia="Times New Roman" w:hAnsiTheme="minorBidi" w:hint="cs"/>
          <w:color w:val="0D0D0D" w:themeColor="text1" w:themeTint="F2"/>
          <w:rtl/>
          <w:lang w:val="en-CA"/>
        </w:rPr>
        <w:t xml:space="preserve"> </w:t>
      </w:r>
      <w:r w:rsidR="00BA775C">
        <w:rPr>
          <w:rFonts w:asciiTheme="minorBidi" w:eastAsia="Times New Roman" w:hAnsiTheme="minorBidi" w:hint="cs"/>
          <w:color w:val="0D0D0D" w:themeColor="text1" w:themeTint="F2"/>
          <w:rtl/>
          <w:lang w:val="en-CA"/>
        </w:rPr>
        <w:t>אבו</w:t>
      </w:r>
      <w:r w:rsidRPr="00F02275">
        <w:rPr>
          <w:rFonts w:asciiTheme="minorBidi" w:eastAsia="Times New Roman" w:hAnsiTheme="minorBidi"/>
          <w:color w:val="0D0D0D" w:themeColor="text1" w:themeTint="F2"/>
          <w:rtl/>
          <w:lang w:val="en-CA"/>
        </w:rPr>
        <w:t xml:space="preserve"> עבדאללה</w:t>
      </w:r>
      <w:r w:rsidR="00C2287A">
        <w:rPr>
          <w:rFonts w:asciiTheme="minorBidi" w:eastAsia="Times New Roman" w:hAnsiTheme="minorBidi" w:hint="cs"/>
          <w:color w:val="0D0D0D" w:themeColor="text1" w:themeTint="F2"/>
          <w:rtl/>
          <w:lang w:val="en-CA"/>
        </w:rPr>
        <w:t xml:space="preserve"> שהרבה לשהות במחיצתו ושימש לו </w:t>
      </w:r>
      <w:r w:rsidR="00987677">
        <w:rPr>
          <w:rFonts w:asciiTheme="minorBidi" w:eastAsia="Times New Roman" w:hAnsiTheme="minorBidi" w:hint="cs"/>
          <w:color w:val="0D0D0D" w:themeColor="text1" w:themeTint="F2"/>
          <w:rtl/>
          <w:lang w:val="en-CA"/>
        </w:rPr>
        <w:t>כ</w:t>
      </w:r>
      <w:r w:rsidR="00BA775C">
        <w:rPr>
          <w:rFonts w:asciiTheme="minorBidi" w:eastAsia="Times New Roman" w:hAnsiTheme="minorBidi" w:hint="cs"/>
          <w:color w:val="0D0D0D" w:themeColor="text1" w:themeTint="F2"/>
          <w:rtl/>
          <w:lang w:val="en-CA"/>
        </w:rPr>
        <w:t xml:space="preserve">אח רוחני .אבו עבדאללה סיפר לפתחי </w:t>
      </w:r>
      <w:r w:rsidR="0083599A">
        <w:rPr>
          <w:rFonts w:asciiTheme="minorBidi" w:eastAsia="Times New Roman" w:hAnsiTheme="minorBidi" w:hint="cs"/>
          <w:color w:val="0D0D0D" w:themeColor="text1" w:themeTint="F2"/>
          <w:rtl/>
          <w:lang w:val="en-CA"/>
        </w:rPr>
        <w:t xml:space="preserve">אודות הפיגועים שביצע ופתחי שישב כמהופנט </w:t>
      </w:r>
      <w:r w:rsidRPr="00F02275">
        <w:rPr>
          <w:rFonts w:asciiTheme="minorBidi" w:eastAsia="Times New Roman" w:hAnsiTheme="minorBidi"/>
          <w:color w:val="0D0D0D" w:themeColor="text1" w:themeTint="F2"/>
          <w:rtl/>
          <w:lang w:val="en-CA"/>
        </w:rPr>
        <w:t xml:space="preserve"> בלע בשקיקה את סיפורי הגבורה של אבו עבדאללה .</w:t>
      </w:r>
    </w:p>
    <w:p w14:paraId="52CAB7C0" w14:textId="3775BC71" w:rsidR="002E66DF" w:rsidRPr="00F02275" w:rsidRDefault="0083599A" w:rsidP="00E540A8">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פרק נכבד הקדיש אבו עבדאללה </w:t>
      </w:r>
      <w:r w:rsidR="00B80D24">
        <w:rPr>
          <w:rFonts w:asciiTheme="minorBidi" w:eastAsia="Times New Roman" w:hAnsiTheme="minorBidi" w:hint="cs"/>
          <w:color w:val="0D0D0D" w:themeColor="text1" w:themeTint="F2"/>
          <w:rtl/>
          <w:lang w:val="en-CA"/>
        </w:rPr>
        <w:t xml:space="preserve">ללימוד פתחי בעקרונות הפעילות החשאית ומידור . דגש רב הושם </w:t>
      </w:r>
      <w:r w:rsidR="0068767C">
        <w:rPr>
          <w:rFonts w:asciiTheme="minorBidi" w:eastAsia="Times New Roman" w:hAnsiTheme="minorBidi" w:hint="cs"/>
          <w:color w:val="0D0D0D" w:themeColor="text1" w:themeTint="F2"/>
          <w:rtl/>
          <w:lang w:val="en-CA"/>
        </w:rPr>
        <w:t xml:space="preserve">על אופן תיכנון פעולה , איסוף מקדים של מודיעין ותיכנון דרכי המילוט בסופה של הפעולה </w:t>
      </w:r>
      <w:r w:rsidR="00E540A8">
        <w:rPr>
          <w:rFonts w:asciiTheme="minorBidi" w:eastAsia="Times New Roman" w:hAnsiTheme="minorBidi" w:hint="cs"/>
          <w:color w:val="0D0D0D" w:themeColor="text1" w:themeTint="F2"/>
          <w:rtl/>
          <w:lang w:val="en-CA"/>
        </w:rPr>
        <w:t>.</w:t>
      </w:r>
    </w:p>
    <w:p w14:paraId="6EF5D92F" w14:textId="4E5F5A92" w:rsidR="003A19F4" w:rsidRDefault="00ED2B35" w:rsidP="002E66D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את שיעורי החמאס</w:t>
      </w:r>
      <w:r w:rsidR="05DF33CA" w:rsidRPr="00F02275">
        <w:rPr>
          <w:rFonts w:asciiTheme="minorBidi" w:eastAsia="Times New Roman" w:hAnsiTheme="minorBidi"/>
          <w:color w:val="0D0D0D" w:themeColor="text1" w:themeTint="F2"/>
          <w:rtl/>
          <w:lang w:val="en-CA"/>
        </w:rPr>
        <w:t xml:space="preserve"> הקדיש אבו עבדאללה לאירגון השבכ </w:t>
      </w:r>
      <w:r>
        <w:rPr>
          <w:rFonts w:asciiTheme="minorBidi" w:eastAsia="Times New Roman" w:hAnsiTheme="minorBidi" w:hint="cs"/>
          <w:color w:val="0D0D0D" w:themeColor="text1" w:themeTint="F2"/>
          <w:rtl/>
          <w:lang w:val="en-CA"/>
        </w:rPr>
        <w:t xml:space="preserve">. אבו עבדאללה לימד את קהל מאזיניו </w:t>
      </w:r>
      <w:r w:rsidR="004E43CC">
        <w:rPr>
          <w:rFonts w:asciiTheme="minorBidi" w:eastAsia="Times New Roman" w:hAnsiTheme="minorBidi" w:hint="cs"/>
          <w:color w:val="0D0D0D" w:themeColor="text1" w:themeTint="F2"/>
          <w:rtl/>
          <w:lang w:val="en-CA"/>
        </w:rPr>
        <w:t xml:space="preserve">על שיטות פעולה של השבכ  , אופן גיוס משתפי פעולה </w:t>
      </w:r>
      <w:r w:rsidR="00F32DEB">
        <w:rPr>
          <w:rFonts w:asciiTheme="minorBidi" w:eastAsia="Times New Roman" w:hAnsiTheme="minorBidi" w:hint="cs"/>
          <w:color w:val="0D0D0D" w:themeColor="text1" w:themeTint="F2"/>
          <w:rtl/>
          <w:lang w:val="en-CA"/>
        </w:rPr>
        <w:t xml:space="preserve">, הדרכים להשגת המידע ומעקב אחר חשודים </w:t>
      </w:r>
      <w:r w:rsidR="00F32DEB">
        <w:rPr>
          <w:rFonts w:asciiTheme="minorBidi" w:eastAsia="Times New Roman" w:hAnsiTheme="minorBidi" w:hint="cs"/>
          <w:color w:val="0D0D0D" w:themeColor="text1" w:themeTint="F2"/>
          <w:rtl/>
          <w:lang w:val="en-CA"/>
        </w:rPr>
        <w:lastRenderedPageBreak/>
        <w:t>בפעילות חבילת</w:t>
      </w:r>
      <w:r w:rsidR="00D063F7">
        <w:rPr>
          <w:rFonts w:asciiTheme="minorBidi" w:eastAsia="Times New Roman" w:hAnsiTheme="minorBidi" w:hint="cs"/>
          <w:color w:val="0D0D0D" w:themeColor="text1" w:themeTint="F2"/>
          <w:rtl/>
          <w:lang w:val="en-CA"/>
        </w:rPr>
        <w:t xml:space="preserve"> עויינת . פרק נירחב ומיוחד הוקדש </w:t>
      </w:r>
      <w:r w:rsidR="05DF33CA" w:rsidRPr="00F02275">
        <w:rPr>
          <w:rFonts w:asciiTheme="minorBidi" w:eastAsia="Times New Roman" w:hAnsiTheme="minorBidi"/>
          <w:color w:val="0D0D0D" w:themeColor="text1" w:themeTint="F2"/>
          <w:rtl/>
          <w:lang w:val="en-CA"/>
        </w:rPr>
        <w:t xml:space="preserve"> </w:t>
      </w:r>
      <w:r w:rsidR="00D063F7">
        <w:rPr>
          <w:rFonts w:asciiTheme="minorBidi" w:eastAsia="Times New Roman" w:hAnsiTheme="minorBidi" w:hint="cs"/>
          <w:color w:val="0D0D0D" w:themeColor="text1" w:themeTint="F2"/>
          <w:rtl/>
          <w:lang w:val="en-CA"/>
        </w:rPr>
        <w:t>ל</w:t>
      </w:r>
      <w:r w:rsidR="05DF33CA" w:rsidRPr="00F02275">
        <w:rPr>
          <w:rFonts w:asciiTheme="minorBidi" w:eastAsia="Times New Roman" w:hAnsiTheme="minorBidi"/>
          <w:color w:val="0D0D0D" w:themeColor="text1" w:themeTint="F2"/>
          <w:rtl/>
          <w:lang w:val="en-CA"/>
        </w:rPr>
        <w:t>עמידה  בחקירות</w:t>
      </w:r>
      <w:r w:rsidR="00D063F7">
        <w:rPr>
          <w:rFonts w:asciiTheme="minorBidi" w:eastAsia="Times New Roman" w:hAnsiTheme="minorBidi" w:hint="cs"/>
          <w:color w:val="0D0D0D" w:themeColor="text1" w:themeTint="F2"/>
          <w:rtl/>
          <w:lang w:val="en-CA"/>
        </w:rPr>
        <w:t xml:space="preserve"> </w:t>
      </w:r>
      <w:r w:rsidR="001B07B1">
        <w:rPr>
          <w:rFonts w:asciiTheme="minorBidi" w:eastAsia="Times New Roman" w:hAnsiTheme="minorBidi" w:hint="cs"/>
          <w:color w:val="0D0D0D" w:themeColor="text1" w:themeTint="F2"/>
          <w:rtl/>
          <w:lang w:val="en-CA"/>
        </w:rPr>
        <w:t>, שיטות חקירה ושימוש במדובבים .</w:t>
      </w:r>
    </w:p>
    <w:p w14:paraId="26F619DF" w14:textId="4684F16D" w:rsidR="00411406" w:rsidRDefault="006251D5" w:rsidP="00DF731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פתחי כתלמיד חכם הקשיב ובלע בשקיקה את חומר הלימוד </w:t>
      </w:r>
      <w:r w:rsidR="00DF7311">
        <w:rPr>
          <w:rFonts w:asciiTheme="minorBidi" w:eastAsia="Times New Roman" w:hAnsiTheme="minorBidi" w:hint="cs"/>
          <w:color w:val="0D0D0D" w:themeColor="text1" w:themeTint="F2"/>
          <w:rtl/>
          <w:lang w:val="en-CA"/>
        </w:rPr>
        <w:t>ומוחו ע</w:t>
      </w:r>
      <w:r w:rsidR="00DE2F41">
        <w:rPr>
          <w:rFonts w:asciiTheme="minorBidi" w:eastAsia="Times New Roman" w:hAnsiTheme="minorBidi" w:hint="cs"/>
          <w:color w:val="0D0D0D" w:themeColor="text1" w:themeTint="F2"/>
          <w:rtl/>
          <w:lang w:val="en-CA"/>
        </w:rPr>
        <w:t>יבד במקביל את כל הנתונים החדשים שנקלטו בשיעור .</w:t>
      </w:r>
    </w:p>
    <w:p w14:paraId="6D85F13F" w14:textId="5056943A" w:rsidR="00DE2F41" w:rsidRDefault="00D54C8E" w:rsidP="00DE2F4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הפקת לקחים מפעולות שנכשלו היוותה את אחד מנושאי הלימוד המרכזיים . אל שולחן הדיונים הובאו </w:t>
      </w:r>
      <w:r w:rsidR="007E77F9">
        <w:rPr>
          <w:rFonts w:asciiTheme="minorBidi" w:eastAsia="Times New Roman" w:hAnsiTheme="minorBidi" w:hint="cs"/>
          <w:color w:val="0D0D0D" w:themeColor="text1" w:themeTint="F2"/>
          <w:rtl/>
          <w:lang w:val="en-CA"/>
        </w:rPr>
        <w:t>פעולות והתארגנויות שכשלו והנוכחים נדרשו לנתח ולהצביע על</w:t>
      </w:r>
      <w:r w:rsidR="00BD0802">
        <w:rPr>
          <w:rFonts w:asciiTheme="minorBidi" w:eastAsia="Times New Roman" w:hAnsiTheme="minorBidi" w:hint="cs"/>
          <w:color w:val="0D0D0D" w:themeColor="text1" w:themeTint="F2"/>
          <w:rtl/>
          <w:lang w:val="en-CA"/>
        </w:rPr>
        <w:t xml:space="preserve"> הסיבות לכשלונות . הכלואים הופתעו לגלות כי חוסר המידור</w:t>
      </w:r>
      <w:r w:rsidR="00D8187F">
        <w:rPr>
          <w:rFonts w:asciiTheme="minorBidi" w:eastAsia="Times New Roman" w:hAnsiTheme="minorBidi" w:hint="cs"/>
          <w:color w:val="0D0D0D" w:themeColor="text1" w:themeTint="F2"/>
          <w:rtl/>
          <w:lang w:val="en-CA"/>
        </w:rPr>
        <w:t xml:space="preserve"> ויצר הפטפטנות היו </w:t>
      </w:r>
      <w:r w:rsidR="00BD0802">
        <w:rPr>
          <w:rFonts w:asciiTheme="minorBidi" w:eastAsia="Times New Roman" w:hAnsiTheme="minorBidi" w:hint="cs"/>
          <w:color w:val="0D0D0D" w:themeColor="text1" w:themeTint="F2"/>
          <w:rtl/>
          <w:lang w:val="en-CA"/>
        </w:rPr>
        <w:t xml:space="preserve"> בר</w:t>
      </w:r>
      <w:r w:rsidR="00D8187F">
        <w:rPr>
          <w:rFonts w:asciiTheme="minorBidi" w:eastAsia="Times New Roman" w:hAnsiTheme="minorBidi" w:hint="cs"/>
          <w:color w:val="0D0D0D" w:themeColor="text1" w:themeTint="F2"/>
          <w:rtl/>
          <w:lang w:val="en-CA"/>
        </w:rPr>
        <w:t>וב המקרים הסי</w:t>
      </w:r>
      <w:r w:rsidR="006871C4">
        <w:rPr>
          <w:rFonts w:asciiTheme="minorBidi" w:eastAsia="Times New Roman" w:hAnsiTheme="minorBidi" w:hint="cs"/>
          <w:color w:val="0D0D0D" w:themeColor="text1" w:themeTint="F2"/>
          <w:rtl/>
          <w:lang w:val="en-CA"/>
        </w:rPr>
        <w:t xml:space="preserve">בות </w:t>
      </w:r>
      <w:r w:rsidR="00D8187F">
        <w:rPr>
          <w:rFonts w:asciiTheme="minorBidi" w:eastAsia="Times New Roman" w:hAnsiTheme="minorBidi" w:hint="cs"/>
          <w:color w:val="0D0D0D" w:themeColor="text1" w:themeTint="F2"/>
          <w:rtl/>
          <w:lang w:val="en-CA"/>
        </w:rPr>
        <w:t xml:space="preserve"> לכישלון.</w:t>
      </w:r>
      <w:r w:rsidR="006871C4">
        <w:rPr>
          <w:rFonts w:asciiTheme="minorBidi" w:eastAsia="Times New Roman" w:hAnsiTheme="minorBidi" w:hint="cs"/>
          <w:color w:val="0D0D0D" w:themeColor="text1" w:themeTint="F2"/>
          <w:rtl/>
          <w:lang w:val="en-CA"/>
        </w:rPr>
        <w:t xml:space="preserve"> הצורך לעבוד במידור היה הכרחי</w:t>
      </w:r>
      <w:r w:rsidR="00DF56A0">
        <w:rPr>
          <w:rFonts w:asciiTheme="minorBidi" w:eastAsia="Times New Roman" w:hAnsiTheme="minorBidi" w:hint="cs"/>
          <w:color w:val="0D0D0D" w:themeColor="text1" w:themeTint="F2"/>
          <w:rtl/>
          <w:lang w:val="en-CA"/>
        </w:rPr>
        <w:t xml:space="preserve"> ואבו עבדאללה הקדיש פרק הדרכה מיוחד לעניין דרכי התקשורת . </w:t>
      </w:r>
      <w:r w:rsidR="00216A01">
        <w:rPr>
          <w:rFonts w:asciiTheme="minorBidi" w:eastAsia="Times New Roman" w:hAnsiTheme="minorBidi" w:hint="cs"/>
          <w:color w:val="0D0D0D" w:themeColor="text1" w:themeTint="F2"/>
          <w:rtl/>
          <w:lang w:val="en-CA"/>
        </w:rPr>
        <w:t>הכלואים תודרכו ל</w:t>
      </w:r>
      <w:r w:rsidR="00E33B16">
        <w:rPr>
          <w:rFonts w:asciiTheme="minorBidi" w:eastAsia="Times New Roman" w:hAnsiTheme="minorBidi" w:hint="cs"/>
          <w:color w:val="0D0D0D" w:themeColor="text1" w:themeTint="F2"/>
          <w:rtl/>
          <w:lang w:val="en-CA"/>
        </w:rPr>
        <w:t>שימוש בסיסמאות הזדהות אשר אמורות להתחלף אחת למספר חודשים . כחיקוי לדוקטור</w:t>
      </w:r>
      <w:r w:rsidR="00DF74A6">
        <w:rPr>
          <w:rFonts w:asciiTheme="minorBidi" w:eastAsia="Times New Roman" w:hAnsiTheme="minorBidi" w:hint="cs"/>
          <w:color w:val="0D0D0D" w:themeColor="text1" w:themeTint="F2"/>
          <w:rtl/>
          <w:lang w:val="en-CA"/>
        </w:rPr>
        <w:t xml:space="preserve">ינה הסובייטית בפעילות חשאית הוסבר לכלואים כיצד להעביר הודעות ומסרים </w:t>
      </w:r>
      <w:r w:rsidR="00445F05">
        <w:rPr>
          <w:rFonts w:asciiTheme="minorBidi" w:eastAsia="Times New Roman" w:hAnsiTheme="minorBidi" w:hint="cs"/>
          <w:color w:val="0D0D0D" w:themeColor="text1" w:themeTint="F2"/>
          <w:rtl/>
          <w:lang w:val="en-CA"/>
        </w:rPr>
        <w:t>בלא להחשף האחד בפני השני.</w:t>
      </w:r>
    </w:p>
    <w:p w14:paraId="1367CFEF" w14:textId="50B760A6" w:rsidR="00B641B1" w:rsidRDefault="00445F05" w:rsidP="005B2EB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לדוגמה אם סוכם שההודעות תוסלקנה </w:t>
      </w:r>
      <w:r w:rsidR="002A7254">
        <w:rPr>
          <w:rFonts w:asciiTheme="minorBidi" w:eastAsia="Times New Roman" w:hAnsiTheme="minorBidi" w:hint="cs"/>
          <w:color w:val="0D0D0D" w:themeColor="text1" w:themeTint="F2"/>
          <w:rtl/>
          <w:lang w:val="en-CA"/>
        </w:rPr>
        <w:t>מתחת לעץ האלון שבחצר בית הספר , האיש שיטמי</w:t>
      </w:r>
      <w:r w:rsidR="003F4B7C">
        <w:rPr>
          <w:rFonts w:asciiTheme="minorBidi" w:eastAsia="Times New Roman" w:hAnsiTheme="minorBidi" w:hint="cs"/>
          <w:color w:val="0D0D0D" w:themeColor="text1" w:themeTint="F2"/>
          <w:rtl/>
          <w:lang w:val="en-CA"/>
        </w:rPr>
        <w:t xml:space="preserve">ן את ההודעה יסמן בגיר במקום ציבורי סימון מוסכם כמו </w:t>
      </w:r>
      <w:r w:rsidR="00BD5A04">
        <w:rPr>
          <w:rFonts w:asciiTheme="minorBidi" w:eastAsia="Times New Roman" w:hAnsiTheme="minorBidi" w:hint="cs"/>
          <w:color w:val="0D0D0D" w:themeColor="text1" w:themeTint="F2"/>
          <w:rtl/>
          <w:lang w:val="en-CA"/>
        </w:rPr>
        <w:t xml:space="preserve">עיגול מקבל ההודעה יגש אל מקום המסתור ויקח </w:t>
      </w:r>
      <w:r w:rsidR="0029555B">
        <w:rPr>
          <w:rFonts w:asciiTheme="minorBidi" w:eastAsia="Times New Roman" w:hAnsiTheme="minorBidi" w:hint="cs"/>
          <w:color w:val="0D0D0D" w:themeColor="text1" w:themeTint="F2"/>
          <w:rtl/>
          <w:lang w:val="en-CA"/>
        </w:rPr>
        <w:t xml:space="preserve">את </w:t>
      </w:r>
      <w:r w:rsidR="00026FC3">
        <w:rPr>
          <w:rFonts w:asciiTheme="minorBidi" w:eastAsia="Times New Roman" w:hAnsiTheme="minorBidi" w:hint="cs"/>
          <w:color w:val="0D0D0D" w:themeColor="text1" w:themeTint="F2"/>
          <w:rtl/>
          <w:lang w:val="en-CA"/>
        </w:rPr>
        <w:t xml:space="preserve">ההודעה ויסמן במקום ציבורי שונה מהמקום שבו סומן על ההטמנה </w:t>
      </w:r>
      <w:r w:rsidR="005B2EB5">
        <w:rPr>
          <w:rFonts w:asciiTheme="minorBidi" w:eastAsia="Times New Roman" w:hAnsiTheme="minorBidi" w:hint="cs"/>
          <w:color w:val="0D0D0D" w:themeColor="text1" w:themeTint="F2"/>
          <w:rtl/>
          <w:lang w:val="en-CA"/>
        </w:rPr>
        <w:t xml:space="preserve">סימון מוסכם שיעיד כי קיבל את ההודעה . </w:t>
      </w:r>
      <w:r w:rsidR="00375B55">
        <w:rPr>
          <w:rFonts w:asciiTheme="minorBidi" w:eastAsia="Times New Roman" w:hAnsiTheme="minorBidi" w:hint="cs"/>
          <w:color w:val="0D0D0D" w:themeColor="text1" w:themeTint="F2"/>
          <w:rtl/>
          <w:lang w:val="en-CA"/>
        </w:rPr>
        <w:t>בשיטה זו מוסר ההודעה והאיש שמקבל אותה אינם נחשפים האחד בפני השני .</w:t>
      </w:r>
    </w:p>
    <w:p w14:paraId="72105CB1" w14:textId="09772207" w:rsidR="00980D91" w:rsidRDefault="000C2526" w:rsidP="00D86763">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שנה חלפה עברה ביעף </w:t>
      </w:r>
      <w:r w:rsidR="00F86505">
        <w:rPr>
          <w:rFonts w:asciiTheme="minorBidi" w:eastAsia="Times New Roman" w:hAnsiTheme="minorBidi" w:hint="cs"/>
          <w:color w:val="0D0D0D" w:themeColor="text1" w:themeTint="F2"/>
          <w:rtl/>
          <w:lang w:val="en-CA"/>
        </w:rPr>
        <w:t xml:space="preserve">ופתחי נקרא לשיחה עם אבו עבדאללה ושניים מחברי המאגד הבכירים </w:t>
      </w:r>
      <w:r w:rsidR="00AB27C0">
        <w:rPr>
          <w:rFonts w:asciiTheme="minorBidi" w:eastAsia="Times New Roman" w:hAnsiTheme="minorBidi" w:hint="cs"/>
          <w:color w:val="0D0D0D" w:themeColor="text1" w:themeTint="F2"/>
          <w:rtl/>
          <w:lang w:val="en-CA"/>
        </w:rPr>
        <w:t>.</w:t>
      </w:r>
      <w:r w:rsidR="006841FB">
        <w:rPr>
          <w:rFonts w:asciiTheme="minorBidi" w:eastAsia="Times New Roman" w:hAnsiTheme="minorBidi" w:hint="cs"/>
          <w:color w:val="0D0D0D" w:themeColor="text1" w:themeTint="F2"/>
          <w:rtl/>
          <w:lang w:val="en-CA"/>
        </w:rPr>
        <w:t xml:space="preserve"> ״ עקבנו אחר פעילותך והתרשמנו לחיוב משקדנותך ורצינותך</w:t>
      </w:r>
      <w:r w:rsidR="00AB27C0">
        <w:rPr>
          <w:rFonts w:asciiTheme="minorBidi" w:eastAsia="Times New Roman" w:hAnsiTheme="minorBidi" w:hint="cs"/>
          <w:color w:val="0D0D0D" w:themeColor="text1" w:themeTint="F2"/>
          <w:rtl/>
          <w:lang w:val="en-CA"/>
        </w:rPr>
        <w:t xml:space="preserve"> ״ פתח ואמר אבו עבדאללה, ״ אתה חושב  </w:t>
      </w:r>
      <w:r w:rsidR="006841FB">
        <w:rPr>
          <w:rFonts w:asciiTheme="minorBidi" w:eastAsia="Times New Roman" w:hAnsiTheme="minorBidi" w:hint="cs"/>
          <w:color w:val="0D0D0D" w:themeColor="text1" w:themeTint="F2"/>
          <w:rtl/>
          <w:lang w:val="en-CA"/>
        </w:rPr>
        <w:t>שאת מתאים לשמש כח</w:t>
      </w:r>
      <w:r w:rsidR="00E2502F">
        <w:rPr>
          <w:rFonts w:asciiTheme="minorBidi" w:eastAsia="Times New Roman" w:hAnsiTheme="minorBidi" w:hint="cs"/>
          <w:color w:val="0D0D0D" w:themeColor="text1" w:themeTint="F2"/>
          <w:rtl/>
          <w:lang w:val="en-CA"/>
        </w:rPr>
        <w:t>וקר במאגד ?״ , פתחי נמלא גאווה והשיב ״ אני אסיר תודה לכם ש</w:t>
      </w:r>
      <w:r w:rsidR="0078181C">
        <w:rPr>
          <w:rFonts w:asciiTheme="minorBidi" w:eastAsia="Times New Roman" w:hAnsiTheme="minorBidi" w:hint="cs"/>
          <w:color w:val="0D0D0D" w:themeColor="text1" w:themeTint="F2"/>
          <w:rtl/>
          <w:lang w:val="en-CA"/>
        </w:rPr>
        <w:t xml:space="preserve">אתם חושבים עלי , אני חושב שאוכל למלא את התפקיד ואעשה הכל כדי לא לאכזב אותכם״ השיב </w:t>
      </w:r>
      <w:r w:rsidR="008F3D3D">
        <w:rPr>
          <w:rFonts w:asciiTheme="minorBidi" w:eastAsia="Times New Roman" w:hAnsiTheme="minorBidi" w:hint="cs"/>
          <w:color w:val="0D0D0D" w:themeColor="text1" w:themeTint="F2"/>
          <w:rtl/>
          <w:lang w:val="en-CA"/>
        </w:rPr>
        <w:t xml:space="preserve">פתחי. ״ החל מרגע זה אתה תילווה אל סוהיל שמשמש כחוקר והוא ילמד אותך את </w:t>
      </w:r>
      <w:r w:rsidR="00D86763">
        <w:rPr>
          <w:rFonts w:asciiTheme="minorBidi" w:eastAsia="Times New Roman" w:hAnsiTheme="minorBidi" w:hint="cs"/>
          <w:color w:val="0D0D0D" w:themeColor="text1" w:themeTint="F2"/>
          <w:rtl/>
          <w:lang w:val="en-CA"/>
        </w:rPr>
        <w:t>רזי החקירה .</w:t>
      </w:r>
    </w:p>
    <w:p w14:paraId="27376560" w14:textId="4BFA56B8" w:rsidR="00D5686E" w:rsidRDefault="00DA0F06" w:rsidP="00FC2A1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פתחי הפגין מוטיבציה גבוהה בשיכנוע נחקרים </w:t>
      </w:r>
      <w:r w:rsidR="00CA0CD6">
        <w:rPr>
          <w:rFonts w:asciiTheme="minorBidi" w:eastAsia="Times New Roman" w:hAnsiTheme="minorBidi" w:hint="cs"/>
          <w:color w:val="0D0D0D" w:themeColor="text1" w:themeTint="F2"/>
          <w:rtl/>
          <w:lang w:val="en-CA"/>
        </w:rPr>
        <w:t xml:space="preserve">להודות בכל החשדות שיוחסו להם . פתחי כתלמיד שקדן למד </w:t>
      </w:r>
      <w:r w:rsidR="00495FC5">
        <w:rPr>
          <w:rFonts w:asciiTheme="minorBidi" w:eastAsia="Times New Roman" w:hAnsiTheme="minorBidi" w:hint="cs"/>
          <w:color w:val="0D0D0D" w:themeColor="text1" w:themeTint="F2"/>
          <w:rtl/>
          <w:lang w:val="en-CA"/>
        </w:rPr>
        <w:t xml:space="preserve">שככל שהחקירה אלימה יותר התוצאות מתקבלות במהירות רבה יותר </w:t>
      </w:r>
      <w:r w:rsidR="00FC2A15">
        <w:rPr>
          <w:rFonts w:asciiTheme="minorBidi" w:eastAsia="Times New Roman" w:hAnsiTheme="minorBidi" w:hint="cs"/>
          <w:color w:val="0D0D0D" w:themeColor="text1" w:themeTint="F2"/>
          <w:rtl/>
          <w:lang w:val="en-CA"/>
        </w:rPr>
        <w:t>.</w:t>
      </w:r>
      <w:r w:rsidR="00DE5189">
        <w:rPr>
          <w:rFonts w:asciiTheme="minorBidi" w:eastAsia="Times New Roman" w:hAnsiTheme="minorBidi" w:hint="cs"/>
          <w:color w:val="0D0D0D" w:themeColor="text1" w:themeTint="F2"/>
          <w:rtl/>
          <w:lang w:val="en-CA"/>
        </w:rPr>
        <w:t xml:space="preserve"> </w:t>
      </w:r>
    </w:p>
    <w:p w14:paraId="07469A24" w14:textId="6BDC817D" w:rsidR="006E6BEF" w:rsidRDefault="006F5F04" w:rsidP="006E6BE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לאחר תקופת חניכה בת כשבועיים החל פתחי לעבוד </w:t>
      </w:r>
      <w:r w:rsidR="00A96779">
        <w:rPr>
          <w:rFonts w:asciiTheme="minorBidi" w:eastAsia="Times New Roman" w:hAnsiTheme="minorBidi" w:hint="cs"/>
          <w:color w:val="0D0D0D" w:themeColor="text1" w:themeTint="F2"/>
          <w:rtl/>
          <w:lang w:val="en-CA"/>
        </w:rPr>
        <w:t xml:space="preserve">באופן עצמאי . החקירה הראשונה שביצע כחוקר עצמאי היתה חקירתו של </w:t>
      </w:r>
      <w:r w:rsidR="00C232F8">
        <w:rPr>
          <w:rFonts w:asciiTheme="minorBidi" w:eastAsia="Times New Roman" w:hAnsiTheme="minorBidi" w:hint="cs"/>
          <w:color w:val="0D0D0D" w:themeColor="text1" w:themeTint="F2"/>
          <w:rtl/>
          <w:lang w:val="en-CA"/>
        </w:rPr>
        <w:t xml:space="preserve">יוסף אל עמודי ממחנה הפליטים בחן יונס . </w:t>
      </w:r>
      <w:r w:rsidR="000A684B">
        <w:rPr>
          <w:rFonts w:asciiTheme="minorBidi" w:eastAsia="Times New Roman" w:hAnsiTheme="minorBidi" w:hint="cs"/>
          <w:color w:val="0D0D0D" w:themeColor="text1" w:themeTint="F2"/>
          <w:rtl/>
          <w:lang w:val="en-CA"/>
        </w:rPr>
        <w:t xml:space="preserve">יוסף נחשד בשיתוף פעולה עם רכז המודיעין של המחנה ובהסגרת חוליית חמאס </w:t>
      </w:r>
      <w:r w:rsidR="00AF2F48">
        <w:rPr>
          <w:rFonts w:asciiTheme="minorBidi" w:eastAsia="Times New Roman" w:hAnsiTheme="minorBidi" w:hint="cs"/>
          <w:color w:val="0D0D0D" w:themeColor="text1" w:themeTint="F2"/>
          <w:rtl/>
          <w:lang w:val="en-CA"/>
        </w:rPr>
        <w:t>שהיתה מעורבת בהפרות סדר ובהפצת כרוזים.</w:t>
      </w:r>
    </w:p>
    <w:p w14:paraId="44CF9D90" w14:textId="1F06DDE7" w:rsidR="00AF2F48" w:rsidRPr="00F02275" w:rsidRDefault="00AF2F48" w:rsidP="008F2D51">
      <w:pPr>
        <w:bidi/>
        <w:rPr>
          <w:rFonts w:asciiTheme="minorBidi" w:eastAsia="Times New Roman" w:hAnsiTheme="minorBidi"/>
          <w:color w:val="0D0D0D" w:themeColor="text1" w:themeTint="F2"/>
          <w:lang w:val="en-CA"/>
        </w:rPr>
      </w:pPr>
      <w:r>
        <w:rPr>
          <w:rFonts w:asciiTheme="minorBidi" w:eastAsia="Times New Roman" w:hAnsiTheme="minorBidi" w:hint="cs"/>
          <w:color w:val="0D0D0D" w:themeColor="text1" w:themeTint="F2"/>
          <w:rtl/>
          <w:lang w:val="en-CA"/>
        </w:rPr>
        <w:t xml:space="preserve">יוסף </w:t>
      </w:r>
      <w:r w:rsidR="003F6AD7">
        <w:rPr>
          <w:rFonts w:asciiTheme="minorBidi" w:eastAsia="Times New Roman" w:hAnsiTheme="minorBidi" w:hint="cs"/>
          <w:color w:val="0D0D0D" w:themeColor="text1" w:themeTint="F2"/>
          <w:rtl/>
          <w:lang w:val="en-CA"/>
        </w:rPr>
        <w:t>כבן 18 נמוך קומה וצנום הטיל</w:t>
      </w:r>
      <w:r w:rsidR="00527E8B">
        <w:rPr>
          <w:rFonts w:asciiTheme="minorBidi" w:eastAsia="Times New Roman" w:hAnsiTheme="minorBidi" w:hint="cs"/>
          <w:color w:val="0D0D0D" w:themeColor="text1" w:themeTint="F2"/>
          <w:rtl/>
          <w:lang w:val="en-CA"/>
        </w:rPr>
        <w:t xml:space="preserve"> את </w:t>
      </w:r>
      <w:r w:rsidR="003F6AD7">
        <w:rPr>
          <w:rFonts w:asciiTheme="minorBidi" w:eastAsia="Times New Roman" w:hAnsiTheme="minorBidi" w:hint="cs"/>
          <w:color w:val="0D0D0D" w:themeColor="text1" w:themeTint="F2"/>
          <w:rtl/>
          <w:lang w:val="en-CA"/>
        </w:rPr>
        <w:t xml:space="preserve">מימיו במכנסיו למראה </w:t>
      </w:r>
      <w:r w:rsidR="00527E8B">
        <w:rPr>
          <w:rFonts w:asciiTheme="minorBidi" w:eastAsia="Times New Roman" w:hAnsiTheme="minorBidi" w:hint="cs"/>
          <w:color w:val="0D0D0D" w:themeColor="text1" w:themeTint="F2"/>
          <w:rtl/>
          <w:lang w:val="en-CA"/>
        </w:rPr>
        <w:t>פתחי</w:t>
      </w:r>
      <w:r w:rsidR="003F6AD7">
        <w:rPr>
          <w:rFonts w:asciiTheme="minorBidi" w:eastAsia="Times New Roman" w:hAnsiTheme="minorBidi" w:hint="cs"/>
          <w:color w:val="0D0D0D" w:themeColor="text1" w:themeTint="F2"/>
          <w:rtl/>
          <w:lang w:val="en-CA"/>
        </w:rPr>
        <w:t xml:space="preserve"> וחבריו</w:t>
      </w:r>
      <w:r w:rsidR="00527E8B">
        <w:rPr>
          <w:rFonts w:asciiTheme="minorBidi" w:eastAsia="Times New Roman" w:hAnsiTheme="minorBidi" w:hint="cs"/>
          <w:color w:val="0D0D0D" w:themeColor="text1" w:themeTint="F2"/>
          <w:rtl/>
          <w:lang w:val="en-CA"/>
        </w:rPr>
        <w:t xml:space="preserve">. </w:t>
      </w:r>
      <w:r w:rsidR="00D93D67">
        <w:rPr>
          <w:rFonts w:asciiTheme="minorBidi" w:eastAsia="Times New Roman" w:hAnsiTheme="minorBidi" w:hint="cs"/>
          <w:color w:val="0D0D0D" w:themeColor="text1" w:themeTint="F2"/>
          <w:rtl/>
          <w:lang w:val="en-CA"/>
        </w:rPr>
        <w:t>תחילה הכחיש את המיוחס לו אולם מכת אגרוף שספג בפרצופו גרמה לו לפתוח את חרצובות</w:t>
      </w:r>
      <w:r w:rsidR="00AC51CE">
        <w:rPr>
          <w:rFonts w:asciiTheme="minorBidi" w:eastAsia="Times New Roman" w:hAnsiTheme="minorBidi" w:hint="cs"/>
          <w:color w:val="0D0D0D" w:themeColor="text1" w:themeTint="F2"/>
          <w:rtl/>
          <w:lang w:val="en-CA"/>
        </w:rPr>
        <w:t xml:space="preserve"> לשונו ולהודות בכל אשמה שיוחסה לו </w:t>
      </w:r>
      <w:r w:rsidR="008F2D51">
        <w:rPr>
          <w:rFonts w:asciiTheme="minorBidi" w:eastAsia="Times New Roman" w:hAnsiTheme="minorBidi" w:hint="cs"/>
          <w:color w:val="0D0D0D" w:themeColor="text1" w:themeTint="F2"/>
          <w:rtl/>
          <w:lang w:val="en-CA"/>
        </w:rPr>
        <w:t xml:space="preserve">ואף לחתום </w:t>
      </w:r>
      <w:r w:rsidR="00AC51CE">
        <w:rPr>
          <w:rFonts w:asciiTheme="minorBidi" w:eastAsia="Times New Roman" w:hAnsiTheme="minorBidi" w:hint="cs"/>
          <w:color w:val="0D0D0D" w:themeColor="text1" w:themeTint="F2"/>
          <w:rtl/>
          <w:lang w:val="en-CA"/>
        </w:rPr>
        <w:t xml:space="preserve"> על הודאה בכתב ידו .</w:t>
      </w:r>
    </w:p>
    <w:p w14:paraId="07F92192" w14:textId="2415FD1D" w:rsidR="000E2948" w:rsidRPr="00F02275" w:rsidRDefault="05DF33CA" w:rsidP="000E294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מחמד אבו ורדה מגבליה היה הראשון ששילם בחיו כתוצאה מחקירה אלימה שנוהלה על ידי פתחי.</w:t>
      </w:r>
    </w:p>
    <w:p w14:paraId="6FB23E89" w14:textId="40C361B1" w:rsidR="000E2948" w:rsidRPr="00F02275" w:rsidRDefault="05DF33CA" w:rsidP="000E294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היה זה הקייס השני שהטיל אבו עבדאללה ראש המאגד על פתחי , אבו עבדאללה סיפר לפתחי אודות חשדות לשיתוף פעולה עם האוייב הציוני . חשד זה נבע מקשרי המשפחה בין אחמד לבנו של מוכתר המשפחה אבו נידאל אשר היה מוכר כסייען של שירותי הביטחון הישראלים .</w:t>
      </w:r>
    </w:p>
    <w:p w14:paraId="066ED27C" w14:textId="6A9D890E" w:rsidR="00454A8F" w:rsidRPr="00F02275" w:rsidRDefault="05DF33CA" w:rsidP="00454A8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בשעת הטיול היומי הוכנס מחמד אבו ורדה בעל כורחו למקלחת תוך שפיו נאטם עם מגבת ועיניו כוסו בשמיכה .</w:t>
      </w:r>
    </w:p>
    <w:p w14:paraId="28AF8640" w14:textId="77777777" w:rsidR="00596E0A" w:rsidRPr="00F02275" w:rsidRDefault="05DF33CA" w:rsidP="006C290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שלושה אנשים הפליאו את מכותיהם באחמד שסרב תחילה להודות כי הוא משתף פעולה.</w:t>
      </w:r>
    </w:p>
    <w:p w14:paraId="741A4C4B" w14:textId="36FAA47B" w:rsidR="006B5421" w:rsidRPr="00F02275" w:rsidRDefault="05DF33CA" w:rsidP="00596E0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בהמשך הושכב אחמד על הרצפה , רותק בידי שני אנשים  החזיקו  שעה שפתחי טיפטף עליו פלסטיק רותח. זעקותיו של אחמד נבלעו במו</w:t>
      </w:r>
      <w:r w:rsidR="008F2D51">
        <w:rPr>
          <w:rFonts w:asciiTheme="minorBidi" w:eastAsia="Times New Roman" w:hAnsiTheme="minorBidi"/>
          <w:color w:val="0D0D0D" w:themeColor="text1" w:themeTint="F2"/>
          <w:rtl/>
          <w:lang w:val="en-CA"/>
        </w:rPr>
        <w:t>סיקה רועשת שהושמעה ממכשיר הרדיו</w:t>
      </w:r>
      <w:r w:rsidR="008F2D51">
        <w:rPr>
          <w:rFonts w:asciiTheme="minorBidi" w:eastAsia="Times New Roman" w:hAnsiTheme="minorBidi" w:hint="cs"/>
          <w:color w:val="0D0D0D" w:themeColor="text1" w:themeTint="F2"/>
          <w:rtl/>
          <w:lang w:val="en-CA"/>
        </w:rPr>
        <w:t xml:space="preserve"> . מאחר </w:t>
      </w:r>
      <w:r w:rsidR="00E807B3">
        <w:rPr>
          <w:rFonts w:asciiTheme="minorBidi" w:eastAsia="Times New Roman" w:hAnsiTheme="minorBidi" w:hint="cs"/>
          <w:color w:val="0D0D0D" w:themeColor="text1" w:themeTint="F2"/>
          <w:rtl/>
          <w:lang w:val="en-CA"/>
        </w:rPr>
        <w:t xml:space="preserve">ואחמד עמד בסירובו להודות בהאשמות שהוטחו בו החליט פתחי לישם את שיטת </w:t>
      </w:r>
      <w:r w:rsidR="004864FD">
        <w:rPr>
          <w:rFonts w:asciiTheme="minorBidi" w:eastAsia="Times New Roman" w:hAnsiTheme="minorBidi" w:hint="cs"/>
          <w:color w:val="0D0D0D" w:themeColor="text1" w:themeTint="F2"/>
          <w:rtl/>
          <w:lang w:val="en-CA"/>
        </w:rPr>
        <w:t>הסיכות.</w:t>
      </w:r>
    </w:p>
    <w:p w14:paraId="394A1893" w14:textId="39F27872" w:rsidR="006C290B" w:rsidRPr="00F02275" w:rsidRDefault="05DF33CA" w:rsidP="006B542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אחמד נידקר בסיכות באצבעות רגליו ולאחר כעשרים דקות של כתישה מסיבית הסכים להודות בכל שידרש . </w:t>
      </w:r>
    </w:p>
    <w:p w14:paraId="2695B1ED" w14:textId="77777777" w:rsidR="00A577A4" w:rsidRPr="00F02275" w:rsidRDefault="05DF33CA" w:rsidP="00EA062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אחמד הודה שגוייס למודיעין הישראלי על ידי אבו נידאל ודיווח על פעילי הפרות סדר והנהגת המפקדה המאוחדת.</w:t>
      </w:r>
    </w:p>
    <w:p w14:paraId="56B35C8D" w14:textId="5614EBB0" w:rsidR="00EA062B" w:rsidRPr="00F02275" w:rsidRDefault="05DF33CA" w:rsidP="00A577A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עוד הודה אחמד שקיים יחסי מין עם בנות דודותיו ובהמשך גייס אותן כסוכנות למודיעין הישראלי .</w:t>
      </w:r>
    </w:p>
    <w:p w14:paraId="499E399C" w14:textId="7C2FB063" w:rsidR="00B47923" w:rsidRDefault="05DF33CA" w:rsidP="00B4792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אחמד סיפר כח בביתו מכשיר</w:t>
      </w:r>
      <w:r w:rsidR="00AE76BE">
        <w:rPr>
          <w:rFonts w:asciiTheme="minorBidi" w:eastAsia="Times New Roman" w:hAnsiTheme="minorBidi"/>
          <w:color w:val="0D0D0D" w:themeColor="text1" w:themeTint="F2"/>
          <w:rtl/>
          <w:lang w:val="en-CA"/>
        </w:rPr>
        <w:t xml:space="preserve"> רדיו ששימש אותו לקשר עם מפעילו</w:t>
      </w:r>
      <w:r w:rsidR="00AE76BE">
        <w:rPr>
          <w:rFonts w:asciiTheme="minorBidi" w:eastAsia="Times New Roman" w:hAnsiTheme="minorBidi" w:hint="cs"/>
          <w:color w:val="0D0D0D" w:themeColor="text1" w:themeTint="F2"/>
          <w:rtl/>
          <w:lang w:val="en-CA"/>
        </w:rPr>
        <w:t xml:space="preserve"> </w:t>
      </w:r>
      <w:r w:rsidR="00B234A1">
        <w:rPr>
          <w:rFonts w:asciiTheme="minorBidi" w:eastAsia="Times New Roman" w:hAnsiTheme="minorBidi" w:hint="cs"/>
          <w:color w:val="0D0D0D" w:themeColor="text1" w:themeTint="F2"/>
          <w:rtl/>
          <w:lang w:val="en-CA"/>
        </w:rPr>
        <w:t>ואף עבר אימונים בנשק וברשותו אקדח שקיבל ממפעיליו .</w:t>
      </w:r>
    </w:p>
    <w:p w14:paraId="0391672C" w14:textId="66E06B6C" w:rsidR="00B234A1" w:rsidRPr="00F02275" w:rsidRDefault="00B234A1" w:rsidP="00B234A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בשלב זה היה אחמד בשל להודות </w:t>
      </w:r>
      <w:r w:rsidR="00A860D2">
        <w:rPr>
          <w:rFonts w:asciiTheme="minorBidi" w:eastAsia="Times New Roman" w:hAnsiTheme="minorBidi" w:hint="cs"/>
          <w:color w:val="0D0D0D" w:themeColor="text1" w:themeTint="F2"/>
          <w:rtl/>
          <w:lang w:val="en-CA"/>
        </w:rPr>
        <w:t>אפילו ברצח הנשיא קנדי ולאף אחד מהנוכחים לא היה ספק שאחמד דובר אמת.</w:t>
      </w:r>
    </w:p>
    <w:p w14:paraId="7BA46591" w14:textId="3CE535A0" w:rsidR="00B47923" w:rsidRPr="00F02275" w:rsidRDefault="00B47923" w:rsidP="00B47923">
      <w:pPr>
        <w:bidi/>
        <w:rPr>
          <w:rFonts w:asciiTheme="minorBidi" w:eastAsia="Times New Roman" w:hAnsiTheme="minorBidi"/>
          <w:color w:val="0D0D0D" w:themeColor="text1" w:themeTint="F2"/>
          <w:rtl/>
          <w:lang w:val="en-CA"/>
        </w:rPr>
      </w:pPr>
    </w:p>
    <w:p w14:paraId="0D90E82F" w14:textId="5CD5324C" w:rsidR="00403EA0" w:rsidRPr="00F02275" w:rsidRDefault="001662AB" w:rsidP="00280BF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פתחי סבר לתומו שבלחץ פיזי קטן נוסף יחשוף בפניו אחמד שמות של סוכנים נוספים </w:t>
      </w:r>
      <w:r w:rsidR="00280BFC">
        <w:rPr>
          <w:rFonts w:asciiTheme="minorBidi" w:eastAsia="Times New Roman" w:hAnsiTheme="minorBidi" w:hint="cs"/>
          <w:color w:val="0D0D0D" w:themeColor="text1" w:themeTint="F2"/>
          <w:rtl/>
          <w:lang w:val="en-CA"/>
        </w:rPr>
        <w:t xml:space="preserve">שעימם היה קשור </w:t>
      </w:r>
      <w:r w:rsidR="007629E8">
        <w:rPr>
          <w:rFonts w:asciiTheme="minorBidi" w:eastAsia="Times New Roman" w:hAnsiTheme="minorBidi" w:hint="cs"/>
          <w:color w:val="0D0D0D" w:themeColor="text1" w:themeTint="F2"/>
          <w:rtl/>
          <w:lang w:val="en-CA"/>
        </w:rPr>
        <w:t>בפעילותו. צווארו</w:t>
      </w:r>
      <w:r w:rsidR="00F90B61">
        <w:rPr>
          <w:rFonts w:asciiTheme="minorBidi" w:eastAsia="Times New Roman" w:hAnsiTheme="minorBidi" w:hint="cs"/>
          <w:color w:val="0D0D0D" w:themeColor="text1" w:themeTint="F2"/>
          <w:rtl/>
          <w:lang w:val="en-CA"/>
        </w:rPr>
        <w:t xml:space="preserve"> של אחמד </w:t>
      </w:r>
      <w:r w:rsidR="007629E8">
        <w:rPr>
          <w:rFonts w:asciiTheme="minorBidi" w:eastAsia="Times New Roman" w:hAnsiTheme="minorBidi" w:hint="cs"/>
          <w:color w:val="0D0D0D" w:themeColor="text1" w:themeTint="F2"/>
          <w:rtl/>
          <w:lang w:val="en-CA"/>
        </w:rPr>
        <w:t xml:space="preserve"> </w:t>
      </w:r>
      <w:r w:rsidR="00F90B61">
        <w:rPr>
          <w:rFonts w:asciiTheme="minorBidi" w:eastAsia="Times New Roman" w:hAnsiTheme="minorBidi" w:hint="cs"/>
          <w:color w:val="0D0D0D" w:themeColor="text1" w:themeTint="F2"/>
          <w:rtl/>
          <w:lang w:val="en-CA"/>
        </w:rPr>
        <w:t>ניכרך ב</w:t>
      </w:r>
      <w:r w:rsidR="05DF33CA" w:rsidRPr="00F02275">
        <w:rPr>
          <w:rFonts w:asciiTheme="minorBidi" w:eastAsia="Times New Roman" w:hAnsiTheme="minorBidi"/>
          <w:color w:val="0D0D0D" w:themeColor="text1" w:themeTint="F2"/>
          <w:rtl/>
          <w:lang w:val="en-CA"/>
        </w:rPr>
        <w:t>מגבת שהורטבה ואשר סובבה על מקל קטן ששימש כמנוף.</w:t>
      </w:r>
    </w:p>
    <w:p w14:paraId="755112E9" w14:textId="4BEE7DED" w:rsidR="001B7DA3" w:rsidRDefault="05DF33CA" w:rsidP="001B7DA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הבחור שסובב את המקל</w:t>
      </w:r>
      <w:r w:rsidR="002877BD">
        <w:rPr>
          <w:rFonts w:asciiTheme="minorBidi" w:eastAsia="Times New Roman" w:hAnsiTheme="minorBidi" w:hint="cs"/>
          <w:color w:val="0D0D0D" w:themeColor="text1" w:themeTint="F2"/>
          <w:rtl/>
          <w:lang w:val="en-CA"/>
        </w:rPr>
        <w:t xml:space="preserve"> </w:t>
      </w:r>
      <w:r w:rsidR="00C53153">
        <w:rPr>
          <w:rFonts w:asciiTheme="minorBidi" w:eastAsia="Times New Roman" w:hAnsiTheme="minorBidi" w:hint="cs"/>
          <w:color w:val="0D0D0D" w:themeColor="text1" w:themeTint="F2"/>
          <w:rtl/>
          <w:lang w:val="en-CA"/>
        </w:rPr>
        <w:t xml:space="preserve">התעלם ממבנה גופו השבריר של אחמד </w:t>
      </w:r>
      <w:r w:rsidRPr="00F02275">
        <w:rPr>
          <w:rFonts w:asciiTheme="minorBidi" w:eastAsia="Times New Roman" w:hAnsiTheme="minorBidi"/>
          <w:color w:val="0D0D0D" w:themeColor="text1" w:themeTint="F2"/>
          <w:rtl/>
          <w:lang w:val="en-CA"/>
        </w:rPr>
        <w:t xml:space="preserve"> </w:t>
      </w:r>
      <w:r w:rsidR="00C53153">
        <w:rPr>
          <w:rFonts w:asciiTheme="minorBidi" w:eastAsia="Times New Roman" w:hAnsiTheme="minorBidi" w:hint="cs"/>
          <w:color w:val="0D0D0D" w:themeColor="text1" w:themeTint="F2"/>
          <w:rtl/>
          <w:lang w:val="en-CA"/>
        </w:rPr>
        <w:t>ו</w:t>
      </w:r>
      <w:r w:rsidRPr="00F02275">
        <w:rPr>
          <w:rFonts w:asciiTheme="minorBidi" w:eastAsia="Times New Roman" w:hAnsiTheme="minorBidi"/>
          <w:color w:val="0D0D0D" w:themeColor="text1" w:themeTint="F2"/>
          <w:rtl/>
          <w:lang w:val="en-CA"/>
        </w:rPr>
        <w:t>שבר את מפרקתו</w:t>
      </w:r>
      <w:r w:rsidR="00C53153">
        <w:rPr>
          <w:rFonts w:asciiTheme="minorBidi" w:eastAsia="Times New Roman" w:hAnsiTheme="minorBidi" w:hint="cs"/>
          <w:color w:val="0D0D0D" w:themeColor="text1" w:themeTint="F2"/>
          <w:rtl/>
          <w:lang w:val="en-CA"/>
        </w:rPr>
        <w:t xml:space="preserve"> בטעות </w:t>
      </w:r>
      <w:r w:rsidR="00075434">
        <w:rPr>
          <w:rFonts w:asciiTheme="minorBidi" w:eastAsia="Times New Roman" w:hAnsiTheme="minorBidi" w:hint="cs"/>
          <w:color w:val="0D0D0D" w:themeColor="text1" w:themeTint="F2"/>
          <w:rtl/>
          <w:lang w:val="en-CA"/>
        </w:rPr>
        <w:t xml:space="preserve">כאשר הפעיל לחץ יתר על </w:t>
      </w:r>
      <w:r w:rsidR="00075434">
        <w:rPr>
          <w:rFonts w:asciiTheme="minorBidi" w:eastAsia="Times New Roman" w:hAnsiTheme="minorBidi"/>
          <w:color w:val="0D0D0D" w:themeColor="text1" w:themeTint="F2"/>
        </w:rPr>
        <w:t xml:space="preserve"> </w:t>
      </w:r>
      <w:r w:rsidR="00075434">
        <w:rPr>
          <w:rFonts w:asciiTheme="minorBidi" w:eastAsia="Times New Roman" w:hAnsiTheme="minorBidi" w:hint="cs"/>
          <w:color w:val="0D0D0D" w:themeColor="text1" w:themeTint="F2"/>
          <w:rtl/>
        </w:rPr>
        <w:t>מפרקתו</w:t>
      </w:r>
      <w:r w:rsidR="00F93E6A">
        <w:rPr>
          <w:rFonts w:asciiTheme="minorBidi" w:eastAsia="Times New Roman" w:hAnsiTheme="minorBidi" w:hint="cs"/>
          <w:color w:val="0D0D0D" w:themeColor="text1" w:themeTint="F2"/>
          <w:rtl/>
          <w:lang w:val="en-CA"/>
        </w:rPr>
        <w:t xml:space="preserve"> </w:t>
      </w:r>
      <w:r w:rsidR="00075434">
        <w:rPr>
          <w:rFonts w:asciiTheme="minorBidi" w:eastAsia="Times New Roman" w:hAnsiTheme="minorBidi"/>
          <w:color w:val="0D0D0D" w:themeColor="text1" w:themeTint="F2"/>
          <w:rtl/>
          <w:lang w:val="en-CA"/>
        </w:rPr>
        <w:t xml:space="preserve"> של אחמד שמת במקום </w:t>
      </w:r>
      <w:r w:rsidR="00075434">
        <w:rPr>
          <w:rFonts w:asciiTheme="minorBidi" w:eastAsia="Times New Roman" w:hAnsiTheme="minorBidi" w:hint="cs"/>
          <w:color w:val="0D0D0D" w:themeColor="text1" w:themeTint="F2"/>
          <w:rtl/>
          <w:lang w:val="en-CA"/>
        </w:rPr>
        <w:t>.</w:t>
      </w:r>
    </w:p>
    <w:p w14:paraId="61BAA448" w14:textId="45241604" w:rsidR="00BE3222" w:rsidRPr="00F02275" w:rsidRDefault="00075434" w:rsidP="00C526F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מששמע אבו עבדאללה </w:t>
      </w:r>
      <w:r w:rsidR="007A62B8">
        <w:rPr>
          <w:rFonts w:asciiTheme="minorBidi" w:eastAsia="Times New Roman" w:hAnsiTheme="minorBidi" w:hint="cs"/>
          <w:color w:val="0D0D0D" w:themeColor="text1" w:themeTint="F2"/>
          <w:rtl/>
          <w:lang w:val="en-CA"/>
        </w:rPr>
        <w:t>אודות מותו של אחמד הבהיל את כל חברי המאגד לשיחה בהולה .</w:t>
      </w:r>
      <w:r w:rsidR="003A1A80">
        <w:rPr>
          <w:rFonts w:asciiTheme="minorBidi" w:eastAsia="Times New Roman" w:hAnsiTheme="minorBidi" w:hint="cs"/>
          <w:color w:val="0D0D0D" w:themeColor="text1" w:themeTint="F2"/>
          <w:rtl/>
          <w:lang w:val="en-CA"/>
        </w:rPr>
        <w:t xml:space="preserve"> ״ מותו של אחמד במהלך חקירתו הינו מוות מיותר ולא מחוייב המציאות ״ פתח ואמר אבו עבדאללה </w:t>
      </w:r>
      <w:r w:rsidR="00C526F5">
        <w:rPr>
          <w:rFonts w:asciiTheme="minorBidi" w:eastAsia="Times New Roman" w:hAnsiTheme="minorBidi" w:hint="cs"/>
          <w:color w:val="0D0D0D" w:themeColor="text1" w:themeTint="F2"/>
          <w:rtl/>
          <w:lang w:val="en-CA"/>
        </w:rPr>
        <w:t xml:space="preserve">. </w:t>
      </w:r>
    </w:p>
    <w:p w14:paraId="74D5D014" w14:textId="363C9D11" w:rsidR="00685B10" w:rsidRDefault="05DF33CA" w:rsidP="00685B1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״אין לנו שום מנדט להרוג אף אחד במהלך החקירה ״ אמר אבו עבדאללה , ״הדבר עשוי להוביל לנקמת דם ולסיכסוכים מיותרים ולא רצויים בין הפלגים , ועכשיו עלינו לטשטש את סיבת המוות ולהציג מצג של התאבדות.״ הוסיף אבו עבדאללה .</w:t>
      </w:r>
      <w:r w:rsidR="00C526F5">
        <w:rPr>
          <w:rFonts w:asciiTheme="minorBidi" w:eastAsia="Times New Roman" w:hAnsiTheme="minorBidi" w:hint="cs"/>
          <w:color w:val="0D0D0D" w:themeColor="text1" w:themeTint="F2"/>
          <w:rtl/>
          <w:lang w:val="en-CA"/>
        </w:rPr>
        <w:t xml:space="preserve"> </w:t>
      </w:r>
      <w:r w:rsidR="0063174D">
        <w:rPr>
          <w:rFonts w:asciiTheme="minorBidi" w:eastAsia="Times New Roman" w:hAnsiTheme="minorBidi" w:hint="cs"/>
          <w:color w:val="0D0D0D" w:themeColor="text1" w:themeTint="F2"/>
          <w:rtl/>
          <w:lang w:val="en-CA"/>
        </w:rPr>
        <w:t xml:space="preserve">״ איש מאגד שחוקר אנשים ולא יכול לשלוט בעצמו לא יהיה אצלנו חוקר ״ </w:t>
      </w:r>
    </w:p>
    <w:p w14:paraId="2F3F9B7B" w14:textId="6B4C5E72" w:rsidR="0063174D" w:rsidRPr="00F02275" w:rsidRDefault="006D7612" w:rsidP="0063174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בספירת ה</w:t>
      </w:r>
      <w:r w:rsidR="00C426D6">
        <w:rPr>
          <w:rFonts w:asciiTheme="minorBidi" w:eastAsia="Times New Roman" w:hAnsiTheme="minorBidi" w:hint="cs"/>
          <w:color w:val="0D0D0D" w:themeColor="text1" w:themeTint="F2"/>
          <w:rtl/>
          <w:lang w:val="en-CA"/>
        </w:rPr>
        <w:t xml:space="preserve">כלואים שנערכה בשעות הערב נתגלתה גופתו של אחמד כשהוא </w:t>
      </w:r>
      <w:r w:rsidR="00832D20">
        <w:rPr>
          <w:rFonts w:asciiTheme="minorBidi" w:eastAsia="Times New Roman" w:hAnsiTheme="minorBidi" w:hint="cs"/>
          <w:color w:val="0D0D0D" w:themeColor="text1" w:themeTint="F2"/>
          <w:rtl/>
          <w:lang w:val="en-CA"/>
        </w:rPr>
        <w:t>תלוי עם שמיכה שנקשרה לסורגי חלון השירותים.</w:t>
      </w:r>
    </w:p>
    <w:p w14:paraId="470C031C" w14:textId="751FEDF2" w:rsidR="00AA3DA4" w:rsidRPr="00F02275" w:rsidRDefault="05DF33CA" w:rsidP="00AA3DA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לאחר חקירת סיבת המוות ואבחון החבלות על גופו של המנוח נפתחה חקירת רצח שלא הובילה</w:t>
      </w:r>
      <w:r w:rsidR="00515FC8">
        <w:rPr>
          <w:rFonts w:asciiTheme="minorBidi" w:eastAsia="Times New Roman" w:hAnsiTheme="minorBidi" w:hint="cs"/>
          <w:color w:val="0D0D0D" w:themeColor="text1" w:themeTint="F2"/>
          <w:rtl/>
          <w:lang w:val="en-CA"/>
        </w:rPr>
        <w:t xml:space="preserve"> בשלב ראשוני</w:t>
      </w:r>
      <w:r w:rsidRPr="00F02275">
        <w:rPr>
          <w:rFonts w:asciiTheme="minorBidi" w:eastAsia="Times New Roman" w:hAnsiTheme="minorBidi"/>
          <w:color w:val="0D0D0D" w:themeColor="text1" w:themeTint="F2"/>
          <w:rtl/>
          <w:lang w:val="en-CA"/>
        </w:rPr>
        <w:t xml:space="preserve"> למציאת נאשם </w:t>
      </w:r>
      <w:r w:rsidR="00832D20">
        <w:rPr>
          <w:rFonts w:asciiTheme="minorBidi" w:eastAsia="Times New Roman" w:hAnsiTheme="minorBidi"/>
          <w:color w:val="0D0D0D" w:themeColor="text1" w:themeTint="F2"/>
          <w:rtl/>
          <w:lang w:val="en-CA"/>
        </w:rPr>
        <w:t>מאחר וכל הנחקרים מילאו פיהם מי</w:t>
      </w:r>
      <w:r w:rsidR="00832D20">
        <w:rPr>
          <w:rFonts w:asciiTheme="minorBidi" w:eastAsia="Times New Roman" w:hAnsiTheme="minorBidi" w:hint="cs"/>
          <w:color w:val="0D0D0D" w:themeColor="text1" w:themeTint="F2"/>
          <w:rtl/>
          <w:lang w:val="en-CA"/>
        </w:rPr>
        <w:t>ם</w:t>
      </w:r>
      <w:r w:rsidR="00515FC8">
        <w:rPr>
          <w:rFonts w:asciiTheme="minorBidi" w:eastAsia="Times New Roman" w:hAnsiTheme="minorBidi" w:hint="cs"/>
          <w:color w:val="0D0D0D" w:themeColor="text1" w:themeTint="F2"/>
          <w:rtl/>
          <w:lang w:val="en-CA"/>
        </w:rPr>
        <w:t xml:space="preserve">. </w:t>
      </w:r>
      <w:r w:rsidR="00515FC8">
        <w:rPr>
          <w:rFonts w:asciiTheme="minorBidi" w:eastAsia="Times New Roman" w:hAnsiTheme="minorBidi"/>
          <w:color w:val="0D0D0D" w:themeColor="text1" w:themeTint="F2"/>
          <w:rtl/>
          <w:lang w:val="en-CA"/>
        </w:rPr>
        <w:t xml:space="preserve"> </w:t>
      </w:r>
      <w:r w:rsidR="00515FC8">
        <w:rPr>
          <w:rFonts w:asciiTheme="minorBidi" w:eastAsia="Times New Roman" w:hAnsiTheme="minorBidi" w:hint="cs"/>
          <w:color w:val="0D0D0D" w:themeColor="text1" w:themeTint="F2"/>
          <w:rtl/>
          <w:lang w:val="en-CA"/>
        </w:rPr>
        <w:t>שירות ב</w:t>
      </w:r>
      <w:r w:rsidR="00C81C88">
        <w:rPr>
          <w:rFonts w:asciiTheme="minorBidi" w:eastAsia="Times New Roman" w:hAnsiTheme="minorBidi" w:hint="cs"/>
          <w:color w:val="0D0D0D" w:themeColor="text1" w:themeTint="F2"/>
          <w:rtl/>
          <w:lang w:val="en-CA"/>
        </w:rPr>
        <w:t xml:space="preserve">תי הסוהר והמשטרה ניהלו חקירה אינטנסיבית שסיומה אחד האסירים שהיה שפוט לשלושה מאסרי עולם </w:t>
      </w:r>
      <w:r w:rsidR="00D105D4">
        <w:rPr>
          <w:rFonts w:asciiTheme="minorBidi" w:eastAsia="Times New Roman" w:hAnsiTheme="minorBidi" w:hint="cs"/>
          <w:color w:val="0D0D0D" w:themeColor="text1" w:themeTint="F2"/>
          <w:rtl/>
          <w:lang w:val="en-CA"/>
        </w:rPr>
        <w:t xml:space="preserve">הודה בביצוע הרצח. לכולם היה ברור שמדובר בנטילת אחריות פיקטיבית </w:t>
      </w:r>
      <w:r w:rsidR="00D50073">
        <w:rPr>
          <w:rFonts w:asciiTheme="minorBidi" w:eastAsia="Times New Roman" w:hAnsiTheme="minorBidi" w:hint="cs"/>
          <w:color w:val="0D0D0D" w:themeColor="text1" w:themeTint="F2"/>
          <w:rtl/>
          <w:lang w:val="en-CA"/>
        </w:rPr>
        <w:t>של אדם ששפוט למקסימום זמן בכלא ואשר תוספת משפטית של רציחה לא תשנה מאומה.</w:t>
      </w:r>
    </w:p>
    <w:p w14:paraId="144A03FC" w14:textId="57604609" w:rsidR="00B2237F" w:rsidRPr="00F02275" w:rsidRDefault="0075120E" w:rsidP="00B2237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עם סיומה של החקירה </w:t>
      </w:r>
      <w:r w:rsidR="05DF33CA" w:rsidRPr="00F02275">
        <w:rPr>
          <w:rFonts w:asciiTheme="minorBidi" w:eastAsia="Times New Roman" w:hAnsiTheme="minorBidi"/>
          <w:color w:val="0D0D0D" w:themeColor="text1" w:themeTint="F2"/>
          <w:rtl/>
          <w:lang w:val="en-CA"/>
        </w:rPr>
        <w:t xml:space="preserve"> הועבר אבו עבדאללה שנחשד כמי שעמד אחרי החיסול לכלא נפחא וכל האסירים</w:t>
      </w:r>
      <w:r>
        <w:rPr>
          <w:rFonts w:asciiTheme="minorBidi" w:eastAsia="Times New Roman" w:hAnsiTheme="minorBidi" w:hint="cs"/>
          <w:color w:val="0D0D0D" w:themeColor="text1" w:themeTint="F2"/>
          <w:rtl/>
          <w:lang w:val="en-CA"/>
        </w:rPr>
        <w:t xml:space="preserve"> שנחשדו כמעורבים ברצח</w:t>
      </w:r>
      <w:r w:rsidR="05DF33CA" w:rsidRPr="00F02275">
        <w:rPr>
          <w:rFonts w:asciiTheme="minorBidi" w:eastAsia="Times New Roman" w:hAnsiTheme="minorBidi"/>
          <w:color w:val="0D0D0D" w:themeColor="text1" w:themeTint="F2"/>
          <w:rtl/>
          <w:lang w:val="en-CA"/>
        </w:rPr>
        <w:t xml:space="preserve"> הועברו לתאים</w:t>
      </w:r>
      <w:r>
        <w:rPr>
          <w:rFonts w:asciiTheme="minorBidi" w:eastAsia="Times New Roman" w:hAnsiTheme="minorBidi" w:hint="cs"/>
          <w:color w:val="0D0D0D" w:themeColor="text1" w:themeTint="F2"/>
          <w:rtl/>
          <w:lang w:val="en-CA"/>
        </w:rPr>
        <w:t xml:space="preserve"> באגפים</w:t>
      </w:r>
      <w:r>
        <w:rPr>
          <w:rFonts w:asciiTheme="minorBidi" w:eastAsia="Times New Roman" w:hAnsiTheme="minorBidi"/>
          <w:color w:val="0D0D0D" w:themeColor="text1" w:themeTint="F2"/>
          <w:rtl/>
          <w:lang w:val="en-CA"/>
        </w:rPr>
        <w:t xml:space="preserve"> אחרים </w:t>
      </w:r>
      <w:r>
        <w:rPr>
          <w:rFonts w:asciiTheme="minorBidi" w:eastAsia="Times New Roman" w:hAnsiTheme="minorBidi" w:hint="cs"/>
          <w:color w:val="0D0D0D" w:themeColor="text1" w:themeTint="F2"/>
          <w:rtl/>
          <w:lang w:val="en-CA"/>
        </w:rPr>
        <w:t>של הכלא .</w:t>
      </w:r>
    </w:p>
    <w:p w14:paraId="0FDBB652" w14:textId="04431033" w:rsidR="007D6EE7" w:rsidRPr="00F02275" w:rsidRDefault="05DF33CA" w:rsidP="007D6EE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הועבר מתפקידו כחוקר וחזר לתפקידו הקודם במאגד כמפקח על התנהגות האסירים .</w:t>
      </w:r>
    </w:p>
    <w:p w14:paraId="4DDEE4DE" w14:textId="0DF99500" w:rsidR="00470CDE" w:rsidRPr="00F02275" w:rsidRDefault="05DF33CA" w:rsidP="00470CD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שיגרת היום בכלא היתה משעממ</w:t>
      </w:r>
      <w:r w:rsidR="00EF16B2">
        <w:rPr>
          <w:rFonts w:asciiTheme="minorBidi" w:eastAsia="Times New Roman" w:hAnsiTheme="minorBidi"/>
          <w:color w:val="0D0D0D" w:themeColor="text1" w:themeTint="F2"/>
          <w:rtl/>
          <w:lang w:val="en-CA"/>
        </w:rPr>
        <w:t xml:space="preserve">ת למדי וחזרה על עצמה מיידי יום </w:t>
      </w:r>
      <w:r w:rsidR="00EF16B2">
        <w:rPr>
          <w:rFonts w:asciiTheme="minorBidi" w:eastAsia="Times New Roman" w:hAnsiTheme="minorBidi" w:hint="cs"/>
          <w:color w:val="0D0D0D" w:themeColor="text1" w:themeTint="F2"/>
          <w:rtl/>
          <w:lang w:val="en-CA"/>
        </w:rPr>
        <w:t>בדייקנות של שעון שוויצרי</w:t>
      </w:r>
      <w:r w:rsidR="004268AF">
        <w:rPr>
          <w:rFonts w:asciiTheme="minorBidi" w:eastAsia="Times New Roman" w:hAnsiTheme="minorBidi" w:hint="cs"/>
          <w:color w:val="0D0D0D" w:themeColor="text1" w:themeTint="F2"/>
          <w:rtl/>
          <w:lang w:val="en-CA"/>
        </w:rPr>
        <w:t xml:space="preserve">. </w:t>
      </w:r>
    </w:p>
    <w:p w14:paraId="2B8DED7E" w14:textId="77777777" w:rsidR="00CD6586" w:rsidRDefault="004268AF" w:rsidP="00F137C9">
      <w:pPr>
        <w:bidi/>
        <w:rPr>
          <w:rFonts w:asciiTheme="minorBidi" w:eastAsia="Times New Roman" w:hAnsiTheme="minorBidi"/>
          <w:color w:val="0D0D0D" w:themeColor="text1" w:themeTint="F2"/>
        </w:rPr>
      </w:pPr>
      <w:r>
        <w:rPr>
          <w:rFonts w:asciiTheme="minorBidi" w:eastAsia="Times New Roman" w:hAnsiTheme="minorBidi" w:hint="cs"/>
          <w:color w:val="0D0D0D" w:themeColor="text1" w:themeTint="F2"/>
          <w:rtl/>
          <w:lang w:val="en-CA"/>
        </w:rPr>
        <w:t>אחת לחודש</w:t>
      </w:r>
      <w:r w:rsidR="05DF33CA" w:rsidRPr="00F02275">
        <w:rPr>
          <w:rFonts w:asciiTheme="minorBidi" w:eastAsia="Times New Roman" w:hAnsiTheme="minorBidi"/>
          <w:color w:val="0D0D0D" w:themeColor="text1" w:themeTint="F2"/>
          <w:rtl/>
          <w:lang w:val="en-CA"/>
        </w:rPr>
        <w:t xml:space="preserve"> נשב</w:t>
      </w:r>
      <w:r>
        <w:rPr>
          <w:rFonts w:asciiTheme="minorBidi" w:eastAsia="Times New Roman" w:hAnsiTheme="minorBidi"/>
          <w:color w:val="0D0D0D" w:themeColor="text1" w:themeTint="F2"/>
          <w:rtl/>
          <w:lang w:val="en-CA"/>
        </w:rPr>
        <w:t xml:space="preserve">רה השגרה על ידי ביקורי משפחות </w:t>
      </w:r>
      <w:r>
        <w:rPr>
          <w:rFonts w:asciiTheme="minorBidi" w:eastAsia="Times New Roman" w:hAnsiTheme="minorBidi" w:hint="cs"/>
          <w:color w:val="0D0D0D" w:themeColor="text1" w:themeTint="F2"/>
          <w:rtl/>
          <w:lang w:val="en-CA"/>
        </w:rPr>
        <w:t xml:space="preserve">שהורשו להגיע בתיאום ואישור מראש </w:t>
      </w:r>
      <w:r w:rsidR="004D58A6">
        <w:rPr>
          <w:rFonts w:asciiTheme="minorBidi" w:eastAsia="Times New Roman" w:hAnsiTheme="minorBidi" w:hint="cs"/>
          <w:color w:val="0D0D0D" w:themeColor="text1" w:themeTint="F2"/>
          <w:rtl/>
          <w:lang w:val="en-CA"/>
        </w:rPr>
        <w:t>לביקור יקיריהם .</w:t>
      </w:r>
      <w:r w:rsidR="05DF33CA" w:rsidRPr="00F02275">
        <w:rPr>
          <w:rFonts w:asciiTheme="minorBidi" w:eastAsia="Times New Roman" w:hAnsiTheme="minorBidi"/>
          <w:color w:val="0D0D0D" w:themeColor="text1" w:themeTint="F2"/>
          <w:rtl/>
          <w:lang w:val="en-CA"/>
        </w:rPr>
        <w:t>היתה זו חצי שעה של אושר ומימוש געגועים עב</w:t>
      </w:r>
      <w:r w:rsidR="004D58A6">
        <w:rPr>
          <w:rFonts w:asciiTheme="minorBidi" w:eastAsia="Times New Roman" w:hAnsiTheme="minorBidi"/>
          <w:color w:val="0D0D0D" w:themeColor="text1" w:themeTint="F2"/>
          <w:rtl/>
          <w:lang w:val="en-CA"/>
        </w:rPr>
        <w:t xml:space="preserve">ור פתחי שזכה לביקורי אביו ואמו </w:t>
      </w:r>
      <w:r w:rsidR="00B52849">
        <w:rPr>
          <w:rFonts w:asciiTheme="minorBidi" w:eastAsia="Times New Roman" w:hAnsiTheme="minorBidi" w:hint="cs"/>
          <w:color w:val="0D0D0D" w:themeColor="text1" w:themeTint="F2"/>
          <w:rtl/>
          <w:lang w:val="en-CA"/>
        </w:rPr>
        <w:t xml:space="preserve">. </w:t>
      </w:r>
    </w:p>
    <w:p w14:paraId="058DF258" w14:textId="03C127A5" w:rsidR="001B0626" w:rsidRDefault="001F1752" w:rsidP="00CD6586">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rPr>
        <w:t>חדר הביקורים היה בגודל כ 200 מטר מרובעים שחולקו באמ</w:t>
      </w:r>
      <w:r w:rsidR="004351E6">
        <w:rPr>
          <w:rFonts w:asciiTheme="minorBidi" w:eastAsia="Times New Roman" w:hAnsiTheme="minorBidi" w:hint="cs"/>
          <w:color w:val="0D0D0D" w:themeColor="text1" w:themeTint="F2"/>
          <w:rtl/>
        </w:rPr>
        <w:t xml:space="preserve">צע על ידי קיר לבנים בגובה של מטר </w:t>
      </w:r>
      <w:r w:rsidR="005209CC">
        <w:rPr>
          <w:rFonts w:asciiTheme="minorBidi" w:eastAsia="Times New Roman" w:hAnsiTheme="minorBidi" w:hint="cs"/>
          <w:color w:val="0D0D0D" w:themeColor="text1" w:themeTint="F2"/>
          <w:rtl/>
        </w:rPr>
        <w:t xml:space="preserve">ומעליו </w:t>
      </w:r>
      <w:r w:rsidR="007D3D6D">
        <w:rPr>
          <w:rFonts w:asciiTheme="minorBidi" w:eastAsia="Times New Roman" w:hAnsiTheme="minorBidi" w:hint="cs"/>
          <w:color w:val="0D0D0D" w:themeColor="text1" w:themeTint="F2"/>
          <w:rtl/>
        </w:rPr>
        <w:t>קיר זכוכית</w:t>
      </w:r>
      <w:r w:rsidR="008F504A">
        <w:rPr>
          <w:rFonts w:asciiTheme="minorBidi" w:eastAsia="Times New Roman" w:hAnsiTheme="minorBidi" w:hint="cs"/>
          <w:color w:val="0D0D0D" w:themeColor="text1" w:themeTint="F2"/>
          <w:rtl/>
        </w:rPr>
        <w:t xml:space="preserve"> בגובה מטר עם </w:t>
      </w:r>
      <w:r w:rsidR="00963581">
        <w:rPr>
          <w:rFonts w:asciiTheme="minorBidi" w:eastAsia="Times New Roman" w:hAnsiTheme="minorBidi" w:hint="cs"/>
          <w:color w:val="0D0D0D" w:themeColor="text1" w:themeTint="F2"/>
          <w:rtl/>
        </w:rPr>
        <w:t xml:space="preserve">שבכה </w:t>
      </w:r>
      <w:r w:rsidR="00C45CE5">
        <w:rPr>
          <w:rFonts w:asciiTheme="minorBidi" w:eastAsia="Times New Roman" w:hAnsiTheme="minorBidi" w:hint="cs"/>
          <w:color w:val="0D0D0D" w:themeColor="text1" w:themeTint="F2"/>
          <w:rtl/>
        </w:rPr>
        <w:t>מברזל  שנושקת לתיקרת הח</w:t>
      </w:r>
      <w:r w:rsidR="00A44E7F">
        <w:rPr>
          <w:rFonts w:asciiTheme="minorBidi" w:eastAsia="Times New Roman" w:hAnsiTheme="minorBidi" w:hint="cs"/>
          <w:color w:val="0D0D0D" w:themeColor="text1" w:themeTint="F2"/>
          <w:rtl/>
        </w:rPr>
        <w:t>דר ומחלקת אותו לשתיים . אינטרקום טלפון</w:t>
      </w:r>
      <w:r w:rsidR="00C31AA1">
        <w:rPr>
          <w:rFonts w:asciiTheme="minorBidi" w:eastAsia="Times New Roman" w:hAnsiTheme="minorBidi" w:hint="cs"/>
          <w:color w:val="0D0D0D" w:themeColor="text1" w:themeTint="F2"/>
          <w:rtl/>
        </w:rPr>
        <w:t xml:space="preserve"> מוקם בשני צדדיו של קיר הזכוכית ושימש לתיקשורת </w:t>
      </w:r>
      <w:r w:rsidR="00B52849">
        <w:rPr>
          <w:rFonts w:asciiTheme="minorBidi" w:eastAsia="Times New Roman" w:hAnsiTheme="minorBidi" w:hint="cs"/>
          <w:color w:val="0D0D0D" w:themeColor="text1" w:themeTint="F2"/>
          <w:rtl/>
          <w:lang w:val="en-CA"/>
        </w:rPr>
        <w:t>האסירים</w:t>
      </w:r>
      <w:r w:rsidR="00C31AA1">
        <w:rPr>
          <w:rFonts w:asciiTheme="minorBidi" w:eastAsia="Times New Roman" w:hAnsiTheme="minorBidi" w:hint="cs"/>
          <w:color w:val="0D0D0D" w:themeColor="text1" w:themeTint="F2"/>
          <w:rtl/>
          <w:lang w:val="en-CA"/>
        </w:rPr>
        <w:t xml:space="preserve"> ומבקריהם .כיסאות </w:t>
      </w:r>
      <w:r w:rsidR="00B31739">
        <w:rPr>
          <w:rFonts w:asciiTheme="minorBidi" w:eastAsia="Times New Roman" w:hAnsiTheme="minorBidi" w:hint="cs"/>
          <w:color w:val="0D0D0D" w:themeColor="text1" w:themeTint="F2"/>
          <w:rtl/>
          <w:lang w:val="en-CA"/>
        </w:rPr>
        <w:t xml:space="preserve">פלסטיק קלים הושמו משני צידי המחיצה </w:t>
      </w:r>
      <w:r w:rsidR="00C31AA1">
        <w:rPr>
          <w:rFonts w:asciiTheme="minorBidi" w:eastAsia="Times New Roman" w:hAnsiTheme="minorBidi" w:hint="cs"/>
          <w:color w:val="0D0D0D" w:themeColor="text1" w:themeTint="F2"/>
          <w:rtl/>
          <w:lang w:val="en-CA"/>
        </w:rPr>
        <w:t xml:space="preserve"> </w:t>
      </w:r>
      <w:r w:rsidR="00B31739">
        <w:rPr>
          <w:rFonts w:asciiTheme="minorBidi" w:eastAsia="Times New Roman" w:hAnsiTheme="minorBidi" w:hint="cs"/>
          <w:color w:val="0D0D0D" w:themeColor="text1" w:themeTint="F2"/>
          <w:rtl/>
          <w:lang w:val="en-CA"/>
        </w:rPr>
        <w:t>.</w:t>
      </w:r>
      <w:r w:rsidR="004D58A6">
        <w:rPr>
          <w:rFonts w:asciiTheme="minorBidi" w:eastAsia="Times New Roman" w:hAnsiTheme="minorBidi" w:hint="cs"/>
          <w:color w:val="0D0D0D" w:themeColor="text1" w:themeTint="F2"/>
          <w:rtl/>
          <w:lang w:val="en-CA"/>
        </w:rPr>
        <w:t xml:space="preserve"> </w:t>
      </w:r>
      <w:r w:rsidR="00B31739">
        <w:rPr>
          <w:rFonts w:asciiTheme="minorBidi" w:eastAsia="Times New Roman" w:hAnsiTheme="minorBidi" w:hint="cs"/>
          <w:color w:val="0D0D0D" w:themeColor="text1" w:themeTint="F2"/>
          <w:rtl/>
          <w:lang w:val="en-CA"/>
        </w:rPr>
        <w:t xml:space="preserve">גולת הכותרת של כל ביקור </w:t>
      </w:r>
      <w:r w:rsidR="00357977">
        <w:rPr>
          <w:rFonts w:asciiTheme="minorBidi" w:eastAsia="Times New Roman" w:hAnsiTheme="minorBidi" w:hint="cs"/>
          <w:color w:val="0D0D0D" w:themeColor="text1" w:themeTint="F2"/>
          <w:rtl/>
          <w:lang w:val="en-CA"/>
        </w:rPr>
        <w:t xml:space="preserve">היתה המזון הביתי שהאסירים הורשו לקבל. המזון והמוצרים </w:t>
      </w:r>
      <w:r w:rsidR="004B3738">
        <w:rPr>
          <w:rFonts w:asciiTheme="minorBidi" w:eastAsia="Times New Roman" w:hAnsiTheme="minorBidi" w:hint="cs"/>
          <w:color w:val="0D0D0D" w:themeColor="text1" w:themeTint="F2"/>
          <w:rtl/>
          <w:lang w:val="en-CA"/>
        </w:rPr>
        <w:t>הנילוים חלקו בין כלואי התאים ש</w:t>
      </w:r>
      <w:r w:rsidR="00E42270">
        <w:rPr>
          <w:rFonts w:asciiTheme="minorBidi" w:eastAsia="Times New Roman" w:hAnsiTheme="minorBidi" w:hint="cs"/>
          <w:color w:val="0D0D0D" w:themeColor="text1" w:themeTint="F2"/>
          <w:rtl/>
          <w:lang w:val="en-CA"/>
        </w:rPr>
        <w:t>נהנו מהם עוד שבועות לאחר הביקור.</w:t>
      </w:r>
    </w:p>
    <w:p w14:paraId="2AF65A42" w14:textId="7874DB41" w:rsidR="00990D66" w:rsidRDefault="001B0626" w:rsidP="00B0703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באחד מימי הביקורים </w:t>
      </w:r>
      <w:r w:rsidR="00B93D7B">
        <w:rPr>
          <w:rFonts w:asciiTheme="minorBidi" w:eastAsia="Times New Roman" w:hAnsiTheme="minorBidi" w:hint="cs"/>
          <w:color w:val="0D0D0D" w:themeColor="text1" w:themeTint="F2"/>
          <w:rtl/>
          <w:lang w:val="en-CA"/>
        </w:rPr>
        <w:t>בתום כשנה וחצי מיום מעצרו נעתקה נשמתו של פתחי לרגע למראה עיישה ש</w:t>
      </w:r>
      <w:r w:rsidR="00B0703D">
        <w:rPr>
          <w:rFonts w:asciiTheme="minorBidi" w:eastAsia="Times New Roman" w:hAnsiTheme="minorBidi" w:hint="cs"/>
          <w:color w:val="0D0D0D" w:themeColor="text1" w:themeTint="F2"/>
          <w:rtl/>
          <w:lang w:val="en-CA"/>
        </w:rPr>
        <w:t>התלוותה לאמו של פתחי בביקור החודשי .</w:t>
      </w:r>
      <w:r w:rsidR="00B52849">
        <w:rPr>
          <w:rFonts w:asciiTheme="minorBidi" w:eastAsia="Times New Roman" w:hAnsiTheme="minorBidi" w:hint="cs"/>
          <w:color w:val="0D0D0D" w:themeColor="text1" w:themeTint="F2"/>
          <w:rtl/>
          <w:lang w:val="en-CA"/>
        </w:rPr>
        <w:t xml:space="preserve"> </w:t>
      </w:r>
      <w:r w:rsidR="00837B1E">
        <w:rPr>
          <w:rFonts w:asciiTheme="minorBidi" w:eastAsia="Times New Roman" w:hAnsiTheme="minorBidi" w:hint="cs"/>
          <w:color w:val="0D0D0D" w:themeColor="text1" w:themeTint="F2"/>
          <w:rtl/>
          <w:lang w:val="en-CA"/>
        </w:rPr>
        <w:t>פתחי חש כיצד ליבו מחיש את פעימותיו למראה אהובתו .</w:t>
      </w:r>
    </w:p>
    <w:p w14:paraId="501F116F" w14:textId="6233BC99" w:rsidR="00A1597A" w:rsidRPr="00F02275" w:rsidRDefault="00F77A0C" w:rsidP="00DC012A">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רגשות לא מוכרים שהודחקו בימי המעצר </w:t>
      </w:r>
      <w:r w:rsidR="00772080">
        <w:rPr>
          <w:rFonts w:asciiTheme="minorBidi" w:eastAsia="Times New Roman" w:hAnsiTheme="minorBidi" w:hint="cs"/>
          <w:color w:val="0D0D0D" w:themeColor="text1" w:themeTint="F2"/>
          <w:rtl/>
          <w:lang w:val="en-CA"/>
        </w:rPr>
        <w:t>צפו לפתע ועלו במלוא עוזם . עיניו של פתחי ברקו ובא</w:t>
      </w:r>
      <w:r w:rsidR="00CD2AB6">
        <w:rPr>
          <w:rFonts w:asciiTheme="minorBidi" w:eastAsia="Times New Roman" w:hAnsiTheme="minorBidi" w:hint="cs"/>
          <w:color w:val="0D0D0D" w:themeColor="text1" w:themeTint="F2"/>
          <w:rtl/>
          <w:lang w:val="en-CA"/>
        </w:rPr>
        <w:t xml:space="preserve">יבחה אחת החליף את דמות איש החמאס הקשוח בדמותו של </w:t>
      </w:r>
      <w:r w:rsidR="00E42270">
        <w:rPr>
          <w:rFonts w:asciiTheme="minorBidi" w:eastAsia="Times New Roman" w:hAnsiTheme="minorBidi" w:hint="cs"/>
          <w:color w:val="0D0D0D" w:themeColor="text1" w:themeTint="F2"/>
          <w:rtl/>
          <w:lang w:val="en-CA"/>
        </w:rPr>
        <w:t>ה</w:t>
      </w:r>
      <w:r w:rsidR="00CD2AB6">
        <w:rPr>
          <w:rFonts w:asciiTheme="minorBidi" w:eastAsia="Times New Roman" w:hAnsiTheme="minorBidi" w:hint="cs"/>
          <w:color w:val="0D0D0D" w:themeColor="text1" w:themeTint="F2"/>
          <w:rtl/>
          <w:lang w:val="en-CA"/>
        </w:rPr>
        <w:t xml:space="preserve">נער </w:t>
      </w:r>
      <w:r w:rsidR="00E42270">
        <w:rPr>
          <w:rFonts w:asciiTheme="minorBidi" w:eastAsia="Times New Roman" w:hAnsiTheme="minorBidi" w:hint="cs"/>
          <w:color w:val="0D0D0D" w:themeColor="text1" w:themeTint="F2"/>
          <w:rtl/>
          <w:lang w:val="en-CA"/>
        </w:rPr>
        <w:t>ה</w:t>
      </w:r>
      <w:r w:rsidR="00CD2AB6">
        <w:rPr>
          <w:rFonts w:asciiTheme="minorBidi" w:eastAsia="Times New Roman" w:hAnsiTheme="minorBidi" w:hint="cs"/>
          <w:color w:val="0D0D0D" w:themeColor="text1" w:themeTint="F2"/>
          <w:rtl/>
          <w:lang w:val="en-CA"/>
        </w:rPr>
        <w:t xml:space="preserve">מאוהב </w:t>
      </w:r>
      <w:r w:rsidR="007C1F74">
        <w:rPr>
          <w:rFonts w:asciiTheme="minorBidi" w:eastAsia="Times New Roman" w:hAnsiTheme="minorBidi" w:hint="cs"/>
          <w:color w:val="0D0D0D" w:themeColor="text1" w:themeTint="F2"/>
          <w:rtl/>
          <w:lang w:val="en-CA"/>
        </w:rPr>
        <w:t>.</w:t>
      </w:r>
    </w:p>
    <w:p w14:paraId="1009B791" w14:textId="75358925" w:rsidR="00BA1B72" w:rsidRPr="00F02275" w:rsidRDefault="00DC012A" w:rsidP="00BA1B72">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שנה וחצי חלפו </w:t>
      </w:r>
      <w:r w:rsidR="05DF33CA" w:rsidRPr="00F02275">
        <w:rPr>
          <w:rFonts w:asciiTheme="minorBidi" w:eastAsia="Times New Roman" w:hAnsiTheme="minorBidi"/>
          <w:color w:val="0D0D0D" w:themeColor="text1" w:themeTint="F2"/>
          <w:rtl/>
          <w:lang w:val="en-CA"/>
        </w:rPr>
        <w:t xml:space="preserve"> מאז ראה לאחרונה את עיישה אשר </w:t>
      </w:r>
      <w:r w:rsidR="0007098F">
        <w:rPr>
          <w:rFonts w:asciiTheme="minorBidi" w:eastAsia="Times New Roman" w:hAnsiTheme="minorBidi"/>
          <w:color w:val="0D0D0D" w:themeColor="text1" w:themeTint="F2"/>
          <w:rtl/>
          <w:lang w:val="en-CA"/>
        </w:rPr>
        <w:t xml:space="preserve">יפתה ונראתה כבחורה בוגרת ובשלה </w:t>
      </w:r>
      <w:r w:rsidR="0007098F">
        <w:rPr>
          <w:rFonts w:asciiTheme="minorBidi" w:eastAsia="Times New Roman" w:hAnsiTheme="minorBidi" w:hint="cs"/>
          <w:color w:val="0D0D0D" w:themeColor="text1" w:themeTint="F2"/>
          <w:rtl/>
          <w:lang w:val="en-CA"/>
        </w:rPr>
        <w:t>ופתחי חש גאווה למראה אשתו העתידית.</w:t>
      </w:r>
    </w:p>
    <w:p w14:paraId="4EBED17E" w14:textId="069D4BDA" w:rsidR="005030A4" w:rsidRDefault="05DF33CA" w:rsidP="005030A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הפגישו</w:t>
      </w:r>
      <w:r w:rsidR="007C1F74">
        <w:rPr>
          <w:rFonts w:asciiTheme="minorBidi" w:eastAsia="Times New Roman" w:hAnsiTheme="minorBidi"/>
          <w:color w:val="0D0D0D" w:themeColor="text1" w:themeTint="F2"/>
          <w:rtl/>
          <w:lang w:val="en-CA"/>
        </w:rPr>
        <w:t>ת המשפחתיות נע</w:t>
      </w:r>
      <w:r w:rsidR="007C1F74">
        <w:rPr>
          <w:rFonts w:asciiTheme="minorBidi" w:eastAsia="Times New Roman" w:hAnsiTheme="minorBidi" w:hint="cs"/>
          <w:color w:val="0D0D0D" w:themeColor="text1" w:themeTint="F2"/>
          <w:rtl/>
          <w:lang w:val="en-CA"/>
        </w:rPr>
        <w:t xml:space="preserve">רכו </w:t>
      </w:r>
      <w:r w:rsidRPr="00F02275">
        <w:rPr>
          <w:rFonts w:asciiTheme="minorBidi" w:eastAsia="Times New Roman" w:hAnsiTheme="minorBidi"/>
          <w:color w:val="0D0D0D" w:themeColor="text1" w:themeTint="F2"/>
          <w:rtl/>
          <w:lang w:val="en-CA"/>
        </w:rPr>
        <w:t>ובפי</w:t>
      </w:r>
      <w:r w:rsidR="0014508B">
        <w:rPr>
          <w:rFonts w:asciiTheme="minorBidi" w:eastAsia="Times New Roman" w:hAnsiTheme="minorBidi"/>
          <w:color w:val="0D0D0D" w:themeColor="text1" w:themeTint="F2"/>
          <w:rtl/>
          <w:lang w:val="en-CA"/>
        </w:rPr>
        <w:t xml:space="preserve">קוח סוהרי שירות בתי הסוהר </w:t>
      </w:r>
      <w:r w:rsidR="0014508B">
        <w:rPr>
          <w:rFonts w:asciiTheme="minorBidi" w:eastAsia="Times New Roman" w:hAnsiTheme="minorBidi" w:hint="cs"/>
          <w:color w:val="0D0D0D" w:themeColor="text1" w:themeTint="F2"/>
          <w:rtl/>
          <w:lang w:val="en-CA"/>
        </w:rPr>
        <w:t>שתפקידם היה למנוע העברת חפצים בין הכלואים למבקרים .</w:t>
      </w:r>
    </w:p>
    <w:p w14:paraId="63A7731B" w14:textId="20E39C90" w:rsidR="003E0434" w:rsidRPr="00F02275" w:rsidRDefault="003E0434" w:rsidP="003E0434">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אתה נראה טוב ״ אמרה עיישה , ״התגעגעתי אליך </w:t>
      </w:r>
      <w:r w:rsidR="009C2EBC">
        <w:rPr>
          <w:rFonts w:asciiTheme="minorBidi" w:eastAsia="Times New Roman" w:hAnsiTheme="minorBidi" w:hint="cs"/>
          <w:color w:val="0D0D0D" w:themeColor="text1" w:themeTint="F2"/>
          <w:rtl/>
          <w:lang w:val="en-CA"/>
        </w:rPr>
        <w:t>ולשמחתי אביך</w:t>
      </w:r>
      <w:r w:rsidR="007C1F74">
        <w:rPr>
          <w:rFonts w:asciiTheme="minorBidi" w:eastAsia="Times New Roman" w:hAnsiTheme="minorBidi" w:hint="cs"/>
          <w:color w:val="0D0D0D" w:themeColor="text1" w:themeTint="F2"/>
          <w:rtl/>
          <w:lang w:val="en-CA"/>
        </w:rPr>
        <w:t xml:space="preserve"> נענה לבקשתי </w:t>
      </w:r>
      <w:r w:rsidR="009C2EBC">
        <w:rPr>
          <w:rFonts w:asciiTheme="minorBidi" w:eastAsia="Times New Roman" w:hAnsiTheme="minorBidi" w:hint="cs"/>
          <w:color w:val="0D0D0D" w:themeColor="text1" w:themeTint="F2"/>
          <w:rtl/>
          <w:lang w:val="en-CA"/>
        </w:rPr>
        <w:t xml:space="preserve"> </w:t>
      </w:r>
      <w:r w:rsidR="00F55A15">
        <w:rPr>
          <w:rFonts w:asciiTheme="minorBidi" w:eastAsia="Times New Roman" w:hAnsiTheme="minorBidi" w:hint="cs"/>
          <w:color w:val="0D0D0D" w:themeColor="text1" w:themeTint="F2"/>
          <w:rtl/>
          <w:lang w:val="en-CA"/>
        </w:rPr>
        <w:t xml:space="preserve">והעביר לי את זכות הביקור ״. </w:t>
      </w:r>
      <w:r w:rsidR="009C2EBC">
        <w:rPr>
          <w:rFonts w:asciiTheme="minorBidi" w:eastAsia="Times New Roman" w:hAnsiTheme="minorBidi" w:hint="cs"/>
          <w:color w:val="0D0D0D" w:themeColor="text1" w:themeTint="F2"/>
          <w:rtl/>
          <w:lang w:val="en-CA"/>
        </w:rPr>
        <w:t xml:space="preserve">״ גם את נראית נפלא ״ אמר פתחי , </w:t>
      </w:r>
      <w:r w:rsidR="00D86E72">
        <w:rPr>
          <w:rFonts w:asciiTheme="minorBidi" w:eastAsia="Times New Roman" w:hAnsiTheme="minorBidi" w:hint="cs"/>
          <w:color w:val="0D0D0D" w:themeColor="text1" w:themeTint="F2"/>
          <w:rtl/>
          <w:lang w:val="en-CA"/>
        </w:rPr>
        <w:t xml:space="preserve">״ אני מאד מתגעגע אליך ומצטער שנאלצנו לדחות את טקס האירוסין </w:t>
      </w:r>
      <w:r w:rsidR="004F0B16">
        <w:rPr>
          <w:rFonts w:asciiTheme="minorBidi" w:eastAsia="Times New Roman" w:hAnsiTheme="minorBidi" w:hint="cs"/>
          <w:color w:val="0D0D0D" w:themeColor="text1" w:themeTint="F2"/>
          <w:rtl/>
          <w:lang w:val="en-CA"/>
        </w:rPr>
        <w:t xml:space="preserve">״ </w:t>
      </w:r>
    </w:p>
    <w:p w14:paraId="704F5B01" w14:textId="6094833F" w:rsidR="0035556E" w:rsidRPr="00F02275" w:rsidRDefault="004F0B16" w:rsidP="00436E3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לא נורא , אנחנו צעירים ואני אחכה לך </w:t>
      </w:r>
      <w:r w:rsidR="007C1ED1">
        <w:rPr>
          <w:rFonts w:asciiTheme="minorBidi" w:eastAsia="Times New Roman" w:hAnsiTheme="minorBidi" w:hint="cs"/>
          <w:color w:val="0D0D0D" w:themeColor="text1" w:themeTint="F2"/>
          <w:rtl/>
          <w:lang w:val="en-CA"/>
        </w:rPr>
        <w:t xml:space="preserve">״ ציינה עיישה . ״ איך מתנהגים עימך שלטונות הכלא ?״ </w:t>
      </w:r>
    </w:p>
    <w:p w14:paraId="066F886C" w14:textId="761F0070" w:rsidR="00A17C9A" w:rsidRPr="00F02275" w:rsidRDefault="05DF33CA" w:rsidP="00A17C9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״היחס שאני מקבל הוא טוב, האוכל סביר , רק משעמם ואין לי את החרות לעשות כרצוני ״ אמר פתחי </w:t>
      </w:r>
    </w:p>
    <w:p w14:paraId="051AF469" w14:textId="0B150922" w:rsidR="00D57760" w:rsidRPr="00F02275" w:rsidRDefault="00E362C4" w:rsidP="00D57760">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w:t>
      </w:r>
      <w:r w:rsidR="05DF33CA" w:rsidRPr="00F02275">
        <w:rPr>
          <w:rFonts w:asciiTheme="minorBidi" w:eastAsia="Times New Roman" w:hAnsiTheme="minorBidi"/>
          <w:color w:val="0D0D0D" w:themeColor="text1" w:themeTint="F2"/>
          <w:rtl/>
          <w:lang w:val="en-CA"/>
        </w:rPr>
        <w:t xml:space="preserve"> כ</w:t>
      </w:r>
      <w:r w:rsidR="00C95E7F">
        <w:rPr>
          <w:rFonts w:asciiTheme="minorBidi" w:eastAsia="Times New Roman" w:hAnsiTheme="minorBidi"/>
          <w:color w:val="0D0D0D" w:themeColor="text1" w:themeTint="F2"/>
          <w:rtl/>
          <w:lang w:val="en-CA"/>
        </w:rPr>
        <w:t xml:space="preserve">בר חלפה עברה לה </w:t>
      </w:r>
      <w:r w:rsidR="00C95E7F">
        <w:rPr>
          <w:rFonts w:asciiTheme="minorBidi" w:eastAsia="Times New Roman" w:hAnsiTheme="minorBidi" w:hint="cs"/>
          <w:color w:val="0D0D0D" w:themeColor="text1" w:themeTint="F2"/>
          <w:rtl/>
          <w:lang w:val="en-CA"/>
        </w:rPr>
        <w:t xml:space="preserve">מרבית תקופת המאסר </w:t>
      </w:r>
      <w:r w:rsidR="05DF33CA" w:rsidRPr="00F02275">
        <w:rPr>
          <w:rFonts w:asciiTheme="minorBidi" w:eastAsia="Times New Roman" w:hAnsiTheme="minorBidi"/>
          <w:color w:val="0D0D0D" w:themeColor="text1" w:themeTint="F2"/>
          <w:rtl/>
          <w:lang w:val="en-CA"/>
        </w:rPr>
        <w:t xml:space="preserve"> שנגזר</w:t>
      </w:r>
      <w:r w:rsidR="00C95E7F">
        <w:rPr>
          <w:rFonts w:asciiTheme="minorBidi" w:eastAsia="Times New Roman" w:hAnsiTheme="minorBidi" w:hint="cs"/>
          <w:color w:val="0D0D0D" w:themeColor="text1" w:themeTint="F2"/>
          <w:rtl/>
          <w:lang w:val="en-CA"/>
        </w:rPr>
        <w:t xml:space="preserve">ה </w:t>
      </w:r>
      <w:r w:rsidR="05DF33CA" w:rsidRPr="00F02275">
        <w:rPr>
          <w:rFonts w:asciiTheme="minorBidi" w:eastAsia="Times New Roman" w:hAnsiTheme="minorBidi"/>
          <w:color w:val="0D0D0D" w:themeColor="text1" w:themeTint="F2"/>
          <w:rtl/>
          <w:lang w:val="en-CA"/>
        </w:rPr>
        <w:t xml:space="preserve"> עליך וכעת כל מה שנותר הוא להביט קדימה בתקווה </w:t>
      </w:r>
      <w:r w:rsidR="00C95E7F">
        <w:rPr>
          <w:rFonts w:asciiTheme="minorBidi" w:eastAsia="Times New Roman" w:hAnsiTheme="minorBidi" w:hint="cs"/>
          <w:color w:val="0D0D0D" w:themeColor="text1" w:themeTint="F2"/>
          <w:rtl/>
          <w:lang w:val="en-CA"/>
        </w:rPr>
        <w:t xml:space="preserve">שבעוד שישה חודשים נהיה שוב יחדיו , </w:t>
      </w:r>
      <w:r>
        <w:rPr>
          <w:rFonts w:asciiTheme="minorBidi" w:eastAsia="Times New Roman" w:hAnsiTheme="minorBidi" w:hint="cs"/>
          <w:color w:val="0D0D0D" w:themeColor="text1" w:themeTint="F2"/>
          <w:rtl/>
          <w:lang w:val="en-CA"/>
        </w:rPr>
        <w:t>דע לך ש</w:t>
      </w:r>
      <w:r w:rsidR="00C95E7F">
        <w:rPr>
          <w:rFonts w:asciiTheme="minorBidi" w:eastAsia="Times New Roman" w:hAnsiTheme="minorBidi" w:hint="cs"/>
          <w:color w:val="0D0D0D" w:themeColor="text1" w:themeTint="F2"/>
          <w:rtl/>
          <w:lang w:val="en-CA"/>
        </w:rPr>
        <w:t xml:space="preserve">אני מאד </w:t>
      </w:r>
      <w:r w:rsidR="00697F87">
        <w:rPr>
          <w:rFonts w:asciiTheme="minorBidi" w:eastAsia="Times New Roman" w:hAnsiTheme="minorBidi" w:hint="cs"/>
          <w:color w:val="0D0D0D" w:themeColor="text1" w:themeTint="F2"/>
          <w:rtl/>
          <w:lang w:val="en-CA"/>
        </w:rPr>
        <w:t xml:space="preserve">גאה בך על תרומתך והקרבתך למען </w:t>
      </w:r>
      <w:r w:rsidR="0024205D">
        <w:rPr>
          <w:rFonts w:asciiTheme="minorBidi" w:eastAsia="Times New Roman" w:hAnsiTheme="minorBidi" w:hint="cs"/>
          <w:color w:val="0D0D0D" w:themeColor="text1" w:themeTint="F2"/>
          <w:rtl/>
          <w:lang w:val="en-CA"/>
        </w:rPr>
        <w:t xml:space="preserve">תושבי </w:t>
      </w:r>
      <w:r w:rsidR="00697F87">
        <w:rPr>
          <w:rFonts w:asciiTheme="minorBidi" w:eastAsia="Times New Roman" w:hAnsiTheme="minorBidi" w:hint="cs"/>
          <w:color w:val="0D0D0D" w:themeColor="text1" w:themeTint="F2"/>
          <w:rtl/>
          <w:lang w:val="en-CA"/>
        </w:rPr>
        <w:t xml:space="preserve"> המחנה </w:t>
      </w:r>
      <w:r w:rsidR="05DF33CA" w:rsidRPr="00F02275">
        <w:rPr>
          <w:rFonts w:asciiTheme="minorBidi" w:eastAsia="Times New Roman" w:hAnsiTheme="minorBidi"/>
          <w:color w:val="0D0D0D" w:themeColor="text1" w:themeTint="F2"/>
          <w:rtl/>
          <w:lang w:val="en-CA"/>
        </w:rPr>
        <w:t>.״ אמרה עיישה והושיטה את אצבעותיה מעבר לשבכת הברזל.</w:t>
      </w:r>
    </w:p>
    <w:p w14:paraId="14C3D3EF" w14:textId="0F3BB96F" w:rsidR="001E3E6C" w:rsidRPr="00F02275" w:rsidRDefault="05DF33CA" w:rsidP="001E3E6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לרגע נגעו אצבעותיו של פתחי באצבעותיה של עיישה וגל חום פתאומי מילא את ליבו.</w:t>
      </w:r>
    </w:p>
    <w:p w14:paraId="13AA81A1" w14:textId="7CFD4333" w:rsidR="00CF2F0C" w:rsidRDefault="05DF33CA" w:rsidP="00CF2F0C">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lastRenderedPageBreak/>
        <w:t>השניים ישבו דוממים מביטים בעינים בורקות זה בזו , אצבעותיהם שלובים וליבותיהם הולמים בפראות . ״אסור לגעת ״ נשמעה צעקת הסוהר שקטעה באיבחה את הרגע הרומנטי.</w:t>
      </w:r>
    </w:p>
    <w:p w14:paraId="1EAAC1DF" w14:textId="0247CB81" w:rsidR="0036369B" w:rsidRDefault="00642D3B" w:rsidP="00562C4F">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פתחי</w:t>
      </w:r>
      <w:r w:rsidR="00C56FB2">
        <w:rPr>
          <w:rFonts w:asciiTheme="minorBidi" w:eastAsia="Times New Roman" w:hAnsiTheme="minorBidi" w:hint="cs"/>
          <w:color w:val="0D0D0D" w:themeColor="text1" w:themeTint="F2"/>
          <w:rtl/>
        </w:rPr>
        <w:t xml:space="preserve"> לא יכול היה להתיק את עיניו מעיישה </w:t>
      </w:r>
      <w:r w:rsidR="007F675A">
        <w:rPr>
          <w:rFonts w:asciiTheme="minorBidi" w:eastAsia="Times New Roman" w:hAnsiTheme="minorBidi" w:hint="cs"/>
          <w:color w:val="0D0D0D" w:themeColor="text1" w:themeTint="F2"/>
          <w:rtl/>
        </w:rPr>
        <w:t xml:space="preserve">ועיניו ברקו </w:t>
      </w:r>
      <w:r>
        <w:rPr>
          <w:rFonts w:asciiTheme="minorBidi" w:eastAsia="Times New Roman" w:hAnsiTheme="minorBidi" w:hint="cs"/>
          <w:color w:val="0D0D0D" w:themeColor="text1" w:themeTint="F2"/>
          <w:rtl/>
        </w:rPr>
        <w:t xml:space="preserve">שעה שסיפרה לו אודות הנעשה במחנה </w:t>
      </w:r>
      <w:r w:rsidR="007F675A">
        <w:rPr>
          <w:rFonts w:asciiTheme="minorBidi" w:eastAsia="Times New Roman" w:hAnsiTheme="minorBidi" w:hint="cs"/>
          <w:color w:val="0D0D0D" w:themeColor="text1" w:themeTint="F2"/>
          <w:rtl/>
        </w:rPr>
        <w:t xml:space="preserve">. מחשבותיו של פתחי המריא אל על כשחשב על </w:t>
      </w:r>
      <w:r w:rsidR="00555579">
        <w:rPr>
          <w:rFonts w:asciiTheme="minorBidi" w:eastAsia="Times New Roman" w:hAnsiTheme="minorBidi" w:hint="cs"/>
          <w:color w:val="0D0D0D" w:themeColor="text1" w:themeTint="F2"/>
          <w:rtl/>
        </w:rPr>
        <w:t xml:space="preserve">עיישה כאישתו וליבו </w:t>
      </w:r>
      <w:r w:rsidR="0036369B">
        <w:rPr>
          <w:rFonts w:asciiTheme="minorBidi" w:eastAsia="Times New Roman" w:hAnsiTheme="minorBidi" w:hint="cs"/>
          <w:color w:val="0D0D0D" w:themeColor="text1" w:themeTint="F2"/>
          <w:rtl/>
        </w:rPr>
        <w:t>פעם בחוזקה ובשלב מסויים חדל מלשמוע אותה .</w:t>
      </w:r>
    </w:p>
    <w:p w14:paraId="573806D2" w14:textId="4228D355" w:rsidR="00562C4F" w:rsidRPr="00562C4F" w:rsidRDefault="00783C39" w:rsidP="0036369B">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פתחי שאל לשלום הוריה ואחיה ונענה כי כולם מצפים לשיחרורו ומייחלים לחגוג עימו בחגיגת האירוסין .</w:t>
      </w:r>
    </w:p>
    <w:p w14:paraId="30411009" w14:textId="08E3EF26" w:rsidR="001F7921" w:rsidRDefault="004F4D0A" w:rsidP="000B47DA">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הביקור ארך כשלושים דקות ולאחר שנפרד מהשתיים הוחזר פתחי לתאו .</w:t>
      </w:r>
    </w:p>
    <w:p w14:paraId="77A78B36" w14:textId="42485302" w:rsidR="00EB1325" w:rsidRPr="00F02275" w:rsidRDefault="000B47DA" w:rsidP="00C53ECB">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לאחר האופוריה </w:t>
      </w:r>
      <w:r w:rsidR="0024205D">
        <w:rPr>
          <w:rFonts w:asciiTheme="minorBidi" w:eastAsia="Times New Roman" w:hAnsiTheme="minorBidi" w:hint="cs"/>
          <w:color w:val="0D0D0D" w:themeColor="text1" w:themeTint="F2"/>
          <w:rtl/>
          <w:lang w:val="en-CA"/>
        </w:rPr>
        <w:t xml:space="preserve"> </w:t>
      </w:r>
      <w:r w:rsidR="004700D6">
        <w:rPr>
          <w:rFonts w:asciiTheme="minorBidi" w:eastAsia="Times New Roman" w:hAnsiTheme="minorBidi" w:hint="cs"/>
          <w:color w:val="0D0D0D" w:themeColor="text1" w:themeTint="F2"/>
          <w:rtl/>
          <w:lang w:val="en-CA"/>
        </w:rPr>
        <w:t xml:space="preserve">מצא את עצמו </w:t>
      </w:r>
      <w:r>
        <w:rPr>
          <w:rFonts w:asciiTheme="minorBidi" w:eastAsia="Times New Roman" w:hAnsiTheme="minorBidi" w:hint="cs"/>
          <w:color w:val="0D0D0D" w:themeColor="text1" w:themeTint="F2"/>
          <w:rtl/>
          <w:lang w:val="en-CA"/>
        </w:rPr>
        <w:t xml:space="preserve">פתחי </w:t>
      </w:r>
      <w:r w:rsidR="0024205D">
        <w:rPr>
          <w:rFonts w:asciiTheme="minorBidi" w:eastAsia="Times New Roman" w:hAnsiTheme="minorBidi" w:hint="cs"/>
          <w:color w:val="0D0D0D" w:themeColor="text1" w:themeTint="F2"/>
          <w:rtl/>
          <w:lang w:val="en-CA"/>
        </w:rPr>
        <w:t>במרה שחורה</w:t>
      </w:r>
      <w:r>
        <w:rPr>
          <w:rFonts w:asciiTheme="minorBidi" w:eastAsia="Times New Roman" w:hAnsiTheme="minorBidi" w:hint="cs"/>
          <w:color w:val="0D0D0D" w:themeColor="text1" w:themeTint="F2"/>
          <w:rtl/>
          <w:lang w:val="en-CA"/>
        </w:rPr>
        <w:t xml:space="preserve"> ובאופן בלתי צפוי </w:t>
      </w:r>
      <w:r w:rsidR="005E2CE2">
        <w:rPr>
          <w:rFonts w:asciiTheme="minorBidi" w:eastAsia="Times New Roman" w:hAnsiTheme="minorBidi" w:hint="cs"/>
          <w:color w:val="0D0D0D" w:themeColor="text1" w:themeTint="F2"/>
          <w:rtl/>
          <w:lang w:val="en-CA"/>
        </w:rPr>
        <w:t xml:space="preserve">חווה דיכאון עז שהשתלט על נשמתו .רק כחלוף חמישה ימים </w:t>
      </w:r>
      <w:r w:rsidR="006570B9">
        <w:rPr>
          <w:rFonts w:asciiTheme="minorBidi" w:eastAsia="Times New Roman" w:hAnsiTheme="minorBidi" w:hint="cs"/>
          <w:color w:val="0D0D0D" w:themeColor="text1" w:themeTint="F2"/>
          <w:rtl/>
          <w:lang w:val="en-CA"/>
        </w:rPr>
        <w:t xml:space="preserve">החל להפגין סימני התאוששות </w:t>
      </w:r>
      <w:r w:rsidR="00BE590F">
        <w:rPr>
          <w:rFonts w:asciiTheme="minorBidi" w:eastAsia="Times New Roman" w:hAnsiTheme="minorBidi" w:hint="cs"/>
          <w:color w:val="0D0D0D" w:themeColor="text1" w:themeTint="F2"/>
          <w:rtl/>
          <w:lang w:val="en-CA"/>
        </w:rPr>
        <w:t xml:space="preserve"> </w:t>
      </w:r>
      <w:r w:rsidR="004700D6">
        <w:rPr>
          <w:rFonts w:asciiTheme="minorBidi" w:eastAsia="Times New Roman" w:hAnsiTheme="minorBidi" w:hint="cs"/>
          <w:color w:val="0D0D0D" w:themeColor="text1" w:themeTint="F2"/>
          <w:rtl/>
          <w:lang w:val="en-CA"/>
        </w:rPr>
        <w:t xml:space="preserve">.הגעגועים </w:t>
      </w:r>
      <w:r w:rsidR="001A223A">
        <w:rPr>
          <w:rFonts w:asciiTheme="minorBidi" w:eastAsia="Times New Roman" w:hAnsiTheme="minorBidi" w:hint="cs"/>
          <w:color w:val="0D0D0D" w:themeColor="text1" w:themeTint="F2"/>
          <w:rtl/>
          <w:lang w:val="en-CA"/>
        </w:rPr>
        <w:t xml:space="preserve">שפרצו להם לפתע ללא שליטה גרמו לו להתכנס בתוך עצמו ולהסתגר </w:t>
      </w:r>
      <w:r w:rsidR="006570B9">
        <w:rPr>
          <w:rFonts w:asciiTheme="minorBidi" w:eastAsia="Times New Roman" w:hAnsiTheme="minorBidi" w:hint="cs"/>
          <w:color w:val="0D0D0D" w:themeColor="text1" w:themeTint="F2"/>
          <w:rtl/>
          <w:lang w:val="en-CA"/>
        </w:rPr>
        <w:t xml:space="preserve">בפני סובביו </w:t>
      </w:r>
      <w:r w:rsidR="001A223A">
        <w:rPr>
          <w:rFonts w:asciiTheme="minorBidi" w:eastAsia="Times New Roman" w:hAnsiTheme="minorBidi" w:hint="cs"/>
          <w:color w:val="0D0D0D" w:themeColor="text1" w:themeTint="F2"/>
          <w:rtl/>
          <w:lang w:val="en-CA"/>
        </w:rPr>
        <w:t>.</w:t>
      </w:r>
      <w:r w:rsidR="00D140FD">
        <w:rPr>
          <w:rFonts w:asciiTheme="minorBidi" w:eastAsia="Times New Roman" w:hAnsiTheme="minorBidi" w:hint="cs"/>
          <w:color w:val="0D0D0D" w:themeColor="text1" w:themeTint="F2"/>
          <w:rtl/>
          <w:lang w:val="en-CA"/>
        </w:rPr>
        <w:t xml:space="preserve"> רגשי אשם אפפו את פתחי על הנסיבות שהובילו למאסרו </w:t>
      </w:r>
      <w:r w:rsidR="004B2218">
        <w:rPr>
          <w:rFonts w:asciiTheme="minorBidi" w:eastAsia="Times New Roman" w:hAnsiTheme="minorBidi" w:hint="cs"/>
          <w:color w:val="0D0D0D" w:themeColor="text1" w:themeTint="F2"/>
          <w:rtl/>
          <w:lang w:val="en-CA"/>
        </w:rPr>
        <w:t>ולדחיית לימודיו ואירוסיו .</w:t>
      </w:r>
    </w:p>
    <w:p w14:paraId="7DEA3E68" w14:textId="1E844923" w:rsidR="00D830AE" w:rsidRPr="00F02275" w:rsidRDefault="05DF33CA" w:rsidP="00D830A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w:t>
      </w:r>
      <w:r w:rsidR="00C632A1">
        <w:rPr>
          <w:rFonts w:asciiTheme="minorBidi" w:eastAsia="Times New Roman" w:hAnsiTheme="minorBidi" w:hint="cs"/>
          <w:color w:val="0D0D0D" w:themeColor="text1" w:themeTint="F2"/>
          <w:rtl/>
          <w:lang w:val="en-CA"/>
        </w:rPr>
        <w:t>ואז באופן מפתיע התעשת , חזר לעצמו והחליט לחדול מרחמיו העצמיים .</w:t>
      </w:r>
    </w:p>
    <w:p w14:paraId="46569909" w14:textId="2CACFBA3" w:rsidR="001721F8" w:rsidRPr="00F02275" w:rsidRDefault="00BE067B" w:rsidP="001721F8">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חרף </w:t>
      </w:r>
      <w:r w:rsidR="00C27566">
        <w:rPr>
          <w:rFonts w:asciiTheme="minorBidi" w:eastAsia="Times New Roman" w:hAnsiTheme="minorBidi" w:hint="cs"/>
          <w:color w:val="0D0D0D" w:themeColor="text1" w:themeTint="F2"/>
          <w:rtl/>
          <w:lang w:val="en-CA"/>
        </w:rPr>
        <w:t xml:space="preserve"> הגעגועים וריגשות האהבה החליט פתחי </w:t>
      </w:r>
      <w:r w:rsidR="05DF33CA" w:rsidRPr="00F02275">
        <w:rPr>
          <w:rFonts w:asciiTheme="minorBidi" w:eastAsia="Times New Roman" w:hAnsiTheme="minorBidi"/>
          <w:color w:val="0D0D0D" w:themeColor="text1" w:themeTint="F2"/>
          <w:rtl/>
          <w:lang w:val="en-CA"/>
        </w:rPr>
        <w:t xml:space="preserve">שביקור עיישה לא היטיב עימו והוא גמר אומר בליבו לבקש </w:t>
      </w:r>
      <w:r>
        <w:rPr>
          <w:rFonts w:asciiTheme="minorBidi" w:eastAsia="Times New Roman" w:hAnsiTheme="minorBidi"/>
          <w:color w:val="0D0D0D" w:themeColor="text1" w:themeTint="F2"/>
          <w:rtl/>
          <w:lang w:val="en-CA"/>
        </w:rPr>
        <w:t xml:space="preserve">ממשפחתו למנוע את ביקוריה בעתיד </w:t>
      </w:r>
      <w:r>
        <w:rPr>
          <w:rFonts w:asciiTheme="minorBidi" w:eastAsia="Times New Roman" w:hAnsiTheme="minorBidi" w:hint="cs"/>
          <w:color w:val="0D0D0D" w:themeColor="text1" w:themeTint="F2"/>
          <w:rtl/>
          <w:lang w:val="en-CA"/>
        </w:rPr>
        <w:t>עד לשיחרורו מהכלא .</w:t>
      </w:r>
    </w:p>
    <w:p w14:paraId="7FF1453C" w14:textId="35AEFBBF" w:rsidR="00AA01B5" w:rsidRDefault="002D7764" w:rsidP="00AA01B5">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הימים חלפו</w:t>
      </w:r>
      <w:r>
        <w:rPr>
          <w:rFonts w:asciiTheme="minorBidi" w:eastAsia="Times New Roman" w:hAnsiTheme="minorBidi" w:hint="cs"/>
          <w:color w:val="0D0D0D" w:themeColor="text1" w:themeTint="F2"/>
          <w:rtl/>
          <w:lang w:val="en-CA"/>
        </w:rPr>
        <w:t xml:space="preserve"> ביעף וחודשיים לפני מועד שיחרורו זומן פתחי בחברת אסירים </w:t>
      </w:r>
      <w:r w:rsidR="000F57F8">
        <w:rPr>
          <w:rFonts w:asciiTheme="minorBidi" w:eastAsia="Times New Roman" w:hAnsiTheme="minorBidi" w:hint="cs"/>
          <w:color w:val="0D0D0D" w:themeColor="text1" w:themeTint="F2"/>
          <w:rtl/>
          <w:lang w:val="en-CA"/>
        </w:rPr>
        <w:t>נוספים לשיחת סיכום עם מפקד הכלא .</w:t>
      </w:r>
      <w:r w:rsidR="05DF33CA" w:rsidRPr="00F02275">
        <w:rPr>
          <w:rFonts w:asciiTheme="minorBidi" w:eastAsia="Times New Roman" w:hAnsiTheme="minorBidi"/>
          <w:color w:val="0D0D0D" w:themeColor="text1" w:themeTint="F2"/>
          <w:rtl/>
          <w:lang w:val="en-CA"/>
        </w:rPr>
        <w:t xml:space="preserve"> </w:t>
      </w:r>
    </w:p>
    <w:p w14:paraId="57AC1355" w14:textId="47A37C0F" w:rsidR="007A01FC" w:rsidRPr="00F02275" w:rsidRDefault="00BE067B" w:rsidP="007A01F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חדר מפקד הכלא היה משרד</w:t>
      </w:r>
      <w:r w:rsidR="00873F44">
        <w:rPr>
          <w:rFonts w:asciiTheme="minorBidi" w:eastAsia="Times New Roman" w:hAnsiTheme="minorBidi" w:hint="cs"/>
          <w:color w:val="0D0D0D" w:themeColor="text1" w:themeTint="F2"/>
          <w:rtl/>
          <w:lang w:val="en-CA"/>
        </w:rPr>
        <w:t xml:space="preserve"> צנוע מעוטר בדגל ישראל ותמונות נשיא המדינה וראש הממשלה . מפקד הכלא ישב </w:t>
      </w:r>
      <w:r w:rsidR="00335A6C">
        <w:rPr>
          <w:rFonts w:asciiTheme="minorBidi" w:eastAsia="Times New Roman" w:hAnsiTheme="minorBidi" w:hint="cs"/>
          <w:color w:val="0D0D0D" w:themeColor="text1" w:themeTint="F2"/>
          <w:rtl/>
          <w:lang w:val="en-CA"/>
        </w:rPr>
        <w:t xml:space="preserve">בכורסת מנהלים מוגבהת ומולו שולחן משרדי גדול  עמוס בתיקיות </w:t>
      </w:r>
      <w:r w:rsidR="00A15329">
        <w:rPr>
          <w:rFonts w:asciiTheme="minorBidi" w:eastAsia="Times New Roman" w:hAnsiTheme="minorBidi" w:hint="cs"/>
          <w:color w:val="0D0D0D" w:themeColor="text1" w:themeTint="F2"/>
          <w:rtl/>
          <w:lang w:val="en-CA"/>
        </w:rPr>
        <w:t>ומסמכים .</w:t>
      </w:r>
    </w:p>
    <w:p w14:paraId="0177CF41" w14:textId="0FCAD070" w:rsidR="007D1937" w:rsidRPr="00F02275" w:rsidRDefault="05DF33CA" w:rsidP="007D193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בחדר מפקד הכלא הבחין פתחי בדמות מוכרת שברכה אותו </w:t>
      </w:r>
      <w:r w:rsidR="00A15329">
        <w:rPr>
          <w:rFonts w:asciiTheme="minorBidi" w:eastAsia="Times New Roman" w:hAnsiTheme="minorBidi" w:hint="cs"/>
          <w:color w:val="0D0D0D" w:themeColor="text1" w:themeTint="F2"/>
          <w:rtl/>
          <w:lang w:val="en-CA"/>
        </w:rPr>
        <w:t xml:space="preserve"> בערבית לשלום </w:t>
      </w:r>
      <w:r w:rsidRPr="00F02275">
        <w:rPr>
          <w:rFonts w:asciiTheme="minorBidi" w:eastAsia="Times New Roman" w:hAnsiTheme="minorBidi"/>
          <w:color w:val="0D0D0D" w:themeColor="text1" w:themeTint="F2"/>
          <w:rtl/>
          <w:lang w:val="en-CA"/>
        </w:rPr>
        <w:t xml:space="preserve"> , היה זה״  אבו האני ״ רכז השבכ  שהפתיע בביקור לא צפוי בעליל.</w:t>
      </w:r>
    </w:p>
    <w:p w14:paraId="7C3F1A73" w14:textId="5E6DD7AC" w:rsidR="00B076A3" w:rsidRPr="00F02275" w:rsidRDefault="05DF33CA" w:rsidP="00B076A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נתבקש לשבת כשמפקד הכלא התנצל שעליו לעזוב על רקע טיפול דחוף באחד האסירים החולים .</w:t>
      </w:r>
    </w:p>
    <w:p w14:paraId="36F7CB49" w14:textId="0E62C872" w:rsidR="006B7068" w:rsidRPr="00F02275" w:rsidRDefault="05DF33CA" w:rsidP="006B706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מה שלומך יא פתחי ״ פתח ואמר ״אבו האני״ , ״ שלומי טוב ״ השיב פתחי . ״ אני רואה שנהפכת לגבר צעיר , מהן תוכניותיך לעתיד ?״ שאל ״ אבו האני״ </w:t>
      </w:r>
    </w:p>
    <w:p w14:paraId="7AFB1BB4" w14:textId="47662BE0" w:rsidR="001451C2" w:rsidRPr="00F02275" w:rsidRDefault="05DF33CA" w:rsidP="001451C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אני מתכוון לצאת לירדן  ללמוד באוניברסיטה את לימודי דת האיסלאם ״ השיב פתחי . ״ ומה בנוגע לעיישה ?, תשאיר אותה מאחור ?״ שאל ״אבו האני ״</w:t>
      </w:r>
    </w:p>
    <w:p w14:paraId="63798167" w14:textId="1CB0FFAE" w:rsidR="00365858" w:rsidRPr="00F02275" w:rsidRDefault="05DF33CA" w:rsidP="0036585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שהופתע לנוכח המידע שאצר ״אבו האני״ בעניין עיישה  התעשת  ואמר ״ היא חכתה לי שנתיים, לא יקרה שום דבר אם תחכה לי עוד שנתיים״ .</w:t>
      </w:r>
    </w:p>
    <w:p w14:paraId="47DA4C61" w14:textId="5B53657B" w:rsidR="00F771A0" w:rsidRPr="00F02275" w:rsidRDefault="05DF33CA" w:rsidP="00F771A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האם אתה זוכה ליחס הולם מהסוהרים ? ואיך אתה מסתדר עם האסירים ?״ הוסיף ושאל ״ אבו האני״ </w:t>
      </w:r>
    </w:p>
    <w:p w14:paraId="0509CF96" w14:textId="77777777" w:rsidR="00F67E83" w:rsidRPr="00F02275" w:rsidRDefault="05DF33CA" w:rsidP="00F67E8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ברוך השם , אני זוכה ליחס טוב מהסוהרים לאור העובדה שאני ממושמע ומציית לחוקים , כל האסירים מכבדים אותי ואנחנו חיים כמשפחה אחת ״ השיב פתחי</w:t>
      </w:r>
    </w:p>
    <w:p w14:paraId="4B00DCCE" w14:textId="17989729" w:rsidR="00F67E83" w:rsidRPr="00F02275" w:rsidRDefault="05DF33CA" w:rsidP="00F67E8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״מי משמש  כאמיר  שלכם בכלא ?״ שאל ״ אבו האני״ , ״אבו צברי שהיה שייך המסגד בשיח רדואן הוא האמיר של החמאס בכלא ״ ענה פתחי .</w:t>
      </w:r>
    </w:p>
    <w:p w14:paraId="14DE044C" w14:textId="4478BFF4" w:rsidR="00413CA0" w:rsidRPr="00F02275" w:rsidRDefault="05DF33CA" w:rsidP="00413CA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״יא פתחי , הטרחתי את עצמי היום להגיע עד לכאן לביקור על מנת לראות לאן פניך מועדות, אני שמח שאתה רוצה להמשיך ללמוד . אתה בוודאי יודע שנוכח היותך כלוא , היציאה לירדן כרוכה בקשיים רבים שעלולים להערם  לפתחך על ידי השלטונות בישראל . האם אתה מבין על מה אני מדבר ?״ אמר ״ אבו האני״ .</w:t>
      </w:r>
    </w:p>
    <w:p w14:paraId="4BE25236" w14:textId="2DC919A9" w:rsidR="00C45464" w:rsidRPr="00F02275" w:rsidRDefault="05DF33CA" w:rsidP="00C4546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בודאי שאני מבין ״ השיב פתחי , ״ חשבתי להעזר בשירותיו של מוכתר הרובע על מנת שיסייע בידי ״ אמר פתחי והוסיף  ״ אני טעיתי, שילמתי את חיובי לחברה ואני מעוניין לפתוח דף חדש בחיי״ .</w:t>
      </w:r>
    </w:p>
    <w:p w14:paraId="0AF5DE73" w14:textId="13C94869" w:rsidR="008B3E7D" w:rsidRPr="00F02275" w:rsidRDefault="05DF33CA" w:rsidP="008B3E7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אין שום בעייה , אני מבין ויכול לעזור לך ״ אמר ״אבו האני״ והוסיף״  אבל אני צריך שתעזור לי לעזור לך ״</w:t>
      </w:r>
    </w:p>
    <w:p w14:paraId="6751BF84" w14:textId="77777777" w:rsidR="00062558" w:rsidRPr="00F02275" w:rsidRDefault="05DF33CA" w:rsidP="00DA6AD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מה עלי לעשות ״ שאל , ״ אספר לך בנפרד במקום אחר ״ השיב״ אבו האני״ אינני יכול להאריך עימך בשיחה כאן , בוא נקבע להפגש שבועיים אחרי שיחרורך בפתח בית החולים ״שיפא״ שבעזה.</w:t>
      </w:r>
    </w:p>
    <w:p w14:paraId="78552345" w14:textId="54D1A85C" w:rsidR="006456AA" w:rsidRPr="00F02275" w:rsidRDefault="05DF33CA" w:rsidP="0006255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איך נפגש ?״ שאל פתחי , ״ אגיע במכונית מיוחדת ואאסוף אותך ״ השיב ״אבו האני״</w:t>
      </w:r>
    </w:p>
    <w:p w14:paraId="092C1BFA" w14:textId="17387B36" w:rsidR="00647E2E" w:rsidRDefault="05DF33CA" w:rsidP="006E2A3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ולאן תיקח אותי ?״ שאל פתחי בחשש, ״ אקח אותך למקום סודי בו אף אחד לא ידע ולא יראה שנפגשנו ״. השיב ״ אבו האני  לראות לאן מתגלגלים הדברים והסכים למפגש . בחושיו הבין את מטרות הפגישה אולם סבר שיוכל להפיק מכך תועלת.</w:t>
      </w:r>
    </w:p>
    <w:p w14:paraId="7062BEA4" w14:textId="11E73EC4" w:rsidR="005849C9" w:rsidRPr="00F02275" w:rsidRDefault="005849C9" w:rsidP="003F01E6">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lastRenderedPageBreak/>
        <w:t xml:space="preserve">סקרנותו של פתחי לגלות את עולם המודיעין </w:t>
      </w:r>
      <w:r w:rsidR="003F01E6">
        <w:rPr>
          <w:rFonts w:asciiTheme="minorBidi" w:eastAsia="Times New Roman" w:hAnsiTheme="minorBidi" w:hint="cs"/>
          <w:color w:val="0D0D0D" w:themeColor="text1" w:themeTint="F2"/>
          <w:rtl/>
          <w:lang w:val="en-CA"/>
        </w:rPr>
        <w:t xml:space="preserve">הלמה את אופיו ההרפתקני </w:t>
      </w:r>
      <w:r w:rsidR="002D621E">
        <w:rPr>
          <w:rFonts w:asciiTheme="minorBidi" w:eastAsia="Times New Roman" w:hAnsiTheme="minorBidi" w:hint="cs"/>
          <w:color w:val="0D0D0D" w:themeColor="text1" w:themeTint="F2"/>
          <w:rtl/>
          <w:lang w:val="en-CA"/>
        </w:rPr>
        <w:t xml:space="preserve">, הוא העריך שיזדקק לעזרתו של ״אבו האני״ </w:t>
      </w:r>
      <w:r w:rsidR="000128E2">
        <w:rPr>
          <w:rFonts w:asciiTheme="minorBidi" w:eastAsia="Times New Roman" w:hAnsiTheme="minorBidi" w:hint="cs"/>
          <w:color w:val="0D0D0D" w:themeColor="text1" w:themeTint="F2"/>
          <w:rtl/>
          <w:lang w:val="en-CA"/>
        </w:rPr>
        <w:t xml:space="preserve">בהסדרת לימודיו בירדן ושיכנע את עצמו שאין כל פסול </w:t>
      </w:r>
      <w:r w:rsidR="00F770BF">
        <w:rPr>
          <w:rFonts w:asciiTheme="minorBidi" w:eastAsia="Times New Roman" w:hAnsiTheme="minorBidi" w:hint="cs"/>
          <w:color w:val="0D0D0D" w:themeColor="text1" w:themeTint="F2"/>
          <w:rtl/>
          <w:lang w:val="en-CA"/>
        </w:rPr>
        <w:t>בפגישה כל עו</w:t>
      </w:r>
      <w:r w:rsidR="00D71D5C">
        <w:rPr>
          <w:rFonts w:asciiTheme="minorBidi" w:eastAsia="Times New Roman" w:hAnsiTheme="minorBidi" w:hint="cs"/>
          <w:color w:val="0D0D0D" w:themeColor="text1" w:themeTint="F2"/>
          <w:rtl/>
          <w:lang w:val="en-CA"/>
        </w:rPr>
        <w:t>ד הוא אינו מוסר מידע שיפגע בחבריו.</w:t>
      </w:r>
    </w:p>
    <w:p w14:paraId="0AACAAE3" w14:textId="3FEE9A09" w:rsidR="00213C50" w:rsidRPr="00F02275" w:rsidRDefault="05DF33CA" w:rsidP="00213C5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״אבו האני ״ מסר לפתחי מספר טלפון להתקשרות עימו </w:t>
      </w:r>
      <w:r w:rsidRPr="00F02275">
        <w:rPr>
          <w:rFonts w:asciiTheme="minorBidi" w:eastAsia="Times New Roman" w:hAnsiTheme="minorBidi"/>
          <w:color w:val="0D0D0D" w:themeColor="text1" w:themeTint="F2"/>
          <w:lang w:val="en-CA"/>
        </w:rPr>
        <w:t>08-888888</w:t>
      </w:r>
      <w:r w:rsidRPr="00F02275">
        <w:rPr>
          <w:rFonts w:asciiTheme="minorBidi" w:eastAsia="Times New Roman" w:hAnsiTheme="minorBidi"/>
          <w:color w:val="0D0D0D" w:themeColor="text1" w:themeTint="F2"/>
          <w:rtl/>
          <w:lang w:val="en-CA"/>
        </w:rPr>
        <w:t xml:space="preserve"> וביקש מפתחי לשנן את המספר בעל פה .</w:t>
      </w:r>
    </w:p>
    <w:p w14:paraId="3F981586" w14:textId="70000F61" w:rsidR="0004239A" w:rsidRPr="00F02275" w:rsidRDefault="05DF33CA" w:rsidP="0004239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השניים קבעו</w:t>
      </w:r>
      <w:r w:rsidR="00D21B4D">
        <w:rPr>
          <w:rFonts w:asciiTheme="minorBidi" w:eastAsia="Times New Roman" w:hAnsiTheme="minorBidi" w:hint="cs"/>
          <w:color w:val="0D0D0D" w:themeColor="text1" w:themeTint="F2"/>
          <w:rtl/>
          <w:lang w:val="en-CA"/>
        </w:rPr>
        <w:t xml:space="preserve"> שני מועדים למפגש בינהם כולל</w:t>
      </w:r>
      <w:r w:rsidR="00D21B4D">
        <w:rPr>
          <w:rFonts w:asciiTheme="minorBidi" w:eastAsia="Times New Roman" w:hAnsiTheme="minorBidi"/>
          <w:color w:val="0D0D0D" w:themeColor="text1" w:themeTint="F2"/>
          <w:rtl/>
          <w:lang w:val="en-CA"/>
        </w:rPr>
        <w:t xml:space="preserve"> מועד אלטרנטיבי לפגישה </w:t>
      </w:r>
      <w:r w:rsidR="00D21B4D">
        <w:rPr>
          <w:rFonts w:asciiTheme="minorBidi" w:eastAsia="Times New Roman" w:hAnsiTheme="minorBidi" w:hint="cs"/>
          <w:color w:val="0D0D0D" w:themeColor="text1" w:themeTint="F2"/>
          <w:rtl/>
          <w:lang w:val="en-CA"/>
        </w:rPr>
        <w:t xml:space="preserve">במידה </w:t>
      </w:r>
      <w:r w:rsidRPr="00F02275">
        <w:rPr>
          <w:rFonts w:asciiTheme="minorBidi" w:eastAsia="Times New Roman" w:hAnsiTheme="minorBidi"/>
          <w:color w:val="0D0D0D" w:themeColor="text1" w:themeTint="F2"/>
          <w:rtl/>
          <w:lang w:val="en-CA"/>
        </w:rPr>
        <w:t xml:space="preserve"> והמועד הראשון ישתבש .</w:t>
      </w:r>
    </w:p>
    <w:p w14:paraId="77C38C68" w14:textId="64471A81" w:rsidR="008F428E" w:rsidRDefault="05DF33CA" w:rsidP="008F428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שב לתאו מהורהר וניסה </w:t>
      </w:r>
      <w:r w:rsidR="00730C6F">
        <w:rPr>
          <w:rFonts w:asciiTheme="minorBidi" w:eastAsia="Times New Roman" w:hAnsiTheme="minorBidi"/>
          <w:color w:val="0D0D0D" w:themeColor="text1" w:themeTint="F2"/>
          <w:rtl/>
          <w:lang w:val="en-CA"/>
        </w:rPr>
        <w:t xml:space="preserve">לעכל את שעבר עליו בשעה האחרונה </w:t>
      </w:r>
      <w:r w:rsidR="00730C6F">
        <w:rPr>
          <w:rFonts w:asciiTheme="minorBidi" w:eastAsia="Times New Roman" w:hAnsiTheme="minorBidi" w:hint="cs"/>
          <w:color w:val="0D0D0D" w:themeColor="text1" w:themeTint="F2"/>
          <w:rtl/>
          <w:lang w:val="en-CA"/>
        </w:rPr>
        <w:t xml:space="preserve">, הוא התחבט </w:t>
      </w:r>
      <w:r w:rsidR="00547FE8">
        <w:rPr>
          <w:rFonts w:asciiTheme="minorBidi" w:eastAsia="Times New Roman" w:hAnsiTheme="minorBidi" w:hint="cs"/>
          <w:color w:val="0D0D0D" w:themeColor="text1" w:themeTint="F2"/>
          <w:rtl/>
          <w:lang w:val="en-CA"/>
        </w:rPr>
        <w:t xml:space="preserve">בסוגייה האם לחלוק את סודו עם מישהו ולבסוף </w:t>
      </w:r>
      <w:r w:rsidR="00547FE8">
        <w:rPr>
          <w:rFonts w:asciiTheme="minorBidi" w:eastAsia="Times New Roman" w:hAnsiTheme="minorBidi"/>
          <w:color w:val="0D0D0D" w:themeColor="text1" w:themeTint="F2"/>
          <w:rtl/>
          <w:lang w:val="en-CA"/>
        </w:rPr>
        <w:t>החליט</w:t>
      </w:r>
      <w:r w:rsidR="00547FE8">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color w:val="0D0D0D" w:themeColor="text1" w:themeTint="F2"/>
          <w:rtl/>
          <w:lang w:val="en-CA"/>
        </w:rPr>
        <w:t>שלא לספר דבר לאף אחד ולהמתין לפגישה הראשונה עם ״אבו האני״</w:t>
      </w:r>
    </w:p>
    <w:p w14:paraId="1792C199" w14:textId="77777777" w:rsidR="00A21581" w:rsidRPr="00F02275" w:rsidRDefault="00A21581" w:rsidP="00A21581">
      <w:pPr>
        <w:bidi/>
        <w:rPr>
          <w:rFonts w:asciiTheme="minorBidi" w:eastAsia="Times New Roman" w:hAnsiTheme="minorBidi"/>
          <w:color w:val="0D0D0D" w:themeColor="text1" w:themeTint="F2"/>
          <w:rtl/>
          <w:lang w:val="en-CA"/>
        </w:rPr>
      </w:pPr>
    </w:p>
    <w:p w14:paraId="52A90867" w14:textId="77777777" w:rsidR="00E61F2A" w:rsidRDefault="05DF33CA" w:rsidP="006456A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שי המכונה״ אבו האני״ היה מופתע לחלוטין מהסכמתו של פתחי להפגש עימו </w:t>
      </w:r>
      <w:r w:rsidR="00547FE8">
        <w:rPr>
          <w:rFonts w:asciiTheme="minorBidi" w:eastAsia="Times New Roman" w:hAnsiTheme="minorBidi" w:hint="cs"/>
          <w:color w:val="0D0D0D" w:themeColor="text1" w:themeTint="F2"/>
          <w:rtl/>
          <w:lang w:val="en-CA"/>
        </w:rPr>
        <w:t xml:space="preserve">ביחידות </w:t>
      </w:r>
      <w:r w:rsidRPr="00F02275">
        <w:rPr>
          <w:rFonts w:asciiTheme="minorBidi" w:eastAsia="Times New Roman" w:hAnsiTheme="minorBidi"/>
          <w:color w:val="0D0D0D" w:themeColor="text1" w:themeTint="F2"/>
          <w:rtl/>
          <w:lang w:val="en-CA"/>
        </w:rPr>
        <w:t xml:space="preserve">מחוץ לכתלי הכלא </w:t>
      </w:r>
      <w:r w:rsidR="004F1387">
        <w:rPr>
          <w:rFonts w:asciiTheme="minorBidi" w:eastAsia="Times New Roman" w:hAnsiTheme="minorBidi" w:hint="cs"/>
          <w:color w:val="0D0D0D" w:themeColor="text1" w:themeTint="F2"/>
          <w:rtl/>
          <w:lang w:val="en-CA"/>
        </w:rPr>
        <w:t xml:space="preserve">. בראייה המקצועית הסכמתו של פתחי להגיע לפגישה עם איש שבכ כאשר סביבתו הקרובה </w:t>
      </w:r>
      <w:r w:rsidR="00E61F2A">
        <w:rPr>
          <w:rFonts w:asciiTheme="minorBidi" w:eastAsia="Times New Roman" w:hAnsiTheme="minorBidi" w:hint="cs"/>
          <w:color w:val="0D0D0D" w:themeColor="text1" w:themeTint="F2"/>
          <w:rtl/>
          <w:lang w:val="en-CA"/>
        </w:rPr>
        <w:t>אינה מודעת לכך הינה השלב הראשוני להפיכתו לסוכן מן המניין .</w:t>
      </w:r>
    </w:p>
    <w:p w14:paraId="1DA666FA" w14:textId="649656EB" w:rsidR="00DA6AD6" w:rsidRPr="00F02275" w:rsidRDefault="00E61F2A" w:rsidP="00E61F2A">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שי שדיווח טלפונית למפקדיו על תוצאות הפגישה </w:t>
      </w:r>
      <w:r w:rsidR="00A43460">
        <w:rPr>
          <w:rFonts w:asciiTheme="minorBidi" w:eastAsia="Times New Roman" w:hAnsiTheme="minorBidi"/>
          <w:color w:val="0D0D0D" w:themeColor="text1" w:themeTint="F2"/>
          <w:rtl/>
          <w:lang w:val="en-CA"/>
        </w:rPr>
        <w:t xml:space="preserve">זכה לשבחים </w:t>
      </w:r>
      <w:r w:rsidR="00A43460">
        <w:rPr>
          <w:rFonts w:asciiTheme="minorBidi" w:eastAsia="Times New Roman" w:hAnsiTheme="minorBidi" w:hint="cs"/>
          <w:color w:val="0D0D0D" w:themeColor="text1" w:themeTint="F2"/>
          <w:rtl/>
          <w:lang w:val="en-CA"/>
        </w:rPr>
        <w:t xml:space="preserve">והערכה </w:t>
      </w:r>
      <w:r w:rsidR="00A43460">
        <w:rPr>
          <w:rFonts w:asciiTheme="minorBidi" w:eastAsia="Times New Roman" w:hAnsiTheme="minorBidi"/>
          <w:color w:val="0D0D0D" w:themeColor="text1" w:themeTint="F2"/>
          <w:rtl/>
          <w:lang w:val="en-CA"/>
        </w:rPr>
        <w:t>על הצלחתו</w:t>
      </w:r>
      <w:r w:rsidR="00A43460">
        <w:rPr>
          <w:rFonts w:asciiTheme="minorBidi" w:eastAsia="Times New Roman" w:hAnsiTheme="minorBidi" w:hint="cs"/>
          <w:color w:val="0D0D0D" w:themeColor="text1" w:themeTint="F2"/>
          <w:rtl/>
          <w:lang w:val="en-CA"/>
        </w:rPr>
        <w:t xml:space="preserve"> בשלב הנוכחי.</w:t>
      </w:r>
    </w:p>
    <w:p w14:paraId="25D445C5" w14:textId="2C0D31BA" w:rsidR="00C030EB" w:rsidRPr="00F02275" w:rsidRDefault="05DF33CA" w:rsidP="00C030E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בדיון מקדים שנערך טרם המפגש סוכם על הערכות</w:t>
      </w:r>
      <w:r w:rsidR="00517A82">
        <w:rPr>
          <w:rFonts w:asciiTheme="minorBidi" w:eastAsia="Times New Roman" w:hAnsiTheme="minorBidi" w:hint="cs"/>
          <w:color w:val="0D0D0D" w:themeColor="text1" w:themeTint="F2"/>
          <w:rtl/>
          <w:lang w:val="en-CA"/>
        </w:rPr>
        <w:t xml:space="preserve"> מיוחדת </w:t>
      </w:r>
      <w:r w:rsidRPr="00F02275">
        <w:rPr>
          <w:rFonts w:asciiTheme="minorBidi" w:eastAsia="Times New Roman" w:hAnsiTheme="minorBidi"/>
          <w:color w:val="0D0D0D" w:themeColor="text1" w:themeTint="F2"/>
          <w:rtl/>
          <w:lang w:val="en-CA"/>
        </w:rPr>
        <w:t xml:space="preserve"> של יחידת המבצעים זמן קצר לפני הפג</w:t>
      </w:r>
      <w:r w:rsidR="00A21581">
        <w:rPr>
          <w:rFonts w:asciiTheme="minorBidi" w:eastAsia="Times New Roman" w:hAnsiTheme="minorBidi"/>
          <w:color w:val="0D0D0D" w:themeColor="text1" w:themeTint="F2"/>
          <w:rtl/>
          <w:lang w:val="en-CA"/>
        </w:rPr>
        <w:t xml:space="preserve">ישה על מנת לאבטח את </w:t>
      </w:r>
      <w:r w:rsidR="00A21581">
        <w:rPr>
          <w:rFonts w:asciiTheme="minorBidi" w:eastAsia="Times New Roman" w:hAnsiTheme="minorBidi" w:hint="cs"/>
          <w:color w:val="0D0D0D" w:themeColor="text1" w:themeTint="F2"/>
          <w:rtl/>
          <w:lang w:val="en-CA"/>
        </w:rPr>
        <w:t>שי</w:t>
      </w:r>
      <w:r w:rsidRPr="00F02275">
        <w:rPr>
          <w:rFonts w:asciiTheme="minorBidi" w:eastAsia="Times New Roman" w:hAnsiTheme="minorBidi"/>
          <w:color w:val="0D0D0D" w:themeColor="text1" w:themeTint="F2"/>
          <w:rtl/>
          <w:lang w:val="en-CA"/>
        </w:rPr>
        <w:t xml:space="preserve"> באופן סמוי .</w:t>
      </w:r>
    </w:p>
    <w:p w14:paraId="2908205D" w14:textId="55BEC9CF" w:rsidR="00547460" w:rsidRPr="00F02275" w:rsidRDefault="05DF33CA" w:rsidP="0054746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נקבע שלאחר בדיקת השטח והתרשמות שהשטח שקט ואין לנו הפתעות בלתי </w:t>
      </w:r>
      <w:r w:rsidR="00A21581">
        <w:rPr>
          <w:rFonts w:asciiTheme="minorBidi" w:eastAsia="Times New Roman" w:hAnsiTheme="minorBidi"/>
          <w:color w:val="0D0D0D" w:themeColor="text1" w:themeTint="F2"/>
          <w:rtl/>
          <w:lang w:val="en-CA"/>
        </w:rPr>
        <w:t>צפויות ינתן האור הירוק ל</w:t>
      </w:r>
      <w:r w:rsidR="00A21581">
        <w:rPr>
          <w:rFonts w:asciiTheme="minorBidi" w:eastAsia="Times New Roman" w:hAnsiTheme="minorBidi" w:hint="cs"/>
          <w:color w:val="0D0D0D" w:themeColor="text1" w:themeTint="F2"/>
          <w:rtl/>
          <w:lang w:val="en-CA"/>
        </w:rPr>
        <w:t>שי</w:t>
      </w:r>
      <w:r w:rsidR="00517A82">
        <w:rPr>
          <w:rFonts w:asciiTheme="minorBidi" w:eastAsia="Times New Roman" w:hAnsiTheme="minorBidi" w:hint="cs"/>
          <w:color w:val="0D0D0D" w:themeColor="text1" w:themeTint="F2"/>
          <w:rtl/>
          <w:lang w:val="en-CA"/>
        </w:rPr>
        <w:t xml:space="preserve"> להגיע </w:t>
      </w:r>
      <w:r w:rsidRPr="00F02275">
        <w:rPr>
          <w:rFonts w:asciiTheme="minorBidi" w:eastAsia="Times New Roman" w:hAnsiTheme="minorBidi"/>
          <w:color w:val="0D0D0D" w:themeColor="text1" w:themeTint="F2"/>
          <w:rtl/>
          <w:lang w:val="en-CA"/>
        </w:rPr>
        <w:t xml:space="preserve"> </w:t>
      </w:r>
      <w:r w:rsidR="00517A82">
        <w:rPr>
          <w:rFonts w:asciiTheme="minorBidi" w:eastAsia="Times New Roman" w:hAnsiTheme="minorBidi" w:hint="cs"/>
          <w:color w:val="0D0D0D" w:themeColor="text1" w:themeTint="F2"/>
          <w:rtl/>
          <w:lang w:val="en-CA"/>
        </w:rPr>
        <w:t>ו</w:t>
      </w:r>
      <w:r w:rsidRPr="00F02275">
        <w:rPr>
          <w:rFonts w:asciiTheme="minorBidi" w:eastAsia="Times New Roman" w:hAnsiTheme="minorBidi"/>
          <w:color w:val="0D0D0D" w:themeColor="text1" w:themeTint="F2"/>
          <w:rtl/>
          <w:lang w:val="en-CA"/>
        </w:rPr>
        <w:t>לאסוף את פתחי במכוניתו .</w:t>
      </w:r>
    </w:p>
    <w:p w14:paraId="51D9A21E" w14:textId="4A1B8EE1" w:rsidR="007233ED" w:rsidRPr="00F02275" w:rsidRDefault="05DF33CA" w:rsidP="007233E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על מנת להבטיח א</w:t>
      </w:r>
      <w:r w:rsidR="009D637B">
        <w:rPr>
          <w:rFonts w:asciiTheme="minorBidi" w:eastAsia="Times New Roman" w:hAnsiTheme="minorBidi"/>
          <w:color w:val="0D0D0D" w:themeColor="text1" w:themeTint="F2"/>
          <w:rtl/>
          <w:lang w:val="en-CA"/>
        </w:rPr>
        <w:t xml:space="preserve">ת ביטחונו האישי של </w:t>
      </w:r>
      <w:r w:rsidR="009D637B">
        <w:rPr>
          <w:rFonts w:asciiTheme="minorBidi" w:eastAsia="Times New Roman" w:hAnsiTheme="minorBidi" w:hint="cs"/>
          <w:color w:val="0D0D0D" w:themeColor="text1" w:themeTint="F2"/>
          <w:rtl/>
          <w:lang w:val="en-CA"/>
        </w:rPr>
        <w:t xml:space="preserve">שי </w:t>
      </w:r>
      <w:r w:rsidRPr="00F02275">
        <w:rPr>
          <w:rFonts w:asciiTheme="minorBidi" w:eastAsia="Times New Roman" w:hAnsiTheme="minorBidi"/>
          <w:color w:val="0D0D0D" w:themeColor="text1" w:themeTint="F2"/>
          <w:rtl/>
          <w:lang w:val="en-CA"/>
        </w:rPr>
        <w:t>סוכם שיגיע לאיסוף מחופש , מה שיקשה על מתנקש פוטנציאלי לזהות אותו במבט ראשון .</w:t>
      </w:r>
    </w:p>
    <w:p w14:paraId="7743E81F" w14:textId="17AB859D" w:rsidR="006A4485" w:rsidRPr="00F02275" w:rsidRDefault="05DF33CA" w:rsidP="006A448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עוד סוכם למקם צלפים בנקודות שולטות למקרה שפתחי יגיע עם </w:t>
      </w:r>
      <w:r w:rsidR="00517A82">
        <w:rPr>
          <w:rFonts w:asciiTheme="minorBidi" w:eastAsia="Times New Roman" w:hAnsiTheme="minorBidi"/>
          <w:color w:val="0D0D0D" w:themeColor="text1" w:themeTint="F2"/>
          <w:rtl/>
          <w:lang w:val="en-CA"/>
        </w:rPr>
        <w:t xml:space="preserve">נשק . </w:t>
      </w:r>
    </w:p>
    <w:p w14:paraId="7912DEF1" w14:textId="7E24B145" w:rsidR="001D1BED" w:rsidRPr="00F02275" w:rsidRDefault="05DF33CA" w:rsidP="001D1BE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כולם היו תמימי דעים אודות </w:t>
      </w:r>
      <w:r w:rsidR="00431ECE">
        <w:rPr>
          <w:rFonts w:asciiTheme="minorBidi" w:eastAsia="Times New Roman" w:hAnsiTheme="minorBidi" w:hint="cs"/>
          <w:color w:val="0D0D0D" w:themeColor="text1" w:themeTint="F2"/>
          <w:rtl/>
          <w:lang w:val="en-CA"/>
        </w:rPr>
        <w:t xml:space="preserve">ההשקעה המוצדקת כוח אדם ומשאבים לנוכח </w:t>
      </w:r>
      <w:r w:rsidRPr="00F02275">
        <w:rPr>
          <w:rFonts w:asciiTheme="minorBidi" w:eastAsia="Times New Roman" w:hAnsiTheme="minorBidi"/>
          <w:color w:val="0D0D0D" w:themeColor="text1" w:themeTint="F2"/>
          <w:rtl/>
          <w:lang w:val="en-CA"/>
        </w:rPr>
        <w:t>ערכיותו וחשיבותו  של פתחי כסוכן בפוטנציה .</w:t>
      </w:r>
    </w:p>
    <w:p w14:paraId="0A7EA471" w14:textId="77777777" w:rsidR="001D1BED" w:rsidRPr="00F02275" w:rsidRDefault="001D1BED" w:rsidP="001D1BED">
      <w:pPr>
        <w:bidi/>
        <w:rPr>
          <w:rFonts w:asciiTheme="minorBidi" w:eastAsia="Times New Roman" w:hAnsiTheme="minorBidi"/>
          <w:color w:val="0D0D0D" w:themeColor="text1" w:themeTint="F2"/>
          <w:rtl/>
          <w:lang w:val="en-CA"/>
        </w:rPr>
      </w:pPr>
    </w:p>
    <w:p w14:paraId="2D3A5719" w14:textId="77777777" w:rsidR="00BB569F" w:rsidRPr="00F02275" w:rsidRDefault="00BB569F" w:rsidP="00BB569F">
      <w:pPr>
        <w:bidi/>
        <w:rPr>
          <w:rFonts w:asciiTheme="minorBidi" w:eastAsia="Times New Roman" w:hAnsiTheme="minorBidi"/>
          <w:color w:val="0D0D0D" w:themeColor="text1" w:themeTint="F2"/>
          <w:rtl/>
          <w:lang w:val="en-CA"/>
        </w:rPr>
      </w:pPr>
    </w:p>
    <w:p w14:paraId="322C2B4E" w14:textId="13AEF0E8" w:rsidR="00BB569F" w:rsidRDefault="00342D45" w:rsidP="00BB569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יום חמישי ביוני 1990 היה יום שרבי וחם , חודשיים חלפו </w:t>
      </w:r>
      <w:r w:rsidR="00253242">
        <w:rPr>
          <w:rFonts w:asciiTheme="minorBidi" w:eastAsia="Times New Roman" w:hAnsiTheme="minorBidi" w:hint="cs"/>
          <w:color w:val="0D0D0D" w:themeColor="text1" w:themeTint="F2"/>
          <w:rtl/>
          <w:lang w:val="en-CA"/>
        </w:rPr>
        <w:t>מיום הפגישה עם ״אבו האני״ ופתחי יצא את שערי הכלא בשעה אחת בצהריים .</w:t>
      </w:r>
    </w:p>
    <w:p w14:paraId="6BCD25B5" w14:textId="0A8B9223" w:rsidR="00AF5656" w:rsidRPr="00F02275" w:rsidRDefault="0028415E" w:rsidP="00E13848">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מחוץ לכותלי הכלא פגש את אביו ודוד ונפל על צווארם בצהלות שמחה וגיל .</w:t>
      </w:r>
      <w:r w:rsidR="00EC5122">
        <w:rPr>
          <w:rFonts w:asciiTheme="minorBidi" w:eastAsia="Times New Roman" w:hAnsiTheme="minorBidi" w:hint="cs"/>
          <w:color w:val="0D0D0D" w:themeColor="text1" w:themeTint="F2"/>
          <w:rtl/>
          <w:lang w:val="en-CA"/>
        </w:rPr>
        <w:t xml:space="preserve"> פתחי בן התשע עשרה </w:t>
      </w:r>
    </w:p>
    <w:p w14:paraId="20463E3D" w14:textId="37DF36D2" w:rsidR="00AF5656" w:rsidRDefault="05DF33CA" w:rsidP="00AF565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היה שונה מהנער </w:t>
      </w:r>
      <w:r w:rsidR="00EC5122">
        <w:rPr>
          <w:rFonts w:asciiTheme="minorBidi" w:eastAsia="Times New Roman" w:hAnsiTheme="minorBidi"/>
          <w:color w:val="0D0D0D" w:themeColor="text1" w:themeTint="F2"/>
          <w:rtl/>
          <w:lang w:val="en-CA"/>
        </w:rPr>
        <w:t xml:space="preserve">הפוחז שנכנס בשערי הכלא . </w:t>
      </w:r>
      <w:r w:rsidRPr="00F02275">
        <w:rPr>
          <w:rFonts w:asciiTheme="minorBidi" w:eastAsia="Times New Roman" w:hAnsiTheme="minorBidi"/>
          <w:color w:val="0D0D0D" w:themeColor="text1" w:themeTint="F2"/>
          <w:rtl/>
          <w:lang w:val="en-CA"/>
        </w:rPr>
        <w:t xml:space="preserve"> החיים בכל</w:t>
      </w:r>
      <w:r w:rsidR="00EC5122">
        <w:rPr>
          <w:rFonts w:asciiTheme="minorBidi" w:eastAsia="Times New Roman" w:hAnsiTheme="minorBidi"/>
          <w:color w:val="0D0D0D" w:themeColor="text1" w:themeTint="F2"/>
          <w:rtl/>
          <w:lang w:val="en-CA"/>
        </w:rPr>
        <w:t xml:space="preserve">א גרמו להתבגרות מהירה טרם זמנה </w:t>
      </w:r>
      <w:r w:rsidR="00EC5122">
        <w:rPr>
          <w:rFonts w:asciiTheme="minorBidi" w:eastAsia="Times New Roman" w:hAnsiTheme="minorBidi" w:hint="cs"/>
          <w:color w:val="0D0D0D" w:themeColor="text1" w:themeTint="F2"/>
          <w:rtl/>
          <w:lang w:val="en-CA"/>
        </w:rPr>
        <w:t xml:space="preserve">וארשת פניו הפכה להיות בוגרת </w:t>
      </w:r>
      <w:r w:rsidR="00032081">
        <w:rPr>
          <w:rFonts w:asciiTheme="minorBidi" w:eastAsia="Times New Roman" w:hAnsiTheme="minorBidi" w:hint="cs"/>
          <w:color w:val="0D0D0D" w:themeColor="text1" w:themeTint="F2"/>
          <w:rtl/>
          <w:lang w:val="en-CA"/>
        </w:rPr>
        <w:t>וחכמה .</w:t>
      </w:r>
    </w:p>
    <w:p w14:paraId="5B466D62" w14:textId="4C10D143" w:rsidR="00032081" w:rsidRDefault="00032081" w:rsidP="0003208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השלושה נכנסו למכוניתו של הדוד והחלו לנסוע </w:t>
      </w:r>
      <w:r w:rsidR="00E0508A">
        <w:rPr>
          <w:rFonts w:asciiTheme="minorBidi" w:eastAsia="Times New Roman" w:hAnsiTheme="minorBidi" w:hint="cs"/>
          <w:color w:val="0D0D0D" w:themeColor="text1" w:themeTint="F2"/>
          <w:rtl/>
          <w:lang w:val="en-CA"/>
        </w:rPr>
        <w:t>בואכה רחוב צלאח א דין לכיוון מחנה הפליטים ג'בליה .</w:t>
      </w:r>
    </w:p>
    <w:p w14:paraId="4AB84334" w14:textId="77777777" w:rsidR="00E1247A" w:rsidRDefault="00925B1F" w:rsidP="009D637B">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פתחי </w:t>
      </w:r>
      <w:r w:rsidR="00D3346F">
        <w:rPr>
          <w:rFonts w:asciiTheme="minorBidi" w:eastAsia="Times New Roman" w:hAnsiTheme="minorBidi" w:hint="cs"/>
          <w:color w:val="0D0D0D" w:themeColor="text1" w:themeTint="F2"/>
          <w:rtl/>
          <w:lang w:val="en-CA"/>
        </w:rPr>
        <w:t xml:space="preserve"> </w:t>
      </w:r>
      <w:r w:rsidR="000A0A5F">
        <w:rPr>
          <w:rFonts w:asciiTheme="minorBidi" w:eastAsia="Times New Roman" w:hAnsiTheme="minorBidi" w:hint="cs"/>
          <w:color w:val="0D0D0D" w:themeColor="text1" w:themeTint="F2"/>
          <w:rtl/>
          <w:lang w:val="en-CA"/>
        </w:rPr>
        <w:t>הופתע למראה</w:t>
      </w:r>
      <w:r>
        <w:rPr>
          <w:rFonts w:asciiTheme="minorBidi" w:eastAsia="Times New Roman" w:hAnsiTheme="minorBidi" w:hint="cs"/>
          <w:color w:val="0D0D0D" w:themeColor="text1" w:themeTint="F2"/>
          <w:rtl/>
          <w:lang w:val="en-CA"/>
        </w:rPr>
        <w:t xml:space="preserve"> התקהלות </w:t>
      </w:r>
      <w:r w:rsidR="000A0A5F">
        <w:rPr>
          <w:rFonts w:asciiTheme="minorBidi" w:eastAsia="Times New Roman" w:hAnsiTheme="minorBidi" w:hint="cs"/>
          <w:color w:val="0D0D0D" w:themeColor="text1" w:themeTint="F2"/>
          <w:rtl/>
          <w:lang w:val="en-CA"/>
        </w:rPr>
        <w:t xml:space="preserve"> </w:t>
      </w:r>
      <w:r w:rsidR="009D637B">
        <w:rPr>
          <w:rFonts w:asciiTheme="minorBidi" w:eastAsia="Times New Roman" w:hAnsiTheme="minorBidi" w:hint="cs"/>
          <w:color w:val="0D0D0D" w:themeColor="text1" w:themeTint="F2"/>
          <w:rtl/>
          <w:lang w:val="en-CA"/>
        </w:rPr>
        <w:t xml:space="preserve">תושבי רובע שמונה במחנה </w:t>
      </w:r>
      <w:r w:rsidR="000A0A5F">
        <w:rPr>
          <w:rFonts w:asciiTheme="minorBidi" w:eastAsia="Times New Roman" w:hAnsiTheme="minorBidi" w:hint="cs"/>
          <w:color w:val="0D0D0D" w:themeColor="text1" w:themeTint="F2"/>
          <w:rtl/>
          <w:lang w:val="en-CA"/>
        </w:rPr>
        <w:t>ש</w:t>
      </w:r>
      <w:r w:rsidR="00976509">
        <w:rPr>
          <w:rFonts w:asciiTheme="minorBidi" w:eastAsia="Times New Roman" w:hAnsiTheme="minorBidi" w:hint="cs"/>
          <w:color w:val="0D0D0D" w:themeColor="text1" w:themeTint="F2"/>
          <w:rtl/>
          <w:lang w:val="en-CA"/>
        </w:rPr>
        <w:t>צ</w:t>
      </w:r>
      <w:r>
        <w:rPr>
          <w:rFonts w:asciiTheme="minorBidi" w:eastAsia="Times New Roman" w:hAnsiTheme="minorBidi" w:hint="cs"/>
          <w:color w:val="0D0D0D" w:themeColor="text1" w:themeTint="F2"/>
          <w:rtl/>
          <w:lang w:val="en-CA"/>
        </w:rPr>
        <w:t xml:space="preserve">באו על ביתו והרחוב הקטן היה צר </w:t>
      </w:r>
      <w:r w:rsidR="00E1247A">
        <w:rPr>
          <w:rFonts w:asciiTheme="minorBidi" w:eastAsia="Times New Roman" w:hAnsiTheme="minorBidi" w:hint="cs"/>
          <w:color w:val="0D0D0D" w:themeColor="text1" w:themeTint="F2"/>
          <w:rtl/>
          <w:lang w:val="en-CA"/>
        </w:rPr>
        <w:t>מלהכיל את זרם ה</w:t>
      </w:r>
      <w:r w:rsidR="000A0A5F">
        <w:rPr>
          <w:rFonts w:asciiTheme="minorBidi" w:eastAsia="Times New Roman" w:hAnsiTheme="minorBidi" w:hint="cs"/>
          <w:color w:val="0D0D0D" w:themeColor="text1" w:themeTint="F2"/>
          <w:rtl/>
          <w:lang w:val="en-CA"/>
        </w:rPr>
        <w:t>מבקרים</w:t>
      </w:r>
      <w:r w:rsidR="00976509">
        <w:rPr>
          <w:rFonts w:asciiTheme="minorBidi" w:eastAsia="Times New Roman" w:hAnsiTheme="minorBidi" w:hint="cs"/>
          <w:color w:val="0D0D0D" w:themeColor="text1" w:themeTint="F2"/>
          <w:rtl/>
          <w:lang w:val="en-CA"/>
        </w:rPr>
        <w:t xml:space="preserve"> </w:t>
      </w:r>
      <w:r w:rsidR="000A0A5F">
        <w:rPr>
          <w:rFonts w:asciiTheme="minorBidi" w:eastAsia="Times New Roman" w:hAnsiTheme="minorBidi" w:hint="cs"/>
          <w:color w:val="0D0D0D" w:themeColor="text1" w:themeTint="F2"/>
          <w:rtl/>
          <w:lang w:val="en-CA"/>
        </w:rPr>
        <w:t>ש</w:t>
      </w:r>
      <w:r w:rsidR="00976509">
        <w:rPr>
          <w:rFonts w:asciiTheme="minorBidi" w:eastAsia="Times New Roman" w:hAnsiTheme="minorBidi" w:hint="cs"/>
          <w:color w:val="0D0D0D" w:themeColor="text1" w:themeTint="F2"/>
          <w:rtl/>
          <w:lang w:val="en-CA"/>
        </w:rPr>
        <w:t xml:space="preserve">לא פסק לרגע </w:t>
      </w:r>
      <w:r w:rsidR="00E1247A">
        <w:rPr>
          <w:rFonts w:asciiTheme="minorBidi" w:eastAsia="Times New Roman" w:hAnsiTheme="minorBidi" w:hint="cs"/>
          <w:color w:val="0D0D0D" w:themeColor="text1" w:themeTint="F2"/>
          <w:rtl/>
          <w:lang w:val="en-CA"/>
        </w:rPr>
        <w:t>.</w:t>
      </w:r>
    </w:p>
    <w:p w14:paraId="3BFF784F" w14:textId="77777777" w:rsidR="007A7208" w:rsidRDefault="00725814" w:rsidP="00E1247A">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מחיאות כפיים</w:t>
      </w:r>
      <w:r w:rsidR="00873FB4">
        <w:rPr>
          <w:rFonts w:asciiTheme="minorBidi" w:eastAsia="Times New Roman" w:hAnsiTheme="minorBidi" w:hint="cs"/>
          <w:color w:val="0D0D0D" w:themeColor="text1" w:themeTint="F2"/>
          <w:rtl/>
          <w:lang w:val="en-CA"/>
        </w:rPr>
        <w:t>,</w:t>
      </w:r>
      <w:r>
        <w:rPr>
          <w:rFonts w:asciiTheme="minorBidi" w:eastAsia="Times New Roman" w:hAnsiTheme="minorBidi" w:hint="cs"/>
          <w:color w:val="0D0D0D" w:themeColor="text1" w:themeTint="F2"/>
          <w:rtl/>
          <w:lang w:val="en-CA"/>
        </w:rPr>
        <w:t xml:space="preserve"> קריאות אללה הוא אכבר</w:t>
      </w:r>
      <w:r w:rsidR="00873FB4">
        <w:rPr>
          <w:rFonts w:asciiTheme="minorBidi" w:eastAsia="Times New Roman" w:hAnsiTheme="minorBidi" w:hint="cs"/>
          <w:color w:val="0D0D0D" w:themeColor="text1" w:themeTint="F2"/>
          <w:rtl/>
          <w:lang w:val="en-CA"/>
        </w:rPr>
        <w:t xml:space="preserve">, השבח לאל, </w:t>
      </w:r>
      <w:r>
        <w:rPr>
          <w:rFonts w:asciiTheme="minorBidi" w:eastAsia="Times New Roman" w:hAnsiTheme="minorBidi" w:hint="cs"/>
          <w:color w:val="0D0D0D" w:themeColor="text1" w:themeTint="F2"/>
          <w:rtl/>
          <w:lang w:val="en-CA"/>
        </w:rPr>
        <w:t xml:space="preserve"> </w:t>
      </w:r>
      <w:r w:rsidR="00A242E3">
        <w:rPr>
          <w:rFonts w:asciiTheme="minorBidi" w:eastAsia="Times New Roman" w:hAnsiTheme="minorBidi" w:hint="cs"/>
          <w:color w:val="0D0D0D" w:themeColor="text1" w:themeTint="F2"/>
          <w:rtl/>
          <w:lang w:val="en-CA"/>
        </w:rPr>
        <w:t xml:space="preserve">ויללות נשים קידמו את פניו. </w:t>
      </w:r>
      <w:r w:rsidR="00873FB4">
        <w:rPr>
          <w:rFonts w:asciiTheme="minorBidi" w:eastAsia="Times New Roman" w:hAnsiTheme="minorBidi" w:hint="cs"/>
          <w:color w:val="0D0D0D" w:themeColor="text1" w:themeTint="F2"/>
          <w:rtl/>
          <w:lang w:val="en-CA"/>
        </w:rPr>
        <w:t xml:space="preserve"> משיצא את המכונית נזרקו לעברו סוכריות</w:t>
      </w:r>
      <w:r w:rsidR="0049609B">
        <w:rPr>
          <w:rFonts w:asciiTheme="minorBidi" w:eastAsia="Times New Roman" w:hAnsiTheme="minorBidi" w:hint="cs"/>
          <w:color w:val="0D0D0D" w:themeColor="text1" w:themeTint="F2"/>
          <w:rtl/>
          <w:lang w:val="en-CA"/>
        </w:rPr>
        <w:t xml:space="preserve"> והוא זכה לחיבוקים ונשיקות מכל עבר . קבלת הפנים כגיבור ששב מהמערכה הביכה את פתחי </w:t>
      </w:r>
      <w:r w:rsidR="007A7208">
        <w:rPr>
          <w:rFonts w:asciiTheme="minorBidi" w:eastAsia="Times New Roman" w:hAnsiTheme="minorBidi" w:hint="cs"/>
          <w:color w:val="0D0D0D" w:themeColor="text1" w:themeTint="F2"/>
          <w:rtl/>
          <w:lang w:val="en-CA"/>
        </w:rPr>
        <w:t>שלא היה מורגל במעמדים מסוג זה.</w:t>
      </w:r>
    </w:p>
    <w:p w14:paraId="2A087823" w14:textId="4E23F85D" w:rsidR="00D55781" w:rsidRDefault="007A7208" w:rsidP="00323614">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עיניו של פתחי תרו אחר עיישה אהובתו </w:t>
      </w:r>
      <w:r w:rsidR="00673547">
        <w:rPr>
          <w:rFonts w:asciiTheme="minorBidi" w:eastAsia="Times New Roman" w:hAnsiTheme="minorBidi" w:hint="cs"/>
          <w:color w:val="0D0D0D" w:themeColor="text1" w:themeTint="F2"/>
          <w:rtl/>
          <w:lang w:val="en-CA"/>
        </w:rPr>
        <w:t xml:space="preserve">ושהבחין בה אורו עיניו . שולחן גדול הוצב מחוץ לבית עם כיבוד לקהל המבקרים </w:t>
      </w:r>
      <w:r w:rsidR="00527873">
        <w:rPr>
          <w:rFonts w:asciiTheme="minorBidi" w:eastAsia="Times New Roman" w:hAnsiTheme="minorBidi" w:hint="cs"/>
          <w:color w:val="0D0D0D" w:themeColor="text1" w:themeTint="F2"/>
          <w:rtl/>
          <w:lang w:val="en-CA"/>
        </w:rPr>
        <w:t>שכלל שלושה כבשים שנשחטו במיוחד לאירוע על ידי דודו של פתחי .</w:t>
      </w:r>
      <w:r w:rsidR="000D27B1">
        <w:rPr>
          <w:rFonts w:asciiTheme="minorBidi" w:eastAsia="Times New Roman" w:hAnsiTheme="minorBidi" w:hint="cs"/>
          <w:color w:val="0D0D0D" w:themeColor="text1" w:themeTint="F2"/>
          <w:rtl/>
          <w:lang w:val="en-CA"/>
        </w:rPr>
        <w:t xml:space="preserve"> </w:t>
      </w:r>
      <w:r w:rsidR="008E031F">
        <w:rPr>
          <w:rFonts w:asciiTheme="minorBidi" w:eastAsia="Times New Roman" w:hAnsiTheme="minorBidi" w:hint="cs"/>
          <w:color w:val="0D0D0D" w:themeColor="text1" w:themeTint="F2"/>
          <w:rtl/>
          <w:lang w:val="en-CA"/>
        </w:rPr>
        <w:t xml:space="preserve">                             </w:t>
      </w:r>
      <w:r w:rsidR="00976509">
        <w:rPr>
          <w:rFonts w:asciiTheme="minorBidi" w:eastAsia="Times New Roman" w:hAnsiTheme="minorBidi" w:hint="cs"/>
          <w:color w:val="0D0D0D" w:themeColor="text1" w:themeTint="F2"/>
          <w:rtl/>
          <w:lang w:val="en-CA"/>
        </w:rPr>
        <w:t>כולם ללא יוצא מן הכלל</w:t>
      </w:r>
      <w:r w:rsidR="00323614">
        <w:rPr>
          <w:rFonts w:asciiTheme="minorBidi" w:eastAsia="Times New Roman" w:hAnsiTheme="minorBidi" w:hint="cs"/>
          <w:color w:val="0D0D0D" w:themeColor="text1" w:themeTint="F2"/>
          <w:rtl/>
          <w:lang w:val="en-CA"/>
        </w:rPr>
        <w:t xml:space="preserve"> וללא קשר לשיוכם </w:t>
      </w:r>
      <w:r w:rsidR="00AB4828">
        <w:rPr>
          <w:rFonts w:asciiTheme="minorBidi" w:eastAsia="Times New Roman" w:hAnsiTheme="minorBidi" w:hint="cs"/>
          <w:color w:val="0D0D0D" w:themeColor="text1" w:themeTint="F2"/>
          <w:rtl/>
          <w:lang w:val="en-CA"/>
        </w:rPr>
        <w:t xml:space="preserve">האירגוני </w:t>
      </w:r>
      <w:r w:rsidR="00976509">
        <w:rPr>
          <w:rFonts w:asciiTheme="minorBidi" w:eastAsia="Times New Roman" w:hAnsiTheme="minorBidi" w:hint="cs"/>
          <w:color w:val="0D0D0D" w:themeColor="text1" w:themeTint="F2"/>
          <w:rtl/>
          <w:lang w:val="en-CA"/>
        </w:rPr>
        <w:t xml:space="preserve"> הגיעו לברך </w:t>
      </w:r>
      <w:r w:rsidR="00323614">
        <w:rPr>
          <w:rFonts w:asciiTheme="minorBidi" w:eastAsia="Times New Roman" w:hAnsiTheme="minorBidi" w:hint="cs"/>
          <w:color w:val="0D0D0D" w:themeColor="text1" w:themeTint="F2"/>
          <w:rtl/>
          <w:lang w:val="en-CA"/>
        </w:rPr>
        <w:t xml:space="preserve">את פתחי לרגל שיחרורו מהכלא </w:t>
      </w:r>
      <w:r w:rsidR="00AB4828">
        <w:rPr>
          <w:rFonts w:asciiTheme="minorBidi" w:eastAsia="Times New Roman" w:hAnsiTheme="minorBidi" w:hint="cs"/>
          <w:color w:val="0D0D0D" w:themeColor="text1" w:themeTint="F2"/>
          <w:rtl/>
          <w:lang w:val="en-CA"/>
        </w:rPr>
        <w:t>. מראה החגיגות שנערכו בחוצות המחנה ל</w:t>
      </w:r>
      <w:r w:rsidR="00B36BB7">
        <w:rPr>
          <w:rFonts w:asciiTheme="minorBidi" w:eastAsia="Times New Roman" w:hAnsiTheme="minorBidi" w:hint="cs"/>
          <w:color w:val="0D0D0D" w:themeColor="text1" w:themeTint="F2"/>
          <w:rtl/>
          <w:lang w:val="en-CA"/>
        </w:rPr>
        <w:t xml:space="preserve">כלואים שהשתחררו מהכלא היה מחזה שכיח אולם באירוע של פתחי השתתפו מספר גדול מאד של אנשים </w:t>
      </w:r>
      <w:r w:rsidR="00281DFD">
        <w:rPr>
          <w:rFonts w:asciiTheme="minorBidi" w:eastAsia="Times New Roman" w:hAnsiTheme="minorBidi" w:hint="cs"/>
          <w:color w:val="0D0D0D" w:themeColor="text1" w:themeTint="F2"/>
          <w:rtl/>
          <w:lang w:val="en-CA"/>
        </w:rPr>
        <w:t>ביחס לשאר האירועים שנערכו במחנה .</w:t>
      </w:r>
    </w:p>
    <w:p w14:paraId="15481C9B" w14:textId="77777777" w:rsidR="00F26E3E" w:rsidRDefault="00281DFD" w:rsidP="00281DF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פתחי היה באופוריה , עיישה ניצלה כל הזדמנות להגיש </w:t>
      </w:r>
      <w:r w:rsidR="00031443">
        <w:rPr>
          <w:rFonts w:asciiTheme="minorBidi" w:eastAsia="Times New Roman" w:hAnsiTheme="minorBidi" w:hint="cs"/>
          <w:color w:val="0D0D0D" w:themeColor="text1" w:themeTint="F2"/>
          <w:rtl/>
          <w:lang w:val="en-CA"/>
        </w:rPr>
        <w:t>לחוגגים כיבוד בכדי להימצא בקרבתו של פתחי</w:t>
      </w:r>
      <w:r w:rsidR="00F26E3E">
        <w:rPr>
          <w:rFonts w:asciiTheme="minorBidi" w:eastAsia="Times New Roman" w:hAnsiTheme="minorBidi" w:hint="cs"/>
          <w:color w:val="0D0D0D" w:themeColor="text1" w:themeTint="F2"/>
          <w:rtl/>
          <w:lang w:val="en-CA"/>
        </w:rPr>
        <w:t>.</w:t>
      </w:r>
    </w:p>
    <w:p w14:paraId="2B2F3C2B" w14:textId="07C42874" w:rsidR="00281DFD" w:rsidRPr="00F02275" w:rsidRDefault="00F26E3E" w:rsidP="00F26E3E">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ניכר היה בשניים שהם נרגשים מאד אולם למעט מילים ספורות ומ</w:t>
      </w:r>
      <w:r w:rsidR="009308F6">
        <w:rPr>
          <w:rFonts w:asciiTheme="minorBidi" w:eastAsia="Times New Roman" w:hAnsiTheme="minorBidi" w:hint="cs"/>
          <w:color w:val="0D0D0D" w:themeColor="text1" w:themeTint="F2"/>
          <w:rtl/>
          <w:lang w:val="en-CA"/>
        </w:rPr>
        <w:t>בטי אהבה שהוחלפו בחשאי לא היתה לשניים כל פרטיות שבה יכלו לבטא את ריגשותיהם .</w:t>
      </w:r>
    </w:p>
    <w:p w14:paraId="67F65B1A" w14:textId="750DE85C" w:rsidR="00D55781" w:rsidRPr="00F02275" w:rsidRDefault="006B6145" w:rsidP="00D5578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מועד טקס האירוסין נקבע לחמש עשרה ביולי .</w:t>
      </w:r>
    </w:p>
    <w:p w14:paraId="6B4A2030" w14:textId="289D5493" w:rsidR="00451601" w:rsidRPr="00F02275" w:rsidRDefault="05DF33CA" w:rsidP="0045160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 xml:space="preserve"> </w:t>
      </w:r>
    </w:p>
    <w:p w14:paraId="34494007" w14:textId="43A3B49A" w:rsidR="008179AF" w:rsidRPr="00F02275" w:rsidRDefault="05DF33CA" w:rsidP="008179A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הרגיש </w:t>
      </w:r>
      <w:r w:rsidR="006317DC">
        <w:rPr>
          <w:rFonts w:asciiTheme="minorBidi" w:eastAsia="Times New Roman" w:hAnsiTheme="minorBidi" w:hint="cs"/>
          <w:color w:val="0D0D0D" w:themeColor="text1" w:themeTint="F2"/>
          <w:rtl/>
          <w:lang w:val="en-CA"/>
        </w:rPr>
        <w:t xml:space="preserve">כמושיע </w:t>
      </w:r>
      <w:r w:rsidR="009D5199">
        <w:rPr>
          <w:rFonts w:asciiTheme="minorBidi" w:eastAsia="Times New Roman" w:hAnsiTheme="minorBidi" w:hint="cs"/>
          <w:color w:val="0D0D0D" w:themeColor="text1" w:themeTint="F2"/>
          <w:rtl/>
          <w:lang w:val="en-CA"/>
        </w:rPr>
        <w:t xml:space="preserve">הדור </w:t>
      </w:r>
      <w:r w:rsidRPr="00F02275">
        <w:rPr>
          <w:rFonts w:asciiTheme="minorBidi" w:eastAsia="Times New Roman" w:hAnsiTheme="minorBidi"/>
          <w:color w:val="0D0D0D" w:themeColor="text1" w:themeTint="F2"/>
          <w:rtl/>
          <w:lang w:val="en-CA"/>
        </w:rPr>
        <w:t>שעה שכל תושבי הרובע חיבקו וחיזקו אותו על תרומתו הנאצלת במאבקו באוייב הציוני ועל הסבל שנגרם לו כתוצאה מכך .</w:t>
      </w:r>
    </w:p>
    <w:p w14:paraId="7F0F5C6E" w14:textId="44568B8F" w:rsidR="008A233D" w:rsidRPr="00F02275" w:rsidRDefault="05DF33CA" w:rsidP="008A233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בתפילת יום השישי מקום של כבוד נשמר לפתחי בשורה הראשונה של המתפללים והשייח שנשא דרשה הזכיר אותו בנאומו וה</w:t>
      </w:r>
      <w:r w:rsidR="009D5199">
        <w:rPr>
          <w:rFonts w:asciiTheme="minorBidi" w:eastAsia="Times New Roman" w:hAnsiTheme="minorBidi"/>
          <w:color w:val="0D0D0D" w:themeColor="text1" w:themeTint="F2"/>
          <w:rtl/>
          <w:lang w:val="en-CA"/>
        </w:rPr>
        <w:t xml:space="preserve">עלה על נס את תרומתו לאינתיפאדה </w:t>
      </w:r>
      <w:r w:rsidR="009D5199">
        <w:rPr>
          <w:rFonts w:asciiTheme="minorBidi" w:eastAsia="Times New Roman" w:hAnsiTheme="minorBidi" w:hint="cs"/>
          <w:color w:val="0D0D0D" w:themeColor="text1" w:themeTint="F2"/>
          <w:rtl/>
          <w:lang w:val="en-CA"/>
        </w:rPr>
        <w:t>ואת הקרבתו הגדולה למען תושבי</w:t>
      </w:r>
      <w:r w:rsidR="00456742">
        <w:rPr>
          <w:rFonts w:asciiTheme="minorBidi" w:eastAsia="Times New Roman" w:hAnsiTheme="minorBidi" w:hint="cs"/>
          <w:color w:val="0D0D0D" w:themeColor="text1" w:themeTint="F2"/>
          <w:rtl/>
          <w:lang w:val="en-CA"/>
        </w:rPr>
        <w:t xml:space="preserve"> המחנה .</w:t>
      </w:r>
    </w:p>
    <w:p w14:paraId="28707C1B" w14:textId="77777777" w:rsidR="00E409BF" w:rsidRDefault="00DC1E2A" w:rsidP="00E409B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בשעות אחר הצהריים </w:t>
      </w:r>
      <w:r w:rsidR="00456742">
        <w:rPr>
          <w:rFonts w:asciiTheme="minorBidi" w:eastAsia="Times New Roman" w:hAnsiTheme="minorBidi" w:hint="cs"/>
          <w:color w:val="0D0D0D" w:themeColor="text1" w:themeTint="F2"/>
          <w:rtl/>
          <w:lang w:val="en-CA"/>
        </w:rPr>
        <w:t xml:space="preserve"> </w:t>
      </w:r>
      <w:r w:rsidR="00C02562">
        <w:rPr>
          <w:rFonts w:asciiTheme="minorBidi" w:eastAsia="Times New Roman" w:hAnsiTheme="minorBidi" w:hint="cs"/>
          <w:color w:val="0D0D0D" w:themeColor="text1" w:themeTint="F2"/>
          <w:rtl/>
          <w:lang w:val="en-CA"/>
        </w:rPr>
        <w:t xml:space="preserve">הופתע פתחי למראה עיישה שהגיעה לביתו בכדי לעזור לאימו </w:t>
      </w:r>
      <w:r>
        <w:rPr>
          <w:rFonts w:asciiTheme="minorBidi" w:eastAsia="Times New Roman" w:hAnsiTheme="minorBidi" w:hint="cs"/>
          <w:color w:val="0D0D0D" w:themeColor="text1" w:themeTint="F2"/>
          <w:rtl/>
          <w:lang w:val="en-CA"/>
        </w:rPr>
        <w:t>בניקוי ואירגון הבית לאחר מסיבת השיחרור שנערכה בליל אמש .</w:t>
      </w:r>
    </w:p>
    <w:p w14:paraId="4184D43C" w14:textId="7E55D360" w:rsidR="002A7EB2" w:rsidRPr="00F02275" w:rsidRDefault="05DF33CA" w:rsidP="00E409B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אביו של פתחי שהה בחנותו ואימו של פתחי יצאה לסיבוב קצר של קניות בשוק . בבית נותרו אחיותיו הקטנות של פתחי ואחיו .</w:t>
      </w:r>
    </w:p>
    <w:p w14:paraId="702A41AE" w14:textId="520EDDFB" w:rsidR="006F21EB" w:rsidRPr="00F02275" w:rsidRDefault="05DF33CA" w:rsidP="006F21E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עזר לעיישה לסדר את המצעים במקומם בחדר השינה של הוריו . עיישה התחככה קלות בגופו כביכול בלא משים הדעת ולפתע הסתובבה לעברו כרכה ידיה סביב צווארו ונשקה אותו בפיו .</w:t>
      </w:r>
    </w:p>
    <w:p w14:paraId="4A023743" w14:textId="2E391137" w:rsidR="00C428A0" w:rsidRPr="00F02275" w:rsidRDefault="05DF33CA" w:rsidP="00C428A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נשמתו של פתחי כמעט נעתקה שעה שחש בלשונה של עיישה מטפסת במעלה לשונו .</w:t>
      </w:r>
    </w:p>
    <w:p w14:paraId="6822775E" w14:textId="277A5645" w:rsidR="00106FE8" w:rsidRPr="00F02275" w:rsidRDefault="05DF33CA" w:rsidP="00106FE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זו היתה הפעם הראשונה בחיו שנישק בחורה והתרגשותו שברה שיאים .</w:t>
      </w:r>
    </w:p>
    <w:p w14:paraId="628E5CB9" w14:textId="6B5BA1C6" w:rsidR="00F72FB8" w:rsidRPr="00F02275" w:rsidRDefault="05DF33CA" w:rsidP="00F72FB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שפתי השניים נפרדו זה מזו למשמע קולות הבנות שקרבו לחדר.</w:t>
      </w:r>
    </w:p>
    <w:p w14:paraId="057EC516" w14:textId="4CF048D4" w:rsidR="00F72FB8" w:rsidRPr="00F02275" w:rsidRDefault="05DF33CA" w:rsidP="00F72FB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היה סמוק ואדום ועיניה של עיישה נצצו בהתרגשות, למזלם לא הבחין</w:t>
      </w:r>
      <w:r w:rsidR="004A26A8">
        <w:rPr>
          <w:rFonts w:asciiTheme="minorBidi" w:eastAsia="Times New Roman" w:hAnsiTheme="minorBidi"/>
          <w:color w:val="0D0D0D" w:themeColor="text1" w:themeTint="F2"/>
          <w:rtl/>
          <w:lang w:val="en-CA"/>
        </w:rPr>
        <w:t xml:space="preserve"> איש בנעשה אולם פתחי שטעם </w:t>
      </w:r>
      <w:r w:rsidR="004A26A8">
        <w:rPr>
          <w:rFonts w:asciiTheme="minorBidi" w:eastAsia="Times New Roman" w:hAnsiTheme="minorBidi" w:hint="cs"/>
          <w:color w:val="0D0D0D" w:themeColor="text1" w:themeTint="F2"/>
          <w:rtl/>
          <w:lang w:val="en-CA"/>
        </w:rPr>
        <w:t xml:space="preserve">הנשיקה </w:t>
      </w:r>
      <w:r w:rsidRPr="00F02275">
        <w:rPr>
          <w:rFonts w:asciiTheme="minorBidi" w:eastAsia="Times New Roman" w:hAnsiTheme="minorBidi"/>
          <w:color w:val="0D0D0D" w:themeColor="text1" w:themeTint="F2"/>
          <w:rtl/>
          <w:lang w:val="en-CA"/>
        </w:rPr>
        <w:t xml:space="preserve"> נותר בפיו </w:t>
      </w:r>
      <w:r w:rsidR="00940AC6">
        <w:rPr>
          <w:rFonts w:asciiTheme="minorBidi" w:eastAsia="Times New Roman" w:hAnsiTheme="minorBidi" w:hint="cs"/>
          <w:color w:val="0D0D0D" w:themeColor="text1" w:themeTint="F2"/>
          <w:rtl/>
          <w:lang w:val="en-CA"/>
        </w:rPr>
        <w:t xml:space="preserve">חש כיצד יצרו גובר עליו ומספר דקות לאחר מכן שעה שנמצאו ביחידות שב ונישק את עיישה </w:t>
      </w:r>
      <w:r w:rsidR="00ED368F">
        <w:rPr>
          <w:rFonts w:asciiTheme="minorBidi" w:eastAsia="Times New Roman" w:hAnsiTheme="minorBidi" w:hint="cs"/>
          <w:color w:val="0D0D0D" w:themeColor="text1" w:themeTint="F2"/>
          <w:rtl/>
          <w:lang w:val="en-CA"/>
        </w:rPr>
        <w:t>על שפתיה כשהוא מצמיד את גופה לגופו .</w:t>
      </w:r>
      <w:r w:rsidR="00F8010C">
        <w:rPr>
          <w:rFonts w:asciiTheme="minorBidi" w:eastAsia="Times New Roman" w:hAnsiTheme="minorBidi" w:hint="cs"/>
          <w:color w:val="0D0D0D" w:themeColor="text1" w:themeTint="F2"/>
          <w:rtl/>
          <w:lang w:val="en-CA"/>
        </w:rPr>
        <w:t xml:space="preserve"> </w:t>
      </w:r>
      <w:r w:rsidR="001622AB">
        <w:rPr>
          <w:rFonts w:asciiTheme="minorBidi" w:eastAsia="Times New Roman" w:hAnsiTheme="minorBidi" w:hint="cs"/>
          <w:color w:val="0D0D0D" w:themeColor="text1" w:themeTint="F2"/>
          <w:rtl/>
          <w:lang w:val="en-CA"/>
        </w:rPr>
        <w:t xml:space="preserve">מחשבות אסורות אפפו אותו </w:t>
      </w:r>
      <w:r w:rsidR="006A3A9E">
        <w:rPr>
          <w:rFonts w:asciiTheme="minorBidi" w:eastAsia="Times New Roman" w:hAnsiTheme="minorBidi" w:hint="cs"/>
          <w:color w:val="0D0D0D" w:themeColor="text1" w:themeTint="F2"/>
          <w:rtl/>
          <w:lang w:val="en-CA"/>
        </w:rPr>
        <w:t xml:space="preserve">והוא הכריח את עצמו להתנתק מגופה של עיישה . </w:t>
      </w:r>
    </w:p>
    <w:p w14:paraId="08A8E19F" w14:textId="6170A8B1" w:rsidR="007F188D" w:rsidRPr="00F02275" w:rsidRDefault="05DF33CA" w:rsidP="007F188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נגזר על השניים להתאפק עד לאחר החתונה , התאפקות שמבחינת פתחי היתה קשה מנשוא .</w:t>
      </w:r>
    </w:p>
    <w:p w14:paraId="2E4CAAB9" w14:textId="77777777" w:rsidR="00292C0D" w:rsidRPr="00F02275" w:rsidRDefault="00292C0D" w:rsidP="00292C0D">
      <w:pPr>
        <w:bidi/>
        <w:rPr>
          <w:rFonts w:asciiTheme="minorBidi" w:eastAsia="Times New Roman" w:hAnsiTheme="minorBidi"/>
          <w:color w:val="0D0D0D" w:themeColor="text1" w:themeTint="F2"/>
          <w:rtl/>
          <w:lang w:val="en-CA"/>
        </w:rPr>
      </w:pPr>
    </w:p>
    <w:p w14:paraId="3583A005" w14:textId="144CF89E" w:rsidR="008A2A9B" w:rsidRPr="00F02275" w:rsidRDefault="05DF33CA" w:rsidP="008B49A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מקץ כשבועיים בשעה היעודה שם פתחי את פעמיו אל בית החולים שיפא מקום הפגישה שנקבע עם אבו האני .</w:t>
      </w:r>
    </w:p>
    <w:p w14:paraId="04597E50" w14:textId="0B92C938" w:rsidR="008A2A9B" w:rsidRPr="00F02275" w:rsidRDefault="05DF33CA" w:rsidP="008A2A9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הנשר הגיע , והוא עומד בגפו ״ זוהי הקריאה שהועברה ברשת הקשר המוצפנת . אנשי יחידת המבצעים סרקו את השטח בחפשם אחר חשודים פוטנציאליים אולם אלו לא היו בנמצא , פתחי הותיר את הרושם כי הינו רגוע לחלוטין ולא הפגין כל </w:t>
      </w:r>
      <w:r w:rsidR="008B49A2">
        <w:rPr>
          <w:rFonts w:asciiTheme="minorBidi" w:eastAsia="Times New Roman" w:hAnsiTheme="minorBidi"/>
          <w:color w:val="0D0D0D" w:themeColor="text1" w:themeTint="F2"/>
          <w:rtl/>
          <w:lang w:val="en-CA"/>
        </w:rPr>
        <w:t xml:space="preserve">מוטרדות או לחץ </w:t>
      </w:r>
      <w:r w:rsidR="008B49A2">
        <w:rPr>
          <w:rFonts w:asciiTheme="minorBidi" w:eastAsia="Times New Roman" w:hAnsiTheme="minorBidi" w:hint="cs"/>
          <w:color w:val="0D0D0D" w:themeColor="text1" w:themeTint="F2"/>
          <w:rtl/>
          <w:lang w:val="en-CA"/>
        </w:rPr>
        <w:t>שעה שהמתין למפגש עם ״ אבו האני״</w:t>
      </w:r>
      <w:r w:rsidR="00FB17B7">
        <w:rPr>
          <w:rFonts w:asciiTheme="minorBidi" w:eastAsia="Times New Roman" w:hAnsiTheme="minorBidi" w:hint="cs"/>
          <w:color w:val="0D0D0D" w:themeColor="text1" w:themeTint="F2"/>
          <w:rtl/>
          <w:lang w:val="en-CA"/>
        </w:rPr>
        <w:t>.</w:t>
      </w:r>
    </w:p>
    <w:p w14:paraId="114EB5F1" w14:textId="0D3F1149" w:rsidR="00293AE1" w:rsidRPr="00F02275" w:rsidRDefault="05DF33CA" w:rsidP="00293AE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מפקד </w:t>
      </w:r>
      <w:r w:rsidR="00FB17B7">
        <w:rPr>
          <w:rFonts w:asciiTheme="minorBidi" w:eastAsia="Times New Roman" w:hAnsiTheme="minorBidi" w:hint="cs"/>
          <w:color w:val="0D0D0D" w:themeColor="text1" w:themeTint="F2"/>
          <w:rtl/>
          <w:lang w:val="en-CA"/>
        </w:rPr>
        <w:t>י</w:t>
      </w:r>
      <w:r w:rsidRPr="00F02275">
        <w:rPr>
          <w:rFonts w:asciiTheme="minorBidi" w:eastAsia="Times New Roman" w:hAnsiTheme="minorBidi"/>
          <w:color w:val="0D0D0D" w:themeColor="text1" w:themeTint="F2"/>
          <w:rtl/>
          <w:lang w:val="en-CA"/>
        </w:rPr>
        <w:t xml:space="preserve">חידת המבצעים נתן את האור הירוק ו״אבו האני״ לבוש גלביה לבנה , כאפייה ושפם מלאכותי עשה את דרכו במכונית מקומית מסוג פגו </w:t>
      </w:r>
      <w:r w:rsidRPr="00F02275">
        <w:rPr>
          <w:rFonts w:asciiTheme="minorBidi" w:eastAsia="Times New Roman" w:hAnsiTheme="minorBidi"/>
          <w:color w:val="0D0D0D" w:themeColor="text1" w:themeTint="F2"/>
          <w:lang w:val="en-CA"/>
        </w:rPr>
        <w:t>404</w:t>
      </w:r>
      <w:r w:rsidRPr="00F02275">
        <w:rPr>
          <w:rFonts w:asciiTheme="minorBidi" w:eastAsia="Times New Roman" w:hAnsiTheme="minorBidi"/>
          <w:color w:val="0D0D0D" w:themeColor="text1" w:themeTint="F2"/>
          <w:rtl/>
          <w:lang w:val="en-CA"/>
        </w:rPr>
        <w:t xml:space="preserve"> בצבע תכלת אל מקום המפגש .</w:t>
      </w:r>
    </w:p>
    <w:p w14:paraId="45C89FDE" w14:textId="118D66C9" w:rsidR="005A41C8" w:rsidRPr="00F02275" w:rsidRDefault="05DF33CA" w:rsidP="005A41C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״ערב טוב יא פתחי ״ ברך ״אבו האני ״ , פתחי שהציץ אל תוך המכונית לא זיהה ממבט ראשון את המברך והופתע לחלוטין משזיהה את ״אבו האני״ כנהג המונית .</w:t>
      </w:r>
    </w:p>
    <w:p w14:paraId="680B38C2" w14:textId="299B56E3" w:rsidR="00670D25" w:rsidRPr="00F02275" w:rsidRDefault="05DF33CA" w:rsidP="00670D2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״היכנס היכנס ״ אמר ״אבו האני ״ ופתחי תפס את מקומו לצידו של ״ אבו האני״ .</w:t>
      </w:r>
    </w:p>
    <w:p w14:paraId="1D218295" w14:textId="216DE1B0" w:rsidR="00E063EF" w:rsidRPr="00F02275" w:rsidRDefault="05DF33CA" w:rsidP="00E063E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״הנשר בקן בדרכו אל השובך ״ היה הדיווח שהועבר בקשר המוצפן בידי אנשי המבצעים שאבטחו את המפגש .</w:t>
      </w:r>
    </w:p>
    <w:p w14:paraId="563188D8" w14:textId="257CA807" w:rsidR="005A0F3F" w:rsidRPr="00F02275" w:rsidRDefault="05DF33CA" w:rsidP="007112A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״מה שלומך ? ואיך המשפחה?״ שאל ״ אבו האני״ . ״ טוב תודה , כולם בסדר ואני חזרתי לשגרה״. אמר פתחי.</w:t>
      </w:r>
    </w:p>
    <w:p w14:paraId="3A46EB63" w14:textId="0F1C1B47" w:rsidR="007112A5" w:rsidRPr="00F02275" w:rsidRDefault="05DF33CA" w:rsidP="007112A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נהניתי לראות את מסיבת קבלת הפנים שערכו לכבודך , ואת הכבוד שחלקו לך במסגד , נהפכת לסלבריטי״ אמר ״אבו האני״ , ״איך אתה יודע ?״ שאל פתחי . ״ כפי שאתה יודע ומנחש,  יש לי הרבה עיניים ואוזניים במחנה של אנשים טובים כמוך שעוזרים לי לשמור על הסדר כדי לתת חיים טובים יותר לתושבי המחנה ״ אמר ״ אבו האני ״. ״ מאחר ושלומך  ובטחונך האישי חשובים לי מאד אני בודק מה קורה מסביבך ״ .</w:t>
      </w:r>
    </w:p>
    <w:p w14:paraId="11E4BC65" w14:textId="37A3BEAB" w:rsidR="005B45E4" w:rsidRPr="00F02275" w:rsidRDefault="05DF33CA" w:rsidP="005B45E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השניים שוחחו אודות מועד אירוסי פתחי הקרובים והגיעו בנסיעה אל אזור התעשייה ארז. ״ אבו האני ״ שם את פעמיו אל מחסני הקרמיקה של ״ אבו סמי ״  תושב אחד מכפרי המשולש שעבד כסייען של כוחות הביטחון ופתח מטעמם בכיסוי מחסני קרמיקה ששווקו לתושבי הרצועה .</w:t>
      </w:r>
    </w:p>
    <w:p w14:paraId="585BFF97" w14:textId="7FC852A8" w:rsidR="0077684B" w:rsidRPr="00F02275" w:rsidRDefault="05DF33CA" w:rsidP="0077684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אחד המחסנים שנמצא בקצה השטח, הוסב לחדר מפגש ששימש את ״אבו האני ״</w:t>
      </w:r>
    </w:p>
    <w:p w14:paraId="5BC8A141" w14:textId="77777777" w:rsidR="008E1E94" w:rsidRPr="00F02275" w:rsidRDefault="05DF33CA" w:rsidP="00DA37B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לחיצה על שלט רחוק פתחה את דלת המפעל והמכונית גלשה אל תוך המחסן . משנסגרה דלת המפעל הודלקו האורות ופתחי הבחין כי הוא נמצא בעיבורו של מחסן גדול ריק . ממולו הבחין במדרגות שהובילו לגלריה בה נמצאו מספר משרדים .</w:t>
      </w:r>
    </w:p>
    <w:p w14:paraId="26737F18" w14:textId="5B5CD03B" w:rsidR="000D7B8A" w:rsidRPr="00F02275" w:rsidRDefault="05DF33CA" w:rsidP="00FF630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השניים שמו את פעמיהם למשרד הראשון .</w:t>
      </w:r>
      <w:r w:rsidR="00FF6302">
        <w:rPr>
          <w:rFonts w:asciiTheme="minorBidi" w:eastAsia="Times New Roman" w:hAnsiTheme="minorBidi" w:hint="cs"/>
          <w:color w:val="0D0D0D" w:themeColor="text1" w:themeTint="F2"/>
          <w:rtl/>
          <w:lang w:val="en-CA"/>
        </w:rPr>
        <w:t xml:space="preserve"> במשרד הבחין </w:t>
      </w:r>
      <w:r w:rsidR="00831F1C">
        <w:rPr>
          <w:rFonts w:asciiTheme="minorBidi" w:eastAsia="Times New Roman" w:hAnsiTheme="minorBidi" w:hint="cs"/>
          <w:color w:val="0D0D0D" w:themeColor="text1" w:themeTint="F2"/>
          <w:rtl/>
          <w:lang w:val="en-CA"/>
        </w:rPr>
        <w:t>פתחי בשולחן משרדי צנוע</w:t>
      </w:r>
      <w:r w:rsidR="00453BDF">
        <w:rPr>
          <w:rFonts w:asciiTheme="minorBidi" w:eastAsia="Times New Roman" w:hAnsiTheme="minorBidi" w:hint="cs"/>
          <w:color w:val="0D0D0D" w:themeColor="text1" w:themeTint="F2"/>
          <w:rtl/>
          <w:lang w:val="en-CA"/>
        </w:rPr>
        <w:t xml:space="preserve"> שעליו מכשיר טלפון ומאחוריו </w:t>
      </w:r>
      <w:r w:rsidR="00831F1C">
        <w:rPr>
          <w:rFonts w:asciiTheme="minorBidi" w:eastAsia="Times New Roman" w:hAnsiTheme="minorBidi" w:hint="cs"/>
          <w:color w:val="0D0D0D" w:themeColor="text1" w:themeTint="F2"/>
          <w:rtl/>
          <w:lang w:val="en-CA"/>
        </w:rPr>
        <w:t xml:space="preserve"> כורסת  מנהלים ושני כיסאות נוספים </w:t>
      </w:r>
      <w:r w:rsidR="0087402D">
        <w:rPr>
          <w:rFonts w:asciiTheme="minorBidi" w:eastAsia="Times New Roman" w:hAnsiTheme="minorBidi" w:hint="cs"/>
          <w:color w:val="0D0D0D" w:themeColor="text1" w:themeTint="F2"/>
          <w:rtl/>
          <w:lang w:val="en-CA"/>
        </w:rPr>
        <w:t xml:space="preserve">מצידו השני של השולחן . קירות המשרד היו עירומים ובפינת החדר עמד שולחן קטן עם קומקום חשמלי </w:t>
      </w:r>
      <w:r w:rsidR="00453BDF">
        <w:rPr>
          <w:rFonts w:asciiTheme="minorBidi" w:eastAsia="Times New Roman" w:hAnsiTheme="minorBidi" w:hint="cs"/>
          <w:color w:val="0D0D0D" w:themeColor="text1" w:themeTint="F2"/>
          <w:rtl/>
          <w:lang w:val="en-CA"/>
        </w:rPr>
        <w:t>שלצידיו ניראו שקיקי תה , קפה וסוכר .</w:t>
      </w:r>
    </w:p>
    <w:p w14:paraId="1FD675B2" w14:textId="3B986EC7" w:rsidR="00DA37B9" w:rsidRPr="00F02275" w:rsidRDefault="05DF33CA" w:rsidP="008E1E9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לא ידע כי הוא מוסרט ומוקלט ומפוקח על ידי אנשי המבצעים שישבו בהחבא במשרד הסמוך . </w:t>
      </w:r>
    </w:p>
    <w:p w14:paraId="074D4A4E" w14:textId="77777777" w:rsidR="00CF6C93" w:rsidRPr="00F02275" w:rsidRDefault="05DF33CA" w:rsidP="0077684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לתומו סבר פתחי כי הוא נמצא ביחידות עם ״ אבו האני ״ , בתוך ליבו העריך פתחי את אומץ ליבו של ״ אבו האני ״לנוע בגפו ללא חשש ברחבי הרצועה.</w:t>
      </w:r>
    </w:p>
    <w:p w14:paraId="4837A0BD" w14:textId="4C152EDC" w:rsidR="0077684B" w:rsidRPr="00F02275" w:rsidRDefault="05DF33CA" w:rsidP="00CF6C9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תרצה לשתות משהו ״ שאל אבו האני , ״ ״לא תודה  אינני צמא ״ השיב פתחי .</w:t>
      </w:r>
    </w:p>
    <w:p w14:paraId="63B37DCB" w14:textId="30C48E44" w:rsidR="00062AD4" w:rsidRPr="00F02275" w:rsidRDefault="05DF33CA" w:rsidP="00062AD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השניים התרווחו בכיסאות המשרד. ״ אני מאד שמח על ההזדמנות לשבת עימך ביחידות ״ פתח ואמר ״ אבו האני״ , ״האם סיפרת למישהו על פגישתנו?״  ״ לא , לא סיפרתי לאף אחד  ״ השיב פתחי ,  ״ טוב עשית ״ החרה אבו האני״</w:t>
      </w:r>
    </w:p>
    <w:p w14:paraId="12BE2840" w14:textId="77777777" w:rsidR="0047520A" w:rsidRDefault="05DF33CA" w:rsidP="0047520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השניים החלו לשוחח בעניני דיומא כאשר פתחי הגיב בענייניות לשאלות שנשאל אולם נזהר שלא להפליל אף אחד</w:t>
      </w:r>
      <w:r w:rsidR="00176792">
        <w:rPr>
          <w:rFonts w:asciiTheme="minorBidi" w:eastAsia="Times New Roman" w:hAnsiTheme="minorBidi" w:hint="cs"/>
          <w:color w:val="0D0D0D" w:themeColor="text1" w:themeTint="F2"/>
          <w:rtl/>
          <w:lang w:val="en-CA"/>
        </w:rPr>
        <w:t xml:space="preserve"> מחבריו </w:t>
      </w:r>
      <w:r w:rsidRPr="00F02275">
        <w:rPr>
          <w:rFonts w:asciiTheme="minorBidi" w:eastAsia="Times New Roman" w:hAnsiTheme="minorBidi"/>
          <w:color w:val="0D0D0D" w:themeColor="text1" w:themeTint="F2"/>
          <w:rtl/>
          <w:lang w:val="en-CA"/>
        </w:rPr>
        <w:t xml:space="preserve"> בתשובותיו .</w:t>
      </w:r>
      <w:r w:rsidR="002E4CBE">
        <w:rPr>
          <w:rFonts w:asciiTheme="minorBidi" w:eastAsia="Times New Roman" w:hAnsiTheme="minorBidi" w:hint="cs"/>
          <w:color w:val="0D0D0D" w:themeColor="text1" w:themeTint="F2"/>
          <w:rtl/>
          <w:lang w:val="en-CA"/>
        </w:rPr>
        <w:t xml:space="preserve"> במהלך השעה שחלפה שוחחו השניים שיחת ח</w:t>
      </w:r>
      <w:r w:rsidR="00C421CE">
        <w:rPr>
          <w:rFonts w:asciiTheme="minorBidi" w:eastAsia="Times New Roman" w:hAnsiTheme="minorBidi" w:hint="cs"/>
          <w:color w:val="0D0D0D" w:themeColor="text1" w:themeTint="F2"/>
          <w:rtl/>
          <w:lang w:val="en-CA"/>
        </w:rPr>
        <w:t xml:space="preserve">ולין שבמהלכה </w:t>
      </w:r>
      <w:r w:rsidRPr="00F02275">
        <w:rPr>
          <w:rFonts w:asciiTheme="minorBidi" w:eastAsia="Times New Roman" w:hAnsiTheme="minorBidi"/>
          <w:color w:val="0D0D0D" w:themeColor="text1" w:themeTint="F2"/>
          <w:rtl/>
          <w:lang w:val="en-CA"/>
        </w:rPr>
        <w:t xml:space="preserve"> סיפר </w:t>
      </w:r>
      <w:r w:rsidR="00C421CE">
        <w:rPr>
          <w:rFonts w:asciiTheme="minorBidi" w:eastAsia="Times New Roman" w:hAnsiTheme="minorBidi" w:hint="cs"/>
          <w:color w:val="0D0D0D" w:themeColor="text1" w:themeTint="F2"/>
          <w:rtl/>
          <w:lang w:val="en-CA"/>
        </w:rPr>
        <w:t xml:space="preserve">פתחי </w:t>
      </w:r>
      <w:r w:rsidRPr="00F02275">
        <w:rPr>
          <w:rFonts w:asciiTheme="minorBidi" w:eastAsia="Times New Roman" w:hAnsiTheme="minorBidi"/>
          <w:color w:val="0D0D0D" w:themeColor="text1" w:themeTint="F2"/>
          <w:rtl/>
          <w:lang w:val="en-CA"/>
        </w:rPr>
        <w:t>בהרחבה אודות משפחתו , חבריו ,תוכניותיו ללימודים ותוכניותיו לחתונה .</w:t>
      </w:r>
      <w:r w:rsidR="00C421CE">
        <w:rPr>
          <w:rFonts w:asciiTheme="minorBidi" w:eastAsia="Times New Roman" w:hAnsiTheme="minorBidi" w:hint="cs"/>
          <w:color w:val="0D0D0D" w:themeColor="text1" w:themeTint="F2"/>
          <w:rtl/>
          <w:lang w:val="en-CA"/>
        </w:rPr>
        <w:t xml:space="preserve"> מתוך סקרנות שאל פתחי את ״ אבו האני ״ אם הוא נשוי </w:t>
      </w:r>
      <w:r w:rsidR="00E15B1C">
        <w:rPr>
          <w:rFonts w:asciiTheme="minorBidi" w:eastAsia="Times New Roman" w:hAnsiTheme="minorBidi" w:hint="cs"/>
          <w:color w:val="0D0D0D" w:themeColor="text1" w:themeTint="F2"/>
          <w:rtl/>
          <w:lang w:val="en-CA"/>
        </w:rPr>
        <w:t xml:space="preserve">, אבו האני השיב בשלילה ואמר כי טרם מצא את המתאימה . ככלל תודרכו אנשי השטח שלא למסור לסוכנים שום מידע אישי שיכול </w:t>
      </w:r>
      <w:r w:rsidR="0068097B">
        <w:rPr>
          <w:rFonts w:asciiTheme="minorBidi" w:eastAsia="Times New Roman" w:hAnsiTheme="minorBidi" w:hint="cs"/>
          <w:color w:val="0D0D0D" w:themeColor="text1" w:themeTint="F2"/>
          <w:rtl/>
          <w:lang w:val="en-CA"/>
        </w:rPr>
        <w:t>לשמש אותם בחשיפת זהותם האמיתית .</w:t>
      </w:r>
    </w:p>
    <w:p w14:paraId="51DD0A66" w14:textId="65EF46FC" w:rsidR="002E49A0" w:rsidRDefault="0047520A" w:rsidP="007C7B72">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w:t>
      </w:r>
      <w:r w:rsidR="0068097B">
        <w:rPr>
          <w:rFonts w:asciiTheme="minorBidi" w:eastAsia="Times New Roman" w:hAnsiTheme="minorBidi" w:hint="cs"/>
          <w:color w:val="0D0D0D" w:themeColor="text1" w:themeTint="F2"/>
          <w:rtl/>
          <w:lang w:val="en-CA"/>
        </w:rPr>
        <w:t>אנשי ה</w:t>
      </w:r>
      <w:r>
        <w:rPr>
          <w:rFonts w:asciiTheme="minorBidi" w:eastAsia="Times New Roman" w:hAnsiTheme="minorBidi" w:hint="cs"/>
          <w:color w:val="0D0D0D" w:themeColor="text1" w:themeTint="F2"/>
          <w:rtl/>
          <w:lang w:val="en-CA"/>
        </w:rPr>
        <w:t xml:space="preserve">שטח של השירות הינם הגורם שמופקד על סיכול הטרור ואחראי במישרין לאיסוף המידע והמודיעין </w:t>
      </w:r>
      <w:r w:rsidR="004A4711">
        <w:rPr>
          <w:rFonts w:asciiTheme="minorBidi" w:eastAsia="Times New Roman" w:hAnsiTheme="minorBidi" w:hint="cs"/>
          <w:color w:val="0D0D0D" w:themeColor="text1" w:themeTint="F2"/>
          <w:rtl/>
          <w:lang w:val="en-CA"/>
        </w:rPr>
        <w:t xml:space="preserve">שבעטיו נשלחים מחבלים </w:t>
      </w:r>
      <w:r w:rsidR="00BD0406">
        <w:rPr>
          <w:rFonts w:asciiTheme="minorBidi" w:eastAsia="Times New Roman" w:hAnsiTheme="minorBidi" w:hint="cs"/>
          <w:color w:val="0D0D0D" w:themeColor="text1" w:themeTint="F2"/>
          <w:rtl/>
          <w:lang w:val="en-CA"/>
        </w:rPr>
        <w:t>לבלות שנים ארוכות בכלא הישראלי</w:t>
      </w:r>
      <w:r w:rsidR="006636A3">
        <w:rPr>
          <w:rFonts w:asciiTheme="minorBidi" w:eastAsia="Times New Roman" w:hAnsiTheme="minorBidi" w:hint="cs"/>
          <w:color w:val="0D0D0D" w:themeColor="text1" w:themeTint="F2"/>
          <w:rtl/>
          <w:lang w:val="en-CA"/>
        </w:rPr>
        <w:t xml:space="preserve"> .</w:t>
      </w:r>
      <w:r w:rsidR="00375283">
        <w:rPr>
          <w:rFonts w:asciiTheme="minorBidi" w:eastAsia="Times New Roman" w:hAnsiTheme="minorBidi" w:hint="cs"/>
          <w:color w:val="0D0D0D" w:themeColor="text1" w:themeTint="F2"/>
          <w:rtl/>
          <w:lang w:val="en-CA"/>
        </w:rPr>
        <w:t>פ</w:t>
      </w:r>
      <w:r w:rsidR="00BD0406">
        <w:rPr>
          <w:rFonts w:asciiTheme="minorBidi" w:eastAsia="Times New Roman" w:hAnsiTheme="minorBidi" w:hint="cs"/>
          <w:color w:val="0D0D0D" w:themeColor="text1" w:themeTint="F2"/>
          <w:rtl/>
          <w:lang w:val="en-CA"/>
        </w:rPr>
        <w:t xml:space="preserve">גיעה </w:t>
      </w:r>
      <w:r w:rsidR="00375283">
        <w:rPr>
          <w:rFonts w:asciiTheme="minorBidi" w:eastAsia="Times New Roman" w:hAnsiTheme="minorBidi" w:hint="cs"/>
          <w:color w:val="0D0D0D" w:themeColor="text1" w:themeTint="F2"/>
          <w:rtl/>
          <w:lang w:val="en-CA"/>
        </w:rPr>
        <w:t xml:space="preserve"> </w:t>
      </w:r>
      <w:r w:rsidR="007F3C61">
        <w:rPr>
          <w:rFonts w:asciiTheme="minorBidi" w:eastAsia="Times New Roman" w:hAnsiTheme="minorBidi" w:hint="cs"/>
          <w:color w:val="0D0D0D" w:themeColor="text1" w:themeTint="F2"/>
          <w:rtl/>
          <w:lang w:val="en-CA"/>
        </w:rPr>
        <w:t>באנשי שבכ האמונים על איסוף המודיעין הינו בבחינת</w:t>
      </w:r>
      <w:r w:rsidR="00C21688">
        <w:rPr>
          <w:rFonts w:asciiTheme="minorBidi" w:eastAsia="Times New Roman" w:hAnsiTheme="minorBidi" w:hint="cs"/>
          <w:color w:val="0D0D0D" w:themeColor="text1" w:themeTint="F2"/>
          <w:rtl/>
          <w:lang w:val="en-CA"/>
        </w:rPr>
        <w:t>״</w:t>
      </w:r>
      <w:r w:rsidR="007F3C61">
        <w:rPr>
          <w:rFonts w:asciiTheme="minorBidi" w:eastAsia="Times New Roman" w:hAnsiTheme="minorBidi" w:hint="cs"/>
          <w:color w:val="0D0D0D" w:themeColor="text1" w:themeTint="F2"/>
          <w:rtl/>
          <w:lang w:val="en-CA"/>
        </w:rPr>
        <w:t xml:space="preserve"> חלום רטוב </w:t>
      </w:r>
      <w:r w:rsidR="00C21688">
        <w:rPr>
          <w:rFonts w:asciiTheme="minorBidi" w:eastAsia="Times New Roman" w:hAnsiTheme="minorBidi" w:hint="cs"/>
          <w:color w:val="0D0D0D" w:themeColor="text1" w:themeTint="F2"/>
          <w:rtl/>
          <w:lang w:val="en-CA"/>
        </w:rPr>
        <w:t>״של כל אירגון טרור ,</w:t>
      </w:r>
      <w:r w:rsidR="007C7B72">
        <w:rPr>
          <w:rFonts w:asciiTheme="minorBidi" w:eastAsia="Times New Roman" w:hAnsiTheme="minorBidi" w:hint="cs"/>
          <w:color w:val="0D0D0D" w:themeColor="text1" w:themeTint="F2"/>
          <w:rtl/>
          <w:lang w:val="en-CA"/>
        </w:rPr>
        <w:t xml:space="preserve">לשירות הביטחון אין רזרבה של אנשים שבקיאים בתאי השטח </w:t>
      </w:r>
      <w:r w:rsidR="00DC41D9">
        <w:rPr>
          <w:rFonts w:asciiTheme="minorBidi" w:eastAsia="Times New Roman" w:hAnsiTheme="minorBidi" w:hint="cs"/>
          <w:color w:val="0D0D0D" w:themeColor="text1" w:themeTint="F2"/>
          <w:rtl/>
          <w:lang w:val="en-CA"/>
        </w:rPr>
        <w:t xml:space="preserve">כמו רכזי המודיעין שתהליך הכשרתם והבשלתם </w:t>
      </w:r>
      <w:r w:rsidR="00C21688">
        <w:rPr>
          <w:rFonts w:asciiTheme="minorBidi" w:eastAsia="Times New Roman" w:hAnsiTheme="minorBidi" w:hint="cs"/>
          <w:color w:val="0D0D0D" w:themeColor="text1" w:themeTint="F2"/>
          <w:rtl/>
          <w:lang w:val="en-CA"/>
        </w:rPr>
        <w:t xml:space="preserve"> </w:t>
      </w:r>
      <w:r w:rsidR="008312A3">
        <w:rPr>
          <w:rFonts w:asciiTheme="minorBidi" w:eastAsia="Times New Roman" w:hAnsiTheme="minorBidi" w:hint="cs"/>
          <w:color w:val="0D0D0D" w:themeColor="text1" w:themeTint="F2"/>
          <w:rtl/>
          <w:lang w:val="en-CA"/>
        </w:rPr>
        <w:t xml:space="preserve">למקצוענות אורכת  מספר שנים </w:t>
      </w:r>
      <w:r w:rsidR="00CE501F">
        <w:rPr>
          <w:rFonts w:asciiTheme="minorBidi" w:eastAsia="Times New Roman" w:hAnsiTheme="minorBidi" w:hint="cs"/>
          <w:color w:val="0D0D0D" w:themeColor="text1" w:themeTint="F2"/>
          <w:rtl/>
          <w:lang w:val="en-CA"/>
        </w:rPr>
        <w:t>וברגע שמישהו נפגע ההשפעה על איסוף המודיעין מהשטח נפגעת</w:t>
      </w:r>
      <w:r w:rsidR="00090694">
        <w:rPr>
          <w:rFonts w:asciiTheme="minorBidi" w:eastAsia="Times New Roman" w:hAnsiTheme="minorBidi" w:hint="cs"/>
          <w:color w:val="0D0D0D" w:themeColor="text1" w:themeTint="F2"/>
          <w:rtl/>
          <w:lang w:val="en-CA"/>
        </w:rPr>
        <w:t xml:space="preserve"> ולכן בכדי</w:t>
      </w:r>
      <w:r w:rsidR="00CE501F">
        <w:rPr>
          <w:rFonts w:asciiTheme="minorBidi" w:eastAsia="Times New Roman" w:hAnsiTheme="minorBidi" w:hint="cs"/>
          <w:color w:val="0D0D0D" w:themeColor="text1" w:themeTint="F2"/>
          <w:rtl/>
          <w:lang w:val="en-CA"/>
        </w:rPr>
        <w:t xml:space="preserve"> </w:t>
      </w:r>
      <w:r w:rsidR="00402C69">
        <w:rPr>
          <w:rFonts w:asciiTheme="minorBidi" w:eastAsia="Times New Roman" w:hAnsiTheme="minorBidi" w:hint="cs"/>
          <w:color w:val="0D0D0D" w:themeColor="text1" w:themeTint="F2"/>
          <w:rtl/>
          <w:lang w:val="en-CA"/>
        </w:rPr>
        <w:t xml:space="preserve">להקשות על יריב פוטנציאלי </w:t>
      </w:r>
      <w:r w:rsidR="00A6398E">
        <w:rPr>
          <w:rFonts w:asciiTheme="minorBidi" w:eastAsia="Times New Roman" w:hAnsiTheme="minorBidi" w:hint="cs"/>
          <w:color w:val="0D0D0D" w:themeColor="text1" w:themeTint="F2"/>
          <w:rtl/>
          <w:lang w:val="en-CA"/>
        </w:rPr>
        <w:t xml:space="preserve">לפגוע באותם אנשים נגזר על </w:t>
      </w:r>
      <w:r w:rsidR="00291A37">
        <w:rPr>
          <w:rFonts w:asciiTheme="minorBidi" w:eastAsia="Times New Roman" w:hAnsiTheme="minorBidi" w:hint="cs"/>
          <w:color w:val="0D0D0D" w:themeColor="text1" w:themeTint="F2"/>
          <w:rtl/>
          <w:lang w:val="en-CA"/>
        </w:rPr>
        <w:t>אנשי השטח</w:t>
      </w:r>
      <w:r w:rsidR="00A6398E">
        <w:rPr>
          <w:rFonts w:asciiTheme="minorBidi" w:eastAsia="Times New Roman" w:hAnsiTheme="minorBidi" w:hint="cs"/>
          <w:color w:val="0D0D0D" w:themeColor="text1" w:themeTint="F2"/>
          <w:rtl/>
          <w:lang w:val="en-CA"/>
        </w:rPr>
        <w:t xml:space="preserve"> לחיות </w:t>
      </w:r>
      <w:r w:rsidR="00291A37">
        <w:rPr>
          <w:rFonts w:asciiTheme="minorBidi" w:eastAsia="Times New Roman" w:hAnsiTheme="minorBidi" w:hint="cs"/>
          <w:color w:val="0D0D0D" w:themeColor="text1" w:themeTint="F2"/>
          <w:rtl/>
          <w:lang w:val="en-CA"/>
        </w:rPr>
        <w:t xml:space="preserve"> בזהות בדויה</w:t>
      </w:r>
      <w:r w:rsidR="00A6398E">
        <w:rPr>
          <w:rFonts w:asciiTheme="minorBidi" w:eastAsia="Times New Roman" w:hAnsiTheme="minorBidi" w:hint="cs"/>
          <w:color w:val="0D0D0D" w:themeColor="text1" w:themeTint="F2"/>
          <w:rtl/>
          <w:lang w:val="en-CA"/>
        </w:rPr>
        <w:t xml:space="preserve"> וחשיפתם אסורה  על פי חוק.</w:t>
      </w:r>
    </w:p>
    <w:p w14:paraId="16E5AE87" w14:textId="77777777" w:rsidR="00A6398E" w:rsidRPr="00F02275" w:rsidRDefault="00A6398E" w:rsidP="00A6398E">
      <w:pPr>
        <w:bidi/>
        <w:rPr>
          <w:rFonts w:asciiTheme="minorBidi" w:eastAsia="Times New Roman" w:hAnsiTheme="minorBidi"/>
          <w:color w:val="0D0D0D" w:themeColor="text1" w:themeTint="F2"/>
          <w:rtl/>
          <w:lang w:val="en-CA"/>
        </w:rPr>
      </w:pPr>
    </w:p>
    <w:p w14:paraId="75CA8776" w14:textId="20E7AF5B" w:rsidR="00A51889" w:rsidRPr="00F02275" w:rsidRDefault="05DF33CA" w:rsidP="0066776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אבו האני ״ תי</w:t>
      </w:r>
      <w:r w:rsidR="00090694">
        <w:rPr>
          <w:rFonts w:asciiTheme="minorBidi" w:eastAsia="Times New Roman" w:hAnsiTheme="minorBidi"/>
          <w:color w:val="0D0D0D" w:themeColor="text1" w:themeTint="F2"/>
          <w:rtl/>
          <w:lang w:val="en-CA"/>
        </w:rPr>
        <w:t xml:space="preserve">דרך את פתחי </w:t>
      </w:r>
      <w:r w:rsidR="00090694">
        <w:rPr>
          <w:rFonts w:asciiTheme="minorBidi" w:eastAsia="Times New Roman" w:hAnsiTheme="minorBidi" w:hint="cs"/>
          <w:color w:val="0D0D0D" w:themeColor="text1" w:themeTint="F2"/>
          <w:rtl/>
          <w:lang w:val="en-CA"/>
        </w:rPr>
        <w:t xml:space="preserve">לאיסוף מידע </w:t>
      </w:r>
      <w:r w:rsidR="00835A03">
        <w:rPr>
          <w:rFonts w:asciiTheme="minorBidi" w:eastAsia="Times New Roman" w:hAnsiTheme="minorBidi" w:hint="cs"/>
          <w:color w:val="0D0D0D" w:themeColor="text1" w:themeTint="F2"/>
          <w:rtl/>
          <w:lang w:val="en-CA"/>
        </w:rPr>
        <w:t xml:space="preserve">אודות </w:t>
      </w:r>
      <w:r w:rsidRPr="00F02275">
        <w:rPr>
          <w:rFonts w:asciiTheme="minorBidi" w:eastAsia="Times New Roman" w:hAnsiTheme="minorBidi"/>
          <w:color w:val="0D0D0D" w:themeColor="text1" w:themeTint="F2"/>
          <w:rtl/>
          <w:lang w:val="en-CA"/>
        </w:rPr>
        <w:t xml:space="preserve">הילכי רוח </w:t>
      </w:r>
      <w:r w:rsidR="00835A03">
        <w:rPr>
          <w:rFonts w:asciiTheme="minorBidi" w:eastAsia="Times New Roman" w:hAnsiTheme="minorBidi" w:hint="cs"/>
          <w:color w:val="0D0D0D" w:themeColor="text1" w:themeTint="F2"/>
          <w:rtl/>
          <w:lang w:val="en-CA"/>
        </w:rPr>
        <w:t xml:space="preserve">במחנה ג'בליה והדגיש בפניו מה מצופה ממנו בדגש על </w:t>
      </w:r>
      <w:r w:rsidR="00A44841">
        <w:rPr>
          <w:rFonts w:asciiTheme="minorBidi" w:eastAsia="Times New Roman" w:hAnsiTheme="minorBidi" w:hint="cs"/>
          <w:color w:val="0D0D0D" w:themeColor="text1" w:themeTint="F2"/>
          <w:rtl/>
          <w:lang w:val="en-CA"/>
        </w:rPr>
        <w:t>כללי התנהגות שתמנע את חשיפתו כסוכן שבכ .</w:t>
      </w:r>
    </w:p>
    <w:p w14:paraId="4752D191" w14:textId="0E218CC6" w:rsidR="000731D0" w:rsidRPr="00F02275" w:rsidRDefault="05DF33CA" w:rsidP="00A5188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בסיום המפגש מסר אבו האני מספר </w:t>
      </w:r>
      <w:r w:rsidR="00D35B00">
        <w:rPr>
          <w:rFonts w:asciiTheme="minorBidi" w:eastAsia="Times New Roman" w:hAnsiTheme="minorBidi"/>
          <w:color w:val="0D0D0D" w:themeColor="text1" w:themeTint="F2"/>
          <w:rtl/>
          <w:lang w:val="en-CA"/>
        </w:rPr>
        <w:t>שטרי כסף ביד פתחי והאחרון קיבל</w:t>
      </w:r>
      <w:r w:rsidR="00D35B00">
        <w:rPr>
          <w:rFonts w:asciiTheme="minorBidi" w:eastAsia="Times New Roman" w:hAnsiTheme="minorBidi" w:hint="cs"/>
          <w:color w:val="0D0D0D" w:themeColor="text1" w:themeTint="F2"/>
          <w:rtl/>
          <w:lang w:val="en-CA"/>
        </w:rPr>
        <w:t>ם</w:t>
      </w:r>
      <w:r w:rsidRPr="00F02275">
        <w:rPr>
          <w:rFonts w:asciiTheme="minorBidi" w:eastAsia="Times New Roman" w:hAnsiTheme="minorBidi"/>
          <w:color w:val="0D0D0D" w:themeColor="text1" w:themeTint="F2"/>
          <w:rtl/>
          <w:lang w:val="en-CA"/>
        </w:rPr>
        <w:t xml:space="preserve"> ברצון ואך חתם על קבלה המאשרת שקיבל את הכספים .</w:t>
      </w:r>
    </w:p>
    <w:p w14:paraId="055D9A93" w14:textId="775E7BD5" w:rsidR="004F1CBC" w:rsidRPr="00F02275" w:rsidRDefault="05DF33CA" w:rsidP="0060586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אבו האני״ לקח  במכוניתו את פתחי והורידו ברחוב צלאח א דין בעזה , השניים קבעו להיפגש בעוד כחודש וסוכם על מקום מפגש חדש .</w:t>
      </w:r>
    </w:p>
    <w:p w14:paraId="72FFA7C8" w14:textId="58F63AB1" w:rsidR="004F1CBC" w:rsidRPr="00F02275" w:rsidRDefault="05DF33CA" w:rsidP="004F1CB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בפגישה עבודה שנערכה במשרדי השבכ בנוכחות נציגי השטח ודס</w:t>
      </w:r>
      <w:r w:rsidR="00AF0B2D">
        <w:rPr>
          <w:rFonts w:asciiTheme="minorBidi" w:eastAsia="Times New Roman" w:hAnsiTheme="minorBidi"/>
          <w:color w:val="0D0D0D" w:themeColor="text1" w:themeTint="F2"/>
          <w:rtl/>
          <w:lang w:val="en-CA"/>
        </w:rPr>
        <w:t xml:space="preserve">ק הובעה הערכה רבה לעבודתו של </w:t>
      </w:r>
      <w:r w:rsidR="00AF0B2D">
        <w:rPr>
          <w:rFonts w:asciiTheme="minorBidi" w:eastAsia="Times New Roman" w:hAnsiTheme="minorBidi" w:hint="cs"/>
          <w:color w:val="0D0D0D" w:themeColor="text1" w:themeTint="F2"/>
          <w:rtl/>
          <w:lang w:val="en-CA"/>
        </w:rPr>
        <w:t>״אבו</w:t>
      </w:r>
      <w:r w:rsidRPr="00F02275">
        <w:rPr>
          <w:rFonts w:asciiTheme="minorBidi" w:eastAsia="Times New Roman" w:hAnsiTheme="minorBidi"/>
          <w:color w:val="0D0D0D" w:themeColor="text1" w:themeTint="F2"/>
          <w:rtl/>
          <w:lang w:val="en-CA"/>
        </w:rPr>
        <w:t xml:space="preserve"> האני</w:t>
      </w:r>
      <w:r w:rsidR="00AF0B2D">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ונראה היה שהפעלתו של פתחי כסוכן עולה על דרך המלך .</w:t>
      </w:r>
    </w:p>
    <w:p w14:paraId="6F7B306D" w14:textId="77777777" w:rsidR="00605869" w:rsidRPr="00F02275" w:rsidRDefault="00605869" w:rsidP="00605869">
      <w:pPr>
        <w:bidi/>
        <w:rPr>
          <w:rFonts w:asciiTheme="minorBidi" w:eastAsia="Times New Roman" w:hAnsiTheme="minorBidi"/>
          <w:color w:val="0D0D0D" w:themeColor="text1" w:themeTint="F2"/>
          <w:rtl/>
          <w:lang w:val="en-CA"/>
        </w:rPr>
      </w:pPr>
    </w:p>
    <w:p w14:paraId="54362735" w14:textId="3B7341C3" w:rsidR="00882CCC" w:rsidRDefault="05DF33CA" w:rsidP="00AD137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חזר לביתו מבולבל ונבוך , </w:t>
      </w:r>
      <w:r w:rsidR="00872011">
        <w:rPr>
          <w:rFonts w:asciiTheme="minorBidi" w:eastAsia="Times New Roman" w:hAnsiTheme="minorBidi" w:hint="cs"/>
          <w:color w:val="0D0D0D" w:themeColor="text1" w:themeTint="F2"/>
          <w:rtl/>
          <w:lang w:val="en-CA"/>
        </w:rPr>
        <w:t xml:space="preserve">הכסף שקיבל שיפר את מצב רוחו </w:t>
      </w:r>
      <w:r w:rsidR="00120A90">
        <w:rPr>
          <w:rFonts w:asciiTheme="minorBidi" w:eastAsia="Times New Roman" w:hAnsiTheme="minorBidi" w:hint="cs"/>
          <w:color w:val="0D0D0D" w:themeColor="text1" w:themeTint="F2"/>
          <w:rtl/>
          <w:lang w:val="en-CA"/>
        </w:rPr>
        <w:t xml:space="preserve">ולמעשה לא גם כל נזק לבני עמו אולם עצם הפגישה עם המודיעין הישראלי בהחבא </w:t>
      </w:r>
      <w:r w:rsidR="00D20E47">
        <w:rPr>
          <w:rFonts w:asciiTheme="minorBidi" w:eastAsia="Times New Roman" w:hAnsiTheme="minorBidi" w:hint="cs"/>
          <w:color w:val="0D0D0D" w:themeColor="text1" w:themeTint="F2"/>
          <w:rtl/>
          <w:lang w:val="en-CA"/>
        </w:rPr>
        <w:t>הינה בבחינת חציית קווים אדומ</w:t>
      </w:r>
      <w:r w:rsidR="00D52022">
        <w:rPr>
          <w:rFonts w:asciiTheme="minorBidi" w:eastAsia="Times New Roman" w:hAnsiTheme="minorBidi" w:hint="cs"/>
          <w:color w:val="0D0D0D" w:themeColor="text1" w:themeTint="F2"/>
          <w:rtl/>
          <w:lang w:val="en-CA"/>
        </w:rPr>
        <w:t xml:space="preserve">ים. פתחי ציין לעצמו ש״אבו האני״ התגלה </w:t>
      </w:r>
      <w:r w:rsidR="00DE0681">
        <w:rPr>
          <w:rFonts w:asciiTheme="minorBidi" w:eastAsia="Times New Roman" w:hAnsiTheme="minorBidi" w:hint="cs"/>
          <w:color w:val="0D0D0D" w:themeColor="text1" w:themeTint="F2"/>
          <w:rtl/>
          <w:lang w:val="en-CA"/>
        </w:rPr>
        <w:t>כאדם לבבי ונחמד אשר יוכל לסייע לו במימוש תוכניותיו ללימודים בירדן .</w:t>
      </w:r>
    </w:p>
    <w:p w14:paraId="25E64514" w14:textId="5AF2C235" w:rsidR="00131169" w:rsidRPr="00F02275" w:rsidRDefault="00AD1376" w:rsidP="00F429D5">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בשלב הנוכחי החליט להמשיך במ</w:t>
      </w:r>
      <w:r w:rsidR="00F429D5">
        <w:rPr>
          <w:rFonts w:asciiTheme="minorBidi" w:eastAsia="Times New Roman" w:hAnsiTheme="minorBidi" w:hint="cs"/>
          <w:color w:val="0D0D0D" w:themeColor="text1" w:themeTint="F2"/>
          <w:rtl/>
          <w:lang w:val="en-CA"/>
        </w:rPr>
        <w:t>געיו עם המודיעין הישראלי אולם לא למסור דיווחים שעשויים להפליל את חבריו או בני עמו.</w:t>
      </w:r>
    </w:p>
    <w:p w14:paraId="3B15DE13" w14:textId="77777777" w:rsidR="008461B9" w:rsidRPr="00F02275" w:rsidRDefault="008461B9" w:rsidP="008461B9">
      <w:pPr>
        <w:bidi/>
        <w:rPr>
          <w:rFonts w:asciiTheme="minorBidi" w:eastAsia="Times New Roman" w:hAnsiTheme="minorBidi"/>
          <w:color w:val="0D0D0D" w:themeColor="text1" w:themeTint="F2"/>
          <w:rtl/>
          <w:lang w:val="en-CA"/>
        </w:rPr>
      </w:pPr>
    </w:p>
    <w:p w14:paraId="64B5C3BC" w14:textId="14EC5284" w:rsidR="00DB5730" w:rsidRPr="00F02275" w:rsidRDefault="05DF33CA" w:rsidP="00DB573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דפיקות עזות נשמעו בדלת ביתו של מחמוד אבו טאפש ברובע </w:t>
      </w:r>
      <w:r w:rsidRPr="00F02275">
        <w:rPr>
          <w:rFonts w:asciiTheme="minorBidi" w:eastAsia="Times New Roman" w:hAnsiTheme="minorBidi"/>
          <w:color w:val="0D0D0D" w:themeColor="text1" w:themeTint="F2"/>
          <w:lang w:val="en-CA"/>
        </w:rPr>
        <w:t>2</w:t>
      </w:r>
      <w:r w:rsidRPr="00F02275">
        <w:rPr>
          <w:rFonts w:asciiTheme="minorBidi" w:eastAsia="Times New Roman" w:hAnsiTheme="minorBidi"/>
          <w:color w:val="0D0D0D" w:themeColor="text1" w:themeTint="F2"/>
          <w:rtl/>
          <w:lang w:val="en-CA"/>
        </w:rPr>
        <w:t xml:space="preserve"> שבמחנה , השעה היתה </w:t>
      </w:r>
      <w:r w:rsidRPr="00F02275">
        <w:rPr>
          <w:rFonts w:asciiTheme="minorBidi" w:eastAsia="Times New Roman" w:hAnsiTheme="minorBidi"/>
          <w:color w:val="0D0D0D" w:themeColor="text1" w:themeTint="F2"/>
          <w:lang w:val="en-CA"/>
        </w:rPr>
        <w:t>0200</w:t>
      </w:r>
      <w:r w:rsidRPr="00F02275">
        <w:rPr>
          <w:rFonts w:asciiTheme="minorBidi" w:eastAsia="Times New Roman" w:hAnsiTheme="minorBidi"/>
          <w:color w:val="0D0D0D" w:themeColor="text1" w:themeTint="F2"/>
          <w:rtl/>
          <w:lang w:val="en-CA"/>
        </w:rPr>
        <w:t xml:space="preserve"> לפנות בוקר ויושבי הבית היו משוכנעים שחיילי צהל הם הדופקים בדלת .</w:t>
      </w:r>
    </w:p>
    <w:p w14:paraId="7760721D" w14:textId="61AD131C" w:rsidR="00E9100D" w:rsidRPr="00F02275" w:rsidRDefault="05DF33CA" w:rsidP="00E9100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מחמוד שפתח את הדלת הבחין בקבוצת רעולי פנים חמושים באלות וסכינים שציוו עליו להצטרף אליהם </w:t>
      </w:r>
    </w:p>
    <w:p w14:paraId="47C302BF" w14:textId="2AF560B3" w:rsidR="00E9100D" w:rsidRPr="00F02275" w:rsidRDefault="05DF33CA" w:rsidP="00E9100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והחבורה שמה את פעמיה בהליכה מהירה לכיוון בית הקברות של המחנה .</w:t>
      </w:r>
    </w:p>
    <w:p w14:paraId="228B7E8F" w14:textId="7531EAF3" w:rsidR="00852A83" w:rsidRPr="00F02275" w:rsidRDefault="05DF33CA" w:rsidP="00852A8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בהגיעם למקום נקשר מחמוד בידיו ורגליו ושק הונח על ראשו.</w:t>
      </w:r>
    </w:p>
    <w:p w14:paraId="7E9A0154" w14:textId="0B7BA9D4" w:rsidR="00064BA7" w:rsidRPr="00F02275" w:rsidRDefault="05DF33CA" w:rsidP="00064BA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ללא הקדמות נישאל מחמוד על קשריו </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לאבו האני</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רכז השבכ . מחמוד שלא הבין במה מדובר השיב כי אינו מכיר את</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אבו האני</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ומעולם לא פגש בו .</w:t>
      </w:r>
    </w:p>
    <w:p w14:paraId="2BE0B308" w14:textId="5F6DCDD8" w:rsidR="006F6141" w:rsidRPr="00F02275" w:rsidRDefault="05DF33CA" w:rsidP="006F614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בתגובה החלו בני החבורה לחבוט במחמוד בפניו וגופו .תוך שניות החל מחמוד להגיר דם בפניו וגופו והבין כי לא יוכל לשרוד את האלימות שהופגנה כלפיו .</w:t>
      </w:r>
    </w:p>
    <w:p w14:paraId="4D7A1469" w14:textId="1ABA12AD" w:rsidR="00AB63D3" w:rsidRPr="00F02275" w:rsidRDefault="05DF33CA" w:rsidP="00AB63D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מחמוד אותת בידיו וצעק לבני החבורה לחדול ובכוונתו לספר להם הכל .</w:t>
      </w:r>
    </w:p>
    <w:p w14:paraId="7D7F6106" w14:textId="3F3BD9DD" w:rsidR="009665F3" w:rsidRDefault="05DF33CA" w:rsidP="009665F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מחמוד סיפר בתגובה לשאלות בני החבורה כי הוא עובד כמודיע עבור</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אבו האני</w:t>
      </w:r>
      <w:r w:rsidR="000C3B5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 נפגש עימו בתל אביב מיידי שבוע ומדווח לו אודות פעילים במחנה.</w:t>
      </w:r>
    </w:p>
    <w:p w14:paraId="2F608B22" w14:textId="36258ECE" w:rsidR="00303136" w:rsidRPr="00F02275" w:rsidRDefault="00005C1F" w:rsidP="008C0EDE">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״היכן נפגשת בתל אביב עם ״ אבו האני ״? נשאל מחמוד , ״ בבית קפה ברחוב דיזנגוף ״ ענה ,״ כמה כסף שולם לך </w:t>
      </w:r>
      <w:r w:rsidR="00976496">
        <w:rPr>
          <w:rFonts w:asciiTheme="minorBidi" w:eastAsia="Times New Roman" w:hAnsiTheme="minorBidi" w:hint="cs"/>
          <w:color w:val="0D0D0D" w:themeColor="text1" w:themeTint="F2"/>
          <w:rtl/>
          <w:lang w:val="en-CA"/>
        </w:rPr>
        <w:t xml:space="preserve">בכל מפגש ״? , ״ אלף שקל ״ , ״ זה הכל ? </w:t>
      </w:r>
      <w:r w:rsidR="00CB53D7">
        <w:rPr>
          <w:rFonts w:asciiTheme="minorBidi" w:eastAsia="Times New Roman" w:hAnsiTheme="minorBidi" w:hint="cs"/>
          <w:color w:val="0D0D0D" w:themeColor="text1" w:themeTint="F2"/>
          <w:rtl/>
          <w:lang w:val="en-CA"/>
        </w:rPr>
        <w:t xml:space="preserve">כמה פעמים שתית אלכוהול ופקדת יצאניות בתל אביב </w:t>
      </w:r>
      <w:r w:rsidR="00F740B0">
        <w:rPr>
          <w:rFonts w:asciiTheme="minorBidi" w:eastAsia="Times New Roman" w:hAnsiTheme="minorBidi" w:hint="cs"/>
          <w:color w:val="0D0D0D" w:themeColor="text1" w:themeTint="F2"/>
          <w:rtl/>
          <w:lang w:val="en-CA"/>
        </w:rPr>
        <w:t>?״ . ״ בכל פגישה הייתי שותה בירה עם</w:t>
      </w:r>
      <w:r w:rsidR="00492AA8">
        <w:rPr>
          <w:rFonts w:asciiTheme="minorBidi" w:eastAsia="Times New Roman" w:hAnsiTheme="minorBidi" w:hint="cs"/>
          <w:color w:val="0D0D0D" w:themeColor="text1" w:themeTint="F2"/>
          <w:rtl/>
          <w:lang w:val="en-CA"/>
        </w:rPr>
        <w:t xml:space="preserve"> אבו האני שהיה מסדר לי </w:t>
      </w:r>
      <w:r w:rsidR="00F740B0">
        <w:rPr>
          <w:rFonts w:asciiTheme="minorBidi" w:eastAsia="Times New Roman" w:hAnsiTheme="minorBidi" w:hint="cs"/>
          <w:color w:val="0D0D0D" w:themeColor="text1" w:themeTint="F2"/>
          <w:rtl/>
          <w:lang w:val="en-CA"/>
        </w:rPr>
        <w:t xml:space="preserve">יצאניות בבתי מלון בתל אביב </w:t>
      </w:r>
      <w:r w:rsidR="00025F87">
        <w:rPr>
          <w:rFonts w:asciiTheme="minorBidi" w:eastAsia="Times New Roman" w:hAnsiTheme="minorBidi" w:hint="cs"/>
          <w:color w:val="0D0D0D" w:themeColor="text1" w:themeTint="F2"/>
          <w:rtl/>
          <w:lang w:val="en-CA"/>
        </w:rPr>
        <w:t xml:space="preserve">״. </w:t>
      </w:r>
      <w:r w:rsidR="00492AA8">
        <w:rPr>
          <w:rFonts w:asciiTheme="minorBidi" w:eastAsia="Times New Roman" w:hAnsiTheme="minorBidi" w:hint="cs"/>
          <w:color w:val="0D0D0D" w:themeColor="text1" w:themeTint="F2"/>
          <w:rtl/>
          <w:lang w:val="en-CA"/>
        </w:rPr>
        <w:t xml:space="preserve">בהמשך לשאלות נוספות הודה מחמוד </w:t>
      </w:r>
      <w:r w:rsidR="008C0EDE">
        <w:rPr>
          <w:rFonts w:asciiTheme="minorBidi" w:eastAsia="Times New Roman" w:hAnsiTheme="minorBidi" w:hint="cs"/>
          <w:color w:val="0D0D0D" w:themeColor="text1" w:themeTint="F2"/>
          <w:rtl/>
          <w:lang w:val="en-CA"/>
        </w:rPr>
        <w:t>שהוא נוהג לקיים יחסי מין עם כבשים .</w:t>
      </w:r>
    </w:p>
    <w:p w14:paraId="40666BB2" w14:textId="256918EF" w:rsidR="00303136" w:rsidRPr="00F02275" w:rsidRDefault="05DF33CA" w:rsidP="0030313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הודאתו של מחמוד הוקלטה ברשם קול קטן ובסיום ההקלטה בהינד ראש של ראש החבורה נידקר למוות במספר מקומות בגופו וגופתו נותרה בין המצבות בבית הקברות.</w:t>
      </w:r>
    </w:p>
    <w:p w14:paraId="3E0D9517" w14:textId="39C7EFE0" w:rsidR="001263D4" w:rsidRPr="00F02275" w:rsidRDefault="05DF33CA" w:rsidP="001263D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בבוקר יום המחרת גילה סיור צהל את גופתו של מחמוד . בני משפחתו של מחמוד סיפרו לקציני המנהל האזרחי אודות </w:t>
      </w:r>
      <w:r w:rsidR="008C0EDE">
        <w:rPr>
          <w:rFonts w:asciiTheme="minorBidi" w:eastAsia="Times New Roman" w:hAnsiTheme="minorBidi" w:hint="cs"/>
          <w:color w:val="0D0D0D" w:themeColor="text1" w:themeTint="F2"/>
          <w:rtl/>
          <w:lang w:val="en-CA"/>
        </w:rPr>
        <w:t xml:space="preserve">חטיפתו של מחמוד </w:t>
      </w:r>
      <w:r w:rsidR="000A0D2D">
        <w:rPr>
          <w:rFonts w:asciiTheme="minorBidi" w:eastAsia="Times New Roman" w:hAnsiTheme="minorBidi" w:hint="cs"/>
          <w:color w:val="0D0D0D" w:themeColor="text1" w:themeTint="F2"/>
          <w:rtl/>
          <w:lang w:val="en-CA"/>
        </w:rPr>
        <w:t xml:space="preserve">בידי </w:t>
      </w:r>
      <w:r w:rsidR="000A0D2D">
        <w:rPr>
          <w:rFonts w:asciiTheme="minorBidi" w:eastAsia="Times New Roman" w:hAnsiTheme="minorBidi"/>
          <w:color w:val="0D0D0D" w:themeColor="text1" w:themeTint="F2"/>
          <w:rtl/>
          <w:lang w:val="en-CA"/>
        </w:rPr>
        <w:t xml:space="preserve">רעולי הפנים </w:t>
      </w:r>
      <w:r w:rsidR="000A0D2D">
        <w:rPr>
          <w:rFonts w:asciiTheme="minorBidi" w:eastAsia="Times New Roman" w:hAnsiTheme="minorBidi" w:hint="cs"/>
          <w:color w:val="0D0D0D" w:themeColor="text1" w:themeTint="F2"/>
          <w:rtl/>
          <w:lang w:val="en-CA"/>
        </w:rPr>
        <w:t>.</w:t>
      </w:r>
    </w:p>
    <w:p w14:paraId="15FE9D1F" w14:textId="2CB7B041" w:rsidR="000422EE" w:rsidRPr="00F02275" w:rsidRDefault="05DF33CA" w:rsidP="000422E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אבו האני ״ ששמע אודות האירוע לא </w:t>
      </w:r>
      <w:r w:rsidR="000A0D2D">
        <w:rPr>
          <w:rFonts w:asciiTheme="minorBidi" w:eastAsia="Times New Roman" w:hAnsiTheme="minorBidi"/>
          <w:color w:val="0D0D0D" w:themeColor="text1" w:themeTint="F2"/>
          <w:rtl/>
          <w:lang w:val="en-CA"/>
        </w:rPr>
        <w:t xml:space="preserve">הבין מדוע נרצח מחמוד </w:t>
      </w:r>
      <w:r w:rsidR="000A0D2D">
        <w:rPr>
          <w:rFonts w:asciiTheme="minorBidi" w:eastAsia="Times New Roman" w:hAnsiTheme="minorBidi" w:hint="cs"/>
          <w:color w:val="0D0D0D" w:themeColor="text1" w:themeTint="F2"/>
          <w:rtl/>
          <w:lang w:val="en-CA"/>
        </w:rPr>
        <w:t xml:space="preserve">שכן </w:t>
      </w:r>
      <w:r w:rsidRPr="00F02275">
        <w:rPr>
          <w:rFonts w:asciiTheme="minorBidi" w:eastAsia="Times New Roman" w:hAnsiTheme="minorBidi"/>
          <w:color w:val="0D0D0D" w:themeColor="text1" w:themeTint="F2"/>
          <w:rtl/>
          <w:lang w:val="en-CA"/>
        </w:rPr>
        <w:t>האחרון מעודו לא היה סוכן או סייען של כוחות הביטחון ונסיבות חטיפתו נותרו עלומות .</w:t>
      </w:r>
      <w:r w:rsidR="00EC7D05">
        <w:rPr>
          <w:rFonts w:asciiTheme="minorBidi" w:eastAsia="Times New Roman" w:hAnsiTheme="minorBidi" w:hint="cs"/>
          <w:color w:val="0D0D0D" w:themeColor="text1" w:themeTint="F2"/>
          <w:rtl/>
          <w:lang w:val="en-CA"/>
        </w:rPr>
        <w:t xml:space="preserve"> אף אירגון לא נטל אחריות לרצח .</w:t>
      </w:r>
    </w:p>
    <w:p w14:paraId="3565D172" w14:textId="6F2EDD32" w:rsidR="00C473CF" w:rsidRPr="00F02275" w:rsidRDefault="008F172F" w:rsidP="00C473C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בבדיקה שערך ״אבו האני ״ מול סוכניו וסייענים לא התקבלה כל פיסת מידע </w:t>
      </w:r>
      <w:r w:rsidR="005031F4">
        <w:rPr>
          <w:rFonts w:asciiTheme="minorBidi" w:eastAsia="Times New Roman" w:hAnsiTheme="minorBidi" w:hint="cs"/>
          <w:color w:val="0D0D0D" w:themeColor="text1" w:themeTint="F2"/>
          <w:rtl/>
          <w:lang w:val="en-CA"/>
        </w:rPr>
        <w:t>שהיתה עשוייה להוביל למבצעי הרצח .</w:t>
      </w:r>
    </w:p>
    <w:p w14:paraId="460AF063" w14:textId="7827E32F" w:rsidR="00A16AA2" w:rsidRPr="00F02275" w:rsidRDefault="05DF33CA" w:rsidP="00A16AA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מחמוד נמנה על משפחה קטנה שהתגוררה במחנה ונראה היה שנתון זה שימש כפקטור שלא מנע את תקיפתו מאחר ונקמת הדם על ידי משפחה קטנה אינה מהווה בעייה או מיכשלה .</w:t>
      </w:r>
    </w:p>
    <w:p w14:paraId="2BC32324" w14:textId="3B566A11" w:rsidR="00033641" w:rsidRPr="00F02275" w:rsidRDefault="05DF33CA" w:rsidP="0003364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העריך ובצדק שתוקפים פוטנציאליים היו נמנעים מלתקוף בן למשפחה גדולה וחזקה מחשש לנקמת דם .</w:t>
      </w:r>
    </w:p>
    <w:p w14:paraId="32BDEDBE" w14:textId="4D469DF2" w:rsidR="00CE532A" w:rsidRPr="00F02275" w:rsidRDefault="05DF33CA" w:rsidP="00CE532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עשרה ימים מאוחר יותר נמצאה גופתו של חמדי חמאד כבן </w:t>
      </w:r>
      <w:r w:rsidRPr="00F02275">
        <w:rPr>
          <w:rFonts w:asciiTheme="minorBidi" w:eastAsia="Times New Roman" w:hAnsiTheme="minorBidi"/>
          <w:color w:val="0D0D0D" w:themeColor="text1" w:themeTint="F2"/>
          <w:lang w:val="en-CA"/>
        </w:rPr>
        <w:t>28</w:t>
      </w:r>
      <w:r w:rsidRPr="00F02275">
        <w:rPr>
          <w:rFonts w:asciiTheme="minorBidi" w:eastAsia="Times New Roman" w:hAnsiTheme="minorBidi"/>
          <w:color w:val="0D0D0D" w:themeColor="text1" w:themeTint="F2"/>
          <w:rtl/>
          <w:lang w:val="en-CA"/>
        </w:rPr>
        <w:t xml:space="preserve"> תושב רובע </w:t>
      </w:r>
      <w:r w:rsidRPr="00F02275">
        <w:rPr>
          <w:rFonts w:asciiTheme="minorBidi" w:eastAsia="Times New Roman" w:hAnsiTheme="minorBidi"/>
          <w:color w:val="0D0D0D" w:themeColor="text1" w:themeTint="F2"/>
          <w:lang w:val="en-CA"/>
        </w:rPr>
        <w:t>1</w:t>
      </w:r>
      <w:r w:rsidRPr="00F02275">
        <w:rPr>
          <w:rFonts w:asciiTheme="minorBidi" w:eastAsia="Times New Roman" w:hAnsiTheme="minorBidi"/>
          <w:color w:val="0D0D0D" w:themeColor="text1" w:themeTint="F2"/>
          <w:rtl/>
          <w:lang w:val="en-CA"/>
        </w:rPr>
        <w:t xml:space="preserve"> של המחנה בפרדס אבו שרך . מאפיני החטיפה תאמו את החטיפה הראשונית וגם כלי הרצח היו סכינים .</w:t>
      </w:r>
    </w:p>
    <w:p w14:paraId="7727CF3F" w14:textId="38E52CAB" w:rsidR="001D4082" w:rsidRPr="00F02275" w:rsidRDefault="05DF33CA" w:rsidP="001D408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בשלב זה לא היה לא היה </w:t>
      </w:r>
      <w:r w:rsidR="00352BC5">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לאבו האני </w:t>
      </w:r>
      <w:r w:rsidR="003B049D">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שום  קצה חוט שיכול היה להוביל למבצעי הרצח. </w:t>
      </w:r>
      <w:r w:rsidR="003B049D">
        <w:rPr>
          <w:rFonts w:asciiTheme="minorBidi" w:eastAsia="Times New Roman" w:hAnsiTheme="minorBidi" w:hint="cs"/>
          <w:color w:val="0D0D0D" w:themeColor="text1" w:themeTint="F2"/>
          <w:rtl/>
          <w:lang w:val="en-CA"/>
        </w:rPr>
        <w:t>מיותר לציין ש</w:t>
      </w:r>
      <w:r w:rsidRPr="00F02275">
        <w:rPr>
          <w:rFonts w:asciiTheme="minorBidi" w:eastAsia="Times New Roman" w:hAnsiTheme="minorBidi"/>
          <w:color w:val="0D0D0D" w:themeColor="text1" w:themeTint="F2"/>
          <w:rtl/>
          <w:lang w:val="en-CA"/>
        </w:rPr>
        <w:t>גם במקרה זה חמדי לא היה קשור לכוחות הביטחון הישראלים .</w:t>
      </w:r>
    </w:p>
    <w:p w14:paraId="66B12ED5" w14:textId="53519A0A" w:rsidR="00065F87" w:rsidRPr="00F02275" w:rsidRDefault="00241663" w:rsidP="00065F87">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דיון בהול זומן </w:t>
      </w:r>
      <w:r>
        <w:rPr>
          <w:rFonts w:asciiTheme="minorBidi" w:eastAsia="Times New Roman" w:hAnsiTheme="minorBidi" w:hint="cs"/>
          <w:color w:val="0D0D0D" w:themeColor="text1" w:themeTint="F2"/>
          <w:rtl/>
          <w:lang w:val="en-CA"/>
        </w:rPr>
        <w:t xml:space="preserve">במטה הדרומי של </w:t>
      </w:r>
      <w:r w:rsidR="05DF33CA" w:rsidRPr="00F02275">
        <w:rPr>
          <w:rFonts w:asciiTheme="minorBidi" w:eastAsia="Times New Roman" w:hAnsiTheme="minorBidi"/>
          <w:color w:val="0D0D0D" w:themeColor="text1" w:themeTint="F2"/>
          <w:rtl/>
          <w:lang w:val="en-CA"/>
        </w:rPr>
        <w:t>השבכ על מנת למצוא כיוונים אפשריים לפעולה שתוביל לפתרון התעלומה .</w:t>
      </w:r>
    </w:p>
    <w:p w14:paraId="434876BA" w14:textId="559C0E59" w:rsidR="00336A84" w:rsidRPr="00F02275" w:rsidRDefault="00241663" w:rsidP="0052398F">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lang w:val="en-CA"/>
        </w:rPr>
        <w:t>״</w:t>
      </w:r>
      <w:r w:rsidR="05DF33CA" w:rsidRPr="00F02275">
        <w:rPr>
          <w:rFonts w:asciiTheme="minorBidi" w:eastAsia="Times New Roman" w:hAnsiTheme="minorBidi"/>
          <w:color w:val="0D0D0D" w:themeColor="text1" w:themeTint="F2"/>
          <w:rtl/>
          <w:lang w:val="en-CA"/>
        </w:rPr>
        <w:t xml:space="preserve">אבו האני </w:t>
      </w:r>
      <w:r>
        <w:rPr>
          <w:rFonts w:asciiTheme="minorBidi" w:eastAsia="Times New Roman" w:hAnsiTheme="minorBidi" w:hint="cs"/>
          <w:color w:val="0D0D0D" w:themeColor="text1" w:themeTint="F2"/>
          <w:rtl/>
          <w:lang w:val="en-CA"/>
        </w:rPr>
        <w:t xml:space="preserve">״ </w:t>
      </w:r>
      <w:r w:rsidR="05DF33CA" w:rsidRPr="00F02275">
        <w:rPr>
          <w:rFonts w:asciiTheme="minorBidi" w:eastAsia="Times New Roman" w:hAnsiTheme="minorBidi"/>
          <w:color w:val="0D0D0D" w:themeColor="text1" w:themeTint="F2"/>
          <w:rtl/>
          <w:lang w:val="en-CA"/>
        </w:rPr>
        <w:t>נתבקש לבצע סבב</w:t>
      </w:r>
      <w:r>
        <w:rPr>
          <w:rFonts w:asciiTheme="minorBidi" w:eastAsia="Times New Roman" w:hAnsiTheme="minorBidi" w:hint="cs"/>
          <w:color w:val="0D0D0D" w:themeColor="text1" w:themeTint="F2"/>
          <w:rtl/>
          <w:lang w:val="en-CA"/>
        </w:rPr>
        <w:t xml:space="preserve"> </w:t>
      </w:r>
      <w:r w:rsidR="005252C3">
        <w:rPr>
          <w:rFonts w:asciiTheme="minorBidi" w:eastAsia="Times New Roman" w:hAnsiTheme="minorBidi" w:hint="cs"/>
          <w:color w:val="0D0D0D" w:themeColor="text1" w:themeTint="F2"/>
          <w:rtl/>
          <w:lang w:val="en-CA"/>
        </w:rPr>
        <w:t xml:space="preserve">טלפוני </w:t>
      </w:r>
      <w:r w:rsidR="0052398F">
        <w:rPr>
          <w:rFonts w:asciiTheme="minorBidi" w:eastAsia="Times New Roman" w:hAnsiTheme="minorBidi"/>
          <w:color w:val="0D0D0D" w:themeColor="text1" w:themeTint="F2"/>
          <w:rtl/>
          <w:lang w:val="en-CA"/>
        </w:rPr>
        <w:t xml:space="preserve"> זריז בין כל סוכניו במגמה</w:t>
      </w:r>
      <w:r w:rsidR="0052398F">
        <w:rPr>
          <w:rFonts w:asciiTheme="minorBidi" w:eastAsia="Times New Roman" w:hAnsiTheme="minorBidi" w:hint="cs"/>
          <w:color w:val="0D0D0D" w:themeColor="text1" w:themeTint="F2"/>
          <w:rtl/>
          <w:lang w:val="en-CA"/>
        </w:rPr>
        <w:t xml:space="preserve"> ללקט כל פיסה אפשרית של מידע. </w:t>
      </w:r>
      <w:r w:rsidR="001F5B5B">
        <w:rPr>
          <w:rFonts w:asciiTheme="minorBidi" w:eastAsia="Times New Roman" w:hAnsiTheme="minorBidi" w:hint="cs"/>
          <w:color w:val="0D0D0D" w:themeColor="text1" w:themeTint="F2"/>
          <w:rtl/>
          <w:lang w:val="en-CA"/>
        </w:rPr>
        <w:t xml:space="preserve">עוד סוכם על ביצוע </w:t>
      </w:r>
      <w:r w:rsidR="001F5B5B">
        <w:rPr>
          <w:rFonts w:asciiTheme="minorBidi" w:eastAsia="Times New Roman" w:hAnsiTheme="minorBidi"/>
          <w:color w:val="0D0D0D" w:themeColor="text1" w:themeTint="F2"/>
          <w:rtl/>
          <w:lang w:val="en-CA"/>
        </w:rPr>
        <w:t xml:space="preserve"> סיורים רגליים</w:t>
      </w:r>
      <w:r w:rsidR="001F5B5B">
        <w:rPr>
          <w:rFonts w:asciiTheme="minorBidi" w:eastAsia="Times New Roman" w:hAnsiTheme="minorBidi" w:hint="cs"/>
          <w:color w:val="0D0D0D" w:themeColor="text1" w:themeTint="F2"/>
          <w:rtl/>
          <w:lang w:val="en-CA"/>
        </w:rPr>
        <w:t xml:space="preserve"> של </w:t>
      </w:r>
      <w:r w:rsidR="05DF33CA" w:rsidRPr="00F02275">
        <w:rPr>
          <w:rFonts w:asciiTheme="minorBidi" w:eastAsia="Times New Roman" w:hAnsiTheme="minorBidi"/>
          <w:color w:val="0D0D0D" w:themeColor="text1" w:themeTint="F2"/>
          <w:rtl/>
          <w:lang w:val="en-CA"/>
        </w:rPr>
        <w:t xml:space="preserve"> כוחות </w:t>
      </w:r>
      <w:r w:rsidR="001F5B5B">
        <w:rPr>
          <w:rFonts w:asciiTheme="minorBidi" w:eastAsia="Times New Roman" w:hAnsiTheme="minorBidi" w:hint="cs"/>
          <w:color w:val="0D0D0D" w:themeColor="text1" w:themeTint="F2"/>
          <w:rtl/>
          <w:lang w:val="en-CA"/>
        </w:rPr>
        <w:t xml:space="preserve">צבא </w:t>
      </w:r>
      <w:r w:rsidR="05DF33CA" w:rsidRPr="00F02275">
        <w:rPr>
          <w:rFonts w:asciiTheme="minorBidi" w:eastAsia="Times New Roman" w:hAnsiTheme="minorBidi"/>
          <w:color w:val="0D0D0D" w:themeColor="text1" w:themeTint="F2"/>
          <w:rtl/>
          <w:lang w:val="en-CA"/>
        </w:rPr>
        <w:t>מיוחדים במגמה להגיע למגע עם הרוצחים בזמן אמת והוחלט לצייד סייענים גלויים של המנהל האזרחי בנשק להגנה עצמית .</w:t>
      </w:r>
    </w:p>
    <w:p w14:paraId="7DD07397" w14:textId="5C6D5F8F" w:rsidR="00BF4DC6" w:rsidRPr="00F02275" w:rsidRDefault="00BF4DC6" w:rsidP="00BF4DC6">
      <w:pPr>
        <w:bidi/>
        <w:rPr>
          <w:rFonts w:asciiTheme="minorBidi" w:eastAsia="Times New Roman" w:hAnsiTheme="minorBidi"/>
          <w:color w:val="0D0D0D" w:themeColor="text1" w:themeTint="F2"/>
        </w:rPr>
      </w:pPr>
    </w:p>
    <w:p w14:paraId="772990C3" w14:textId="20B84A39" w:rsidR="00C00B4E" w:rsidRPr="00F02275" w:rsidRDefault="05DF33CA" w:rsidP="00BF4DC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טקס האירוסין של פתחי נערך בביתה של ע</w:t>
      </w:r>
      <w:r w:rsidR="00326A54">
        <w:rPr>
          <w:rFonts w:asciiTheme="minorBidi" w:eastAsia="Times New Roman" w:hAnsiTheme="minorBidi"/>
          <w:color w:val="0D0D0D" w:themeColor="text1" w:themeTint="F2"/>
          <w:rtl/>
        </w:rPr>
        <w:t xml:space="preserve">יישה בנוכחות בני המשפחה הקרובה </w:t>
      </w:r>
      <w:r w:rsidR="00326A54">
        <w:rPr>
          <w:rFonts w:asciiTheme="minorBidi" w:eastAsia="Times New Roman" w:hAnsiTheme="minorBidi" w:hint="cs"/>
          <w:color w:val="0D0D0D" w:themeColor="text1" w:themeTint="F2"/>
          <w:rtl/>
        </w:rPr>
        <w:t>.</w:t>
      </w:r>
    </w:p>
    <w:p w14:paraId="487F730C" w14:textId="5233589C" w:rsidR="00BF4DC6" w:rsidRPr="00F02275" w:rsidRDefault="05DF33CA" w:rsidP="00C00B4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 עיניה של עיישה נצצו</w:t>
      </w:r>
      <w:r w:rsidR="00326A54">
        <w:rPr>
          <w:rFonts w:asciiTheme="minorBidi" w:eastAsia="Times New Roman" w:hAnsiTheme="minorBidi" w:hint="cs"/>
          <w:color w:val="0D0D0D" w:themeColor="text1" w:themeTint="F2"/>
          <w:rtl/>
        </w:rPr>
        <w:t xml:space="preserve"> ונשמתה כבדה עליה </w:t>
      </w:r>
      <w:r w:rsidRPr="00F02275">
        <w:rPr>
          <w:rFonts w:asciiTheme="minorBidi" w:eastAsia="Times New Roman" w:hAnsiTheme="minorBidi"/>
          <w:color w:val="0D0D0D" w:themeColor="text1" w:themeTint="F2"/>
          <w:rtl/>
        </w:rPr>
        <w:t xml:space="preserve"> שעה שמוכתר המשפחה פנה אל אביה וביקש את ידה בשם פתחי . אביה של עיישה נענה בחיוב וכולם החלו בתפילת סורת אל פתחה כמזל לזוג הצעיר.</w:t>
      </w:r>
    </w:p>
    <w:p w14:paraId="4FB346D7" w14:textId="1A05533F" w:rsidR="001131F9" w:rsidRPr="00F02275" w:rsidRDefault="05DF33CA" w:rsidP="001131F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הקאדי </w:t>
      </w:r>
      <w:r w:rsidR="00205E7D">
        <w:rPr>
          <w:rFonts w:asciiTheme="minorBidi" w:eastAsia="Times New Roman" w:hAnsiTheme="minorBidi" w:hint="cs"/>
          <w:color w:val="0D0D0D" w:themeColor="text1" w:themeTint="F2"/>
          <w:rtl/>
        </w:rPr>
        <w:t xml:space="preserve">הקריא </w:t>
      </w:r>
      <w:r w:rsidRPr="00F02275">
        <w:rPr>
          <w:rFonts w:asciiTheme="minorBidi" w:eastAsia="Times New Roman" w:hAnsiTheme="minorBidi"/>
          <w:color w:val="0D0D0D" w:themeColor="text1" w:themeTint="F2"/>
          <w:rtl/>
        </w:rPr>
        <w:t xml:space="preserve">את חוזה הנישואין בין השניים שכלל תשלום ראשוני סמלי בסך </w:t>
      </w:r>
      <w:r w:rsidRPr="00F02275">
        <w:rPr>
          <w:rFonts w:asciiTheme="minorBidi" w:eastAsia="Times New Roman" w:hAnsiTheme="minorBidi"/>
          <w:color w:val="0D0D0D" w:themeColor="text1" w:themeTint="F2"/>
        </w:rPr>
        <w:t>200</w:t>
      </w:r>
      <w:r w:rsidRPr="00F02275">
        <w:rPr>
          <w:rFonts w:asciiTheme="minorBidi" w:eastAsia="Times New Roman" w:hAnsiTheme="minorBidi"/>
          <w:color w:val="0D0D0D" w:themeColor="text1" w:themeTint="F2"/>
          <w:rtl/>
        </w:rPr>
        <w:t xml:space="preserve"> שח והתחייבות כספית בסך של </w:t>
      </w:r>
      <w:r w:rsidRPr="00F02275">
        <w:rPr>
          <w:rFonts w:asciiTheme="minorBidi" w:eastAsia="Times New Roman" w:hAnsiTheme="minorBidi"/>
          <w:color w:val="0D0D0D" w:themeColor="text1" w:themeTint="F2"/>
        </w:rPr>
        <w:t>20,000</w:t>
      </w:r>
      <w:r w:rsidRPr="00F02275">
        <w:rPr>
          <w:rFonts w:asciiTheme="minorBidi" w:eastAsia="Times New Roman" w:hAnsiTheme="minorBidi"/>
          <w:color w:val="0D0D0D" w:themeColor="text1" w:themeTint="F2"/>
          <w:rtl/>
        </w:rPr>
        <w:t xml:space="preserve"> שח במקרה של גירושין או הפרת הנישואין .</w:t>
      </w:r>
    </w:p>
    <w:p w14:paraId="513891C4" w14:textId="146F040F" w:rsidR="00AE3E1D" w:rsidRPr="00F02275" w:rsidRDefault="05DF33CA" w:rsidP="00AE3E1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ועישה לחצו ידיים לאות שהם מאשרים את חוזה הנישואין וחתמו על חוזה הנישואין . מוסיקה ערבית מסורתית ליוותה את הזוג בעת שרקדו את הסולו הראשון שלהם ובסיום הריקוד ענדו טבעות אחד לשני .במי המשפחה פרצו במחול לק</w:t>
      </w:r>
      <w:r w:rsidR="00205E7D">
        <w:rPr>
          <w:rFonts w:asciiTheme="minorBidi" w:eastAsia="Times New Roman" w:hAnsiTheme="minorBidi"/>
          <w:color w:val="0D0D0D" w:themeColor="text1" w:themeTint="F2"/>
          <w:rtl/>
        </w:rPr>
        <w:t xml:space="preserve">ול שירתו של פריד אל אטרש . </w:t>
      </w:r>
      <w:r w:rsidRPr="00F02275">
        <w:rPr>
          <w:rFonts w:asciiTheme="minorBidi" w:eastAsia="Times New Roman" w:hAnsiTheme="minorBidi"/>
          <w:color w:val="0D0D0D" w:themeColor="text1" w:themeTint="F2"/>
          <w:rtl/>
        </w:rPr>
        <w:t xml:space="preserve"> הריקודים </w:t>
      </w:r>
      <w:r w:rsidR="00205E7D">
        <w:rPr>
          <w:rFonts w:asciiTheme="minorBidi" w:eastAsia="Times New Roman" w:hAnsiTheme="minorBidi" w:hint="cs"/>
          <w:color w:val="0D0D0D" w:themeColor="text1" w:themeTint="F2"/>
          <w:rtl/>
        </w:rPr>
        <w:t xml:space="preserve">נמשכו </w:t>
      </w:r>
      <w:r w:rsidR="007A42AD">
        <w:rPr>
          <w:rFonts w:asciiTheme="minorBidi" w:eastAsia="Times New Roman" w:hAnsiTheme="minorBidi" w:hint="cs"/>
          <w:color w:val="0D0D0D" w:themeColor="text1" w:themeTint="F2"/>
          <w:rtl/>
        </w:rPr>
        <w:t xml:space="preserve">דקות ארוכות כמיטב המסורת המזרחית ובהמשך הוזמנו האורחים לסעוד את ליבם </w:t>
      </w:r>
      <w:r w:rsidRPr="00F02275">
        <w:rPr>
          <w:rFonts w:asciiTheme="minorBidi" w:eastAsia="Times New Roman" w:hAnsiTheme="minorBidi"/>
          <w:color w:val="0D0D0D" w:themeColor="text1" w:themeTint="F2"/>
          <w:rtl/>
        </w:rPr>
        <w:t xml:space="preserve"> מהכיבוד הצנוע שהונח על השולחנות . </w:t>
      </w:r>
      <w:r w:rsidR="007A42AD">
        <w:rPr>
          <w:rFonts w:asciiTheme="minorBidi" w:eastAsia="Times New Roman" w:hAnsiTheme="minorBidi" w:hint="cs"/>
          <w:color w:val="0D0D0D" w:themeColor="text1" w:themeTint="F2"/>
          <w:rtl/>
        </w:rPr>
        <w:t xml:space="preserve">טקס </w:t>
      </w:r>
      <w:r w:rsidR="007A42AD">
        <w:rPr>
          <w:rFonts w:asciiTheme="minorBidi" w:eastAsia="Times New Roman" w:hAnsiTheme="minorBidi"/>
          <w:color w:val="0D0D0D" w:themeColor="text1" w:themeTint="F2"/>
          <w:rtl/>
        </w:rPr>
        <w:t>החתונה נקבע</w:t>
      </w:r>
      <w:r w:rsidR="00C41097">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rPr>
        <w:t>לעוד שישה חודשים .</w:t>
      </w:r>
    </w:p>
    <w:p w14:paraId="527BC015" w14:textId="53AD45EA" w:rsidR="00B948B4" w:rsidRPr="00F02275" w:rsidRDefault="05DF33CA" w:rsidP="00B948B4">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rPr>
        <w:t>פתחי</w:t>
      </w:r>
      <w:r w:rsidR="00C41097">
        <w:rPr>
          <w:rFonts w:asciiTheme="minorBidi" w:eastAsia="Times New Roman" w:hAnsiTheme="minorBidi" w:hint="cs"/>
          <w:color w:val="0D0D0D" w:themeColor="text1" w:themeTint="F2"/>
          <w:rtl/>
        </w:rPr>
        <w:t xml:space="preserve"> חש ברקיע השביעי , ״ סוף סוף חלומות מתגשמים ״ חשב בליבו </w:t>
      </w:r>
      <w:r w:rsidR="00F3694A">
        <w:rPr>
          <w:rFonts w:asciiTheme="minorBidi" w:eastAsia="Times New Roman" w:hAnsiTheme="minorBidi" w:hint="cs"/>
          <w:color w:val="0D0D0D" w:themeColor="text1" w:themeTint="F2"/>
          <w:rtl/>
        </w:rPr>
        <w:t xml:space="preserve">שהלם בחוזקה שעה שאחז בידיה של עיישה . ״ בעוד מספר חודשים אזכה להתמזג עם עיישה לגוף אחד ולממש את אהבתנו </w:t>
      </w:r>
      <w:r w:rsidR="00884B76">
        <w:rPr>
          <w:rFonts w:asciiTheme="minorBidi" w:eastAsia="Times New Roman" w:hAnsiTheme="minorBidi" w:hint="cs"/>
          <w:color w:val="0D0D0D" w:themeColor="text1" w:themeTint="F2"/>
          <w:rtl/>
        </w:rPr>
        <w:t>״ אמר פתחי בליבו .</w:t>
      </w:r>
      <w:r w:rsidR="00884B76">
        <w:rPr>
          <w:rFonts w:asciiTheme="minorBidi" w:eastAsia="Times New Roman" w:hAnsiTheme="minorBidi"/>
          <w:color w:val="0D0D0D" w:themeColor="text1" w:themeTint="F2"/>
          <w:rtl/>
        </w:rPr>
        <w:t xml:space="preserve"> </w:t>
      </w:r>
    </w:p>
    <w:p w14:paraId="6E23BD0C" w14:textId="77777777" w:rsidR="00BF4DC6" w:rsidRPr="00F02275" w:rsidRDefault="00BF4DC6" w:rsidP="00BF4DC6">
      <w:pPr>
        <w:bidi/>
        <w:rPr>
          <w:rFonts w:asciiTheme="minorBidi" w:eastAsia="Times New Roman" w:hAnsiTheme="minorBidi"/>
          <w:color w:val="0D0D0D" w:themeColor="text1" w:themeTint="F2"/>
        </w:rPr>
      </w:pPr>
    </w:p>
    <w:p w14:paraId="293AEA2C" w14:textId="77777777" w:rsidR="00BF4DC6" w:rsidRPr="00F02275" w:rsidRDefault="00BF4DC6" w:rsidP="00BF4DC6">
      <w:pPr>
        <w:bidi/>
        <w:rPr>
          <w:rFonts w:asciiTheme="minorBidi" w:eastAsia="Times New Roman" w:hAnsiTheme="minorBidi"/>
          <w:color w:val="0D0D0D" w:themeColor="text1" w:themeTint="F2"/>
        </w:rPr>
      </w:pPr>
    </w:p>
    <w:p w14:paraId="7B7107B5" w14:textId="3BCCF574" w:rsidR="00A45404" w:rsidRPr="00F02275" w:rsidRDefault="05DF33CA" w:rsidP="00A45404">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lastRenderedPageBreak/>
        <w:t xml:space="preserve"> חודש </w:t>
      </w:r>
      <w:r w:rsidR="00884B76">
        <w:rPr>
          <w:rFonts w:asciiTheme="minorBidi" w:eastAsia="Times New Roman" w:hAnsiTheme="minorBidi" w:hint="cs"/>
          <w:color w:val="0D0D0D" w:themeColor="text1" w:themeTint="F2"/>
          <w:rtl/>
          <w:lang w:val="en-CA"/>
        </w:rPr>
        <w:t xml:space="preserve">מאוחר יותר </w:t>
      </w:r>
      <w:r w:rsidRPr="00F02275">
        <w:rPr>
          <w:rFonts w:asciiTheme="minorBidi" w:eastAsia="Times New Roman" w:hAnsiTheme="minorBidi"/>
          <w:color w:val="0D0D0D" w:themeColor="text1" w:themeTint="F2"/>
          <w:rtl/>
          <w:lang w:val="en-CA"/>
        </w:rPr>
        <w:t>נערכה פגישה נוספת בין</w:t>
      </w:r>
      <w:r w:rsidR="00986375">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אבו האני </w:t>
      </w:r>
      <w:r w:rsidR="00986375">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לפתחי . </w:t>
      </w:r>
    </w:p>
    <w:p w14:paraId="77226CA6" w14:textId="75211245" w:rsidR="00A45404" w:rsidRPr="00F02275" w:rsidRDefault="05DF33CA" w:rsidP="00A4540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נאסף במכוניתו של</w:t>
      </w:r>
      <w:r w:rsidR="00986375">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 xml:space="preserve"> אבו האני </w:t>
      </w:r>
      <w:r w:rsidR="00986375">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במתכונת המפגש הראשון והובל למשרד המבטחים במחסן הקרמיקה של ״ אבו סמי״</w:t>
      </w:r>
    </w:p>
    <w:p w14:paraId="1467644B" w14:textId="5596DA22" w:rsidR="0059516F" w:rsidRPr="00F02275" w:rsidRDefault="05DF33CA" w:rsidP="0059516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מה שלום המשפחה ואיך אתה מסתדר ״? שאל ״ אבו האני ״ , ״ שלומי טוב , חזרתי לשגרה ואני לומד להשלמת בגרויות לפני יציאתי ללימוד דת בירדן ״ ענה פתחי . </w:t>
      </w:r>
    </w:p>
    <w:p w14:paraId="1979B203" w14:textId="48FC7C9E" w:rsidR="00CB6A59" w:rsidRPr="00F02275" w:rsidRDefault="05DF33CA" w:rsidP="00CB6A5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לאחרונה ישנה תופעה חדשה במחנה של חיסול חשודים בשיתוף פעולה שמתבצעת בידי חבורת צעירים שפועלים רעולי פנים במחנה . עד היום נרצחו שני אנשים תמימים על לא עוול בכפם ואני מקווה שתוכל לסייע בידי בפתרון התעלומה ״ אמר ״ אבו האני״ .  ״ שמעתי על המקרים הללו ואין לי מושג במי מדובר , שמעתי מחסן מנצור השכן שלי שכנראה מדובר בחבורת צעירים המזוהה עם אירגון הפתח .״ אמר פתחי .</w:t>
      </w:r>
    </w:p>
    <w:p w14:paraId="38DE735D" w14:textId="693FE1B7" w:rsidR="00A9788A" w:rsidRPr="00F02275" w:rsidRDefault="05DF33CA" w:rsidP="00A9788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האם חסן ראה משהו במו עיניו ? ״ שאל ״ אבו האני, ״ לא , מדובר בשמועות שמתרוצצות במחנה שאינני יודע מה מקורם״ אמר פתחי .</w:t>
      </w:r>
    </w:p>
    <w:p w14:paraId="3D57B823" w14:textId="0EB3BB18" w:rsidR="00E64BCC" w:rsidRPr="00F02275" w:rsidRDefault="05DF33CA" w:rsidP="00E64BC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הוסיפו לדסקס פתרונות אפשריים לחשיפת הרוצחים ובסיום הפגישה מסר אבו האני לפתחי מחזיק מפתחות עם קופסת קוראן קטנה.</w:t>
      </w:r>
    </w:p>
    <w:p w14:paraId="6DC425A0" w14:textId="4C4EEE3F" w:rsidR="001E532D" w:rsidRPr="00F02275" w:rsidRDefault="05DF33CA" w:rsidP="001E532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שים לב פתחי , מחזיק המפתחות הינו משדר רב עוצמה שיצרנו במיוחד עבורך . משיכת הלולאה המתכתית מפעילה את המשדר ״ , ״במידה ואתה נתקל באירוע חריג או שיש לך מידע דחוף תוכל להעביר זאת דרך המשדר ״</w:t>
      </w:r>
    </w:p>
    <w:p w14:paraId="10DD6FDC" w14:textId="0391088F" w:rsidR="003319E8" w:rsidRPr="00F02275" w:rsidRDefault="05DF33CA" w:rsidP="003319E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״אם למשל אתה נתקל או שומע על פעילות חבורת הרוצחים תוכל לתת לנו התרעה בזמן אמת .שים לב כשאתה משתמש במכשיר לדבר בקול רגיל אחרי שמצאת לך מקום מסתור אשר ממנו תוכל לדבר מבלי להראות או להישמע על ידי מישהו .״ אמר</w:t>
      </w:r>
      <w:r w:rsidR="00034592">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 xml:space="preserve"> אבו האני </w:t>
      </w:r>
      <w:r w:rsidR="00034592">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w:t>
      </w:r>
    </w:p>
    <w:p w14:paraId="1C19B1C4" w14:textId="5C1194BB" w:rsidR="00BC3BF6" w:rsidRPr="00F02275" w:rsidRDefault="00034592" w:rsidP="00BC3BF6">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w:t>
      </w:r>
      <w:r>
        <w:rPr>
          <w:rFonts w:asciiTheme="minorBidi" w:eastAsia="Times New Roman" w:hAnsiTheme="minorBidi" w:hint="cs"/>
          <w:color w:val="0D0D0D" w:themeColor="text1" w:themeTint="F2"/>
          <w:rtl/>
        </w:rPr>
        <w:t xml:space="preserve">במרכזו של </w:t>
      </w:r>
      <w:r w:rsidR="05DF33CA" w:rsidRPr="00F02275">
        <w:rPr>
          <w:rFonts w:asciiTheme="minorBidi" w:eastAsia="Times New Roman" w:hAnsiTheme="minorBidi"/>
          <w:color w:val="0D0D0D" w:themeColor="text1" w:themeTint="F2"/>
          <w:rtl/>
        </w:rPr>
        <w:t xml:space="preserve"> מחזיק המפתחות ישנו עיגול בצבע ירוק , במקרה ואזדקק לך בדחיפות העיגול ישנה את צבעו לאדום ״ הוסיף אבו האני ,״ במקרה כזה תתקשר אלי בדחיפות מטלפון ציבורי  או מהמכשיר עצמו.</w:t>
      </w:r>
    </w:p>
    <w:p w14:paraId="2B754063" w14:textId="12A972D4" w:rsidR="00777FBC" w:rsidRPr="00F02275" w:rsidRDefault="05DF33CA" w:rsidP="00777FB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האני לא סיפר לפתחי שמחזיק המפתחות ניתן לאיכון בכל מקום ובלחיצת כפתור בשלט רחוק הופך למיקרופון שמסוגל לשדר במשך שבעה ימים רצופים .</w:t>
      </w:r>
    </w:p>
    <w:p w14:paraId="4663817F" w14:textId="646ADD3E" w:rsidR="00593DE7" w:rsidRPr="00F02275" w:rsidRDefault="05DF33CA" w:rsidP="00593DE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במהלך הפגישה מסר פתחי דיווחים כללים</w:t>
      </w:r>
      <w:r w:rsidR="001D3FB2">
        <w:rPr>
          <w:rFonts w:asciiTheme="minorBidi" w:eastAsia="Times New Roman" w:hAnsiTheme="minorBidi" w:hint="cs"/>
          <w:color w:val="0D0D0D" w:themeColor="text1" w:themeTint="F2"/>
          <w:rtl/>
        </w:rPr>
        <w:t xml:space="preserve"> אודות הילכי רוח של תושבי המחנה </w:t>
      </w:r>
      <w:r w:rsidRPr="00F02275">
        <w:rPr>
          <w:rFonts w:asciiTheme="minorBidi" w:eastAsia="Times New Roman" w:hAnsiTheme="minorBidi"/>
          <w:color w:val="0D0D0D" w:themeColor="text1" w:themeTint="F2"/>
          <w:rtl/>
        </w:rPr>
        <w:t xml:space="preserve"> אולם לא הפליל בדיווחיו אף אחד , ובסיום הפגישה תודרך מחדש בנושאים שונים .</w:t>
      </w:r>
    </w:p>
    <w:p w14:paraId="183E3A6D" w14:textId="2923045D" w:rsidR="00593DE7" w:rsidRPr="00F02275" w:rsidRDefault="05DF33CA" w:rsidP="004F30C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קבעו מפגש נוסף בעוד כחודש ושינו את נקודת האיסוף שנקבעה לאזור רימאל בסמוך לחוף הים.</w:t>
      </w:r>
    </w:p>
    <w:p w14:paraId="1A00BB6D" w14:textId="78F9AB4D" w:rsidR="00722C28" w:rsidRPr="00F02275" w:rsidRDefault="05DF33CA" w:rsidP="00722C2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האני הוריד את פתחי באזור בית חנון ונסע בגפו למשרדו .</w:t>
      </w:r>
    </w:p>
    <w:p w14:paraId="72566F53" w14:textId="72B67839" w:rsidR="00722C28" w:rsidRPr="00F02275" w:rsidRDefault="05DF33CA" w:rsidP="00722C2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פתחי עדיין לא איתנו ״ חשב האבו האני תוך כדי נסיעה , ״ העובדה שהוא נמנע במכוון למסור דיווחים מפלילים מדבר</w:t>
      </w:r>
      <w:r w:rsidR="001D3FB2">
        <w:rPr>
          <w:rFonts w:asciiTheme="minorBidi" w:eastAsia="Times New Roman" w:hAnsiTheme="minorBidi" w:hint="cs"/>
          <w:color w:val="0D0D0D" w:themeColor="text1" w:themeTint="F2"/>
          <w:rtl/>
        </w:rPr>
        <w:t>ת</w:t>
      </w:r>
      <w:r w:rsidRPr="00F02275">
        <w:rPr>
          <w:rFonts w:asciiTheme="minorBidi" w:eastAsia="Times New Roman" w:hAnsiTheme="minorBidi"/>
          <w:color w:val="0D0D0D" w:themeColor="text1" w:themeTint="F2"/>
          <w:rtl/>
        </w:rPr>
        <w:t xml:space="preserve"> בעד עצמה ״ , אולם כסוכן בתחילת דרכו לא היה מקום להאיץ בתהליך , אבו האני סבר שבהמשך המגעים יצליח לגרום לפתחי לפתיחות עימנו .</w:t>
      </w:r>
    </w:p>
    <w:p w14:paraId="147E95D1" w14:textId="17840567" w:rsidR="006B2F4B" w:rsidRPr="00F02275" w:rsidRDefault="006B2F4B" w:rsidP="006B2F4B">
      <w:pPr>
        <w:bidi/>
        <w:rPr>
          <w:rFonts w:asciiTheme="minorBidi" w:eastAsia="Times New Roman" w:hAnsiTheme="minorBidi"/>
          <w:color w:val="0D0D0D" w:themeColor="text1" w:themeTint="F2"/>
          <w:rtl/>
        </w:rPr>
      </w:pPr>
    </w:p>
    <w:p w14:paraId="67C7B49A" w14:textId="10322A11" w:rsidR="006B2F4B" w:rsidRPr="00F02275" w:rsidRDefault="05DF33CA" w:rsidP="006B2F4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השגתי אקדח ותחמושת ״ אמר פתחי לחבריו בואו נלך וננסה את האקדח . מנצור חסן ופתחי שמו את פעמיהם לכיוון אחד הפרדסים באזור בית חנון .</w:t>
      </w:r>
    </w:p>
    <w:p w14:paraId="200F90C9" w14:textId="015684AF" w:rsidR="00D60E6C" w:rsidRPr="00F02275" w:rsidRDefault="05DF33CA" w:rsidP="00D60E6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בלב הפרדס במקום מבודד שלף פתחי אקדח תופי זעיר וטען </w:t>
      </w:r>
      <w:r w:rsidRPr="00F02275">
        <w:rPr>
          <w:rFonts w:asciiTheme="minorBidi" w:eastAsia="Times New Roman" w:hAnsiTheme="minorBidi"/>
          <w:color w:val="0D0D0D" w:themeColor="text1" w:themeTint="F2"/>
        </w:rPr>
        <w:t>6</w:t>
      </w:r>
      <w:r w:rsidRPr="00F02275">
        <w:rPr>
          <w:rFonts w:asciiTheme="minorBidi" w:eastAsia="Times New Roman" w:hAnsiTheme="minorBidi"/>
          <w:color w:val="0D0D0D" w:themeColor="text1" w:themeTint="F2"/>
          <w:rtl/>
        </w:rPr>
        <w:t xml:space="preserve"> כדורים בתוף האקדח .</w:t>
      </w:r>
    </w:p>
    <w:p w14:paraId="4C4B5707" w14:textId="61EA07FA" w:rsidR="00B00ED2" w:rsidRPr="00F02275" w:rsidRDefault="05DF33CA" w:rsidP="00B00ED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כיוון את האקדח אל אחד מענפי עץ התפוזים וממרחק של כשני מטר מהענף סחט את הדק האקדח .</w:t>
      </w:r>
    </w:p>
    <w:p w14:paraId="38B70FE8" w14:textId="127F48CE" w:rsidR="00922BD8" w:rsidRPr="00F02275" w:rsidRDefault="05DF33CA" w:rsidP="00922BD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קול הירי החריד את בני החבורה וענף העץ נשבר , פתחי המשיך וירה לכיוון עצים רחוקים יותר ונראה היה שבחלק מהמקרים הצליח לפגוע במטרותיו .</w:t>
      </w:r>
    </w:p>
    <w:p w14:paraId="5CA3C9BD" w14:textId="500B7C98" w:rsidR="002B2833" w:rsidRPr="00F02275" w:rsidRDefault="05DF33CA" w:rsidP="00170A3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מנצור וחסן החרו אחריו וכל אחד מהם ירה כעשרה כדורים לעבר מטרות ארעיות . תחושת שיכרון כוח אפפה את בני החבורה והם חשו כבלתי מנוצחים . </w:t>
      </w:r>
    </w:p>
    <w:p w14:paraId="287E7CBC" w14:textId="77777777" w:rsidR="006B2F4B" w:rsidRPr="00F02275" w:rsidRDefault="006B2F4B" w:rsidP="006B2F4B">
      <w:pPr>
        <w:bidi/>
        <w:rPr>
          <w:rFonts w:asciiTheme="minorBidi" w:eastAsia="Times New Roman" w:hAnsiTheme="minorBidi"/>
          <w:color w:val="0D0D0D" w:themeColor="text1" w:themeTint="F2"/>
          <w:rtl/>
        </w:rPr>
      </w:pPr>
    </w:p>
    <w:p w14:paraId="4AE91C63" w14:textId="67CC6E43" w:rsidR="00733FDE" w:rsidRPr="00F02275" w:rsidRDefault="05DF33CA" w:rsidP="007443C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הפעם סימנתי כמטרה את צלאח  בנו של המוכתר מהעיר ג'בליה . צלאח עבד בישראל כנהג מונית שמסיע פ</w:t>
      </w:r>
      <w:r w:rsidR="0075350F">
        <w:rPr>
          <w:rFonts w:asciiTheme="minorBidi" w:eastAsia="Times New Roman" w:hAnsiTheme="minorBidi"/>
          <w:color w:val="0D0D0D" w:themeColor="text1" w:themeTint="F2"/>
          <w:rtl/>
        </w:rPr>
        <w:t xml:space="preserve">ועלים מרצועת עזה לעבודה בישראל </w:t>
      </w:r>
      <w:r w:rsidR="0075350F">
        <w:rPr>
          <w:rFonts w:asciiTheme="minorBidi" w:eastAsia="Times New Roman" w:hAnsiTheme="minorBidi" w:hint="cs"/>
          <w:color w:val="0D0D0D" w:themeColor="text1" w:themeTint="F2"/>
          <w:rtl/>
        </w:rPr>
        <w:t xml:space="preserve">וחוזר לביתו </w:t>
      </w:r>
      <w:r w:rsidR="00FC0775">
        <w:rPr>
          <w:rFonts w:asciiTheme="minorBidi" w:eastAsia="Times New Roman" w:hAnsiTheme="minorBidi" w:hint="cs"/>
          <w:color w:val="0D0D0D" w:themeColor="text1" w:themeTint="F2"/>
          <w:rtl/>
        </w:rPr>
        <w:t xml:space="preserve">מיידי יום בסביבות השעה שש בערב תוך שהוא משתמש בקיצור דרך </w:t>
      </w:r>
      <w:r w:rsidR="00742A8B">
        <w:rPr>
          <w:rFonts w:asciiTheme="minorBidi" w:eastAsia="Times New Roman" w:hAnsiTheme="minorBidi" w:hint="cs"/>
          <w:color w:val="0D0D0D" w:themeColor="text1" w:themeTint="F2"/>
          <w:rtl/>
        </w:rPr>
        <w:t>שעובר דרך פרדס אבו שרח .״</w:t>
      </w:r>
    </w:p>
    <w:p w14:paraId="6C5C26D4" w14:textId="45B4677F" w:rsidR="00733FDE" w:rsidRPr="00F02275" w:rsidRDefault="05DF33CA" w:rsidP="00733FD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אמר פתחי ״ מבחינתי אפשר להערך בנקודה כבר מחר בערב ולחסל את המנוול .״</w:t>
      </w:r>
    </w:p>
    <w:p w14:paraId="382A315C" w14:textId="7A42069B" w:rsidR="00D15FC4" w:rsidRPr="00F02275" w:rsidRDefault="05DF33CA" w:rsidP="00D15FC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בני החבורה הסכימו וסיכמו לחסל את צלאח למחרת היום .</w:t>
      </w:r>
    </w:p>
    <w:p w14:paraId="21A962DA" w14:textId="77777777" w:rsidR="00D15FC4" w:rsidRPr="00F02275" w:rsidRDefault="00D15FC4" w:rsidP="00D15FC4">
      <w:pPr>
        <w:bidi/>
        <w:rPr>
          <w:rFonts w:asciiTheme="minorBidi" w:eastAsia="Times New Roman" w:hAnsiTheme="minorBidi"/>
          <w:color w:val="0D0D0D" w:themeColor="text1" w:themeTint="F2"/>
          <w:rtl/>
        </w:rPr>
      </w:pPr>
    </w:p>
    <w:p w14:paraId="3F2B0A68" w14:textId="77777777" w:rsidR="00AB471A" w:rsidRDefault="05DF33CA" w:rsidP="00AB471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ביום המחרת בשעה חמש בערב שמה החבורה את פעמיה לפרדס אבו </w:t>
      </w:r>
      <w:r w:rsidR="00AB3873">
        <w:rPr>
          <w:rFonts w:asciiTheme="minorBidi" w:eastAsia="Times New Roman" w:hAnsiTheme="minorBidi"/>
          <w:color w:val="0D0D0D" w:themeColor="text1" w:themeTint="F2"/>
          <w:rtl/>
        </w:rPr>
        <w:t>שר</w:t>
      </w:r>
      <w:r w:rsidR="00AB3873">
        <w:rPr>
          <w:rFonts w:asciiTheme="minorBidi" w:eastAsia="Times New Roman" w:hAnsiTheme="minorBidi" w:hint="cs"/>
          <w:color w:val="0D0D0D" w:themeColor="text1" w:themeTint="F2"/>
          <w:rtl/>
        </w:rPr>
        <w:t>ח</w:t>
      </w:r>
      <w:r w:rsidRPr="00F02275">
        <w:rPr>
          <w:rFonts w:asciiTheme="minorBidi" w:eastAsia="Times New Roman" w:hAnsiTheme="minorBidi"/>
          <w:color w:val="0D0D0D" w:themeColor="text1" w:themeTint="F2"/>
          <w:rtl/>
        </w:rPr>
        <w:t xml:space="preserve"> כדי להערך</w:t>
      </w:r>
      <w:r w:rsidR="00363533">
        <w:rPr>
          <w:rFonts w:asciiTheme="minorBidi" w:eastAsia="Times New Roman" w:hAnsiTheme="minorBidi" w:hint="cs"/>
          <w:color w:val="0D0D0D" w:themeColor="text1" w:themeTint="F2"/>
          <w:rtl/>
        </w:rPr>
        <w:t xml:space="preserve"> לקראת צלאח</w:t>
      </w:r>
      <w:r w:rsidR="00363533">
        <w:rPr>
          <w:rFonts w:asciiTheme="minorBidi" w:eastAsia="Times New Roman" w:hAnsiTheme="minorBidi"/>
          <w:color w:val="0D0D0D" w:themeColor="text1" w:themeTint="F2"/>
          <w:rtl/>
        </w:rPr>
        <w:t xml:space="preserve"> בנתיב הגעתו המשוע</w:t>
      </w:r>
      <w:r w:rsidR="006D7DFE">
        <w:rPr>
          <w:rFonts w:asciiTheme="minorBidi" w:eastAsia="Times New Roman" w:hAnsiTheme="minorBidi" w:hint="cs"/>
          <w:color w:val="0D0D0D" w:themeColor="text1" w:themeTint="F2"/>
          <w:rtl/>
        </w:rPr>
        <w:t>ר בינות ל</w:t>
      </w:r>
      <w:r w:rsidR="00363533">
        <w:rPr>
          <w:rFonts w:asciiTheme="minorBidi" w:eastAsia="Times New Roman" w:hAnsiTheme="minorBidi" w:hint="cs"/>
          <w:color w:val="0D0D0D" w:themeColor="text1" w:themeTint="F2"/>
          <w:rtl/>
        </w:rPr>
        <w:t>שבילי הפרדס .</w:t>
      </w:r>
      <w:r w:rsidR="00BD2413">
        <w:rPr>
          <w:rFonts w:asciiTheme="minorBidi" w:eastAsia="Times New Roman" w:hAnsiTheme="minorBidi" w:hint="cs"/>
          <w:color w:val="0D0D0D" w:themeColor="text1" w:themeTint="F2"/>
          <w:rtl/>
        </w:rPr>
        <w:t xml:space="preserve">היה </w:t>
      </w:r>
      <w:r w:rsidR="00D250B6">
        <w:rPr>
          <w:rFonts w:asciiTheme="minorBidi" w:eastAsia="Times New Roman" w:hAnsiTheme="minorBidi" w:hint="cs"/>
          <w:color w:val="0D0D0D" w:themeColor="text1" w:themeTint="F2"/>
          <w:rtl/>
        </w:rPr>
        <w:t xml:space="preserve">זה יום </w:t>
      </w:r>
      <w:r w:rsidR="00BD2413">
        <w:rPr>
          <w:rFonts w:asciiTheme="minorBidi" w:eastAsia="Times New Roman" w:hAnsiTheme="minorBidi" w:hint="cs"/>
          <w:color w:val="0D0D0D" w:themeColor="text1" w:themeTint="F2"/>
          <w:rtl/>
        </w:rPr>
        <w:t>חם מאד</w:t>
      </w:r>
      <w:r w:rsidR="00D250B6">
        <w:rPr>
          <w:rFonts w:asciiTheme="minorBidi" w:eastAsia="Times New Roman" w:hAnsiTheme="minorBidi" w:hint="cs"/>
          <w:color w:val="0D0D0D" w:themeColor="text1" w:themeTint="F2"/>
          <w:rtl/>
        </w:rPr>
        <w:t xml:space="preserve"> בחודש אוגוסט 1990</w:t>
      </w:r>
      <w:r w:rsidR="001D1376">
        <w:rPr>
          <w:rFonts w:asciiTheme="minorBidi" w:eastAsia="Times New Roman" w:hAnsiTheme="minorBidi" w:hint="cs"/>
          <w:color w:val="0D0D0D" w:themeColor="text1" w:themeTint="F2"/>
          <w:rtl/>
        </w:rPr>
        <w:t xml:space="preserve"> </w:t>
      </w:r>
      <w:r w:rsidR="00D250B6">
        <w:rPr>
          <w:rFonts w:asciiTheme="minorBidi" w:eastAsia="Times New Roman" w:hAnsiTheme="minorBidi" w:hint="cs"/>
          <w:color w:val="0D0D0D" w:themeColor="text1" w:themeTint="F2"/>
          <w:rtl/>
        </w:rPr>
        <w:t>,</w:t>
      </w:r>
      <w:r w:rsidR="001D1376">
        <w:rPr>
          <w:rFonts w:asciiTheme="minorBidi" w:eastAsia="Times New Roman" w:hAnsiTheme="minorBidi" w:hint="cs"/>
          <w:color w:val="0D0D0D" w:themeColor="text1" w:themeTint="F2"/>
          <w:rtl/>
        </w:rPr>
        <w:t xml:space="preserve">האוויר עמד מלכת </w:t>
      </w:r>
      <w:r w:rsidR="00BD2413">
        <w:rPr>
          <w:rFonts w:asciiTheme="minorBidi" w:eastAsia="Times New Roman" w:hAnsiTheme="minorBidi" w:hint="cs"/>
          <w:color w:val="0D0D0D" w:themeColor="text1" w:themeTint="F2"/>
          <w:rtl/>
        </w:rPr>
        <w:t xml:space="preserve"> </w:t>
      </w:r>
      <w:r w:rsidR="009330BF">
        <w:rPr>
          <w:rFonts w:asciiTheme="minorBidi" w:eastAsia="Times New Roman" w:hAnsiTheme="minorBidi" w:hint="cs"/>
          <w:color w:val="0D0D0D" w:themeColor="text1" w:themeTint="F2"/>
          <w:rtl/>
        </w:rPr>
        <w:t xml:space="preserve">ובני החבורה נטפו </w:t>
      </w:r>
      <w:r w:rsidR="001D1376">
        <w:rPr>
          <w:rFonts w:asciiTheme="minorBidi" w:eastAsia="Times New Roman" w:hAnsiTheme="minorBidi" w:hint="cs"/>
          <w:color w:val="0D0D0D" w:themeColor="text1" w:themeTint="F2"/>
          <w:rtl/>
        </w:rPr>
        <w:t xml:space="preserve">זיעה </w:t>
      </w:r>
      <w:r w:rsidR="00DF4E9F">
        <w:rPr>
          <w:rFonts w:asciiTheme="minorBidi" w:eastAsia="Times New Roman" w:hAnsiTheme="minorBidi" w:hint="cs"/>
          <w:color w:val="0D0D0D" w:themeColor="text1" w:themeTint="F2"/>
          <w:rtl/>
        </w:rPr>
        <w:t>כמים</w:t>
      </w:r>
      <w:r w:rsidR="00D250B6">
        <w:rPr>
          <w:rFonts w:asciiTheme="minorBidi" w:eastAsia="Times New Roman" w:hAnsiTheme="minorBidi" w:hint="cs"/>
          <w:color w:val="0D0D0D" w:themeColor="text1" w:themeTint="F2"/>
          <w:rtl/>
        </w:rPr>
        <w:t xml:space="preserve"> שעה שפסעו במשעולי הפרדס</w:t>
      </w:r>
      <w:r w:rsidR="002F59C5">
        <w:rPr>
          <w:rFonts w:asciiTheme="minorBidi" w:eastAsia="Times New Roman" w:hAnsiTheme="minorBidi" w:hint="cs"/>
          <w:color w:val="0D0D0D" w:themeColor="text1" w:themeTint="F2"/>
          <w:rtl/>
        </w:rPr>
        <w:t xml:space="preserve"> הגדול</w:t>
      </w:r>
      <w:r w:rsidR="00D250B6">
        <w:rPr>
          <w:rFonts w:asciiTheme="minorBidi" w:eastAsia="Times New Roman" w:hAnsiTheme="minorBidi" w:hint="cs"/>
          <w:color w:val="0D0D0D" w:themeColor="text1" w:themeTint="F2"/>
          <w:rtl/>
        </w:rPr>
        <w:t xml:space="preserve"> </w:t>
      </w:r>
      <w:r w:rsidR="00DF4E9F">
        <w:rPr>
          <w:rFonts w:asciiTheme="minorBidi" w:eastAsia="Times New Roman" w:hAnsiTheme="minorBidi" w:hint="cs"/>
          <w:color w:val="0D0D0D" w:themeColor="text1" w:themeTint="F2"/>
          <w:rtl/>
        </w:rPr>
        <w:t xml:space="preserve"> . </w:t>
      </w:r>
      <w:r w:rsidR="002F59C5">
        <w:rPr>
          <w:rFonts w:asciiTheme="minorBidi" w:eastAsia="Times New Roman" w:hAnsiTheme="minorBidi" w:hint="cs"/>
          <w:color w:val="0D0D0D" w:themeColor="text1" w:themeTint="F2"/>
          <w:rtl/>
        </w:rPr>
        <w:t xml:space="preserve">בפרדס לא נראתה נפש חיה </w:t>
      </w:r>
      <w:r w:rsidR="008555DE">
        <w:rPr>
          <w:rFonts w:asciiTheme="minorBidi" w:eastAsia="Times New Roman" w:hAnsiTheme="minorBidi" w:hint="cs"/>
          <w:color w:val="0D0D0D" w:themeColor="text1" w:themeTint="F2"/>
          <w:rtl/>
        </w:rPr>
        <w:t xml:space="preserve">ובני החבורה נעו </w:t>
      </w:r>
      <w:r w:rsidR="002F59C5">
        <w:rPr>
          <w:rFonts w:asciiTheme="minorBidi" w:eastAsia="Times New Roman" w:hAnsiTheme="minorBidi" w:hint="cs"/>
          <w:color w:val="0D0D0D" w:themeColor="text1" w:themeTint="F2"/>
          <w:rtl/>
        </w:rPr>
        <w:t>בביטחון ו</w:t>
      </w:r>
      <w:r w:rsidR="00117DAF">
        <w:rPr>
          <w:rFonts w:asciiTheme="minorBidi" w:eastAsia="Times New Roman" w:hAnsiTheme="minorBidi" w:hint="cs"/>
          <w:color w:val="0D0D0D" w:themeColor="text1" w:themeTint="F2"/>
          <w:rtl/>
        </w:rPr>
        <w:t>ללא חשש, בעונה</w:t>
      </w:r>
      <w:r w:rsidR="00DF4E9F">
        <w:rPr>
          <w:rFonts w:asciiTheme="minorBidi" w:eastAsia="Times New Roman" w:hAnsiTheme="minorBidi" w:hint="cs"/>
          <w:color w:val="0D0D0D" w:themeColor="text1" w:themeTint="F2"/>
          <w:rtl/>
        </w:rPr>
        <w:t xml:space="preserve"> זו </w:t>
      </w:r>
      <w:r w:rsidR="00117DAF">
        <w:rPr>
          <w:rFonts w:asciiTheme="minorBidi" w:eastAsia="Times New Roman" w:hAnsiTheme="minorBidi" w:hint="cs"/>
          <w:color w:val="0D0D0D" w:themeColor="text1" w:themeTint="F2"/>
          <w:rtl/>
        </w:rPr>
        <w:t xml:space="preserve">של </w:t>
      </w:r>
      <w:r w:rsidR="00DF4E9F">
        <w:rPr>
          <w:rFonts w:asciiTheme="minorBidi" w:eastAsia="Times New Roman" w:hAnsiTheme="minorBidi" w:hint="cs"/>
          <w:color w:val="0D0D0D" w:themeColor="text1" w:themeTint="F2"/>
          <w:rtl/>
        </w:rPr>
        <w:t xml:space="preserve">השנה הפרדסים היו ריקים מתנועת אנשים </w:t>
      </w:r>
      <w:r w:rsidR="002F59C5">
        <w:rPr>
          <w:rFonts w:asciiTheme="minorBidi" w:eastAsia="Times New Roman" w:hAnsiTheme="minorBidi" w:hint="cs"/>
          <w:color w:val="0D0D0D" w:themeColor="text1" w:themeTint="F2"/>
          <w:rtl/>
        </w:rPr>
        <w:t>.</w:t>
      </w:r>
      <w:r w:rsidR="00583027">
        <w:rPr>
          <w:rFonts w:asciiTheme="minorBidi" w:eastAsia="Times New Roman" w:hAnsiTheme="minorBidi" w:hint="cs"/>
          <w:color w:val="0D0D0D" w:themeColor="text1" w:themeTint="F2"/>
          <w:rtl/>
        </w:rPr>
        <w:t xml:space="preserve">משהגיעו לנקודת המארב פתחי אלתר מחסום ארעי והניח גזע עץ כרות </w:t>
      </w:r>
      <w:r w:rsidR="001D6EA4">
        <w:rPr>
          <w:rFonts w:asciiTheme="minorBidi" w:eastAsia="Times New Roman" w:hAnsiTheme="minorBidi" w:hint="cs"/>
          <w:color w:val="0D0D0D" w:themeColor="text1" w:themeTint="F2"/>
          <w:rtl/>
        </w:rPr>
        <w:t>במרכז השביל על מנת לחסום את השביל בפני צלאח.</w:t>
      </w:r>
    </w:p>
    <w:p w14:paraId="38029AC0" w14:textId="55D40041" w:rsidR="00CE40D3" w:rsidRDefault="00AB471A" w:rsidP="00AB471A">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מנצור </w:t>
      </w:r>
      <w:r w:rsidR="002B1B41">
        <w:rPr>
          <w:rFonts w:asciiTheme="minorBidi" w:eastAsia="Times New Roman" w:hAnsiTheme="minorBidi" w:hint="cs"/>
          <w:color w:val="0D0D0D" w:themeColor="text1" w:themeTint="F2"/>
          <w:rtl/>
        </w:rPr>
        <w:t>תפס את מקומו</w:t>
      </w:r>
      <w:r w:rsidR="00CE40D3">
        <w:rPr>
          <w:rFonts w:asciiTheme="minorBidi" w:eastAsia="Times New Roman" w:hAnsiTheme="minorBidi" w:hint="cs"/>
          <w:color w:val="0D0D0D" w:themeColor="text1" w:themeTint="F2"/>
          <w:rtl/>
        </w:rPr>
        <w:t xml:space="preserve"> בקצה השביל ובמחק של כמאה מטר </w:t>
      </w:r>
      <w:r w:rsidR="002B1B41">
        <w:rPr>
          <w:rFonts w:asciiTheme="minorBidi" w:eastAsia="Times New Roman" w:hAnsiTheme="minorBidi" w:hint="cs"/>
          <w:color w:val="0D0D0D" w:themeColor="text1" w:themeTint="F2"/>
          <w:rtl/>
        </w:rPr>
        <w:t xml:space="preserve"> כתצפיתן שאמור היה לזהות את ריכבו של צלאח</w:t>
      </w:r>
      <w:r w:rsidR="00CE40D3">
        <w:rPr>
          <w:rFonts w:asciiTheme="minorBidi" w:eastAsia="Times New Roman" w:hAnsiTheme="minorBidi" w:hint="cs"/>
          <w:color w:val="0D0D0D" w:themeColor="text1" w:themeTint="F2"/>
          <w:rtl/>
        </w:rPr>
        <w:t xml:space="preserve"> ולהתריע </w:t>
      </w:r>
      <w:r w:rsidR="00B71DB7">
        <w:rPr>
          <w:rFonts w:asciiTheme="minorBidi" w:eastAsia="Times New Roman" w:hAnsiTheme="minorBidi" w:hint="cs"/>
          <w:color w:val="0D0D0D" w:themeColor="text1" w:themeTint="F2"/>
          <w:rtl/>
        </w:rPr>
        <w:t>בשריקה על צלאח המתקרב.</w:t>
      </w:r>
    </w:p>
    <w:p w14:paraId="4C38F36A" w14:textId="7F02313D" w:rsidR="009F0C11" w:rsidRPr="00F02275" w:rsidRDefault="00B71DB7" w:rsidP="00A410A2">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הדקות חלפו במהירות , השמש שקעה זה מכבר </w:t>
      </w:r>
      <w:r w:rsidR="00542A9B">
        <w:rPr>
          <w:rFonts w:asciiTheme="minorBidi" w:eastAsia="Times New Roman" w:hAnsiTheme="minorBidi" w:hint="cs"/>
          <w:color w:val="0D0D0D" w:themeColor="text1" w:themeTint="F2"/>
          <w:rtl/>
        </w:rPr>
        <w:t xml:space="preserve">ושעת בין ערביים נכנסה בפתח . </w:t>
      </w:r>
      <w:r w:rsidR="007A7B37">
        <w:rPr>
          <w:rFonts w:asciiTheme="minorBidi" w:eastAsia="Times New Roman" w:hAnsiTheme="minorBidi" w:hint="cs"/>
          <w:color w:val="0D0D0D" w:themeColor="text1" w:themeTint="F2"/>
          <w:rtl/>
        </w:rPr>
        <w:t xml:space="preserve">לאחר שעה מורטת עצבים נשמעה שריקה מכיוונו של מנצור </w:t>
      </w:r>
      <w:r w:rsidR="00A410A2">
        <w:rPr>
          <w:rFonts w:asciiTheme="minorBidi" w:eastAsia="Times New Roman" w:hAnsiTheme="minorBidi" w:hint="cs"/>
          <w:color w:val="0D0D0D" w:themeColor="text1" w:themeTint="F2"/>
          <w:rtl/>
        </w:rPr>
        <w:t>שהיתה הסימן המוסכם להתריע על הגעתו של צלאח .</w:t>
      </w:r>
    </w:p>
    <w:p w14:paraId="2CFF2B1B" w14:textId="77777777" w:rsidR="006277EE" w:rsidRPr="00F02275" w:rsidRDefault="05DF33CA" w:rsidP="009F0C1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חסן! אתה תחסום אותו מלפנים ואני אגיע מצידו ואפתח באש״ אמר פתחי .</w:t>
      </w:r>
    </w:p>
    <w:p w14:paraId="34926C97" w14:textId="05F02B91" w:rsidR="005305A6" w:rsidRPr="00F02275" w:rsidRDefault="05DF33CA" w:rsidP="007050E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המכונית קרבה למחסום המאולתר בנסיעה איטית , </w:t>
      </w:r>
      <w:r w:rsidR="00C23E6C">
        <w:rPr>
          <w:rFonts w:asciiTheme="minorBidi" w:eastAsia="Times New Roman" w:hAnsiTheme="minorBidi" w:hint="cs"/>
          <w:color w:val="0D0D0D" w:themeColor="text1" w:themeTint="F2"/>
          <w:rtl/>
        </w:rPr>
        <w:t xml:space="preserve">חסן נעמד כשהוא גלוי פנים מאחורי המחסום המאולתר </w:t>
      </w:r>
      <w:r w:rsidR="004C5F1F">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rPr>
        <w:t xml:space="preserve">פתחי </w:t>
      </w:r>
      <w:r w:rsidR="004C5F1F">
        <w:rPr>
          <w:rFonts w:asciiTheme="minorBidi" w:eastAsia="Times New Roman" w:hAnsiTheme="minorBidi" w:hint="cs"/>
          <w:color w:val="0D0D0D" w:themeColor="text1" w:themeTint="F2"/>
          <w:rtl/>
        </w:rPr>
        <w:t>השתהה קמעה שעה ש</w:t>
      </w:r>
      <w:r w:rsidR="003D0A40">
        <w:rPr>
          <w:rFonts w:asciiTheme="minorBidi" w:eastAsia="Times New Roman" w:hAnsiTheme="minorBidi" w:hint="cs"/>
          <w:color w:val="0D0D0D" w:themeColor="text1" w:themeTint="F2"/>
          <w:rtl/>
        </w:rPr>
        <w:t xml:space="preserve">אימץ את עיניו בשעת הדימדומים </w:t>
      </w:r>
      <w:r w:rsidR="002C4C29">
        <w:rPr>
          <w:rFonts w:asciiTheme="minorBidi" w:eastAsia="Times New Roman" w:hAnsiTheme="minorBidi" w:hint="cs"/>
          <w:color w:val="0D0D0D" w:themeColor="text1" w:themeTint="F2"/>
          <w:rtl/>
        </w:rPr>
        <w:t xml:space="preserve">וניסה </w:t>
      </w:r>
      <w:r w:rsidR="003D0A40">
        <w:rPr>
          <w:rFonts w:asciiTheme="minorBidi" w:eastAsia="Times New Roman" w:hAnsiTheme="minorBidi" w:hint="cs"/>
          <w:color w:val="0D0D0D" w:themeColor="text1" w:themeTint="F2"/>
          <w:rtl/>
        </w:rPr>
        <w:t xml:space="preserve">לזהות את נהג הרכב </w:t>
      </w:r>
      <w:r w:rsidR="00C23E6C">
        <w:rPr>
          <w:rFonts w:asciiTheme="minorBidi" w:eastAsia="Times New Roman" w:hAnsiTheme="minorBidi" w:hint="cs"/>
          <w:color w:val="0D0D0D" w:themeColor="text1" w:themeTint="F2"/>
          <w:rtl/>
        </w:rPr>
        <w:t xml:space="preserve">. </w:t>
      </w:r>
      <w:r w:rsidR="007050E3">
        <w:rPr>
          <w:rFonts w:asciiTheme="minorBidi" w:eastAsia="Times New Roman" w:hAnsiTheme="minorBidi" w:hint="cs"/>
          <w:color w:val="0D0D0D" w:themeColor="text1" w:themeTint="F2"/>
          <w:rtl/>
        </w:rPr>
        <w:t>המכונית נעצרה בחריקת בלמים ובאופן מפתיע</w:t>
      </w:r>
      <w:r w:rsidR="00D53E7B">
        <w:rPr>
          <w:rFonts w:asciiTheme="minorBidi" w:eastAsia="Times New Roman" w:hAnsiTheme="minorBidi" w:hint="cs"/>
          <w:color w:val="0D0D0D" w:themeColor="text1" w:themeTint="F2"/>
          <w:rtl/>
        </w:rPr>
        <w:t xml:space="preserve"> ולא צפוי</w:t>
      </w:r>
      <w:r w:rsidR="00D53E7B">
        <w:rPr>
          <w:rFonts w:asciiTheme="minorBidi" w:eastAsia="Times New Roman" w:hAnsiTheme="minorBidi"/>
          <w:color w:val="0D0D0D" w:themeColor="text1" w:themeTint="F2"/>
          <w:rtl/>
        </w:rPr>
        <w:t xml:space="preserve"> </w:t>
      </w:r>
      <w:r w:rsidRPr="00F02275">
        <w:rPr>
          <w:rFonts w:asciiTheme="minorBidi" w:eastAsia="Times New Roman" w:hAnsiTheme="minorBidi"/>
          <w:color w:val="0D0D0D" w:themeColor="text1" w:themeTint="F2"/>
          <w:rtl/>
        </w:rPr>
        <w:t xml:space="preserve">הנהג זינק אל מחוץ לרכב כשאקדח בידו </w:t>
      </w:r>
      <w:r w:rsidR="00D53E7B">
        <w:rPr>
          <w:rFonts w:asciiTheme="minorBidi" w:eastAsia="Times New Roman" w:hAnsiTheme="minorBidi" w:hint="cs"/>
          <w:color w:val="0D0D0D" w:themeColor="text1" w:themeTint="F2"/>
          <w:rtl/>
        </w:rPr>
        <w:t xml:space="preserve">וללא שהיות פתח </w:t>
      </w:r>
      <w:r w:rsidRPr="00F02275">
        <w:rPr>
          <w:rFonts w:asciiTheme="minorBidi" w:eastAsia="Times New Roman" w:hAnsiTheme="minorBidi"/>
          <w:color w:val="0D0D0D" w:themeColor="text1" w:themeTint="F2"/>
          <w:rtl/>
        </w:rPr>
        <w:t>באש לעבר חסן שחסם אותו .</w:t>
      </w:r>
    </w:p>
    <w:p w14:paraId="0B4CDBA1" w14:textId="77777777" w:rsidR="005F32A5" w:rsidRPr="00F02275" w:rsidRDefault="05DF33CA" w:rsidP="005305A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חסן התמוטט ונפל . בהלה פתאומית אפפה את פתחי נוכח המהלך הבלתי צפוי והוא קפא על מקומו מאחורי עץ התפוזים .</w:t>
      </w:r>
    </w:p>
    <w:p w14:paraId="2D1E9210" w14:textId="77777777" w:rsidR="005F32A5" w:rsidRPr="00F02275" w:rsidRDefault="05DF33CA" w:rsidP="005F32A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משהתעשת נסוג באיטיות לאחור ומשהיה מחוץ לטווח ראייתו של היורה פתח במנוסה לעבר ביתו .</w:t>
      </w:r>
    </w:p>
    <w:p w14:paraId="4A84FA22" w14:textId="77777777" w:rsidR="00E3432F" w:rsidRPr="00F02275" w:rsidRDefault="05DF33CA" w:rsidP="005F32A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החביא את אקדחו בחצר הבית ונכנס ניסער לחדרו.</w:t>
      </w:r>
    </w:p>
    <w:p w14:paraId="1E50A6F1" w14:textId="77777777" w:rsidR="00DB2BE1" w:rsidRPr="00F02275" w:rsidRDefault="05DF33CA" w:rsidP="00E3432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למחרת היום בשעות הבוקר המוקדמות התעורר פתחי לשמע זעקות שבר שבקעו מביתו של חסן . משהגיע למקום התברר לו שחסן נהרג .</w:t>
      </w:r>
    </w:p>
    <w:p w14:paraId="25CD4D5D" w14:textId="77777777" w:rsidR="00DA46E6" w:rsidRPr="00F02275" w:rsidRDefault="05DF33CA" w:rsidP="00DB2BE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לדברי בני המשפחה נמצאה גופתו של חסן על ידי עוברי אורח שעברו במקום . </w:t>
      </w:r>
    </w:p>
    <w:p w14:paraId="3783580E" w14:textId="77777777" w:rsidR="00D32AC9" w:rsidRPr="00F02275" w:rsidRDefault="05DF33CA" w:rsidP="00DA46E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התושבים האשימו את חיילי צהל במותו של חסן , ובבדיקה שנערכה על צהל התברר שלא היתה כל פעילות באזור בליל אמש וחסן נהרג מכדור בקליבר </w:t>
      </w:r>
      <w:r w:rsidRPr="00F02275">
        <w:rPr>
          <w:rFonts w:asciiTheme="minorBidi" w:eastAsia="Times New Roman" w:hAnsiTheme="minorBidi"/>
          <w:color w:val="0D0D0D" w:themeColor="text1" w:themeTint="F2"/>
        </w:rPr>
        <w:t>22</w:t>
      </w:r>
      <w:r w:rsidRPr="00F02275">
        <w:rPr>
          <w:rFonts w:asciiTheme="minorBidi" w:eastAsia="Times New Roman" w:hAnsiTheme="minorBidi"/>
          <w:color w:val="0D0D0D" w:themeColor="text1" w:themeTint="F2"/>
          <w:rtl/>
        </w:rPr>
        <w:t xml:space="preserve"> מילימטר שאינו בשימוש צהלי .</w:t>
      </w:r>
    </w:p>
    <w:p w14:paraId="6E738430" w14:textId="77777777" w:rsidR="00165697" w:rsidRPr="00F02275" w:rsidRDefault="05DF33CA" w:rsidP="00D32AC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הפרות הסדר שפרצו במקום לאחר מסע הלוויה העידו יותר מכל כי תושבי המחנה אינם מקבלים את גירסת צהל למותו של חסן .</w:t>
      </w:r>
    </w:p>
    <w:p w14:paraId="1CDBA068" w14:textId="77777777" w:rsidR="00DE02A1" w:rsidRPr="00F02275" w:rsidRDefault="05DF33CA" w:rsidP="0016569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מנצור שהגיע אף הוא לאזור התנהג כמי שאינו מודע למתרחש .</w:t>
      </w:r>
    </w:p>
    <w:p w14:paraId="53D6B0ED" w14:textId="7172D1FA" w:rsidR="00D66A56" w:rsidRPr="00F02275" w:rsidRDefault="05DF33CA" w:rsidP="00FD19C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ישב עם מנצור בסוכת האבלים של חסן כשעל פניהם נסוכה הבעת הלם ועצב עמוק , נסיבות מותו של חסן היו בלתי נתפסות וקשות לעיכול מבחינתם .העובדה שצלאח הרג את חברם לנגד עיניהם וי</w:t>
      </w:r>
      <w:r w:rsidR="007C1551">
        <w:rPr>
          <w:rFonts w:asciiTheme="minorBidi" w:eastAsia="Times New Roman" w:hAnsiTheme="minorBidi"/>
          <w:color w:val="0D0D0D" w:themeColor="text1" w:themeTint="F2"/>
          <w:rtl/>
        </w:rPr>
        <w:t>צא ללא שריטה</w:t>
      </w:r>
      <w:r w:rsidR="007C1551">
        <w:rPr>
          <w:rFonts w:asciiTheme="minorBidi" w:eastAsia="Times New Roman" w:hAnsiTheme="minorBidi" w:hint="cs"/>
          <w:color w:val="0D0D0D" w:themeColor="text1" w:themeTint="F2"/>
          <w:rtl/>
        </w:rPr>
        <w:t xml:space="preserve"> היתה בלתי נתפסת</w:t>
      </w:r>
      <w:r w:rsidR="00EC0807">
        <w:rPr>
          <w:rFonts w:asciiTheme="minorBidi" w:eastAsia="Times New Roman" w:hAnsiTheme="minorBidi" w:hint="cs"/>
          <w:color w:val="0D0D0D" w:themeColor="text1" w:themeTint="F2"/>
          <w:rtl/>
        </w:rPr>
        <w:t xml:space="preserve">. ריגשות האשם של שני </w:t>
      </w:r>
      <w:r w:rsidR="00A67C04">
        <w:rPr>
          <w:rFonts w:asciiTheme="minorBidi" w:eastAsia="Times New Roman" w:hAnsiTheme="minorBidi" w:hint="cs"/>
          <w:color w:val="0D0D0D" w:themeColor="text1" w:themeTint="F2"/>
          <w:rtl/>
        </w:rPr>
        <w:t xml:space="preserve">הצעירים היו משא כבד מנשוא לנוכח העובדה שהפקירו את חברם למותו ולא עשו דבר להצילו </w:t>
      </w:r>
      <w:r w:rsidR="00FD19CB">
        <w:rPr>
          <w:rFonts w:asciiTheme="minorBidi" w:eastAsia="Times New Roman" w:hAnsiTheme="minorBidi" w:hint="cs"/>
          <w:color w:val="0D0D0D" w:themeColor="text1" w:themeTint="F2"/>
          <w:rtl/>
        </w:rPr>
        <w:t xml:space="preserve">שעה שצלאח שמר את דבר האירוע בסוד והשאיר את חסן לנפשו </w:t>
      </w:r>
      <w:r w:rsidR="00DD6121">
        <w:rPr>
          <w:rFonts w:asciiTheme="minorBidi" w:eastAsia="Times New Roman" w:hAnsiTheme="minorBidi" w:hint="cs"/>
          <w:color w:val="0D0D0D" w:themeColor="text1" w:themeTint="F2"/>
          <w:rtl/>
        </w:rPr>
        <w:t>.</w:t>
      </w:r>
    </w:p>
    <w:p w14:paraId="1FB7EFB4" w14:textId="6071AECE" w:rsidR="00CD1DA5" w:rsidRPr="00F02275" w:rsidRDefault="05DF33CA" w:rsidP="00D66A5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״אולי ניתן היה להציל את חיו של חסן ״ חשב פת</w:t>
      </w:r>
      <w:r w:rsidR="00DD6121">
        <w:rPr>
          <w:rFonts w:asciiTheme="minorBidi" w:eastAsia="Times New Roman" w:hAnsiTheme="minorBidi"/>
          <w:color w:val="0D0D0D" w:themeColor="text1" w:themeTint="F2"/>
          <w:rtl/>
        </w:rPr>
        <w:t>חי , ״אלמלא הייתי נכנס להלם ו</w:t>
      </w:r>
      <w:r w:rsidRPr="00F02275">
        <w:rPr>
          <w:rFonts w:asciiTheme="minorBidi" w:eastAsia="Times New Roman" w:hAnsiTheme="minorBidi"/>
          <w:color w:val="0D0D0D" w:themeColor="text1" w:themeTint="F2"/>
          <w:rtl/>
        </w:rPr>
        <w:t xml:space="preserve">בורח מהמקום </w:t>
      </w:r>
      <w:r w:rsidR="00DD6121">
        <w:rPr>
          <w:rFonts w:asciiTheme="minorBidi" w:eastAsia="Times New Roman" w:hAnsiTheme="minorBidi" w:hint="cs"/>
          <w:color w:val="0D0D0D" w:themeColor="text1" w:themeTint="F2"/>
          <w:rtl/>
        </w:rPr>
        <w:t>כמו תרנגולת מבוהלת</w:t>
      </w:r>
      <w:r w:rsidRPr="00F02275">
        <w:rPr>
          <w:rFonts w:asciiTheme="minorBidi" w:eastAsia="Times New Roman" w:hAnsiTheme="minorBidi"/>
          <w:color w:val="0D0D0D" w:themeColor="text1" w:themeTint="F2"/>
          <w:rtl/>
        </w:rPr>
        <w:t xml:space="preserve"> אפשר</w:t>
      </w:r>
      <w:r w:rsidR="00DD6121">
        <w:rPr>
          <w:rFonts w:asciiTheme="minorBidi" w:eastAsia="Times New Roman" w:hAnsiTheme="minorBidi" w:hint="cs"/>
          <w:color w:val="0D0D0D" w:themeColor="text1" w:themeTint="F2"/>
          <w:rtl/>
        </w:rPr>
        <w:t xml:space="preserve"> אולי </w:t>
      </w:r>
      <w:r w:rsidR="006A5430">
        <w:rPr>
          <w:rFonts w:asciiTheme="minorBidi" w:eastAsia="Times New Roman" w:hAnsiTheme="minorBidi" w:hint="cs"/>
          <w:color w:val="0D0D0D" w:themeColor="text1" w:themeTint="F2"/>
          <w:rtl/>
        </w:rPr>
        <w:t>היה להציל את חסן״ ,</w:t>
      </w:r>
      <w:r w:rsidRPr="00F02275">
        <w:rPr>
          <w:rFonts w:asciiTheme="minorBidi" w:eastAsia="Times New Roman" w:hAnsiTheme="minorBidi"/>
          <w:color w:val="0D0D0D" w:themeColor="text1" w:themeTint="F2"/>
          <w:rtl/>
        </w:rPr>
        <w:t xml:space="preserve"> התייסר פתחי במחשבותיו .</w:t>
      </w:r>
    </w:p>
    <w:p w14:paraId="50F8CF08" w14:textId="20AA2715" w:rsidR="0026199D" w:rsidRDefault="00085350" w:rsidP="00CD1DA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פתחי חש כיצד דמו רועש ורוגש וחש כי עליו לנקום </w:t>
      </w:r>
      <w:r w:rsidR="00AE3AE0">
        <w:rPr>
          <w:rFonts w:asciiTheme="minorBidi" w:eastAsia="Times New Roman" w:hAnsiTheme="minorBidi" w:hint="cs"/>
          <w:color w:val="0D0D0D" w:themeColor="text1" w:themeTint="F2"/>
          <w:rtl/>
        </w:rPr>
        <w:t xml:space="preserve">מייד </w:t>
      </w:r>
      <w:r>
        <w:rPr>
          <w:rFonts w:asciiTheme="minorBidi" w:eastAsia="Times New Roman" w:hAnsiTheme="minorBidi" w:hint="cs"/>
          <w:color w:val="0D0D0D" w:themeColor="text1" w:themeTint="F2"/>
          <w:rtl/>
        </w:rPr>
        <w:t>את מותו של חברו</w:t>
      </w:r>
      <w:r w:rsidR="00AE3AE0">
        <w:rPr>
          <w:rFonts w:asciiTheme="minorBidi" w:eastAsia="Times New Roman" w:hAnsiTheme="minorBidi" w:hint="cs"/>
          <w:color w:val="0D0D0D" w:themeColor="text1" w:themeTint="F2"/>
          <w:rtl/>
        </w:rPr>
        <w:t xml:space="preserve"> </w:t>
      </w:r>
      <w:r w:rsidR="05DF33CA" w:rsidRPr="00F02275">
        <w:rPr>
          <w:rFonts w:asciiTheme="minorBidi" w:eastAsia="Times New Roman" w:hAnsiTheme="minorBidi"/>
          <w:color w:val="0D0D0D" w:themeColor="text1" w:themeTint="F2"/>
          <w:rtl/>
        </w:rPr>
        <w:t xml:space="preserve"> </w:t>
      </w:r>
      <w:r w:rsidR="00AE3AE0">
        <w:rPr>
          <w:rFonts w:asciiTheme="minorBidi" w:eastAsia="Times New Roman" w:hAnsiTheme="minorBidi" w:hint="cs"/>
          <w:color w:val="0D0D0D" w:themeColor="text1" w:themeTint="F2"/>
          <w:rtl/>
        </w:rPr>
        <w:t>אולם החליט להישמע לקול ההגיון שאמר</w:t>
      </w:r>
      <w:r w:rsidR="006F4794">
        <w:rPr>
          <w:rFonts w:asciiTheme="minorBidi" w:eastAsia="Times New Roman" w:hAnsiTheme="minorBidi" w:hint="cs"/>
          <w:color w:val="0D0D0D" w:themeColor="text1" w:themeTint="F2"/>
          <w:rtl/>
        </w:rPr>
        <w:t xml:space="preserve"> שאסור </w:t>
      </w:r>
      <w:r w:rsidR="05DF33CA" w:rsidRPr="00F02275">
        <w:rPr>
          <w:rFonts w:asciiTheme="minorBidi" w:eastAsia="Times New Roman" w:hAnsiTheme="minorBidi"/>
          <w:color w:val="0D0D0D" w:themeColor="text1" w:themeTint="F2"/>
          <w:rtl/>
        </w:rPr>
        <w:t xml:space="preserve">לעשות דבר בשלב </w:t>
      </w:r>
      <w:r w:rsidR="006F4794">
        <w:rPr>
          <w:rFonts w:asciiTheme="minorBidi" w:eastAsia="Times New Roman" w:hAnsiTheme="minorBidi" w:hint="cs"/>
          <w:color w:val="0D0D0D" w:themeColor="text1" w:themeTint="F2"/>
          <w:rtl/>
        </w:rPr>
        <w:t>ה</w:t>
      </w:r>
      <w:r w:rsidR="05DF33CA" w:rsidRPr="00F02275">
        <w:rPr>
          <w:rFonts w:asciiTheme="minorBidi" w:eastAsia="Times New Roman" w:hAnsiTheme="minorBidi"/>
          <w:color w:val="0D0D0D" w:themeColor="text1" w:themeTint="F2"/>
          <w:rtl/>
        </w:rPr>
        <w:t>זה .</w:t>
      </w:r>
    </w:p>
    <w:p w14:paraId="35B6C792" w14:textId="585FCEE5" w:rsidR="002C0043" w:rsidRPr="002562BF" w:rsidRDefault="002C0043" w:rsidP="002C0043">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rPr>
        <w:t xml:space="preserve">פתחי סימן למעצור לצאת עימו מחוץ לסוכת האבלים . </w:t>
      </w:r>
      <w:r w:rsidR="002562BF">
        <w:rPr>
          <w:rFonts w:asciiTheme="minorBidi" w:eastAsia="Times New Roman" w:hAnsiTheme="minorBidi" w:hint="cs"/>
          <w:color w:val="0D0D0D" w:themeColor="text1" w:themeTint="F2"/>
          <w:rtl/>
          <w:lang w:val="en-CA"/>
        </w:rPr>
        <w:t xml:space="preserve">״ אני חושב שטעינו טעות חמורה כשהפקרנו את חסן לנפשו ״ אמר פתחי , ״ אתמול </w:t>
      </w:r>
      <w:r w:rsidR="004653BD">
        <w:rPr>
          <w:rFonts w:asciiTheme="minorBidi" w:eastAsia="Times New Roman" w:hAnsiTheme="minorBidi" w:hint="cs"/>
          <w:color w:val="0D0D0D" w:themeColor="text1" w:themeTint="F2"/>
          <w:rtl/>
          <w:lang w:val="en-CA"/>
        </w:rPr>
        <w:t xml:space="preserve">היתה לי תחושה שיגיעו </w:t>
      </w:r>
      <w:r w:rsidR="001A5AC6">
        <w:rPr>
          <w:rFonts w:asciiTheme="minorBidi" w:eastAsia="Times New Roman" w:hAnsiTheme="minorBidi" w:hint="cs"/>
          <w:color w:val="0D0D0D" w:themeColor="text1" w:themeTint="F2"/>
          <w:rtl/>
          <w:lang w:val="en-CA"/>
        </w:rPr>
        <w:t xml:space="preserve">לעצור אותי ולא יכולתי לעצום עין, אני לא חושב שצלאח זיהה אותי אולם אני חושש שיחפשו אחר חבריו של חסן ״. ״ מה אתה חושב שיקרה ״?שאל מנצור </w:t>
      </w:r>
      <w:r w:rsidR="007F25E2">
        <w:rPr>
          <w:rFonts w:asciiTheme="minorBidi" w:eastAsia="Times New Roman" w:hAnsiTheme="minorBidi" w:hint="cs"/>
          <w:color w:val="0D0D0D" w:themeColor="text1" w:themeTint="F2"/>
          <w:rtl/>
          <w:lang w:val="en-CA"/>
        </w:rPr>
        <w:t>, ״ אין לי מושג ״ ענה פתחי</w:t>
      </w:r>
      <w:r w:rsidR="004265BE">
        <w:rPr>
          <w:rFonts w:asciiTheme="minorBidi" w:eastAsia="Times New Roman" w:hAnsiTheme="minorBidi" w:hint="cs"/>
          <w:color w:val="0D0D0D" w:themeColor="text1" w:themeTint="F2"/>
          <w:rtl/>
        </w:rPr>
        <w:t>״</w:t>
      </w:r>
      <w:r w:rsidR="007F25E2">
        <w:rPr>
          <w:rFonts w:asciiTheme="minorBidi" w:eastAsia="Times New Roman" w:hAnsiTheme="minorBidi" w:hint="cs"/>
          <w:color w:val="0D0D0D" w:themeColor="text1" w:themeTint="F2"/>
          <w:rtl/>
          <w:lang w:val="en-CA"/>
        </w:rPr>
        <w:t xml:space="preserve"> אולם בתקופה ה</w:t>
      </w:r>
      <w:r w:rsidR="004265BE">
        <w:rPr>
          <w:rFonts w:asciiTheme="minorBidi" w:eastAsia="Times New Roman" w:hAnsiTheme="minorBidi" w:hint="cs"/>
          <w:color w:val="0D0D0D" w:themeColor="text1" w:themeTint="F2"/>
          <w:rtl/>
          <w:lang w:val="en-CA"/>
        </w:rPr>
        <w:t xml:space="preserve">קרובה עלינו להפסיק להפגש עד שירגעו הרוחות״ . ״ במידה ומישהו ישאל אותך מדוע אינך נפגש עימי </w:t>
      </w:r>
      <w:r w:rsidR="00510507">
        <w:rPr>
          <w:rFonts w:asciiTheme="minorBidi" w:eastAsia="Times New Roman" w:hAnsiTheme="minorBidi" w:hint="cs"/>
          <w:color w:val="0D0D0D" w:themeColor="text1" w:themeTint="F2"/>
          <w:rtl/>
          <w:lang w:val="en-CA"/>
        </w:rPr>
        <w:t xml:space="preserve">תודיע לו שאני עסוק בהכנות </w:t>
      </w:r>
      <w:r w:rsidR="00A555EC">
        <w:rPr>
          <w:rFonts w:asciiTheme="minorBidi" w:eastAsia="Times New Roman" w:hAnsiTheme="minorBidi" w:hint="cs"/>
          <w:color w:val="0D0D0D" w:themeColor="text1" w:themeTint="F2"/>
          <w:rtl/>
          <w:lang w:val="en-CA"/>
        </w:rPr>
        <w:t>לחתונתי הקרובה .״</w:t>
      </w:r>
      <w:r w:rsidR="00527553">
        <w:rPr>
          <w:rFonts w:asciiTheme="minorBidi" w:eastAsia="Times New Roman" w:hAnsiTheme="minorBidi" w:hint="cs"/>
          <w:color w:val="0D0D0D" w:themeColor="text1" w:themeTint="F2"/>
          <w:rtl/>
          <w:lang w:val="en-CA"/>
        </w:rPr>
        <w:t>״ אז להתראות בינתיים ושאלוהים ישמור אותך ״ אמר מנצור והשניים נפרדו לדרכם .</w:t>
      </w:r>
    </w:p>
    <w:p w14:paraId="5DB977EE" w14:textId="77777777" w:rsidR="00CF5F50" w:rsidRPr="00F02275" w:rsidRDefault="00CF5F50" w:rsidP="00CF5F50">
      <w:pPr>
        <w:bidi/>
        <w:rPr>
          <w:rFonts w:asciiTheme="minorBidi" w:eastAsia="Times New Roman" w:hAnsiTheme="minorBidi"/>
          <w:color w:val="0D0D0D" w:themeColor="text1" w:themeTint="F2"/>
          <w:rtl/>
        </w:rPr>
      </w:pPr>
    </w:p>
    <w:p w14:paraId="2B8D84CA" w14:textId="77777777" w:rsidR="0026199D" w:rsidRDefault="0026199D" w:rsidP="0026199D">
      <w:pPr>
        <w:bidi/>
        <w:rPr>
          <w:rFonts w:asciiTheme="minorBidi" w:eastAsia="Times New Roman" w:hAnsiTheme="minorBidi"/>
          <w:color w:val="0D0D0D" w:themeColor="text1" w:themeTint="F2"/>
          <w:rtl/>
        </w:rPr>
      </w:pPr>
    </w:p>
    <w:p w14:paraId="3AAA235A" w14:textId="3C426300" w:rsidR="006F4794" w:rsidRDefault="00B71AE7" w:rsidP="006F4794">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צלאח תר בעיניו וחיפש  אחר אורבים נוספים אולם </w:t>
      </w:r>
      <w:r w:rsidR="00332EA0">
        <w:rPr>
          <w:rFonts w:asciiTheme="minorBidi" w:eastAsia="Times New Roman" w:hAnsiTheme="minorBidi" w:hint="cs"/>
          <w:color w:val="0D0D0D" w:themeColor="text1" w:themeTint="F2"/>
          <w:rtl/>
        </w:rPr>
        <w:t xml:space="preserve">אלו לא היו בנמצא . מבט אחד לכיוונו של חסן הבהיר לו שהאחרון שרוע על הקרקע ללא רוח חיים </w:t>
      </w:r>
      <w:r w:rsidR="00D94DF3">
        <w:rPr>
          <w:rFonts w:asciiTheme="minorBidi" w:eastAsia="Times New Roman" w:hAnsiTheme="minorBidi" w:hint="cs"/>
          <w:color w:val="0D0D0D" w:themeColor="text1" w:themeTint="F2"/>
          <w:rtl/>
        </w:rPr>
        <w:t xml:space="preserve">והוא החליט לסוב על עקבותיו ולהגיע לביתו בדרך הראשית. </w:t>
      </w:r>
      <w:r w:rsidR="002204CF">
        <w:rPr>
          <w:rFonts w:asciiTheme="minorBidi" w:eastAsia="Times New Roman" w:hAnsiTheme="minorBidi" w:hint="cs"/>
          <w:color w:val="0D0D0D" w:themeColor="text1" w:themeTint="F2"/>
          <w:rtl/>
        </w:rPr>
        <w:t xml:space="preserve">חיוור כמו סיד נכנס </w:t>
      </w:r>
      <w:r w:rsidR="00A71E91">
        <w:rPr>
          <w:rFonts w:asciiTheme="minorBidi" w:eastAsia="Times New Roman" w:hAnsiTheme="minorBidi" w:hint="cs"/>
          <w:color w:val="0D0D0D" w:themeColor="text1" w:themeTint="F2"/>
          <w:rtl/>
        </w:rPr>
        <w:t xml:space="preserve">צלאח אל בית אביו וסיפר לו אודות האירוע </w:t>
      </w:r>
      <w:r w:rsidR="00701918">
        <w:rPr>
          <w:rFonts w:asciiTheme="minorBidi" w:eastAsia="Times New Roman" w:hAnsiTheme="minorBidi" w:hint="cs"/>
          <w:color w:val="0D0D0D" w:themeColor="text1" w:themeTint="F2"/>
          <w:rtl/>
        </w:rPr>
        <w:t xml:space="preserve">. צלאח ציין </w:t>
      </w:r>
      <w:r w:rsidR="00A751D9">
        <w:rPr>
          <w:rFonts w:asciiTheme="minorBidi" w:eastAsia="Times New Roman" w:hAnsiTheme="minorBidi" w:hint="cs"/>
          <w:color w:val="0D0D0D" w:themeColor="text1" w:themeTint="F2"/>
          <w:rtl/>
        </w:rPr>
        <w:t xml:space="preserve">כי חושיו נדרכו  </w:t>
      </w:r>
      <w:r w:rsidR="00011DFF">
        <w:rPr>
          <w:rFonts w:asciiTheme="minorBidi" w:eastAsia="Times New Roman" w:hAnsiTheme="minorBidi" w:hint="cs"/>
          <w:color w:val="0D0D0D" w:themeColor="text1" w:themeTint="F2"/>
          <w:rtl/>
        </w:rPr>
        <w:t>ב</w:t>
      </w:r>
      <w:r w:rsidR="00A751D9">
        <w:rPr>
          <w:rFonts w:asciiTheme="minorBidi" w:eastAsia="Times New Roman" w:hAnsiTheme="minorBidi" w:hint="cs"/>
          <w:color w:val="0D0D0D" w:themeColor="text1" w:themeTint="F2"/>
          <w:rtl/>
        </w:rPr>
        <w:t>עת</w:t>
      </w:r>
      <w:r w:rsidR="004D6533">
        <w:rPr>
          <w:rFonts w:asciiTheme="minorBidi" w:eastAsia="Times New Roman" w:hAnsiTheme="minorBidi" w:hint="cs"/>
          <w:color w:val="0D0D0D" w:themeColor="text1" w:themeTint="F2"/>
          <w:rtl/>
        </w:rPr>
        <w:t xml:space="preserve"> </w:t>
      </w:r>
      <w:r w:rsidR="00011DFF">
        <w:rPr>
          <w:rFonts w:asciiTheme="minorBidi" w:eastAsia="Times New Roman" w:hAnsiTheme="minorBidi" w:hint="cs"/>
          <w:color w:val="0D0D0D" w:themeColor="text1" w:themeTint="F2"/>
          <w:rtl/>
        </w:rPr>
        <w:t>ש</w:t>
      </w:r>
      <w:r w:rsidR="004D6533">
        <w:rPr>
          <w:rFonts w:asciiTheme="minorBidi" w:eastAsia="Times New Roman" w:hAnsiTheme="minorBidi" w:hint="cs"/>
          <w:color w:val="0D0D0D" w:themeColor="text1" w:themeTint="F2"/>
          <w:rtl/>
        </w:rPr>
        <w:t>שמע שריקה ארוכה</w:t>
      </w:r>
      <w:r w:rsidR="00011DFF">
        <w:rPr>
          <w:rFonts w:asciiTheme="minorBidi" w:eastAsia="Times New Roman" w:hAnsiTheme="minorBidi" w:hint="cs"/>
          <w:color w:val="0D0D0D" w:themeColor="text1" w:themeTint="F2"/>
          <w:rtl/>
        </w:rPr>
        <w:t xml:space="preserve"> עם כניסתו לפרדס </w:t>
      </w:r>
      <w:r w:rsidR="00BA4EBE">
        <w:rPr>
          <w:rFonts w:asciiTheme="minorBidi" w:eastAsia="Times New Roman" w:hAnsiTheme="minorBidi" w:hint="cs"/>
          <w:color w:val="0D0D0D" w:themeColor="text1" w:themeTint="F2"/>
          <w:rtl/>
        </w:rPr>
        <w:t>והחליט לשלוף את האקדח שנשא על גופו. משהבחין בגזע העץ שהונח</w:t>
      </w:r>
      <w:r w:rsidR="00C718E8">
        <w:rPr>
          <w:rFonts w:asciiTheme="minorBidi" w:eastAsia="Times New Roman" w:hAnsiTheme="minorBidi" w:hint="cs"/>
          <w:color w:val="0D0D0D" w:themeColor="text1" w:themeTint="F2"/>
          <w:rtl/>
        </w:rPr>
        <w:t xml:space="preserve"> לרוחב השביל ובדמות שניצבה מאחור הבין כי מדובר במארב מתוכנן .</w:t>
      </w:r>
    </w:p>
    <w:p w14:paraId="32FA0298" w14:textId="71669C5A" w:rsidR="00C718E8" w:rsidRDefault="00C718E8" w:rsidP="00C718E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באינסטינקט של חיה נרדפת עצר את מכוניתו </w:t>
      </w:r>
      <w:r w:rsidR="00F5314A">
        <w:rPr>
          <w:rFonts w:asciiTheme="minorBidi" w:eastAsia="Times New Roman" w:hAnsiTheme="minorBidi" w:hint="cs"/>
          <w:color w:val="0D0D0D" w:themeColor="text1" w:themeTint="F2"/>
          <w:rtl/>
        </w:rPr>
        <w:t xml:space="preserve">וזינק אל מחוץ לרכב תוך כדי ירי לעבר הדמות שניצבה מולו. בזוית העין הצליח להבחין בדמות נוספת </w:t>
      </w:r>
      <w:r w:rsidR="00D45344">
        <w:rPr>
          <w:rFonts w:asciiTheme="minorBidi" w:eastAsia="Times New Roman" w:hAnsiTheme="minorBidi" w:hint="cs"/>
          <w:color w:val="0D0D0D" w:themeColor="text1" w:themeTint="F2"/>
          <w:rtl/>
        </w:rPr>
        <w:t>שהסתתרה בין העצים ונמלטה למעבה הפרדס לאחר שפתח באש.</w:t>
      </w:r>
    </w:p>
    <w:p w14:paraId="4B1D9A7B" w14:textId="245E55DE" w:rsidR="00CF4370" w:rsidRPr="00F02275" w:rsidRDefault="00D45344" w:rsidP="009D1923">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לשאלת המוכתר </w:t>
      </w:r>
      <w:r w:rsidR="00A22484">
        <w:rPr>
          <w:rFonts w:asciiTheme="minorBidi" w:eastAsia="Times New Roman" w:hAnsiTheme="minorBidi" w:hint="cs"/>
          <w:color w:val="0D0D0D" w:themeColor="text1" w:themeTint="F2"/>
          <w:rtl/>
        </w:rPr>
        <w:t xml:space="preserve">מהיכן השיג את האקדח סיפר צלאח שבעקבות הרציחות האחרונות שהתרחשו במחנה הוא חש כמאוים והחליט לרכוש אקדח </w:t>
      </w:r>
      <w:r w:rsidR="00B86231">
        <w:rPr>
          <w:rFonts w:asciiTheme="minorBidi" w:eastAsia="Times New Roman" w:hAnsiTheme="minorBidi" w:hint="cs"/>
          <w:color w:val="0D0D0D" w:themeColor="text1" w:themeTint="F2"/>
          <w:rtl/>
        </w:rPr>
        <w:t>מבדווי תושב תל שבע לפני מספר שבועות.</w:t>
      </w:r>
    </w:p>
    <w:p w14:paraId="32FCEE26" w14:textId="77777777" w:rsidR="00C5391D" w:rsidRDefault="009D1923" w:rsidP="005220EB">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המוכתר</w:t>
      </w:r>
      <w:r>
        <w:rPr>
          <w:rFonts w:asciiTheme="minorBidi" w:eastAsia="Times New Roman" w:hAnsiTheme="minorBidi" w:hint="cs"/>
          <w:color w:val="0D0D0D" w:themeColor="text1" w:themeTint="F2"/>
          <w:rtl/>
        </w:rPr>
        <w:t xml:space="preserve"> התקשר לאבו האני וביקש להיפגש עימו בדחיפות . בשעת ליל מאוחרת הגיע ״ אבו האני ״ למשרדי </w:t>
      </w:r>
      <w:r w:rsidR="00C5391D">
        <w:rPr>
          <w:rFonts w:asciiTheme="minorBidi" w:eastAsia="Times New Roman" w:hAnsiTheme="minorBidi" w:hint="cs"/>
          <w:color w:val="0D0D0D" w:themeColor="text1" w:themeTint="F2"/>
          <w:rtl/>
        </w:rPr>
        <w:t>המנהל האזרחי שבגבליה ופגש במוכתר ובנו צלאח .</w:t>
      </w:r>
    </w:p>
    <w:p w14:paraId="4C9A390D" w14:textId="3DFD8051" w:rsidR="005220EB" w:rsidRPr="00F02275" w:rsidRDefault="05DF33CA" w:rsidP="00C5391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צלאח סיפר </w:t>
      </w:r>
      <w:r w:rsidR="00A430F1">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 xml:space="preserve">לאבו האני </w:t>
      </w:r>
      <w:r w:rsidR="00A430F1">
        <w:rPr>
          <w:rFonts w:asciiTheme="minorBidi" w:eastAsia="Times New Roman" w:hAnsiTheme="minorBidi" w:hint="cs"/>
          <w:color w:val="0D0D0D" w:themeColor="text1" w:themeTint="F2"/>
          <w:rtl/>
        </w:rPr>
        <w:t xml:space="preserve">״ אודות האירוע והוסיף פרטים </w:t>
      </w:r>
      <w:r w:rsidRPr="00F02275">
        <w:rPr>
          <w:rFonts w:asciiTheme="minorBidi" w:eastAsia="Times New Roman" w:hAnsiTheme="minorBidi"/>
          <w:color w:val="0D0D0D" w:themeColor="text1" w:themeTint="F2"/>
          <w:rtl/>
        </w:rPr>
        <w:t>ללא כחל וסרק אודות רכישת ה</w:t>
      </w:r>
      <w:r w:rsidR="00A66EBB">
        <w:rPr>
          <w:rFonts w:asciiTheme="minorBidi" w:eastAsia="Times New Roman" w:hAnsiTheme="minorBidi"/>
          <w:color w:val="0D0D0D" w:themeColor="text1" w:themeTint="F2"/>
          <w:rtl/>
        </w:rPr>
        <w:t xml:space="preserve">אקדח </w:t>
      </w:r>
      <w:r w:rsidR="00A66EBB">
        <w:rPr>
          <w:rFonts w:asciiTheme="minorBidi" w:eastAsia="Times New Roman" w:hAnsiTheme="minorBidi" w:hint="cs"/>
          <w:color w:val="0D0D0D" w:themeColor="text1" w:themeTint="F2"/>
          <w:rtl/>
        </w:rPr>
        <w:t>מהבדווי.</w:t>
      </w:r>
    </w:p>
    <w:p w14:paraId="583E7EF5" w14:textId="42F24F80" w:rsidR="00B432CB" w:rsidRPr="00F02275" w:rsidRDefault="00A66EBB" w:rsidP="00B432CB">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״אבו האני ערך התיעצות טלפונית </w:t>
      </w:r>
      <w:r w:rsidR="00C01438">
        <w:rPr>
          <w:rFonts w:asciiTheme="minorBidi" w:eastAsia="Times New Roman" w:hAnsiTheme="minorBidi"/>
          <w:color w:val="0D0D0D" w:themeColor="text1" w:themeTint="F2"/>
          <w:rtl/>
        </w:rPr>
        <w:t xml:space="preserve"> עם מנהלי</w:t>
      </w:r>
      <w:r w:rsidR="00C01438">
        <w:rPr>
          <w:rFonts w:asciiTheme="minorBidi" w:eastAsia="Times New Roman" w:hAnsiTheme="minorBidi" w:hint="cs"/>
          <w:color w:val="0D0D0D" w:themeColor="text1" w:themeTint="F2"/>
          <w:rtl/>
        </w:rPr>
        <w:t xml:space="preserve">ו </w:t>
      </w:r>
      <w:r w:rsidR="05DF33CA" w:rsidRPr="00F02275">
        <w:rPr>
          <w:rFonts w:asciiTheme="minorBidi" w:eastAsia="Times New Roman" w:hAnsiTheme="minorBidi"/>
          <w:color w:val="0D0D0D" w:themeColor="text1" w:themeTint="F2"/>
          <w:rtl/>
        </w:rPr>
        <w:t>בשירות הביטחון</w:t>
      </w:r>
      <w:r w:rsidR="00C01438">
        <w:rPr>
          <w:rFonts w:asciiTheme="minorBidi" w:eastAsia="Times New Roman" w:hAnsiTheme="minorBidi" w:hint="cs"/>
          <w:color w:val="0D0D0D" w:themeColor="text1" w:themeTint="F2"/>
          <w:rtl/>
        </w:rPr>
        <w:t xml:space="preserve"> שהחליטו </w:t>
      </w:r>
      <w:r w:rsidR="00C01438">
        <w:rPr>
          <w:rFonts w:asciiTheme="minorBidi" w:eastAsia="Times New Roman" w:hAnsiTheme="minorBidi"/>
          <w:color w:val="0D0D0D" w:themeColor="text1" w:themeTint="F2"/>
          <w:rtl/>
        </w:rPr>
        <w:t xml:space="preserve"> </w:t>
      </w:r>
      <w:r w:rsidR="00C01438">
        <w:rPr>
          <w:rFonts w:asciiTheme="minorBidi" w:eastAsia="Times New Roman" w:hAnsiTheme="minorBidi" w:hint="cs"/>
          <w:color w:val="0D0D0D" w:themeColor="text1" w:themeTint="F2"/>
          <w:rtl/>
        </w:rPr>
        <w:t>לא</w:t>
      </w:r>
      <w:r w:rsidR="05DF33CA" w:rsidRPr="00F02275">
        <w:rPr>
          <w:rFonts w:asciiTheme="minorBidi" w:eastAsia="Times New Roman" w:hAnsiTheme="minorBidi"/>
          <w:color w:val="0D0D0D" w:themeColor="text1" w:themeTint="F2"/>
          <w:rtl/>
        </w:rPr>
        <w:t xml:space="preserve"> לנקוט בשום אמצעי מול צלאח ואפילו להשאיר בידיו את האקדח .</w:t>
      </w:r>
    </w:p>
    <w:p w14:paraId="42534254" w14:textId="751F51EB" w:rsidR="00B432CB" w:rsidRDefault="05DF33CA" w:rsidP="00B432C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הוחלט שלא לתת פרסום בשטח לאירוע </w:t>
      </w:r>
      <w:r w:rsidR="00C01438">
        <w:rPr>
          <w:rFonts w:asciiTheme="minorBidi" w:eastAsia="Times New Roman" w:hAnsiTheme="minorBidi" w:hint="cs"/>
          <w:color w:val="0D0D0D" w:themeColor="text1" w:themeTint="F2"/>
          <w:rtl/>
        </w:rPr>
        <w:t xml:space="preserve">על ידי הגעה למקום המארב </w:t>
      </w:r>
      <w:r w:rsidR="004B7D3B">
        <w:rPr>
          <w:rFonts w:asciiTheme="minorBidi" w:eastAsia="Times New Roman" w:hAnsiTheme="minorBidi" w:hint="cs"/>
          <w:color w:val="0D0D0D" w:themeColor="text1" w:themeTint="F2"/>
          <w:rtl/>
        </w:rPr>
        <w:t xml:space="preserve">וביצוע חקירה בשטח </w:t>
      </w:r>
      <w:r w:rsidR="00C01438">
        <w:rPr>
          <w:rFonts w:asciiTheme="minorBidi" w:eastAsia="Times New Roman" w:hAnsiTheme="minorBidi"/>
          <w:color w:val="0D0D0D" w:themeColor="text1" w:themeTint="F2"/>
          <w:rtl/>
        </w:rPr>
        <w:t xml:space="preserve">מחשש לפגיעה אפשרית בצלאח ואביו </w:t>
      </w:r>
      <w:r w:rsidR="004B7D3B">
        <w:rPr>
          <w:rFonts w:asciiTheme="minorBidi" w:eastAsia="Times New Roman" w:hAnsiTheme="minorBidi" w:hint="cs"/>
          <w:color w:val="0D0D0D" w:themeColor="text1" w:themeTint="F2"/>
          <w:rtl/>
        </w:rPr>
        <w:t xml:space="preserve">. סוכם להמתין להתפתחויות </w:t>
      </w:r>
      <w:r w:rsidR="00E7599C">
        <w:rPr>
          <w:rFonts w:asciiTheme="minorBidi" w:eastAsia="Times New Roman" w:hAnsiTheme="minorBidi" w:hint="cs"/>
          <w:color w:val="0D0D0D" w:themeColor="text1" w:themeTint="F2"/>
          <w:rtl/>
        </w:rPr>
        <w:t>ביום המחרת.</w:t>
      </w:r>
    </w:p>
    <w:p w14:paraId="3CA326DD" w14:textId="26FFA79E" w:rsidR="009318F0" w:rsidRPr="00F02275" w:rsidRDefault="00E7599C" w:rsidP="00AD0654">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עובדי הדסק שבדקו את תיקו של חסן גילו שהיה מעורב בהפרות סדר </w:t>
      </w:r>
      <w:r w:rsidR="00DC3B7B">
        <w:rPr>
          <w:rFonts w:asciiTheme="minorBidi" w:eastAsia="Times New Roman" w:hAnsiTheme="minorBidi" w:hint="cs"/>
          <w:color w:val="0D0D0D" w:themeColor="text1" w:themeTint="F2"/>
          <w:rtl/>
        </w:rPr>
        <w:t xml:space="preserve">. טל </w:t>
      </w:r>
      <w:r w:rsidR="00AD0654">
        <w:rPr>
          <w:rFonts w:asciiTheme="minorBidi" w:eastAsia="Times New Roman" w:hAnsiTheme="minorBidi" w:hint="cs"/>
          <w:color w:val="0D0D0D" w:themeColor="text1" w:themeTint="F2"/>
          <w:rtl/>
        </w:rPr>
        <w:t xml:space="preserve">לוטן </w:t>
      </w:r>
      <w:r w:rsidR="00DC3B7B">
        <w:rPr>
          <w:rFonts w:asciiTheme="minorBidi" w:eastAsia="Times New Roman" w:hAnsiTheme="minorBidi" w:hint="cs"/>
          <w:color w:val="0D0D0D" w:themeColor="text1" w:themeTint="F2"/>
          <w:rtl/>
        </w:rPr>
        <w:t xml:space="preserve">הדסקאית </w:t>
      </w:r>
      <w:r w:rsidR="00AD0654">
        <w:rPr>
          <w:rFonts w:asciiTheme="minorBidi" w:eastAsia="Times New Roman" w:hAnsiTheme="minorBidi" w:hint="cs"/>
          <w:color w:val="0D0D0D" w:themeColor="text1" w:themeTint="F2"/>
          <w:rtl/>
        </w:rPr>
        <w:t xml:space="preserve">הממונה שעבדה מול שי </w:t>
      </w:r>
      <w:r w:rsidR="00DC3B7B">
        <w:rPr>
          <w:rFonts w:asciiTheme="minorBidi" w:eastAsia="Times New Roman" w:hAnsiTheme="minorBidi" w:hint="cs"/>
          <w:color w:val="0D0D0D" w:themeColor="text1" w:themeTint="F2"/>
          <w:rtl/>
        </w:rPr>
        <w:t>חיפשה ומצאה שחסן נמנה על חבריו הקרובים של פתחי .</w:t>
      </w:r>
    </w:p>
    <w:p w14:paraId="5A5B349C" w14:textId="01294318" w:rsidR="009318F0" w:rsidRPr="00F02275" w:rsidRDefault="00AD0654" w:rsidP="009318F0">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ט</w:t>
      </w:r>
      <w:r>
        <w:rPr>
          <w:rFonts w:asciiTheme="minorBidi" w:eastAsia="Times New Roman" w:hAnsiTheme="minorBidi" w:hint="cs"/>
          <w:color w:val="0D0D0D" w:themeColor="text1" w:themeTint="F2"/>
          <w:rtl/>
        </w:rPr>
        <w:t xml:space="preserve">ל </w:t>
      </w:r>
      <w:r w:rsidR="05DF33CA" w:rsidRPr="00F02275">
        <w:rPr>
          <w:rFonts w:asciiTheme="minorBidi" w:eastAsia="Times New Roman" w:hAnsiTheme="minorBidi"/>
          <w:color w:val="0D0D0D" w:themeColor="text1" w:themeTint="F2"/>
          <w:rtl/>
        </w:rPr>
        <w:t>הוציאה מייל בהול לגורמי השטח והדסק וביקשה לזמן בדחיפות דיון בעניין הרציחות במחנה הפליטים ג'בליה בהמשך לנסיון החיסול שכשל .</w:t>
      </w:r>
    </w:p>
    <w:p w14:paraId="7FAB0007" w14:textId="404E2336" w:rsidR="006C2932" w:rsidRPr="00F02275" w:rsidRDefault="05DF33CA" w:rsidP="006C293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טל כבת </w:t>
      </w:r>
      <w:r w:rsidRPr="00F02275">
        <w:rPr>
          <w:rFonts w:asciiTheme="minorBidi" w:eastAsia="Times New Roman" w:hAnsiTheme="minorBidi"/>
          <w:color w:val="0D0D0D" w:themeColor="text1" w:themeTint="F2"/>
        </w:rPr>
        <w:t>32</w:t>
      </w:r>
      <w:r w:rsidRPr="00F02275">
        <w:rPr>
          <w:rFonts w:asciiTheme="minorBidi" w:eastAsia="Times New Roman" w:hAnsiTheme="minorBidi"/>
          <w:color w:val="0D0D0D" w:themeColor="text1" w:themeTint="F2"/>
          <w:rtl/>
        </w:rPr>
        <w:t xml:space="preserve"> נשואה ואמא לשתי בנות החלה לעבוד בדסק עם שיחרורה מצהל במקביל ללימודי מזרחנות באוניברסיטת תל אביב .</w:t>
      </w:r>
    </w:p>
    <w:p w14:paraId="4D7FF105" w14:textId="5F877005" w:rsidR="009E6268" w:rsidRPr="00F02275" w:rsidRDefault="007772D9" w:rsidP="00EB6394">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תחילה עבדה כעוזרת </w:t>
      </w:r>
      <w:r w:rsidR="00543325">
        <w:rPr>
          <w:rFonts w:asciiTheme="minorBidi" w:eastAsia="Times New Roman" w:hAnsiTheme="minorBidi" w:hint="cs"/>
          <w:color w:val="0D0D0D" w:themeColor="text1" w:themeTint="F2"/>
          <w:rtl/>
        </w:rPr>
        <w:t xml:space="preserve">לדסקאי </w:t>
      </w:r>
      <w:r w:rsidR="05DF33CA" w:rsidRPr="00F02275">
        <w:rPr>
          <w:rFonts w:asciiTheme="minorBidi" w:eastAsia="Times New Roman" w:hAnsiTheme="minorBidi"/>
          <w:color w:val="0D0D0D" w:themeColor="text1" w:themeTint="F2"/>
          <w:rtl/>
        </w:rPr>
        <w:t xml:space="preserve"> ובהמשך קיבלה אחריות על דסק בעצמה. עם השנים צברה ניסיון וביטחון עצמי , אחד ממבצעי הגיוס האיכותיים ביותר של שירות הביטחון ברצועת עזה נזקף לזכותה .</w:t>
      </w:r>
    </w:p>
    <w:p w14:paraId="4CD18BE6" w14:textId="499F2C24" w:rsidR="00342862" w:rsidRPr="00F02275" w:rsidRDefault="00543325" w:rsidP="00342862">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רצף של ידיעות ש</w:t>
      </w:r>
      <w:r>
        <w:rPr>
          <w:rFonts w:asciiTheme="minorBidi" w:eastAsia="Times New Roman" w:hAnsiTheme="minorBidi" w:hint="cs"/>
          <w:color w:val="0D0D0D" w:themeColor="text1" w:themeTint="F2"/>
          <w:rtl/>
        </w:rPr>
        <w:t xml:space="preserve">התקבל בשירות הביטחון </w:t>
      </w:r>
      <w:r w:rsidR="05DF33CA" w:rsidRPr="00F02275">
        <w:rPr>
          <w:rFonts w:asciiTheme="minorBidi" w:eastAsia="Times New Roman" w:hAnsiTheme="minorBidi"/>
          <w:color w:val="0D0D0D" w:themeColor="text1" w:themeTint="F2"/>
          <w:rtl/>
        </w:rPr>
        <w:t>מאחד ממחנות האימונים בירדן הצביע על שליח שמעביר אמצעי לחימה מירדן לעזה .</w:t>
      </w:r>
    </w:p>
    <w:p w14:paraId="56236AD4" w14:textId="508CEEAF" w:rsidR="002E4923" w:rsidRPr="00F02275" w:rsidRDefault="00543325" w:rsidP="002E4923">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המידע הבסיסי שהיה </w:t>
      </w:r>
      <w:r w:rsidR="008A6194">
        <w:rPr>
          <w:rFonts w:asciiTheme="minorBidi" w:eastAsia="Times New Roman" w:hAnsiTheme="minorBidi"/>
          <w:color w:val="0D0D0D" w:themeColor="text1" w:themeTint="F2"/>
          <w:rtl/>
        </w:rPr>
        <w:t xml:space="preserve"> נסב סביב גיל</w:t>
      </w:r>
      <w:r w:rsidR="008A6194">
        <w:rPr>
          <w:rFonts w:asciiTheme="minorBidi" w:eastAsia="Times New Roman" w:hAnsiTheme="minorBidi" w:hint="cs"/>
          <w:color w:val="0D0D0D" w:themeColor="text1" w:themeTint="F2"/>
          <w:rtl/>
        </w:rPr>
        <w:t xml:space="preserve">ו </w:t>
      </w:r>
      <w:r w:rsidR="008A6194">
        <w:rPr>
          <w:rFonts w:asciiTheme="minorBidi" w:eastAsia="Times New Roman" w:hAnsiTheme="minorBidi"/>
          <w:color w:val="0D0D0D" w:themeColor="text1" w:themeTint="F2"/>
          <w:rtl/>
        </w:rPr>
        <w:t>ומקום מגורי</w:t>
      </w:r>
      <w:r w:rsidR="008A6194">
        <w:rPr>
          <w:rFonts w:asciiTheme="minorBidi" w:eastAsia="Times New Roman" w:hAnsiTheme="minorBidi" w:hint="cs"/>
          <w:color w:val="0D0D0D" w:themeColor="text1" w:themeTint="F2"/>
          <w:rtl/>
        </w:rPr>
        <w:t xml:space="preserve">ו של השליח </w:t>
      </w:r>
      <w:r w:rsidR="05DF33CA" w:rsidRPr="00F02275">
        <w:rPr>
          <w:rFonts w:asciiTheme="minorBidi" w:eastAsia="Times New Roman" w:hAnsiTheme="minorBidi"/>
          <w:color w:val="0D0D0D" w:themeColor="text1" w:themeTint="F2"/>
          <w:rtl/>
        </w:rPr>
        <w:t>שהיה מחנה פליטים שאטי שבצפון הרצועה .</w:t>
      </w:r>
    </w:p>
    <w:p w14:paraId="3F1B551A" w14:textId="41FB7245" w:rsidR="00C729F7" w:rsidRPr="00F02275" w:rsidRDefault="05DF33CA" w:rsidP="00C729F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טל הכינה רשימה של בעלי מקצוע ואנשים שיש להם נגישות לנסיעות חוזרות ונשנות לירדן ולהיפך .</w:t>
      </w:r>
    </w:p>
    <w:p w14:paraId="6F315671" w14:textId="40150903" w:rsidR="00582F9F" w:rsidRPr="00F02275" w:rsidRDefault="05DF33CA" w:rsidP="00582F9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מיון ראשוני החליטה להתרכז בנהגי משאיות שהובילו סחורה בין רצועת עזה לגשרי הירדן.</w:t>
      </w:r>
    </w:p>
    <w:p w14:paraId="669DAB2F" w14:textId="7185B906" w:rsidR="00EB6394" w:rsidRPr="00F02275" w:rsidRDefault="05DF33CA" w:rsidP="00EB639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בעבודת דסק נכונה מיפתה חמישה מועמדים שלהם קרובי משפחה בעמאן .</w:t>
      </w:r>
    </w:p>
    <w:p w14:paraId="28F1759D" w14:textId="61829FDB" w:rsidR="00234E4D" w:rsidRPr="00F02275" w:rsidRDefault="05DF33CA" w:rsidP="00234E4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לאחר מעקב שוטף אחר חמשת המועמדים הוחלט להתרכז באבו חמזה עביר אשר מצבו הכלכלי היה בבחינת נס פיננסי. </w:t>
      </w:r>
    </w:p>
    <w:p w14:paraId="062200BA" w14:textId="3CBE9063" w:rsidR="00CD149C" w:rsidRPr="00F02275" w:rsidRDefault="05DF33CA" w:rsidP="00CD149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חמזה חי ברמת חיים גבוהה הרבה מעבר למצופה מבן למשפחת פליטים .</w:t>
      </w:r>
    </w:p>
    <w:p w14:paraId="7665DC3A" w14:textId="337760FD" w:rsidR="00F00617" w:rsidRPr="00F02275" w:rsidRDefault="05DF33CA" w:rsidP="00F0061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בשנה האחרונה רכש חלקת אדמה שיועדה לבנייה בשכונת שייך רדואן , ובבעלותו שני רכבים .</w:t>
      </w:r>
    </w:p>
    <w:p w14:paraId="201A7E98" w14:textId="36272CAA" w:rsidR="002032F9" w:rsidRPr="00F02275" w:rsidRDefault="05DF33CA" w:rsidP="002032F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הוחלט להדק את הפיקוח אחר אבו חמזה .</w:t>
      </w:r>
    </w:p>
    <w:p w14:paraId="6AB4D39D" w14:textId="1EF7B4B9" w:rsidR="00D20339" w:rsidRPr="00F02275" w:rsidRDefault="05DF33CA" w:rsidP="00660C0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הסוכן בעמאן התבקש לדווח על המועד הקרוב להעברת אמצעי לחימה ואנו החלטנו להערך באזור גשר אלנבי לצורך מעצר  סמוי וחיפוש במשאית של אבו חמזה .</w:t>
      </w:r>
    </w:p>
    <w:p w14:paraId="56738426" w14:textId="4B4F0862" w:rsidR="001E068B" w:rsidRPr="00F02275" w:rsidRDefault="05DF33CA" w:rsidP="001E068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משהתקבלה הידיעה ישב צוות המבצעים על זנבו של אבו חמזה וליווה אותו בנסיעתו לגשר אלנבי .</w:t>
      </w:r>
    </w:p>
    <w:p w14:paraId="4DBE0F48" w14:textId="7D63E278" w:rsidR="00D20A25" w:rsidRPr="00F02275" w:rsidRDefault="05DF33CA" w:rsidP="00D20A2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מספר שעות בגשר עשתה המשאית את דרכה כשהיא עמוסה בפירות וירקות בחזרה אל רצועת עזה .</w:t>
      </w:r>
    </w:p>
    <w:p w14:paraId="320177F6" w14:textId="175C0DF6" w:rsidR="00D20A25" w:rsidRPr="00F02275" w:rsidRDefault="05DF33CA" w:rsidP="00D20A2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בדרך עצרו את המשאית באזור שומם ולקחו את המשאית לבדיקה יסודית כאשר אבו חמזה נילקח לחקירה למתקן משטרתי קרוב .</w:t>
      </w:r>
    </w:p>
    <w:p w14:paraId="6F407882" w14:textId="3A5889E7" w:rsidR="000D76EC" w:rsidRPr="00F02275" w:rsidRDefault="05DF33CA" w:rsidP="000D76E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במהלך הבדיקה נתגלה רובה סער מדגם קלצ'ניקוב שהוסלק בדופן כפולה של מיכל הסולר . בתוך ריפוד כסא הנהג נתגלו שתי מחסניות מלאות בכדורים .</w:t>
      </w:r>
    </w:p>
    <w:p w14:paraId="1882BAF2" w14:textId="7627440D" w:rsidR="00126C57" w:rsidRPr="00F02275" w:rsidRDefault="05DF33CA" w:rsidP="00126C5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חמזה שהבין ״שהמשחק נגמר ״ הודה במיוחס לו והסכים לשמש כסוכן של שירות הביטחון הכללי .</w:t>
      </w:r>
    </w:p>
    <w:p w14:paraId="77CC5D61" w14:textId="4185586F" w:rsidR="00126C57" w:rsidRPr="00F02275" w:rsidRDefault="05DF33CA" w:rsidP="00126C5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בהמשך הפעלתו התגלה אבו חמזה כמקור מידע א</w:t>
      </w:r>
      <w:r w:rsidR="00E651D0">
        <w:rPr>
          <w:rFonts w:asciiTheme="minorBidi" w:eastAsia="Times New Roman" w:hAnsiTheme="minorBidi"/>
          <w:color w:val="0D0D0D" w:themeColor="text1" w:themeTint="F2"/>
          <w:rtl/>
        </w:rPr>
        <w:t>סטרטגי והיה לאחד הסוכנים הטובי</w:t>
      </w:r>
      <w:r w:rsidR="00E651D0">
        <w:rPr>
          <w:rFonts w:asciiTheme="minorBidi" w:eastAsia="Times New Roman" w:hAnsiTheme="minorBidi" w:hint="cs"/>
          <w:color w:val="0D0D0D" w:themeColor="text1" w:themeTint="F2"/>
          <w:rtl/>
        </w:rPr>
        <w:t xml:space="preserve">ם </w:t>
      </w:r>
      <w:r w:rsidRPr="00F02275">
        <w:rPr>
          <w:rFonts w:asciiTheme="minorBidi" w:eastAsia="Times New Roman" w:hAnsiTheme="minorBidi"/>
          <w:color w:val="0D0D0D" w:themeColor="text1" w:themeTint="F2"/>
          <w:rtl/>
        </w:rPr>
        <w:t>והיעילים שגוייס אי פעם לשירות הביטחון הכללי .</w:t>
      </w:r>
    </w:p>
    <w:p w14:paraId="510DACC4" w14:textId="2965CDF0" w:rsidR="00EB6394" w:rsidRPr="00F02275" w:rsidRDefault="00442B4C" w:rsidP="00EB6394">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בחדר הדיונים התכנסו</w:t>
      </w:r>
      <w:r w:rsidR="00DF47D2">
        <w:rPr>
          <w:rFonts w:asciiTheme="minorBidi" w:eastAsia="Times New Roman" w:hAnsiTheme="minorBidi" w:hint="cs"/>
          <w:color w:val="0D0D0D" w:themeColor="text1" w:themeTint="F2"/>
          <w:rtl/>
        </w:rPr>
        <w:t xml:space="preserve"> גורמי השטח, הדסק והחוקרים </w:t>
      </w:r>
      <w:r w:rsidR="00C23C0B">
        <w:rPr>
          <w:rFonts w:asciiTheme="minorBidi" w:eastAsia="Times New Roman" w:hAnsiTheme="minorBidi" w:hint="cs"/>
          <w:color w:val="0D0D0D" w:themeColor="text1" w:themeTint="F2"/>
          <w:rtl/>
        </w:rPr>
        <w:t xml:space="preserve"> . חדר ה</w:t>
      </w:r>
      <w:r w:rsidR="007719B7">
        <w:rPr>
          <w:rFonts w:asciiTheme="minorBidi" w:eastAsia="Times New Roman" w:hAnsiTheme="minorBidi" w:hint="cs"/>
          <w:color w:val="0D0D0D" w:themeColor="text1" w:themeTint="F2"/>
          <w:rtl/>
        </w:rPr>
        <w:t>דיונים היה מרווח וכלל שולחן</w:t>
      </w:r>
      <w:r w:rsidR="005B42FB">
        <w:rPr>
          <w:rFonts w:asciiTheme="minorBidi" w:eastAsia="Times New Roman" w:hAnsiTheme="minorBidi" w:hint="cs"/>
          <w:color w:val="0D0D0D" w:themeColor="text1" w:themeTint="F2"/>
          <w:rtl/>
        </w:rPr>
        <w:t xml:space="preserve"> </w:t>
      </w:r>
      <w:r w:rsidR="009F05C7">
        <w:rPr>
          <w:rFonts w:asciiTheme="minorBidi" w:eastAsia="Times New Roman" w:hAnsiTheme="minorBidi" w:hint="cs"/>
          <w:color w:val="0D0D0D" w:themeColor="text1" w:themeTint="F2"/>
          <w:rtl/>
        </w:rPr>
        <w:t xml:space="preserve">ישיבות אובלי שבמרכזו ניצב אי ועליו </w:t>
      </w:r>
      <w:r w:rsidR="00D92590">
        <w:rPr>
          <w:rFonts w:asciiTheme="minorBidi" w:eastAsia="Times New Roman" w:hAnsiTheme="minorBidi" w:hint="cs"/>
          <w:color w:val="0D0D0D" w:themeColor="text1" w:themeTint="F2"/>
          <w:rtl/>
        </w:rPr>
        <w:t xml:space="preserve">מרכזיית טלפונים ומיקרופון רגיש </w:t>
      </w:r>
      <w:r w:rsidR="00465601">
        <w:rPr>
          <w:rFonts w:asciiTheme="minorBidi" w:eastAsia="Times New Roman" w:hAnsiTheme="minorBidi" w:hint="cs"/>
          <w:color w:val="0D0D0D" w:themeColor="text1" w:themeTint="F2"/>
          <w:rtl/>
        </w:rPr>
        <w:t xml:space="preserve">. בתקרה נראה מקרן ועל </w:t>
      </w:r>
      <w:r w:rsidR="0048340C">
        <w:rPr>
          <w:rFonts w:asciiTheme="minorBidi" w:eastAsia="Times New Roman" w:hAnsiTheme="minorBidi" w:hint="cs"/>
          <w:color w:val="0D0D0D" w:themeColor="text1" w:themeTint="F2"/>
          <w:rtl/>
        </w:rPr>
        <w:t xml:space="preserve">הקיר שממולו מסך ענק בגודל 120 </w:t>
      </w:r>
      <w:r w:rsidR="003E340A">
        <w:rPr>
          <w:rFonts w:asciiTheme="minorBidi" w:eastAsia="Times New Roman" w:hAnsiTheme="minorBidi" w:hint="cs"/>
          <w:color w:val="0D0D0D" w:themeColor="text1" w:themeTint="F2"/>
          <w:rtl/>
        </w:rPr>
        <w:t xml:space="preserve">אינץ . כיסאות המשתתפים </w:t>
      </w:r>
      <w:r w:rsidR="00DF47D2">
        <w:rPr>
          <w:rFonts w:asciiTheme="minorBidi" w:eastAsia="Times New Roman" w:hAnsiTheme="minorBidi" w:hint="cs"/>
          <w:color w:val="0D0D0D" w:themeColor="text1" w:themeTint="F2"/>
          <w:rtl/>
        </w:rPr>
        <w:t>היו כורסאות מנהלים נוחות להפליא .</w:t>
      </w:r>
      <w:r w:rsidR="00590422">
        <w:rPr>
          <w:rFonts w:asciiTheme="minorBidi" w:eastAsia="Times New Roman" w:hAnsiTheme="minorBidi" w:hint="cs"/>
          <w:color w:val="0D0D0D" w:themeColor="text1" w:themeTint="F2"/>
          <w:rtl/>
        </w:rPr>
        <w:t xml:space="preserve"> בפינת החדר ניצבה מכונת קפה </w:t>
      </w:r>
      <w:r w:rsidR="001D354E">
        <w:rPr>
          <w:rFonts w:asciiTheme="minorBidi" w:eastAsia="Times New Roman" w:hAnsiTheme="minorBidi" w:hint="cs"/>
          <w:color w:val="0D0D0D" w:themeColor="text1" w:themeTint="F2"/>
          <w:rtl/>
        </w:rPr>
        <w:t xml:space="preserve">אספרסו </w:t>
      </w:r>
      <w:r w:rsidR="00590422">
        <w:rPr>
          <w:rFonts w:asciiTheme="minorBidi" w:eastAsia="Times New Roman" w:hAnsiTheme="minorBidi" w:hint="cs"/>
          <w:color w:val="0D0D0D" w:themeColor="text1" w:themeTint="F2"/>
          <w:rtl/>
        </w:rPr>
        <w:t>של נסקפה .</w:t>
      </w:r>
    </w:p>
    <w:p w14:paraId="6276253E" w14:textId="77777777" w:rsidR="00F46CB9" w:rsidRDefault="05DF33CA" w:rsidP="0026199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״בוקר טוב לכולם ! ״ פתח ואמר נועם ראש מחלקת הדסק ״ הדיון זומן כדי לראות איך להתקדם פענוח הרציחות שארעו לאחרונה במחנה ג'בליה ״ </w:t>
      </w:r>
    </w:p>
    <w:p w14:paraId="07193A4D" w14:textId="537CAD79" w:rsidR="00B0514F" w:rsidRPr="00F02275" w:rsidRDefault="002A5E02" w:rsidP="00B0514F">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נועם </w:t>
      </w:r>
      <w:r w:rsidR="00687421">
        <w:rPr>
          <w:rFonts w:asciiTheme="minorBidi" w:eastAsia="Times New Roman" w:hAnsiTheme="minorBidi" w:hint="cs"/>
          <w:color w:val="0D0D0D" w:themeColor="text1" w:themeTint="F2"/>
          <w:rtl/>
        </w:rPr>
        <w:t xml:space="preserve"> נעים סבר, </w:t>
      </w:r>
      <w:r>
        <w:rPr>
          <w:rFonts w:asciiTheme="minorBidi" w:eastAsia="Times New Roman" w:hAnsiTheme="minorBidi" w:hint="cs"/>
          <w:color w:val="0D0D0D" w:themeColor="text1" w:themeTint="F2"/>
          <w:rtl/>
        </w:rPr>
        <w:t xml:space="preserve">כבן 40 </w:t>
      </w:r>
      <w:r w:rsidR="008A74B0">
        <w:rPr>
          <w:rFonts w:asciiTheme="minorBidi" w:eastAsia="Times New Roman" w:hAnsiTheme="minorBidi" w:hint="cs"/>
          <w:color w:val="0D0D0D" w:themeColor="text1" w:themeTint="F2"/>
          <w:rtl/>
        </w:rPr>
        <w:t xml:space="preserve">, רווק , הומוסקסואל מוצהר </w:t>
      </w:r>
      <w:r>
        <w:rPr>
          <w:rFonts w:asciiTheme="minorBidi" w:eastAsia="Times New Roman" w:hAnsiTheme="minorBidi" w:hint="cs"/>
          <w:color w:val="0D0D0D" w:themeColor="text1" w:themeTint="F2"/>
          <w:rtl/>
        </w:rPr>
        <w:t>עבד בראשית דרכו בשירות</w:t>
      </w:r>
      <w:r w:rsidR="00A55D91">
        <w:rPr>
          <w:rFonts w:asciiTheme="minorBidi" w:eastAsia="Times New Roman" w:hAnsiTheme="minorBidi" w:hint="cs"/>
          <w:color w:val="0D0D0D" w:themeColor="text1" w:themeTint="F2"/>
          <w:rtl/>
        </w:rPr>
        <w:t xml:space="preserve"> </w:t>
      </w:r>
      <w:r w:rsidR="00492A01">
        <w:rPr>
          <w:rFonts w:asciiTheme="minorBidi" w:eastAsia="Times New Roman" w:hAnsiTheme="minorBidi" w:hint="cs"/>
          <w:color w:val="0D0D0D" w:themeColor="text1" w:themeTint="F2"/>
          <w:rtl/>
        </w:rPr>
        <w:t>כדסקאי של העיר</w:t>
      </w:r>
      <w:r w:rsidR="00A55D91">
        <w:rPr>
          <w:rFonts w:asciiTheme="minorBidi" w:eastAsia="Times New Roman" w:hAnsiTheme="minorBidi" w:hint="cs"/>
          <w:color w:val="0D0D0D" w:themeColor="text1" w:themeTint="F2"/>
          <w:rtl/>
        </w:rPr>
        <w:t xml:space="preserve"> עזה </w:t>
      </w:r>
      <w:r w:rsidR="00C722DC">
        <w:rPr>
          <w:rFonts w:asciiTheme="minorBidi" w:eastAsia="Times New Roman" w:hAnsiTheme="minorBidi" w:hint="cs"/>
          <w:color w:val="0D0D0D" w:themeColor="text1" w:themeTint="F2"/>
          <w:rtl/>
        </w:rPr>
        <w:t>ו</w:t>
      </w:r>
      <w:r w:rsidR="00A55D91">
        <w:rPr>
          <w:rFonts w:asciiTheme="minorBidi" w:eastAsia="Times New Roman" w:hAnsiTheme="minorBidi" w:hint="cs"/>
          <w:color w:val="0D0D0D" w:themeColor="text1" w:themeTint="F2"/>
          <w:rtl/>
        </w:rPr>
        <w:t>עשה את דרכו</w:t>
      </w:r>
      <w:r w:rsidR="00C722DC">
        <w:rPr>
          <w:rFonts w:asciiTheme="minorBidi" w:eastAsia="Times New Roman" w:hAnsiTheme="minorBidi" w:hint="cs"/>
          <w:color w:val="0D0D0D" w:themeColor="text1" w:themeTint="F2"/>
          <w:rtl/>
        </w:rPr>
        <w:t xml:space="preserve"> לצמרת </w:t>
      </w:r>
      <w:r w:rsidR="00A55D91">
        <w:rPr>
          <w:rFonts w:asciiTheme="minorBidi" w:eastAsia="Times New Roman" w:hAnsiTheme="minorBidi" w:hint="cs"/>
          <w:color w:val="0D0D0D" w:themeColor="text1" w:themeTint="F2"/>
          <w:rtl/>
        </w:rPr>
        <w:t xml:space="preserve"> כמטאור</w:t>
      </w:r>
      <w:r w:rsidR="00C722DC">
        <w:rPr>
          <w:rFonts w:asciiTheme="minorBidi" w:eastAsia="Times New Roman" w:hAnsiTheme="minorBidi" w:hint="cs"/>
          <w:color w:val="0D0D0D" w:themeColor="text1" w:themeTint="F2"/>
          <w:rtl/>
        </w:rPr>
        <w:t xml:space="preserve">. </w:t>
      </w:r>
      <w:r w:rsidR="00A55D91">
        <w:rPr>
          <w:rFonts w:asciiTheme="minorBidi" w:eastAsia="Times New Roman" w:hAnsiTheme="minorBidi" w:hint="cs"/>
          <w:color w:val="0D0D0D" w:themeColor="text1" w:themeTint="F2"/>
          <w:rtl/>
        </w:rPr>
        <w:t xml:space="preserve"> </w:t>
      </w:r>
      <w:r w:rsidR="00C722DC">
        <w:rPr>
          <w:rFonts w:asciiTheme="minorBidi" w:eastAsia="Times New Roman" w:hAnsiTheme="minorBidi" w:hint="cs"/>
          <w:color w:val="0D0D0D" w:themeColor="text1" w:themeTint="F2"/>
          <w:rtl/>
        </w:rPr>
        <w:t xml:space="preserve">מזה </w:t>
      </w:r>
      <w:r w:rsidR="008A74B0">
        <w:rPr>
          <w:rFonts w:asciiTheme="minorBidi" w:eastAsia="Times New Roman" w:hAnsiTheme="minorBidi" w:hint="cs"/>
          <w:color w:val="0D0D0D" w:themeColor="text1" w:themeTint="F2"/>
          <w:rtl/>
        </w:rPr>
        <w:t xml:space="preserve"> כשלוש שנים משמש כראש מחלקת הדסק . </w:t>
      </w:r>
      <w:r w:rsidR="00492A01">
        <w:rPr>
          <w:rFonts w:asciiTheme="minorBidi" w:eastAsia="Times New Roman" w:hAnsiTheme="minorBidi" w:hint="cs"/>
          <w:color w:val="0D0D0D" w:themeColor="text1" w:themeTint="F2"/>
          <w:rtl/>
        </w:rPr>
        <w:t xml:space="preserve">נועם אינטלקטואל </w:t>
      </w:r>
      <w:r w:rsidR="00E93C1F">
        <w:rPr>
          <w:rFonts w:asciiTheme="minorBidi" w:eastAsia="Times New Roman" w:hAnsiTheme="minorBidi" w:hint="cs"/>
          <w:color w:val="0D0D0D" w:themeColor="text1" w:themeTint="F2"/>
          <w:rtl/>
        </w:rPr>
        <w:t xml:space="preserve">בעל תואר שני במדעי המחשב בלט ביכולות הניתוח </w:t>
      </w:r>
      <w:r w:rsidR="00AB79C8">
        <w:rPr>
          <w:rFonts w:asciiTheme="minorBidi" w:eastAsia="Times New Roman" w:hAnsiTheme="minorBidi" w:hint="cs"/>
          <w:color w:val="0D0D0D" w:themeColor="text1" w:themeTint="F2"/>
          <w:rtl/>
        </w:rPr>
        <w:t xml:space="preserve"> האנליטי </w:t>
      </w:r>
      <w:r w:rsidR="00E93C1F">
        <w:rPr>
          <w:rFonts w:asciiTheme="minorBidi" w:eastAsia="Times New Roman" w:hAnsiTheme="minorBidi" w:hint="cs"/>
          <w:color w:val="0D0D0D" w:themeColor="text1" w:themeTint="F2"/>
          <w:rtl/>
        </w:rPr>
        <w:t xml:space="preserve">שלו </w:t>
      </w:r>
      <w:r w:rsidR="00AB79C8">
        <w:rPr>
          <w:rFonts w:asciiTheme="minorBidi" w:eastAsia="Times New Roman" w:hAnsiTheme="minorBidi" w:hint="cs"/>
          <w:color w:val="0D0D0D" w:themeColor="text1" w:themeTint="F2"/>
          <w:rtl/>
        </w:rPr>
        <w:t>וברירת״ המוץ מן התבן״ .</w:t>
      </w:r>
      <w:r w:rsidR="00955E71">
        <w:rPr>
          <w:rFonts w:asciiTheme="minorBidi" w:eastAsia="Times New Roman" w:hAnsiTheme="minorBidi" w:hint="cs"/>
          <w:color w:val="0D0D0D" w:themeColor="text1" w:themeTint="F2"/>
          <w:rtl/>
        </w:rPr>
        <w:t xml:space="preserve"> לא אחת נשלחו סקירותיו של נועם והערכות המצב</w:t>
      </w:r>
      <w:r w:rsidR="00075235">
        <w:rPr>
          <w:rFonts w:asciiTheme="minorBidi" w:eastAsia="Times New Roman" w:hAnsiTheme="minorBidi" w:hint="cs"/>
          <w:color w:val="0D0D0D" w:themeColor="text1" w:themeTint="F2"/>
          <w:rtl/>
        </w:rPr>
        <w:t xml:space="preserve"> המדוייקות </w:t>
      </w:r>
      <w:r w:rsidR="00955E71">
        <w:rPr>
          <w:rFonts w:asciiTheme="minorBidi" w:eastAsia="Times New Roman" w:hAnsiTheme="minorBidi" w:hint="cs"/>
          <w:color w:val="0D0D0D" w:themeColor="text1" w:themeTint="F2"/>
          <w:rtl/>
        </w:rPr>
        <w:t xml:space="preserve"> שלו ישירות לשולחנו של ראש הממשלה . נועם היה מרצה מבוקש במכללה לביטחון לאומי </w:t>
      </w:r>
      <w:r w:rsidR="000662C8">
        <w:rPr>
          <w:rFonts w:asciiTheme="minorBidi" w:eastAsia="Times New Roman" w:hAnsiTheme="minorBidi" w:hint="cs"/>
          <w:color w:val="0D0D0D" w:themeColor="text1" w:themeTint="F2"/>
          <w:rtl/>
        </w:rPr>
        <w:t xml:space="preserve">ובוועדת החוץ והביטחון של הכנסת . גילו הצעיר וכשרונותיו </w:t>
      </w:r>
      <w:r w:rsidR="00687421">
        <w:rPr>
          <w:rFonts w:asciiTheme="minorBidi" w:eastAsia="Times New Roman" w:hAnsiTheme="minorBidi" w:hint="cs"/>
          <w:color w:val="0D0D0D" w:themeColor="text1" w:themeTint="F2"/>
          <w:rtl/>
        </w:rPr>
        <w:t>הברוכים הותירו את הרושם שעתידו לפניו.</w:t>
      </w:r>
    </w:p>
    <w:p w14:paraId="175A0B7C" w14:textId="25909EC8" w:rsidR="00E47E9D" w:rsidRPr="00F02275" w:rsidRDefault="009B382C" w:rsidP="00564966">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נועם הוסיף </w:t>
      </w:r>
      <w:r w:rsidR="05DF33CA" w:rsidRPr="00F02275">
        <w:rPr>
          <w:rFonts w:asciiTheme="minorBidi" w:eastAsia="Times New Roman" w:hAnsiTheme="minorBidi"/>
          <w:color w:val="0D0D0D" w:themeColor="text1" w:themeTint="F2"/>
          <w:rtl/>
        </w:rPr>
        <w:t xml:space="preserve">״ רציחות של חשודים בשיתוף פעולה היו תופעה מוכרת בתחילת שנות השבעים ולמשך מספר חודשים בתחילת שנות השמונים שבוצעו על ידי רפיק א סילמי חולייתו .״ נראה שאנחנו בפתח עידן חדש שבו האינתיפאדה עולה שלב ושמה את פעמיה לכיוון </w:t>
      </w:r>
      <w:r>
        <w:rPr>
          <w:rFonts w:asciiTheme="minorBidi" w:eastAsia="Times New Roman" w:hAnsiTheme="minorBidi" w:hint="cs"/>
          <w:color w:val="0D0D0D" w:themeColor="text1" w:themeTint="F2"/>
          <w:rtl/>
        </w:rPr>
        <w:t xml:space="preserve">חיסולם </w:t>
      </w:r>
      <w:r w:rsidR="05DF33CA" w:rsidRPr="00F02275">
        <w:rPr>
          <w:rFonts w:asciiTheme="minorBidi" w:eastAsia="Times New Roman" w:hAnsiTheme="minorBidi"/>
          <w:color w:val="0D0D0D" w:themeColor="text1" w:themeTint="F2"/>
          <w:rtl/>
        </w:rPr>
        <w:t xml:space="preserve">של חשודים בשיתוף פעולה .״ </w:t>
      </w:r>
    </w:p>
    <w:p w14:paraId="3916D695" w14:textId="77777777" w:rsidR="0054533A" w:rsidRPr="00F02275" w:rsidRDefault="05DF33CA" w:rsidP="00E47E9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טל , תציגי בפנינו את הסקירה שהכנת ״ ביקש נועם .</w:t>
      </w:r>
    </w:p>
    <w:p w14:paraId="6B4E6EE1" w14:textId="77777777" w:rsidR="000774DA" w:rsidRPr="00F02275" w:rsidRDefault="05DF33CA" w:rsidP="0054533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טל סקרה את מאפיני הרציחות של חמדי חמאד ומחמוד אבו טאפש בהמשך הוסיפה וסיפרה אודות נסיון ההתנקשות בצלאח בנו של המוכתר .</w:t>
      </w:r>
    </w:p>
    <w:p w14:paraId="60C0AED4" w14:textId="37225A7C" w:rsidR="0015311C" w:rsidRPr="00F02275" w:rsidRDefault="05DF33CA" w:rsidP="000774D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שימו לב שחסן אל אסוד שנהרג בעת ניסיון ההתנקשות לא היה רעול פנים , עובדה שמעידה יותר מכל על הכוונה לחיסול צלאח בנו של המוכתר .</w:t>
      </w:r>
    </w:p>
    <w:p w14:paraId="30ACA569" w14:textId="77777777" w:rsidR="00F424E6" w:rsidRPr="00F02275" w:rsidRDefault="05DF33CA" w:rsidP="00F424E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צלאח ציין בתיחקורו כי הצליח להבחין בשתי דמויות נוספות אותן לא זיהה כשהן נמלטות מזירת האירוע ״ הוסיפה ואמרה טל.</w:t>
      </w:r>
    </w:p>
    <w:p w14:paraId="51A856F8" w14:textId="1A19F741" w:rsidR="00C91DC8" w:rsidRPr="00F02275" w:rsidRDefault="00434BF4" w:rsidP="00F424E6">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w:t>
      </w:r>
      <w:r>
        <w:rPr>
          <w:rFonts w:asciiTheme="minorBidi" w:eastAsia="Times New Roman" w:hAnsiTheme="minorBidi" w:hint="cs"/>
          <w:color w:val="0D0D0D" w:themeColor="text1" w:themeTint="F2"/>
          <w:rtl/>
        </w:rPr>
        <w:t>מעיון</w:t>
      </w:r>
      <w:r w:rsidR="05DF33CA" w:rsidRPr="00F02275">
        <w:rPr>
          <w:rFonts w:asciiTheme="minorBidi" w:eastAsia="Times New Roman" w:hAnsiTheme="minorBidi"/>
          <w:color w:val="0D0D0D" w:themeColor="text1" w:themeTint="F2"/>
          <w:rtl/>
        </w:rPr>
        <w:t xml:space="preserve"> בתיקו של חסן התחוור לי שהוא נמנה על חבריו הטובים של חברנו הזכור לטוב פתחי חמאד, ואני לא אפול מכסאי אם </w:t>
      </w:r>
      <w:r>
        <w:rPr>
          <w:rFonts w:asciiTheme="minorBidi" w:eastAsia="Times New Roman" w:hAnsiTheme="minorBidi" w:hint="cs"/>
          <w:color w:val="0D0D0D" w:themeColor="text1" w:themeTint="F2"/>
          <w:rtl/>
        </w:rPr>
        <w:t>נגלה ש</w:t>
      </w:r>
      <w:r w:rsidR="05DF33CA" w:rsidRPr="00F02275">
        <w:rPr>
          <w:rFonts w:asciiTheme="minorBidi" w:eastAsia="Times New Roman" w:hAnsiTheme="minorBidi"/>
          <w:color w:val="0D0D0D" w:themeColor="text1" w:themeTint="F2"/>
          <w:rtl/>
        </w:rPr>
        <w:t xml:space="preserve">פתחי מעורב אף הוא </w:t>
      </w:r>
      <w:r>
        <w:rPr>
          <w:rFonts w:asciiTheme="minorBidi" w:eastAsia="Times New Roman" w:hAnsiTheme="minorBidi" w:hint="cs"/>
          <w:color w:val="0D0D0D" w:themeColor="text1" w:themeTint="F2"/>
          <w:rtl/>
        </w:rPr>
        <w:t xml:space="preserve">בפעילותו של חסן </w:t>
      </w:r>
      <w:r w:rsidR="05DF33CA" w:rsidRPr="00F02275">
        <w:rPr>
          <w:rFonts w:asciiTheme="minorBidi" w:eastAsia="Times New Roman" w:hAnsiTheme="minorBidi"/>
          <w:color w:val="0D0D0D" w:themeColor="text1" w:themeTint="F2"/>
          <w:rtl/>
        </w:rPr>
        <w:t xml:space="preserve">״ </w:t>
      </w:r>
    </w:p>
    <w:p w14:paraId="2AE4D408" w14:textId="77777777" w:rsidR="00811D6D" w:rsidRPr="00F02275" w:rsidRDefault="05DF33CA" w:rsidP="00C91DC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רבותי ,״אמרה טל ,״ יש לנו שמות של </w:t>
      </w:r>
      <w:r w:rsidRPr="00F02275">
        <w:rPr>
          <w:rFonts w:asciiTheme="minorBidi" w:eastAsia="Times New Roman" w:hAnsiTheme="minorBidi"/>
          <w:color w:val="0D0D0D" w:themeColor="text1" w:themeTint="F2"/>
        </w:rPr>
        <w:t>8</w:t>
      </w:r>
      <w:r w:rsidRPr="00F02275">
        <w:rPr>
          <w:rFonts w:asciiTheme="minorBidi" w:eastAsia="Times New Roman" w:hAnsiTheme="minorBidi"/>
          <w:color w:val="0D0D0D" w:themeColor="text1" w:themeTint="F2"/>
          <w:rtl/>
        </w:rPr>
        <w:t xml:space="preserve"> אנשים שנמנים על התחברויותיו של חסן ואני ממליצה לעצור אותם ולחקור אותם בעניין מעורבותם נסיון הרצח . ״ </w:t>
      </w:r>
    </w:p>
    <w:p w14:paraId="10BA0653" w14:textId="77777777" w:rsidR="00C6101C" w:rsidRPr="00F02275" w:rsidRDefault="05DF33CA" w:rsidP="00811D6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כל אחד ממשתפי הדיון חיווה את דעתו ואז הגיע תורו של שי. </w:t>
      </w:r>
    </w:p>
    <w:p w14:paraId="56D67342" w14:textId="77777777" w:rsidR="00F53AE5" w:rsidRPr="00F02275" w:rsidRDefault="05DF33CA" w:rsidP="00C6101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״רבותי אני מבקש לבצע מהלך הפעלתי לפני החקירה״ אמר שי , ״ אני מבקש להזעיק את פתחי לפגישה בהולה ולשמוע את גירסתו לאירוע לפני נקיטת צעדים בלתי הפיכים .״</w:t>
      </w:r>
    </w:p>
    <w:p w14:paraId="5538781C" w14:textId="77777777" w:rsidR="00400E9A" w:rsidRPr="00F02275" w:rsidRDefault="05DF33CA" w:rsidP="00F53AE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״אם נעצור חלק מבני החבורה שיודו בחקירתם ויגלגלו את פתחי כמעורב בפעילות נהיה חייבים לעצור אותו ובכך לסתום את הגולל על המשך הפעלתו ״ ציין שי.</w:t>
      </w:r>
    </w:p>
    <w:p w14:paraId="348E2017" w14:textId="77777777" w:rsidR="00AB2777" w:rsidRPr="00F02275" w:rsidRDefault="05DF33CA" w:rsidP="00400E9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הנוכחים המשיכו להביע התייחסויות ואז נעם סיכם ״ רבותי הרשו לי לסכם , ראשית אני מבקש להודות לטל על מקצועיותה בריכוז הנתונים , הצגתם ובדחיפת הטיפול״ </w:t>
      </w:r>
    </w:p>
    <w:p w14:paraId="29F38FB3" w14:textId="77777777" w:rsidR="001738B7" w:rsidRPr="00F02275" w:rsidRDefault="05DF33CA" w:rsidP="00AB277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עניינית, שי יפגש בבהילות עם פתחי בנסיון להבין ולהרחיב את המידע , במידה ובמהלך הפגישה יתברר לנו שפתחי פעל מאחורי גבינו , הוא יעצר עוד במהלך הפגישה ונטפל בחבריו בהמשך .״ נועם הוסיף כי במקרה ופתחי יכחיש כל מעורבות , נעצור ארבעה אנשים לחקירה  מקרב חבריו של חסן אל אסוד ״</w:t>
      </w:r>
    </w:p>
    <w:p w14:paraId="0A9E264D" w14:textId="77777777" w:rsidR="00033C24" w:rsidRPr="00F02275" w:rsidRDefault="05DF33CA" w:rsidP="001738B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ניפגש מחדש בעוד </w:t>
      </w:r>
      <w:r w:rsidRPr="00F02275">
        <w:rPr>
          <w:rFonts w:asciiTheme="minorBidi" w:eastAsia="Times New Roman" w:hAnsiTheme="minorBidi"/>
          <w:color w:val="0D0D0D" w:themeColor="text1" w:themeTint="F2"/>
        </w:rPr>
        <w:t>10</w:t>
      </w:r>
      <w:r w:rsidRPr="00F02275">
        <w:rPr>
          <w:rFonts w:asciiTheme="minorBidi" w:eastAsia="Times New Roman" w:hAnsiTheme="minorBidi"/>
          <w:color w:val="0D0D0D" w:themeColor="text1" w:themeTint="F2"/>
          <w:rtl/>
        </w:rPr>
        <w:t xml:space="preserve"> ימים על מנת מחדש איך התקדמנו בפיענוח הרציחות , יום טוב לכולם ״ סיכם נועם .</w:t>
      </w:r>
    </w:p>
    <w:p w14:paraId="23EC112B" w14:textId="77777777" w:rsidR="00675608" w:rsidRDefault="05DF33CA" w:rsidP="0067560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עם יציאתו מהפגישה שידר שי אות למחזיק המפתחות של פתחי </w:t>
      </w:r>
    </w:p>
    <w:p w14:paraId="74CBDF85" w14:textId="77777777" w:rsidR="00675608" w:rsidRDefault="00675608" w:rsidP="00675608">
      <w:pPr>
        <w:bidi/>
        <w:rPr>
          <w:rFonts w:asciiTheme="minorBidi" w:eastAsia="Times New Roman" w:hAnsiTheme="minorBidi"/>
          <w:color w:val="0D0D0D" w:themeColor="text1" w:themeTint="F2"/>
          <w:rtl/>
        </w:rPr>
      </w:pPr>
    </w:p>
    <w:p w14:paraId="69346377" w14:textId="55212B4D" w:rsidR="00263B88" w:rsidRPr="00B05D00" w:rsidRDefault="05DF33CA" w:rsidP="00B05D0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lang w:val="en-CA"/>
        </w:rPr>
        <w:lastRenderedPageBreak/>
        <w:t xml:space="preserve"> פתחי</w:t>
      </w:r>
      <w:r w:rsidR="00675608">
        <w:rPr>
          <w:rFonts w:asciiTheme="minorBidi" w:eastAsia="Times New Roman" w:hAnsiTheme="minorBidi" w:hint="cs"/>
          <w:color w:val="0D0D0D" w:themeColor="text1" w:themeTint="F2"/>
          <w:rtl/>
          <w:lang w:val="en-CA"/>
        </w:rPr>
        <w:t xml:space="preserve"> נכנס לחדרו</w:t>
      </w:r>
      <w:r w:rsidRPr="00F02275">
        <w:rPr>
          <w:rFonts w:asciiTheme="minorBidi" w:eastAsia="Times New Roman" w:hAnsiTheme="minorBidi"/>
          <w:color w:val="0D0D0D" w:themeColor="text1" w:themeTint="F2"/>
          <w:rtl/>
          <w:lang w:val="en-CA"/>
        </w:rPr>
        <w:t xml:space="preserve"> </w:t>
      </w:r>
      <w:r w:rsidR="00675608">
        <w:rPr>
          <w:rFonts w:asciiTheme="minorBidi" w:eastAsia="Times New Roman" w:hAnsiTheme="minorBidi" w:hint="cs"/>
          <w:color w:val="0D0D0D" w:themeColor="text1" w:themeTint="F2"/>
          <w:rtl/>
          <w:lang w:val="en-CA"/>
        </w:rPr>
        <w:t>ו</w:t>
      </w:r>
      <w:r w:rsidR="00675608">
        <w:rPr>
          <w:rFonts w:asciiTheme="minorBidi" w:eastAsia="Times New Roman" w:hAnsiTheme="minorBidi"/>
          <w:color w:val="0D0D0D" w:themeColor="text1" w:themeTint="F2"/>
          <w:rtl/>
          <w:lang w:val="en-CA"/>
        </w:rPr>
        <w:t xml:space="preserve">הבחין </w:t>
      </w:r>
      <w:r w:rsidRPr="00F02275">
        <w:rPr>
          <w:rFonts w:asciiTheme="minorBidi" w:eastAsia="Times New Roman" w:hAnsiTheme="minorBidi"/>
          <w:color w:val="0D0D0D" w:themeColor="text1" w:themeTint="F2"/>
          <w:rtl/>
          <w:lang w:val="en-CA"/>
        </w:rPr>
        <w:t xml:space="preserve"> </w:t>
      </w:r>
      <w:r w:rsidR="00675608">
        <w:rPr>
          <w:rFonts w:asciiTheme="minorBidi" w:eastAsia="Times New Roman" w:hAnsiTheme="minorBidi" w:hint="cs"/>
          <w:color w:val="0D0D0D" w:themeColor="text1" w:themeTint="F2"/>
          <w:rtl/>
          <w:lang w:val="en-CA"/>
        </w:rPr>
        <w:t>ש</w:t>
      </w:r>
      <w:r w:rsidRPr="00F02275">
        <w:rPr>
          <w:rFonts w:asciiTheme="minorBidi" w:eastAsia="Times New Roman" w:hAnsiTheme="minorBidi"/>
          <w:color w:val="0D0D0D" w:themeColor="text1" w:themeTint="F2"/>
          <w:rtl/>
          <w:lang w:val="en-CA"/>
        </w:rPr>
        <w:t>החלק הפנימי של מחזיק המפת</w:t>
      </w:r>
      <w:r w:rsidR="00B500A6">
        <w:rPr>
          <w:rFonts w:asciiTheme="minorBidi" w:eastAsia="Times New Roman" w:hAnsiTheme="minorBidi"/>
          <w:color w:val="0D0D0D" w:themeColor="text1" w:themeTint="F2"/>
          <w:rtl/>
          <w:lang w:val="en-CA"/>
        </w:rPr>
        <w:t xml:space="preserve">חות שינה את צבעו וכעת הוא אדום </w:t>
      </w:r>
      <w:r w:rsidR="00A14111">
        <w:rPr>
          <w:rFonts w:asciiTheme="minorBidi" w:eastAsia="Times New Roman" w:hAnsiTheme="minorBidi" w:hint="cs"/>
          <w:color w:val="0D0D0D" w:themeColor="text1" w:themeTint="F2"/>
          <w:rtl/>
          <w:lang w:val="en-CA"/>
        </w:rPr>
        <w:t>, היה זה הסימן המוסכם ״שאבו האני ״ מבקש שיצור עימו קשר בהקדם האפשרי.</w:t>
      </w:r>
      <w:r w:rsidR="008A0367">
        <w:rPr>
          <w:rFonts w:asciiTheme="minorBidi" w:eastAsia="Times New Roman" w:hAnsiTheme="minorBidi" w:hint="cs"/>
          <w:color w:val="0D0D0D" w:themeColor="text1" w:themeTint="F2"/>
          <w:rtl/>
          <w:lang w:val="en-CA"/>
        </w:rPr>
        <w:t xml:space="preserve"> </w:t>
      </w:r>
      <w:r w:rsidR="000F3773">
        <w:rPr>
          <w:rFonts w:asciiTheme="minorBidi" w:eastAsia="Times New Roman" w:hAnsiTheme="minorBidi" w:hint="cs"/>
          <w:color w:val="0D0D0D" w:themeColor="text1" w:themeTint="F2"/>
          <w:rtl/>
          <w:lang w:val="en-CA"/>
        </w:rPr>
        <w:t xml:space="preserve">   </w:t>
      </w:r>
      <w:r w:rsidR="00584B59">
        <w:rPr>
          <w:rFonts w:asciiTheme="minorBidi" w:eastAsia="Times New Roman" w:hAnsiTheme="minorBidi" w:hint="cs"/>
          <w:color w:val="0D0D0D" w:themeColor="text1" w:themeTint="F2"/>
          <w:rtl/>
          <w:lang w:val="en-CA"/>
        </w:rPr>
        <w:t>למחרת היום שם פתחי את פעמיו לעיר עזה והתקשר מטלפון ציבורי ל״אבו האני״</w:t>
      </w:r>
    </w:p>
    <w:p w14:paraId="4F17F097" w14:textId="66E73EEF" w:rsidR="00104350" w:rsidRPr="00F02275" w:rsidRDefault="05DF33CA" w:rsidP="00263B8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שלום זה אני ! ״ הזדהה פתחי , </w:t>
      </w:r>
      <w:r w:rsidR="00B05D0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תגיע היום בשלוש אחרי הצהריים  לנקודת איסוף ברחוב תאלאתיני בתחנת האוטובוס מול בית המרקחת של אבו סייף .״ אמר אבו האני . </w:t>
      </w:r>
    </w:p>
    <w:p w14:paraId="3425A2AB" w14:textId="1FE13E9D" w:rsidR="007B6AF1" w:rsidRPr="00F02275" w:rsidRDefault="00B05D00" w:rsidP="007B6AF1">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 בסדר , אגיע ״ אמר פתחי </w:t>
      </w:r>
      <w:r>
        <w:rPr>
          <w:rFonts w:asciiTheme="minorBidi" w:eastAsia="Times New Roman" w:hAnsiTheme="minorBidi" w:hint="cs"/>
          <w:color w:val="0D0D0D" w:themeColor="text1" w:themeTint="F2"/>
          <w:rtl/>
          <w:lang w:val="en-CA"/>
        </w:rPr>
        <w:t>וניתק את השיחה .</w:t>
      </w:r>
    </w:p>
    <w:p w14:paraId="6EB08315" w14:textId="77777777" w:rsidR="00B57A91" w:rsidRPr="00F02275" w:rsidRDefault="00B57A91" w:rsidP="00B57A91">
      <w:pPr>
        <w:bidi/>
        <w:rPr>
          <w:rFonts w:asciiTheme="minorBidi" w:eastAsia="Times New Roman" w:hAnsiTheme="minorBidi"/>
          <w:color w:val="0D0D0D" w:themeColor="text1" w:themeTint="F2"/>
          <w:rtl/>
          <w:lang w:val="en-CA"/>
        </w:rPr>
      </w:pPr>
    </w:p>
    <w:p w14:paraId="4A134802" w14:textId="6872F0A3" w:rsidR="00B57A91" w:rsidRPr="00F02275" w:rsidRDefault="05DF33CA" w:rsidP="00B57A9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בשלוש אחר הצהריים אסף אבו האני את פתחי במכוניתו והשניים שמו את פעמיהם אל המשרד שנמצא במחסני הקרמיקה באזור התעשייה ארז .</w:t>
      </w:r>
    </w:p>
    <w:p w14:paraId="0167068D" w14:textId="794F274D" w:rsidR="003F452E" w:rsidRPr="00F02275" w:rsidRDefault="05DF33CA" w:rsidP="003F452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״מה שלומך ? שאל אבו האני, ״ יכול להיות יותר טוב ״ אמר פתחי והוסיף ״ חיילי צהל הרגו את חברי חסן וזרקו את גופתו באחד הפרדסים , ואין לי סיבה לשמוח ״.</w:t>
      </w:r>
    </w:p>
    <w:p w14:paraId="07DB0B5A" w14:textId="244244D9" w:rsidR="007F3694" w:rsidRPr="00F02275" w:rsidRDefault="05DF33CA" w:rsidP="005E3D6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מה בדיוק אירע ?״ שאל אבו האני , ״אין לי מושג ,התעוררנו בבוקר למשמע זעקות ובכי שהגיעו מבית חסן ומשהגענו למקום נודע לנו על הגופה שנמצאה  </w:t>
      </w:r>
      <w:r w:rsidRPr="00F02275">
        <w:rPr>
          <w:rFonts w:asciiTheme="minorBidi" w:eastAsia="Times New Roman" w:hAnsiTheme="minorBidi"/>
          <w:color w:val="0D0D0D" w:themeColor="text1" w:themeTint="F2"/>
          <w:rtl/>
        </w:rPr>
        <w:t>,</w:t>
      </w:r>
      <w:r w:rsidRPr="00F02275">
        <w:rPr>
          <w:rFonts w:asciiTheme="minorBidi" w:eastAsia="Times New Roman" w:hAnsiTheme="minorBidi"/>
          <w:color w:val="0D0D0D" w:themeColor="text1" w:themeTint="F2"/>
          <w:rtl/>
          <w:lang w:val="en-CA"/>
        </w:rPr>
        <w:t>”</w:t>
      </w:r>
    </w:p>
    <w:p w14:paraId="34DB22FD" w14:textId="77777777" w:rsidR="0097272B" w:rsidRPr="00F02275" w:rsidRDefault="05DF33CA" w:rsidP="005E3D6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ענה פתחי .</w:t>
      </w:r>
    </w:p>
    <w:p w14:paraId="42F52404" w14:textId="58853475" w:rsidR="00AC2E7B" w:rsidRPr="00F02275" w:rsidRDefault="05DF33CA" w:rsidP="0097272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 לא נראה לי שחסן נהרג על ידי חיילי צהל , סוג הקליעים שנמצאו בגופו אינם תואמים נשק צהלי ״ אמר אבו האני והוסיף ״ קיוויתי שאתה תוכל לעזור לי לפתור את התעלומה ״ , האם היו לו שונאים או יריבים שעשויים היו לרצות במותו ? היקשה אבו האני.</w:t>
      </w:r>
    </w:p>
    <w:p w14:paraId="32E73D10" w14:textId="5CEAEBBB" w:rsidR="006C0CC7" w:rsidRPr="009F66F6" w:rsidRDefault="05DF33CA" w:rsidP="009F66F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 לא אני לא חושב שהיו לו יריבים או שונאים ״ השיב פתחי .</w:t>
      </w:r>
      <w:r w:rsidRPr="00F02275">
        <w:rPr>
          <w:rFonts w:asciiTheme="minorBidi" w:eastAsia="Times New Roman" w:hAnsiTheme="minorBidi"/>
          <w:color w:val="0D0D0D" w:themeColor="text1" w:themeTint="F2"/>
          <w:rtl/>
          <w:lang w:val="en-CA"/>
        </w:rPr>
        <w:t>”כולם בשכונה מדברים שחיילי צהל הרגו את  חסן ״</w:t>
      </w:r>
    </w:p>
    <w:p w14:paraId="3CFBD086" w14:textId="29F6995E" w:rsidR="009F6FEF" w:rsidRPr="00F02275" w:rsidRDefault="05DF33CA" w:rsidP="00CB0BD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 פתחי , יש ל</w:t>
      </w:r>
      <w:r w:rsidR="009F66F6">
        <w:rPr>
          <w:rFonts w:asciiTheme="minorBidi" w:eastAsia="Times New Roman" w:hAnsiTheme="minorBidi"/>
          <w:color w:val="0D0D0D" w:themeColor="text1" w:themeTint="F2"/>
          <w:rtl/>
        </w:rPr>
        <w:t xml:space="preserve">נו רשימת אנשים שמיועדים למעצר </w:t>
      </w:r>
      <w:r w:rsidR="009F66F6">
        <w:rPr>
          <w:rFonts w:asciiTheme="minorBidi" w:eastAsia="Times New Roman" w:hAnsiTheme="minorBidi" w:hint="cs"/>
          <w:color w:val="0D0D0D" w:themeColor="text1" w:themeTint="F2"/>
          <w:rtl/>
        </w:rPr>
        <w:t xml:space="preserve">בעניין </w:t>
      </w:r>
      <w:r w:rsidR="0038114B">
        <w:rPr>
          <w:rFonts w:asciiTheme="minorBidi" w:eastAsia="Times New Roman" w:hAnsiTheme="minorBidi" w:hint="cs"/>
          <w:color w:val="0D0D0D" w:themeColor="text1" w:themeTint="F2"/>
          <w:rtl/>
        </w:rPr>
        <w:t xml:space="preserve">הריגתו של חסן </w:t>
      </w:r>
      <w:r w:rsidRPr="00F02275">
        <w:rPr>
          <w:rFonts w:asciiTheme="minorBidi" w:eastAsia="Times New Roman" w:hAnsiTheme="minorBidi"/>
          <w:color w:val="0D0D0D" w:themeColor="text1" w:themeTint="F2"/>
          <w:rtl/>
        </w:rPr>
        <w:t xml:space="preserve">ואני </w:t>
      </w:r>
      <w:r w:rsidR="0038114B">
        <w:rPr>
          <w:rFonts w:asciiTheme="minorBidi" w:eastAsia="Times New Roman" w:hAnsiTheme="minorBidi" w:hint="cs"/>
          <w:color w:val="0D0D0D" w:themeColor="text1" w:themeTint="F2"/>
          <w:rtl/>
        </w:rPr>
        <w:t>בקשתי שלא לב</w:t>
      </w:r>
      <w:r w:rsidR="00334261">
        <w:rPr>
          <w:rFonts w:asciiTheme="minorBidi" w:eastAsia="Times New Roman" w:hAnsiTheme="minorBidi" w:hint="cs"/>
          <w:color w:val="0D0D0D" w:themeColor="text1" w:themeTint="F2"/>
          <w:rtl/>
        </w:rPr>
        <w:t xml:space="preserve">צע כל מהלך לפני שאני פוגש אותך ״ . החשש הגדול שלי הוא </w:t>
      </w:r>
      <w:r w:rsidR="00334261">
        <w:rPr>
          <w:rFonts w:asciiTheme="minorBidi" w:eastAsia="Times New Roman" w:hAnsiTheme="minorBidi"/>
          <w:color w:val="0D0D0D" w:themeColor="text1" w:themeTint="F2"/>
          <w:rtl/>
        </w:rPr>
        <w:t xml:space="preserve"> שמישהו יכול לגלגל א</w:t>
      </w:r>
      <w:r w:rsidR="00334261">
        <w:rPr>
          <w:rFonts w:asciiTheme="minorBidi" w:eastAsia="Times New Roman" w:hAnsiTheme="minorBidi" w:hint="cs"/>
          <w:color w:val="0D0D0D" w:themeColor="text1" w:themeTint="F2"/>
          <w:rtl/>
        </w:rPr>
        <w:t xml:space="preserve">ת שמך </w:t>
      </w:r>
      <w:r w:rsidRPr="00F02275">
        <w:rPr>
          <w:rFonts w:asciiTheme="minorBidi" w:eastAsia="Times New Roman" w:hAnsiTheme="minorBidi"/>
          <w:color w:val="0D0D0D" w:themeColor="text1" w:themeTint="F2"/>
          <w:rtl/>
        </w:rPr>
        <w:t>בחקירתו ואז נהיה חייבים לעצור אותך ״ אמר אבו האני</w:t>
      </w:r>
      <w:r w:rsidR="00334261">
        <w:rPr>
          <w:rFonts w:asciiTheme="minorBidi" w:eastAsia="Times New Roman" w:hAnsiTheme="minorBidi"/>
          <w:color w:val="0D0D0D" w:themeColor="text1" w:themeTint="F2"/>
          <w:rtl/>
          <w:lang w:val="en-CA"/>
        </w:rPr>
        <w:t xml:space="preserve"> .״ פתחי האם יש לך פעילות </w:t>
      </w:r>
      <w:r w:rsidR="00334261">
        <w:rPr>
          <w:rFonts w:asciiTheme="minorBidi" w:eastAsia="Times New Roman" w:hAnsiTheme="minorBidi" w:hint="cs"/>
          <w:color w:val="0D0D0D" w:themeColor="text1" w:themeTint="F2"/>
          <w:rtl/>
          <w:lang w:val="en-CA"/>
        </w:rPr>
        <w:t>שלא</w:t>
      </w:r>
      <w:r w:rsidRPr="00F02275">
        <w:rPr>
          <w:rFonts w:asciiTheme="minorBidi" w:eastAsia="Times New Roman" w:hAnsiTheme="minorBidi"/>
          <w:color w:val="0D0D0D" w:themeColor="text1" w:themeTint="F2"/>
          <w:rtl/>
          <w:lang w:val="en-CA"/>
        </w:rPr>
        <w:t xml:space="preserve"> דיווחת לי אודותיה ?״</w:t>
      </w:r>
    </w:p>
    <w:p w14:paraId="22FB8686" w14:textId="7D78A852" w:rsidR="00D7561A" w:rsidRPr="00F02275" w:rsidRDefault="05DF33CA" w:rsidP="009F6FE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גם אם שכחת או הסתרת , כעת זה הזמן לשים הכל על השולחן .״ ״ כעת אנחנו</w:t>
      </w:r>
      <w:r w:rsidR="00FF5064">
        <w:rPr>
          <w:rFonts w:asciiTheme="minorBidi" w:eastAsia="Times New Roman" w:hAnsiTheme="minorBidi" w:hint="cs"/>
          <w:color w:val="0D0D0D" w:themeColor="text1" w:themeTint="F2"/>
          <w:rtl/>
          <w:lang w:val="en-CA"/>
        </w:rPr>
        <w:t xml:space="preserve"> עוד </w:t>
      </w:r>
      <w:r w:rsidRPr="00F02275">
        <w:rPr>
          <w:rFonts w:asciiTheme="minorBidi" w:eastAsia="Times New Roman" w:hAnsiTheme="minorBidi"/>
          <w:color w:val="0D0D0D" w:themeColor="text1" w:themeTint="F2"/>
          <w:rtl/>
          <w:lang w:val="en-CA"/>
        </w:rPr>
        <w:t xml:space="preserve"> מסוגלים לעזור לך ולהמנע מחוסר נעימות עתידי ״ אמר אבו האני .</w:t>
      </w:r>
    </w:p>
    <w:p w14:paraId="6F74AA46" w14:textId="3774C786" w:rsidR="00E4697B" w:rsidRPr="00F02275" w:rsidRDefault="00FF5064" w:rsidP="00D7561A">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 אתה חייב להבין שמדובר פה </w:t>
      </w:r>
      <w:r>
        <w:rPr>
          <w:rFonts w:asciiTheme="minorBidi" w:eastAsia="Times New Roman" w:hAnsiTheme="minorBidi" w:hint="cs"/>
          <w:color w:val="0D0D0D" w:themeColor="text1" w:themeTint="F2"/>
          <w:rtl/>
          <w:lang w:val="en-CA"/>
        </w:rPr>
        <w:t xml:space="preserve">בעניין </w:t>
      </w:r>
      <w:r w:rsidR="05DF33CA" w:rsidRPr="00F02275">
        <w:rPr>
          <w:rFonts w:asciiTheme="minorBidi" w:eastAsia="Times New Roman" w:hAnsiTheme="minorBidi"/>
          <w:color w:val="0D0D0D" w:themeColor="text1" w:themeTint="F2"/>
          <w:rtl/>
          <w:lang w:val="en-CA"/>
        </w:rPr>
        <w:t xml:space="preserve"> ביטחונך האישי ואתה חייב להיות גלוי עימי ״ אמר אבו האני .</w:t>
      </w:r>
    </w:p>
    <w:p w14:paraId="293062D6" w14:textId="52D29F8C" w:rsidR="00F643DE" w:rsidRPr="00F02275" w:rsidRDefault="05DF33CA" w:rsidP="00E4697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תאמין לי</w:t>
      </w:r>
      <w:r w:rsidR="00FF5064">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אבו האני</w:t>
      </w:r>
      <w:r w:rsidR="00FF5064">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 אני סומך עליך ובוטח בך ואני מבקש שתסמוך עלי ותאמין בי בדרך זהה.</w:t>
      </w:r>
    </w:p>
    <w:p w14:paraId="3195F580" w14:textId="77777777" w:rsidR="008624A7" w:rsidRPr="00F02275" w:rsidRDefault="05DF33CA" w:rsidP="00F643D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אמר פתחי , ״ אתה יכול לעצור את מי שאתה רוצה ללא כל חשש שמישהו יגלגל אותי בחקירתו ״ אמר פתחי בביטחון עצמי רב .</w:t>
      </w:r>
    </w:p>
    <w:p w14:paraId="5B6D88FA" w14:textId="1425B5FA" w:rsidR="00425876" w:rsidRPr="00F02275" w:rsidRDefault="05DF33CA" w:rsidP="00C3750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בהמשך תודרך פתחי לעשות כל מאמץ אפשרי לסייע בחשיפת החולייה שאחראית לרציחות במחנה .</w:t>
      </w:r>
    </w:p>
    <w:p w14:paraId="187F8555" w14:textId="77777777" w:rsidR="00081753" w:rsidRPr="00F02275" w:rsidRDefault="05DF33CA" w:rsidP="0042587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בסיום הפגישה עידכן אבו האני את טל הדסקאית בגירסת פתחי ונתן את בירכתו לביצוע המעצרים בקרב  חבריו של חסן .</w:t>
      </w:r>
    </w:p>
    <w:p w14:paraId="393030AE" w14:textId="77777777" w:rsidR="00081753" w:rsidRPr="00F02275" w:rsidRDefault="00081753" w:rsidP="00081753">
      <w:pPr>
        <w:bidi/>
        <w:rPr>
          <w:rFonts w:asciiTheme="minorBidi" w:eastAsia="Times New Roman" w:hAnsiTheme="minorBidi"/>
          <w:color w:val="0D0D0D" w:themeColor="text1" w:themeTint="F2"/>
          <w:rtl/>
        </w:rPr>
      </w:pPr>
    </w:p>
    <w:p w14:paraId="7E3C639C" w14:textId="77777777" w:rsidR="00D87623" w:rsidRPr="00F02275" w:rsidRDefault="05DF33CA" w:rsidP="0008175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בחצות יצא אבו האני מלווה בכוח צנחנים לעצור את חבריו של חסן . החקירות שבוצעו לבני החבורה לא העלו שום קצה חוט שקרב אותנו לחשיפת הרוצחים .</w:t>
      </w:r>
    </w:p>
    <w:p w14:paraId="06F2C74A" w14:textId="2E7D8713" w:rsidR="0049211E" w:rsidRDefault="05DF33CA" w:rsidP="00D8762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שמו של פתחי לא עלה בחקירות לשמחתו של אבו האני שחש כי פתחי נמצא על פסי הפעלה נכונים וכ</w:t>
      </w:r>
      <w:r w:rsidR="00C37502">
        <w:rPr>
          <w:rFonts w:asciiTheme="minorBidi" w:eastAsia="Times New Roman" w:hAnsiTheme="minorBidi" w:hint="cs"/>
          <w:color w:val="0D0D0D" w:themeColor="text1" w:themeTint="F2"/>
          <w:rtl/>
        </w:rPr>
        <w:t>י</w:t>
      </w:r>
      <w:r w:rsidRPr="00F02275">
        <w:rPr>
          <w:rFonts w:asciiTheme="minorBidi" w:eastAsia="Times New Roman" w:hAnsiTheme="minorBidi"/>
          <w:color w:val="0D0D0D" w:themeColor="text1" w:themeTint="F2"/>
          <w:rtl/>
        </w:rPr>
        <w:t xml:space="preserve"> העתיד טומן בחובו גדולות וונצורות לבחור </w:t>
      </w:r>
      <w:r w:rsidRPr="00F02275">
        <w:rPr>
          <w:rFonts w:asciiTheme="minorBidi" w:eastAsia="Times New Roman" w:hAnsiTheme="minorBidi"/>
          <w:color w:val="0D0D0D" w:themeColor="text1" w:themeTint="F2"/>
          <w:rtl/>
          <w:lang w:val="en-CA"/>
        </w:rPr>
        <w:t>.</w:t>
      </w:r>
    </w:p>
    <w:p w14:paraId="1494E0B7" w14:textId="77777777" w:rsidR="00C37502" w:rsidRPr="00F02275" w:rsidRDefault="00C37502" w:rsidP="00C37502">
      <w:pPr>
        <w:bidi/>
        <w:rPr>
          <w:rFonts w:asciiTheme="minorBidi" w:eastAsia="Times New Roman" w:hAnsiTheme="minorBidi"/>
          <w:color w:val="0D0D0D" w:themeColor="text1" w:themeTint="F2"/>
          <w:lang w:val="en-CA"/>
        </w:rPr>
      </w:pPr>
    </w:p>
    <w:p w14:paraId="59C7A37E" w14:textId="63BC0CA6" w:rsidR="009C1140" w:rsidRPr="00F02275" w:rsidRDefault="05DF33CA" w:rsidP="0049211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שאול מזרחי מהמושב עוצם כבן </w:t>
      </w:r>
      <w:r w:rsidRPr="00F02275">
        <w:rPr>
          <w:rFonts w:asciiTheme="minorBidi" w:eastAsia="Times New Roman" w:hAnsiTheme="minorBidi"/>
          <w:color w:val="0D0D0D" w:themeColor="text1" w:themeTint="F2"/>
        </w:rPr>
        <w:t>65</w:t>
      </w:r>
      <w:r w:rsidRPr="00F02275">
        <w:rPr>
          <w:rFonts w:asciiTheme="minorBidi" w:eastAsia="Times New Roman" w:hAnsiTheme="minorBidi"/>
          <w:color w:val="0D0D0D" w:themeColor="text1" w:themeTint="F2"/>
          <w:rtl/>
        </w:rPr>
        <w:t xml:space="preserve">  היה בן בית  במחנה ג'בליה וביישוב משרוע בית להיה שנמצא בפאתי המחנה.</w:t>
      </w:r>
    </w:p>
    <w:p w14:paraId="403E1F49" w14:textId="0CDDFDD8" w:rsidR="004D5C1B" w:rsidRPr="00F02275" w:rsidRDefault="05DF33CA" w:rsidP="009C114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שאול שנולד בעירק  היה סוחר בקר שנהג לרכוש בקר במחיר מוזל בכפרי הרצועה ולשווקו באשקלון .</w:t>
      </w:r>
    </w:p>
    <w:p w14:paraId="48876296" w14:textId="65B9AFF4" w:rsidR="00B03232" w:rsidRPr="00F02275" w:rsidRDefault="05DF33CA" w:rsidP="00B0323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הכרת השפה הערבית והמנהגים היקנו</w:t>
      </w:r>
      <w:r w:rsidR="00615181">
        <w:rPr>
          <w:rFonts w:asciiTheme="minorBidi" w:eastAsia="Times New Roman" w:hAnsiTheme="minorBidi" w:hint="cs"/>
          <w:color w:val="0D0D0D" w:themeColor="text1" w:themeTint="F2"/>
          <w:rtl/>
        </w:rPr>
        <w:t xml:space="preserve"> לו</w:t>
      </w:r>
      <w:r w:rsidRPr="00F02275">
        <w:rPr>
          <w:rFonts w:asciiTheme="minorBidi" w:eastAsia="Times New Roman" w:hAnsiTheme="minorBidi"/>
          <w:color w:val="0D0D0D" w:themeColor="text1" w:themeTint="F2"/>
          <w:rtl/>
        </w:rPr>
        <w:t xml:space="preserve"> יתרון ביחסיו עם האוכלוסייה המקומית ומרבית האנשים כיבדו אותו והעריכו אותו .</w:t>
      </w:r>
    </w:p>
    <w:p w14:paraId="4D2C5770" w14:textId="19AE3455" w:rsidR="000B16F1" w:rsidRPr="00F02275" w:rsidRDefault="05DF33CA" w:rsidP="000B16F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שאול התייחס לאינתיפאדה</w:t>
      </w:r>
      <w:r w:rsidR="00615181">
        <w:rPr>
          <w:rFonts w:asciiTheme="minorBidi" w:eastAsia="Times New Roman" w:hAnsiTheme="minorBidi" w:hint="cs"/>
          <w:color w:val="0D0D0D" w:themeColor="text1" w:themeTint="F2"/>
          <w:rtl/>
        </w:rPr>
        <w:t xml:space="preserve"> בביטול וסבר כי מדובר באפיזודה </w:t>
      </w:r>
      <w:r w:rsidRPr="00F02275">
        <w:rPr>
          <w:rFonts w:asciiTheme="minorBidi" w:eastAsia="Times New Roman" w:hAnsiTheme="minorBidi"/>
          <w:color w:val="0D0D0D" w:themeColor="text1" w:themeTint="F2"/>
          <w:rtl/>
        </w:rPr>
        <w:t xml:space="preserve"> חולפת </w:t>
      </w:r>
      <w:r w:rsidR="00E53B9E">
        <w:rPr>
          <w:rFonts w:asciiTheme="minorBidi" w:eastAsia="Times New Roman" w:hAnsiTheme="minorBidi" w:hint="cs"/>
          <w:color w:val="0D0D0D" w:themeColor="text1" w:themeTint="F2"/>
          <w:rtl/>
        </w:rPr>
        <w:t xml:space="preserve">שתעלם בקרוב . שאול </w:t>
      </w:r>
      <w:r w:rsidRPr="00F02275">
        <w:rPr>
          <w:rFonts w:asciiTheme="minorBidi" w:eastAsia="Times New Roman" w:hAnsiTheme="minorBidi"/>
          <w:color w:val="0D0D0D" w:themeColor="text1" w:themeTint="F2"/>
          <w:rtl/>
        </w:rPr>
        <w:t xml:space="preserve">התיחס בביטול לבקשות ותחינות  בני משפחתו לחדול מביקוריו ברצועה מחשש לחיו , הוא העריך שחבריו ברצועה ישמרו על חיו </w:t>
      </w:r>
      <w:r w:rsidR="00E53B9E">
        <w:rPr>
          <w:rFonts w:asciiTheme="minorBidi" w:eastAsia="Times New Roman" w:hAnsiTheme="minorBidi" w:hint="cs"/>
          <w:color w:val="0D0D0D" w:themeColor="text1" w:themeTint="F2"/>
          <w:rtl/>
        </w:rPr>
        <w:t xml:space="preserve">וביטחונו </w:t>
      </w:r>
      <w:r w:rsidRPr="00F02275">
        <w:rPr>
          <w:rFonts w:asciiTheme="minorBidi" w:eastAsia="Times New Roman" w:hAnsiTheme="minorBidi"/>
          <w:color w:val="0D0D0D" w:themeColor="text1" w:themeTint="F2"/>
          <w:rtl/>
        </w:rPr>
        <w:t>ולא יתנו לאף אחד לפגוע בו ובמקרה הגרוע אף יזהירו אותו במידה ויחושו שיש סכנה לחיו .</w:t>
      </w:r>
      <w:r w:rsidR="0017016C">
        <w:rPr>
          <w:rFonts w:asciiTheme="minorBidi" w:eastAsia="Times New Roman" w:hAnsiTheme="minorBidi" w:hint="cs"/>
          <w:color w:val="0D0D0D" w:themeColor="text1" w:themeTint="F2"/>
          <w:rtl/>
        </w:rPr>
        <w:t xml:space="preserve"> ביטחונו העצמי של שאול נבע מהעובדה שלאורך השנים </w:t>
      </w:r>
      <w:r w:rsidR="00BF0AA5">
        <w:rPr>
          <w:rFonts w:asciiTheme="minorBidi" w:eastAsia="Times New Roman" w:hAnsiTheme="minorBidi" w:hint="cs"/>
          <w:color w:val="0D0D0D" w:themeColor="text1" w:themeTint="F2"/>
          <w:rtl/>
        </w:rPr>
        <w:t xml:space="preserve">שילם למגדלי הבקר </w:t>
      </w:r>
      <w:r w:rsidR="00BF0AA5">
        <w:rPr>
          <w:rFonts w:asciiTheme="minorBidi" w:eastAsia="Times New Roman" w:hAnsiTheme="minorBidi" w:hint="cs"/>
          <w:color w:val="0D0D0D" w:themeColor="text1" w:themeTint="F2"/>
          <w:rtl/>
        </w:rPr>
        <w:lastRenderedPageBreak/>
        <w:t>כסף טוב עבור הבקר שרכש והיווה עבורם מעיין תרנגולת שמטילה ביצי זהב אשר לא בנקל יוותרו על שירותיה .</w:t>
      </w:r>
    </w:p>
    <w:p w14:paraId="27704B62" w14:textId="02294880" w:rsidR="00BD6962" w:rsidRPr="00F02275" w:rsidRDefault="005841FB" w:rsidP="00BD6962">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הפיתוי הכספי היה רב ול</w:t>
      </w:r>
      <w:r>
        <w:rPr>
          <w:rFonts w:asciiTheme="minorBidi" w:eastAsia="Times New Roman" w:hAnsiTheme="minorBidi" w:hint="cs"/>
          <w:color w:val="0D0D0D" w:themeColor="text1" w:themeTint="F2"/>
          <w:rtl/>
        </w:rPr>
        <w:t>שאול</w:t>
      </w:r>
      <w:r w:rsidR="05DF33CA" w:rsidRPr="00F02275">
        <w:rPr>
          <w:rFonts w:asciiTheme="minorBidi" w:eastAsia="Times New Roman" w:hAnsiTheme="minorBidi"/>
          <w:color w:val="0D0D0D" w:themeColor="text1" w:themeTint="F2"/>
          <w:rtl/>
        </w:rPr>
        <w:t xml:space="preserve"> לא היתה כל כוונה לוותר על הכנסה טובה גם במחיר נטילת סיכונים אישיים .</w:t>
      </w:r>
    </w:p>
    <w:p w14:paraId="07F9A51F" w14:textId="413BFE9B" w:rsidR="00BD6962" w:rsidRPr="00F02275" w:rsidRDefault="05DF33CA" w:rsidP="00BD696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מידי שבוע ביום רביעי בשעות הצהרים  נראה שאול בבית אבו צלאח אבו שוקה שבמשרוע בית להיה שעה שרכש כבשים והובילה במכוניתו לאשקלון .</w:t>
      </w:r>
    </w:p>
    <w:p w14:paraId="35A3653D" w14:textId="77777777" w:rsidR="001D5A6C" w:rsidRPr="00F02275" w:rsidRDefault="001D5A6C" w:rsidP="001D5A6C">
      <w:pPr>
        <w:bidi/>
        <w:rPr>
          <w:rFonts w:asciiTheme="minorBidi" w:eastAsia="Times New Roman" w:hAnsiTheme="minorBidi"/>
          <w:color w:val="0D0D0D" w:themeColor="text1" w:themeTint="F2"/>
          <w:rtl/>
        </w:rPr>
      </w:pPr>
    </w:p>
    <w:p w14:paraId="4A710562" w14:textId="3B0D7C5C" w:rsidR="00BF7A6F" w:rsidRPr="00F02275" w:rsidRDefault="05DF33CA" w:rsidP="00BF7A6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חודשיים </w:t>
      </w:r>
      <w:r w:rsidR="005841FB">
        <w:rPr>
          <w:rFonts w:asciiTheme="minorBidi" w:eastAsia="Times New Roman" w:hAnsiTheme="minorBidi" w:hint="cs"/>
          <w:color w:val="0D0D0D" w:themeColor="text1" w:themeTint="F2"/>
          <w:rtl/>
        </w:rPr>
        <w:t>לאחר מותו של חסן ו</w:t>
      </w:r>
      <w:r w:rsidRPr="00F02275">
        <w:rPr>
          <w:rFonts w:asciiTheme="minorBidi" w:eastAsia="Times New Roman" w:hAnsiTheme="minorBidi"/>
          <w:color w:val="0D0D0D" w:themeColor="text1" w:themeTint="F2"/>
          <w:rtl/>
        </w:rPr>
        <w:t xml:space="preserve">הקפאת </w:t>
      </w:r>
      <w:r w:rsidR="00C64E8C">
        <w:rPr>
          <w:rFonts w:asciiTheme="minorBidi" w:eastAsia="Times New Roman" w:hAnsiTheme="minorBidi"/>
          <w:color w:val="0D0D0D" w:themeColor="text1" w:themeTint="F2"/>
          <w:rtl/>
        </w:rPr>
        <w:t>פעילות מאונס</w:t>
      </w:r>
      <w:r w:rsidR="00C64E8C">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rPr>
        <w:t>חש פתחי כי הגיעה השעה לחדש את הפעילות.</w:t>
      </w:r>
    </w:p>
    <w:p w14:paraId="3B388E22" w14:textId="5E4FB12C" w:rsidR="007971AF" w:rsidRPr="00F02275" w:rsidRDefault="05DF33CA" w:rsidP="001E39F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במהלך התפילות ופעילות הצעיר</w:t>
      </w:r>
      <w:r w:rsidR="00751427">
        <w:rPr>
          <w:rFonts w:asciiTheme="minorBidi" w:eastAsia="Times New Roman" w:hAnsiTheme="minorBidi"/>
          <w:color w:val="0D0D0D" w:themeColor="text1" w:themeTint="F2"/>
          <w:rtl/>
        </w:rPr>
        <w:t xml:space="preserve">ים שבמסגד התוודע פתחי לוואל </w:t>
      </w:r>
      <w:r w:rsidR="001E39FD">
        <w:rPr>
          <w:rFonts w:asciiTheme="minorBidi" w:eastAsia="Times New Roman" w:hAnsiTheme="minorBidi" w:hint="cs"/>
          <w:color w:val="0D0D0D" w:themeColor="text1" w:themeTint="F2"/>
          <w:rtl/>
        </w:rPr>
        <w:t xml:space="preserve">ליבדה </w:t>
      </w:r>
      <w:r w:rsidRPr="00F02275">
        <w:rPr>
          <w:rFonts w:asciiTheme="minorBidi" w:eastAsia="Times New Roman" w:hAnsiTheme="minorBidi"/>
          <w:color w:val="0D0D0D" w:themeColor="text1" w:themeTint="F2"/>
          <w:rtl/>
        </w:rPr>
        <w:t xml:space="preserve">ממשרוע בית להיה </w:t>
      </w:r>
      <w:r w:rsidR="001E39FD">
        <w:rPr>
          <w:rFonts w:asciiTheme="minorBidi" w:eastAsia="Times New Roman" w:hAnsiTheme="minorBidi" w:hint="cs"/>
          <w:color w:val="0D0D0D" w:themeColor="text1" w:themeTint="F2"/>
          <w:rtl/>
        </w:rPr>
        <w:t xml:space="preserve">שבן דודו </w:t>
      </w:r>
      <w:r w:rsidRPr="00F02275">
        <w:rPr>
          <w:rFonts w:asciiTheme="minorBidi" w:eastAsia="Times New Roman" w:hAnsiTheme="minorBidi"/>
          <w:color w:val="0D0D0D" w:themeColor="text1" w:themeTint="F2"/>
          <w:rtl/>
        </w:rPr>
        <w:t xml:space="preserve"> מחמד בחברת מחמוד חסן מבחוח חטפו ורצחו </w:t>
      </w:r>
      <w:r w:rsidR="00C64E8C">
        <w:rPr>
          <w:rFonts w:asciiTheme="minorBidi" w:eastAsia="Times New Roman" w:hAnsiTheme="minorBidi" w:hint="cs"/>
          <w:color w:val="0D0D0D" w:themeColor="text1" w:themeTint="F2"/>
          <w:rtl/>
        </w:rPr>
        <w:t xml:space="preserve">את </w:t>
      </w:r>
      <w:r w:rsidRPr="00F02275">
        <w:rPr>
          <w:rFonts w:asciiTheme="minorBidi" w:eastAsia="Times New Roman" w:hAnsiTheme="minorBidi"/>
          <w:color w:val="0D0D0D" w:themeColor="text1" w:themeTint="F2"/>
          <w:rtl/>
        </w:rPr>
        <w:t>שני החיילים הישר</w:t>
      </w:r>
      <w:r w:rsidR="007777A9">
        <w:rPr>
          <w:rFonts w:asciiTheme="minorBidi" w:eastAsia="Times New Roman" w:hAnsiTheme="minorBidi"/>
          <w:color w:val="0D0D0D" w:themeColor="text1" w:themeTint="F2"/>
          <w:rtl/>
        </w:rPr>
        <w:t>אלים , אילן סעדון ואבי סספורטס</w:t>
      </w:r>
      <w:r w:rsidR="007777A9">
        <w:rPr>
          <w:rFonts w:asciiTheme="minorBidi" w:eastAsia="Times New Roman" w:hAnsiTheme="minorBidi" w:hint="cs"/>
          <w:color w:val="0D0D0D" w:themeColor="text1" w:themeTint="F2"/>
          <w:rtl/>
        </w:rPr>
        <w:t>.</w:t>
      </w:r>
    </w:p>
    <w:p w14:paraId="66CA14D4" w14:textId="5C7C2194" w:rsidR="002D75E0" w:rsidRPr="00F02275" w:rsidRDefault="05DF33CA" w:rsidP="002D75E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בלע בשקיקה א</w:t>
      </w:r>
      <w:r w:rsidR="007777A9">
        <w:rPr>
          <w:rFonts w:asciiTheme="minorBidi" w:eastAsia="Times New Roman" w:hAnsiTheme="minorBidi"/>
          <w:color w:val="0D0D0D" w:themeColor="text1" w:themeTint="F2"/>
          <w:rtl/>
        </w:rPr>
        <w:t xml:space="preserve">ת הסיפורים אודות חטיפת החיילים </w:t>
      </w:r>
      <w:r w:rsidR="007777A9">
        <w:rPr>
          <w:rFonts w:asciiTheme="minorBidi" w:eastAsia="Times New Roman" w:hAnsiTheme="minorBidi" w:hint="cs"/>
          <w:color w:val="0D0D0D" w:themeColor="text1" w:themeTint="F2"/>
          <w:rtl/>
        </w:rPr>
        <w:t xml:space="preserve">ונראה היה שבקיאותו של וואל </w:t>
      </w:r>
      <w:r w:rsidR="009C7E6A">
        <w:rPr>
          <w:rFonts w:asciiTheme="minorBidi" w:eastAsia="Times New Roman" w:hAnsiTheme="minorBidi" w:hint="cs"/>
          <w:color w:val="0D0D0D" w:themeColor="text1" w:themeTint="F2"/>
          <w:rtl/>
        </w:rPr>
        <w:t>בסיפור החטיפות לא היה מקרי . פתחי העריך שוואל היה מעורב בפעילות אחיו .</w:t>
      </w:r>
    </w:p>
    <w:p w14:paraId="5A758F97" w14:textId="683402FC" w:rsidR="00E10E09" w:rsidRPr="00F02275" w:rsidRDefault="05DF33CA" w:rsidP="00E10E0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תעוזת מחמד ומחמוד אשר התחפשו ליהודים חרדים וחטפו את שני החיילים הציתה את דמיונו של פתחי שראה בשניים מקור לחיקוי והעובדה שהשניים הצליחו </w:t>
      </w:r>
      <w:r w:rsidR="00E41037">
        <w:rPr>
          <w:rFonts w:asciiTheme="minorBidi" w:eastAsia="Times New Roman" w:hAnsiTheme="minorBidi" w:hint="cs"/>
          <w:color w:val="0D0D0D" w:themeColor="text1" w:themeTint="F2"/>
          <w:rtl/>
        </w:rPr>
        <w:t xml:space="preserve">בפעילותם ואף נמלטו </w:t>
      </w:r>
      <w:r w:rsidRPr="00F02275">
        <w:rPr>
          <w:rFonts w:asciiTheme="minorBidi" w:eastAsia="Times New Roman" w:hAnsiTheme="minorBidi"/>
          <w:color w:val="0D0D0D" w:themeColor="text1" w:themeTint="F2"/>
          <w:rtl/>
        </w:rPr>
        <w:t>מהרצועה ללא כל פגע לימדה אותו ששירות</w:t>
      </w:r>
      <w:r w:rsidR="00E41037">
        <w:rPr>
          <w:rFonts w:asciiTheme="minorBidi" w:eastAsia="Times New Roman" w:hAnsiTheme="minorBidi"/>
          <w:color w:val="0D0D0D" w:themeColor="text1" w:themeTint="F2"/>
          <w:rtl/>
        </w:rPr>
        <w:t xml:space="preserve"> הביטחון הישראלי אינו כל יכול .</w:t>
      </w:r>
    </w:p>
    <w:p w14:paraId="7BD8052F" w14:textId="77777777" w:rsidR="00C57961" w:rsidRPr="00F02275" w:rsidRDefault="00C57961" w:rsidP="00C57961">
      <w:pPr>
        <w:bidi/>
        <w:rPr>
          <w:rFonts w:asciiTheme="minorBidi" w:eastAsia="Times New Roman" w:hAnsiTheme="minorBidi"/>
          <w:color w:val="0D0D0D" w:themeColor="text1" w:themeTint="F2"/>
          <w:rtl/>
        </w:rPr>
      </w:pPr>
    </w:p>
    <w:p w14:paraId="5E136D60" w14:textId="77777777" w:rsidR="002D2820" w:rsidRPr="00F02275" w:rsidRDefault="05DF33CA" w:rsidP="004D5C1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w:t>
      </w:r>
      <w:r w:rsidRPr="00F02275">
        <w:rPr>
          <w:rFonts w:asciiTheme="minorBidi" w:eastAsia="Times New Roman" w:hAnsiTheme="minorBidi"/>
          <w:color w:val="0D0D0D" w:themeColor="text1" w:themeTint="F2"/>
          <w:rtl/>
          <w:lang w:val="en-CA"/>
        </w:rPr>
        <w:t>אני רוצה שניפגש היום בערב בבית הקברות ״ אמר פתחי לחבריו בסיום התפילה . מנצור , וואל ומחמד ע׳נדור הינהנו בראשיהם לחיוב .</w:t>
      </w:r>
    </w:p>
    <w:p w14:paraId="63DE6820" w14:textId="33C69410" w:rsidR="00216329" w:rsidRPr="00F02275" w:rsidRDefault="05DF33CA" w:rsidP="0037655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״שימו לב אני חושב שהגיע הזמן לעבור לפעילות רצינית יותר ״ פתח ואמר פתחי . ״ נודע לי אודות סוחר בקר יהודי שנוהג לפקוד</w:t>
      </w:r>
      <w:r w:rsidR="007560F9">
        <w:rPr>
          <w:rFonts w:asciiTheme="minorBidi" w:eastAsia="Times New Roman" w:hAnsiTheme="minorBidi" w:hint="cs"/>
          <w:color w:val="0D0D0D" w:themeColor="text1" w:themeTint="F2"/>
          <w:rtl/>
          <w:lang w:val="en-CA"/>
        </w:rPr>
        <w:t xml:space="preserve"> בגפו </w:t>
      </w:r>
      <w:r w:rsidRPr="00F02275">
        <w:rPr>
          <w:rFonts w:asciiTheme="minorBidi" w:eastAsia="Times New Roman" w:hAnsiTheme="minorBidi"/>
          <w:color w:val="0D0D0D" w:themeColor="text1" w:themeTint="F2"/>
          <w:rtl/>
          <w:lang w:val="en-CA"/>
        </w:rPr>
        <w:t xml:space="preserve"> את צלאח אבו שוקה ממשרוע בית להיה מידי יו</w:t>
      </w:r>
      <w:r w:rsidR="007560F9">
        <w:rPr>
          <w:rFonts w:asciiTheme="minorBidi" w:eastAsia="Times New Roman" w:hAnsiTheme="minorBidi"/>
          <w:color w:val="0D0D0D" w:themeColor="text1" w:themeTint="F2"/>
          <w:rtl/>
          <w:lang w:val="en-CA"/>
        </w:rPr>
        <w:t>ם רביעי בשעות הצהריים</w:t>
      </w:r>
      <w:r w:rsidR="007560F9">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 אני חושב שהוא חמוש ואם נצליח לפגוע בו ולחסלו נוכל לקחת את אקדחו .״</w:t>
      </w:r>
    </w:p>
    <w:p w14:paraId="03CF3738" w14:textId="3210C465" w:rsidR="00BD032D" w:rsidRPr="00F02275" w:rsidRDefault="05DF33CA" w:rsidP="003443A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פתחי הוסיף ״ אני מציע שבשלב הראשוני נצא למקום ונראה </w:t>
      </w:r>
      <w:r w:rsidR="003443A4">
        <w:rPr>
          <w:rFonts w:asciiTheme="minorBidi" w:eastAsia="Times New Roman" w:hAnsiTheme="minorBidi" w:hint="cs"/>
          <w:color w:val="0D0D0D" w:themeColor="text1" w:themeTint="F2"/>
          <w:rtl/>
          <w:lang w:val="en-CA"/>
        </w:rPr>
        <w:t xml:space="preserve">בעצמנו </w:t>
      </w:r>
      <w:r w:rsidRPr="00F02275">
        <w:rPr>
          <w:rFonts w:asciiTheme="minorBidi" w:eastAsia="Times New Roman" w:hAnsiTheme="minorBidi"/>
          <w:color w:val="0D0D0D" w:themeColor="text1" w:themeTint="F2"/>
          <w:rtl/>
          <w:lang w:val="en-CA"/>
        </w:rPr>
        <w:t xml:space="preserve">את סוחר הבקר היהודי מגיע </w:t>
      </w:r>
      <w:r w:rsidR="003443A4">
        <w:rPr>
          <w:rFonts w:asciiTheme="minorBidi" w:eastAsia="Times New Roman" w:hAnsiTheme="minorBidi" w:hint="cs"/>
          <w:color w:val="0D0D0D" w:themeColor="text1" w:themeTint="F2"/>
          <w:rtl/>
          <w:lang w:val="en-CA"/>
        </w:rPr>
        <w:t>כדי ש</w:t>
      </w:r>
      <w:r w:rsidR="003443A4">
        <w:rPr>
          <w:rFonts w:asciiTheme="minorBidi" w:eastAsia="Times New Roman" w:hAnsiTheme="minorBidi"/>
          <w:color w:val="0D0D0D" w:themeColor="text1" w:themeTint="F2"/>
          <w:rtl/>
          <w:lang w:val="en-CA"/>
        </w:rPr>
        <w:t>נוכל לגבש את התוכנית לח</w:t>
      </w:r>
      <w:r w:rsidR="003443A4">
        <w:rPr>
          <w:rFonts w:asciiTheme="minorBidi" w:eastAsia="Times New Roman" w:hAnsiTheme="minorBidi" w:hint="cs"/>
          <w:color w:val="0D0D0D" w:themeColor="text1" w:themeTint="F2"/>
          <w:rtl/>
          <w:lang w:val="en-CA"/>
        </w:rPr>
        <w:t>יסולו</w:t>
      </w:r>
      <w:r w:rsidRPr="00F02275">
        <w:rPr>
          <w:rFonts w:asciiTheme="minorBidi" w:eastAsia="Times New Roman" w:hAnsiTheme="minorBidi"/>
          <w:color w:val="0D0D0D" w:themeColor="text1" w:themeTint="F2"/>
          <w:rtl/>
          <w:lang w:val="en-CA"/>
        </w:rPr>
        <w:t>״.״אני יודע שבמקום ישנם סיורים של הצבא וצריך לבחור מקום שקט שיהיה רחוק מהעין״ אמר וואל שמתגורר במקום . ״וזוהי בדיוק הסיבה שלשמה אנו יוצאים למ</w:t>
      </w:r>
      <w:r w:rsidR="00335758">
        <w:rPr>
          <w:rFonts w:asciiTheme="minorBidi" w:eastAsia="Times New Roman" w:hAnsiTheme="minorBidi"/>
          <w:color w:val="0D0D0D" w:themeColor="text1" w:themeTint="F2"/>
          <w:rtl/>
          <w:lang w:val="en-CA"/>
        </w:rPr>
        <w:t>קום ללמוד את מועדי הסיורים ו</w:t>
      </w:r>
      <w:r w:rsidR="00335758">
        <w:rPr>
          <w:rFonts w:asciiTheme="minorBidi" w:eastAsia="Times New Roman" w:hAnsiTheme="minorBidi" w:hint="cs"/>
          <w:color w:val="0D0D0D" w:themeColor="text1" w:themeTint="F2"/>
          <w:rtl/>
          <w:lang w:val="en-CA"/>
        </w:rPr>
        <w:t>לבחור</w:t>
      </w:r>
      <w:r w:rsidRPr="00F02275">
        <w:rPr>
          <w:rFonts w:asciiTheme="minorBidi" w:eastAsia="Times New Roman" w:hAnsiTheme="minorBidi"/>
          <w:color w:val="0D0D0D" w:themeColor="text1" w:themeTint="F2"/>
          <w:rtl/>
          <w:lang w:val="en-CA"/>
        </w:rPr>
        <w:t xml:space="preserve"> במקום הטוב ביותר ״אמר פתחי.</w:t>
      </w:r>
    </w:p>
    <w:p w14:paraId="72275E6B" w14:textId="2D875896" w:rsidR="00F06DF8" w:rsidRPr="00F02275" w:rsidRDefault="00335758" w:rsidP="00F06DF8">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 </w:t>
      </w:r>
      <w:r w:rsidR="05DF33CA" w:rsidRPr="00F02275">
        <w:rPr>
          <w:rFonts w:asciiTheme="minorBidi" w:eastAsia="Times New Roman" w:hAnsiTheme="minorBidi"/>
          <w:color w:val="0D0D0D" w:themeColor="text1" w:themeTint="F2"/>
          <w:rtl/>
          <w:lang w:val="en-CA"/>
        </w:rPr>
        <w:t xml:space="preserve"> אני מבקש </w:t>
      </w:r>
      <w:r>
        <w:rPr>
          <w:rFonts w:asciiTheme="minorBidi" w:eastAsia="Times New Roman" w:hAnsiTheme="minorBidi" w:hint="cs"/>
          <w:color w:val="0D0D0D" w:themeColor="text1" w:themeTint="F2"/>
          <w:rtl/>
          <w:lang w:val="en-CA"/>
        </w:rPr>
        <w:t xml:space="preserve">שבעוד יומיים וואל </w:t>
      </w:r>
      <w:r w:rsidR="05DF33CA" w:rsidRPr="00F02275">
        <w:rPr>
          <w:rFonts w:asciiTheme="minorBidi" w:eastAsia="Times New Roman" w:hAnsiTheme="minorBidi"/>
          <w:color w:val="0D0D0D" w:themeColor="text1" w:themeTint="F2"/>
          <w:rtl/>
          <w:lang w:val="en-CA"/>
        </w:rPr>
        <w:t xml:space="preserve"> ומנצור יתמקמו בשעה </w:t>
      </w:r>
      <w:r w:rsidR="05DF33CA" w:rsidRPr="00F02275">
        <w:rPr>
          <w:rFonts w:asciiTheme="minorBidi" w:eastAsia="Times New Roman" w:hAnsiTheme="minorBidi"/>
          <w:color w:val="0D0D0D" w:themeColor="text1" w:themeTint="F2"/>
          <w:lang w:val="en-CA"/>
        </w:rPr>
        <w:t>11</w:t>
      </w:r>
      <w:r w:rsidR="05DF33CA" w:rsidRPr="00F02275">
        <w:rPr>
          <w:rFonts w:asciiTheme="minorBidi" w:eastAsia="Times New Roman" w:hAnsiTheme="minorBidi"/>
          <w:color w:val="0D0D0D" w:themeColor="text1" w:themeTint="F2"/>
          <w:rtl/>
          <w:lang w:val="en-CA"/>
        </w:rPr>
        <w:t xml:space="preserve"> באזור ביתו של אבו שוקה ויאספו נתונים אודות הרכב שבו משתמש הסוחר היהודי , חשוב שנדע באיזה רכב משתמש , נתיב הגעתו ועזיבתו את המקום .״ ציין פתחי והוסיף ״אני ומחמד ע׳נדור נשהה על הכביש הראשי המוביל למשרוע על מנת לנסות ולזהות את היהודי וללמוד על שיגרת הסיורים של הצבא .</w:t>
      </w:r>
    </w:p>
    <w:p w14:paraId="7B0F44FE" w14:textId="5CE38C8D" w:rsidR="00F06DF8" w:rsidRPr="00F02275" w:rsidRDefault="05DF33CA" w:rsidP="00F06DF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״בשעה שלוש נפגש כולנו מחדש פה בבית הקברות וננסה לסכם על דרך הפעולה הטובה ביותר .״ סיכם פתחי.</w:t>
      </w:r>
    </w:p>
    <w:p w14:paraId="393261ED" w14:textId="77777777" w:rsidR="000227CF" w:rsidRPr="00F02275" w:rsidRDefault="000227CF" w:rsidP="000227CF">
      <w:pPr>
        <w:bidi/>
        <w:rPr>
          <w:rFonts w:asciiTheme="minorBidi" w:eastAsia="Times New Roman" w:hAnsiTheme="minorBidi"/>
          <w:color w:val="0D0D0D" w:themeColor="text1" w:themeTint="F2"/>
          <w:rtl/>
          <w:lang w:val="en-CA"/>
        </w:rPr>
      </w:pPr>
    </w:p>
    <w:p w14:paraId="75F1883D" w14:textId="4FDE322F" w:rsidR="00143975" w:rsidRPr="00F02275" w:rsidRDefault="05DF33CA" w:rsidP="0014397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ביום רביעי</w:t>
      </w:r>
      <w:r w:rsidR="00471F33">
        <w:rPr>
          <w:rFonts w:asciiTheme="minorBidi" w:eastAsia="Times New Roman" w:hAnsiTheme="minorBidi" w:hint="cs"/>
          <w:color w:val="0D0D0D" w:themeColor="text1" w:themeTint="F2"/>
          <w:rtl/>
          <w:lang w:val="en-CA"/>
        </w:rPr>
        <w:t xml:space="preserve"> כמתוכנן </w:t>
      </w:r>
      <w:r w:rsidR="00471F33">
        <w:rPr>
          <w:rFonts w:asciiTheme="minorBidi" w:eastAsia="Times New Roman" w:hAnsiTheme="minorBidi"/>
          <w:color w:val="0D0D0D" w:themeColor="text1" w:themeTint="F2"/>
          <w:rtl/>
          <w:lang w:val="en-CA"/>
        </w:rPr>
        <w:t xml:space="preserve"> נערכו בני החבור</w:t>
      </w:r>
      <w:r w:rsidR="00471F33">
        <w:rPr>
          <w:rFonts w:asciiTheme="minorBidi" w:eastAsia="Times New Roman" w:hAnsiTheme="minorBidi" w:hint="cs"/>
          <w:color w:val="0D0D0D" w:themeColor="text1" w:themeTint="F2"/>
          <w:rtl/>
          <w:lang w:val="en-CA"/>
        </w:rPr>
        <w:t>ה</w:t>
      </w:r>
      <w:r w:rsidRPr="00F02275">
        <w:rPr>
          <w:rFonts w:asciiTheme="minorBidi" w:eastAsia="Times New Roman" w:hAnsiTheme="minorBidi"/>
          <w:color w:val="0D0D0D" w:themeColor="text1" w:themeTint="F2"/>
          <w:rtl/>
          <w:lang w:val="en-CA"/>
        </w:rPr>
        <w:t xml:space="preserve"> . סוחר הבקר </w:t>
      </w:r>
      <w:r w:rsidR="00471F33">
        <w:rPr>
          <w:rFonts w:asciiTheme="minorBidi" w:eastAsia="Times New Roman" w:hAnsiTheme="minorBidi" w:hint="cs"/>
          <w:color w:val="0D0D0D" w:themeColor="text1" w:themeTint="F2"/>
          <w:rtl/>
          <w:lang w:val="en-CA"/>
        </w:rPr>
        <w:t xml:space="preserve">נראה כשהוא נוהג </w:t>
      </w:r>
      <w:r w:rsidRPr="00F02275">
        <w:rPr>
          <w:rFonts w:asciiTheme="minorBidi" w:eastAsia="Times New Roman" w:hAnsiTheme="minorBidi"/>
          <w:color w:val="0D0D0D" w:themeColor="text1" w:themeTint="F2"/>
          <w:rtl/>
          <w:lang w:val="en-CA"/>
        </w:rPr>
        <w:t xml:space="preserve"> בטנדר פתוח מסוג טויוטה בצבע לבן , מספרי הרישוי הצהובים היו חריגים בנוף המכוניות המקומי אשר היו מצוידות במספר רישוי כחול .</w:t>
      </w:r>
    </w:p>
    <w:p w14:paraId="443D9683" w14:textId="288587EB" w:rsidR="00D33D3F" w:rsidRPr="00F02275" w:rsidRDefault="05DF33CA" w:rsidP="00D33D3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סוחר הבקר שהה בביתו של אבו שוקה כשעה , העמיס </w:t>
      </w:r>
      <w:r w:rsidRPr="00F02275">
        <w:rPr>
          <w:rFonts w:asciiTheme="minorBidi" w:eastAsia="Times New Roman" w:hAnsiTheme="minorBidi"/>
          <w:color w:val="0D0D0D" w:themeColor="text1" w:themeTint="F2"/>
          <w:lang w:val="en-CA"/>
        </w:rPr>
        <w:t>4</w:t>
      </w:r>
      <w:r w:rsidRPr="00F02275">
        <w:rPr>
          <w:rFonts w:asciiTheme="minorBidi" w:eastAsia="Times New Roman" w:hAnsiTheme="minorBidi"/>
          <w:color w:val="0D0D0D" w:themeColor="text1" w:themeTint="F2"/>
          <w:rtl/>
          <w:lang w:val="en-CA"/>
        </w:rPr>
        <w:t xml:space="preserve"> כבשים והפליג לדרכו בנתיב הגעתו .</w:t>
      </w:r>
    </w:p>
    <w:p w14:paraId="75390BC5" w14:textId="51C328E5" w:rsidR="00CC6CF1" w:rsidRPr="00F02275" w:rsidRDefault="05DF33CA" w:rsidP="00CC6CF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סיור צהל שעבר בכביש הראשי הבחין בסוחר , עצר אותו ותיחקר אותו למעשיו באזור . לאחר דין ודברים קצר הורשה הסוחר להמשיך בדרכו .</w:t>
      </w:r>
    </w:p>
    <w:p w14:paraId="008036CE" w14:textId="1815BB14" w:rsidR="00726F26" w:rsidRPr="00F02275" w:rsidRDefault="05DF33CA" w:rsidP="00726F2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בני החבורה לא הצליחו לראות או להבין האם הסוחר חמוש אם לאו.</w:t>
      </w:r>
    </w:p>
    <w:p w14:paraId="5A49A0D6" w14:textId="538C996E" w:rsidR="00E9047C" w:rsidRPr="00F02275" w:rsidRDefault="05DF33CA" w:rsidP="00E9047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״אני חושב שהדרך הטובה ביותר לפגוע ביהודי תהיה בהגעתו ״ אמר פתחי ״ ישנו עיקול כביש מוסתר על ידי עצי תפוזים שמאלץ את הנהגים להאיט בדרכם למקום ונראה לי שזוהי הנקודה הטובה ביותר מבחינתנו ״ . ״נוכל להסתתר בפאתי הפרדס ומשנבחין ביהודי נצא אל הכביש ונפתח לעברו באש״ פתחי הוסיף ״מנצור , אתה תתמקם בגבעה שממול לפרדס ותאותת לנו בידך כשאתה מבחין ברכב של סוחר היהודי״, מחמד, אתה תצטייד בעגלה וחמור ששייכים לאביך ופשוט תחצה את הכביש לאיטך במטרה להאט ולעצור את רכבן של היהודי״ ״אני יחד עם וואל נגיח מתוך הפרדס ונפתח באש ״ , אם נצליח </w:t>
      </w:r>
      <w:r w:rsidRPr="00F02275">
        <w:rPr>
          <w:rFonts w:asciiTheme="minorBidi" w:eastAsia="Times New Roman" w:hAnsiTheme="minorBidi"/>
          <w:color w:val="0D0D0D" w:themeColor="text1" w:themeTint="F2"/>
          <w:rtl/>
          <w:lang w:val="en-CA"/>
        </w:rPr>
        <w:lastRenderedPageBreak/>
        <w:t>לפגוע ביהודי וואל יפתח את המכונית בניסיון למצוא את הנשק״ יש לנו בדיוק דקה של פעילות ולאחריה כל אחד מגיע עצמאית לבית הקברות שבמחנה .״ סיכם פתחי .</w:t>
      </w:r>
    </w:p>
    <w:p w14:paraId="2F922A28" w14:textId="543315F7" w:rsidR="00A400B5" w:rsidRPr="00F02275" w:rsidRDefault="05DF33CA" w:rsidP="0015245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חשוב מאד לפעול כשאנו רעולי פנים על מנת למנוע מצב שבו נזוהה על ידי עובר אורח״  אמר וואל </w:t>
      </w:r>
      <w:r w:rsidR="00475698">
        <w:rPr>
          <w:rFonts w:asciiTheme="minorBidi" w:eastAsia="Times New Roman" w:hAnsiTheme="minorBidi"/>
          <w:color w:val="0D0D0D" w:themeColor="text1" w:themeTint="F2"/>
          <w:rtl/>
          <w:lang w:val="en-CA"/>
        </w:rPr>
        <w:t xml:space="preserve">, ״ אתה בהחלט צודק ואנחנו </w:t>
      </w:r>
      <w:r w:rsidR="004A2363">
        <w:rPr>
          <w:rFonts w:asciiTheme="minorBidi" w:eastAsia="Times New Roman" w:hAnsiTheme="minorBidi" w:hint="cs"/>
          <w:color w:val="0D0D0D" w:themeColor="text1" w:themeTint="F2"/>
          <w:rtl/>
          <w:lang w:val="en-CA"/>
        </w:rPr>
        <w:t xml:space="preserve">נצטייד </w:t>
      </w:r>
      <w:r w:rsidRPr="00F02275">
        <w:rPr>
          <w:rFonts w:asciiTheme="minorBidi" w:eastAsia="Times New Roman" w:hAnsiTheme="minorBidi"/>
          <w:color w:val="0D0D0D" w:themeColor="text1" w:themeTint="F2"/>
          <w:rtl/>
          <w:lang w:val="en-CA"/>
        </w:rPr>
        <w:t xml:space="preserve"> בכאפיות שיסתירו את פנינו ״ אמר פתחי , ״ אבל אין כל צורך שמחמד ומנצור יהיו רעולי פנים משום שהם אינם קשורים כביכול לפעילות ״ הוסיף פתחי .</w:t>
      </w:r>
    </w:p>
    <w:p w14:paraId="62C12C5F" w14:textId="77777777" w:rsidR="00287777" w:rsidRPr="00F02275" w:rsidRDefault="05DF33CA" w:rsidP="00BD59F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ביום רביעי הבא נערך בנקודה החל משעה </w:t>
      </w:r>
      <w:r w:rsidRPr="00F02275">
        <w:rPr>
          <w:rFonts w:asciiTheme="minorBidi" w:eastAsia="Times New Roman" w:hAnsiTheme="minorBidi"/>
          <w:color w:val="0D0D0D" w:themeColor="text1" w:themeTint="F2"/>
        </w:rPr>
        <w:t>11</w:t>
      </w:r>
      <w:r w:rsidRPr="00F02275">
        <w:rPr>
          <w:rFonts w:asciiTheme="minorBidi" w:eastAsia="Times New Roman" w:hAnsiTheme="minorBidi"/>
          <w:color w:val="0D0D0D" w:themeColor="text1" w:themeTint="F2"/>
          <w:rtl/>
        </w:rPr>
        <w:t xml:space="preserve"> בבוקר ״ סיכם פתחי .</w:t>
      </w:r>
    </w:p>
    <w:p w14:paraId="3318C599" w14:textId="77777777" w:rsidR="00287777" w:rsidRPr="00F02275" w:rsidRDefault="00287777" w:rsidP="00287777">
      <w:pPr>
        <w:bidi/>
        <w:rPr>
          <w:rFonts w:asciiTheme="minorBidi" w:eastAsia="Times New Roman" w:hAnsiTheme="minorBidi"/>
          <w:color w:val="0D0D0D" w:themeColor="text1" w:themeTint="F2"/>
          <w:rtl/>
        </w:rPr>
      </w:pPr>
    </w:p>
    <w:p w14:paraId="33F58E02" w14:textId="77777777" w:rsidR="00911C99" w:rsidRPr="00F02275" w:rsidRDefault="05DF33CA" w:rsidP="0028777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בוקר טוב לכולם ״ פתח ואמר נועם ראש מחלקת הדסק , ״ הדיון זומן במטרה לבדוק כיוונים אפשריים לטיפול בחשיפת חוליית הרוצחים ממחנה ג'בליה ״.</w:t>
      </w:r>
    </w:p>
    <w:p w14:paraId="28C1837C" w14:textId="77777777" w:rsidR="00E84006" w:rsidRPr="00F02275" w:rsidRDefault="05DF33CA" w:rsidP="00911C9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טל לוטן הדסקאית קיבלה את רשות הדיבור ״ רבותי לאחר מעצרים וחקירות אינטנסיביות אנחנו עומדים בפני שוקת שבורה״</w:t>
      </w:r>
    </w:p>
    <w:p w14:paraId="4E1A7A2B" w14:textId="77777777" w:rsidR="00FA0065" w:rsidRPr="00F02275" w:rsidRDefault="05DF33CA" w:rsidP="00E8400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כעובדה אציין שמסע הרציחות פסק ואני משייכת עובדה זו למעצרים שבצענו , אולם אף לא אחד מהנחקרים לא הוביל אותנו בכיוון של פתרון התעלומה ״ ציינה טל והוסיפה , להערכתי אחד העצורים או יותר קשורים בצורה זו או אחרת לחוליית הרוצחים אולם חרף כל התרגילים בחקירה שבצענו כולל בדיקות פוליגרף איננו יודעים לקשור זאת לרוצחים .״</w:t>
      </w:r>
    </w:p>
    <w:p w14:paraId="256F904E" w14:textId="77777777" w:rsidR="00457E3B" w:rsidRPr="00F02275" w:rsidRDefault="05DF33CA" w:rsidP="00FA006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״תודה טל ״ אמר נועם , ״ אני מבקש לשמוע את התייחסות השטח ״ .</w:t>
      </w:r>
    </w:p>
    <w:p w14:paraId="4125C842" w14:textId="79E9F40D" w:rsidR="002A06F0" w:rsidRPr="00F02275" w:rsidRDefault="05DF33CA" w:rsidP="00457E3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שי בן דוד המכונה אבו האני ביקש את זכות הדיבור .״ אני מסכים לחלוטין עם העובדה שהרציחות פסקו בעקבות המעצרים שבצענו ״ ,״ יחד עם זאת אף לא אחד ממקורותינו יודע לציין את שיוכם האירגוני של הרוצחים ״, שי הוסיף ״ ככל הנראה מדובר בהתארגנות מקומית לא ממוסדת שאינה קשורה לשום אירגון ומכאן נובע הקושי שבחשיפה .״ ״ להערכתי כאשר חוליית הרוצחים תגלה ששמם לא עלה בחקירות אנו נהיה צפויים לגל נוסף של רציחות חשודים בשיתוף פעולה .״ </w:t>
      </w:r>
    </w:p>
    <w:p w14:paraId="129BB135" w14:textId="70F85E58" w:rsidR="00F12AC4" w:rsidRPr="00F02275" w:rsidRDefault="05DF33CA" w:rsidP="00F12AC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רבותי , אני מבקש פתרונות ״ אמר נועם , ״ מהו הצעד הבא שמתבקש על ידנו לקדם את חשיפת החוליה ?״ </w:t>
      </w:r>
    </w:p>
    <w:p w14:paraId="0295545F" w14:textId="77777777" w:rsidR="005926B5" w:rsidRPr="00F02275" w:rsidRDefault="05DF33CA" w:rsidP="002A06F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בהנחה שמדובר בחולייה מקומית שפועלת ביוזמה אישית וללא הכוונה אני סבור שהם יחפשו בשלב כזה או אחר קשר ממוסד לאחד האירגונים שיתמוך בהם בכספים וציוד ״ אמר אוהד לוי מנהלו של שי </w:t>
      </w:r>
    </w:p>
    <w:p w14:paraId="64C087DC" w14:textId="77777777" w:rsidR="008F0CDF" w:rsidRPr="00F02275" w:rsidRDefault="05DF33CA" w:rsidP="005926B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הייתי מתמקד במשפחתו של חסן שנהרג ושולח להם עזרה בשם ״ האירגון ״בלי לחשוף באיזה אירגון מדובר ״ לאחר שנקנה את אמונם ננסה להבין מה הם יודעים על נסיבות מותו של חסן ״</w:t>
      </w:r>
    </w:p>
    <w:p w14:paraId="214AEAEA" w14:textId="77777777" w:rsidR="0028633B" w:rsidRPr="00F02275" w:rsidRDefault="05DF33CA" w:rsidP="008F0CD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״ומה יקרה במידה והם אינם מעודכנים ואינם יודעים״ ? היקשה נועם , ״</w:t>
      </w:r>
      <w:r w:rsidRPr="00F02275">
        <w:rPr>
          <w:rFonts w:asciiTheme="minorBidi" w:eastAsia="Times New Roman" w:hAnsiTheme="minorBidi"/>
          <w:color w:val="0D0D0D" w:themeColor="text1" w:themeTint="F2"/>
          <w:rtl/>
          <w:lang w:val="en-CA"/>
        </w:rPr>
        <w:t>זו תהיה ברכה לבטלה שתארך זמן רב ותגזול משאבים רבים ללא הבטחת תוצאה ׳״ הוסיף נועם .</w:t>
      </w:r>
    </w:p>
    <w:p w14:paraId="6D929149" w14:textId="6DC6B0E6" w:rsidR="0097307D" w:rsidRPr="00F02275" w:rsidRDefault="05DF33CA" w:rsidP="0028633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הייתי מנסה לגייס כסוכן את אחד הנחקרים ומנסה באמצעותו לקבל מידע נוסף ״ אמר שי , ״ כבר בדקנו את האפשרות עם כל הנחקרים והתשובה</w:t>
      </w:r>
      <w:r w:rsidR="004E5BF0">
        <w:rPr>
          <w:rFonts w:asciiTheme="minorBidi" w:eastAsia="Times New Roman" w:hAnsiTheme="minorBidi"/>
          <w:color w:val="0D0D0D" w:themeColor="text1" w:themeTint="F2"/>
          <w:rtl/>
          <w:lang w:val="en-CA"/>
        </w:rPr>
        <w:t xml:space="preserve"> היא שלילית , אין לנו </w:t>
      </w:r>
      <w:r w:rsidR="004E5BF0">
        <w:rPr>
          <w:rFonts w:asciiTheme="minorBidi" w:eastAsia="Times New Roman" w:hAnsiTheme="minorBidi" w:hint="cs"/>
          <w:color w:val="0D0D0D" w:themeColor="text1" w:themeTint="F2"/>
          <w:rtl/>
          <w:lang w:val="en-CA"/>
        </w:rPr>
        <w:t xml:space="preserve">אופציה </w:t>
      </w:r>
      <w:r w:rsidR="00214A5D">
        <w:rPr>
          <w:rFonts w:asciiTheme="minorBidi" w:eastAsia="Times New Roman" w:hAnsiTheme="minorBidi" w:hint="cs"/>
          <w:color w:val="0D0D0D" w:themeColor="text1" w:themeTint="F2"/>
          <w:rtl/>
          <w:lang w:val="en-CA"/>
        </w:rPr>
        <w:t>כזו</w:t>
      </w:r>
      <w:r w:rsidRPr="00F02275">
        <w:rPr>
          <w:rFonts w:asciiTheme="minorBidi" w:eastAsia="Times New Roman" w:hAnsiTheme="minorBidi"/>
          <w:color w:val="0D0D0D" w:themeColor="text1" w:themeTint="F2"/>
          <w:rtl/>
          <w:lang w:val="en-CA"/>
        </w:rPr>
        <w:t xml:space="preserve"> ״ אמר יריב ראש צוות החוקרים .</w:t>
      </w:r>
    </w:p>
    <w:p w14:paraId="4A0D3F75" w14:textId="77777777" w:rsidR="004655A7" w:rsidRPr="00F02275" w:rsidRDefault="05DF33CA" w:rsidP="0097307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״אולי אפשר לצוות אליהם מישהו מאנשינו בגדה שירכוש את אמונם ויתחבר אליהם בשטח מאוחר יותר ?״ שאל יריב .</w:t>
      </w:r>
    </w:p>
    <w:p w14:paraId="7269CAF4" w14:textId="0B0DDF6F" w:rsidR="009B1946" w:rsidRPr="00F02275" w:rsidRDefault="05DF33CA" w:rsidP="004655A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את מי אפשר לצוות אליהם ?״ שאל נועם, אני חושבת שדוד מזרחי איש המבצעים הוא האיש שמתאים למשימה . דוד דובר ערבית ברמת שפת אם , בקיא בקוראן ונוהגי התפילות ולפני כיומיים סיים מבצע ענק בירושלים וכעת הוא פנוי להובלה ״ אמרה טל.</w:t>
      </w:r>
    </w:p>
    <w:p w14:paraId="0E8DCD5F" w14:textId="77777777" w:rsidR="00825970" w:rsidRPr="00F02275" w:rsidRDefault="05DF33CA" w:rsidP="0082597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איך אתה רוצה לצוות את דוד לחולייה ?״ שאל נועם את יריב , ״ פשוט מאד ניצור סיטואציה שבמהלכה יוכנס דוד לאותו תא עם העצורים .״ ״ דוד יספר שנתפס במחסום ארז כשהוא מעביר אקדח לאחד הפעילים וכעת הוא אמור לעבור לירושלים להמשך חקירה .״ אמר יריב</w:t>
      </w:r>
    </w:p>
    <w:p w14:paraId="666C8DD1" w14:textId="77777777" w:rsidR="001C6F12" w:rsidRPr="00F02275" w:rsidRDefault="05DF33CA" w:rsidP="0082597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הרעיון מוצא חן בעיני ״ אמר נועם ״ מה אתם אומרים? ״ שאל את הנוכחים  . הנוכחים הינהנו בראשם לחיוב ואז פנה נועם לסכם את הדיון ״ אנשיו של יריב ביחד עם אנשיו של אוהד יכתבו את פקודת המבצע לאחר שיפגשו עם דוד מזרחי תאמו את דרך הפעולה המועדפת בעלת הסיכויים הגדולים ביותר להצלחה .אני מבקש לראות פקודת מבצע מסודרת תוך שבוע מהיום ״ אמר נועם .</w:t>
      </w:r>
    </w:p>
    <w:p w14:paraId="72DF8AFD" w14:textId="77777777" w:rsidR="00C153AE" w:rsidRDefault="05DF33CA" w:rsidP="001C6F1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משתתפי הדיון פנו לעיסוקם בהמשך להנחיית נועם </w:t>
      </w:r>
    </w:p>
    <w:p w14:paraId="5536A4B9" w14:textId="70650A7B" w:rsidR="00715437" w:rsidRDefault="000E0A6F" w:rsidP="00715437">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lastRenderedPageBreak/>
        <w:t>ח</w:t>
      </w:r>
      <w:r w:rsidR="00C905C3">
        <w:rPr>
          <w:rFonts w:asciiTheme="minorBidi" w:eastAsia="Times New Roman" w:hAnsiTheme="minorBidi" w:hint="cs"/>
          <w:color w:val="0D0D0D" w:themeColor="text1" w:themeTint="F2"/>
          <w:rtl/>
          <w:lang w:val="en-CA"/>
        </w:rPr>
        <w:t xml:space="preserve">ודש </w:t>
      </w:r>
      <w:r w:rsidR="00FE7C81">
        <w:rPr>
          <w:rFonts w:asciiTheme="minorBidi" w:eastAsia="Times New Roman" w:hAnsiTheme="minorBidi" w:hint="cs"/>
          <w:color w:val="0D0D0D" w:themeColor="text1" w:themeTint="F2"/>
          <w:rtl/>
          <w:lang w:val="en-CA"/>
        </w:rPr>
        <w:t xml:space="preserve">נובמבר 1990 ברצועת עזה </w:t>
      </w:r>
      <w:r w:rsidR="00C905C3">
        <w:rPr>
          <w:rFonts w:asciiTheme="minorBidi" w:eastAsia="Times New Roman" w:hAnsiTheme="minorBidi" w:hint="cs"/>
          <w:color w:val="0D0D0D" w:themeColor="text1" w:themeTint="F2"/>
          <w:rtl/>
          <w:lang w:val="en-CA"/>
        </w:rPr>
        <w:t xml:space="preserve"> היה חודש חורפי בו כמות המשקעים </w:t>
      </w:r>
      <w:r w:rsidR="00715006">
        <w:rPr>
          <w:rFonts w:asciiTheme="minorBidi" w:eastAsia="Times New Roman" w:hAnsiTheme="minorBidi" w:hint="cs"/>
          <w:color w:val="0D0D0D" w:themeColor="text1" w:themeTint="F2"/>
          <w:rtl/>
          <w:lang w:val="en-CA"/>
        </w:rPr>
        <w:t>היתה מעל הממוצע הרגיל והטמפרטורות היו נמוכות מהרגיל .</w:t>
      </w:r>
    </w:p>
    <w:p w14:paraId="63C4BA59" w14:textId="4BDFE67E" w:rsidR="00B9442E" w:rsidRDefault="00BA05B5" w:rsidP="00B9442E">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ביום רביעי בשבוע האחרון </w:t>
      </w:r>
      <w:r w:rsidR="00B9442E">
        <w:rPr>
          <w:rFonts w:asciiTheme="minorBidi" w:eastAsia="Times New Roman" w:hAnsiTheme="minorBidi" w:hint="cs"/>
          <w:color w:val="0D0D0D" w:themeColor="text1" w:themeTint="F2"/>
          <w:rtl/>
          <w:lang w:val="en-CA"/>
        </w:rPr>
        <w:t xml:space="preserve">של סוף החודש הפציעה השמש לאחר שלושה ימים </w:t>
      </w:r>
      <w:r w:rsidR="006B6FA5">
        <w:rPr>
          <w:rFonts w:asciiTheme="minorBidi" w:eastAsia="Times New Roman" w:hAnsiTheme="minorBidi" w:hint="cs"/>
          <w:color w:val="0D0D0D" w:themeColor="text1" w:themeTint="F2"/>
          <w:rtl/>
          <w:lang w:val="en-CA"/>
        </w:rPr>
        <w:t>סגריריים במיוחד בהן ירד גשם כמעט ללא הפוג</w:t>
      </w:r>
      <w:r>
        <w:rPr>
          <w:rFonts w:asciiTheme="minorBidi" w:eastAsia="Times New Roman" w:hAnsiTheme="minorBidi" w:hint="cs"/>
          <w:color w:val="0D0D0D" w:themeColor="text1" w:themeTint="F2"/>
          <w:rtl/>
          <w:lang w:val="en-CA"/>
        </w:rPr>
        <w:t>ה</w:t>
      </w:r>
      <w:r w:rsidR="006B6FA5">
        <w:rPr>
          <w:rFonts w:asciiTheme="minorBidi" w:eastAsia="Times New Roman" w:hAnsiTheme="minorBidi" w:hint="cs"/>
          <w:color w:val="0D0D0D" w:themeColor="text1" w:themeTint="F2"/>
          <w:rtl/>
          <w:lang w:val="en-CA"/>
        </w:rPr>
        <w:t>.</w:t>
      </w:r>
    </w:p>
    <w:p w14:paraId="31A9444C" w14:textId="5E34F704" w:rsidR="00C153AE" w:rsidRDefault="00BA05B5" w:rsidP="00C37BC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פתחי חש כי השמ</w:t>
      </w:r>
      <w:r w:rsidR="0052771B">
        <w:rPr>
          <w:rFonts w:asciiTheme="minorBidi" w:eastAsia="Times New Roman" w:hAnsiTheme="minorBidi" w:hint="cs"/>
          <w:color w:val="0D0D0D" w:themeColor="text1" w:themeTint="F2"/>
          <w:rtl/>
          <w:lang w:val="en-CA"/>
        </w:rPr>
        <w:t xml:space="preserve">ים מאירים אליו את פניהם כסימן מבשר טובות </w:t>
      </w:r>
      <w:r w:rsidR="00C37BCD">
        <w:rPr>
          <w:rFonts w:asciiTheme="minorBidi" w:eastAsia="Times New Roman" w:hAnsiTheme="minorBidi" w:hint="cs"/>
          <w:color w:val="0D0D0D" w:themeColor="text1" w:themeTint="F2"/>
          <w:rtl/>
          <w:lang w:val="en-CA"/>
        </w:rPr>
        <w:t>להצלחת פעילותם .</w:t>
      </w:r>
    </w:p>
    <w:p w14:paraId="327C1B6D" w14:textId="2CA92D85" w:rsidR="00C37BCD" w:rsidRPr="00F02275" w:rsidRDefault="005047BE" w:rsidP="00C37BC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בני החבורה נפגשו במשרוע בי</w:t>
      </w:r>
      <w:r w:rsidR="00867490">
        <w:rPr>
          <w:rFonts w:asciiTheme="minorBidi" w:eastAsia="Times New Roman" w:hAnsiTheme="minorBidi" w:hint="cs"/>
          <w:color w:val="0D0D0D" w:themeColor="text1" w:themeTint="F2"/>
          <w:rtl/>
          <w:lang w:val="en-CA"/>
        </w:rPr>
        <w:t>ת להיה ושמו פעמיהם למקום המארב המתוכנן .</w:t>
      </w:r>
    </w:p>
    <w:p w14:paraId="1CC18E1E" w14:textId="51051AB2" w:rsidR="000E1CB0" w:rsidRPr="00F02275" w:rsidRDefault="05DF33CA" w:rsidP="00C153A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רכב הטויוטה עם לוחיות הרישוי </w:t>
      </w:r>
      <w:r w:rsidR="00C56E9B">
        <w:rPr>
          <w:rFonts w:asciiTheme="minorBidi" w:eastAsia="Times New Roman" w:hAnsiTheme="minorBidi" w:hint="cs"/>
          <w:color w:val="0D0D0D" w:themeColor="text1" w:themeTint="F2"/>
          <w:rtl/>
          <w:lang w:val="en-CA"/>
        </w:rPr>
        <w:t>ה</w:t>
      </w:r>
      <w:r w:rsidR="00DA1D35">
        <w:rPr>
          <w:rFonts w:asciiTheme="minorBidi" w:eastAsia="Times New Roman" w:hAnsiTheme="minorBidi" w:hint="cs"/>
          <w:color w:val="0D0D0D" w:themeColor="text1" w:themeTint="F2"/>
          <w:rtl/>
          <w:lang w:val="en-CA"/>
        </w:rPr>
        <w:t xml:space="preserve">ישראלית </w:t>
      </w:r>
      <w:r w:rsidRPr="00F02275">
        <w:rPr>
          <w:rFonts w:asciiTheme="minorBidi" w:eastAsia="Times New Roman" w:hAnsiTheme="minorBidi"/>
          <w:color w:val="0D0D0D" w:themeColor="text1" w:themeTint="F2"/>
          <w:rtl/>
          <w:lang w:val="en-CA"/>
        </w:rPr>
        <w:t xml:space="preserve">נצפה על ידי מנצור שסימן לבני החבורה על הרכב שמגיע, על פי התוכנית מחמד רכוב על עגלה שרתומה לחמור הסתובב בפתאומיות  בסיבוב פרסה בחוסמו את שני נתיבי התנועה. רכב פגו </w:t>
      </w:r>
      <w:r w:rsidRPr="00F02275">
        <w:rPr>
          <w:rFonts w:asciiTheme="minorBidi" w:eastAsia="Times New Roman" w:hAnsiTheme="minorBidi"/>
          <w:color w:val="0D0D0D" w:themeColor="text1" w:themeTint="F2"/>
          <w:lang w:val="en-CA"/>
        </w:rPr>
        <w:t>404</w:t>
      </w:r>
      <w:r w:rsidRPr="00F02275">
        <w:rPr>
          <w:rFonts w:asciiTheme="minorBidi" w:eastAsia="Times New Roman" w:hAnsiTheme="minorBidi"/>
          <w:color w:val="0D0D0D" w:themeColor="text1" w:themeTint="F2"/>
          <w:rtl/>
          <w:lang w:val="en-CA"/>
        </w:rPr>
        <w:t xml:space="preserve"> שהגיח מאחורי מחמד בלם בפתאומיות</w:t>
      </w:r>
      <w:r w:rsidR="00D6528A">
        <w:rPr>
          <w:rFonts w:asciiTheme="minorBidi" w:eastAsia="Times New Roman" w:hAnsiTheme="minorBidi"/>
          <w:color w:val="0D0D0D" w:themeColor="text1" w:themeTint="F2"/>
          <w:rtl/>
          <w:lang w:val="en-CA"/>
        </w:rPr>
        <w:t xml:space="preserve"> בלימת חירום תוך שנהג הרכב  מ</w:t>
      </w:r>
      <w:r w:rsidR="00D6528A">
        <w:rPr>
          <w:rFonts w:asciiTheme="minorBidi" w:eastAsia="Times New Roman" w:hAnsiTheme="minorBidi" w:hint="cs"/>
          <w:color w:val="0D0D0D" w:themeColor="text1" w:themeTint="F2"/>
          <w:rtl/>
          <w:lang w:val="en-CA"/>
        </w:rPr>
        <w:t xml:space="preserve">סנן </w:t>
      </w:r>
      <w:r w:rsidRPr="00F02275">
        <w:rPr>
          <w:rFonts w:asciiTheme="minorBidi" w:eastAsia="Times New Roman" w:hAnsiTheme="minorBidi"/>
          <w:color w:val="0D0D0D" w:themeColor="text1" w:themeTint="F2"/>
          <w:rtl/>
          <w:lang w:val="en-CA"/>
        </w:rPr>
        <w:t xml:space="preserve"> קללות עסיסיות לעברו של מחמד .</w:t>
      </w:r>
    </w:p>
    <w:p w14:paraId="15BD71B6" w14:textId="77777777" w:rsidR="00846C4A" w:rsidRPr="00F02275" w:rsidRDefault="05DF33CA" w:rsidP="000E1CB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מחמד התבונן לאחור וחייך בהתנצלות , רכב הטויוטה של שאול מזרחי עצר מאחורי הפגו והמתין לפינוי נתיב הנסיעה .</w:t>
      </w:r>
    </w:p>
    <w:p w14:paraId="7EB8B7BC" w14:textId="77777777" w:rsidR="00D84A1A" w:rsidRPr="00F02275" w:rsidRDefault="05DF33CA" w:rsidP="00846C4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ללא הודעה מוקדמת הגיחו מתוך הפרדס פתחי וואל כשהם רעולי פנים . פתחי פתח באש מכוונת לעבר שאול שנהרג במקום מכדור שפגע בראשו.</w:t>
      </w:r>
    </w:p>
    <w:p w14:paraId="43A82676" w14:textId="44CB8814" w:rsidR="008E100E" w:rsidRPr="00F02275" w:rsidRDefault="05DF33CA" w:rsidP="00D84A1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השניים פתחו את דלת הרכב ובחיפוש מהיר מצאו אקדח מסוג ברטה </w:t>
      </w:r>
      <w:r w:rsidRPr="00F02275">
        <w:rPr>
          <w:rFonts w:asciiTheme="minorBidi" w:eastAsia="Times New Roman" w:hAnsiTheme="minorBidi"/>
          <w:color w:val="0D0D0D" w:themeColor="text1" w:themeTint="F2"/>
          <w:lang w:val="en-CA"/>
        </w:rPr>
        <w:t>9</w:t>
      </w:r>
      <w:r w:rsidRPr="00F02275">
        <w:rPr>
          <w:rFonts w:asciiTheme="minorBidi" w:eastAsia="Times New Roman" w:hAnsiTheme="minorBidi"/>
          <w:color w:val="0D0D0D" w:themeColor="text1" w:themeTint="F2"/>
          <w:rtl/>
          <w:lang w:val="en-CA"/>
        </w:rPr>
        <w:t xml:space="preserve"> מילימטר איטלקי  בתא הכפפות . וואל נטל את האקדח והשניים נבלעו בחזרה בתוך הפרדס. מחמד סיים את פניית הפרסה והמשיך בדרכו כאשר נהג הפגו מיהר אף הוא להעלם מהמקום .</w:t>
      </w:r>
    </w:p>
    <w:p w14:paraId="203ADD50" w14:textId="77777777" w:rsidR="007B2D30" w:rsidRPr="00F02275" w:rsidRDefault="05DF33CA" w:rsidP="008E100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אמבולנס מקומי שחלף במקום מספר דקות מאוחר יותר הזעיק את כוחות הביטחון לאחר שלא ניתן היה להציל את חיו של שאול .</w:t>
      </w:r>
    </w:p>
    <w:p w14:paraId="43CCFF1D" w14:textId="77777777" w:rsidR="00C42E70" w:rsidRPr="00F02275" w:rsidRDefault="00C42E70" w:rsidP="007B2D30">
      <w:pPr>
        <w:bidi/>
        <w:rPr>
          <w:rFonts w:asciiTheme="minorBidi" w:eastAsia="Times New Roman" w:hAnsiTheme="minorBidi"/>
          <w:color w:val="0D0D0D" w:themeColor="text1" w:themeTint="F2"/>
          <w:rtl/>
          <w:lang w:val="en-CA"/>
        </w:rPr>
      </w:pPr>
    </w:p>
    <w:p w14:paraId="64C301AE" w14:textId="119F36DD" w:rsidR="001C6F12" w:rsidRPr="00F02275" w:rsidRDefault="05DF33CA" w:rsidP="00C42E7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כל אחד ילך עכשיו לביתו ונפגש מחדש לפי קריאה שלי בעוד מספר ימים ״ אמר פתחי , ״את האקדחים אשאיר במקום מסתור״ ״ כל הכבוד לכם , עשינו את זה !!!   ״ </w:t>
      </w:r>
    </w:p>
    <w:p w14:paraId="0FE2FA0B" w14:textId="5399C9E1" w:rsidR="00256AB0" w:rsidRPr="00F02275" w:rsidRDefault="05DF33CA" w:rsidP="00256AB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בני החבורה התפזרו לבתיהם .</w:t>
      </w:r>
    </w:p>
    <w:p w14:paraId="6B1A3833" w14:textId="70F10B6D" w:rsidR="004A4C18" w:rsidRPr="00F02275" w:rsidRDefault="004A4C18" w:rsidP="004A4C18">
      <w:pPr>
        <w:bidi/>
        <w:rPr>
          <w:rFonts w:asciiTheme="minorBidi" w:eastAsia="Times New Roman" w:hAnsiTheme="minorBidi"/>
          <w:color w:val="0D0D0D" w:themeColor="text1" w:themeTint="F2"/>
          <w:rtl/>
          <w:lang w:val="en-CA"/>
        </w:rPr>
      </w:pPr>
    </w:p>
    <w:p w14:paraId="453A8444" w14:textId="36C499BE" w:rsidR="004A4C18" w:rsidRPr="00F02275" w:rsidRDefault="05DF33CA" w:rsidP="004A4C1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lang w:val="en-CA"/>
        </w:rPr>
        <w:t>עוצר מלא הוטל על הישוב בית להיה כוחות צבא רבים זרמו למקום .</w:t>
      </w:r>
    </w:p>
    <w:p w14:paraId="60DA6E41" w14:textId="4807F448" w:rsidR="00292182" w:rsidRPr="00F02275" w:rsidRDefault="05DF33CA" w:rsidP="0029218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האני קיבל את הידיעה אודות הפיגוע שעה שעשה את דרכו מאשקלון לכיוון אשדוד , באופן מיידי עשה פניית פרסה , הגדיל את מהירות נסיעתו ושם את פעמיו בגפו למקום האירוע .</w:t>
      </w:r>
    </w:p>
    <w:p w14:paraId="40604370" w14:textId="162D9930" w:rsidR="001E280F" w:rsidRPr="00F02275" w:rsidRDefault="05DF33CA" w:rsidP="001E280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משהגיע למקום הבחין בגופתו של שאול שרועה במושב הנהג , עיניו היו פקוחות ומבט של הפתעה היה נסוך בהן . מאוחר יותר בניתוח שלאחר המוות התברר ששאול נורה מאקדח בקליבר </w:t>
      </w:r>
      <w:r w:rsidRPr="00F02275">
        <w:rPr>
          <w:rFonts w:asciiTheme="minorBidi" w:eastAsia="Times New Roman" w:hAnsiTheme="minorBidi"/>
          <w:color w:val="0D0D0D" w:themeColor="text1" w:themeTint="F2"/>
        </w:rPr>
        <w:t>22</w:t>
      </w:r>
      <w:r w:rsidRPr="00F02275">
        <w:rPr>
          <w:rFonts w:asciiTheme="minorBidi" w:eastAsia="Times New Roman" w:hAnsiTheme="minorBidi"/>
          <w:color w:val="0D0D0D" w:themeColor="text1" w:themeTint="F2"/>
          <w:rtl/>
        </w:rPr>
        <w:t xml:space="preserve"> שהשתמש בכדורי דומדום להעצמת הפגיעה , נוכח העובדה שלא נמצאו תרמילים במקום , הערכה היתה כי מדובר באקדח תופי. משפחת הנרצח עידכנה מאוחר יותר  אודות אקדחו של המנוח שלא נמצא במקום . גם במקרה זה היתה הערכה שהרוצחים שמו ידם על אקדחו של הנרצח בטרם נמלטו מהמקום . </w:t>
      </w:r>
    </w:p>
    <w:p w14:paraId="6AC9DD1D" w14:textId="1A769285" w:rsidR="00613EF7" w:rsidRPr="00F02275" w:rsidRDefault="05DF33CA" w:rsidP="00613EF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מפקד הגדוד עידכן את אבו האני בממצאים והוסיף שהגשש גילה מרבץ  של שני אנשים ששהו בפרדס ונמלטו מערבה לנקודה בה עלו על אופניהם והמשיכו בנסיעה על הכביש . חיפוש אחר תרמילי הכדורים העלה סרק, דבר לא נמצא .</w:t>
      </w:r>
    </w:p>
    <w:p w14:paraId="1769D629" w14:textId="35215EB8" w:rsidR="001C6F12" w:rsidRPr="00F02275" w:rsidRDefault="05DF33CA" w:rsidP="001C6F1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תשלח עימי רגלית כיתת חיילים לתחקור תושבים מקומיים ״ ביקש אבו האני ממפקד הגדוד והאחרון החליט להילוות אישית לתיחקורים .</w:t>
      </w:r>
    </w:p>
    <w:p w14:paraId="24503C2D" w14:textId="7326A8C8" w:rsidR="00605972" w:rsidRPr="00F02275" w:rsidRDefault="0042726B" w:rsidP="00605972">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תחקו</w:t>
      </w:r>
      <w:r w:rsidR="00FF74DE">
        <w:rPr>
          <w:rFonts w:asciiTheme="minorBidi" w:eastAsia="Times New Roman" w:hAnsiTheme="minorBidi" w:hint="cs"/>
          <w:color w:val="0D0D0D" w:themeColor="text1" w:themeTint="F2"/>
          <w:rtl/>
          <w:lang w:val="en-CA"/>
        </w:rPr>
        <w:t>ר</w:t>
      </w:r>
      <w:r w:rsidR="05DF33CA" w:rsidRPr="00F02275">
        <w:rPr>
          <w:rFonts w:asciiTheme="minorBidi" w:eastAsia="Times New Roman" w:hAnsiTheme="minorBidi"/>
          <w:color w:val="0D0D0D" w:themeColor="text1" w:themeTint="F2"/>
          <w:rtl/>
          <w:lang w:val="en-CA"/>
        </w:rPr>
        <w:t xml:space="preserve"> האנשים </w:t>
      </w:r>
      <w:r w:rsidR="00FF74DE">
        <w:rPr>
          <w:rFonts w:asciiTheme="minorBidi" w:eastAsia="Times New Roman" w:hAnsiTheme="minorBidi" w:hint="cs"/>
          <w:color w:val="0D0D0D" w:themeColor="text1" w:themeTint="F2"/>
          <w:rtl/>
          <w:lang w:val="en-CA"/>
        </w:rPr>
        <w:t>ה</w:t>
      </w:r>
      <w:r w:rsidR="05DF33CA" w:rsidRPr="00F02275">
        <w:rPr>
          <w:rFonts w:asciiTheme="minorBidi" w:eastAsia="Times New Roman" w:hAnsiTheme="minorBidi"/>
          <w:color w:val="0D0D0D" w:themeColor="text1" w:themeTint="F2"/>
          <w:rtl/>
          <w:lang w:val="en-CA"/>
        </w:rPr>
        <w:t xml:space="preserve">עלה כי רכב פגו </w:t>
      </w:r>
      <w:r w:rsidR="05DF33CA" w:rsidRPr="00F02275">
        <w:rPr>
          <w:rFonts w:asciiTheme="minorBidi" w:eastAsia="Times New Roman" w:hAnsiTheme="minorBidi"/>
          <w:color w:val="0D0D0D" w:themeColor="text1" w:themeTint="F2"/>
          <w:lang w:val="en-CA"/>
        </w:rPr>
        <w:t>404</w:t>
      </w:r>
      <w:r w:rsidR="05DF33CA" w:rsidRPr="00F02275">
        <w:rPr>
          <w:rFonts w:asciiTheme="minorBidi" w:eastAsia="Times New Roman" w:hAnsiTheme="minorBidi"/>
          <w:color w:val="0D0D0D" w:themeColor="text1" w:themeTint="F2"/>
          <w:rtl/>
          <w:lang w:val="en-CA"/>
        </w:rPr>
        <w:t xml:space="preserve"> בצבע כחול ניראה נמלט מהמקום לאחר הירי. אחד מה מתוחקרים ידע לנקוב בכינויו של בעל הרכב שזוהה על ידו ״כאבו נור אלגבאלי״ שעובד במכוניתו כנהג מונית מקומית.</w:t>
      </w:r>
    </w:p>
    <w:p w14:paraId="5D801D8F" w14:textId="0BB7D7B2" w:rsidR="00E778BE" w:rsidRPr="00F02275" w:rsidRDefault="05DF33CA" w:rsidP="00E778B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אבו האני ״ פנה למכוניתו וביקש את עזרת הדסק באיתור הנהג . מספר דקות לאחר מכן קיבל ציפצוף במכשיר הביפר שלו ועל הצג הבחין שהסוכן ״ קולונל ״ מבקש להפגש עימו בדחיפות . אבו האני העריך ש״קולונל ״ המתגורר באזור מבקש לראותו בנסיבות הקשורות לאירוע.</w:t>
      </w:r>
    </w:p>
    <w:p w14:paraId="2D61604B" w14:textId="7F4C5FE1" w:rsidR="008B4162" w:rsidRPr="00F02275" w:rsidRDefault="05DF33CA" w:rsidP="008B416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אבו האני לחץ מקשי הביפר ושיגר הודעה לקולונל על פגישה בשעה </w:t>
      </w:r>
      <w:r w:rsidRPr="00F02275">
        <w:rPr>
          <w:rFonts w:asciiTheme="minorBidi" w:eastAsia="Times New Roman" w:hAnsiTheme="minorBidi"/>
          <w:color w:val="0D0D0D" w:themeColor="text1" w:themeTint="F2"/>
          <w:lang w:val="en-CA"/>
        </w:rPr>
        <w:t>1900</w:t>
      </w:r>
      <w:r w:rsidRPr="00F02275">
        <w:rPr>
          <w:rFonts w:asciiTheme="minorBidi" w:eastAsia="Times New Roman" w:hAnsiTheme="minorBidi"/>
          <w:color w:val="0D0D0D" w:themeColor="text1" w:themeTint="F2"/>
          <w:rtl/>
          <w:lang w:val="en-CA"/>
        </w:rPr>
        <w:t xml:space="preserve"> בפתח האוניברסיטה האיסלמית .</w:t>
      </w:r>
    </w:p>
    <w:p w14:paraId="6E5A7138" w14:textId="3957021B" w:rsidR="005B64AD" w:rsidRPr="00F02275" w:rsidRDefault="05DF33CA" w:rsidP="005B64A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טל התקשרה במכשיר הקשר ומסרה שהצליחה לאתר את אבו נור אל ג'באליה כיוסף אבו שחאדה , נשוי פלוס ארבע בנות  המתגורר בבית להיה ועובד כנהג במכוניתו , שם ביתו הבכורה ״נור״.</w:t>
      </w:r>
    </w:p>
    <w:p w14:paraId="4D11A796" w14:textId="5D6E1ED7" w:rsidR="003D7E76" w:rsidRPr="00F02275" w:rsidRDefault="05DF33CA" w:rsidP="003D7E7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לדברי טל הבחור ״ די נקי ״ על פי רישומו אצלנו ללא מעורבות בשום פעילות עויינת .</w:t>
      </w:r>
    </w:p>
    <w:p w14:paraId="571861D5" w14:textId="5608729E" w:rsidR="00563572" w:rsidRPr="00F02275" w:rsidRDefault="05DF33CA" w:rsidP="0056357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״כל הכבוד טל ״ אמר אבו האני , ״אצא לעוצרו יותר מאוחר בלילה .״</w:t>
      </w:r>
    </w:p>
    <w:p w14:paraId="6BE3053A" w14:textId="0D819B65" w:rsidR="009C281E" w:rsidRPr="00F02275" w:rsidRDefault="05DF33CA" w:rsidP="009C281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החליף את מכוניתו לרכב עזתי מקומי , עטה על עצמו שפם וכאפייה ושם את פעמיו לכיוון האוניברסיטה האיסלמית .</w:t>
      </w:r>
    </w:p>
    <w:p w14:paraId="1D21F61C" w14:textId="5F75103E" w:rsidR="00F84FC5" w:rsidRPr="00F02275" w:rsidRDefault="05DF33CA" w:rsidP="00F84FC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דמותו הגמלונית של ״ קולונל ״ נראתה בפתח האוניברסיטה ומשהבחין באבו האני החליק בזריזות לתוך המכונית.</w:t>
      </w:r>
    </w:p>
    <w:p w14:paraId="6306F02E" w14:textId="1826DCC4" w:rsidR="001C46B5" w:rsidRPr="00F02275" w:rsidRDefault="05DF33CA" w:rsidP="001C46B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ערב טוב, מה שלומך ?״ פתח ואמר אבו האני ,״טוב תודה ״אמר קולונל , ״ביקשתי להפגש עימך בדחיפות לאחר שנודע לי על הרצח ״</w:t>
      </w:r>
    </w:p>
    <w:p w14:paraId="3165597D" w14:textId="5ED63787" w:rsidR="00E01997" w:rsidRPr="00F02275" w:rsidRDefault="05DF33CA" w:rsidP="00E0199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״אין לי מושג מי הרוצחים אולם מספר ימים לפני הרצח הבחנתי במנצור אבו ליבדה ממחנה הפליטים ג'בליה כשהוא נמצא על הגבעה שצופה על מקום הפיגוע ״ ״ מנצור אינו מתגורר במקום , והימצאותו על הגבעה בימים שקדמו לפיגוע ללא כל  סבירות להימצאו ,עוררו את חשדי שהינו מעורב בפיגוע ״ </w:t>
      </w:r>
    </w:p>
    <w:p w14:paraId="2F44008F" w14:textId="5F6488EF" w:rsidR="00704A7A" w:rsidRPr="00F02275" w:rsidRDefault="05DF33CA" w:rsidP="00704A7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״טוב עשית שהתקשרת אלי ״ אמר אבו האני , ״ נטפל בזה באופן מיידי, עכשיו ברשותך אני חייב לטוס כי יש לי דברים דחופים לטיפול , אם תשמע משהו נוסף תתקשר אלי מייד ״הוסיף אבו האני כשהוא נפרד לשלום מ״קולונל ״ </w:t>
      </w:r>
    </w:p>
    <w:p w14:paraId="418D28D7" w14:textId="590B19E1" w:rsidR="00B1389F" w:rsidRPr="00F02275" w:rsidRDefault="05DF33CA" w:rsidP="00B1389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שם את פעמיו לבניין משרדים ברחוב אל ואחדה .</w:t>
      </w:r>
    </w:p>
    <w:p w14:paraId="4BA6CCC9" w14:textId="340D78F2" w:rsidR="00A13221" w:rsidRPr="00F02275" w:rsidRDefault="05DF33CA" w:rsidP="00A1322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משרדו של אבו יוסף משהראוי תושב אבו דאבי שפתח משרד עורכי דין שהתמחה בסחר בינלאומי היה כיסוי לפעילות שירותי הביטחון ברצועה . המשרד כלל את כל קומת המשרדים שבקומה הרביעית .בתוך משרדו של אבו יוסף  ,בפינה מוסתרת היתה דלת כניסה סודית למשרדי השבכ הנוספים .</w:t>
      </w:r>
    </w:p>
    <w:p w14:paraId="73D94944" w14:textId="6C416E99" w:rsidR="00D668C4" w:rsidRPr="00F02275" w:rsidRDefault="05DF33CA" w:rsidP="00D668C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המשרד שימש את אנשי השטח והמבצעים בפעילות השוטפת .אחד המשרדים הוסב למרכז  האזנות וכחדר פיקוד קדמי למבצעים שנערכו ברחבי הרצועה.</w:t>
      </w:r>
    </w:p>
    <w:p w14:paraId="37AC5463" w14:textId="0AD89709" w:rsidR="00713A69" w:rsidRPr="00F02275" w:rsidRDefault="05DF33CA" w:rsidP="00713A6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אנטנת קליטה משוכללת נמצאה בפיר המעלית בחלקו העליון וירטה תישדורות שעברו ברצועת עזה .בעלי הבניין ששהו באורח קבע באחת מארצות המפרץ לא העלו בדעתם למה משמש הבניין שבבעלותם .</w:t>
      </w:r>
    </w:p>
    <w:p w14:paraId="279499AF" w14:textId="3AAD99AD" w:rsidR="002C70D5" w:rsidRPr="00F02275" w:rsidRDefault="05DF33CA" w:rsidP="002C70D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בדסק הקדמי של המשרד עבדה ״ מרים״ , עובדת מבצעים דוברת ערבית רהוטה שפעלה בכיסוי של בת אחיו של אבו יוסף .</w:t>
      </w:r>
    </w:p>
    <w:p w14:paraId="7EDB35D8" w14:textId="67F4FF2D" w:rsidR="00B50AB8" w:rsidRPr="00F02275" w:rsidRDefault="05DF33CA" w:rsidP="00B50AB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מערכת משוכללת של טלוויזיה במעגל סגור על מצלמות מוסרות בגיבוי חיישני תנועה ומלכודים מתוחכמים סיפקו הגנה ואבטחה על המתחם .</w:t>
      </w:r>
    </w:p>
    <w:p w14:paraId="1145A5A4" w14:textId="05991F95" w:rsidR="00D3141A" w:rsidRPr="00F02275" w:rsidRDefault="05DF33CA" w:rsidP="00511FB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יוסף שמר וטיפח יחסי ידידות עם שכניו בבניין וברמדאן היה עורך ומממן את סעודת הפטור היומית לכל דיירי הבניין .</w:t>
      </w:r>
    </w:p>
    <w:p w14:paraId="65D05D53" w14:textId="70EA7E03" w:rsidR="00511FBA" w:rsidRPr="00F02275" w:rsidRDefault="05DF33CA" w:rsidP="00511FB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אנשי עסקים מאר</w:t>
      </w:r>
      <w:r w:rsidR="00834BFF">
        <w:rPr>
          <w:rFonts w:asciiTheme="minorBidi" w:eastAsia="Times New Roman" w:hAnsiTheme="minorBidi"/>
          <w:color w:val="0D0D0D" w:themeColor="text1" w:themeTint="F2"/>
          <w:rtl/>
          <w:lang w:val="en-CA"/>
        </w:rPr>
        <w:t xml:space="preserve">צות המפרץ ולבנון </w:t>
      </w:r>
      <w:r w:rsidR="00834BFF">
        <w:rPr>
          <w:rFonts w:asciiTheme="minorBidi" w:eastAsia="Times New Roman" w:hAnsiTheme="minorBidi" w:hint="cs"/>
          <w:color w:val="0D0D0D" w:themeColor="text1" w:themeTint="F2"/>
          <w:rtl/>
          <w:lang w:val="en-CA"/>
        </w:rPr>
        <w:t xml:space="preserve">נראו יוצאים ובאים את </w:t>
      </w:r>
      <w:r w:rsidRPr="00F02275">
        <w:rPr>
          <w:rFonts w:asciiTheme="minorBidi" w:eastAsia="Times New Roman" w:hAnsiTheme="minorBidi"/>
          <w:color w:val="0D0D0D" w:themeColor="text1" w:themeTint="F2"/>
          <w:rtl/>
          <w:lang w:val="en-CA"/>
        </w:rPr>
        <w:t>משרדו של אבו יוסף .</w:t>
      </w:r>
    </w:p>
    <w:p w14:paraId="0D22E99B" w14:textId="7FB651A4" w:rsidR="002F4B07" w:rsidRPr="00F02275" w:rsidRDefault="002F4B07" w:rsidP="002F4B07">
      <w:pPr>
        <w:bidi/>
        <w:rPr>
          <w:rFonts w:asciiTheme="minorBidi" w:eastAsia="Times New Roman" w:hAnsiTheme="minorBidi"/>
          <w:color w:val="0D0D0D" w:themeColor="text1" w:themeTint="F2"/>
          <w:rtl/>
          <w:lang w:val="en-CA"/>
        </w:rPr>
      </w:pPr>
    </w:p>
    <w:p w14:paraId="5383BB53" w14:textId="5147E1DE" w:rsidR="002F4B07" w:rsidRPr="00F02275" w:rsidRDefault="05DF33CA" w:rsidP="002F4B0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נכנס למשרד , התקשר לטל ועידכן אותה בעל פה בדיווחיו של ״קולונל ״ ״ אני מבקש לעצור הלילה לחקירה שלנו את מנצור ויוסף שחאדה , את יכולה לתאם זאת עם החוקרים ״? שאל אבו האני . ״ בוודאי ״ השיבה טל אחזור אליך בהקדם .</w:t>
      </w:r>
    </w:p>
    <w:p w14:paraId="33D36EA1" w14:textId="7A27F9DD" w:rsidR="00186258" w:rsidRPr="00F02275" w:rsidRDefault="05DF33CA" w:rsidP="0018625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האני פנה להקליד את דיווחיו . צילצול הטלפון קטע את רצף עבודתו . על הקו הייתה טל שאישרה את קיום המעצרים בהמשך לבקשתו.</w:t>
      </w:r>
    </w:p>
    <w:p w14:paraId="3BCA4236" w14:textId="77777777" w:rsidR="0092131A" w:rsidRPr="00F02275" w:rsidRDefault="0092131A" w:rsidP="0092131A">
      <w:pPr>
        <w:bidi/>
        <w:rPr>
          <w:rFonts w:asciiTheme="minorBidi" w:eastAsia="Times New Roman" w:hAnsiTheme="minorBidi"/>
          <w:color w:val="0D0D0D" w:themeColor="text1" w:themeTint="F2"/>
          <w:rtl/>
          <w:lang w:val="en-CA"/>
        </w:rPr>
      </w:pPr>
    </w:p>
    <w:p w14:paraId="626D1313" w14:textId="77777777" w:rsidR="003F758E" w:rsidRPr="00F02275" w:rsidRDefault="003F758E" w:rsidP="003F758E">
      <w:pPr>
        <w:bidi/>
        <w:rPr>
          <w:rFonts w:asciiTheme="minorBidi" w:eastAsia="Times New Roman" w:hAnsiTheme="minorBidi"/>
          <w:color w:val="0D0D0D" w:themeColor="text1" w:themeTint="F2"/>
          <w:rtl/>
          <w:lang w:val="en-CA"/>
        </w:rPr>
      </w:pPr>
    </w:p>
    <w:p w14:paraId="5A48C15F" w14:textId="77777777" w:rsidR="000F7A66" w:rsidRPr="00F02275" w:rsidRDefault="05DF33CA" w:rsidP="001C6F1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פיתחו את הדלת כאן הצבא ״ אמר בערבית אחד מחיילי הכוח שהתדפקו על דלת ביתו של יוסף שחאדה נהג הרכב שנראה נמלט מאזור הפיגוע .</w:t>
      </w:r>
    </w:p>
    <w:p w14:paraId="40DEC5DA" w14:textId="77777777" w:rsidR="00B733FF" w:rsidRPr="00F02275" w:rsidRDefault="05DF33CA" w:rsidP="000F7A6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יוסף פתח את הדלת כשהוא אפוף שרעפי שינה וללא היסוס התלבש והצטרף אל החיילים שביקשו ממנו להילוות אליהם .</w:t>
      </w:r>
    </w:p>
    <w:p w14:paraId="277DEE09" w14:textId="77777777" w:rsidR="00B45C66" w:rsidRPr="00F02275" w:rsidRDefault="05DF33CA" w:rsidP="00B733F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בבית מנצור פרצה מהומה כשנשות המשפחה פרצו בצווחות ויללות משהתברר להם שמנצור מיועד לחקירה .</w:t>
      </w:r>
    </w:p>
    <w:p w14:paraId="4AF52001" w14:textId="77777777" w:rsidR="00E17582" w:rsidRPr="00F02275" w:rsidRDefault="05DF33CA" w:rsidP="00B45C6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 xml:space="preserve">נוכח המהומה ניכנס אבו האני אל הבית וביקש לשוחח עם אביו של מנצור . ״תרגיע את הנשים ״אמר אבו האני ״אין כל סיבה למהומה, הבן שלך תחת אחריותי ולא יאונה לו כל רע ״ בכוונתנו לבדוק עימו משהו ולא מעבר לזה ״ </w:t>
      </w:r>
    </w:p>
    <w:p w14:paraId="49008251" w14:textId="77777777" w:rsidR="003640C9" w:rsidRPr="00F02275" w:rsidRDefault="05DF33CA" w:rsidP="00E1758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למראה אבו האני ולמשמע דבריו הרגיע אביו של מנצור את נשות המשפחה והמהומה שככה .</w:t>
      </w:r>
    </w:p>
    <w:p w14:paraId="22E4AA25" w14:textId="77777777" w:rsidR="00477786" w:rsidRPr="00F02275" w:rsidRDefault="05DF33CA" w:rsidP="003640C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מנצור הפגין עצבנות בולטת וניכר בו שאינו רגוע .</w:t>
      </w:r>
    </w:p>
    <w:p w14:paraId="1BD2A446" w14:textId="77777777" w:rsidR="00477786" w:rsidRPr="00F02275" w:rsidRDefault="05DF33CA" w:rsidP="0047778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השיירה עם העצורים שמו פעמיהם לכלא עזה.</w:t>
      </w:r>
    </w:p>
    <w:p w14:paraId="00E429AB" w14:textId="77777777" w:rsidR="0052686A" w:rsidRPr="00F02275" w:rsidRDefault="0052686A" w:rsidP="00477786">
      <w:pPr>
        <w:bidi/>
        <w:rPr>
          <w:rFonts w:asciiTheme="minorBidi" w:eastAsia="Times New Roman" w:hAnsiTheme="minorBidi"/>
          <w:color w:val="0D0D0D" w:themeColor="text1" w:themeTint="F2"/>
          <w:rtl/>
        </w:rPr>
      </w:pPr>
    </w:p>
    <w:p w14:paraId="313907F1" w14:textId="77777777" w:rsidR="00C0260F" w:rsidRPr="00F02275" w:rsidRDefault="05DF33CA" w:rsidP="0052686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יוסף שחאדה שיתף פעולה בחקירתו וסיפר אודות פיגוע הרצח שהתרחש לנגד עיניו . יוסף סיפר אודות שני צעירים רעולי פנים שהגיחו מהפרדס הסמוך ופתחו באש לעבר היהודי .</w:t>
      </w:r>
    </w:p>
    <w:p w14:paraId="50432B50" w14:textId="77777777" w:rsidR="00EF46F2" w:rsidRPr="00F02275" w:rsidRDefault="05DF33CA" w:rsidP="00C0260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לדבריו ניר או השניים פותחים את דלת המכונית ונטלו עימם חפץ כלשהו לפני שנמלטו בחזרה אל מעבה הפרדס .</w:t>
      </w:r>
    </w:p>
    <w:p w14:paraId="4338CE80" w14:textId="77777777" w:rsidR="009C0252" w:rsidRPr="00F02275" w:rsidRDefault="05DF33CA" w:rsidP="00EF46F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יוסף סיפר כי נכנס לפאניקה והלם ומתוך אינסטינקט הישרדותי  נמלט מהמקום.</w:t>
      </w:r>
    </w:p>
    <w:p w14:paraId="195B84E6" w14:textId="77777777" w:rsidR="003D3124" w:rsidRPr="00F02275" w:rsidRDefault="05DF33CA" w:rsidP="009C025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החוקרים לא הצליחו לקבל פרטים נוספים מיוסף והערכה היתה כי אינו מעורב וכי הוא דובר אמת .</w:t>
      </w:r>
    </w:p>
    <w:p w14:paraId="49C5B425" w14:textId="77777777" w:rsidR="006840EF" w:rsidRPr="00F02275" w:rsidRDefault="05DF33CA" w:rsidP="003D312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מספר שעות לאחר מכן שוחר יוסף לביתו .</w:t>
      </w:r>
    </w:p>
    <w:p w14:paraId="124DFCC9" w14:textId="77777777" w:rsidR="006840EF" w:rsidRPr="00F02275" w:rsidRDefault="006840EF" w:rsidP="006840EF">
      <w:pPr>
        <w:bidi/>
        <w:rPr>
          <w:rFonts w:asciiTheme="minorBidi" w:eastAsia="Times New Roman" w:hAnsiTheme="minorBidi"/>
          <w:color w:val="0D0D0D" w:themeColor="text1" w:themeTint="F2"/>
          <w:rtl/>
        </w:rPr>
      </w:pPr>
    </w:p>
    <w:p w14:paraId="20B8270D" w14:textId="77777777" w:rsidR="00103579" w:rsidRPr="00F02275" w:rsidRDefault="05DF33CA" w:rsidP="00C8163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מנצור התגלה בחקירתו כאגוז קשה לפיצוח. הבחור הכחיש שנראה במקום וכל מעורבות בנושא החקירה והרושם שהותיר היה כי הוא מסתיר מידע . </w:t>
      </w:r>
    </w:p>
    <w:p w14:paraId="4EB3F333" w14:textId="77777777" w:rsidR="00A6677F" w:rsidRPr="00F02275" w:rsidRDefault="05DF33CA" w:rsidP="0010357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חרף גילו הצעיר ניכר היה במנצור שתודרך כיצד לעמוד בחקירות ולא חשש מהחוקרים .</w:t>
      </w:r>
    </w:p>
    <w:p w14:paraId="2C8DD886" w14:textId="77777777" w:rsidR="00C53E29" w:rsidRPr="00F02275" w:rsidRDefault="05DF33CA" w:rsidP="00A6677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שבוע שלם החזיק מנצור מעמד בחקירתו ולבסוף קרס ונשבר .</w:t>
      </w:r>
    </w:p>
    <w:p w14:paraId="1254A3DC" w14:textId="77777777" w:rsidR="009A6986" w:rsidRPr="00F02275" w:rsidRDefault="05DF33CA" w:rsidP="00C53E2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מנצור סיפר אודות שלושת שותפיו לפיגוע תוך שהוא מפליל את מיודענו פתחי כמנהיג החבורה . מנצור הודה ברציחות שביצעו חברי החולייה וסיפר אודות ניסיון ההתנקשות בבנו של המוכתר .</w:t>
      </w:r>
    </w:p>
    <w:p w14:paraId="6AB01243" w14:textId="77777777" w:rsidR="009A6986" w:rsidRPr="00F02275" w:rsidRDefault="009A6986" w:rsidP="009A6986">
      <w:pPr>
        <w:bidi/>
        <w:rPr>
          <w:rFonts w:asciiTheme="minorBidi" w:eastAsia="Times New Roman" w:hAnsiTheme="minorBidi"/>
          <w:color w:val="0D0D0D" w:themeColor="text1" w:themeTint="F2"/>
          <w:rtl/>
        </w:rPr>
      </w:pPr>
    </w:p>
    <w:p w14:paraId="5964263F" w14:textId="77777777" w:rsidR="005E2124" w:rsidRPr="00F02275" w:rsidRDefault="05DF33CA" w:rsidP="009A698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בדיון טלפוני שבוצע בהשתתפות השטח , הדסק והחוקרים הוחלט לפעול באופן מיידי למעצר המעורבים ולביטול מבצע הציוות של דוד מזרחי שהיה מיותר לחלוטין בשלב זה .</w:t>
      </w:r>
    </w:p>
    <w:p w14:paraId="74D8FEA9" w14:textId="6000FA3F" w:rsidR="00F4630F" w:rsidRPr="00F02275" w:rsidRDefault="05DF33CA" w:rsidP="005E212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הועלתה הערכה שיתכן ושלושת המפגעים ירדו למחתרת ומתנהגים כמבוקשים והוחלט לנסות לאסוף מידע עדכני אודות מקום הימצאם בטרם ניסיון המעצר. עוד הוחלט לנסות ולהביא את פתחי לפגישה עם אבו האני , פגישה שבמהלכה יעצר .</w:t>
      </w:r>
    </w:p>
    <w:p w14:paraId="5D389D8C" w14:textId="434C70ED" w:rsidR="004B5713" w:rsidRPr="00F02275" w:rsidRDefault="05DF33CA" w:rsidP="004B571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כצפוי פתחי לא הגיב לתשדורות שנשלחו אליו והמידע שנאסף אודות בני החבורה הצביע על כך שהם נעלמו מהשטח .</w:t>
      </w:r>
    </w:p>
    <w:p w14:paraId="26E1464C" w14:textId="77777777" w:rsidR="007C4CD9" w:rsidRDefault="05DF33CA" w:rsidP="004325C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תצפיות הוצבו על בתי בני החבורה עשרים וארבע שעות ביממה שבעה ימים בשבוע </w:t>
      </w:r>
      <w:r w:rsidR="001746A3">
        <w:rPr>
          <w:rFonts w:asciiTheme="minorBidi" w:eastAsia="Times New Roman" w:hAnsiTheme="minorBidi" w:hint="cs"/>
          <w:color w:val="0D0D0D" w:themeColor="text1" w:themeTint="F2"/>
          <w:rtl/>
          <w:lang w:val="en-CA"/>
        </w:rPr>
        <w:t xml:space="preserve">אולם </w:t>
      </w:r>
      <w:r w:rsidR="007C4CD9">
        <w:rPr>
          <w:rFonts w:asciiTheme="minorBidi" w:eastAsia="Times New Roman" w:hAnsiTheme="minorBidi" w:hint="cs"/>
          <w:color w:val="0D0D0D" w:themeColor="text1" w:themeTint="F2"/>
          <w:rtl/>
          <w:lang w:val="en-CA"/>
        </w:rPr>
        <w:t>ללא כל תוצאה.</w:t>
      </w:r>
    </w:p>
    <w:p w14:paraId="79E0E209" w14:textId="2B52ABF9" w:rsidR="004325CF" w:rsidRPr="00F02275" w:rsidRDefault="05DF33CA" w:rsidP="007C4CD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המפגעים נעלמו כאילו פצתה האדמה את פיה ובלעה אותם .</w:t>
      </w:r>
    </w:p>
    <w:p w14:paraId="2D537F3C" w14:textId="4D3F9018" w:rsidR="00D8522E" w:rsidRPr="00F02275" w:rsidRDefault="05DF33CA" w:rsidP="0022590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היה ברור לכולם שכל זמן שחברי החוליה חופשיים לנפ</w:t>
      </w:r>
      <w:r w:rsidR="00225902">
        <w:rPr>
          <w:rFonts w:asciiTheme="minorBidi" w:eastAsia="Times New Roman" w:hAnsiTheme="minorBidi"/>
          <w:color w:val="0D0D0D" w:themeColor="text1" w:themeTint="F2"/>
          <w:rtl/>
          <w:lang w:val="en-CA"/>
        </w:rPr>
        <w:t xml:space="preserve">שם , שעון הפיגועים מתקתק , </w:t>
      </w:r>
      <w:r w:rsidR="00225902">
        <w:rPr>
          <w:rFonts w:asciiTheme="minorBidi" w:eastAsia="Times New Roman" w:hAnsiTheme="minorBidi" w:hint="cs"/>
          <w:color w:val="0D0D0D" w:themeColor="text1" w:themeTint="F2"/>
          <w:rtl/>
          <w:lang w:val="en-CA"/>
        </w:rPr>
        <w:t xml:space="preserve">והצפי </w:t>
      </w:r>
      <w:r w:rsidR="00225902">
        <w:rPr>
          <w:rFonts w:asciiTheme="minorBidi" w:eastAsia="Times New Roman" w:hAnsiTheme="minorBidi"/>
          <w:color w:val="0D0D0D" w:themeColor="text1" w:themeTint="F2"/>
          <w:rtl/>
          <w:lang w:val="en-CA"/>
        </w:rPr>
        <w:t xml:space="preserve">לפיגועים נוספים </w:t>
      </w:r>
      <w:r w:rsidR="00225902">
        <w:rPr>
          <w:rFonts w:asciiTheme="minorBidi" w:eastAsia="Times New Roman" w:hAnsiTheme="minorBidi" w:hint="cs"/>
          <w:color w:val="0D0D0D" w:themeColor="text1" w:themeTint="F2"/>
          <w:rtl/>
          <w:lang w:val="en-CA"/>
        </w:rPr>
        <w:t>הולך וגובר.</w:t>
      </w:r>
    </w:p>
    <w:p w14:paraId="6D256ABD" w14:textId="2C1AC131" w:rsidR="00463381" w:rsidRPr="00F02275" w:rsidRDefault="05DF33CA" w:rsidP="0046338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טל בנתה פרופיל מיוחד לכל אחד מבני החבורה במגמה לנסות ולעלות על מקומות מסתור אפשריים , אבו האני תידרך מחדש את סוכניו לאיתור המבוקשים אך ללא הצלחה .</w:t>
      </w:r>
    </w:p>
    <w:p w14:paraId="19DB7948" w14:textId="44633EBF" w:rsidR="00231A91" w:rsidRPr="00F02275" w:rsidRDefault="05DF33CA" w:rsidP="00231A9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נעשה נסיון לאכן את מחזיק המפתחות שניתן לפתחי והתברר שמחזיק המפתחות נמצא בביתו של פתחי.</w:t>
      </w:r>
    </w:p>
    <w:p w14:paraId="0DB6E269" w14:textId="0926C3C8" w:rsidR="003F5C66" w:rsidRPr="00F02275" w:rsidRDefault="05DF33CA" w:rsidP="00733DA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בשלט רחוק הופעלה האופציה להפיכת המכשיר למקרופון שמשדר לאחור . לאחר שעת האזנה </w:t>
      </w:r>
    </w:p>
    <w:p w14:paraId="4CE1E95C" w14:textId="2F317CFD" w:rsidR="00A52FF7" w:rsidRPr="00F02275" w:rsidRDefault="05DF33CA" w:rsidP="00A52FF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התברר שמחזיק המפתחות נמצא ככל הנראה בכיס מכנסיו של פתחי בחדרו וללא יכולת לשמוע את השיחות שניהלו בני המשפחה בחדרים אחרים של הבית.</w:t>
      </w:r>
    </w:p>
    <w:p w14:paraId="3F0B5BAE" w14:textId="0A2792F6" w:rsidR="00733DA3" w:rsidRPr="00F02275" w:rsidRDefault="05DF33CA" w:rsidP="00733DA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בשל חוסר אפקטיביות של המיקרופון הוחלט בשלב זה להדמימו ולהמתין לשעת כושר להפעילו בעתיד הקרוב.</w:t>
      </w:r>
    </w:p>
    <w:p w14:paraId="09C02A13" w14:textId="73C04C60" w:rsidR="008F0FAF" w:rsidRDefault="004575D7" w:rsidP="008F0FA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עם סיום חקירתו</w:t>
      </w:r>
      <w:r w:rsidR="05DF33CA" w:rsidRPr="00F02275">
        <w:rPr>
          <w:rFonts w:asciiTheme="minorBidi" w:eastAsia="Times New Roman" w:hAnsiTheme="minorBidi"/>
          <w:color w:val="0D0D0D" w:themeColor="text1" w:themeTint="F2"/>
          <w:rtl/>
          <w:lang w:val="en-CA"/>
        </w:rPr>
        <w:t xml:space="preserve"> פגש</w:t>
      </w:r>
      <w:r>
        <w:rPr>
          <w:rFonts w:asciiTheme="minorBidi" w:eastAsia="Times New Roman" w:hAnsiTheme="minorBidi" w:hint="cs"/>
          <w:color w:val="0D0D0D" w:themeColor="text1" w:themeTint="F2"/>
          <w:rtl/>
          <w:lang w:val="en-CA"/>
        </w:rPr>
        <w:t xml:space="preserve"> מנצור </w:t>
      </w:r>
      <w:r w:rsidR="05DF33CA" w:rsidRPr="00F02275">
        <w:rPr>
          <w:rFonts w:asciiTheme="minorBidi" w:eastAsia="Times New Roman" w:hAnsiTheme="minorBidi"/>
          <w:color w:val="0D0D0D" w:themeColor="text1" w:themeTint="F2"/>
          <w:rtl/>
          <w:lang w:val="en-CA"/>
        </w:rPr>
        <w:t xml:space="preserve"> בעורך דינו </w:t>
      </w:r>
      <w:r w:rsidR="005319DE">
        <w:rPr>
          <w:rFonts w:asciiTheme="minorBidi" w:eastAsia="Times New Roman" w:hAnsiTheme="minorBidi" w:hint="cs"/>
          <w:color w:val="0D0D0D" w:themeColor="text1" w:themeTint="F2"/>
          <w:rtl/>
          <w:lang w:val="en-CA"/>
        </w:rPr>
        <w:t xml:space="preserve">שמונה על ידי משפחתו . עורך הדין נחשף להודאתו המפורטת של מנצור </w:t>
      </w:r>
      <w:r w:rsidR="00FB66AA">
        <w:rPr>
          <w:rFonts w:asciiTheme="minorBidi" w:eastAsia="Times New Roman" w:hAnsiTheme="minorBidi" w:hint="cs"/>
          <w:color w:val="0D0D0D" w:themeColor="text1" w:themeTint="F2"/>
          <w:rtl/>
          <w:lang w:val="en-CA"/>
        </w:rPr>
        <w:t>והיה ברור לכולם</w:t>
      </w:r>
      <w:r w:rsidR="007342A8">
        <w:rPr>
          <w:rFonts w:asciiTheme="minorBidi" w:eastAsia="Times New Roman" w:hAnsiTheme="minorBidi" w:hint="cs"/>
          <w:color w:val="0D0D0D" w:themeColor="text1" w:themeTint="F2"/>
          <w:rtl/>
          <w:lang w:val="en-CA"/>
        </w:rPr>
        <w:t xml:space="preserve"> שהמידע יגיע גם לחבורת המבוקשים אשר העריכו מראש שמנצור עשוי </w:t>
      </w:r>
      <w:r w:rsidR="007342A8">
        <w:rPr>
          <w:rFonts w:asciiTheme="minorBidi" w:eastAsia="Times New Roman" w:hAnsiTheme="minorBidi" w:hint="cs"/>
          <w:color w:val="0D0D0D" w:themeColor="text1" w:themeTint="F2"/>
          <w:rtl/>
          <w:lang w:val="en-CA"/>
        </w:rPr>
        <w:lastRenderedPageBreak/>
        <w:t xml:space="preserve">לדבר בחקירתו </w:t>
      </w:r>
      <w:r w:rsidR="0043609F">
        <w:rPr>
          <w:rFonts w:asciiTheme="minorBidi" w:eastAsia="Times New Roman" w:hAnsiTheme="minorBidi" w:hint="cs"/>
          <w:color w:val="0D0D0D" w:themeColor="text1" w:themeTint="F2"/>
          <w:rtl/>
          <w:lang w:val="en-CA"/>
        </w:rPr>
        <w:t xml:space="preserve">ונעלמו מהשטח כאמצעי זהירות . </w:t>
      </w:r>
      <w:r w:rsidR="00DF5FA8">
        <w:rPr>
          <w:rFonts w:asciiTheme="minorBidi" w:eastAsia="Times New Roman" w:hAnsiTheme="minorBidi" w:hint="cs"/>
          <w:color w:val="0D0D0D" w:themeColor="text1" w:themeTint="F2"/>
          <w:rtl/>
          <w:lang w:val="en-CA"/>
        </w:rPr>
        <w:t xml:space="preserve">המשמעות </w:t>
      </w:r>
      <w:r w:rsidR="0043609F">
        <w:rPr>
          <w:rFonts w:asciiTheme="minorBidi" w:eastAsia="Times New Roman" w:hAnsiTheme="minorBidi" w:hint="cs"/>
          <w:color w:val="0D0D0D" w:themeColor="text1" w:themeTint="F2"/>
          <w:rtl/>
          <w:lang w:val="en-CA"/>
        </w:rPr>
        <w:t xml:space="preserve">מבחינת בני החבורה המבוקשים </w:t>
      </w:r>
      <w:r w:rsidR="00DF5FA8">
        <w:rPr>
          <w:rFonts w:asciiTheme="minorBidi" w:eastAsia="Times New Roman" w:hAnsiTheme="minorBidi" w:hint="cs"/>
          <w:color w:val="0D0D0D" w:themeColor="text1" w:themeTint="F2"/>
          <w:rtl/>
          <w:lang w:val="en-CA"/>
        </w:rPr>
        <w:t xml:space="preserve">היא שעובדת היותם מבוקשים תתפרסם בכל השטח </w:t>
      </w:r>
      <w:r w:rsidR="00732E07">
        <w:rPr>
          <w:rFonts w:asciiTheme="minorBidi" w:eastAsia="Times New Roman" w:hAnsiTheme="minorBidi" w:hint="cs"/>
          <w:color w:val="0D0D0D" w:themeColor="text1" w:themeTint="F2"/>
          <w:rtl/>
          <w:lang w:val="en-CA"/>
        </w:rPr>
        <w:t>והם יאלצו לרדת למחתרת .</w:t>
      </w:r>
    </w:p>
    <w:p w14:paraId="2C996FB2" w14:textId="1538390F" w:rsidR="008B248B" w:rsidRPr="00D60D50" w:rsidRDefault="00732E07" w:rsidP="00D60D50">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מספר ימים לאחר </w:t>
      </w:r>
      <w:r w:rsidR="00C97D13">
        <w:rPr>
          <w:rFonts w:asciiTheme="minorBidi" w:eastAsia="Times New Roman" w:hAnsiTheme="minorBidi" w:hint="cs"/>
          <w:color w:val="0D0D0D" w:themeColor="text1" w:themeTint="F2"/>
          <w:rtl/>
          <w:lang w:val="en-CA"/>
        </w:rPr>
        <w:t xml:space="preserve">מכן נודע לפעילים בחמאס אודות הודאותיו של מנצור שנזקפו גבה </w:t>
      </w:r>
      <w:r w:rsidR="00D60D50">
        <w:rPr>
          <w:rFonts w:asciiTheme="minorBidi" w:eastAsia="Times New Roman" w:hAnsiTheme="minorBidi" w:hint="cs"/>
          <w:color w:val="0D0D0D" w:themeColor="text1" w:themeTint="F2"/>
          <w:rtl/>
          <w:lang w:val="en-CA"/>
        </w:rPr>
        <w:t xml:space="preserve">לנוכח העובדה שעד כה לא נעשה כל ניסיון לעצור את המפגעים </w:t>
      </w:r>
    </w:p>
    <w:p w14:paraId="15D20BF3" w14:textId="77777777" w:rsidR="00D531C5" w:rsidRDefault="00224956" w:rsidP="009058D1">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שמועות החלו להתרוצץ בקרב </w:t>
      </w:r>
      <w:r w:rsidR="05DF33CA" w:rsidRPr="00F02275">
        <w:rPr>
          <w:rFonts w:asciiTheme="minorBidi" w:eastAsia="Times New Roman" w:hAnsiTheme="minorBidi"/>
          <w:color w:val="0D0D0D" w:themeColor="text1" w:themeTint="F2"/>
          <w:rtl/>
        </w:rPr>
        <w:t xml:space="preserve"> </w:t>
      </w:r>
      <w:r>
        <w:rPr>
          <w:rFonts w:asciiTheme="minorBidi" w:eastAsia="Times New Roman" w:hAnsiTheme="minorBidi" w:hint="cs"/>
          <w:color w:val="0D0D0D" w:themeColor="text1" w:themeTint="F2"/>
          <w:rtl/>
        </w:rPr>
        <w:t>ה</w:t>
      </w:r>
      <w:r>
        <w:rPr>
          <w:rFonts w:asciiTheme="minorBidi" w:eastAsia="Times New Roman" w:hAnsiTheme="minorBidi"/>
          <w:color w:val="0D0D0D" w:themeColor="text1" w:themeTint="F2"/>
          <w:rtl/>
        </w:rPr>
        <w:t>פעילי</w:t>
      </w:r>
      <w:r>
        <w:rPr>
          <w:rFonts w:asciiTheme="minorBidi" w:eastAsia="Times New Roman" w:hAnsiTheme="minorBidi" w:hint="cs"/>
          <w:color w:val="0D0D0D" w:themeColor="text1" w:themeTint="F2"/>
          <w:rtl/>
        </w:rPr>
        <w:t xml:space="preserve">ם אודות </w:t>
      </w:r>
      <w:r w:rsidR="00EF4EC8">
        <w:rPr>
          <w:rFonts w:asciiTheme="minorBidi" w:eastAsia="Times New Roman" w:hAnsiTheme="minorBidi" w:hint="cs"/>
          <w:color w:val="0D0D0D" w:themeColor="text1" w:themeTint="F2"/>
          <w:rtl/>
        </w:rPr>
        <w:t xml:space="preserve">אפשרות שאחד מחברי החולייה משמש כסוכן השבכ הישראלי </w:t>
      </w:r>
      <w:r w:rsidR="00D531C5">
        <w:rPr>
          <w:rFonts w:asciiTheme="minorBidi" w:eastAsia="Times New Roman" w:hAnsiTheme="minorBidi" w:hint="cs"/>
          <w:color w:val="0D0D0D" w:themeColor="text1" w:themeTint="F2"/>
          <w:rtl/>
        </w:rPr>
        <w:t>.</w:t>
      </w:r>
    </w:p>
    <w:p w14:paraId="6675F4F7" w14:textId="17494A99" w:rsidR="00C7402A" w:rsidRPr="00F02275" w:rsidRDefault="00224956" w:rsidP="00A6312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 </w:t>
      </w:r>
      <w:r w:rsidR="00D531C5">
        <w:rPr>
          <w:rFonts w:asciiTheme="minorBidi" w:eastAsia="Times New Roman" w:hAnsiTheme="minorBidi"/>
          <w:color w:val="0D0D0D" w:themeColor="text1" w:themeTint="F2"/>
          <w:rtl/>
        </w:rPr>
        <w:t xml:space="preserve">פעילי </w:t>
      </w:r>
      <w:r w:rsidR="00D531C5">
        <w:rPr>
          <w:rFonts w:asciiTheme="minorBidi" w:eastAsia="Times New Roman" w:hAnsiTheme="minorBidi" w:hint="cs"/>
          <w:color w:val="0D0D0D" w:themeColor="text1" w:themeTint="F2"/>
          <w:rtl/>
        </w:rPr>
        <w:t>החמאס</w:t>
      </w:r>
      <w:r w:rsidR="00A63128">
        <w:rPr>
          <w:rFonts w:asciiTheme="minorBidi" w:eastAsia="Times New Roman" w:hAnsiTheme="minorBidi"/>
          <w:color w:val="0D0D0D" w:themeColor="text1" w:themeTint="F2"/>
          <w:rtl/>
        </w:rPr>
        <w:t xml:space="preserve"> סברו שנוכח עובדה זו </w:t>
      </w:r>
      <w:r w:rsidR="00A63128">
        <w:rPr>
          <w:rFonts w:asciiTheme="minorBidi" w:eastAsia="Times New Roman" w:hAnsiTheme="minorBidi" w:hint="cs"/>
          <w:color w:val="0D0D0D" w:themeColor="text1" w:themeTint="F2"/>
          <w:rtl/>
        </w:rPr>
        <w:t xml:space="preserve">לא נעשה כל ניסיון </w:t>
      </w:r>
      <w:r w:rsidR="05DF33CA" w:rsidRPr="00F02275">
        <w:rPr>
          <w:rFonts w:asciiTheme="minorBidi" w:eastAsia="Times New Roman" w:hAnsiTheme="minorBidi"/>
          <w:color w:val="0D0D0D" w:themeColor="text1" w:themeTint="F2"/>
          <w:rtl/>
        </w:rPr>
        <w:t xml:space="preserve"> </w:t>
      </w:r>
      <w:r w:rsidR="00A63128">
        <w:rPr>
          <w:rFonts w:asciiTheme="minorBidi" w:eastAsia="Times New Roman" w:hAnsiTheme="minorBidi" w:hint="cs"/>
          <w:color w:val="0D0D0D" w:themeColor="text1" w:themeTint="F2"/>
          <w:rtl/>
        </w:rPr>
        <w:t>ל</w:t>
      </w:r>
      <w:r w:rsidR="05DF33CA" w:rsidRPr="00F02275">
        <w:rPr>
          <w:rFonts w:asciiTheme="minorBidi" w:eastAsia="Times New Roman" w:hAnsiTheme="minorBidi"/>
          <w:color w:val="0D0D0D" w:themeColor="text1" w:themeTint="F2"/>
          <w:rtl/>
        </w:rPr>
        <w:t>מעצרם של חברי החולייה .</w:t>
      </w:r>
    </w:p>
    <w:p w14:paraId="0F2BAAA4" w14:textId="77777777" w:rsidR="00D635D0" w:rsidRPr="00F02275" w:rsidRDefault="00D635D0" w:rsidP="006840EF">
      <w:pPr>
        <w:bidi/>
        <w:rPr>
          <w:rFonts w:asciiTheme="minorBidi" w:eastAsia="Times New Roman" w:hAnsiTheme="minorBidi"/>
          <w:color w:val="0D0D0D" w:themeColor="text1" w:themeTint="F2"/>
          <w:rtl/>
        </w:rPr>
      </w:pPr>
    </w:p>
    <w:p w14:paraId="3EBCB8DD" w14:textId="48CA8142" w:rsidR="00C337DE" w:rsidRPr="00F02275" w:rsidRDefault="05DF33CA" w:rsidP="00D635D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״שלום לכולם ״ פתח ואמר נועם ראש מחלקת הדסק למשתתפי הדיון ,״נכון לעכשיו יש לנו מידע טוב שעלה בחקירות אודות כל פיגועי חוליית פתחי״, ״מהשטח מצטיירת תמונה ששלושת חברי החולייה מתנהגים כמבוקשים וירדו למחתרת , מטרת הדיון הינה לקדם את לכידתם של המבוקשים במטרה למנוע את הפיגוע הבא ״</w:t>
      </w:r>
    </w:p>
    <w:p w14:paraId="3236B91E" w14:textId="77777777" w:rsidR="009445AE" w:rsidRPr="00F02275" w:rsidRDefault="05DF33CA" w:rsidP="0095495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אני חושבת שצריך לחקור את מנצור בעניין מקומות מסתור אפשריים שעשויים לשמש את חברי חולייתו ״ אמרה טל והוסיפה ״לדעתי  צריך לעלות על בתי המבוקשים עם כוחות צהל במגמה לחשוף בפני כל תושבי המחנה את העובדה ששלושת המפגעים מבוקשים ״</w:t>
      </w:r>
    </w:p>
    <w:p w14:paraId="246296DA" w14:textId="77777777" w:rsidR="006501E8" w:rsidRPr="00F02275" w:rsidRDefault="05DF33CA" w:rsidP="009445A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זו תהיה טעות ״ אמר אבו האני , ״ כל השטח יודע שהשלושה מבוקשים וישנם לא מעט התבטאויות שאחד מהם משתף עימנו פעולה ולכן לא פעלנו למעצר חברי החולייה ״</w:t>
      </w:r>
    </w:p>
    <w:p w14:paraId="469EE4BE" w14:textId="47C463A1" w:rsidR="00BA5B00" w:rsidRPr="00F02275" w:rsidRDefault="05DF33CA" w:rsidP="006501E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״אני סבור שאפשר לנצל עובדה זו לטובתנו ולדעתי במצב העניינים כאשר אחד מחברי החולייה הינו חשוד בשיתוף פעולה עימנו , השטח לא ישתף עימם פעולה עובדה שתקשה מאד על חברי החוליה להמש</w:t>
      </w:r>
      <w:r w:rsidR="00591905">
        <w:rPr>
          <w:rFonts w:asciiTheme="minorBidi" w:eastAsia="Times New Roman" w:hAnsiTheme="minorBidi"/>
          <w:color w:val="0D0D0D" w:themeColor="text1" w:themeTint="F2"/>
          <w:rtl/>
        </w:rPr>
        <w:t xml:space="preserve">יך ולפעול במחנה .״ ציין </w:t>
      </w:r>
      <w:r w:rsidR="00591905">
        <w:rPr>
          <w:rFonts w:asciiTheme="minorBidi" w:eastAsia="Times New Roman" w:hAnsiTheme="minorBidi" w:hint="cs"/>
          <w:color w:val="0D0D0D" w:themeColor="text1" w:themeTint="F2"/>
          <w:rtl/>
        </w:rPr>
        <w:t>שי המכונה ״ אבו האני״</w:t>
      </w:r>
      <w:r w:rsidRPr="00F02275">
        <w:rPr>
          <w:rFonts w:asciiTheme="minorBidi" w:eastAsia="Times New Roman" w:hAnsiTheme="minorBidi"/>
          <w:color w:val="0D0D0D" w:themeColor="text1" w:themeTint="F2"/>
          <w:rtl/>
        </w:rPr>
        <w:t>.</w:t>
      </w:r>
    </w:p>
    <w:p w14:paraId="70716DA3" w14:textId="77777777" w:rsidR="004934CC" w:rsidRPr="00F02275" w:rsidRDefault="05DF33CA" w:rsidP="004934C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מה קיבלנו עד כה במקרופון ״? שאל יריב ראש צוות החוקרים , ״שום דבר ״ השיבה טל , ״ המקרופון ככל הנראה בכיס המכנסים  של פתחי שנמצאים בחדרו ולא ניתן להפיק ממנו דבר בשלב הנוכחי.</w:t>
      </w:r>
    </w:p>
    <w:p w14:paraId="0A952C77" w14:textId="662E56DD" w:rsidR="00E411A8" w:rsidRPr="00F02275" w:rsidRDefault="05DF33CA" w:rsidP="00984F9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״אין לנו כל מידע חדש מהתצפיות שמוקמו על בתי המפגעים״ אמר אוהד </w:t>
      </w:r>
      <w:r w:rsidR="00F921A7">
        <w:rPr>
          <w:rFonts w:asciiTheme="minorBidi" w:eastAsia="Times New Roman" w:hAnsiTheme="minorBidi" w:hint="cs"/>
          <w:color w:val="0D0D0D" w:themeColor="text1" w:themeTint="F2"/>
          <w:rtl/>
        </w:rPr>
        <w:t>מ</w:t>
      </w:r>
      <w:r w:rsidR="00591905">
        <w:rPr>
          <w:rFonts w:asciiTheme="minorBidi" w:eastAsia="Times New Roman" w:hAnsiTheme="minorBidi" w:hint="cs"/>
          <w:color w:val="0D0D0D" w:themeColor="text1" w:themeTint="F2"/>
          <w:rtl/>
        </w:rPr>
        <w:t xml:space="preserve">פקדו של שי </w:t>
      </w:r>
      <w:r w:rsidRPr="00F02275">
        <w:rPr>
          <w:rFonts w:asciiTheme="minorBidi" w:eastAsia="Times New Roman" w:hAnsiTheme="minorBidi"/>
          <w:color w:val="0D0D0D" w:themeColor="text1" w:themeTint="F2"/>
          <w:rtl/>
        </w:rPr>
        <w:t>״ולדעתי אנחנו מבזבזים זמן ומשאבים בכיוון שלא יוביל אותנו למגע עם חברי החוליה . ״על מנת לגרום לפתחי לבצע מהלך אני ממליץ שאחד מאנשינו יגיע לביתו בשם   משפחת מחמוד אבו טאפש שנרצח על ידי בני החבורה ויבקש פיצויים כספים בגין הרצח על מנת לסגור את כל האופציות בפני נקמת דם ״ אוהד הוסיף ״ אין לי ספק שהמהלך יצור בהלה בקרב בני משפחת פתחי שינסו לגבות ולאבטח את עצמם על ידי פנייה לפתחי או לאירגון אותו הוא מייצג ״</w:t>
      </w:r>
    </w:p>
    <w:p w14:paraId="77A8A324" w14:textId="00EA2D4E" w:rsidR="00C553A0" w:rsidRPr="00F02275" w:rsidRDefault="05DF33CA" w:rsidP="00C7539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ואם פתחי וחבורתו אינם שייכים לשום אירגון ופועלים מיוזמה מקומית ?״ היקשתה טל ״ אני לא חושבת שאף אירגון לא יקח על עצמו רציחות שבוצעו לא בסמכות ולא ברשות ״</w:t>
      </w:r>
    </w:p>
    <w:p w14:paraId="1B0744E1" w14:textId="32067C20" w:rsidR="00C75391" w:rsidRPr="00F02275" w:rsidRDefault="05DF33CA" w:rsidP="00C7539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אני חושב שתמונת המצב ברורה לחלוטין ״ אמר נועם יש לנו עסק עם חולייה שכבר ביצעה רציחות כולל התנקשות בסוחר יהודי לאור יום ״. ״ מדובר בחולייה בעלת תעוזה רבה ואני מעריך שהדיבורים אודות משתף פעולה אפשרי מקרב חברי החוליה יהווה זרז לחולייה לחפש ולקבל סיוע אירגוני בסבירות גבוהה מהחמאס .״</w:t>
      </w:r>
    </w:p>
    <w:p w14:paraId="3220DE8C" w14:textId="1BC739CB" w:rsidR="005022AF" w:rsidRPr="00F02275" w:rsidRDefault="05DF33CA" w:rsidP="005022A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״העובדה  שבמהלך השבוע האחרון לא נראו בגזרת המחנה מלמדת כי יתכן ועברו לתא שטח אחר ״ ״ אני מבקש לתדרך את כל אנשי השטח ברצועה לבדוק האם חברי החולייה שוהים בשטחים שבפיקוחם ״</w:t>
      </w:r>
    </w:p>
    <w:p w14:paraId="033A5885" w14:textId="398A6F29" w:rsidR="00A95181" w:rsidRPr="00F02275" w:rsidRDefault="05DF33CA" w:rsidP="00A9518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טל, יש להפיץ את תמונות המבוקשים עד לאחרון אנשי השטח עוד היום ״ אמר נועם.״ אין לנו עניין ללבות את השמועות אודות משתף פעולה כביכול מאחר וזה עשוי לחזור אלנו כבומרנג עם חולייה שתבצע פיגועים קשים על מנת להסיר כל חשד מאיתם ״ .</w:t>
      </w:r>
    </w:p>
    <w:p w14:paraId="10C6FA09" w14:textId="6AFCE92A" w:rsidR="009F3BE2" w:rsidRPr="00F02275" w:rsidRDefault="05DF33CA" w:rsidP="009F3BE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״אני מנחה לבצע ניסיונות מעצרים בבתי השלושה על מנת לשדר לכל השטח שמדובר בשלושה מבוקשים ״ במהלך העלייה על ביתו של פתחי יש לבצע חיפוש אחר מחזיק המפתחות ולהחזירו לבעלותנו .</w:t>
      </w:r>
    </w:p>
    <w:p w14:paraId="224594ED" w14:textId="5B8E80CE" w:rsidR="00A45148" w:rsidRPr="00F02275" w:rsidRDefault="05DF33CA" w:rsidP="00A45148">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rPr>
        <w:t>״יחידת החוקרים תנסה לעבות בחקירת מנצור על מקומות אפשריים להימצאות חברי החולייה כולל אנשים שישבו עם פתחי במעצרו הקודם ״</w:t>
      </w:r>
    </w:p>
    <w:p w14:paraId="2F765DE5" w14:textId="321364B2" w:rsidR="00A45148" w:rsidRPr="00F02275" w:rsidRDefault="05DF33CA" w:rsidP="00A4514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“שאלות ?!״ שאל נועם ״ אם אין קדימה לעבודה ״</w:t>
      </w:r>
    </w:p>
    <w:p w14:paraId="4D257C03" w14:textId="77777777" w:rsidR="00271EEF" w:rsidRPr="00F02275" w:rsidRDefault="00271EEF" w:rsidP="00271EEF">
      <w:pPr>
        <w:bidi/>
        <w:rPr>
          <w:rFonts w:asciiTheme="minorBidi" w:eastAsia="Times New Roman" w:hAnsiTheme="minorBidi"/>
          <w:color w:val="0D0D0D" w:themeColor="text1" w:themeTint="F2"/>
          <w:rtl/>
        </w:rPr>
      </w:pPr>
    </w:p>
    <w:p w14:paraId="63EB7029" w14:textId="4C4C58A0" w:rsidR="00B54CD2" w:rsidRPr="00D03A53" w:rsidRDefault="00425433" w:rsidP="00D03A53">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lang w:val="en-CA"/>
        </w:rPr>
        <w:lastRenderedPageBreak/>
        <w:t>“</w:t>
      </w:r>
      <w:r>
        <w:rPr>
          <w:rFonts w:asciiTheme="minorBidi" w:eastAsia="Times New Roman" w:hAnsiTheme="minorBidi" w:hint="cs"/>
          <w:color w:val="0D0D0D" w:themeColor="text1" w:themeTint="F2"/>
          <w:rtl/>
        </w:rPr>
        <w:t xml:space="preserve">אנחנו צריכים </w:t>
      </w:r>
      <w:r w:rsidR="05DF33CA" w:rsidRPr="00F02275">
        <w:rPr>
          <w:rFonts w:asciiTheme="minorBidi" w:eastAsia="Times New Roman" w:hAnsiTheme="minorBidi"/>
          <w:color w:val="0D0D0D" w:themeColor="text1" w:themeTint="F2"/>
          <w:rtl/>
          <w:lang w:val="en-CA"/>
        </w:rPr>
        <w:t>להעלם ״ אמר פתחי לוואל ומחמד , ״ מנצור נע</w:t>
      </w:r>
      <w:r w:rsidR="007C37F3">
        <w:rPr>
          <w:rFonts w:asciiTheme="minorBidi" w:eastAsia="Times New Roman" w:hAnsiTheme="minorBidi"/>
          <w:color w:val="0D0D0D" w:themeColor="text1" w:themeTint="F2"/>
          <w:rtl/>
          <w:lang w:val="en-CA"/>
        </w:rPr>
        <w:t xml:space="preserve">צר אתמול בלילה ואני </w:t>
      </w:r>
      <w:r w:rsidR="000D3CDA">
        <w:rPr>
          <w:rFonts w:asciiTheme="minorBidi" w:eastAsia="Times New Roman" w:hAnsiTheme="minorBidi"/>
          <w:color w:val="0D0D0D" w:themeColor="text1" w:themeTint="F2"/>
          <w:rtl/>
          <w:lang w:val="en-CA"/>
        </w:rPr>
        <w:t xml:space="preserve"> </w:t>
      </w:r>
      <w:r w:rsidR="007C37F3">
        <w:rPr>
          <w:rFonts w:asciiTheme="minorBidi" w:eastAsia="Times New Roman" w:hAnsiTheme="minorBidi" w:hint="cs"/>
          <w:color w:val="0D0D0D" w:themeColor="text1" w:themeTint="F2"/>
          <w:rtl/>
          <w:lang w:val="en-CA"/>
        </w:rPr>
        <w:t xml:space="preserve">חושש שהוא עשוי </w:t>
      </w:r>
      <w:r>
        <w:rPr>
          <w:rFonts w:asciiTheme="minorBidi" w:eastAsia="Times New Roman" w:hAnsiTheme="minorBidi" w:hint="cs"/>
          <w:color w:val="0D0D0D" w:themeColor="text1" w:themeTint="F2"/>
          <w:rtl/>
          <w:lang w:val="en-CA"/>
        </w:rPr>
        <w:t xml:space="preserve">להשבר בחקירתו ולספר </w:t>
      </w:r>
      <w:r w:rsidR="00D03A53">
        <w:rPr>
          <w:rFonts w:asciiTheme="minorBidi" w:eastAsia="Times New Roman" w:hAnsiTheme="minorBidi" w:hint="cs"/>
          <w:color w:val="0D0D0D" w:themeColor="text1" w:themeTint="F2"/>
          <w:rtl/>
          <w:lang w:val="en-CA"/>
        </w:rPr>
        <w:t xml:space="preserve">על פעילותנו ולהציף את שמותינו </w:t>
      </w:r>
      <w:r w:rsidR="003B3BC9">
        <w:rPr>
          <w:rFonts w:asciiTheme="minorBidi" w:eastAsia="Times New Roman" w:hAnsiTheme="minorBidi" w:hint="cs"/>
          <w:color w:val="0D0D0D" w:themeColor="text1" w:themeTint="F2"/>
          <w:rtl/>
          <w:lang w:val="en-CA"/>
        </w:rPr>
        <w:t>״</w:t>
      </w:r>
      <w:r w:rsidR="00D03A53">
        <w:rPr>
          <w:rFonts w:asciiTheme="minorBidi" w:eastAsia="Times New Roman" w:hAnsiTheme="minorBidi" w:hint="cs"/>
          <w:color w:val="0D0D0D" w:themeColor="text1" w:themeTint="F2"/>
          <w:rtl/>
          <w:lang w:val="en-CA"/>
        </w:rPr>
        <w:t>.</w:t>
      </w:r>
      <w:r w:rsidR="00D03A53">
        <w:rPr>
          <w:rFonts w:asciiTheme="minorBidi" w:eastAsia="Times New Roman" w:hAnsiTheme="minorBidi"/>
          <w:color w:val="0D0D0D" w:themeColor="text1" w:themeTint="F2"/>
          <w:rtl/>
          <w:lang w:val="en-CA"/>
        </w:rPr>
        <w:t>״</w:t>
      </w:r>
      <w:r w:rsidR="05DF33CA" w:rsidRPr="00F02275">
        <w:rPr>
          <w:rFonts w:asciiTheme="minorBidi" w:eastAsia="Times New Roman" w:hAnsiTheme="minorBidi"/>
          <w:color w:val="0D0D0D" w:themeColor="text1" w:themeTint="F2"/>
          <w:rtl/>
          <w:lang w:val="en-CA"/>
        </w:rPr>
        <w:t>בשלב הזה אני מציע שנעבור באופן זמני לפרדסי בית חנון , שם איננו מוכרים עד להתבהרות המצב״</w:t>
      </w:r>
    </w:p>
    <w:p w14:paraId="49559CF3" w14:textId="77777777" w:rsidR="00245988" w:rsidRPr="00F02275" w:rsidRDefault="05DF33CA" w:rsidP="00B54CD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״מה נאמר למשפחות?״ שאל וואל, ״ יש לומר להם שאנחנו נדרשים לתרום את חלקנו למען עתיד טוב יותר של העם הפלשתינאי ובשלב זה אנו אמורים לעבור קורס סודי אי שם ״</w:t>
      </w:r>
    </w:p>
    <w:p w14:paraId="7007FA1E" w14:textId="77777777" w:rsidR="004E7EC6" w:rsidRPr="00F02275" w:rsidRDefault="05DF33CA" w:rsidP="00245988">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lang w:val="en-CA"/>
        </w:rPr>
        <w:t>״אדבר עם אחי מחמוד״ אמר פתחי״ ואקבע עימו סדרי תקשורת על מנת להתעדכן ולקבל מזון ״</w:t>
      </w:r>
    </w:p>
    <w:p w14:paraId="339DC97B" w14:textId="11529365" w:rsidR="006D57A7" w:rsidRPr="00F02275" w:rsidRDefault="05DF33CA" w:rsidP="00C337DE">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t xml:space="preserve">״נפגש ליד ביתו של וואל </w:t>
      </w:r>
      <w:r w:rsidR="00FF3B33">
        <w:rPr>
          <w:rFonts w:asciiTheme="minorBidi" w:eastAsia="Times New Roman" w:hAnsiTheme="minorBidi"/>
          <w:color w:val="0D0D0D" w:themeColor="text1" w:themeTint="F2"/>
          <w:rtl/>
          <w:lang w:val="en-CA"/>
        </w:rPr>
        <w:t>בשעה שלוש אחרי הצהריים ונצא יחד</w:t>
      </w:r>
      <w:r w:rsidR="00FF3B33">
        <w:rPr>
          <w:rFonts w:asciiTheme="minorBidi" w:eastAsia="Times New Roman" w:hAnsiTheme="minorBidi" w:hint="cs"/>
          <w:color w:val="0D0D0D" w:themeColor="text1" w:themeTint="F2"/>
          <w:rtl/>
          <w:lang w:val="en-CA"/>
        </w:rPr>
        <w:t xml:space="preserve">יו </w:t>
      </w:r>
      <w:r w:rsidRPr="00F02275">
        <w:rPr>
          <w:rFonts w:asciiTheme="minorBidi" w:eastAsia="Times New Roman" w:hAnsiTheme="minorBidi"/>
          <w:color w:val="0D0D0D" w:themeColor="text1" w:themeTint="F2"/>
          <w:rtl/>
          <w:lang w:val="en-CA"/>
        </w:rPr>
        <w:t>לפרדסים ״אמר וואל .</w:t>
      </w:r>
    </w:p>
    <w:p w14:paraId="497F5ABE" w14:textId="38738101" w:rsidR="00CC79EB" w:rsidRDefault="05DF33CA" w:rsidP="006D57A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בית המשאבות הנטוש במרכז הפרדס קידם את פני השלושה שהגיעו למקום בהליכה </w:t>
      </w:r>
      <w:r w:rsidR="00621F05">
        <w:rPr>
          <w:rFonts w:asciiTheme="minorBidi" w:eastAsia="Times New Roman" w:hAnsiTheme="minorBidi" w:hint="cs"/>
          <w:color w:val="0D0D0D" w:themeColor="text1" w:themeTint="F2"/>
          <w:rtl/>
        </w:rPr>
        <w:t xml:space="preserve">בקרקע הבוצית </w:t>
      </w:r>
      <w:r w:rsidRPr="00F02275">
        <w:rPr>
          <w:rFonts w:asciiTheme="minorBidi" w:eastAsia="Times New Roman" w:hAnsiTheme="minorBidi"/>
          <w:color w:val="0D0D0D" w:themeColor="text1" w:themeTint="F2"/>
          <w:rtl/>
        </w:rPr>
        <w:t>בשעות אחרי הצהריים המאוחרות .</w:t>
      </w:r>
    </w:p>
    <w:p w14:paraId="64460214" w14:textId="3B18C628" w:rsidR="009C7BCB" w:rsidRDefault="00527B61" w:rsidP="009C7BCB">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בימי הקיץ היבשים סיפק בית המשאבות את המים שנדרשו להשקיית העצים </w:t>
      </w:r>
      <w:r w:rsidR="00AC490A">
        <w:rPr>
          <w:rFonts w:asciiTheme="minorBidi" w:eastAsia="Times New Roman" w:hAnsiTheme="minorBidi" w:hint="cs"/>
          <w:color w:val="0D0D0D" w:themeColor="text1" w:themeTint="F2"/>
          <w:rtl/>
        </w:rPr>
        <w:t>. בתקופת החורף עמד המקום נעול ונטוש .</w:t>
      </w:r>
    </w:p>
    <w:p w14:paraId="35E39B4B" w14:textId="38A95A57" w:rsidR="00FE23AF" w:rsidRDefault="00FE23AF" w:rsidP="00FE23AF">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פתחי הוציא מתיקו מוט ברזל ופרץ בנקל את המנעול . </w:t>
      </w:r>
      <w:r w:rsidR="00107E2D">
        <w:rPr>
          <w:rFonts w:asciiTheme="minorBidi" w:eastAsia="Times New Roman" w:hAnsiTheme="minorBidi" w:hint="cs"/>
          <w:color w:val="0D0D0D" w:themeColor="text1" w:themeTint="F2"/>
          <w:rtl/>
        </w:rPr>
        <w:t>בני החבורה נכנסו אל תוך המבנה .</w:t>
      </w:r>
    </w:p>
    <w:p w14:paraId="4FF3023A" w14:textId="429BB2D9" w:rsidR="00107E2D" w:rsidRPr="00F02275" w:rsidRDefault="00107E2D" w:rsidP="00107E2D">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במרכז החדר ניצבה</w:t>
      </w:r>
      <w:r w:rsidR="005B0E2F">
        <w:rPr>
          <w:rFonts w:asciiTheme="minorBidi" w:eastAsia="Times New Roman" w:hAnsiTheme="minorBidi" w:hint="cs"/>
          <w:color w:val="0D0D0D" w:themeColor="text1" w:themeTint="F2"/>
          <w:rtl/>
        </w:rPr>
        <w:t xml:space="preserve"> דוממת </w:t>
      </w:r>
      <w:r>
        <w:rPr>
          <w:rFonts w:asciiTheme="minorBidi" w:eastAsia="Times New Roman" w:hAnsiTheme="minorBidi" w:hint="cs"/>
          <w:color w:val="0D0D0D" w:themeColor="text1" w:themeTint="F2"/>
          <w:rtl/>
        </w:rPr>
        <w:t xml:space="preserve"> משאבת מים חשמלית </w:t>
      </w:r>
      <w:r w:rsidR="005B0E2F">
        <w:rPr>
          <w:rFonts w:asciiTheme="minorBidi" w:eastAsia="Times New Roman" w:hAnsiTheme="minorBidi" w:hint="cs"/>
          <w:color w:val="0D0D0D" w:themeColor="text1" w:themeTint="F2"/>
          <w:rtl/>
        </w:rPr>
        <w:t xml:space="preserve">ומסביבה </w:t>
      </w:r>
      <w:r w:rsidR="006D31FD">
        <w:rPr>
          <w:rFonts w:asciiTheme="minorBidi" w:eastAsia="Times New Roman" w:hAnsiTheme="minorBidi" w:hint="cs"/>
          <w:color w:val="0D0D0D" w:themeColor="text1" w:themeTint="F2"/>
          <w:rtl/>
        </w:rPr>
        <w:t xml:space="preserve">שלושה גריקנים של סולר ושתי פחיות שמן מכונות. ריח חריף של סולר עמד בחלל החדר </w:t>
      </w:r>
      <w:r w:rsidR="00DA036C">
        <w:rPr>
          <w:rFonts w:asciiTheme="minorBidi" w:eastAsia="Times New Roman" w:hAnsiTheme="minorBidi" w:hint="cs"/>
          <w:color w:val="0D0D0D" w:themeColor="text1" w:themeTint="F2"/>
          <w:rtl/>
        </w:rPr>
        <w:t>שהיה ללא חלונות .</w:t>
      </w:r>
    </w:p>
    <w:p w14:paraId="5F2C4BA4" w14:textId="40A79552" w:rsidR="008568CE" w:rsidRPr="00F02275" w:rsidRDefault="05DF33CA" w:rsidP="00CC79E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w:t>
      </w:r>
      <w:r w:rsidRPr="00F02275">
        <w:rPr>
          <w:rFonts w:asciiTheme="minorBidi" w:eastAsia="Times New Roman" w:hAnsiTheme="minorBidi"/>
          <w:color w:val="0D0D0D" w:themeColor="text1" w:themeTint="F2"/>
          <w:rtl/>
          <w:lang w:val="en-CA"/>
        </w:rPr>
        <w:t>אני חושב שהמקום יכול לשמש אותנו לתקופה הקרובה ״ אמר פתחי . כל אחד מהשלושה נשא עימו תיק עם שטיח תפילה, שמיכות כלי רחצה מספר בגדים להחלפה ומזון בסיסי שכלל מספר פיתות , תמרים , קופסאות סרדינים ובשר משומר .</w:t>
      </w:r>
    </w:p>
    <w:p w14:paraId="30950FF1" w14:textId="348B6A7E" w:rsidR="00C81F23" w:rsidRPr="00F02275" w:rsidRDefault="05DF33CA" w:rsidP="008568C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נשתמש במקום רק בשעות הלילה , ובמשך היום נוכל להסתובב ברצועה ללא כל בעייה אולם לא </w:t>
      </w:r>
      <w:r w:rsidR="003B3BC9">
        <w:rPr>
          <w:rFonts w:asciiTheme="minorBidi" w:eastAsia="Times New Roman" w:hAnsiTheme="minorBidi"/>
          <w:color w:val="0D0D0D" w:themeColor="text1" w:themeTint="F2"/>
          <w:rtl/>
          <w:lang w:val="en-CA"/>
        </w:rPr>
        <w:t xml:space="preserve">נוכל להתקרב לאזור מגורנו </w:t>
      </w:r>
      <w:r w:rsidR="003B3BC9">
        <w:rPr>
          <w:rFonts w:asciiTheme="minorBidi" w:eastAsia="Times New Roman" w:hAnsiTheme="minorBidi" w:hint="cs"/>
          <w:color w:val="0D0D0D" w:themeColor="text1" w:themeTint="F2"/>
          <w:rtl/>
          <w:lang w:val="en-CA"/>
        </w:rPr>
        <w:t xml:space="preserve">מחשש </w:t>
      </w:r>
      <w:r w:rsidR="006D2B9B">
        <w:rPr>
          <w:rFonts w:asciiTheme="minorBidi" w:eastAsia="Times New Roman" w:hAnsiTheme="minorBidi" w:hint="cs"/>
          <w:color w:val="0D0D0D" w:themeColor="text1" w:themeTint="F2"/>
          <w:rtl/>
          <w:lang w:val="en-CA"/>
        </w:rPr>
        <w:t>שהישראלים צופים באופן סמוי לעבר בתינו</w:t>
      </w:r>
      <w:r w:rsidRPr="00F02275">
        <w:rPr>
          <w:rFonts w:asciiTheme="minorBidi" w:eastAsia="Times New Roman" w:hAnsiTheme="minorBidi"/>
          <w:color w:val="0D0D0D" w:themeColor="text1" w:themeTint="F2"/>
          <w:rtl/>
          <w:lang w:val="en-CA"/>
        </w:rPr>
        <w:t>.״ אמר פתחי .</w:t>
      </w:r>
    </w:p>
    <w:p w14:paraId="32E6B0CD" w14:textId="3FDE65B5" w:rsidR="00B06DC8" w:rsidRPr="00F02275" w:rsidRDefault="05DF33CA" w:rsidP="004177A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השלושה פרסו על הקרקע את שטיחי התפילה ולאחר טקס היטהרות קצר מברז </w:t>
      </w:r>
      <w:r w:rsidR="002D44C7">
        <w:rPr>
          <w:rFonts w:asciiTheme="minorBidi" w:eastAsia="Times New Roman" w:hAnsiTheme="minorBidi" w:hint="cs"/>
          <w:color w:val="0D0D0D" w:themeColor="text1" w:themeTint="F2"/>
          <w:rtl/>
          <w:lang w:val="en-CA"/>
        </w:rPr>
        <w:t>שהיה בחצר</w:t>
      </w:r>
      <w:r w:rsidR="006B55E1">
        <w:rPr>
          <w:rFonts w:asciiTheme="minorBidi" w:eastAsia="Times New Roman" w:hAnsiTheme="minorBidi" w:hint="cs"/>
          <w:color w:val="0D0D0D" w:themeColor="text1" w:themeTint="F2"/>
          <w:rtl/>
          <w:lang w:val="en-CA"/>
        </w:rPr>
        <w:t xml:space="preserve"> </w:t>
      </w:r>
      <w:r w:rsidR="0087329D">
        <w:rPr>
          <w:rFonts w:asciiTheme="minorBidi" w:eastAsia="Times New Roman" w:hAnsiTheme="minorBidi" w:hint="cs"/>
          <w:color w:val="0D0D0D" w:themeColor="text1" w:themeTint="F2"/>
          <w:rtl/>
          <w:lang w:val="en-CA"/>
        </w:rPr>
        <w:t>המבנה</w:t>
      </w:r>
      <w:r w:rsidRPr="00F02275">
        <w:rPr>
          <w:rFonts w:asciiTheme="minorBidi" w:eastAsia="Times New Roman" w:hAnsiTheme="minorBidi"/>
          <w:color w:val="0D0D0D" w:themeColor="text1" w:themeTint="F2"/>
          <w:rtl/>
          <w:lang w:val="en-CA"/>
        </w:rPr>
        <w:t xml:space="preserve"> פנו להתפלל את תפילת הערבית .</w:t>
      </w:r>
      <w:r w:rsidR="00D26CA9">
        <w:rPr>
          <w:rFonts w:asciiTheme="minorBidi" w:eastAsia="Times New Roman" w:hAnsiTheme="minorBidi" w:hint="cs"/>
          <w:color w:val="0D0D0D" w:themeColor="text1" w:themeTint="F2"/>
          <w:rtl/>
          <w:lang w:val="en-CA"/>
        </w:rPr>
        <w:t xml:space="preserve"> חוסר הוודאות, מזג האוויר הקר והמקום המעופש הישרו אוירה מלאנכולית על בני החבורה </w:t>
      </w:r>
      <w:r w:rsidR="00DC50B0">
        <w:rPr>
          <w:rFonts w:asciiTheme="minorBidi" w:eastAsia="Times New Roman" w:hAnsiTheme="minorBidi" w:hint="cs"/>
          <w:color w:val="0D0D0D" w:themeColor="text1" w:themeTint="F2"/>
          <w:rtl/>
          <w:lang w:val="en-CA"/>
        </w:rPr>
        <w:t>שפרשו לשנת ליל</w:t>
      </w:r>
      <w:r w:rsidR="004177AA">
        <w:rPr>
          <w:rFonts w:asciiTheme="minorBidi" w:eastAsia="Times New Roman" w:hAnsiTheme="minorBidi" w:hint="cs"/>
          <w:color w:val="0D0D0D" w:themeColor="text1" w:themeTint="F2"/>
          <w:rtl/>
          <w:lang w:val="en-CA"/>
        </w:rPr>
        <w:t>ה מוקדמת איש איש ומחשבותיו הנוגות .</w:t>
      </w:r>
    </w:p>
    <w:p w14:paraId="4EC0FD51" w14:textId="0FBAAC87" w:rsidR="00FB1BA7" w:rsidRPr="00F02275" w:rsidRDefault="05DF33CA" w:rsidP="00FB1BA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התהפך על מישכבו והתקשה להרדם , דמותה של עיישה היתה לנגד עיניו</w:t>
      </w:r>
      <w:r w:rsidR="004177AA">
        <w:rPr>
          <w:rFonts w:asciiTheme="minorBidi" w:eastAsia="Times New Roman" w:hAnsiTheme="minorBidi" w:hint="cs"/>
          <w:color w:val="0D0D0D" w:themeColor="text1" w:themeTint="F2"/>
          <w:rtl/>
          <w:lang w:val="en-CA"/>
        </w:rPr>
        <w:t xml:space="preserve">, פתחי ניכסף לראותה </w:t>
      </w:r>
      <w:r w:rsidR="000C28C9">
        <w:rPr>
          <w:rFonts w:asciiTheme="minorBidi" w:eastAsia="Times New Roman" w:hAnsiTheme="minorBidi" w:hint="cs"/>
          <w:color w:val="0D0D0D" w:themeColor="text1" w:themeTint="F2"/>
          <w:rtl/>
          <w:lang w:val="en-CA"/>
        </w:rPr>
        <w:t xml:space="preserve">אולם ידע שבשלב הנוכחי עד להתבהרות תמונת החקירות יהיה זה </w:t>
      </w:r>
      <w:r w:rsidR="00B115B3">
        <w:rPr>
          <w:rFonts w:asciiTheme="minorBidi" w:eastAsia="Times New Roman" w:hAnsiTheme="minorBidi" w:hint="cs"/>
          <w:color w:val="0D0D0D" w:themeColor="text1" w:themeTint="F2"/>
          <w:rtl/>
          <w:lang w:val="en-CA"/>
        </w:rPr>
        <w:t>טיפשות שגובלת בחוסר אחריות לנסות ולהפגש עם אהובתו .</w:t>
      </w:r>
      <w:r w:rsidR="005F2741">
        <w:rPr>
          <w:rFonts w:asciiTheme="minorBidi" w:eastAsia="Times New Roman" w:hAnsiTheme="minorBidi"/>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 חיי המבוקשות שנראו נוצצים וזוהרים מבחוץ נראו מדכאים למדי . חוסר הוודאות בעתיד לבוא והעדר תוכניות פעולה העכיר את מצב רוחו .בתוך תוכו קיווה פתחי שמנצור יחזיק מעמד בחקירתו והוא יוכל לחזור לשיגרה חיו .</w:t>
      </w:r>
    </w:p>
    <w:p w14:paraId="00D2BD33" w14:textId="66F95A35" w:rsidR="00243F64" w:rsidRPr="00F02275" w:rsidRDefault="05DF33CA" w:rsidP="00243F6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יללות התנים ונביחות הכלבים הדירו שינה מעיניו והוא שיווה בדימיונו את חיילי צהל שנעים בלאט ומכתרים את בית המשאבות. פתחי חש במתכת הצוננת</w:t>
      </w:r>
      <w:r w:rsidR="006D6945">
        <w:rPr>
          <w:rFonts w:asciiTheme="minorBidi" w:eastAsia="Times New Roman" w:hAnsiTheme="minorBidi"/>
          <w:color w:val="0D0D0D" w:themeColor="text1" w:themeTint="F2"/>
          <w:rtl/>
          <w:lang w:val="en-CA"/>
        </w:rPr>
        <w:t xml:space="preserve"> של אקדחו שנסכה בו ביטחון </w:t>
      </w:r>
      <w:r w:rsidR="006D6945">
        <w:rPr>
          <w:rFonts w:asciiTheme="minorBidi" w:eastAsia="Times New Roman" w:hAnsiTheme="minorBidi" w:hint="cs"/>
          <w:color w:val="0D0D0D" w:themeColor="text1" w:themeTint="F2"/>
          <w:rtl/>
          <w:lang w:val="en-CA"/>
        </w:rPr>
        <w:t>הוא הזדקף</w:t>
      </w:r>
      <w:r w:rsidRPr="00F02275">
        <w:rPr>
          <w:rFonts w:asciiTheme="minorBidi" w:eastAsia="Times New Roman" w:hAnsiTheme="minorBidi"/>
          <w:color w:val="0D0D0D" w:themeColor="text1" w:themeTint="F2"/>
          <w:rtl/>
          <w:lang w:val="en-CA"/>
        </w:rPr>
        <w:t xml:space="preserve"> ממקום רבצו</w:t>
      </w:r>
      <w:r w:rsidR="006F568D">
        <w:rPr>
          <w:rFonts w:asciiTheme="minorBidi" w:eastAsia="Times New Roman" w:hAnsiTheme="minorBidi"/>
          <w:color w:val="0D0D0D" w:themeColor="text1" w:themeTint="F2"/>
          <w:rtl/>
          <w:lang w:val="en-CA"/>
        </w:rPr>
        <w:t xml:space="preserve"> תוך הצצה החוצה מבעד ל</w:t>
      </w:r>
      <w:r w:rsidR="006F568D">
        <w:rPr>
          <w:rFonts w:asciiTheme="minorBidi" w:eastAsia="Times New Roman" w:hAnsiTheme="minorBidi" w:hint="cs"/>
          <w:color w:val="0D0D0D" w:themeColor="text1" w:themeTint="F2"/>
          <w:rtl/>
          <w:lang w:val="en-CA"/>
        </w:rPr>
        <w:t xml:space="preserve">נקב </w:t>
      </w:r>
      <w:r w:rsidR="00EF2B75">
        <w:rPr>
          <w:rFonts w:asciiTheme="minorBidi" w:eastAsia="Times New Roman" w:hAnsiTheme="minorBidi" w:hint="cs"/>
          <w:color w:val="0D0D0D" w:themeColor="text1" w:themeTint="F2"/>
          <w:rtl/>
          <w:lang w:val="en-CA"/>
        </w:rPr>
        <w:t xml:space="preserve">קטן </w:t>
      </w:r>
      <w:r w:rsidR="006D6945">
        <w:rPr>
          <w:rFonts w:asciiTheme="minorBidi" w:eastAsia="Times New Roman" w:hAnsiTheme="minorBidi" w:hint="cs"/>
          <w:color w:val="0D0D0D" w:themeColor="text1" w:themeTint="F2"/>
          <w:rtl/>
          <w:lang w:val="en-CA"/>
        </w:rPr>
        <w:t>שני</w:t>
      </w:r>
      <w:r w:rsidR="00EF2B75">
        <w:rPr>
          <w:rFonts w:asciiTheme="minorBidi" w:eastAsia="Times New Roman" w:hAnsiTheme="minorBidi" w:hint="cs"/>
          <w:color w:val="0D0D0D" w:themeColor="text1" w:themeTint="F2"/>
          <w:rtl/>
          <w:lang w:val="en-CA"/>
        </w:rPr>
        <w:t xml:space="preserve">פער בדלת </w:t>
      </w:r>
      <w:r w:rsidRPr="00F02275">
        <w:rPr>
          <w:rFonts w:asciiTheme="minorBidi" w:eastAsia="Times New Roman" w:hAnsiTheme="minorBidi"/>
          <w:color w:val="0D0D0D" w:themeColor="text1" w:themeTint="F2"/>
          <w:rtl/>
          <w:lang w:val="en-CA"/>
        </w:rPr>
        <w:t>הברזל. עלטה גמורה שררה בחוץ ופתחי לא הצליח להבחין בשום תנועה .</w:t>
      </w:r>
    </w:p>
    <w:p w14:paraId="69A75C56" w14:textId="7C5332C2" w:rsidR="00554896" w:rsidRPr="00F02275" w:rsidRDefault="05DF33CA" w:rsidP="00C81F2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בבוקרו של יום התעוררו השלושה ולאחר תפילת השחר שמו את פעמיהם למרכז העיירה בית חנון שם עלו על מונית מזדמנת בדרך לעיר עזה . ליבו של פתחי החסיר פעימה משהבחין כי בכניסה לכפר ג'בליה מוקם מחסום צבאי שבודק רכבים בכניסה לכפר אולם מתעלם מהתנועה השוטפת ששמה פעמיה לכיוון העיר עזה. פתחי חש הקלה רבה משחלפו על פני המחסום בלא שזכו לתשומת לב מיותרת מצידם של חיילי צהל . </w:t>
      </w:r>
    </w:p>
    <w:p w14:paraId="65A6BD19" w14:textId="0A387573" w:rsidR="005D1940" w:rsidRPr="00F02275" w:rsidRDefault="05DF33CA" w:rsidP="0016416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בכניסה לשכונת סג'עייה</w:t>
      </w:r>
      <w:r w:rsidR="0016416E">
        <w:rPr>
          <w:rFonts w:asciiTheme="minorBidi" w:eastAsia="Times New Roman" w:hAnsiTheme="minorBidi" w:hint="cs"/>
          <w:color w:val="0D0D0D" w:themeColor="text1" w:themeTint="F2"/>
          <w:rtl/>
        </w:rPr>
        <w:t xml:space="preserve"> ירדו בני החבורה מהמונית </w:t>
      </w:r>
      <w:r w:rsidRPr="00F02275">
        <w:rPr>
          <w:rFonts w:asciiTheme="minorBidi" w:eastAsia="Times New Roman" w:hAnsiTheme="minorBidi"/>
          <w:color w:val="0D0D0D" w:themeColor="text1" w:themeTint="F2"/>
          <w:rtl/>
        </w:rPr>
        <w:t xml:space="preserve"> ולקחו מונית נוספת לכיוון מחנה שאטי . </w:t>
      </w:r>
      <w:r w:rsidR="0016416E">
        <w:rPr>
          <w:rFonts w:asciiTheme="minorBidi" w:eastAsia="Times New Roman" w:hAnsiTheme="minorBidi" w:hint="cs"/>
          <w:color w:val="0D0D0D" w:themeColor="text1" w:themeTint="F2"/>
          <w:rtl/>
        </w:rPr>
        <w:t>פ</w:t>
      </w:r>
      <w:r w:rsidR="00792E0B">
        <w:rPr>
          <w:rFonts w:asciiTheme="minorBidi" w:eastAsia="Times New Roman" w:hAnsiTheme="minorBidi" w:hint="cs"/>
          <w:color w:val="0D0D0D" w:themeColor="text1" w:themeTint="F2"/>
          <w:rtl/>
        </w:rPr>
        <w:t>תחי גמר אומר</w:t>
      </w:r>
      <w:r w:rsidRPr="00F02275">
        <w:rPr>
          <w:rFonts w:asciiTheme="minorBidi" w:eastAsia="Times New Roman" w:hAnsiTheme="minorBidi"/>
          <w:color w:val="0D0D0D" w:themeColor="text1" w:themeTint="F2"/>
          <w:rtl/>
        </w:rPr>
        <w:t xml:space="preserve"> לנסות ולהיפגש עם השייח אבו עבדאללה </w:t>
      </w:r>
      <w:r w:rsidR="00792E0B">
        <w:rPr>
          <w:rFonts w:asciiTheme="minorBidi" w:eastAsia="Times New Roman" w:hAnsiTheme="minorBidi" w:hint="cs"/>
          <w:color w:val="0D0D0D" w:themeColor="text1" w:themeTint="F2"/>
          <w:rtl/>
        </w:rPr>
        <w:t xml:space="preserve">ראש המאגד </w:t>
      </w:r>
      <w:r w:rsidR="00792E0B">
        <w:rPr>
          <w:rFonts w:asciiTheme="minorBidi" w:eastAsia="Times New Roman" w:hAnsiTheme="minorBidi"/>
          <w:color w:val="0D0D0D" w:themeColor="text1" w:themeTint="F2"/>
          <w:rtl/>
        </w:rPr>
        <w:t>שהכיר</w:t>
      </w:r>
      <w:r w:rsidRPr="00F02275">
        <w:rPr>
          <w:rFonts w:asciiTheme="minorBidi" w:eastAsia="Times New Roman" w:hAnsiTheme="minorBidi"/>
          <w:color w:val="0D0D0D" w:themeColor="text1" w:themeTint="F2"/>
          <w:rtl/>
        </w:rPr>
        <w:t xml:space="preserve"> בכלא</w:t>
      </w:r>
      <w:r w:rsidR="00894D36">
        <w:rPr>
          <w:rFonts w:asciiTheme="minorBidi" w:eastAsia="Times New Roman" w:hAnsiTheme="minorBidi" w:hint="cs"/>
          <w:color w:val="0D0D0D" w:themeColor="text1" w:themeTint="F2"/>
          <w:rtl/>
        </w:rPr>
        <w:t xml:space="preserve"> אשר שוחרר לאחרונה </w:t>
      </w:r>
      <w:r w:rsidRPr="00F02275">
        <w:rPr>
          <w:rFonts w:asciiTheme="minorBidi" w:eastAsia="Times New Roman" w:hAnsiTheme="minorBidi"/>
          <w:color w:val="0D0D0D" w:themeColor="text1" w:themeTint="F2"/>
          <w:rtl/>
        </w:rPr>
        <w:t xml:space="preserve"> מתוך כוונה להשיג את חסות ומימון החמאס לפעילותו. </w:t>
      </w:r>
      <w:r w:rsidR="00894D36">
        <w:rPr>
          <w:rFonts w:asciiTheme="minorBidi" w:eastAsia="Times New Roman" w:hAnsiTheme="minorBidi" w:hint="cs"/>
          <w:color w:val="0D0D0D" w:themeColor="text1" w:themeTint="F2"/>
          <w:rtl/>
        </w:rPr>
        <w:t xml:space="preserve">בתוך תוכו ידע </w:t>
      </w:r>
      <w:r w:rsidR="004E0E85">
        <w:rPr>
          <w:rFonts w:asciiTheme="minorBidi" w:eastAsia="Times New Roman" w:hAnsiTheme="minorBidi"/>
          <w:color w:val="0D0D0D" w:themeColor="text1" w:themeTint="F2"/>
          <w:rtl/>
        </w:rPr>
        <w:t>פתחי</w:t>
      </w:r>
      <w:r w:rsidRPr="00F02275">
        <w:rPr>
          <w:rFonts w:asciiTheme="minorBidi" w:eastAsia="Times New Roman" w:hAnsiTheme="minorBidi"/>
          <w:color w:val="0D0D0D" w:themeColor="text1" w:themeTint="F2"/>
          <w:rtl/>
        </w:rPr>
        <w:t xml:space="preserve"> שללא רשת סייענים שיסיעו לו בתקופה שבה הוא נמלט על נפשו מאימת חיילי צהל הוא עשוי להי</w:t>
      </w:r>
      <w:r w:rsidR="004E0E85">
        <w:rPr>
          <w:rFonts w:asciiTheme="minorBidi" w:eastAsia="Times New Roman" w:hAnsiTheme="minorBidi"/>
          <w:color w:val="0D0D0D" w:themeColor="text1" w:themeTint="F2"/>
          <w:rtl/>
        </w:rPr>
        <w:t xml:space="preserve">לכד תוך זמן קצר ביותר . פתחי </w:t>
      </w:r>
      <w:r w:rsidR="004E0E85">
        <w:rPr>
          <w:rFonts w:asciiTheme="minorBidi" w:eastAsia="Times New Roman" w:hAnsiTheme="minorBidi" w:hint="cs"/>
          <w:color w:val="0D0D0D" w:themeColor="text1" w:themeTint="F2"/>
          <w:rtl/>
        </w:rPr>
        <w:t>חש</w:t>
      </w:r>
      <w:r w:rsidRPr="00F02275">
        <w:rPr>
          <w:rFonts w:asciiTheme="minorBidi" w:eastAsia="Times New Roman" w:hAnsiTheme="minorBidi"/>
          <w:color w:val="0D0D0D" w:themeColor="text1" w:themeTint="F2"/>
          <w:rtl/>
        </w:rPr>
        <w:t xml:space="preserve"> שאבו עבדאללה המנוסה יוכל להדריך אותו כיצד להתנהג כמבוקש .בשלב  זה פתחי</w:t>
      </w:r>
      <w:r w:rsidR="00894D36">
        <w:rPr>
          <w:rFonts w:asciiTheme="minorBidi" w:eastAsia="Times New Roman" w:hAnsiTheme="minorBidi" w:hint="cs"/>
          <w:color w:val="0D0D0D" w:themeColor="text1" w:themeTint="F2"/>
          <w:rtl/>
        </w:rPr>
        <w:t xml:space="preserve"> הצעיר</w:t>
      </w:r>
      <w:r w:rsidRPr="00F02275">
        <w:rPr>
          <w:rFonts w:asciiTheme="minorBidi" w:eastAsia="Times New Roman" w:hAnsiTheme="minorBidi"/>
          <w:color w:val="0D0D0D" w:themeColor="text1" w:themeTint="F2"/>
          <w:rtl/>
        </w:rPr>
        <w:t xml:space="preserve"> חיפש את היד התומכת והמכונות של משפחת החמאס .</w:t>
      </w:r>
    </w:p>
    <w:p w14:paraId="3E0BAF4F" w14:textId="3FCD5180" w:rsidR="003550D6" w:rsidRPr="00F02275" w:rsidRDefault="05DF33CA" w:rsidP="0055489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בדומה למקום מגוריו במחנה הפליטים ג'באליה , מח</w:t>
      </w:r>
      <w:r w:rsidR="004E0E85">
        <w:rPr>
          <w:rFonts w:asciiTheme="minorBidi" w:eastAsia="Times New Roman" w:hAnsiTheme="minorBidi"/>
          <w:color w:val="0D0D0D" w:themeColor="text1" w:themeTint="F2"/>
          <w:rtl/>
        </w:rPr>
        <w:t xml:space="preserve">נה שאטי ניראה כדגם מוקטן יותר </w:t>
      </w:r>
      <w:r w:rsidR="004C2779">
        <w:rPr>
          <w:rFonts w:asciiTheme="minorBidi" w:eastAsia="Times New Roman" w:hAnsiTheme="minorBidi" w:hint="cs"/>
          <w:color w:val="0D0D0D" w:themeColor="text1" w:themeTint="F2"/>
          <w:rtl/>
        </w:rPr>
        <w:t>ובמיקום ״אטרקטיבי ״</w:t>
      </w:r>
      <w:r w:rsidRPr="00F02275">
        <w:rPr>
          <w:rFonts w:asciiTheme="minorBidi" w:eastAsia="Times New Roman" w:hAnsiTheme="minorBidi"/>
          <w:color w:val="0D0D0D" w:themeColor="text1" w:themeTint="F2"/>
          <w:rtl/>
        </w:rPr>
        <w:t>על חוף ימה הצפוני של עזה .</w:t>
      </w:r>
    </w:p>
    <w:p w14:paraId="1F1E1A5C" w14:textId="680E47DF" w:rsidR="00252DEE" w:rsidRPr="00F02275" w:rsidRDefault="05DF33CA" w:rsidP="003550D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שוק </w:t>
      </w:r>
      <w:r w:rsidR="004C2779">
        <w:rPr>
          <w:rFonts w:asciiTheme="minorBidi" w:eastAsia="Times New Roman" w:hAnsiTheme="minorBidi" w:hint="cs"/>
          <w:color w:val="0D0D0D" w:themeColor="text1" w:themeTint="F2"/>
          <w:rtl/>
        </w:rPr>
        <w:t xml:space="preserve">צבעוני </w:t>
      </w:r>
      <w:r w:rsidRPr="00F02275">
        <w:rPr>
          <w:rFonts w:asciiTheme="minorBidi" w:eastAsia="Times New Roman" w:hAnsiTheme="minorBidi"/>
          <w:color w:val="0D0D0D" w:themeColor="text1" w:themeTint="F2"/>
          <w:rtl/>
        </w:rPr>
        <w:t>שוקק חיים והומה אדם קידמו את בני החבורה במרכז המחנה , סוחרים הציעו את מרכולתם בקולי קולות והסחורה</w:t>
      </w:r>
      <w:r w:rsidR="004B15F8">
        <w:rPr>
          <w:rFonts w:asciiTheme="minorBidi" w:eastAsia="Times New Roman" w:hAnsiTheme="minorBidi" w:hint="cs"/>
          <w:color w:val="0D0D0D" w:themeColor="text1" w:themeTint="F2"/>
          <w:rtl/>
        </w:rPr>
        <w:t xml:space="preserve"> בדוכנים </w:t>
      </w:r>
      <w:r w:rsidRPr="00F02275">
        <w:rPr>
          <w:rFonts w:asciiTheme="minorBidi" w:eastAsia="Times New Roman" w:hAnsiTheme="minorBidi"/>
          <w:color w:val="0D0D0D" w:themeColor="text1" w:themeTint="F2"/>
          <w:rtl/>
        </w:rPr>
        <w:t xml:space="preserve"> נראתה טרייה ומעוררת תיאבון .</w:t>
      </w:r>
    </w:p>
    <w:p w14:paraId="72325FC5" w14:textId="0ADCB1B1" w:rsidR="00C12EF7" w:rsidRPr="00F02275" w:rsidRDefault="004B15F8" w:rsidP="00252DEE">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lastRenderedPageBreak/>
        <w:t>מחנה הפליטים שאטי ( קיצור המילה חוף בערבית )</w:t>
      </w:r>
      <w:r w:rsidR="05DF33CA" w:rsidRPr="00F02275">
        <w:rPr>
          <w:rFonts w:asciiTheme="minorBidi" w:eastAsia="Times New Roman" w:hAnsiTheme="minorBidi"/>
          <w:color w:val="0D0D0D" w:themeColor="text1" w:themeTint="F2"/>
          <w:rtl/>
        </w:rPr>
        <w:t xml:space="preserve"> נוסד בשנת </w:t>
      </w:r>
      <w:r w:rsidR="05DF33CA" w:rsidRPr="00F02275">
        <w:rPr>
          <w:rFonts w:asciiTheme="minorBidi" w:eastAsia="Times New Roman" w:hAnsiTheme="minorBidi"/>
          <w:color w:val="0D0D0D" w:themeColor="text1" w:themeTint="F2"/>
        </w:rPr>
        <w:t>1949</w:t>
      </w:r>
      <w:r w:rsidR="05DF33CA" w:rsidRPr="00F02275">
        <w:rPr>
          <w:rFonts w:asciiTheme="minorBidi" w:eastAsia="Times New Roman" w:hAnsiTheme="minorBidi"/>
          <w:color w:val="0D0D0D" w:themeColor="text1" w:themeTint="F2"/>
          <w:rtl/>
        </w:rPr>
        <w:t xml:space="preserve"> כדי לתת מענה לזרם הפליטים שהגיע ממדינת ישראל </w:t>
      </w:r>
      <w:r w:rsidR="00900781">
        <w:rPr>
          <w:rFonts w:asciiTheme="minorBidi" w:eastAsia="Times New Roman" w:hAnsiTheme="minorBidi" w:hint="cs"/>
          <w:color w:val="0D0D0D" w:themeColor="text1" w:themeTint="F2"/>
          <w:rtl/>
        </w:rPr>
        <w:t xml:space="preserve">.בדומה למצב במחנה ג'בליה </w:t>
      </w:r>
      <w:r w:rsidR="00F643C6">
        <w:rPr>
          <w:rFonts w:asciiTheme="minorBidi" w:eastAsia="Times New Roman" w:hAnsiTheme="minorBidi" w:hint="cs"/>
          <w:color w:val="0D0D0D" w:themeColor="text1" w:themeTint="F2"/>
          <w:rtl/>
        </w:rPr>
        <w:t xml:space="preserve">גם כאן תושבי המחנה </w:t>
      </w:r>
      <w:r w:rsidR="00F643C6">
        <w:rPr>
          <w:rFonts w:asciiTheme="minorBidi" w:eastAsia="Times New Roman" w:hAnsiTheme="minorBidi"/>
          <w:color w:val="0D0D0D" w:themeColor="text1" w:themeTint="F2"/>
          <w:rtl/>
        </w:rPr>
        <w:t xml:space="preserve"> ותושבי</w:t>
      </w:r>
      <w:r w:rsidR="00F643C6">
        <w:rPr>
          <w:rFonts w:asciiTheme="minorBidi" w:eastAsia="Times New Roman" w:hAnsiTheme="minorBidi" w:hint="cs"/>
          <w:color w:val="0D0D0D" w:themeColor="text1" w:themeTint="F2"/>
          <w:rtl/>
        </w:rPr>
        <w:t xml:space="preserve"> העיר </w:t>
      </w:r>
      <w:r w:rsidR="00F643C6">
        <w:rPr>
          <w:rFonts w:asciiTheme="minorBidi" w:eastAsia="Times New Roman" w:hAnsiTheme="minorBidi"/>
          <w:color w:val="0D0D0D" w:themeColor="text1" w:themeTint="F2"/>
          <w:rtl/>
        </w:rPr>
        <w:t xml:space="preserve">עזה סלדו הדדית זה מזו </w:t>
      </w:r>
      <w:r w:rsidR="00F643C6">
        <w:rPr>
          <w:rFonts w:asciiTheme="minorBidi" w:eastAsia="Times New Roman" w:hAnsiTheme="minorBidi" w:hint="cs"/>
          <w:color w:val="0D0D0D" w:themeColor="text1" w:themeTint="F2"/>
          <w:rtl/>
        </w:rPr>
        <w:t>.</w:t>
      </w:r>
      <w:r w:rsidR="00F643C6">
        <w:rPr>
          <w:rFonts w:asciiTheme="minorBidi" w:eastAsia="Times New Roman" w:hAnsiTheme="minorBidi"/>
          <w:color w:val="0D0D0D" w:themeColor="text1" w:themeTint="F2"/>
          <w:rtl/>
        </w:rPr>
        <w:t xml:space="preserve"> </w:t>
      </w:r>
      <w:r w:rsidR="00F643C6">
        <w:rPr>
          <w:rFonts w:asciiTheme="minorBidi" w:eastAsia="Times New Roman" w:hAnsiTheme="minorBidi" w:hint="cs"/>
          <w:color w:val="0D0D0D" w:themeColor="text1" w:themeTint="F2"/>
          <w:rtl/>
        </w:rPr>
        <w:t xml:space="preserve">הפליטים </w:t>
      </w:r>
      <w:r w:rsidR="05DF33CA" w:rsidRPr="00F02275">
        <w:rPr>
          <w:rFonts w:asciiTheme="minorBidi" w:eastAsia="Times New Roman" w:hAnsiTheme="minorBidi"/>
          <w:color w:val="0D0D0D" w:themeColor="text1" w:themeTint="F2"/>
          <w:rtl/>
        </w:rPr>
        <w:t xml:space="preserve"> </w:t>
      </w:r>
      <w:r w:rsidR="00F643C6">
        <w:rPr>
          <w:rFonts w:asciiTheme="minorBidi" w:eastAsia="Times New Roman" w:hAnsiTheme="minorBidi" w:hint="cs"/>
          <w:color w:val="0D0D0D" w:themeColor="text1" w:themeTint="F2"/>
          <w:rtl/>
        </w:rPr>
        <w:t>ש</w:t>
      </w:r>
      <w:r w:rsidR="05DF33CA" w:rsidRPr="00F02275">
        <w:rPr>
          <w:rFonts w:asciiTheme="minorBidi" w:eastAsia="Times New Roman" w:hAnsiTheme="minorBidi"/>
          <w:color w:val="0D0D0D" w:themeColor="text1" w:themeTint="F2"/>
          <w:rtl/>
        </w:rPr>
        <w:t xml:space="preserve">נותרו בתוך קהילה סגורה </w:t>
      </w:r>
      <w:r w:rsidR="007D2B66">
        <w:rPr>
          <w:rFonts w:asciiTheme="minorBidi" w:eastAsia="Times New Roman" w:hAnsiTheme="minorBidi" w:hint="cs"/>
          <w:color w:val="0D0D0D" w:themeColor="text1" w:themeTint="F2"/>
          <w:rtl/>
        </w:rPr>
        <w:t xml:space="preserve"> קיוו כי שהייתם זמנית ובתוך תקופה קצרה יוכלו לשוב לכפריהם בישראל </w:t>
      </w:r>
      <w:r w:rsidR="00E11916">
        <w:rPr>
          <w:rFonts w:asciiTheme="minorBidi" w:eastAsia="Times New Roman" w:hAnsiTheme="minorBidi" w:hint="cs"/>
          <w:color w:val="0D0D0D" w:themeColor="text1" w:themeTint="F2"/>
          <w:rtl/>
        </w:rPr>
        <w:t>.</w:t>
      </w:r>
    </w:p>
    <w:p w14:paraId="72138C89" w14:textId="2292FE8C" w:rsidR="00B47338" w:rsidRPr="00F02275" w:rsidRDefault="05DF33CA" w:rsidP="00C12EF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לימים בעקבות פעילות טרור</w:t>
      </w:r>
      <w:r w:rsidR="00E11916">
        <w:rPr>
          <w:rFonts w:asciiTheme="minorBidi" w:eastAsia="Times New Roman" w:hAnsiTheme="minorBidi" w:hint="cs"/>
          <w:color w:val="0D0D0D" w:themeColor="text1" w:themeTint="F2"/>
          <w:rtl/>
        </w:rPr>
        <w:t xml:space="preserve"> בשנות השבעים ,</w:t>
      </w:r>
      <w:r w:rsidRPr="00F02275">
        <w:rPr>
          <w:rFonts w:asciiTheme="minorBidi" w:eastAsia="Times New Roman" w:hAnsiTheme="minorBidi"/>
          <w:color w:val="0D0D0D" w:themeColor="text1" w:themeTint="F2"/>
          <w:rtl/>
        </w:rPr>
        <w:t xml:space="preserve"> דולל המחנה מיושביו , נסללו דרכים חדשות ונבנתה שכונת שייח רדואן ששיפרה </w:t>
      </w:r>
      <w:r w:rsidR="00E11916">
        <w:rPr>
          <w:rFonts w:asciiTheme="minorBidi" w:eastAsia="Times New Roman" w:hAnsiTheme="minorBidi"/>
          <w:color w:val="0D0D0D" w:themeColor="text1" w:themeTint="F2"/>
          <w:rtl/>
        </w:rPr>
        <w:t xml:space="preserve">את איכות חיי הפליטים בלא </w:t>
      </w:r>
      <w:r w:rsidR="00E11916">
        <w:rPr>
          <w:rFonts w:asciiTheme="minorBidi" w:eastAsia="Times New Roman" w:hAnsiTheme="minorBidi" w:hint="cs"/>
          <w:color w:val="0D0D0D" w:themeColor="text1" w:themeTint="F2"/>
          <w:rtl/>
        </w:rPr>
        <w:t xml:space="preserve">שנאלצו לוותר </w:t>
      </w:r>
      <w:r w:rsidR="00E11916">
        <w:rPr>
          <w:rFonts w:asciiTheme="minorBidi" w:eastAsia="Times New Roman" w:hAnsiTheme="minorBidi"/>
          <w:color w:val="0D0D0D" w:themeColor="text1" w:themeTint="F2"/>
          <w:rtl/>
        </w:rPr>
        <w:t xml:space="preserve"> על מעמדם כפליטים </w:t>
      </w:r>
      <w:r w:rsidR="00E11916">
        <w:rPr>
          <w:rFonts w:asciiTheme="minorBidi" w:eastAsia="Times New Roman" w:hAnsiTheme="minorBidi" w:hint="cs"/>
          <w:color w:val="0D0D0D" w:themeColor="text1" w:themeTint="F2"/>
          <w:rtl/>
        </w:rPr>
        <w:t xml:space="preserve">שהקנה להם סיוע במזון </w:t>
      </w:r>
      <w:r w:rsidR="00A01867">
        <w:rPr>
          <w:rFonts w:asciiTheme="minorBidi" w:eastAsia="Times New Roman" w:hAnsiTheme="minorBidi" w:hint="cs"/>
          <w:color w:val="0D0D0D" w:themeColor="text1" w:themeTint="F2"/>
          <w:rtl/>
        </w:rPr>
        <w:t>ממוסדות האו״ם .</w:t>
      </w:r>
    </w:p>
    <w:p w14:paraId="05F5B222" w14:textId="77777777" w:rsidR="003517D5" w:rsidRPr="00F02275" w:rsidRDefault="05DF33CA" w:rsidP="00B4733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פנה אל אחד הרוכלים וביקש הנחיות כיצד להגיע לבית אבו עבדאללה ולאחר מסע רגלי קצר הגיעו לבית אבו עבדאללה שנמצא ברובע שתיים.</w:t>
      </w:r>
    </w:p>
    <w:p w14:paraId="2C559DE3" w14:textId="1EB0B772" w:rsidR="00D23025" w:rsidRPr="00F02275" w:rsidRDefault="05DF33CA" w:rsidP="003517D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עבדאללה</w:t>
      </w:r>
      <w:r w:rsidR="008D2D45">
        <w:rPr>
          <w:rFonts w:asciiTheme="minorBidi" w:eastAsia="Times New Roman" w:hAnsiTheme="minorBidi" w:hint="cs"/>
          <w:color w:val="0D0D0D" w:themeColor="text1" w:themeTint="F2"/>
          <w:rtl/>
        </w:rPr>
        <w:t xml:space="preserve"> באותה שעה שהה מחוץ לביתו</w:t>
      </w:r>
      <w:r w:rsidRPr="00F02275">
        <w:rPr>
          <w:rFonts w:asciiTheme="minorBidi" w:eastAsia="Times New Roman" w:hAnsiTheme="minorBidi"/>
          <w:color w:val="0D0D0D" w:themeColor="text1" w:themeTint="F2"/>
          <w:rtl/>
        </w:rPr>
        <w:t xml:space="preserve"> ובני החבורה נתבקשו לשוב בשעות אחרי הצהריים </w:t>
      </w:r>
      <w:r w:rsidR="008D2D45">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המועד בו צפוי אבו עבדאללה לשוב לביתו .</w:t>
      </w:r>
    </w:p>
    <w:p w14:paraId="0C71030C" w14:textId="1EF9986C" w:rsidR="0091732F" w:rsidRPr="00F02275" w:rsidRDefault="008D2D45" w:rsidP="00D2302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כדי להעביר את זמנם </w:t>
      </w:r>
      <w:r w:rsidR="00843978">
        <w:rPr>
          <w:rFonts w:asciiTheme="minorBidi" w:eastAsia="Times New Roman" w:hAnsiTheme="minorBidi" w:hint="cs"/>
          <w:color w:val="0D0D0D" w:themeColor="text1" w:themeTint="F2"/>
          <w:rtl/>
        </w:rPr>
        <w:t xml:space="preserve">שמו </w:t>
      </w:r>
      <w:r w:rsidR="00843978">
        <w:rPr>
          <w:rFonts w:asciiTheme="minorBidi" w:eastAsia="Times New Roman" w:hAnsiTheme="minorBidi"/>
          <w:color w:val="0D0D0D" w:themeColor="text1" w:themeTint="F2"/>
          <w:rtl/>
        </w:rPr>
        <w:t xml:space="preserve">בני החבורה </w:t>
      </w:r>
      <w:r w:rsidR="00843978">
        <w:rPr>
          <w:rFonts w:asciiTheme="minorBidi" w:eastAsia="Times New Roman" w:hAnsiTheme="minorBidi" w:hint="cs"/>
          <w:color w:val="0D0D0D" w:themeColor="text1" w:themeTint="F2"/>
          <w:rtl/>
        </w:rPr>
        <w:t xml:space="preserve">את </w:t>
      </w:r>
      <w:r w:rsidR="05DF33CA" w:rsidRPr="00F02275">
        <w:rPr>
          <w:rFonts w:asciiTheme="minorBidi" w:eastAsia="Times New Roman" w:hAnsiTheme="minorBidi"/>
          <w:color w:val="0D0D0D" w:themeColor="text1" w:themeTint="F2"/>
          <w:rtl/>
        </w:rPr>
        <w:t xml:space="preserve">פעמיהם אל </w:t>
      </w:r>
      <w:r w:rsidR="00843978">
        <w:rPr>
          <w:rFonts w:asciiTheme="minorBidi" w:eastAsia="Times New Roman" w:hAnsiTheme="minorBidi" w:hint="cs"/>
          <w:color w:val="0D0D0D" w:themeColor="text1" w:themeTint="F2"/>
          <w:rtl/>
        </w:rPr>
        <w:t xml:space="preserve">עבר </w:t>
      </w:r>
      <w:r w:rsidR="05DF33CA" w:rsidRPr="00F02275">
        <w:rPr>
          <w:rFonts w:asciiTheme="minorBidi" w:eastAsia="Times New Roman" w:hAnsiTheme="minorBidi"/>
          <w:color w:val="0D0D0D" w:themeColor="text1" w:themeTint="F2"/>
          <w:rtl/>
        </w:rPr>
        <w:t xml:space="preserve">חוף הים שם בילו במחיצת הדייגים שהכינו את רשתות הדייג לקראת הלילה. </w:t>
      </w:r>
    </w:p>
    <w:p w14:paraId="492904C0" w14:textId="77777777" w:rsidR="00207D5B" w:rsidRPr="00F02275" w:rsidRDefault="05DF33CA" w:rsidP="0091732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הדייגים ממשפחת אבו באכר הזמינו את בני החבורה לסעוד את ליבם במחיצתם ולאחר ארוחה קלה שבו ופנו לבית אבו עבדאללה .</w:t>
      </w:r>
    </w:p>
    <w:p w14:paraId="1EBD41BF" w14:textId="77777777" w:rsidR="00D52A7E" w:rsidRPr="00F02275" w:rsidRDefault="05DF33CA" w:rsidP="00207D5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עבדאללה קידם את פניהם בחיבוק ונשיקות כשהוא מרעיף עליהם ברכות ושלומות .</w:t>
      </w:r>
    </w:p>
    <w:p w14:paraId="160A5FB3" w14:textId="179CEE0B" w:rsidR="00653F7E" w:rsidRPr="00F02275" w:rsidRDefault="05DF33CA" w:rsidP="00D52A7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״מתי השתחררת מהכלא ?״</w:t>
      </w:r>
      <w:r w:rsidR="00843978">
        <w:rPr>
          <w:rFonts w:asciiTheme="minorBidi" w:eastAsia="Times New Roman" w:hAnsiTheme="minorBidi"/>
          <w:color w:val="0D0D0D" w:themeColor="text1" w:themeTint="F2"/>
          <w:rtl/>
        </w:rPr>
        <w:t xml:space="preserve"> שאל פתחי , ״ לפני כא</w:t>
      </w:r>
      <w:r w:rsidR="00843978">
        <w:rPr>
          <w:rFonts w:asciiTheme="minorBidi" w:eastAsia="Times New Roman" w:hAnsiTheme="minorBidi" w:hint="cs"/>
          <w:color w:val="0D0D0D" w:themeColor="text1" w:themeTint="F2"/>
          <w:rtl/>
        </w:rPr>
        <w:t xml:space="preserve">רבע שבועות </w:t>
      </w:r>
      <w:r w:rsidRPr="00F02275">
        <w:rPr>
          <w:rFonts w:asciiTheme="minorBidi" w:eastAsia="Times New Roman" w:hAnsiTheme="minorBidi"/>
          <w:color w:val="0D0D0D" w:themeColor="text1" w:themeTint="F2"/>
          <w:rtl/>
        </w:rPr>
        <w:t>לערך</w:t>
      </w:r>
      <w:r w:rsidR="00EA66C5">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 xml:space="preserve"> אמר אבו עבדאללה .״ מה קורה איתך ?״ שאל</w:t>
      </w:r>
      <w:r w:rsidR="00EA66C5">
        <w:rPr>
          <w:rFonts w:asciiTheme="minorBidi" w:eastAsia="Times New Roman" w:hAnsiTheme="minorBidi"/>
          <w:color w:val="0D0D0D" w:themeColor="text1" w:themeTint="F2"/>
          <w:rtl/>
        </w:rPr>
        <w:t xml:space="preserve"> אבו עבדאללה , ״אני צריך את ע</w:t>
      </w:r>
      <w:r w:rsidR="00EA66C5">
        <w:rPr>
          <w:rFonts w:asciiTheme="minorBidi" w:eastAsia="Times New Roman" w:hAnsiTheme="minorBidi" w:hint="cs"/>
          <w:color w:val="0D0D0D" w:themeColor="text1" w:themeTint="F2"/>
          <w:rtl/>
        </w:rPr>
        <w:t xml:space="preserve">זרתך </w:t>
      </w:r>
      <w:r w:rsidRPr="00F02275">
        <w:rPr>
          <w:rFonts w:asciiTheme="minorBidi" w:eastAsia="Times New Roman" w:hAnsiTheme="minorBidi"/>
          <w:color w:val="0D0D0D" w:themeColor="text1" w:themeTint="F2"/>
          <w:rtl/>
        </w:rPr>
        <w:t xml:space="preserve"> ולכן הגענו לביקור ״ אמר פתחי . ״</w:t>
      </w:r>
      <w:r w:rsidR="00EA66C5">
        <w:rPr>
          <w:rFonts w:asciiTheme="minorBidi" w:eastAsia="Times New Roman" w:hAnsiTheme="minorBidi" w:hint="cs"/>
          <w:color w:val="0D0D0D" w:themeColor="text1" w:themeTint="F2"/>
          <w:rtl/>
        </w:rPr>
        <w:t>בסדר,</w:t>
      </w:r>
      <w:r w:rsidRPr="00F02275">
        <w:rPr>
          <w:rFonts w:asciiTheme="minorBidi" w:eastAsia="Times New Roman" w:hAnsiTheme="minorBidi"/>
          <w:color w:val="0D0D0D" w:themeColor="text1" w:themeTint="F2"/>
          <w:rtl/>
        </w:rPr>
        <w:t>קודם נלך להתפלל ואחר כך נדבר ״ היסה אותו אבו עבדאללה והזמין את בני החבורה למסגד שנמצא בקרבת ביתו .</w:t>
      </w:r>
    </w:p>
    <w:p w14:paraId="7F762A88" w14:textId="77777777" w:rsidR="00C4507C" w:rsidRPr="00F02275" w:rsidRDefault="05DF33CA" w:rsidP="00653F7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תפילת אחר הצהריים פנו בעקבות אבו עבדאללה לחדר קטן ששימש לאכסנה במרתף המסגד .</w:t>
      </w:r>
    </w:p>
    <w:p w14:paraId="7453A4AE" w14:textId="1F3FEC5C" w:rsidR="00DF7FB1" w:rsidRPr="00F02275" w:rsidRDefault="05DF33CA" w:rsidP="00C4507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במשך שעה ארוכה גולל פתחי את קורותיו בפני אבו עבד</w:t>
      </w:r>
      <w:r w:rsidR="00337B64">
        <w:rPr>
          <w:rFonts w:asciiTheme="minorBidi" w:eastAsia="Times New Roman" w:hAnsiTheme="minorBidi"/>
          <w:color w:val="0D0D0D" w:themeColor="text1" w:themeTint="F2"/>
          <w:rtl/>
        </w:rPr>
        <w:t>אללה שבלע ב</w:t>
      </w:r>
      <w:r w:rsidR="00337B64">
        <w:rPr>
          <w:rFonts w:asciiTheme="minorBidi" w:eastAsia="Times New Roman" w:hAnsiTheme="minorBidi" w:hint="cs"/>
          <w:color w:val="0D0D0D" w:themeColor="text1" w:themeTint="F2"/>
          <w:rtl/>
        </w:rPr>
        <w:t xml:space="preserve">עניין והתפעלות </w:t>
      </w:r>
      <w:r w:rsidRPr="00F02275">
        <w:rPr>
          <w:rFonts w:asciiTheme="minorBidi" w:eastAsia="Times New Roman" w:hAnsiTheme="minorBidi"/>
          <w:color w:val="0D0D0D" w:themeColor="text1" w:themeTint="F2"/>
          <w:rtl/>
        </w:rPr>
        <w:t>את סיפורי הפיגועים והביע קורת רוח</w:t>
      </w:r>
      <w:r w:rsidR="00337B64">
        <w:rPr>
          <w:rFonts w:asciiTheme="minorBidi" w:eastAsia="Times New Roman" w:hAnsiTheme="minorBidi" w:hint="cs"/>
          <w:color w:val="0D0D0D" w:themeColor="text1" w:themeTint="F2"/>
          <w:rtl/>
        </w:rPr>
        <w:t xml:space="preserve"> רבה </w:t>
      </w:r>
      <w:r w:rsidRPr="00F02275">
        <w:rPr>
          <w:rFonts w:asciiTheme="minorBidi" w:eastAsia="Times New Roman" w:hAnsiTheme="minorBidi"/>
          <w:color w:val="0D0D0D" w:themeColor="text1" w:themeTint="F2"/>
          <w:rtl/>
        </w:rPr>
        <w:t xml:space="preserve"> מתעוזת בני החבורה .</w:t>
      </w:r>
    </w:p>
    <w:p w14:paraId="3357F0EC" w14:textId="77777777" w:rsidR="0061074A" w:rsidRPr="00F02275" w:rsidRDefault="05DF33CA" w:rsidP="00DF7FB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טוב עשית שהגעת אלי ״ אמר אבו עבדאללה , ״ האם בני משפחתך מודעים לקורותיך ומקום הימצאותך ?״ שאל , ״ לא, אף אחד לא מודע לעניין הפיגועים ובוודאי לא למקום הימצאי , סיפרתי לאחי מחמוד שאני אמור לעבור קורס סודי וסיכמתי עימו על מפגש אחת ליומיים בצומת בית חנון ״.</w:t>
      </w:r>
    </w:p>
    <w:p w14:paraId="3A0F3086" w14:textId="77777777" w:rsidR="0061074A" w:rsidRPr="00F02275" w:rsidRDefault="05DF33CA" w:rsidP="0061074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״מחמוד אמור להביא לי בכל מפגש מזון ובגדים נקיים ״</w:t>
      </w:r>
    </w:p>
    <w:p w14:paraId="56F06971" w14:textId="77777777" w:rsidR="00E14AAF" w:rsidRPr="00F02275" w:rsidRDefault="05DF33CA" w:rsidP="0061074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״זו טעות “, אמר אבו עבדאללה   ,</w:t>
      </w:r>
      <w:r w:rsidRPr="00F02275">
        <w:rPr>
          <w:rFonts w:asciiTheme="minorBidi" w:eastAsia="Times New Roman" w:hAnsiTheme="minorBidi"/>
          <w:color w:val="0D0D0D" w:themeColor="text1" w:themeTint="F2"/>
          <w:rtl/>
          <w:lang w:val="en-CA"/>
        </w:rPr>
        <w:t>הכיוון הראשון שהיהודים יחפשו יהיה הקשר שלך עם בני המשפחה ולכן אל תעשה זאת ״</w:t>
      </w:r>
    </w:p>
    <w:p w14:paraId="2B3AF4B6" w14:textId="41701C4B" w:rsidR="00B53F7E" w:rsidRPr="00F02275" w:rsidRDefault="05DF33CA" w:rsidP="00E14AA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אנחנו נודיע למחמוד שאתה בידיים טובות </w:t>
      </w:r>
      <w:r w:rsidR="004F1214">
        <w:rPr>
          <w:rFonts w:asciiTheme="minorBidi" w:eastAsia="Times New Roman" w:hAnsiTheme="minorBidi" w:hint="cs"/>
          <w:color w:val="0D0D0D" w:themeColor="text1" w:themeTint="F2"/>
          <w:rtl/>
          <w:lang w:val="en-CA"/>
        </w:rPr>
        <w:t>ונבטל את המפגשים שתיכננת עימו ״ אבו עבדאללה הוסיף ״</w:t>
      </w:r>
      <w:r w:rsidR="00FE56BB">
        <w:rPr>
          <w:rFonts w:asciiTheme="minorBidi" w:eastAsia="Times New Roman" w:hAnsiTheme="minorBidi" w:hint="cs"/>
          <w:color w:val="0D0D0D" w:themeColor="text1" w:themeTint="F2"/>
          <w:rtl/>
          <w:lang w:val="en-CA"/>
        </w:rPr>
        <w:t>נודיע למחמוד שבעתיד</w:t>
      </w:r>
      <w:r w:rsidRPr="00F02275">
        <w:rPr>
          <w:rFonts w:asciiTheme="minorBidi" w:eastAsia="Times New Roman" w:hAnsiTheme="minorBidi"/>
          <w:color w:val="0D0D0D" w:themeColor="text1" w:themeTint="F2"/>
          <w:rtl/>
          <w:lang w:val="en-CA"/>
        </w:rPr>
        <w:t xml:space="preserve"> לבוא אתה</w:t>
      </w:r>
      <w:r w:rsidR="00FE56BB">
        <w:rPr>
          <w:rFonts w:asciiTheme="minorBidi" w:eastAsia="Times New Roman" w:hAnsiTheme="minorBidi" w:hint="cs"/>
          <w:color w:val="0D0D0D" w:themeColor="text1" w:themeTint="F2"/>
          <w:rtl/>
          <w:lang w:val="en-CA"/>
        </w:rPr>
        <w:t xml:space="preserve"> תהיה זה שיוזם </w:t>
      </w:r>
      <w:r w:rsidRPr="00F02275">
        <w:rPr>
          <w:rFonts w:asciiTheme="minorBidi" w:eastAsia="Times New Roman" w:hAnsiTheme="minorBidi"/>
          <w:color w:val="0D0D0D" w:themeColor="text1" w:themeTint="F2"/>
          <w:rtl/>
          <w:lang w:val="en-CA"/>
        </w:rPr>
        <w:t>את הקשר בזמן ובמקום שיראו לך ״. אמר אבו עבדאללה. ״ כרגע יש לדאוג לכם למקום לינה ואוכל עד להתבהרות תוצאות חקירת מנצור .״</w:t>
      </w:r>
    </w:p>
    <w:p w14:paraId="1CE01862" w14:textId="77777777" w:rsidR="002C1F70" w:rsidRPr="00F02275" w:rsidRDefault="05DF33CA" w:rsidP="00B53F7E">
      <w:pPr>
        <w:bidi/>
        <w:rPr>
          <w:rFonts w:asciiTheme="minorBidi" w:eastAsia="Times New Roman" w:hAnsiTheme="minorBidi"/>
          <w:color w:val="0D0D0D" w:themeColor="text1" w:themeTint="F2"/>
          <w:rtl/>
          <w:lang w:val="en-CA"/>
        </w:rPr>
      </w:pPr>
      <w:r w:rsidRPr="00F02275">
        <w:rPr>
          <w:rFonts w:asciiTheme="minorBidi" w:eastAsia="Times New Roman" w:hAnsiTheme="minorBidi"/>
          <w:b/>
          <w:bCs/>
          <w:color w:val="0D0D0D" w:themeColor="text1" w:themeTint="F2"/>
          <w:rtl/>
          <w:lang w:val="en-CA"/>
        </w:rPr>
        <w:t>״</w:t>
      </w:r>
      <w:r w:rsidRPr="00F02275">
        <w:rPr>
          <w:rFonts w:asciiTheme="minorBidi" w:eastAsia="Times New Roman" w:hAnsiTheme="minorBidi"/>
          <w:color w:val="0D0D0D" w:themeColor="text1" w:themeTint="F2"/>
          <w:rtl/>
          <w:lang w:val="en-CA"/>
        </w:rPr>
        <w:t>הליילה תשנו בביתי ומחר אתן לכם פיתרון של קבע ״ .</w:t>
      </w:r>
    </w:p>
    <w:p w14:paraId="17D3DB6A" w14:textId="77777777" w:rsidR="006B4375" w:rsidRPr="00F02275" w:rsidRDefault="05DF33CA" w:rsidP="002C1F7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היכן אני יכול למצוא את אחיך ?״ היקשה אבו עבדאללה , ״אחי עובד יחד עם אבי בחנות המכולת המשפחתית שברובע אחד״ אמר פתחי.</w:t>
      </w:r>
    </w:p>
    <w:p w14:paraId="076D2365" w14:textId="77777777" w:rsidR="00B03205" w:rsidRPr="00F02275" w:rsidRDefault="05DF33CA" w:rsidP="006B437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״בסדר גמור , הסירו דאגה מליבכם , הגעתם למקום הנכון ״ .</w:t>
      </w:r>
    </w:p>
    <w:p w14:paraId="77299D4F" w14:textId="77777777" w:rsidR="00E41CDA" w:rsidRPr="00F02275" w:rsidRDefault="05DF33CA" w:rsidP="00B0320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קול המואזין שנשמע עם שחר קטע את חלומותיו של פתחי שהתעורר משנתו והעיר את חבריו . החבורה שמה את פעמיה אל המסגד לתפילת השחר .</w:t>
      </w:r>
    </w:p>
    <w:p w14:paraId="29DC44C3" w14:textId="77777777" w:rsidR="00A27E2D" w:rsidRPr="00F02275" w:rsidRDefault="05DF33CA" w:rsidP="00E41CD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משחזרו לבית אבו עבדאללה חיפשו אחר האחרון ונאמר להם שיצא לדרכו וישוב בצהרי היום .</w:t>
      </w:r>
    </w:p>
    <w:p w14:paraId="16178029" w14:textId="77777777" w:rsidR="00732EE4" w:rsidRDefault="05DF33CA" w:rsidP="00A27E2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פתחי עם חבורתו פנו לחוף הים וסייעו לדייגים ממשפחת אבו בקר לארגן מחדש את רשתות הדייג.</w:t>
      </w:r>
    </w:p>
    <w:p w14:paraId="10D4F76B" w14:textId="77777777" w:rsidR="00096D15" w:rsidRPr="00F02275" w:rsidRDefault="00096D15" w:rsidP="00096D15">
      <w:pPr>
        <w:bidi/>
        <w:rPr>
          <w:rFonts w:asciiTheme="minorBidi" w:eastAsia="Times New Roman" w:hAnsiTheme="minorBidi"/>
          <w:color w:val="0D0D0D" w:themeColor="text1" w:themeTint="F2"/>
          <w:rtl/>
          <w:lang w:val="en-CA"/>
        </w:rPr>
      </w:pPr>
    </w:p>
    <w:p w14:paraId="5EA2766F" w14:textId="295CEF30" w:rsidR="00732EE4" w:rsidRPr="00F02275" w:rsidRDefault="05DF33CA" w:rsidP="00732EE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מחמוד </w:t>
      </w:r>
      <w:r w:rsidR="00F72CA4">
        <w:rPr>
          <w:rFonts w:asciiTheme="minorBidi" w:eastAsia="Times New Roman" w:hAnsiTheme="minorBidi" w:hint="cs"/>
          <w:color w:val="0D0D0D" w:themeColor="text1" w:themeTint="F2"/>
          <w:rtl/>
          <w:lang w:val="en-CA"/>
        </w:rPr>
        <w:t xml:space="preserve">אחיו של פתחי </w:t>
      </w:r>
      <w:r w:rsidRPr="00F02275">
        <w:rPr>
          <w:rFonts w:asciiTheme="minorBidi" w:eastAsia="Times New Roman" w:hAnsiTheme="minorBidi"/>
          <w:color w:val="0D0D0D" w:themeColor="text1" w:themeTint="F2"/>
          <w:rtl/>
          <w:lang w:val="en-CA"/>
        </w:rPr>
        <w:t>הופתע למראה הצעיר שפנה אליו וביקש להסתודד עימו ביחידות.</w:t>
      </w:r>
    </w:p>
    <w:p w14:paraId="49A3E9D8" w14:textId="77777777" w:rsidR="005F313C" w:rsidRPr="00F02275" w:rsidRDefault="05DF33CA" w:rsidP="00732EE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״יש לך דרישת שלום מפתחי״ אמר הצעיר , ״ הוא בידיים טובות ואין מה לדאוג לו ״ , ״ פתחי סיפר לנו שקבע עימך מפגשים כל יומיים בצומת בית חנון ״ הוסיף הצעיר, ״ אבל אנחנו מבקשים שלא תגיע!״ </w:t>
      </w:r>
    </w:p>
    <w:p w14:paraId="2EAF354F" w14:textId="77777777" w:rsidR="000710D4" w:rsidRDefault="05DF33CA" w:rsidP="005F313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״אתה חייב להבין שכל בני המשפחה יהיו במעקב צמוד של שירותי הביטחון שיחפשו אחר פתחי ואתה בינהם ״, ״ לא היינו רוצים שתוביל אותם ישירות לפתחי״ אמר הצעיר .</w:t>
      </w:r>
    </w:p>
    <w:p w14:paraId="6D50C446" w14:textId="770D4383" w:rsidR="00F72CA4" w:rsidRPr="00F02275" w:rsidRDefault="00F72CA4" w:rsidP="00F72CA4">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lastRenderedPageBreak/>
        <w:t xml:space="preserve">״מה קרה ?״ שאל מחמוד </w:t>
      </w:r>
      <w:r w:rsidR="007C6379">
        <w:rPr>
          <w:rFonts w:asciiTheme="minorBidi" w:eastAsia="Times New Roman" w:hAnsiTheme="minorBidi" w:hint="cs"/>
          <w:color w:val="0D0D0D" w:themeColor="text1" w:themeTint="F2"/>
          <w:rtl/>
          <w:lang w:val="en-CA"/>
        </w:rPr>
        <w:t>בחשש, ״בשלב הזה אינני יכול למסור לך דבר ״ אמר הצעיר ,</w:t>
      </w:r>
      <w:r w:rsidR="00EB1CB8">
        <w:rPr>
          <w:rFonts w:asciiTheme="minorBidi" w:eastAsia="Times New Roman" w:hAnsiTheme="minorBidi" w:hint="cs"/>
          <w:color w:val="0D0D0D" w:themeColor="text1" w:themeTint="F2"/>
          <w:rtl/>
          <w:lang w:val="en-CA"/>
        </w:rPr>
        <w:t>״</w:t>
      </w:r>
      <w:r w:rsidR="007C6379">
        <w:rPr>
          <w:rFonts w:asciiTheme="minorBidi" w:eastAsia="Times New Roman" w:hAnsiTheme="minorBidi" w:hint="cs"/>
          <w:color w:val="0D0D0D" w:themeColor="text1" w:themeTint="F2"/>
          <w:rtl/>
          <w:lang w:val="en-CA"/>
        </w:rPr>
        <w:t xml:space="preserve"> אחיך</w:t>
      </w:r>
      <w:r w:rsidR="00EB1CB8">
        <w:rPr>
          <w:rFonts w:asciiTheme="minorBidi" w:eastAsia="Times New Roman" w:hAnsiTheme="minorBidi" w:hint="cs"/>
          <w:color w:val="0D0D0D" w:themeColor="text1" w:themeTint="F2"/>
          <w:rtl/>
          <w:lang w:val="en-CA"/>
        </w:rPr>
        <w:t xml:space="preserve"> סומך עלינו והפקיד את ביטחונו האישי בידנו ואני מבקש לקבל גם את אמונך בנו ״ </w:t>
      </w:r>
      <w:r w:rsidR="00292B3C">
        <w:rPr>
          <w:rFonts w:asciiTheme="minorBidi" w:eastAsia="Times New Roman" w:hAnsiTheme="minorBidi" w:hint="cs"/>
          <w:color w:val="0D0D0D" w:themeColor="text1" w:themeTint="F2"/>
          <w:rtl/>
          <w:lang w:val="en-CA"/>
        </w:rPr>
        <w:t xml:space="preserve">. ״ אני מבין ״ אמר מחמוד , ״ </w:t>
      </w:r>
      <w:r w:rsidR="00FE5398">
        <w:rPr>
          <w:rFonts w:asciiTheme="minorBidi" w:eastAsia="Times New Roman" w:hAnsiTheme="minorBidi" w:hint="cs"/>
          <w:color w:val="0D0D0D" w:themeColor="text1" w:themeTint="F2"/>
          <w:rtl/>
          <w:lang w:val="en-CA"/>
        </w:rPr>
        <w:t>איך אני אוכל למצוא אותך בעתיד ?״ שאל . ״ אינך יכול למצוא אותי</w:t>
      </w:r>
      <w:r w:rsidR="00B67C00">
        <w:rPr>
          <w:rFonts w:asciiTheme="minorBidi" w:eastAsia="Times New Roman" w:hAnsiTheme="minorBidi" w:hint="cs"/>
          <w:color w:val="0D0D0D" w:themeColor="text1" w:themeTint="F2"/>
          <w:rtl/>
          <w:lang w:val="en-CA"/>
        </w:rPr>
        <w:t xml:space="preserve"> ואינני חושף את זהותי בפניך </w:t>
      </w:r>
      <w:r w:rsidR="00FE5398">
        <w:rPr>
          <w:rFonts w:asciiTheme="minorBidi" w:eastAsia="Times New Roman" w:hAnsiTheme="minorBidi" w:hint="cs"/>
          <w:color w:val="0D0D0D" w:themeColor="text1" w:themeTint="F2"/>
          <w:rtl/>
          <w:lang w:val="en-CA"/>
        </w:rPr>
        <w:t xml:space="preserve">״ אמר הצעיר </w:t>
      </w:r>
      <w:r w:rsidR="00AA3EB6">
        <w:rPr>
          <w:rFonts w:asciiTheme="minorBidi" w:eastAsia="Times New Roman" w:hAnsiTheme="minorBidi" w:hint="cs"/>
          <w:color w:val="0D0D0D" w:themeColor="text1" w:themeTint="F2"/>
          <w:rtl/>
          <w:lang w:val="en-CA"/>
        </w:rPr>
        <w:t>״ מה שאינך יודע לא תוכל לספר במקרה תעצר לחקירה . ״</w:t>
      </w:r>
    </w:p>
    <w:p w14:paraId="4EDF6F25" w14:textId="62C7EF68" w:rsidR="00946A79" w:rsidRPr="00F02275" w:rsidRDefault="05DF33CA" w:rsidP="00B67C0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״אני  אהיה איש הקשר שלכם </w:t>
      </w:r>
      <w:r w:rsidR="009936D5">
        <w:rPr>
          <w:rFonts w:asciiTheme="minorBidi" w:eastAsia="Times New Roman" w:hAnsiTheme="minorBidi" w:hint="cs"/>
          <w:color w:val="0D0D0D" w:themeColor="text1" w:themeTint="F2"/>
          <w:rtl/>
          <w:lang w:val="en-CA"/>
        </w:rPr>
        <w:t xml:space="preserve">לפתחי </w:t>
      </w:r>
      <w:r w:rsidRPr="00F02275">
        <w:rPr>
          <w:rFonts w:asciiTheme="minorBidi" w:eastAsia="Times New Roman" w:hAnsiTheme="minorBidi"/>
          <w:color w:val="0D0D0D" w:themeColor="text1" w:themeTint="F2"/>
          <w:rtl/>
          <w:lang w:val="en-CA"/>
        </w:rPr>
        <w:t>והקשר יעשה דר</w:t>
      </w:r>
      <w:r w:rsidR="009936D5">
        <w:rPr>
          <w:rFonts w:asciiTheme="minorBidi" w:eastAsia="Times New Roman" w:hAnsiTheme="minorBidi"/>
          <w:color w:val="0D0D0D" w:themeColor="text1" w:themeTint="F2"/>
          <w:rtl/>
          <w:lang w:val="en-CA"/>
        </w:rPr>
        <w:t xml:space="preserve">כי בזמנים שאני אקבע </w:t>
      </w:r>
      <w:r w:rsidR="009936D5">
        <w:rPr>
          <w:rFonts w:asciiTheme="minorBidi" w:eastAsia="Times New Roman" w:hAnsiTheme="minorBidi" w:hint="cs"/>
          <w:color w:val="0D0D0D" w:themeColor="text1" w:themeTint="F2"/>
          <w:rtl/>
          <w:lang w:val="en-CA"/>
        </w:rPr>
        <w:t xml:space="preserve">למען ביטחונו של פתחי , אני בטוח שאתה מבין מהי כוונתי ״ </w:t>
      </w:r>
    </w:p>
    <w:p w14:paraId="04F49CB8" w14:textId="0A21CCDB" w:rsidR="001304FF" w:rsidRPr="00F02275" w:rsidRDefault="05DF33CA" w:rsidP="00487C5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אם תרצה להעביר לי מסר או להיפגש עימי בדחיפות עליך לנסוע לאוניברסיטה האיסלמית ולשים על לוח המודעות של הס</w:t>
      </w:r>
      <w:r w:rsidR="00487C5E">
        <w:rPr>
          <w:rFonts w:asciiTheme="minorBidi" w:eastAsia="Times New Roman" w:hAnsiTheme="minorBidi"/>
          <w:color w:val="0D0D0D" w:themeColor="text1" w:themeTint="F2"/>
          <w:rtl/>
          <w:lang w:val="en-CA"/>
        </w:rPr>
        <w:t>טודנטים את הדף שאני מוסר לך</w:t>
      </w:r>
      <w:r w:rsidR="00487C5E">
        <w:rPr>
          <w:rFonts w:asciiTheme="minorBidi" w:eastAsia="Times New Roman" w:hAnsiTheme="minorBidi" w:hint="cs"/>
          <w:color w:val="0D0D0D" w:themeColor="text1" w:themeTint="F2"/>
          <w:rtl/>
          <w:lang w:val="en-CA"/>
        </w:rPr>
        <w:t xml:space="preserve"> ואנו </w:t>
      </w:r>
      <w:r w:rsidRPr="00F02275">
        <w:rPr>
          <w:rFonts w:asciiTheme="minorBidi" w:eastAsia="Times New Roman" w:hAnsiTheme="minorBidi"/>
          <w:color w:val="0D0D0D" w:themeColor="text1" w:themeTint="F2"/>
          <w:rtl/>
          <w:lang w:val="en-CA"/>
        </w:rPr>
        <w:t xml:space="preserve">כבר ניצור עימך קשר בהקדם על ידי </w:t>
      </w:r>
      <w:r w:rsidR="00487C5E">
        <w:rPr>
          <w:rFonts w:asciiTheme="minorBidi" w:eastAsia="Times New Roman" w:hAnsiTheme="minorBidi" w:hint="cs"/>
          <w:color w:val="0D0D0D" w:themeColor="text1" w:themeTint="F2"/>
          <w:rtl/>
          <w:lang w:val="en-CA"/>
        </w:rPr>
        <w:t xml:space="preserve">או על ידי </w:t>
      </w:r>
      <w:r w:rsidR="00487C5E">
        <w:rPr>
          <w:rFonts w:asciiTheme="minorBidi" w:eastAsia="Times New Roman" w:hAnsiTheme="minorBidi"/>
          <w:color w:val="0D0D0D" w:themeColor="text1" w:themeTint="F2"/>
          <w:rtl/>
          <w:lang w:val="en-CA"/>
        </w:rPr>
        <w:t>מישהו מטעמנו שיגיע אליך עם סיסמ</w:t>
      </w:r>
      <w:r w:rsidR="006460FE">
        <w:rPr>
          <w:rFonts w:asciiTheme="minorBidi" w:eastAsia="Times New Roman" w:hAnsiTheme="minorBidi" w:hint="cs"/>
          <w:color w:val="0D0D0D" w:themeColor="text1" w:themeTint="F2"/>
          <w:rtl/>
          <w:lang w:val="en-CA"/>
        </w:rPr>
        <w:t xml:space="preserve">ת הזדהות שאומרת </w:t>
      </w:r>
      <w:r w:rsidRPr="00F02275">
        <w:rPr>
          <w:rFonts w:asciiTheme="minorBidi" w:eastAsia="Times New Roman" w:hAnsiTheme="minorBidi"/>
          <w:color w:val="0D0D0D" w:themeColor="text1" w:themeTint="F2"/>
          <w:rtl/>
          <w:lang w:val="en-CA"/>
        </w:rPr>
        <w:t>״ שהספרים שהזמנת מוצעים כעת למכירה  ״ ומבחינתך זהו סימן מוסכם שהאיש נשלח מטעמנו וניתן לסמוך עליו .״</w:t>
      </w:r>
    </w:p>
    <w:p w14:paraId="17A6A734" w14:textId="23AEA4A5" w:rsidR="00B879A4" w:rsidRPr="00F02275" w:rsidRDefault="05DF33CA" w:rsidP="001304F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״האם הצבא הגיע אל</w:t>
      </w:r>
      <w:r w:rsidR="006460FE">
        <w:rPr>
          <w:rFonts w:asciiTheme="minorBidi" w:eastAsia="Times New Roman" w:hAnsiTheme="minorBidi"/>
          <w:color w:val="0D0D0D" w:themeColor="text1" w:themeTint="F2"/>
          <w:rtl/>
          <w:lang w:val="en-CA"/>
        </w:rPr>
        <w:t xml:space="preserve">יכם הביתה ?״ שאל הצעיר , ״ לא </w:t>
      </w:r>
      <w:r w:rsidR="006460FE">
        <w:rPr>
          <w:rFonts w:asciiTheme="minorBidi" w:eastAsia="Times New Roman" w:hAnsiTheme="minorBidi" w:hint="cs"/>
          <w:color w:val="0D0D0D" w:themeColor="text1" w:themeTint="F2"/>
          <w:rtl/>
          <w:lang w:val="en-CA"/>
        </w:rPr>
        <w:t xml:space="preserve">״ השיב מחמוד . האם חשת </w:t>
      </w:r>
      <w:r w:rsidR="00455D77">
        <w:rPr>
          <w:rFonts w:asciiTheme="minorBidi" w:eastAsia="Times New Roman" w:hAnsiTheme="minorBidi" w:hint="cs"/>
          <w:color w:val="0D0D0D" w:themeColor="text1" w:themeTint="F2"/>
          <w:rtl/>
          <w:lang w:val="en-CA"/>
        </w:rPr>
        <w:t xml:space="preserve">בפעילות חשודה , אנשים זרים שמסתובבים באזור הבית והחנות ״? </w:t>
      </w:r>
      <w:r w:rsidRPr="00F02275">
        <w:rPr>
          <w:rFonts w:asciiTheme="minorBidi" w:eastAsia="Times New Roman" w:hAnsiTheme="minorBidi"/>
          <w:color w:val="0D0D0D" w:themeColor="text1" w:themeTint="F2"/>
          <w:rtl/>
          <w:lang w:val="en-CA"/>
        </w:rPr>
        <w:t xml:space="preserve"> ״ </w:t>
      </w:r>
      <w:r w:rsidR="00F20F83">
        <w:rPr>
          <w:rFonts w:asciiTheme="minorBidi" w:eastAsia="Times New Roman" w:hAnsiTheme="minorBidi" w:hint="cs"/>
          <w:color w:val="0D0D0D" w:themeColor="text1" w:themeTint="F2"/>
          <w:rtl/>
          <w:lang w:val="en-CA"/>
        </w:rPr>
        <w:t>לא ראינו שום דבר חריג ״</w:t>
      </w:r>
      <w:r w:rsidRPr="00F02275">
        <w:rPr>
          <w:rFonts w:asciiTheme="minorBidi" w:eastAsia="Times New Roman" w:hAnsiTheme="minorBidi"/>
          <w:color w:val="0D0D0D" w:themeColor="text1" w:themeTint="F2"/>
          <w:rtl/>
          <w:lang w:val="en-CA"/>
        </w:rPr>
        <w:t>אמר מחמוד.</w:t>
      </w:r>
    </w:p>
    <w:p w14:paraId="1ECE0F16" w14:textId="215E52B6" w:rsidR="00177787" w:rsidRPr="00F02275" w:rsidRDefault="05DF33CA" w:rsidP="00B879A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״טוב, הנה הדף , יש משהו שאתה רוצה למסור לפתחי ?״ שאל הצעיר, ״לא, לא בשלב הזה, רק שישמור על עצמו ״ . ״הוסר דאגה מליבך</w:t>
      </w:r>
      <w:r w:rsidR="00772D99">
        <w:rPr>
          <w:rFonts w:asciiTheme="minorBidi" w:eastAsia="Times New Roman" w:hAnsiTheme="minorBidi" w:hint="cs"/>
          <w:color w:val="0D0D0D" w:themeColor="text1" w:themeTint="F2"/>
          <w:rtl/>
          <w:lang w:val="en-CA"/>
        </w:rPr>
        <w:t xml:space="preserve"> , אחיך בידיים טובות </w:t>
      </w:r>
      <w:r w:rsidRPr="00F02275">
        <w:rPr>
          <w:rFonts w:asciiTheme="minorBidi" w:eastAsia="Times New Roman" w:hAnsiTheme="minorBidi"/>
          <w:color w:val="0D0D0D" w:themeColor="text1" w:themeTint="F2"/>
          <w:rtl/>
          <w:lang w:val="en-CA"/>
        </w:rPr>
        <w:t>״ אמר הצעיר ופנה לדרכו .</w:t>
      </w:r>
    </w:p>
    <w:p w14:paraId="06A1E450" w14:textId="0A50E392" w:rsidR="005D7E3D" w:rsidRDefault="05DF33CA" w:rsidP="005D7E3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מחמוד קרא את הדף שקיבל והבחין כי מדובר במודעה של סטודנט שנה ב בלימודי ה</w:t>
      </w:r>
      <w:r w:rsidR="00F20F83">
        <w:rPr>
          <w:rFonts w:asciiTheme="minorBidi" w:eastAsia="Times New Roman" w:hAnsiTheme="minorBidi"/>
          <w:color w:val="0D0D0D" w:themeColor="text1" w:themeTint="F2"/>
          <w:rtl/>
          <w:lang w:val="en-CA"/>
        </w:rPr>
        <w:t>איסלם שמחפש לרכוש ספרים משומשים</w:t>
      </w:r>
      <w:r w:rsidR="00F20F83">
        <w:rPr>
          <w:rFonts w:asciiTheme="minorBidi" w:eastAsia="Times New Roman" w:hAnsiTheme="minorBidi" w:hint="cs"/>
          <w:color w:val="0D0D0D" w:themeColor="text1" w:themeTint="F2"/>
          <w:rtl/>
          <w:lang w:val="en-CA"/>
        </w:rPr>
        <w:t xml:space="preserve"> לשנה </w:t>
      </w:r>
      <w:r w:rsidR="009E1396">
        <w:rPr>
          <w:rFonts w:asciiTheme="minorBidi" w:eastAsia="Times New Roman" w:hAnsiTheme="minorBidi" w:hint="cs"/>
          <w:color w:val="0D0D0D" w:themeColor="text1" w:themeTint="F2"/>
          <w:rtl/>
          <w:lang w:val="en-CA"/>
        </w:rPr>
        <w:t xml:space="preserve">ג המודעה נחתמה בשם יוסף ובתחתית המודעה </w:t>
      </w:r>
      <w:r w:rsidR="00772D99">
        <w:rPr>
          <w:rFonts w:asciiTheme="minorBidi" w:eastAsia="Times New Roman" w:hAnsiTheme="minorBidi" w:hint="cs"/>
          <w:color w:val="0D0D0D" w:themeColor="text1" w:themeTint="F2"/>
          <w:rtl/>
          <w:lang w:val="en-CA"/>
        </w:rPr>
        <w:t>נרשם מספר טלפון להתקשרות .</w:t>
      </w:r>
    </w:p>
    <w:p w14:paraId="43AED358" w14:textId="06F70347" w:rsidR="005E21CC" w:rsidRPr="00F02275" w:rsidRDefault="00583D71" w:rsidP="005E21C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w:t>
      </w:r>
      <w:r w:rsidR="00747D69">
        <w:rPr>
          <w:rFonts w:asciiTheme="minorBidi" w:eastAsia="Times New Roman" w:hAnsiTheme="minorBidi" w:hint="cs"/>
          <w:color w:val="0D0D0D" w:themeColor="text1" w:themeTint="F2"/>
          <w:rtl/>
          <w:lang w:val="en-CA"/>
        </w:rPr>
        <w:t xml:space="preserve">       </w:t>
      </w:r>
    </w:p>
    <w:p w14:paraId="05B02124" w14:textId="77777777" w:rsidR="002632D0" w:rsidRPr="00F02275" w:rsidRDefault="05DF33CA" w:rsidP="0017778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בצהרי היום חזר אבו עבדאללה לביתו והחבורה יצאה מחדש למסגד. לאחר תפילת הצהריים התכנסו בחדרון הקטן .</w:t>
      </w:r>
    </w:p>
    <w:p w14:paraId="53C238DB" w14:textId="77777777" w:rsidR="00142A8F" w:rsidRPr="00F02275" w:rsidRDefault="05DF33CA" w:rsidP="002632D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בחדר נכח אדם כבן ארבעים , כהה עור ,ממוצע קומה , מבנה גוף מוצק וחסון , עטור זקן שחור , עיניו שחורות ויוקדות.</w:t>
      </w:r>
    </w:p>
    <w:p w14:paraId="34B94884" w14:textId="77777777" w:rsidR="001D39DA" w:rsidRDefault="05DF33CA" w:rsidP="00142A8F">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rPr>
        <w:t>״ צהריים טובים לכולכם ״ הכינוי שלי הוא ״שריף ״ ואין צורך שתדעו פרטים נוספים אודותי ״ , ״אני המפקד הצבאי של החמאס בצפון הרצועה ומרגע זה ואילך אתם תחת אחריותי המלאה .״</w:t>
      </w:r>
    </w:p>
    <w:p w14:paraId="35ABE6A1" w14:textId="4037C3C6" w:rsidR="00483649" w:rsidRPr="00483649" w:rsidRDefault="00276375" w:rsidP="00483649">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w:t>
      </w:r>
      <w:r w:rsidR="00880DA3">
        <w:rPr>
          <w:rFonts w:asciiTheme="minorBidi" w:eastAsia="Times New Roman" w:hAnsiTheme="minorBidi" w:hint="cs"/>
          <w:color w:val="0D0D0D" w:themeColor="text1" w:themeTint="F2"/>
          <w:rtl/>
          <w:lang w:val="en-CA"/>
        </w:rPr>
        <w:t xml:space="preserve">בעקבות גל המעצרים הגדול שחווינו שגרם לשיתוק כמעט מלא של פעילותנו ביצענו </w:t>
      </w:r>
      <w:r w:rsidR="00C218A9">
        <w:rPr>
          <w:rFonts w:asciiTheme="minorBidi" w:eastAsia="Times New Roman" w:hAnsiTheme="minorBidi" w:hint="cs"/>
          <w:color w:val="0D0D0D" w:themeColor="text1" w:themeTint="F2"/>
          <w:rtl/>
          <w:lang w:val="en-CA"/>
        </w:rPr>
        <w:t>תהליך מסודר של הפקת לקחים . החלטנו לשנות את אופן התנהלותנו ול</w:t>
      </w:r>
      <w:r>
        <w:rPr>
          <w:rFonts w:asciiTheme="minorBidi" w:eastAsia="Times New Roman" w:hAnsiTheme="minorBidi" w:hint="cs"/>
          <w:color w:val="0D0D0D" w:themeColor="text1" w:themeTint="F2"/>
          <w:rtl/>
          <w:lang w:val="en-CA"/>
        </w:rPr>
        <w:t>עבוד במידור מלא בכל תחומי עשייתנו . מה שאינך יודע אינך יכול לספר בחקיר</w:t>
      </w:r>
      <w:r w:rsidR="00FB7DFD">
        <w:rPr>
          <w:rFonts w:asciiTheme="minorBidi" w:eastAsia="Times New Roman" w:hAnsiTheme="minorBidi" w:hint="cs"/>
          <w:color w:val="0D0D0D" w:themeColor="text1" w:themeTint="F2"/>
          <w:rtl/>
          <w:lang w:val="en-CA"/>
        </w:rPr>
        <w:t>ה והמשמעות היא שכל אחד מאיתנו יחשף למידע החיוני לפעילותו</w:t>
      </w:r>
      <w:r w:rsidR="00851BED">
        <w:rPr>
          <w:rFonts w:asciiTheme="minorBidi" w:eastAsia="Times New Roman" w:hAnsiTheme="minorBidi" w:hint="cs"/>
          <w:color w:val="0D0D0D" w:themeColor="text1" w:themeTint="F2"/>
          <w:rtl/>
          <w:lang w:val="en-CA"/>
        </w:rPr>
        <w:t xml:space="preserve"> בלבד. העבודה תעשה בתאים סודיים וממודרים זה מזה כך שנפילת תא אחד לא </w:t>
      </w:r>
      <w:r w:rsidR="006D4E3F">
        <w:rPr>
          <w:rFonts w:asciiTheme="minorBidi" w:eastAsia="Times New Roman" w:hAnsiTheme="minorBidi" w:hint="cs"/>
          <w:color w:val="0D0D0D" w:themeColor="text1" w:themeTint="F2"/>
          <w:rtl/>
          <w:lang w:val="en-CA"/>
        </w:rPr>
        <w:t>תביא לקריסה מוחלטת של שאר התאים ״</w:t>
      </w:r>
    </w:p>
    <w:p w14:paraId="37D7BF1F" w14:textId="0CAB15DC" w:rsidR="004D7FE3" w:rsidRPr="00F02275" w:rsidRDefault="05DF33CA" w:rsidP="001D39D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אנחנו נדאג לכל מחסורכם, נספק לכם מקומות בטוחים ללינה , מזון , כסף ואמצעי לחימה ואנו מצפים לשיתוף פעולה מלא מצידכם ״,״ המאבק הצבאי נימצא בחיתוליו ואנו זקוקים לאנשים נועזים כדוגמתכם</w:t>
      </w:r>
      <w:r w:rsidR="00A9389C">
        <w:rPr>
          <w:rFonts w:asciiTheme="minorBidi" w:eastAsia="Times New Roman" w:hAnsiTheme="minorBidi" w:hint="cs"/>
          <w:color w:val="0D0D0D" w:themeColor="text1" w:themeTint="F2"/>
          <w:rtl/>
        </w:rPr>
        <w:t xml:space="preserve"> שכבר הוכיחו את עצמם בפעילות</w:t>
      </w:r>
      <w:r w:rsidRPr="00F02275">
        <w:rPr>
          <w:rFonts w:asciiTheme="minorBidi" w:eastAsia="Times New Roman" w:hAnsiTheme="minorBidi"/>
          <w:color w:val="0D0D0D" w:themeColor="text1" w:themeTint="F2"/>
          <w:rtl/>
        </w:rPr>
        <w:t xml:space="preserve"> .״</w:t>
      </w:r>
    </w:p>
    <w:p w14:paraId="723DE1D0" w14:textId="3337E979" w:rsidR="008C02D7" w:rsidRPr="00F02275" w:rsidRDefault="05DF33CA" w:rsidP="004D7FE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נכון ל</w:t>
      </w:r>
      <w:r w:rsidR="0078650A">
        <w:rPr>
          <w:rFonts w:asciiTheme="minorBidi" w:eastAsia="Times New Roman" w:hAnsiTheme="minorBidi"/>
          <w:color w:val="0D0D0D" w:themeColor="text1" w:themeTint="F2"/>
          <w:rtl/>
        </w:rPr>
        <w:t xml:space="preserve">עכשיו מבדיקה שערכנו עולה כי </w:t>
      </w:r>
      <w:r w:rsidR="0078650A">
        <w:rPr>
          <w:rFonts w:asciiTheme="minorBidi" w:eastAsia="Times New Roman" w:hAnsiTheme="minorBidi" w:hint="cs"/>
          <w:color w:val="0D0D0D" w:themeColor="text1" w:themeTint="F2"/>
          <w:rtl/>
        </w:rPr>
        <w:t xml:space="preserve">צהל </w:t>
      </w:r>
      <w:r w:rsidRPr="00F02275">
        <w:rPr>
          <w:rFonts w:asciiTheme="minorBidi" w:eastAsia="Times New Roman" w:hAnsiTheme="minorBidi"/>
          <w:color w:val="0D0D0D" w:themeColor="text1" w:themeTint="F2"/>
          <w:rtl/>
        </w:rPr>
        <w:t xml:space="preserve"> טרם ביצע אקט של ניסיון למעצרכם, אולם לא מן הנמנע שהם מחכים שתראו בשטח לפני הפעלת הכוחות.״</w:t>
      </w:r>
      <w:r w:rsidR="0078650A">
        <w:rPr>
          <w:rFonts w:asciiTheme="minorBidi" w:eastAsia="Times New Roman" w:hAnsiTheme="minorBidi" w:hint="cs"/>
          <w:color w:val="0D0D0D" w:themeColor="text1" w:themeTint="F2"/>
          <w:rtl/>
        </w:rPr>
        <w:t xml:space="preserve"> ולכן בשלב זה ועד להודעה חדשה </w:t>
      </w:r>
    </w:p>
    <w:p w14:paraId="27408568" w14:textId="77777777" w:rsidR="00D26712" w:rsidRPr="00F02275" w:rsidRDefault="05DF33CA" w:rsidP="008C02D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אסור לכם בשום אופן ובשום צורה להתקשר למשפחותיכם , כל קשר עם המשפחה יעשה דרכנו באמצעות אנשינו ״.</w:t>
      </w:r>
    </w:p>
    <w:p w14:paraId="11431A58" w14:textId="77777777" w:rsidR="00F93D18" w:rsidRPr="00F02275" w:rsidRDefault="05DF33CA" w:rsidP="00D26712">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rPr>
        <w:t>״ מה לגבי המשך פעילות ״? שאל פתחי , שריף חייך ואמר ״ בכוונתנו להעביר לכם אימונים שישדרגו את היכולת המבצעית שלכם , ולאחר שתגיעו לרמה הנדרשת בעוד מספר שבועות נוכל ברצון לדבר על המשך הפעילות״</w:t>
      </w:r>
    </w:p>
    <w:p w14:paraId="0D7BA958" w14:textId="505CA267" w:rsidR="005C055A" w:rsidRPr="00F02275" w:rsidRDefault="05DF33CA" w:rsidP="00F93D1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כל אחד מכם ילקח בנפרד למקום מסתור שונה , אל לכם לחשוף אחד בפ</w:t>
      </w:r>
      <w:r w:rsidR="00C8656D">
        <w:rPr>
          <w:rFonts w:asciiTheme="minorBidi" w:eastAsia="Times New Roman" w:hAnsiTheme="minorBidi"/>
          <w:color w:val="0D0D0D" w:themeColor="text1" w:themeTint="F2"/>
          <w:rtl/>
        </w:rPr>
        <w:t>ני השני את מקומות המסתור ו</w:t>
      </w:r>
      <w:r w:rsidR="00C8656D">
        <w:rPr>
          <w:rFonts w:asciiTheme="minorBidi" w:eastAsia="Times New Roman" w:hAnsiTheme="minorBidi" w:hint="cs"/>
          <w:color w:val="0D0D0D" w:themeColor="text1" w:themeTint="F2"/>
          <w:rtl/>
        </w:rPr>
        <w:t xml:space="preserve">חובה </w:t>
      </w:r>
      <w:r w:rsidRPr="00F02275">
        <w:rPr>
          <w:rFonts w:asciiTheme="minorBidi" w:eastAsia="Times New Roman" w:hAnsiTheme="minorBidi"/>
          <w:color w:val="0D0D0D" w:themeColor="text1" w:themeTint="F2"/>
          <w:rtl/>
        </w:rPr>
        <w:t>על כל אחד מכם לחשוב על שמירת מידור וסודיות מרגע זה ולעולם .</w:t>
      </w:r>
    </w:p>
    <w:p w14:paraId="696D0F30" w14:textId="77777777" w:rsidR="00F2251C" w:rsidRPr="00F02275" w:rsidRDefault="05DF33CA" w:rsidP="005C055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אסור לכם לנקוב בשמותיכם האמיתיים ליד המארחים שלכם ובוודאי שלא לספר דבר וחצי דבר אודות פעילותכם , מקום מגוריכם או כל דבר שעשוי לזהות אותכם .״</w:t>
      </w:r>
    </w:p>
    <w:p w14:paraId="21C7F097" w14:textId="77777777" w:rsidR="00141212" w:rsidRPr="00F02275" w:rsidRDefault="05DF33CA" w:rsidP="00F2251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גם המארחים תודרכו שלא לשאול אותכם דבר״ אמר שריף .</w:t>
      </w:r>
    </w:p>
    <w:p w14:paraId="4F49123A" w14:textId="77777777" w:rsidR="00DB2DAB" w:rsidRPr="00F02275" w:rsidRDefault="05DF33CA" w:rsidP="0014121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״בכל יום יהיה לכם לוח זמנים חדש שינתן לכם בבוקרו של יום . אם קרה לי משהו או שאנחנו ניצבים במצב של סכנה יכול להיות מצב שנצטרך להעביר לכם הודעה בהולה עם שליח , מילת הקוד לזיהוי תהיה ״ שריף מזמין אותך לחתונתו״, מבחינתכם נושא סיסמה זו הינו אמין ומגיע מטעמנו .</w:t>
      </w:r>
    </w:p>
    <w:p w14:paraId="47839DA4" w14:textId="07251CE9" w:rsidR="0017147E" w:rsidRPr="00F02275" w:rsidRDefault="05DF33CA" w:rsidP="00DB2DA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 xml:space="preserve">שריף העביר ליידי פתחי מכשיר טלפון נייד. </w:t>
      </w:r>
      <w:r w:rsidRPr="00F02275">
        <w:rPr>
          <w:rFonts w:asciiTheme="minorBidi" w:eastAsia="Times New Roman" w:hAnsiTheme="minorBidi"/>
          <w:color w:val="0D0D0D" w:themeColor="text1" w:themeTint="F2"/>
          <w:rtl/>
          <w:lang w:val="en-CA"/>
        </w:rPr>
        <w:t>״פתחי , אני מעביר לך את הנייד שישמש אך ורק להתקשרות בינינו .״ שים לב שלא ל</w:t>
      </w:r>
      <w:r w:rsidR="00657E30">
        <w:rPr>
          <w:rFonts w:asciiTheme="minorBidi" w:eastAsia="Times New Roman" w:hAnsiTheme="minorBidi"/>
          <w:color w:val="0D0D0D" w:themeColor="text1" w:themeTint="F2"/>
          <w:rtl/>
          <w:lang w:val="en-CA"/>
        </w:rPr>
        <w:t>הזדהות כשאתה מדבר עימי ובנפרד א</w:t>
      </w:r>
      <w:r w:rsidR="00657E30">
        <w:rPr>
          <w:rFonts w:asciiTheme="minorBidi" w:eastAsia="Times New Roman" w:hAnsiTheme="minorBidi" w:hint="cs"/>
          <w:color w:val="0D0D0D" w:themeColor="text1" w:themeTint="F2"/>
          <w:rtl/>
          <w:lang w:val="en-CA"/>
        </w:rPr>
        <w:t>ת</w:t>
      </w:r>
      <w:r w:rsidRPr="00F02275">
        <w:rPr>
          <w:rFonts w:asciiTheme="minorBidi" w:eastAsia="Times New Roman" w:hAnsiTheme="minorBidi"/>
          <w:color w:val="0D0D0D" w:themeColor="text1" w:themeTint="F2"/>
          <w:rtl/>
          <w:lang w:val="en-CA"/>
        </w:rPr>
        <w:t>דרך אותך בימים הקרובים כיצד להשתמש במכשיר באופן מושכל .״ אמר מנצור.</w:t>
      </w:r>
    </w:p>
    <w:p w14:paraId="1517EAB2" w14:textId="77777777" w:rsidR="004032BA" w:rsidRPr="00F02275" w:rsidRDefault="05DF33CA" w:rsidP="0017147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״ולסיכום זוהי הפעם האחרונה שאתם נפגשים עם עבדאללה !! , תוכלו להפרד ממנו לשלום ונצא לדרכנו״ . </w:t>
      </w:r>
    </w:p>
    <w:p w14:paraId="66B68F7E" w14:textId="6FB95DC9" w:rsidR="00014155" w:rsidRPr="00F02275" w:rsidRDefault="05DF33CA" w:rsidP="0001415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אבו עבדאללה חיבק ונישק כל אחד מהנוכחים וברך אותם בברכה שאלוהים יצליח את דרכיכם .</w:t>
      </w:r>
    </w:p>
    <w:p w14:paraId="10B0FA08" w14:textId="77777777" w:rsidR="00151750" w:rsidRPr="00F02275" w:rsidRDefault="05DF33CA" w:rsidP="004032BA">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lang w:val="en-CA"/>
        </w:rPr>
        <w:t xml:space="preserve">פתחי , וואל ומחמד נכנסו לטנדר פגו </w:t>
      </w:r>
      <w:r w:rsidRPr="00F02275">
        <w:rPr>
          <w:rFonts w:asciiTheme="minorBidi" w:eastAsia="Times New Roman" w:hAnsiTheme="minorBidi"/>
          <w:color w:val="0D0D0D" w:themeColor="text1" w:themeTint="F2"/>
          <w:lang w:val="en-CA"/>
        </w:rPr>
        <w:t>404</w:t>
      </w:r>
      <w:r w:rsidRPr="00F02275">
        <w:rPr>
          <w:rFonts w:asciiTheme="minorBidi" w:eastAsia="Times New Roman" w:hAnsiTheme="minorBidi"/>
          <w:color w:val="0D0D0D" w:themeColor="text1" w:themeTint="F2"/>
          <w:rtl/>
          <w:lang w:val="en-CA"/>
        </w:rPr>
        <w:t xml:space="preserve"> סגור ונסעו לדרכם. </w:t>
      </w:r>
    </w:p>
    <w:p w14:paraId="433B6846" w14:textId="77777777" w:rsidR="00151750" w:rsidRPr="00F02275" w:rsidRDefault="00151750" w:rsidP="00151750">
      <w:pPr>
        <w:bidi/>
        <w:rPr>
          <w:rFonts w:asciiTheme="minorBidi" w:eastAsia="Times New Roman" w:hAnsiTheme="minorBidi"/>
          <w:color w:val="0D0D0D" w:themeColor="text1" w:themeTint="F2"/>
          <w:rtl/>
        </w:rPr>
      </w:pPr>
    </w:p>
    <w:p w14:paraId="58B02F32" w14:textId="3F64F185" w:rsidR="003663C6" w:rsidRPr="00F02275" w:rsidRDefault="003663C6" w:rsidP="003663C6">
      <w:pPr>
        <w:bidi/>
        <w:rPr>
          <w:rFonts w:asciiTheme="minorBidi" w:eastAsia="Times New Roman" w:hAnsiTheme="minorBidi"/>
          <w:color w:val="0D0D0D" w:themeColor="text1" w:themeTint="F2"/>
          <w:rtl/>
        </w:rPr>
      </w:pPr>
    </w:p>
    <w:p w14:paraId="5A2CA653" w14:textId="039C6EFF" w:rsidR="003663C6" w:rsidRPr="00F02275" w:rsidRDefault="00C82B6F" w:rsidP="003663C6">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בצהרי יום אביב</w:t>
      </w:r>
      <w:r>
        <w:rPr>
          <w:rFonts w:asciiTheme="minorBidi" w:eastAsia="Times New Roman" w:hAnsiTheme="minorBidi" w:hint="cs"/>
          <w:color w:val="0D0D0D" w:themeColor="text1" w:themeTint="F2"/>
          <w:rtl/>
        </w:rPr>
        <w:t>י בחודש פברואר 1991</w:t>
      </w:r>
      <w:r w:rsidR="05DF33CA" w:rsidRPr="00F02275">
        <w:rPr>
          <w:rFonts w:asciiTheme="minorBidi" w:eastAsia="Times New Roman" w:hAnsiTheme="minorBidi"/>
          <w:color w:val="0D0D0D" w:themeColor="text1" w:themeTint="F2"/>
          <w:rtl/>
        </w:rPr>
        <w:t xml:space="preserve"> מצא</w:t>
      </w:r>
      <w:r w:rsidR="00650390">
        <w:rPr>
          <w:rFonts w:asciiTheme="minorBidi" w:eastAsia="Times New Roman" w:hAnsiTheme="minorBidi" w:hint="cs"/>
          <w:color w:val="0D0D0D" w:themeColor="text1" w:themeTint="F2"/>
          <w:rtl/>
        </w:rPr>
        <w:t>ו</w:t>
      </w:r>
      <w:r w:rsidR="00650390">
        <w:rPr>
          <w:rFonts w:asciiTheme="minorBidi" w:eastAsia="Times New Roman" w:hAnsiTheme="minorBidi"/>
          <w:color w:val="0D0D0D" w:themeColor="text1" w:themeTint="F2"/>
          <w:rtl/>
        </w:rPr>
        <w:t xml:space="preserve"> </w:t>
      </w:r>
      <w:r w:rsidR="00650390">
        <w:rPr>
          <w:rFonts w:asciiTheme="minorBidi" w:eastAsia="Times New Roman" w:hAnsiTheme="minorBidi" w:hint="cs"/>
          <w:color w:val="0D0D0D" w:themeColor="text1" w:themeTint="F2"/>
          <w:rtl/>
        </w:rPr>
        <w:t xml:space="preserve">עצמם </w:t>
      </w:r>
      <w:r w:rsidR="05DF33CA" w:rsidRPr="00F02275">
        <w:rPr>
          <w:rFonts w:asciiTheme="minorBidi" w:eastAsia="Times New Roman" w:hAnsiTheme="minorBidi"/>
          <w:color w:val="0D0D0D" w:themeColor="text1" w:themeTint="F2"/>
          <w:rtl/>
        </w:rPr>
        <w:t xml:space="preserve"> פתחי ובני חבורתו עומדים בפני גבר כבן </w:t>
      </w:r>
      <w:r w:rsidR="05DF33CA" w:rsidRPr="00F02275">
        <w:rPr>
          <w:rFonts w:asciiTheme="minorBidi" w:eastAsia="Times New Roman" w:hAnsiTheme="minorBidi"/>
          <w:color w:val="0D0D0D" w:themeColor="text1" w:themeTint="F2"/>
        </w:rPr>
        <w:t>50</w:t>
      </w:r>
      <w:r w:rsidR="05DF33CA" w:rsidRPr="00F02275">
        <w:rPr>
          <w:rFonts w:asciiTheme="minorBidi" w:eastAsia="Times New Roman" w:hAnsiTheme="minorBidi"/>
          <w:color w:val="0D0D0D" w:themeColor="text1" w:themeTint="F2"/>
          <w:rtl/>
        </w:rPr>
        <w:t xml:space="preserve"> בקרחת יער בפ</w:t>
      </w:r>
      <w:r w:rsidR="00650390">
        <w:rPr>
          <w:rFonts w:asciiTheme="minorBidi" w:eastAsia="Times New Roman" w:hAnsiTheme="minorBidi"/>
          <w:color w:val="0D0D0D" w:themeColor="text1" w:themeTint="F2"/>
          <w:rtl/>
        </w:rPr>
        <w:t>רדסים שנמצאים מזרחית ל</w:t>
      </w:r>
      <w:r w:rsidR="00650390">
        <w:rPr>
          <w:rFonts w:asciiTheme="minorBidi" w:eastAsia="Times New Roman" w:hAnsiTheme="minorBidi" w:hint="cs"/>
          <w:color w:val="0D0D0D" w:themeColor="text1" w:themeTint="F2"/>
          <w:rtl/>
        </w:rPr>
        <w:t xml:space="preserve">שכונת עזבת עבד רבו שבגבליה </w:t>
      </w:r>
      <w:r w:rsidR="05DF33CA" w:rsidRPr="00F02275">
        <w:rPr>
          <w:rFonts w:asciiTheme="minorBidi" w:eastAsia="Times New Roman" w:hAnsiTheme="minorBidi"/>
          <w:color w:val="0D0D0D" w:themeColor="text1" w:themeTint="F2"/>
          <w:rtl/>
        </w:rPr>
        <w:t xml:space="preserve"> .</w:t>
      </w:r>
    </w:p>
    <w:p w14:paraId="12CAD643" w14:textId="1E727DCA" w:rsidR="008B4CE7" w:rsidRPr="00F02275" w:rsidRDefault="05DF33CA" w:rsidP="008B4CE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הגבר מלא גוף ומקריח החזיק בידיו תת מקלע מסוג קלצ'ניקוב .</w:t>
      </w:r>
    </w:p>
    <w:p w14:paraId="45B7277B" w14:textId="078B1D29" w:rsidR="000B010A" w:rsidRPr="00F02275" w:rsidRDefault="05DF33CA" w:rsidP="000B010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עיני פתחי נצצו למראה הנשק . הגבר שלא הזדהה בשמו אולם להגו הבדווי הסגיר את מוצאו פתח ללא הקדמות בשיעור כיצד לתפעל את הנשק תוך מתן הסברים כיצד לפרק ולהרכיב את הכלי .</w:t>
      </w:r>
    </w:p>
    <w:p w14:paraId="09A484E6" w14:textId="1171FCC2" w:rsidR="00622E66" w:rsidRPr="00F02275" w:rsidRDefault="05DF33CA" w:rsidP="00622E6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תפילת הצהריים פנו בני החבורה לביצוע ירי חי במצב בודדת ואוטומט . פתחי חש הנאה מרובה מהשימוש בכלי ובלט בכושר הקליעה שלו .</w:t>
      </w:r>
    </w:p>
    <w:p w14:paraId="67E32E3E" w14:textId="410A664E" w:rsidR="003503FA" w:rsidRPr="00F02275" w:rsidRDefault="05DF33CA" w:rsidP="003503F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בהמשך עברו לירי באקדח מסוג אפ. אן.</w:t>
      </w:r>
      <w:r w:rsidR="008D5648">
        <w:rPr>
          <w:rFonts w:asciiTheme="minorBidi" w:eastAsia="Times New Roman" w:hAnsiTheme="minorBidi" w:hint="cs"/>
          <w:color w:val="0D0D0D" w:themeColor="text1" w:themeTint="F2"/>
          <w:rtl/>
        </w:rPr>
        <w:t xml:space="preserve"> פתחי שם לב לשני </w:t>
      </w:r>
      <w:r w:rsidR="0073339C">
        <w:rPr>
          <w:rFonts w:asciiTheme="minorBidi" w:eastAsia="Times New Roman" w:hAnsiTheme="minorBidi" w:hint="cs"/>
          <w:color w:val="0D0D0D" w:themeColor="text1" w:themeTint="F2"/>
          <w:rtl/>
        </w:rPr>
        <w:t>צעירים ששימשו כתצפיתנים מתריעים למקרה של הופעת סיור צבאי במקום.</w:t>
      </w:r>
    </w:p>
    <w:p w14:paraId="77AF5F28" w14:textId="2DECBDAA" w:rsidR="003503FA" w:rsidRPr="00F02275" w:rsidRDefault="05DF33CA" w:rsidP="003503F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בשעות אחרי הצהריים הגיע שריף  למקום ולקח את בני החבורה למסגד בשכונת סג'עייה . לאחר התפילה המשותפת נלקחו בני החבורה בנפרד לבתים של מקומיים .</w:t>
      </w:r>
    </w:p>
    <w:p w14:paraId="5B6E7518" w14:textId="40921308" w:rsidR="003D542F" w:rsidRPr="00F02275" w:rsidRDefault="05DF33CA" w:rsidP="003D542F">
      <w:pPr>
        <w:bidi/>
        <w:rPr>
          <w:rFonts w:asciiTheme="minorBidi" w:eastAsia="Times New Roman" w:hAnsiTheme="minorBidi"/>
          <w:color w:val="0D0D0D" w:themeColor="text1" w:themeTint="F2"/>
        </w:rPr>
      </w:pPr>
      <w:r w:rsidRPr="00F02275">
        <w:rPr>
          <w:rFonts w:asciiTheme="minorBidi" w:eastAsia="Times New Roman" w:hAnsiTheme="minorBidi"/>
          <w:color w:val="0D0D0D" w:themeColor="text1" w:themeTint="F2"/>
          <w:rtl/>
        </w:rPr>
        <w:t>פתחי מצא את עצמו בשכונת צברה בביתה של ״ אום פתחי ״ , אשה מבוגרת , אלמנה ואמא לששה ילדים .</w:t>
      </w:r>
    </w:p>
    <w:p w14:paraId="3C4206BF" w14:textId="77777777" w:rsidR="00B9036B" w:rsidRPr="00F02275" w:rsidRDefault="05DF33CA" w:rsidP="0015175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אום פתחי הראתה לו את חדרו וציינה שירגיש כמו בבית בחברת ילדיה .</w:t>
      </w:r>
    </w:p>
    <w:p w14:paraId="1344FD57" w14:textId="77777777" w:rsidR="005B09F4" w:rsidRPr="00F02275" w:rsidRDefault="05DF33CA" w:rsidP="00B9036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למחרת בבוקר נאסף פתחי מחדש על ידי שריף וחבר עם בני חבורתו בקרחת היער שבפרדס.</w:t>
      </w:r>
    </w:p>
    <w:p w14:paraId="77973EC8" w14:textId="77777777" w:rsidR="0013501D" w:rsidRPr="00F02275" w:rsidRDefault="05DF33CA" w:rsidP="005B09F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בני החבורה התאמנו בירי ובהכנת מטענים מאולתרים תוך שימוש בצינורות זווית שמולאו בראשי גפרורים .</w:t>
      </w:r>
    </w:p>
    <w:p w14:paraId="3306D42F" w14:textId="77777777" w:rsidR="00497525" w:rsidRPr="00F02275" w:rsidRDefault="05DF33CA" w:rsidP="0013501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בהמשך תודרכו כיצד לבצע פעילות חשאית , כיצד לגלות עיקוב ואיך לנער עוקבים פוטנציאליים . לאחר שבועיים של אימונים אינטנסיביים נאמר לבני החבורה שמתוכנן להם מפגש חשוב עם בכיר חמאס .</w:t>
      </w:r>
    </w:p>
    <w:p w14:paraId="15D3A8E3" w14:textId="0B421A2F" w:rsidR="00D1687F" w:rsidRPr="00F02275" w:rsidRDefault="0033702D" w:rsidP="0049752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באחד בימי </w:t>
      </w:r>
      <w:r w:rsidR="00860C2D">
        <w:rPr>
          <w:rFonts w:asciiTheme="minorBidi" w:eastAsia="Times New Roman" w:hAnsiTheme="minorBidi" w:hint="cs"/>
          <w:color w:val="0D0D0D" w:themeColor="text1" w:themeTint="F2"/>
          <w:rtl/>
        </w:rPr>
        <w:t xml:space="preserve">האימונים </w:t>
      </w:r>
      <w:r w:rsidR="05DF33CA" w:rsidRPr="00F02275">
        <w:rPr>
          <w:rFonts w:asciiTheme="minorBidi" w:eastAsia="Times New Roman" w:hAnsiTheme="minorBidi"/>
          <w:color w:val="0D0D0D" w:themeColor="text1" w:themeTint="F2"/>
          <w:rtl/>
        </w:rPr>
        <w:t>נתבשרו בני החבורה שהצבא פקד את בתיהם ולמעשה הפכו באופן רשמי למבוקשים על ידי שלטונות הביטחון .</w:t>
      </w:r>
    </w:p>
    <w:p w14:paraId="29D8ED8E" w14:textId="77777777" w:rsidR="00F43931" w:rsidRPr="00F02275" w:rsidRDefault="05DF33CA" w:rsidP="00D1687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תחושות גאווה וחשש מילאו את ליבו של פתחי . פתחי חש כי מצא את יעודו בחיים אולם חוסר הוודאות בעניין יחסיו עם עיישה והחתונה שנדחתה טרדה את מנוחתו. פתחי התאהב בעיישה וחש בהעדרה געגועים רבים אליה ולמשפחתו .</w:t>
      </w:r>
    </w:p>
    <w:p w14:paraId="3058A700" w14:textId="697224B4" w:rsidR="000C6B7A" w:rsidRPr="00F02275" w:rsidRDefault="05DF33CA" w:rsidP="00F4393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שיגרת יומם של בני החבורה חזרה על עצמה מיידי יום בתפילות אימונים ולימודי דת בדגש ע</w:t>
      </w:r>
      <w:r w:rsidR="00860C2D">
        <w:rPr>
          <w:rFonts w:asciiTheme="minorBidi" w:eastAsia="Times New Roman" w:hAnsiTheme="minorBidi"/>
          <w:color w:val="0D0D0D" w:themeColor="text1" w:themeTint="F2"/>
          <w:rtl/>
        </w:rPr>
        <w:t>ל דוקטרינת החמאס.</w:t>
      </w:r>
    </w:p>
    <w:p w14:paraId="0F992CD6" w14:textId="77777777" w:rsidR="00711830" w:rsidRDefault="00860C2D" w:rsidP="000C6B7A">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לראשונה מאז החל בפעילות </w:t>
      </w:r>
      <w:r w:rsidR="05DF33CA" w:rsidRPr="00F02275">
        <w:rPr>
          <w:rFonts w:asciiTheme="minorBidi" w:eastAsia="Times New Roman" w:hAnsiTheme="minorBidi"/>
          <w:color w:val="0D0D0D" w:themeColor="text1" w:themeTint="F2"/>
          <w:rtl/>
        </w:rPr>
        <w:t xml:space="preserve">חש </w:t>
      </w:r>
      <w:r>
        <w:rPr>
          <w:rFonts w:asciiTheme="minorBidi" w:eastAsia="Times New Roman" w:hAnsiTheme="minorBidi" w:hint="cs"/>
          <w:color w:val="0D0D0D" w:themeColor="text1" w:themeTint="F2"/>
          <w:rtl/>
        </w:rPr>
        <w:t xml:space="preserve">פתחי </w:t>
      </w:r>
      <w:r w:rsidR="05DF33CA" w:rsidRPr="00F02275">
        <w:rPr>
          <w:rFonts w:asciiTheme="minorBidi" w:eastAsia="Times New Roman" w:hAnsiTheme="minorBidi"/>
          <w:color w:val="0D0D0D" w:themeColor="text1" w:themeTint="F2"/>
          <w:rtl/>
        </w:rPr>
        <w:t xml:space="preserve">כי הוא בידיים טובות ובטחונו האישי הרקיע שחקים . </w:t>
      </w:r>
    </w:p>
    <w:p w14:paraId="65A49A4F" w14:textId="59E18CB4" w:rsidR="00566AA1" w:rsidRPr="00F02275" w:rsidRDefault="00711830" w:rsidP="00711830">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מנצור קטע </w:t>
      </w:r>
      <w:r w:rsidR="05DF33CA" w:rsidRPr="00F02275">
        <w:rPr>
          <w:rFonts w:asciiTheme="minorBidi" w:eastAsia="Times New Roman" w:hAnsiTheme="minorBidi"/>
          <w:color w:val="0D0D0D" w:themeColor="text1" w:themeTint="F2"/>
          <w:rtl/>
        </w:rPr>
        <w:t xml:space="preserve">יום אחד </w:t>
      </w:r>
      <w:r>
        <w:rPr>
          <w:rFonts w:asciiTheme="minorBidi" w:eastAsia="Times New Roman" w:hAnsiTheme="minorBidi" w:hint="cs"/>
          <w:color w:val="0D0D0D" w:themeColor="text1" w:themeTint="F2"/>
          <w:rtl/>
        </w:rPr>
        <w:t xml:space="preserve">את שיגרת אימוניו </w:t>
      </w:r>
      <w:r w:rsidR="003576B9">
        <w:rPr>
          <w:rFonts w:asciiTheme="minorBidi" w:eastAsia="Times New Roman" w:hAnsiTheme="minorBidi" w:hint="cs"/>
          <w:color w:val="0D0D0D" w:themeColor="text1" w:themeTint="F2"/>
          <w:rtl/>
        </w:rPr>
        <w:t xml:space="preserve">של פתחי שעה שלקח אותו </w:t>
      </w:r>
      <w:r w:rsidR="003576B9">
        <w:rPr>
          <w:rFonts w:asciiTheme="minorBidi" w:eastAsia="Times New Roman" w:hAnsiTheme="minorBidi"/>
          <w:color w:val="0D0D0D" w:themeColor="text1" w:themeTint="F2"/>
          <w:rtl/>
        </w:rPr>
        <w:t xml:space="preserve"> לבית בשכונת זייתון</w:t>
      </w:r>
      <w:r w:rsidR="003576B9">
        <w:rPr>
          <w:rFonts w:asciiTheme="minorBidi" w:eastAsia="Times New Roman" w:hAnsiTheme="minorBidi" w:hint="cs"/>
          <w:color w:val="0D0D0D" w:themeColor="text1" w:themeTint="F2"/>
          <w:rtl/>
        </w:rPr>
        <w:t xml:space="preserve"> שם הופתע </w:t>
      </w:r>
      <w:r w:rsidR="003576B9">
        <w:rPr>
          <w:rFonts w:asciiTheme="minorBidi" w:eastAsia="Times New Roman" w:hAnsiTheme="minorBidi"/>
          <w:color w:val="0D0D0D" w:themeColor="text1" w:themeTint="F2"/>
          <w:rtl/>
        </w:rPr>
        <w:t xml:space="preserve">למראה מחמוד אחיו </w:t>
      </w:r>
      <w:r w:rsidR="003576B9">
        <w:rPr>
          <w:rFonts w:asciiTheme="minorBidi" w:eastAsia="Times New Roman" w:hAnsiTheme="minorBidi" w:hint="cs"/>
          <w:color w:val="0D0D0D" w:themeColor="text1" w:themeTint="F2"/>
          <w:rtl/>
        </w:rPr>
        <w:t>שהמתין לו במקום .</w:t>
      </w:r>
    </w:p>
    <w:p w14:paraId="6ADA8CD6" w14:textId="77777777" w:rsidR="007F7985" w:rsidRPr="00F02275" w:rsidRDefault="05DF33CA" w:rsidP="00566AA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נפלו איש בזרועות רעהו ופרשו לשיחה ביחידות .</w:t>
      </w:r>
    </w:p>
    <w:p w14:paraId="261BB773" w14:textId="77777777" w:rsidR="005F5B6D" w:rsidRPr="00F02275" w:rsidRDefault="05DF33CA" w:rsidP="007F798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״מה שלום אבא ואמא ״ שאל פתחי , ״ הם בסדר גמור ״השיב מחמוד , ״ דואגים לך מאד ואין לנו מושג מדוע הצבא מחפש אחריך ״ </w:t>
      </w:r>
    </w:p>
    <w:p w14:paraId="0746F52C" w14:textId="10E4012D" w:rsidR="000C2FC4" w:rsidRPr="00F02275" w:rsidRDefault="05DF33CA" w:rsidP="005F5B6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 xml:space="preserve">״ אני מעורב בפעילות צבאית של אירגון החמאס </w:t>
      </w:r>
      <w:r w:rsidR="00642324">
        <w:rPr>
          <w:rFonts w:asciiTheme="minorBidi" w:eastAsia="Times New Roman" w:hAnsiTheme="minorBidi" w:hint="cs"/>
          <w:color w:val="0D0D0D" w:themeColor="text1" w:themeTint="F2"/>
          <w:rtl/>
        </w:rPr>
        <w:t xml:space="preserve">ולצערי בעקבות מעצרו האקראי של אחד מחברי החולייה </w:t>
      </w:r>
      <w:r w:rsidR="000D3CC9">
        <w:rPr>
          <w:rFonts w:asciiTheme="minorBidi" w:eastAsia="Times New Roman" w:hAnsiTheme="minorBidi" w:hint="cs"/>
          <w:color w:val="0D0D0D" w:themeColor="text1" w:themeTint="F2"/>
          <w:rtl/>
        </w:rPr>
        <w:t>נחשפה פעילותנו בחקירת הבחור וכנראה מסר את שמי בחקירתו ״</w:t>
      </w:r>
      <w:r w:rsidRPr="00F02275">
        <w:rPr>
          <w:rFonts w:asciiTheme="minorBidi" w:eastAsia="Times New Roman" w:hAnsiTheme="minorBidi"/>
          <w:color w:val="0D0D0D" w:themeColor="text1" w:themeTint="F2"/>
          <w:rtl/>
        </w:rPr>
        <w:t>אמר פתחי.</w:t>
      </w:r>
      <w:r w:rsidR="0074477A">
        <w:rPr>
          <w:rFonts w:asciiTheme="minorBidi" w:eastAsia="Times New Roman" w:hAnsiTheme="minorBidi" w:hint="cs"/>
          <w:color w:val="0D0D0D" w:themeColor="text1" w:themeTint="F2"/>
          <w:rtl/>
        </w:rPr>
        <w:t xml:space="preserve">״ כשנודע לנו אודות מעצרו של הבחור , הקדמנו תרופה למכה </w:t>
      </w:r>
      <w:r w:rsidR="00200A51">
        <w:rPr>
          <w:rFonts w:asciiTheme="minorBidi" w:eastAsia="Times New Roman" w:hAnsiTheme="minorBidi" w:hint="cs"/>
          <w:color w:val="0D0D0D" w:themeColor="text1" w:themeTint="F2"/>
          <w:rtl/>
        </w:rPr>
        <w:t>וירדנו למחתרת ״</w:t>
      </w:r>
    </w:p>
    <w:p w14:paraId="77D05FE8" w14:textId="77777777" w:rsidR="0083129F" w:rsidRPr="00F02275" w:rsidRDefault="05DF33CA" w:rsidP="000C2FC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איך אתה מבלה את שגרת יומך ? מי דואג לך למזון ללינה ?״ היקשה מחמוד . ״ תודה לאל כפי שאתה רואה האירגון דואג לכל מחסורי מעל לציפיותי ואיני חסר דבר זולתכם ״ , ״ מה שלום עיישה ?״ שאל פתחי. ״ היא בסדר גמור , אין לה מושג מה קורה , הכל נפל עליה כרעם ביום בהיר והיא נמצאת בחוסר וודאות לגבי העתיד״. ״ אני מציע שתכתוב לה מכתב ״ אמר מחמוד.״ אני יודע שהיא מאד תשמח לקבל אות חיים ממך ״</w:t>
      </w:r>
    </w:p>
    <w:p w14:paraId="7AE62F12" w14:textId="77777777" w:rsidR="00057B17" w:rsidRPr="00F02275" w:rsidRDefault="05DF33CA" w:rsidP="0083129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פנה לכתיבת המכתב .</w:t>
      </w:r>
    </w:p>
    <w:p w14:paraId="0EB2C209" w14:textId="130B5E4B" w:rsidR="00EE4FF6" w:rsidRPr="00F02275" w:rsidRDefault="00EE4FF6" w:rsidP="00EE4FF6">
      <w:pPr>
        <w:bidi/>
        <w:rPr>
          <w:rFonts w:asciiTheme="minorBidi" w:eastAsia="Times New Roman" w:hAnsiTheme="minorBidi"/>
          <w:color w:val="0D0D0D" w:themeColor="text1" w:themeTint="F2"/>
          <w:rtl/>
        </w:rPr>
      </w:pPr>
    </w:p>
    <w:p w14:paraId="0B63E9C2" w14:textId="77777777" w:rsidR="00EE4FF6" w:rsidRPr="00F02275" w:rsidRDefault="00EE4FF6" w:rsidP="00EE4FF6">
      <w:pPr>
        <w:bidi/>
        <w:rPr>
          <w:rFonts w:asciiTheme="minorBidi" w:eastAsia="Times New Roman" w:hAnsiTheme="minorBidi"/>
          <w:color w:val="0D0D0D" w:themeColor="text1" w:themeTint="F2"/>
          <w:rtl/>
        </w:rPr>
      </w:pPr>
    </w:p>
    <w:p w14:paraId="1D009E9E" w14:textId="77777777" w:rsidR="00EE4FF6" w:rsidRPr="00F02275" w:rsidRDefault="00EE4FF6" w:rsidP="00EE4FF6">
      <w:pPr>
        <w:bidi/>
        <w:rPr>
          <w:rFonts w:asciiTheme="minorBidi" w:eastAsia="Times New Roman" w:hAnsiTheme="minorBidi"/>
          <w:color w:val="0D0D0D" w:themeColor="text1" w:themeTint="F2"/>
          <w:rtl/>
        </w:rPr>
      </w:pPr>
    </w:p>
    <w:p w14:paraId="01FAB475" w14:textId="77777777" w:rsidR="00EE4FF6" w:rsidRPr="00F02275" w:rsidRDefault="00EE4FF6" w:rsidP="00EE4FF6">
      <w:pPr>
        <w:bidi/>
        <w:rPr>
          <w:rFonts w:asciiTheme="minorBidi" w:eastAsia="Times New Roman" w:hAnsiTheme="minorBidi"/>
          <w:color w:val="0D0D0D" w:themeColor="text1" w:themeTint="F2"/>
          <w:rtl/>
        </w:rPr>
      </w:pPr>
    </w:p>
    <w:p w14:paraId="50948208" w14:textId="77777777" w:rsidR="00057B17" w:rsidRPr="00F02275" w:rsidRDefault="05DF33CA" w:rsidP="00057B1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עיישה אהובתי!</w:t>
      </w:r>
    </w:p>
    <w:p w14:paraId="218BC2DC" w14:textId="77777777" w:rsidR="003A682C" w:rsidRPr="00F02275" w:rsidRDefault="05DF33CA" w:rsidP="007D317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ליבי יוצא אלייך ודמותך ניצבת מולי כל הזמן. אנחנו ניצבים בפני זמנים קשים כתוצאה מהמלחמה שכפה עלינו האוייב הציוני . שלומי טוב , אני מרגיש בסדר ואנשים טובים דואגים לי לכל מחסורי כך שאינני חסר דבר זולתך.</w:t>
      </w:r>
    </w:p>
    <w:p w14:paraId="2543E402" w14:textId="1EBE7752" w:rsidR="00153777" w:rsidRPr="00F02275" w:rsidRDefault="05DF33CA" w:rsidP="003A682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אם ברצונך לכתוב לי , תוכלי להעביר את מכתביך דרך אחי מחמוד שידאג שאקבל אותם . אני מצטער שנכפה עלינו לדחות את חתונתו אבל א</w:t>
      </w:r>
      <w:r w:rsidR="00200A51">
        <w:rPr>
          <w:rFonts w:asciiTheme="minorBidi" w:eastAsia="Times New Roman" w:hAnsiTheme="minorBidi"/>
          <w:color w:val="0D0D0D" w:themeColor="text1" w:themeTint="F2"/>
          <w:rtl/>
        </w:rPr>
        <w:t>ני מבטיח לך שהחתונה תתקיים וב</w:t>
      </w:r>
      <w:r w:rsidR="00AB396B">
        <w:rPr>
          <w:rFonts w:asciiTheme="minorBidi" w:eastAsia="Times New Roman" w:hAnsiTheme="minorBidi" w:hint="cs"/>
          <w:color w:val="0D0D0D" w:themeColor="text1" w:themeTint="F2"/>
          <w:rtl/>
        </w:rPr>
        <w:t>עזרת</w:t>
      </w:r>
      <w:r w:rsidRPr="00F02275">
        <w:rPr>
          <w:rFonts w:asciiTheme="minorBidi" w:eastAsia="Times New Roman" w:hAnsiTheme="minorBidi"/>
          <w:color w:val="0D0D0D" w:themeColor="text1" w:themeTint="F2"/>
          <w:rtl/>
        </w:rPr>
        <w:t xml:space="preserve"> השם נוכל לחגוג יחדיו אירועים משמחים .</w:t>
      </w:r>
    </w:p>
    <w:p w14:paraId="1582D27A" w14:textId="77777777" w:rsidR="00525800" w:rsidRPr="00F02275" w:rsidRDefault="05DF33CA" w:rsidP="0015377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מה שלום הורייך ? מה חדש במשפחה ? ספרי לי הכל אהובתי </w:t>
      </w:r>
    </w:p>
    <w:p w14:paraId="3C4E02CA" w14:textId="36BC8098" w:rsidR="00525800" w:rsidRPr="00F02275" w:rsidRDefault="00AB396B" w:rsidP="00525800">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שלך באהבה רבה ארוסך </w:t>
      </w:r>
      <w:r>
        <w:rPr>
          <w:rFonts w:asciiTheme="minorBidi" w:eastAsia="Times New Roman" w:hAnsiTheme="minorBidi" w:hint="cs"/>
          <w:color w:val="0D0D0D" w:themeColor="text1" w:themeTint="F2"/>
          <w:rtl/>
        </w:rPr>
        <w:t>פתחי.</w:t>
      </w:r>
    </w:p>
    <w:p w14:paraId="00E1C360" w14:textId="77777777" w:rsidR="00241211" w:rsidRPr="00F02275" w:rsidRDefault="05DF33CA" w:rsidP="0052580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קיפל את המכתב שרשם ומסר אותו למחמוד .</w:t>
      </w:r>
    </w:p>
    <w:p w14:paraId="3CDC1D6E" w14:textId="77777777" w:rsidR="008A7F8C" w:rsidRPr="00F02275" w:rsidRDefault="05DF33CA" w:rsidP="0024121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שהו בבית יחדיו עד לשעות החשיכה . אלמוני שהופיע ביקש ממחמוד לכסות את עיניו עם מטפחת והובילו למכוניתו .</w:t>
      </w:r>
    </w:p>
    <w:p w14:paraId="789E0EB2" w14:textId="77777777" w:rsidR="00AB396B" w:rsidRDefault="05DF33CA" w:rsidP="008A7F8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חזר לבית ״ אום פתחי. </w:t>
      </w:r>
    </w:p>
    <w:p w14:paraId="5DE8F505" w14:textId="28A7DC05" w:rsidR="00574CE7" w:rsidRPr="00F02275" w:rsidRDefault="05DF33CA" w:rsidP="00AB396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למחרת היום פגשו בני החבורה את שריף במסגד בסגעייה . לאחר</w:t>
      </w:r>
      <w:r w:rsidR="00AB396B">
        <w:rPr>
          <w:rFonts w:asciiTheme="minorBidi" w:eastAsia="Times New Roman" w:hAnsiTheme="minorBidi"/>
          <w:color w:val="0D0D0D" w:themeColor="text1" w:themeTint="F2"/>
          <w:rtl/>
        </w:rPr>
        <w:t xml:space="preserve"> תפילת הצהריים פנו לחדר הפגישות</w:t>
      </w:r>
      <w:r w:rsidRPr="00F02275">
        <w:rPr>
          <w:rFonts w:asciiTheme="minorBidi" w:eastAsia="Times New Roman" w:hAnsiTheme="minorBidi"/>
          <w:color w:val="0D0D0D" w:themeColor="text1" w:themeTint="F2"/>
          <w:rtl/>
        </w:rPr>
        <w:t>.</w:t>
      </w:r>
    </w:p>
    <w:p w14:paraId="41F64F9B" w14:textId="77777777" w:rsidR="004B4A8E" w:rsidRPr="00F02275" w:rsidRDefault="05DF33CA" w:rsidP="00574CE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מתי נוכל לצאת לפעילות ?״ שאל פתחי , ״ אני חושב שהגיע הזמן לממש את מה שלמדנו כנגד האוייב הציוני ״ חבריו וואל ומחמד הינהנו בראשיהם להסכמה .</w:t>
      </w:r>
    </w:p>
    <w:p w14:paraId="45FA026F" w14:textId="5A24814B" w:rsidR="007D3173" w:rsidRPr="00F02275" w:rsidRDefault="05DF33CA" w:rsidP="004B4A8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בקרוב מאד ״ אמר שריף אולם היום מתוכננת לכם</w:t>
      </w:r>
      <w:r w:rsidR="006C2E0A">
        <w:rPr>
          <w:rFonts w:asciiTheme="minorBidi" w:eastAsia="Times New Roman" w:hAnsiTheme="minorBidi"/>
          <w:color w:val="0D0D0D" w:themeColor="text1" w:themeTint="F2"/>
          <w:rtl/>
        </w:rPr>
        <w:t xml:space="preserve"> פגישה  עם דוקטור  מחמוד </w:t>
      </w:r>
      <w:r w:rsidR="006958E9">
        <w:rPr>
          <w:rFonts w:asciiTheme="minorBidi" w:eastAsia="Times New Roman" w:hAnsiTheme="minorBidi"/>
          <w:color w:val="0D0D0D" w:themeColor="text1" w:themeTint="F2"/>
          <w:lang w:val="en-CA"/>
        </w:rPr>
        <w:t xml:space="preserve"> </w:t>
      </w:r>
      <w:r w:rsidR="006958E9">
        <w:rPr>
          <w:rFonts w:asciiTheme="minorBidi" w:eastAsia="Times New Roman" w:hAnsiTheme="minorBidi" w:hint="cs"/>
          <w:color w:val="0D0D0D" w:themeColor="text1" w:themeTint="F2"/>
          <w:rtl/>
          <w:lang w:val="en-CA"/>
        </w:rPr>
        <w:t>דאהר</w:t>
      </w:r>
      <w:r w:rsidRPr="00F02275">
        <w:rPr>
          <w:rFonts w:asciiTheme="minorBidi" w:eastAsia="Times New Roman" w:hAnsiTheme="minorBidi"/>
          <w:color w:val="0D0D0D" w:themeColor="text1" w:themeTint="F2"/>
          <w:rtl/>
        </w:rPr>
        <w:t xml:space="preserve">. </w:t>
      </w:r>
    </w:p>
    <w:p w14:paraId="327ED670" w14:textId="4A9FCDB7" w:rsidR="00623258" w:rsidRPr="00F02275" w:rsidRDefault="006958E9" w:rsidP="00057B17">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דוקטור </w:t>
      </w:r>
      <w:r>
        <w:rPr>
          <w:rFonts w:asciiTheme="minorBidi" w:eastAsia="Times New Roman" w:hAnsiTheme="minorBidi" w:hint="cs"/>
          <w:color w:val="0D0D0D" w:themeColor="text1" w:themeTint="F2"/>
          <w:rtl/>
        </w:rPr>
        <w:t>דאהר</w:t>
      </w:r>
      <w:r w:rsidR="05DF33CA" w:rsidRPr="00F02275">
        <w:rPr>
          <w:rFonts w:asciiTheme="minorBidi" w:eastAsia="Times New Roman" w:hAnsiTheme="minorBidi"/>
          <w:color w:val="0D0D0D" w:themeColor="text1" w:themeTint="F2"/>
          <w:rtl/>
        </w:rPr>
        <w:t xml:space="preserve"> , דמות מוכרת ברחוב העזתי, האיש שנולד בשכונת זייתון עשה בכוחות עצמו את כל הדרך למעלה , פעל במחיצת השייך אחמד יאסין ביסוד המוגמע האיסלמי ולאחר מכן בהפיכתה לתנועת החמאס .</w:t>
      </w:r>
    </w:p>
    <w:p w14:paraId="71ECB391" w14:textId="6F637CCD" w:rsidR="00340119" w:rsidRPr="00F02275" w:rsidRDefault="006958E9" w:rsidP="00340119">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בשלב זה ה</w:t>
      </w:r>
      <w:r>
        <w:rPr>
          <w:rFonts w:asciiTheme="minorBidi" w:eastAsia="Times New Roman" w:hAnsiTheme="minorBidi" w:hint="cs"/>
          <w:color w:val="0D0D0D" w:themeColor="text1" w:themeTint="F2"/>
          <w:rtl/>
        </w:rPr>
        <w:t xml:space="preserve">פך </w:t>
      </w:r>
      <w:r w:rsidR="05DF33CA" w:rsidRPr="00F02275">
        <w:rPr>
          <w:rFonts w:asciiTheme="minorBidi" w:eastAsia="Times New Roman" w:hAnsiTheme="minorBidi"/>
          <w:color w:val="0D0D0D" w:themeColor="text1" w:themeTint="F2"/>
          <w:rtl/>
        </w:rPr>
        <w:t xml:space="preserve">הדוקטור </w:t>
      </w:r>
      <w:r>
        <w:rPr>
          <w:rFonts w:asciiTheme="minorBidi" w:eastAsia="Times New Roman" w:hAnsiTheme="minorBidi" w:hint="cs"/>
          <w:color w:val="0D0D0D" w:themeColor="text1" w:themeTint="F2"/>
          <w:rtl/>
        </w:rPr>
        <w:t>ל</w:t>
      </w:r>
      <w:r w:rsidR="05DF33CA" w:rsidRPr="00F02275">
        <w:rPr>
          <w:rFonts w:asciiTheme="minorBidi" w:eastAsia="Times New Roman" w:hAnsiTheme="minorBidi"/>
          <w:color w:val="0D0D0D" w:themeColor="text1" w:themeTint="F2"/>
          <w:rtl/>
        </w:rPr>
        <w:t>איש הצל</w:t>
      </w:r>
      <w:r>
        <w:rPr>
          <w:rFonts w:asciiTheme="minorBidi" w:eastAsia="Times New Roman" w:hAnsiTheme="minorBidi"/>
          <w:color w:val="0D0D0D" w:themeColor="text1" w:themeTint="F2"/>
          <w:rtl/>
        </w:rPr>
        <w:t>לים שאף אחד לא היה מודע ל</w:t>
      </w:r>
      <w:r>
        <w:rPr>
          <w:rFonts w:asciiTheme="minorBidi" w:eastAsia="Times New Roman" w:hAnsiTheme="minorBidi" w:hint="cs"/>
          <w:color w:val="0D0D0D" w:themeColor="text1" w:themeTint="F2"/>
          <w:rtl/>
        </w:rPr>
        <w:t xml:space="preserve">מעורבותו בפעילות </w:t>
      </w:r>
      <w:r w:rsidR="00B11BF0">
        <w:rPr>
          <w:rFonts w:asciiTheme="minorBidi" w:eastAsia="Times New Roman" w:hAnsiTheme="minorBidi"/>
          <w:color w:val="0D0D0D" w:themeColor="text1" w:themeTint="F2"/>
          <w:rtl/>
        </w:rPr>
        <w:t xml:space="preserve"> הצבאית </w:t>
      </w:r>
      <w:r w:rsidR="00B11BF0">
        <w:rPr>
          <w:rFonts w:asciiTheme="minorBidi" w:eastAsia="Times New Roman" w:hAnsiTheme="minorBidi" w:hint="cs"/>
          <w:color w:val="0D0D0D" w:themeColor="text1" w:themeTint="F2"/>
          <w:rtl/>
        </w:rPr>
        <w:t>של החמאס</w:t>
      </w:r>
      <w:r w:rsidR="05DF33CA" w:rsidRPr="00F02275">
        <w:rPr>
          <w:rFonts w:asciiTheme="minorBidi" w:eastAsia="Times New Roman" w:hAnsiTheme="minorBidi"/>
          <w:color w:val="0D0D0D" w:themeColor="text1" w:themeTint="F2"/>
          <w:rtl/>
        </w:rPr>
        <w:t>.</w:t>
      </w:r>
    </w:p>
    <w:p w14:paraId="1E82FA80" w14:textId="1E57391E" w:rsidR="00621143" w:rsidRPr="00346856" w:rsidRDefault="05DF33CA" w:rsidP="00346856">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החבורה נ</w:t>
      </w:r>
      <w:r w:rsidR="00B11BF0">
        <w:rPr>
          <w:rFonts w:asciiTheme="minorBidi" w:eastAsia="Times New Roman" w:hAnsiTheme="minorBidi"/>
          <w:color w:val="0D0D0D" w:themeColor="text1" w:themeTint="F2"/>
          <w:rtl/>
        </w:rPr>
        <w:t xml:space="preserve">לקחה לבית בשכונת זייתון שם </w:t>
      </w:r>
      <w:r w:rsidR="00B11BF0">
        <w:rPr>
          <w:rFonts w:asciiTheme="minorBidi" w:eastAsia="Times New Roman" w:hAnsiTheme="minorBidi" w:hint="cs"/>
          <w:color w:val="0D0D0D" w:themeColor="text1" w:themeTint="F2"/>
          <w:rtl/>
        </w:rPr>
        <w:t xml:space="preserve">המתין </w:t>
      </w:r>
      <w:r w:rsidR="00B11BF0">
        <w:rPr>
          <w:rFonts w:asciiTheme="minorBidi" w:eastAsia="Times New Roman" w:hAnsiTheme="minorBidi"/>
          <w:color w:val="0D0D0D" w:themeColor="text1" w:themeTint="F2"/>
          <w:rtl/>
        </w:rPr>
        <w:t xml:space="preserve">להם הדוקטור </w:t>
      </w:r>
      <w:r w:rsidR="00346856">
        <w:rPr>
          <w:rFonts w:asciiTheme="minorBidi" w:eastAsia="Times New Roman" w:hAnsiTheme="minorBidi" w:hint="cs"/>
          <w:color w:val="0D0D0D" w:themeColor="text1" w:themeTint="F2"/>
          <w:rtl/>
        </w:rPr>
        <w:t xml:space="preserve">שהגיע מבעוד מועד לפגישה. בבית </w:t>
      </w:r>
      <w:r w:rsidR="009707D5">
        <w:rPr>
          <w:rFonts w:asciiTheme="minorBidi" w:eastAsia="Times New Roman" w:hAnsiTheme="minorBidi" w:hint="cs"/>
          <w:color w:val="0D0D0D" w:themeColor="text1" w:themeTint="F2"/>
          <w:rtl/>
        </w:rPr>
        <w:t xml:space="preserve">בן שלוש קומות מוקף חומה </w:t>
      </w:r>
      <w:r w:rsidR="00346856">
        <w:rPr>
          <w:rFonts w:asciiTheme="minorBidi" w:eastAsia="Times New Roman" w:hAnsiTheme="minorBidi"/>
          <w:color w:val="0D0D0D" w:themeColor="text1" w:themeTint="F2"/>
          <w:lang w:val="en-CA"/>
        </w:rPr>
        <w:t xml:space="preserve"> </w:t>
      </w:r>
      <w:r w:rsidR="009707D5">
        <w:rPr>
          <w:rFonts w:asciiTheme="minorBidi" w:eastAsia="Times New Roman" w:hAnsiTheme="minorBidi" w:hint="cs"/>
          <w:color w:val="0D0D0D" w:themeColor="text1" w:themeTint="F2"/>
          <w:rtl/>
          <w:lang w:val="en-CA"/>
        </w:rPr>
        <w:t xml:space="preserve">ניצבו בני החבורה מול שער נעול </w:t>
      </w:r>
      <w:r w:rsidR="00310325">
        <w:rPr>
          <w:rFonts w:asciiTheme="minorBidi" w:eastAsia="Times New Roman" w:hAnsiTheme="minorBidi" w:hint="cs"/>
          <w:color w:val="0D0D0D" w:themeColor="text1" w:themeTint="F2"/>
          <w:rtl/>
          <w:lang w:val="en-CA"/>
        </w:rPr>
        <w:t xml:space="preserve">. שריף לחץ על פעמון האינטרקום ושער הכניסה נפתח לרווחה . </w:t>
      </w:r>
      <w:r w:rsidR="00835273">
        <w:rPr>
          <w:rFonts w:asciiTheme="minorBidi" w:eastAsia="Times New Roman" w:hAnsiTheme="minorBidi" w:hint="cs"/>
          <w:color w:val="0D0D0D" w:themeColor="text1" w:themeTint="F2"/>
          <w:rtl/>
          <w:lang w:val="en-CA"/>
        </w:rPr>
        <w:t xml:space="preserve">דוקטור דאהר </w:t>
      </w:r>
      <w:r w:rsidR="00230B41">
        <w:rPr>
          <w:rFonts w:asciiTheme="minorBidi" w:eastAsia="Times New Roman" w:hAnsiTheme="minorBidi" w:hint="cs"/>
          <w:color w:val="0D0D0D" w:themeColor="text1" w:themeTint="F2"/>
          <w:rtl/>
          <w:lang w:val="en-CA"/>
        </w:rPr>
        <w:t xml:space="preserve">כבן 50 מלא גוף , פניו עטורות בזקן לבן </w:t>
      </w:r>
      <w:r w:rsidR="00EA4F9B">
        <w:rPr>
          <w:rFonts w:asciiTheme="minorBidi" w:eastAsia="Times New Roman" w:hAnsiTheme="minorBidi" w:hint="cs"/>
          <w:color w:val="0D0D0D" w:themeColor="text1" w:themeTint="F2"/>
          <w:rtl/>
          <w:lang w:val="en-CA"/>
        </w:rPr>
        <w:t>, עיניו שחורות עמדו בניגוד לעורו הבהיר.</w:t>
      </w:r>
    </w:p>
    <w:p w14:paraId="62A0EA50" w14:textId="64B81EC0" w:rsidR="003528C3" w:rsidRPr="00F02275" w:rsidRDefault="05DF33CA" w:rsidP="003528C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לאחר ברכות הדדיות ודברי נימוסין הסבו בני החבורה בדיוואן . </w:t>
      </w:r>
      <w:r w:rsidR="000C6EAB">
        <w:rPr>
          <w:rFonts w:asciiTheme="minorBidi" w:eastAsia="Times New Roman" w:hAnsiTheme="minorBidi" w:hint="cs"/>
          <w:color w:val="0D0D0D" w:themeColor="text1" w:themeTint="F2"/>
          <w:rtl/>
        </w:rPr>
        <w:t>הדיוואן ששימש  כסלון לארוח אנשים</w:t>
      </w:r>
      <w:r w:rsidR="00634F95">
        <w:rPr>
          <w:rFonts w:asciiTheme="minorBidi" w:eastAsia="Times New Roman" w:hAnsiTheme="minorBidi" w:hint="cs"/>
          <w:color w:val="0D0D0D" w:themeColor="text1" w:themeTint="F2"/>
          <w:rtl/>
        </w:rPr>
        <w:t xml:space="preserve"> היה חדר גדול </w:t>
      </w:r>
      <w:r w:rsidR="001B5F24">
        <w:rPr>
          <w:rFonts w:asciiTheme="minorBidi" w:eastAsia="Times New Roman" w:hAnsiTheme="minorBidi" w:hint="cs"/>
          <w:color w:val="0D0D0D" w:themeColor="text1" w:themeTint="F2"/>
          <w:rtl/>
        </w:rPr>
        <w:t xml:space="preserve">כחמישים מטרים מרובעים , חלונותיו עוטרו בווילונות דקורטיביים </w:t>
      </w:r>
      <w:r w:rsidR="0085599D">
        <w:rPr>
          <w:rFonts w:asciiTheme="minorBidi" w:eastAsia="Times New Roman" w:hAnsiTheme="minorBidi" w:hint="cs"/>
          <w:color w:val="0D0D0D" w:themeColor="text1" w:themeTint="F2"/>
          <w:rtl/>
        </w:rPr>
        <w:t xml:space="preserve">מוזהבים ומסביב לחדר ניצבו כארבעים כיסאות מהודרים . תמונה </w:t>
      </w:r>
      <w:r w:rsidR="00924D40">
        <w:rPr>
          <w:rFonts w:asciiTheme="minorBidi" w:eastAsia="Times New Roman" w:hAnsiTheme="minorBidi" w:hint="cs"/>
          <w:color w:val="0D0D0D" w:themeColor="text1" w:themeTint="F2"/>
          <w:rtl/>
        </w:rPr>
        <w:t>גדולה של מסגד אל אקצה נתלתה באחת הקירות ומסביב</w:t>
      </w:r>
      <w:r w:rsidR="00C3280E">
        <w:rPr>
          <w:rFonts w:asciiTheme="minorBidi" w:eastAsia="Times New Roman" w:hAnsiTheme="minorBidi" w:hint="cs"/>
          <w:color w:val="0D0D0D" w:themeColor="text1" w:themeTint="F2"/>
          <w:rtl/>
        </w:rPr>
        <w:t xml:space="preserve"> נתלו </w:t>
      </w:r>
      <w:r w:rsidR="00924D40">
        <w:rPr>
          <w:rFonts w:asciiTheme="minorBidi" w:eastAsia="Times New Roman" w:hAnsiTheme="minorBidi" w:hint="cs"/>
          <w:color w:val="0D0D0D" w:themeColor="text1" w:themeTint="F2"/>
          <w:rtl/>
        </w:rPr>
        <w:t xml:space="preserve"> תמונות נוספות עם פסוקי קוראן</w:t>
      </w:r>
      <w:r w:rsidR="0016613A">
        <w:rPr>
          <w:rFonts w:asciiTheme="minorBidi" w:eastAsia="Times New Roman" w:hAnsiTheme="minorBidi" w:hint="cs"/>
          <w:color w:val="0D0D0D" w:themeColor="text1" w:themeTint="F2"/>
          <w:rtl/>
        </w:rPr>
        <w:t xml:space="preserve"> ותעודות הסמכה של הדוקטור</w:t>
      </w:r>
      <w:r w:rsidR="00924D40">
        <w:rPr>
          <w:rFonts w:asciiTheme="minorBidi" w:eastAsia="Times New Roman" w:hAnsiTheme="minorBidi" w:hint="cs"/>
          <w:color w:val="0D0D0D" w:themeColor="text1" w:themeTint="F2"/>
          <w:rtl/>
        </w:rPr>
        <w:t xml:space="preserve"> </w:t>
      </w:r>
      <w:r w:rsidR="000C6EAB">
        <w:rPr>
          <w:rFonts w:asciiTheme="minorBidi" w:eastAsia="Times New Roman" w:hAnsiTheme="minorBidi" w:hint="cs"/>
          <w:color w:val="0D0D0D" w:themeColor="text1" w:themeTint="F2"/>
          <w:rtl/>
        </w:rPr>
        <w:t xml:space="preserve"> </w:t>
      </w:r>
      <w:r w:rsidR="00C3280E">
        <w:rPr>
          <w:rFonts w:asciiTheme="minorBidi" w:eastAsia="Times New Roman" w:hAnsiTheme="minorBidi" w:hint="cs"/>
          <w:color w:val="0D0D0D" w:themeColor="text1" w:themeTint="F2"/>
          <w:rtl/>
        </w:rPr>
        <w:t xml:space="preserve">. כסא  הישיבה של הדוקטור נראה כמו כס </w:t>
      </w:r>
      <w:r w:rsidR="00D24194">
        <w:rPr>
          <w:rFonts w:asciiTheme="minorBidi" w:eastAsia="Times New Roman" w:hAnsiTheme="minorBidi" w:hint="cs"/>
          <w:color w:val="0D0D0D" w:themeColor="text1" w:themeTint="F2"/>
          <w:rtl/>
        </w:rPr>
        <w:t xml:space="preserve">מלכות ועמד בניגוד </w:t>
      </w:r>
      <w:r w:rsidR="009604AE">
        <w:rPr>
          <w:rFonts w:asciiTheme="minorBidi" w:eastAsia="Times New Roman" w:hAnsiTheme="minorBidi" w:hint="cs"/>
          <w:color w:val="0D0D0D" w:themeColor="text1" w:themeTint="F2"/>
          <w:rtl/>
        </w:rPr>
        <w:t>לכיסאות האורחים .</w:t>
      </w:r>
      <w:r w:rsidR="00C3280E">
        <w:rPr>
          <w:rFonts w:asciiTheme="minorBidi" w:eastAsia="Times New Roman" w:hAnsiTheme="minorBidi" w:hint="cs"/>
          <w:color w:val="0D0D0D" w:themeColor="text1" w:themeTint="F2"/>
          <w:rtl/>
        </w:rPr>
        <w:t xml:space="preserve"> </w:t>
      </w:r>
      <w:r w:rsidR="00320AF5">
        <w:rPr>
          <w:rFonts w:asciiTheme="minorBidi" w:eastAsia="Times New Roman" w:hAnsiTheme="minorBidi" w:hint="cs"/>
          <w:color w:val="0D0D0D" w:themeColor="text1" w:themeTint="F2"/>
          <w:rtl/>
        </w:rPr>
        <w:t>בפינות החדר ניראו מספר שולחנות קטנים עם תקרובת ממתקים .</w:t>
      </w:r>
      <w:r w:rsidRPr="00F02275">
        <w:rPr>
          <w:rFonts w:asciiTheme="minorBidi" w:eastAsia="Times New Roman" w:hAnsiTheme="minorBidi"/>
          <w:color w:val="0D0D0D" w:themeColor="text1" w:themeTint="F2"/>
          <w:rtl/>
        </w:rPr>
        <w:t xml:space="preserve">״ ברוכים הבאים למשפחת החמאס ״ פתח ואמר הדוקטור , </w:t>
      </w:r>
      <w:r w:rsidR="007377C7">
        <w:rPr>
          <w:rFonts w:asciiTheme="minorBidi" w:eastAsia="Times New Roman" w:hAnsiTheme="minorBidi" w:hint="cs"/>
          <w:color w:val="0D0D0D" w:themeColor="text1" w:themeTint="F2"/>
          <w:rtl/>
        </w:rPr>
        <w:t xml:space="preserve">עיניו השחורות של </w:t>
      </w:r>
      <w:r w:rsidR="007377C7">
        <w:rPr>
          <w:rFonts w:asciiTheme="minorBidi" w:eastAsia="Times New Roman" w:hAnsiTheme="minorBidi" w:hint="cs"/>
          <w:color w:val="0D0D0D" w:themeColor="text1" w:themeTint="F2"/>
          <w:rtl/>
        </w:rPr>
        <w:lastRenderedPageBreak/>
        <w:t>הדוקטור חדרו אל מעמקי הנפש של בני שיחו.</w:t>
      </w:r>
      <w:r w:rsidRPr="00F02275">
        <w:rPr>
          <w:rFonts w:asciiTheme="minorBidi" w:eastAsia="Times New Roman" w:hAnsiTheme="minorBidi"/>
          <w:color w:val="0D0D0D" w:themeColor="text1" w:themeTint="F2"/>
          <w:rtl/>
        </w:rPr>
        <w:t>״ ביקשתי להיפגש עימכם היום על מנת להתרשם באופן אישי מכל אחד ואחד. ההקרבה שלכם ותעוזתם קנו את ליבי ״</w:t>
      </w:r>
    </w:p>
    <w:p w14:paraId="4A8F3E68" w14:textId="790FA486" w:rsidR="006667E1" w:rsidRPr="00F02275" w:rsidRDefault="05DF33CA" w:rsidP="006667E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״בשם החמאס והעם הפלשתינאי אני מבקש להודות לכל אחד מכם באופן אישי ״, ״ כידוע לכם אנחנו פועלים להקמת מדינה פלשתינאית בכל שטחי ארץ ישראל , המדינה</w:t>
      </w:r>
      <w:r w:rsidR="00601511">
        <w:rPr>
          <w:rFonts w:asciiTheme="minorBidi" w:eastAsia="Times New Roman" w:hAnsiTheme="minorBidi" w:hint="cs"/>
          <w:color w:val="0D0D0D" w:themeColor="text1" w:themeTint="F2"/>
          <w:rtl/>
        </w:rPr>
        <w:t xml:space="preserve"> שתוקם אינשאללה ,</w:t>
      </w:r>
      <w:r w:rsidRPr="00F02275">
        <w:rPr>
          <w:rFonts w:asciiTheme="minorBidi" w:eastAsia="Times New Roman" w:hAnsiTheme="minorBidi"/>
          <w:color w:val="0D0D0D" w:themeColor="text1" w:themeTint="F2"/>
          <w:rtl/>
        </w:rPr>
        <w:t xml:space="preserve"> תפעל על בסיס עקרונות ההלכה האיסלמית </w:t>
      </w:r>
      <w:r w:rsidR="00601511">
        <w:rPr>
          <w:rFonts w:asciiTheme="minorBidi" w:eastAsia="Times New Roman" w:hAnsiTheme="minorBidi" w:hint="cs"/>
          <w:color w:val="0D0D0D" w:themeColor="text1" w:themeTint="F2"/>
          <w:rtl/>
        </w:rPr>
        <w:t>ו</w:t>
      </w:r>
      <w:r w:rsidRPr="00F02275">
        <w:rPr>
          <w:rFonts w:asciiTheme="minorBidi" w:eastAsia="Times New Roman" w:hAnsiTheme="minorBidi"/>
          <w:color w:val="0D0D0D" w:themeColor="text1" w:themeTint="F2"/>
          <w:rtl/>
        </w:rPr>
        <w:t>על פי חוקי השריעה .״</w:t>
      </w:r>
    </w:p>
    <w:p w14:paraId="546C729D" w14:textId="60449EF4" w:rsidR="00574AD4" w:rsidRPr="00F02275" w:rsidRDefault="00601511" w:rsidP="00574AD4">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 xml:space="preserve">״ </w:t>
      </w:r>
      <w:r w:rsidR="00CF415F">
        <w:rPr>
          <w:rFonts w:asciiTheme="minorBidi" w:eastAsia="Times New Roman" w:hAnsiTheme="minorBidi" w:hint="cs"/>
          <w:color w:val="0D0D0D" w:themeColor="text1" w:themeTint="F2"/>
          <w:rtl/>
        </w:rPr>
        <w:t xml:space="preserve">זו היא מצווה מקודשת וחובה על כל מוסלמי באשר הוא </w:t>
      </w:r>
      <w:r w:rsidR="05DF33CA" w:rsidRPr="00F02275">
        <w:rPr>
          <w:rFonts w:asciiTheme="minorBidi" w:eastAsia="Times New Roman" w:hAnsiTheme="minorBidi"/>
          <w:color w:val="0D0D0D" w:themeColor="text1" w:themeTint="F2"/>
          <w:rtl/>
        </w:rPr>
        <w:t xml:space="preserve"> </w:t>
      </w:r>
      <w:r w:rsidR="00CF415F">
        <w:rPr>
          <w:rFonts w:asciiTheme="minorBidi" w:eastAsia="Times New Roman" w:hAnsiTheme="minorBidi"/>
          <w:color w:val="0D0D0D" w:themeColor="text1" w:themeTint="F2"/>
          <w:rtl/>
        </w:rPr>
        <w:t>להלחם בישראל עד להשמדתה הסופית</w:t>
      </w:r>
      <w:r w:rsidR="00CF415F">
        <w:rPr>
          <w:rFonts w:asciiTheme="minorBidi" w:eastAsia="Times New Roman" w:hAnsiTheme="minorBidi" w:hint="cs"/>
          <w:color w:val="0D0D0D" w:themeColor="text1" w:themeTint="F2"/>
          <w:rtl/>
        </w:rPr>
        <w:t>.</w:t>
      </w:r>
      <w:r w:rsidR="05DF33CA" w:rsidRPr="00F02275">
        <w:rPr>
          <w:rFonts w:asciiTheme="minorBidi" w:eastAsia="Times New Roman" w:hAnsiTheme="minorBidi"/>
          <w:color w:val="0D0D0D" w:themeColor="text1" w:themeTint="F2"/>
          <w:rtl/>
        </w:rPr>
        <w:t xml:space="preserve"> לציונות אין עתיד בין אומות העולם ומשום כך דינה להיכחד .״ </w:t>
      </w:r>
    </w:p>
    <w:p w14:paraId="670E38B3" w14:textId="36106DCB" w:rsidR="00952C57" w:rsidRPr="00F02275" w:rsidRDefault="05DF33CA" w:rsidP="00952C5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״כשאני ניצב בפניכם אני חש גאווה רבה שאתם שותפי לדרך״  סיכם הדוקטור .</w:t>
      </w:r>
    </w:p>
    <w:p w14:paraId="61E2EE8C" w14:textId="4D665798" w:rsidR="00952C57" w:rsidRPr="00F02275" w:rsidRDefault="05DF33CA" w:rsidP="00952C5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בהמשך נשאל כל אחד מבני החבורה על משפחתו , לימודיו ותוכניותיו לעתיד . הדוקטור התרשם מאד מפתחי הצנום שהתגלה לו כמנהיג החבורה , הבנתו בדוקטרינת החמאס היתה מעבר לממוצע והדוקטור ידע לציין לעצמו שהבחור יגיע רחוק .</w:t>
      </w:r>
    </w:p>
    <w:p w14:paraId="6F75D240" w14:textId="77777777" w:rsidR="00EE4FF6" w:rsidRPr="00F02275" w:rsidRDefault="00EE4FF6" w:rsidP="00EE4FF6">
      <w:pPr>
        <w:bidi/>
        <w:rPr>
          <w:rFonts w:asciiTheme="minorBidi" w:eastAsia="Times New Roman" w:hAnsiTheme="minorBidi"/>
          <w:color w:val="0D0D0D" w:themeColor="text1" w:themeTint="F2"/>
          <w:rtl/>
        </w:rPr>
      </w:pPr>
    </w:p>
    <w:p w14:paraId="43C6FB02" w14:textId="4091C736" w:rsidR="005775E2" w:rsidRPr="00F02275" w:rsidRDefault="05DF33CA" w:rsidP="005775E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סוכני השטח דיווחו לאבו האני שחבורת המבוקשים נעלמה לחלוטין מהשטח חלק אף העלו סברה שבני החבורה חצו את הגבול למצריים .</w:t>
      </w:r>
    </w:p>
    <w:p w14:paraId="0D981F68" w14:textId="4A822C7A" w:rsidR="0086132B" w:rsidRPr="00F02275" w:rsidRDefault="05DF33CA" w:rsidP="002B344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מיום שנעלמו בני החבורה פסקו לחלוטין הפיגועים במח</w:t>
      </w:r>
      <w:r w:rsidR="002B3443">
        <w:rPr>
          <w:rFonts w:asciiTheme="minorBidi" w:eastAsia="Times New Roman" w:hAnsiTheme="minorBidi"/>
          <w:color w:val="0D0D0D" w:themeColor="text1" w:themeTint="F2"/>
          <w:rtl/>
        </w:rPr>
        <w:t xml:space="preserve">נה הפליטים ג'בליה אולם </w:t>
      </w:r>
      <w:r w:rsidR="002B3443">
        <w:rPr>
          <w:rFonts w:asciiTheme="minorBidi" w:eastAsia="Times New Roman" w:hAnsiTheme="minorBidi" w:hint="cs"/>
          <w:color w:val="0D0D0D" w:themeColor="text1" w:themeTint="F2"/>
          <w:rtl/>
        </w:rPr>
        <w:t xml:space="preserve">שי </w:t>
      </w:r>
      <w:r w:rsidRPr="00F02275">
        <w:rPr>
          <w:rFonts w:asciiTheme="minorBidi" w:eastAsia="Times New Roman" w:hAnsiTheme="minorBidi"/>
          <w:color w:val="0D0D0D" w:themeColor="text1" w:themeTint="F2"/>
          <w:rtl/>
        </w:rPr>
        <w:t>ידע שמדובר בשקט שלפני הסערה ועשה ימים כלילות בשטח בניסיון לעלות על קצה חוט שיוביל אותו למגע מודיעיני מול בני החבורה .</w:t>
      </w:r>
      <w:r w:rsidR="00B05F2A">
        <w:rPr>
          <w:rFonts w:asciiTheme="minorBidi" w:eastAsia="Times New Roman" w:hAnsiTheme="minorBidi" w:hint="cs"/>
          <w:color w:val="0D0D0D" w:themeColor="text1" w:themeTint="F2"/>
          <w:rtl/>
        </w:rPr>
        <w:t>שי</w:t>
      </w:r>
      <w:r w:rsidRPr="00F02275">
        <w:rPr>
          <w:rFonts w:asciiTheme="minorBidi" w:eastAsia="Times New Roman" w:hAnsiTheme="minorBidi"/>
          <w:color w:val="0D0D0D" w:themeColor="text1" w:themeTint="F2"/>
          <w:rtl/>
        </w:rPr>
        <w:t xml:space="preserve"> העריך שבני החבורה עברו לתא שטח אחר וביקש את עזרת עמיתיו באיתור המבוקשים</w:t>
      </w:r>
      <w:r w:rsidR="00B05F2A">
        <w:rPr>
          <w:rFonts w:asciiTheme="minorBidi" w:eastAsia="Times New Roman" w:hAnsiTheme="minorBidi" w:hint="cs"/>
          <w:color w:val="0D0D0D" w:themeColor="text1" w:themeTint="F2"/>
          <w:rtl/>
        </w:rPr>
        <w:t xml:space="preserve"> בשטחים שבאחריותם . כולם ללא יוצא מן הכלל נרתמו למלאכה</w:t>
      </w:r>
      <w:r w:rsidR="00071362">
        <w:rPr>
          <w:rFonts w:asciiTheme="minorBidi" w:eastAsia="Times New Roman" w:hAnsiTheme="minorBidi"/>
          <w:color w:val="0D0D0D" w:themeColor="text1" w:themeTint="F2"/>
          <w:rtl/>
        </w:rPr>
        <w:t xml:space="preserve"> </w:t>
      </w:r>
      <w:r w:rsidR="00071362">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 xml:space="preserve"> חרף כל המאמצים והניסיונות </w:t>
      </w:r>
      <w:r w:rsidR="00071362">
        <w:rPr>
          <w:rFonts w:asciiTheme="minorBidi" w:eastAsia="Times New Roman" w:hAnsiTheme="minorBidi" w:hint="cs"/>
          <w:color w:val="0D0D0D" w:themeColor="text1" w:themeTint="F2"/>
          <w:rtl/>
        </w:rPr>
        <w:t>,</w:t>
      </w:r>
      <w:r w:rsidRPr="00F02275">
        <w:rPr>
          <w:rFonts w:asciiTheme="minorBidi" w:eastAsia="Times New Roman" w:hAnsiTheme="minorBidi"/>
          <w:color w:val="0D0D0D" w:themeColor="text1" w:themeTint="F2"/>
          <w:rtl/>
        </w:rPr>
        <w:t>קצה החוט המיוחל לא היה בנמצא .</w:t>
      </w:r>
    </w:p>
    <w:p w14:paraId="1B7062BB" w14:textId="77777777" w:rsidR="008C79BA" w:rsidRPr="00F02275" w:rsidRDefault="008C79BA" w:rsidP="008C79BA">
      <w:pPr>
        <w:bidi/>
        <w:rPr>
          <w:rFonts w:asciiTheme="minorBidi" w:eastAsia="Times New Roman" w:hAnsiTheme="minorBidi"/>
          <w:color w:val="0D0D0D" w:themeColor="text1" w:themeTint="F2"/>
          <w:rtl/>
        </w:rPr>
      </w:pPr>
    </w:p>
    <w:p w14:paraId="475C417B" w14:textId="666A7BDD" w:rsidR="00356F8D" w:rsidRPr="00F02275" w:rsidRDefault="05DF33CA" w:rsidP="00356F8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שריף זימן לפגישה בהולה את פני החבורה , ״ שימו לב אנחנו מבקשים לפגוע במטרה צבאית בפעולה איכותית ״ פתח ואמר שריף </w:t>
      </w:r>
      <w:r w:rsidR="00071362">
        <w:rPr>
          <w:rFonts w:asciiTheme="minorBidi" w:eastAsia="Times New Roman" w:hAnsiTheme="minorBidi"/>
          <w:color w:val="0D0D0D" w:themeColor="text1" w:themeTint="F2"/>
          <w:rtl/>
        </w:rPr>
        <w:t xml:space="preserve">, ״ יש לנו מידע אודות סיורים </w:t>
      </w:r>
      <w:r w:rsidR="00071362">
        <w:rPr>
          <w:rFonts w:asciiTheme="minorBidi" w:eastAsia="Times New Roman" w:hAnsiTheme="minorBidi" w:hint="cs"/>
          <w:color w:val="0D0D0D" w:themeColor="text1" w:themeTint="F2"/>
          <w:rtl/>
        </w:rPr>
        <w:t xml:space="preserve">ממונעים </w:t>
      </w:r>
      <w:r w:rsidRPr="00F02275">
        <w:rPr>
          <w:rFonts w:asciiTheme="minorBidi" w:eastAsia="Times New Roman" w:hAnsiTheme="minorBidi"/>
          <w:color w:val="0D0D0D" w:themeColor="text1" w:themeTint="F2"/>
          <w:rtl/>
        </w:rPr>
        <w:t>שעורך צהל במחנה ג'בליה .</w:t>
      </w:r>
    </w:p>
    <w:p w14:paraId="67C575AF" w14:textId="1C2A7124" w:rsidR="0027499A" w:rsidRPr="00F02275" w:rsidRDefault="05DF33CA" w:rsidP="0027499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לעיתים הסיור בסמטאות רובע שש שבמחנה מתבצע על ידי רכב אחד בלבד שנע במסלול קבוע ונראה על פי הגיל של החיילים שמדובר בחיילי מילואים שנופלים בכושרם ובלחימתם מחיילי הסדיר .</w:t>
      </w:r>
    </w:p>
    <w:p w14:paraId="740DB85A" w14:textId="225F7C9D" w:rsidR="00EE4FF6" w:rsidRPr="00F02275" w:rsidRDefault="05DF33CA" w:rsidP="001A72C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מצאנו שהעיתוי  המתאים ביותר לתקיפת הסיור הוא בשעת עלות השחר , המועד בו החיילים נמצאים לקראת סוף משמרתם והינם פחות עירניים ״ אמר שריף .</w:t>
      </w:r>
    </w:p>
    <w:p w14:paraId="76B8BDD6" w14:textId="423BDA6B" w:rsidR="002D29CB" w:rsidRPr="00F02275" w:rsidRDefault="05DF33CA" w:rsidP="006F219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״אנחנו מייחסים חשיבות רבה למילוט שלכם לאחר הפיגוע, וישנם שתי אופציות שאותרו על ידנו . האופציה הראשונה היא מילוט במכונית דרך כפר ג'בליה לכיוון שיח רדואן ומשם לעזה והדרך השנייה היא מילוט רכוב לכיוון השטחים החקלאיים של שכונת אל עטטרה ״ </w:t>
      </w:r>
    </w:p>
    <w:p w14:paraId="4D9D30A1" w14:textId="45C1EF28" w:rsidR="006F2192" w:rsidRPr="00F02275" w:rsidRDefault="05DF33CA" w:rsidP="002D29C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אפשר למצוא מקום מסתור טוב בשטחים החקלאיים של שכונת אל עטטרה״ אמר מחמד , ״ זו תהיה טעות ״, אמר פתחי , ״עדיף להיבלע במקום הומה אדם מאשר במקום מבודד״ . ״ אני חושב שפתחי צודק ״אמר שריף , ״ במשך היומיים הקרובים אתם תלונו ברובע שש שבמחנה ואני מבקש שתתצפתו על רכב הסיור כדי למצוא את הנקודה הטובה ביותר לביצוע הפעולה .״ בשעות אחר הצהריים נצא יחדיו למחנה כדי לבחור את ציר המילוט שלכם ״ סיכם שריף .</w:t>
      </w:r>
    </w:p>
    <w:p w14:paraId="7B53A7DF" w14:textId="77777777" w:rsidR="006D6391" w:rsidRPr="00F02275" w:rsidRDefault="006D6391" w:rsidP="006D6391">
      <w:pPr>
        <w:bidi/>
        <w:rPr>
          <w:rFonts w:asciiTheme="minorBidi" w:eastAsia="Times New Roman" w:hAnsiTheme="minorBidi"/>
          <w:color w:val="0D0D0D" w:themeColor="text1" w:themeTint="F2"/>
          <w:rtl/>
        </w:rPr>
      </w:pPr>
    </w:p>
    <w:p w14:paraId="3726F850" w14:textId="77777777" w:rsidR="00210DBE" w:rsidRPr="00F02275" w:rsidRDefault="05DF33CA" w:rsidP="0062325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שריף נהג ברכב הפגו </w:t>
      </w:r>
      <w:r w:rsidRPr="00F02275">
        <w:rPr>
          <w:rFonts w:asciiTheme="minorBidi" w:eastAsia="Times New Roman" w:hAnsiTheme="minorBidi"/>
          <w:color w:val="0D0D0D" w:themeColor="text1" w:themeTint="F2"/>
        </w:rPr>
        <w:t>504</w:t>
      </w:r>
      <w:r w:rsidRPr="00F02275">
        <w:rPr>
          <w:rFonts w:asciiTheme="minorBidi" w:eastAsia="Times New Roman" w:hAnsiTheme="minorBidi"/>
          <w:color w:val="0D0D0D" w:themeColor="text1" w:themeTint="F2"/>
          <w:rtl/>
        </w:rPr>
        <w:t xml:space="preserve"> וניכר היה כי הוא שולט היטב בדרכי וסימטאות מחנה ג'בליה . ״שימו לב , על פי המידע שהגיע לידנו הסיור עובר כאן מול בית הספר וממשיך לכיוון בית הקברות ״ אמר שריף , ״ מחר בבוקר נצטייד בעגלת מנקים המשמשת את עובדי אונר״א שהינה סוכנות הסעד והתעסוקה לפליטים .</w:t>
      </w:r>
    </w:p>
    <w:p w14:paraId="00C43C61" w14:textId="77777777" w:rsidR="003A2626" w:rsidRPr="00F02275" w:rsidRDefault="05DF33CA" w:rsidP="00210DB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כל אחד מאיתנו ילבש סרבל מנקים של אונר״א וכובע רחב שוליים שיסתיר את פנינו . ״ ״ אני מקווה שלאחר הערכות בת יומיים נצליח לגלות את שיגרת הסיור ״ הוסיף פתחי וכעת בואו ננסה לבחור את דרך המילוט הטובה ביותר ״</w:t>
      </w:r>
    </w:p>
    <w:p w14:paraId="3E1835A3" w14:textId="77777777" w:rsidR="00531E4C" w:rsidRPr="00F02275" w:rsidRDefault="05DF33CA" w:rsidP="003A262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מספר ניסיונות אותרה דרך עפר פנימית שמובילה לכיוון בית הקברות ומשם דרך שכונת נזלה לשייח רדואן . בני החבורה העריכו כי בשעת בוקר מוקדמת שבילי העפר הצדדים יהיו ריקים מתנועת מכוניות עובדה שתקל עליהם את ההימלטות מהמקום .</w:t>
      </w:r>
    </w:p>
    <w:p w14:paraId="14CE1201" w14:textId="77777777" w:rsidR="00F96612" w:rsidRPr="00F02275" w:rsidRDefault="05DF33CA" w:rsidP="00531E4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שריף החליט שרכב המילוט יגיע לאזור הכניסה הצפונית של מחנה שאטי ובמקום יחליפו רכב שיקח אותם לדירת המבטחים שם ישהו עד חלוף זעם .</w:t>
      </w:r>
    </w:p>
    <w:p w14:paraId="4E9D74CF" w14:textId="77777777" w:rsidR="00D016B5" w:rsidRPr="00F02275" w:rsidRDefault="05DF33CA" w:rsidP="00F9661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כולם היו תמימי דעים שתקיפת רכב סיור ישראלי לא תעבור בשקט מצידם של הישראלים ועליהם לצפות לעוצר , חיפושים מבית לבית , מחסומי פתע ופעילות של חיילים מסתערבים .</w:t>
      </w:r>
    </w:p>
    <w:p w14:paraId="6ED9BC85" w14:textId="15DE170C" w:rsidR="00A349FF" w:rsidRPr="00F02275" w:rsidRDefault="05DF33CA" w:rsidP="00D016B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אחמד נקבע כנהג הרכב כאשר עימאד ווואל ניקבעו ככוח ההסתערות .שריף שם את פעמיו לאחד מסיעניו שהתגורר באחד  הבתים הסמוכים לבית הספר  ברובע שש . בעל הבית בירכם לשלום ולקח את מכוניתו של שריף על למצוא מקום חנייה בטוח . החנייה ברחובות המחנה הזמינה צרות מצידם של גנבי המחנה ואף לא אחד העז ל</w:t>
      </w:r>
      <w:r w:rsidR="00CD6481">
        <w:rPr>
          <w:rFonts w:asciiTheme="minorBidi" w:eastAsia="Times New Roman" w:hAnsiTheme="minorBidi"/>
          <w:color w:val="0D0D0D" w:themeColor="text1" w:themeTint="F2"/>
          <w:rtl/>
        </w:rPr>
        <w:t>החנות את ריכבו ברחוב למשך הלי</w:t>
      </w:r>
      <w:r w:rsidR="00A64C26">
        <w:rPr>
          <w:rFonts w:asciiTheme="minorBidi" w:eastAsia="Times New Roman" w:hAnsiTheme="minorBidi" w:hint="cs"/>
          <w:color w:val="0D0D0D" w:themeColor="text1" w:themeTint="F2"/>
          <w:rtl/>
        </w:rPr>
        <w:t>לה</w:t>
      </w:r>
      <w:r w:rsidRPr="00F02275">
        <w:rPr>
          <w:rFonts w:asciiTheme="minorBidi" w:eastAsia="Times New Roman" w:hAnsiTheme="minorBidi"/>
          <w:color w:val="0D0D0D" w:themeColor="text1" w:themeTint="F2"/>
          <w:rtl/>
        </w:rPr>
        <w:t xml:space="preserve"> .</w:t>
      </w:r>
    </w:p>
    <w:p w14:paraId="24A58C23" w14:textId="77777777" w:rsidR="00094940" w:rsidRPr="00F02275" w:rsidRDefault="05DF33CA" w:rsidP="00A349F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למחרת בשעת בוקר מוקדמת התמקמו חברי החולייה במקום בו אמור היה לעבור הסיור כשהם לבושים בבגדי אונר״א וחמושים בעגלת ניקוי ומטאטי רחובות .</w:t>
      </w:r>
    </w:p>
    <w:p w14:paraId="1637281C" w14:textId="73C9E3E8" w:rsidR="00865E45" w:rsidRPr="00F02275" w:rsidRDefault="05DF33CA" w:rsidP="0009494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 </w:t>
      </w:r>
      <w:r w:rsidRPr="00F02275">
        <w:rPr>
          <w:rFonts w:asciiTheme="minorBidi" w:eastAsia="Times New Roman" w:hAnsiTheme="minorBidi"/>
          <w:color w:val="0D0D0D" w:themeColor="text1" w:themeTint="F2"/>
        </w:rPr>
        <w:t>0545</w:t>
      </w:r>
      <w:r w:rsidRPr="00F02275">
        <w:rPr>
          <w:rFonts w:asciiTheme="minorBidi" w:eastAsia="Times New Roman" w:hAnsiTheme="minorBidi"/>
          <w:color w:val="0D0D0D" w:themeColor="text1" w:themeTint="F2"/>
          <w:rtl/>
        </w:rPr>
        <w:t xml:space="preserve"> נשמע קולו של קומנדקר צהלי שקרב לאזור בית הספר . ברכב ניראו שני חיילים שישבו בתא הנהג ומאחור נראו עוד שלושה חיילים . ״אכן כולם נראים מבוגרים יחסית ״ציין לעצמו פתחי והעריך כי מדובר בחיילי מילואים . בני החבורה לא עוררו את חשד חיילי הסיור שהמשיך את דרכו לכיוון בית הקברות . כעשר דקות מאוחר יותר חזרו בני החבורה לבית מארחם .</w:t>
      </w:r>
    </w:p>
    <w:p w14:paraId="239ACF75" w14:textId="77777777" w:rsidR="00DA47DF" w:rsidRPr="00F02275" w:rsidRDefault="05DF33CA" w:rsidP="00865E4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לבקשת שריף הובא רכבו למקום ואחמד נתבקש לשמש כנהג . אחמד נהג את הרכב לכיוון בית הספר ונתבקש לעצור במקום . שריף הצביע על חנות שנמצאת במורד הסימטה וסיכם עם אחמד שנקודה זו תשמש לו כמקום ההמתנה לחברי החולייה .</w:t>
      </w:r>
    </w:p>
    <w:p w14:paraId="379FF533" w14:textId="77777777" w:rsidR="00300360" w:rsidRPr="00F02275" w:rsidRDefault="05DF33CA" w:rsidP="00DA47D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אחמד נתבקש לנהוג למקום ולעצור את מכוניתו . בהינתן האות על ידי שריף פתח אחמד בנסיעה איטית ומבוקרת בנתיב ההימלטות על מנת שלא לעורר תשומת לב מיותרת .</w:t>
      </w:r>
    </w:p>
    <w:p w14:paraId="11EA8286" w14:textId="77777777" w:rsidR="00300360" w:rsidRPr="00F02275" w:rsidRDefault="05DF33CA" w:rsidP="0030036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נסיעה בת כעשר דקות הגיעו לכניסה הצפונית של מחנה הפליטים שאטי.</w:t>
      </w:r>
    </w:p>
    <w:p w14:paraId="3F0649D3" w14:textId="77777777" w:rsidR="00614829" w:rsidRPr="00F02275" w:rsidRDefault="05DF33CA" w:rsidP="0030036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שריף הצביע על מחסן קטן שנמצא בפאתי שטח חקלאי ואמר לאנשי החולייה שרכב המילוט השני ימתין להם בנקודה זו לצורך מילוטם לבית הבטוח .</w:t>
      </w:r>
    </w:p>
    <w:p w14:paraId="6C164DEC" w14:textId="77777777" w:rsidR="00A1676F" w:rsidRPr="00F02275" w:rsidRDefault="05DF33CA" w:rsidP="0061482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גם למחרת היום נערכו פתחי וחבורתו לתצפיות ולשמחתם שיגרת הסיור נשמרה והם הבחינו בקומנדקר שעשה את דרכו באותו בנתיב של אמש .</w:t>
      </w:r>
    </w:p>
    <w:p w14:paraId="0C4B3D08" w14:textId="77777777" w:rsidR="00137D3C" w:rsidRPr="00F02275" w:rsidRDefault="05DF33CA" w:rsidP="00A1676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נמלא הערכה לשריף וחשב שמדובר במקצוען מהשורה הראשונה שיודע איך לתכנן פעילות צבאית תוך דגש על הפרטים הקטנים .״ לא בכדי מונה האיש להיות המפקד הצבאי של החמאס בצפון הרצועה ״ חשב פתחי , ״ הוא יודע בדיוק היכן לשים את האצבע ״</w:t>
      </w:r>
    </w:p>
    <w:p w14:paraId="68F68528" w14:textId="77777777" w:rsidR="00566292" w:rsidRPr="00F02275" w:rsidRDefault="05DF33CA" w:rsidP="00137D3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הפעילות תוכננה ליום שבת לפנות בוקר מתוך מחשבה שהחיילים יהיו עייפים יותר בסוף השבוע והמוטיבציה תהיה מהם והלאה .</w:t>
      </w:r>
    </w:p>
    <w:p w14:paraId="529EB7F6" w14:textId="77777777" w:rsidR="00630849" w:rsidRDefault="05DF33CA" w:rsidP="0056629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ביום שבת בשעות הבוקר המקודמות</w:t>
      </w:r>
      <w:r w:rsidR="00193A6F">
        <w:rPr>
          <w:rFonts w:asciiTheme="minorBidi" w:eastAsia="Times New Roman" w:hAnsiTheme="minorBidi" w:hint="cs"/>
          <w:color w:val="0D0D0D" w:themeColor="text1" w:themeTint="F2"/>
          <w:rtl/>
        </w:rPr>
        <w:t xml:space="preserve"> בחודש מרץ 1991</w:t>
      </w:r>
      <w:r w:rsidRPr="00F02275">
        <w:rPr>
          <w:rFonts w:asciiTheme="minorBidi" w:eastAsia="Times New Roman" w:hAnsiTheme="minorBidi"/>
          <w:color w:val="0D0D0D" w:themeColor="text1" w:themeTint="F2"/>
          <w:rtl/>
        </w:rPr>
        <w:t xml:space="preserve"> הגיע פתחי עם חבורתו ל</w:t>
      </w:r>
      <w:r w:rsidR="00630849">
        <w:rPr>
          <w:rFonts w:asciiTheme="minorBidi" w:eastAsia="Times New Roman" w:hAnsiTheme="minorBidi"/>
          <w:color w:val="0D0D0D" w:themeColor="text1" w:themeTint="F2"/>
          <w:rtl/>
        </w:rPr>
        <w:t>מקום המא</w:t>
      </w:r>
      <w:r w:rsidR="00630849">
        <w:rPr>
          <w:rFonts w:asciiTheme="minorBidi" w:eastAsia="Times New Roman" w:hAnsiTheme="minorBidi" w:hint="cs"/>
          <w:color w:val="0D0D0D" w:themeColor="text1" w:themeTint="F2"/>
          <w:rtl/>
        </w:rPr>
        <w:t>רב</w:t>
      </w:r>
      <w:r w:rsidR="004009A5">
        <w:rPr>
          <w:rFonts w:asciiTheme="minorBidi" w:eastAsia="Times New Roman" w:hAnsiTheme="minorBidi" w:hint="cs"/>
          <w:color w:val="0D0D0D" w:themeColor="text1" w:themeTint="F2"/>
          <w:rtl/>
        </w:rPr>
        <w:t xml:space="preserve">. </w:t>
      </w:r>
    </w:p>
    <w:p w14:paraId="5D804AD9" w14:textId="77777777" w:rsidR="001B0DCA" w:rsidRDefault="00630849" w:rsidP="00630849">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היה זה בוקר ערפילי במיוחד </w:t>
      </w:r>
      <w:r w:rsidR="00D855AB">
        <w:rPr>
          <w:rFonts w:asciiTheme="minorBidi" w:eastAsia="Times New Roman" w:hAnsiTheme="minorBidi" w:hint="cs"/>
          <w:color w:val="0D0D0D" w:themeColor="text1" w:themeTint="F2"/>
          <w:rtl/>
        </w:rPr>
        <w:t xml:space="preserve">שהכביד על הראות </w:t>
      </w:r>
      <w:r w:rsidR="004009A5">
        <w:rPr>
          <w:rFonts w:asciiTheme="minorBidi" w:eastAsia="Times New Roman" w:hAnsiTheme="minorBidi" w:hint="cs"/>
          <w:color w:val="0D0D0D" w:themeColor="text1" w:themeTint="F2"/>
          <w:rtl/>
        </w:rPr>
        <w:t xml:space="preserve"> </w:t>
      </w:r>
      <w:r w:rsidR="00374984">
        <w:rPr>
          <w:rFonts w:asciiTheme="minorBidi" w:eastAsia="Times New Roman" w:hAnsiTheme="minorBidi" w:hint="cs"/>
          <w:color w:val="0D0D0D" w:themeColor="text1" w:themeTint="F2"/>
          <w:rtl/>
        </w:rPr>
        <w:t>.</w:t>
      </w:r>
      <w:r w:rsidR="001B0DCA">
        <w:rPr>
          <w:rFonts w:asciiTheme="minorBidi" w:eastAsia="Times New Roman" w:hAnsiTheme="minorBidi" w:hint="cs"/>
          <w:color w:val="0D0D0D" w:themeColor="text1" w:themeTint="F2"/>
          <w:rtl/>
        </w:rPr>
        <w:t>הרחובות היו ריקים מאדם , תושבי המחנה טרם ניעורו משנתם .</w:t>
      </w:r>
    </w:p>
    <w:p w14:paraId="11766BA5" w14:textId="7B64F1CA" w:rsidR="00C53A91" w:rsidRPr="00F02275" w:rsidRDefault="001B0DCA" w:rsidP="001B0DCA">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כמתוכנן </w:t>
      </w:r>
      <w:r w:rsidR="05DF33CA" w:rsidRPr="00F02275">
        <w:rPr>
          <w:rFonts w:asciiTheme="minorBidi" w:eastAsia="Times New Roman" w:hAnsiTheme="minorBidi"/>
          <w:color w:val="0D0D0D" w:themeColor="text1" w:themeTint="F2"/>
          <w:rtl/>
        </w:rPr>
        <w:t xml:space="preserve">אחמד החנה את מכוניתו במקום שסוכם </w:t>
      </w:r>
      <w:r w:rsidR="00C945CA">
        <w:rPr>
          <w:rFonts w:asciiTheme="minorBidi" w:eastAsia="Times New Roman" w:hAnsiTheme="minorBidi" w:hint="cs"/>
          <w:color w:val="0D0D0D" w:themeColor="text1" w:themeTint="F2"/>
          <w:rtl/>
        </w:rPr>
        <w:t>והשאיר את המנוע דולק</w:t>
      </w:r>
      <w:r w:rsidR="05DF33CA" w:rsidRPr="00F02275">
        <w:rPr>
          <w:rFonts w:asciiTheme="minorBidi" w:eastAsia="Times New Roman" w:hAnsiTheme="minorBidi"/>
          <w:color w:val="0D0D0D" w:themeColor="text1" w:themeTint="F2"/>
          <w:rtl/>
        </w:rPr>
        <w:t xml:space="preserve">, פתחי וואל חמושים בשני תתי מקלעים מסוג קלצ'ניקוב </w:t>
      </w:r>
      <w:r w:rsidR="00C945CA">
        <w:rPr>
          <w:rFonts w:asciiTheme="minorBidi" w:eastAsia="Times New Roman" w:hAnsiTheme="minorBidi" w:hint="cs"/>
          <w:color w:val="0D0D0D" w:themeColor="text1" w:themeTint="F2"/>
          <w:rtl/>
        </w:rPr>
        <w:t>פנו לכיוון בית הספר ו</w:t>
      </w:r>
      <w:r w:rsidR="00C945CA">
        <w:rPr>
          <w:rFonts w:asciiTheme="minorBidi" w:eastAsia="Times New Roman" w:hAnsiTheme="minorBidi"/>
          <w:color w:val="0D0D0D" w:themeColor="text1" w:themeTint="F2"/>
          <w:rtl/>
        </w:rPr>
        <w:t>קפצו מבעד לח</w:t>
      </w:r>
      <w:r w:rsidR="00C945CA">
        <w:rPr>
          <w:rFonts w:asciiTheme="minorBidi" w:eastAsia="Times New Roman" w:hAnsiTheme="minorBidi" w:hint="cs"/>
          <w:color w:val="0D0D0D" w:themeColor="text1" w:themeTint="F2"/>
          <w:rtl/>
        </w:rPr>
        <w:t xml:space="preserve">ומה </w:t>
      </w:r>
      <w:r w:rsidR="00785FAE">
        <w:rPr>
          <w:rFonts w:asciiTheme="minorBidi" w:eastAsia="Times New Roman" w:hAnsiTheme="minorBidi" w:hint="cs"/>
          <w:color w:val="0D0D0D" w:themeColor="text1" w:themeTint="F2"/>
          <w:rtl/>
        </w:rPr>
        <w:t xml:space="preserve">. בתוך חצר בית הספר הסתתרו </w:t>
      </w:r>
      <w:r w:rsidR="05DF33CA" w:rsidRPr="00F02275">
        <w:rPr>
          <w:rFonts w:asciiTheme="minorBidi" w:eastAsia="Times New Roman" w:hAnsiTheme="minorBidi"/>
          <w:color w:val="0D0D0D" w:themeColor="text1" w:themeTint="F2"/>
          <w:rtl/>
        </w:rPr>
        <w:t xml:space="preserve"> מאחורי החומה .</w:t>
      </w:r>
    </w:p>
    <w:p w14:paraId="3B464828" w14:textId="6F7D71EE" w:rsidR="00200E6D" w:rsidRPr="00F02275" w:rsidRDefault="05DF33CA" w:rsidP="00C53A91">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צינת הבוקר וההתרגשות גרמו לרעד בלתי רצוני בגופו של פתחי ובזמן ההמתנה הממושך נדדו מחשבותיו לעיישה אהובתו</w:t>
      </w:r>
      <w:r w:rsidR="00397370">
        <w:rPr>
          <w:rFonts w:asciiTheme="minorBidi" w:eastAsia="Times New Roman" w:hAnsiTheme="minorBidi" w:hint="cs"/>
          <w:color w:val="0D0D0D" w:themeColor="text1" w:themeTint="F2"/>
          <w:rtl/>
        </w:rPr>
        <w:t xml:space="preserve"> שדמותה צפה ועלתה בדמיונו </w:t>
      </w:r>
      <w:r w:rsidRPr="00F02275">
        <w:rPr>
          <w:rFonts w:asciiTheme="minorBidi" w:eastAsia="Times New Roman" w:hAnsiTheme="minorBidi"/>
          <w:color w:val="0D0D0D" w:themeColor="text1" w:themeTint="F2"/>
          <w:rtl/>
        </w:rPr>
        <w:t xml:space="preserve"> .רעש הקומנדקר שהקדים בחמש דקות העיר את פתחי משרעפיו , השניים הבחינו ברכב שחלף אותם והמשיך בנסיעה איטית לעבר בית הקברות .</w:t>
      </w:r>
      <w:r w:rsidR="00BB7E40">
        <w:rPr>
          <w:rFonts w:asciiTheme="minorBidi" w:eastAsia="Times New Roman" w:hAnsiTheme="minorBidi" w:hint="cs"/>
          <w:color w:val="0D0D0D" w:themeColor="text1" w:themeTint="F2"/>
          <w:rtl/>
        </w:rPr>
        <w:t xml:space="preserve">בתוך הקומנדקר ניראו חמישה חיילי מילואים </w:t>
      </w:r>
      <w:r w:rsidR="00622908">
        <w:rPr>
          <w:rFonts w:asciiTheme="minorBidi" w:eastAsia="Times New Roman" w:hAnsiTheme="minorBidi" w:hint="cs"/>
          <w:color w:val="0D0D0D" w:themeColor="text1" w:themeTint="F2"/>
          <w:rtl/>
        </w:rPr>
        <w:t>שלא נראו עירניים או דרוכים לקראת היתקלות .</w:t>
      </w:r>
    </w:p>
    <w:p w14:paraId="30133BF7" w14:textId="78331CB6" w:rsidR="00D25A3E" w:rsidRPr="00F02275" w:rsidRDefault="05DF33CA" w:rsidP="00200E6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קפצו</w:t>
      </w:r>
      <w:r w:rsidR="00622908">
        <w:rPr>
          <w:rFonts w:asciiTheme="minorBidi" w:eastAsia="Times New Roman" w:hAnsiTheme="minorBidi" w:hint="cs"/>
          <w:color w:val="0D0D0D" w:themeColor="text1" w:themeTint="F2"/>
          <w:rtl/>
        </w:rPr>
        <w:t xml:space="preserve"> בלאט</w:t>
      </w:r>
      <w:r w:rsidRPr="00F02275">
        <w:rPr>
          <w:rFonts w:asciiTheme="minorBidi" w:eastAsia="Times New Roman" w:hAnsiTheme="minorBidi"/>
          <w:color w:val="0D0D0D" w:themeColor="text1" w:themeTint="F2"/>
          <w:rtl/>
        </w:rPr>
        <w:t xml:space="preserve"> מעבר לחומות בית הספר ופתחו באש אוטומטית לכיוון הקומנדקר </w:t>
      </w:r>
      <w:r w:rsidR="00622908">
        <w:rPr>
          <w:rFonts w:asciiTheme="minorBidi" w:eastAsia="Times New Roman" w:hAnsiTheme="minorBidi" w:hint="cs"/>
          <w:color w:val="0D0D0D" w:themeColor="text1" w:themeTint="F2"/>
          <w:rtl/>
        </w:rPr>
        <w:t xml:space="preserve">המתרחק </w:t>
      </w:r>
      <w:r w:rsidRPr="00F02275">
        <w:rPr>
          <w:rFonts w:asciiTheme="minorBidi" w:eastAsia="Times New Roman" w:hAnsiTheme="minorBidi"/>
          <w:color w:val="0D0D0D" w:themeColor="text1" w:themeTint="F2"/>
          <w:rtl/>
        </w:rPr>
        <w:t>שהיה במרחק של כארבעים מטר לערך.</w:t>
      </w:r>
    </w:p>
    <w:p w14:paraId="5107EC98" w14:textId="09A77BE1" w:rsidR="00052E0D" w:rsidRPr="00F02275" w:rsidRDefault="00962E02" w:rsidP="00D25A3E">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בעקבות הירי המסיבי , </w:t>
      </w:r>
      <w:r w:rsidR="05DF33CA" w:rsidRPr="00F02275">
        <w:rPr>
          <w:rFonts w:asciiTheme="minorBidi" w:eastAsia="Times New Roman" w:hAnsiTheme="minorBidi"/>
          <w:color w:val="0D0D0D" w:themeColor="text1" w:themeTint="F2"/>
          <w:rtl/>
        </w:rPr>
        <w:t xml:space="preserve">נהג הקומנדקר בלם בפתאומיות </w:t>
      </w:r>
      <w:r>
        <w:rPr>
          <w:rFonts w:asciiTheme="minorBidi" w:eastAsia="Times New Roman" w:hAnsiTheme="minorBidi" w:hint="cs"/>
          <w:color w:val="0D0D0D" w:themeColor="text1" w:themeTint="F2"/>
          <w:rtl/>
        </w:rPr>
        <w:t xml:space="preserve">את הרכב </w:t>
      </w:r>
      <w:r w:rsidR="05DF33CA" w:rsidRPr="00F02275">
        <w:rPr>
          <w:rFonts w:asciiTheme="minorBidi" w:eastAsia="Times New Roman" w:hAnsiTheme="minorBidi"/>
          <w:color w:val="0D0D0D" w:themeColor="text1" w:themeTint="F2"/>
          <w:rtl/>
        </w:rPr>
        <w:t>והחיילים שישבו בארגז האחורי הוטחו בחזקה לכיוון תא הנהג תוך כדי איבוד שיווי משקלם .</w:t>
      </w:r>
    </w:p>
    <w:p w14:paraId="72BAE35A" w14:textId="2A6BE52A" w:rsidR="009B343B" w:rsidRPr="00F02275" w:rsidRDefault="05DF33CA" w:rsidP="00052E0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וואל סיימו לירות מחסנית שלמה </w:t>
      </w:r>
      <w:r w:rsidR="00962E02">
        <w:rPr>
          <w:rFonts w:asciiTheme="minorBidi" w:eastAsia="Times New Roman" w:hAnsiTheme="minorBidi" w:hint="cs"/>
          <w:color w:val="0D0D0D" w:themeColor="text1" w:themeTint="F2"/>
          <w:rtl/>
        </w:rPr>
        <w:t>לעבר נוסעי הרכב ו</w:t>
      </w:r>
      <w:r w:rsidRPr="00F02275">
        <w:rPr>
          <w:rFonts w:asciiTheme="minorBidi" w:eastAsia="Times New Roman" w:hAnsiTheme="minorBidi"/>
          <w:color w:val="0D0D0D" w:themeColor="text1" w:themeTint="F2"/>
          <w:rtl/>
        </w:rPr>
        <w:t>כל אחד מהם  ופתחו במנוסה לכיוון רכב המילוט .</w:t>
      </w:r>
    </w:p>
    <w:p w14:paraId="61AA2CC7" w14:textId="7D8563D9" w:rsidR="004A1088" w:rsidRPr="00F02275" w:rsidRDefault="05DF33CA" w:rsidP="009B343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השניים חברו לרכב המילוט שפתח בדהרה בנתיב המילוט שנקבע . אחמד שהכביד את רגלו על דוושת הגז לא שם לב לאחד הבורות בדרך וכתוצאה מכך נחבט הגלגל הקדמי ימני בחוזקה בבור הפתוח והגלגל יצא ממקומו .</w:t>
      </w:r>
      <w:r w:rsidR="00582D3A">
        <w:rPr>
          <w:rFonts w:asciiTheme="minorBidi" w:eastAsia="Times New Roman" w:hAnsiTheme="minorBidi" w:hint="cs"/>
          <w:color w:val="0D0D0D" w:themeColor="text1" w:themeTint="F2"/>
          <w:rtl/>
        </w:rPr>
        <w:t xml:space="preserve"> רכב המילוט קורקע .</w:t>
      </w:r>
    </w:p>
    <w:p w14:paraId="46A6489F" w14:textId="2441EC6E" w:rsidR="002B273B" w:rsidRPr="00F02275" w:rsidRDefault="00C939EB" w:rsidP="004A1088">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lastRenderedPageBreak/>
        <w:t>״</w:t>
      </w:r>
      <w:r>
        <w:rPr>
          <w:rFonts w:asciiTheme="minorBidi" w:eastAsia="Times New Roman" w:hAnsiTheme="minorBidi" w:hint="cs"/>
          <w:color w:val="0D0D0D" w:themeColor="text1" w:themeTint="F2"/>
          <w:rtl/>
        </w:rPr>
        <w:t xml:space="preserve">יא אהבל ״ </w:t>
      </w:r>
      <w:r w:rsidR="05DF33CA" w:rsidRPr="00F02275">
        <w:rPr>
          <w:rFonts w:asciiTheme="minorBidi" w:eastAsia="Times New Roman" w:hAnsiTheme="minorBidi"/>
          <w:color w:val="0D0D0D" w:themeColor="text1" w:themeTint="F2"/>
          <w:rtl/>
        </w:rPr>
        <w:t xml:space="preserve">סינן פתחי , ״ לצאת החוצה מהרכב מייד ״ צעק פתחי והחבורה פנתה בריצה לכיוון הכביש שמוביל לכפר ג'בליה . </w:t>
      </w:r>
    </w:p>
    <w:p w14:paraId="210F6163" w14:textId="77777777" w:rsidR="00477483" w:rsidRPr="00F02275" w:rsidRDefault="05DF33CA" w:rsidP="002B273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עצור את הרכב ״ צעק פתחי לעבר נהג המונית שנקלע לדרכו. ״ כולם החוצה ״ אמר פתחי כשהרובה המכוון לעבר נוסעי הרכב לא הותיר ספק בעניין כוונותיו במקרה שמישהו יסרב לו .</w:t>
      </w:r>
    </w:p>
    <w:p w14:paraId="01A3A905" w14:textId="77777777" w:rsidR="006A1FDB" w:rsidRPr="00F02275" w:rsidRDefault="05DF33CA" w:rsidP="0047748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אני מצטער שאני נאלץ לקחת את ריכבך אולם אתה תמצא אותו שלם מאוחר יותר ״ אמר פתחי.</w:t>
      </w:r>
    </w:p>
    <w:p w14:paraId="58D194A6" w14:textId="77777777" w:rsidR="000A2219" w:rsidRPr="00F02275" w:rsidRDefault="05DF33CA" w:rsidP="006A1FDB">
      <w:pPr>
        <w:bidi/>
        <w:rPr>
          <w:rFonts w:asciiTheme="minorBidi" w:eastAsia="Times New Roman" w:hAnsiTheme="minorBidi"/>
          <w:color w:val="0D0D0D" w:themeColor="text1" w:themeTint="F2"/>
          <w:lang w:val="en-CA"/>
        </w:rPr>
      </w:pPr>
      <w:r w:rsidRPr="00F02275">
        <w:rPr>
          <w:rFonts w:asciiTheme="minorBidi" w:eastAsia="Times New Roman" w:hAnsiTheme="minorBidi"/>
          <w:color w:val="0D0D0D" w:themeColor="text1" w:themeTint="F2"/>
          <w:rtl/>
        </w:rPr>
        <w:t xml:space="preserve">פתחי הורה לאחמד לתפוס את מושב הנהג ״ סע״ אמר פתחי , ״תנהג בזהירות ואל תמהר </w:t>
      </w:r>
      <w:r w:rsidRPr="00F02275">
        <w:rPr>
          <w:rFonts w:asciiTheme="minorBidi" w:eastAsia="Times New Roman" w:hAnsiTheme="minorBidi"/>
          <w:color w:val="0D0D0D" w:themeColor="text1" w:themeTint="F2"/>
          <w:rtl/>
          <w:lang w:val="en-CA"/>
        </w:rPr>
        <w:t>,</w:t>
      </w:r>
      <w:r w:rsidRPr="00F02275">
        <w:rPr>
          <w:rFonts w:asciiTheme="minorBidi" w:eastAsia="Times New Roman" w:hAnsiTheme="minorBidi"/>
          <w:color w:val="0D0D0D" w:themeColor="text1" w:themeTint="F2"/>
          <w:rtl/>
        </w:rPr>
        <w:t xml:space="preserve"> נגיע בזמן למקום האיסוף ״</w:t>
      </w:r>
    </w:p>
    <w:p w14:paraId="217BCD4D" w14:textId="2197884C" w:rsidR="00D97264" w:rsidRPr="00F02275" w:rsidRDefault="05DF33CA" w:rsidP="000A221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אחמד נרגע, ומספר דקות לאחר מכן </w:t>
      </w:r>
      <w:r w:rsidR="009D08C4">
        <w:rPr>
          <w:rFonts w:asciiTheme="minorBidi" w:eastAsia="Times New Roman" w:hAnsiTheme="minorBidi" w:hint="cs"/>
          <w:color w:val="0D0D0D" w:themeColor="text1" w:themeTint="F2"/>
          <w:rtl/>
          <w:lang w:val="en-CA"/>
        </w:rPr>
        <w:t>הגיעו לכניסה הצפונית של מחנה שאטי. מרחוק הבחינו ב</w:t>
      </w:r>
      <w:r w:rsidRPr="00F02275">
        <w:rPr>
          <w:rFonts w:asciiTheme="minorBidi" w:eastAsia="Times New Roman" w:hAnsiTheme="minorBidi"/>
          <w:color w:val="0D0D0D" w:themeColor="text1" w:themeTint="F2"/>
          <w:rtl/>
          <w:lang w:val="en-CA"/>
        </w:rPr>
        <w:t>רכב המי</w:t>
      </w:r>
      <w:r w:rsidR="00C32678">
        <w:rPr>
          <w:rFonts w:asciiTheme="minorBidi" w:eastAsia="Times New Roman" w:hAnsiTheme="minorBidi"/>
          <w:color w:val="0D0D0D" w:themeColor="text1" w:themeTint="F2"/>
          <w:rtl/>
          <w:lang w:val="en-CA"/>
        </w:rPr>
        <w:t>לוט כשמכסה המנוע שלו מורם</w:t>
      </w:r>
      <w:r w:rsidR="00C32678">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color w:val="0D0D0D" w:themeColor="text1" w:themeTint="F2"/>
          <w:rtl/>
          <w:lang w:val="en-CA"/>
        </w:rPr>
        <w:t>בנקודה שנקבעה .</w:t>
      </w:r>
    </w:p>
    <w:p w14:paraId="25776F80" w14:textId="16F246A8" w:rsidR="00003FF9" w:rsidRPr="00F02275" w:rsidRDefault="05DF33CA" w:rsidP="006A1FD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lang w:val="en-CA"/>
        </w:rPr>
        <w:t>״אוי ואבוי ״ חשב פתחי , ״האם הרכב לא תקין ?</w:t>
      </w:r>
      <w:r w:rsidRPr="00F02275">
        <w:rPr>
          <w:rFonts w:asciiTheme="minorBidi" w:eastAsia="Times New Roman" w:hAnsiTheme="minorBidi"/>
          <w:color w:val="0D0D0D" w:themeColor="text1" w:themeTint="F2"/>
          <w:rtl/>
        </w:rPr>
        <w:t xml:space="preserve"> , עוד זה חסר לנו ״ </w:t>
      </w:r>
    </w:p>
    <w:p w14:paraId="65660C49" w14:textId="3690BC2E" w:rsidR="00BF395B" w:rsidRPr="00F02275" w:rsidRDefault="05DF33CA" w:rsidP="00BF395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״בוקר טוב ״ אמר נהג הרכב , ״חיכיתי </w:t>
      </w:r>
      <w:r w:rsidR="00C32678">
        <w:rPr>
          <w:rFonts w:asciiTheme="minorBidi" w:eastAsia="Times New Roman" w:hAnsiTheme="minorBidi"/>
          <w:color w:val="0D0D0D" w:themeColor="text1" w:themeTint="F2"/>
          <w:rtl/>
        </w:rPr>
        <w:t xml:space="preserve">לכם ואני רואה שהחלפתם רכב , </w:t>
      </w:r>
      <w:r w:rsidRPr="00F02275">
        <w:rPr>
          <w:rFonts w:asciiTheme="minorBidi" w:eastAsia="Times New Roman" w:hAnsiTheme="minorBidi"/>
          <w:color w:val="0D0D0D" w:themeColor="text1" w:themeTint="F2"/>
          <w:rtl/>
        </w:rPr>
        <w:t>הכל בסדר !?״ שאל,״ זה בדיוק מה שרציתי לשאול אותך ״ אמר פתחי ,״ האם הרכב שלך תקין !?״ אמר פתחי והצביע על מכסה המנוע המורם . ״ בוודאי שהכל בסדר ״ אמר הנהג ,״ לא היתה לי סבירות להיות במקום זמן ממושך בלא לעורר חשד ולכן ביימתי תקלה״ אמר הנהג .</w:t>
      </w:r>
    </w:p>
    <w:p w14:paraId="7D58886F" w14:textId="1CE20AAB" w:rsidR="000E71A5" w:rsidRPr="00F02275" w:rsidRDefault="00106D6D" w:rsidP="000E71A5">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״בואו תכנסו</w:t>
      </w:r>
      <w:r>
        <w:rPr>
          <w:rFonts w:asciiTheme="minorBidi" w:eastAsia="Times New Roman" w:hAnsiTheme="minorBidi" w:hint="cs"/>
          <w:color w:val="0D0D0D" w:themeColor="text1" w:themeTint="F2"/>
          <w:rtl/>
        </w:rPr>
        <w:t xml:space="preserve"> ונטוס</w:t>
      </w:r>
      <w:r w:rsidR="05DF33CA" w:rsidRPr="00F02275">
        <w:rPr>
          <w:rFonts w:asciiTheme="minorBidi" w:eastAsia="Times New Roman" w:hAnsiTheme="minorBidi"/>
          <w:color w:val="0D0D0D" w:themeColor="text1" w:themeTint="F2"/>
          <w:rtl/>
        </w:rPr>
        <w:t xml:space="preserve"> מכאן ״ אמר הנהג . פתחי וחבריו נכנסו למכונית שהפליגה לדרכה .לאחר נסיעה בת כעשר דקות הגיעו</w:t>
      </w:r>
      <w:r>
        <w:rPr>
          <w:rFonts w:asciiTheme="minorBidi" w:eastAsia="Times New Roman" w:hAnsiTheme="minorBidi"/>
          <w:color w:val="0D0D0D" w:themeColor="text1" w:themeTint="F2"/>
          <w:rtl/>
        </w:rPr>
        <w:t xml:space="preserve"> לבית מוקף בחומה בשכונת </w:t>
      </w:r>
      <w:r>
        <w:rPr>
          <w:rFonts w:asciiTheme="minorBidi" w:eastAsia="Times New Roman" w:hAnsiTheme="minorBidi" w:hint="cs"/>
          <w:color w:val="0D0D0D" w:themeColor="text1" w:themeTint="F2"/>
          <w:rtl/>
        </w:rPr>
        <w:t>רימאל</w:t>
      </w:r>
      <w:r w:rsidR="05DF33CA" w:rsidRPr="00F02275">
        <w:rPr>
          <w:rFonts w:asciiTheme="minorBidi" w:eastAsia="Times New Roman" w:hAnsiTheme="minorBidi"/>
          <w:color w:val="0D0D0D" w:themeColor="text1" w:themeTint="F2"/>
          <w:rtl/>
        </w:rPr>
        <w:t xml:space="preserve"> היוקרתית . הנהג התקשר במכשיר הנייד שברשותו ומקץ כדקה נפתחה הדלת והרכב החליק פנימה .</w:t>
      </w:r>
    </w:p>
    <w:p w14:paraId="2F0A4313" w14:textId="7BD038CD" w:rsidR="00121DDA" w:rsidRPr="00F02275" w:rsidRDefault="05DF33CA" w:rsidP="00121DD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שריף הגיח לפתע משום מקום וביקש מפתחי להכנס אל הבית . הנהג ניצטווה לעזוב את המקום עם מכוניתו .</w:t>
      </w:r>
    </w:p>
    <w:p w14:paraId="29FD7723" w14:textId="046FE540" w:rsidR="007738EA" w:rsidRPr="00F02275" w:rsidRDefault="05DF33CA" w:rsidP="007738E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מברוק ״ פתח ואמר שריף , ״כנראה שיש ליהודים נפגעים , במקום ישנו  אמבולנס צבאי .״ </w:t>
      </w:r>
    </w:p>
    <w:p w14:paraId="7B5BD085" w14:textId="50BBF4A5" w:rsidR="0051743C" w:rsidRPr="00F02275" w:rsidRDefault="05DF33CA" w:rsidP="0051743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בית המבטחים שימש את אחד מעשירי עזה ששהה תקופה ארוכה באירופה עם משפחתו לרגל עיסוקיו . גנן הבית ואיש התחזוקה עשה שימוש בבית בלא ידיעת בעליו . מרתף הבית כלל חדר אחסנה ליינות וחדר למטפלת של ילדי האיש .</w:t>
      </w:r>
    </w:p>
    <w:p w14:paraId="7B5D98CD" w14:textId="1FDAAB35" w:rsidR="00673602" w:rsidRPr="00F02275" w:rsidRDefault="05DF33CA" w:rsidP="0067360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בני החבורה שהו בחדרה של המטפלת .</w:t>
      </w:r>
    </w:p>
    <w:p w14:paraId="2B05FD7F" w14:textId="4B6257AE" w:rsidR="00673602" w:rsidRPr="00F02275" w:rsidRDefault="05DF33CA" w:rsidP="0067360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יש כרגע עוצר במחנה וחיפושים מבית לבית , בעוד כמה שעות תתבהר התמונה ונדע יותר פרטים ״ אמר שריף ובינתיים נוכל לנוח בביטחה במקום .</w:t>
      </w:r>
    </w:p>
    <w:p w14:paraId="2EB0B025" w14:textId="77777777" w:rsidR="00E6170C" w:rsidRPr="00F02275" w:rsidRDefault="00E6170C" w:rsidP="00E6170C">
      <w:pPr>
        <w:bidi/>
        <w:rPr>
          <w:rFonts w:asciiTheme="minorBidi" w:eastAsia="Times New Roman" w:hAnsiTheme="minorBidi"/>
          <w:color w:val="0D0D0D" w:themeColor="text1" w:themeTint="F2"/>
          <w:rtl/>
        </w:rPr>
      </w:pPr>
    </w:p>
    <w:p w14:paraId="1D06D24A" w14:textId="5CE15066" w:rsidR="00E6170C" w:rsidRPr="00F02275" w:rsidRDefault="05DF33CA" w:rsidP="00E6170C">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מכשיר הטלפון שצלצל בשבע בבוקר העיר את אבו האני משנתו . אבו האני שהיה מורגל בקבלת שיחות עשרים וארבע שעות ביממה , קץ משנתו וקיבל את הדיווח אודות פיגוע הירי.</w:t>
      </w:r>
    </w:p>
    <w:p w14:paraId="6B8B5FA6" w14:textId="0F8DF88F" w:rsidR="002C4D9F" w:rsidRPr="00F02275" w:rsidRDefault="05DF33CA" w:rsidP="002C4D9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תוך דקותיים התלבש ודהר במכוניתו למקום הפיגוע .</w:t>
      </w:r>
    </w:p>
    <w:p w14:paraId="6597E736" w14:textId="75862A4F" w:rsidR="002C4D9F" w:rsidRPr="00F02275" w:rsidRDefault="05DF33CA" w:rsidP="002C4D9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יש לנו חייל הרוג ״ אמר מפקד הכוח שפגש באבו האני , ״ חברי החולייה שהיו שניים במספר  ארבו לכוח בתוך שטח בית הספר ומשהבחינו בסיור פתחו לעברו באש ונמלטו רגלית לרכב מילוט .״</w:t>
      </w:r>
    </w:p>
    <w:p w14:paraId="7FAEF1FB" w14:textId="5141DDF9" w:rsidR="004D1D3B" w:rsidRPr="00F02275" w:rsidRDefault="05DF33CA" w:rsidP="004D1D3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״מצאנו את רכב המילוט נטוש  כקילומטר מכאן   , ככל הנראה הנהג שמיהר נכנס לבור עם אחד הגלגלים והשבית את הרכב .</w:t>
      </w:r>
    </w:p>
    <w:p w14:paraId="2E000162" w14:textId="0137E6C7" w:rsidR="00C62BCB" w:rsidRPr="00F02275" w:rsidRDefault="05DF33CA" w:rsidP="00C62BC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בואו נצא למקום ״ אמר אבו האני . הרכב עמד נטוש עם דלתות פתוחות . ״ אני מבקש שאף אחד לא יגע ברכב עד להגעת ניידת מז״פ ״ אמר אבו האני , ״ בואו נמשיך רגלית ותהיו עירניים , יכול מאד להיות שהמפגעים מסתתרים בסביבה ״</w:t>
      </w:r>
    </w:p>
    <w:p w14:paraId="5E867FA6" w14:textId="43FF4AE2" w:rsidR="003D6DDC" w:rsidRPr="00F02275" w:rsidRDefault="05DF33CA" w:rsidP="00BB63B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הגשש הוביל את החיילים עד לכביש המוביל לעיירה ג'בליה . מעברו של הכביש ניצבו מספר בתים .</w:t>
      </w:r>
    </w:p>
    <w:p w14:paraId="2C2935BC" w14:textId="6EF60176" w:rsidR="00BB63BF" w:rsidRPr="00F02275" w:rsidRDefault="05DF33CA" w:rsidP="00BB63B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האני נקש על דלתות הבתים בתקווה למצוא עד ראייה אך לשווא .</w:t>
      </w:r>
    </w:p>
    <w:p w14:paraId="38109377" w14:textId="22B8C546" w:rsidR="0054591E" w:rsidRPr="00F02275" w:rsidRDefault="05DF33CA" w:rsidP="0054591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בשעה </w:t>
      </w:r>
      <w:r w:rsidRPr="00F02275">
        <w:rPr>
          <w:rFonts w:asciiTheme="minorBidi" w:eastAsia="Times New Roman" w:hAnsiTheme="minorBidi"/>
          <w:color w:val="0D0D0D" w:themeColor="text1" w:themeTint="F2"/>
        </w:rPr>
        <w:t>0800</w:t>
      </w:r>
      <w:r w:rsidRPr="00F02275">
        <w:rPr>
          <w:rFonts w:asciiTheme="minorBidi" w:eastAsia="Times New Roman" w:hAnsiTheme="minorBidi"/>
          <w:color w:val="0D0D0D" w:themeColor="text1" w:themeTint="F2"/>
          <w:rtl/>
        </w:rPr>
        <w:t xml:space="preserve"> התקשר טלפונית  הסוכן ״ בוננזה ״ שמסר ששמע כי פתחי וחבורתו הם האחראים לפיגוע ולאחר התקלה שהשביתה את ריכבך השתלטו על באיומי נשק על  רכב מקומי, הוציאו את נוסעיו והמשיכו בדרכם .</w:t>
      </w:r>
    </w:p>
    <w:p w14:paraId="72C5635B" w14:textId="067C118D" w:rsidR="001947CE" w:rsidRPr="00F02275" w:rsidRDefault="05DF33CA" w:rsidP="001947C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בשעה </w:t>
      </w:r>
      <w:r w:rsidRPr="00F02275">
        <w:rPr>
          <w:rFonts w:asciiTheme="minorBidi" w:eastAsia="Times New Roman" w:hAnsiTheme="minorBidi"/>
          <w:color w:val="0D0D0D" w:themeColor="text1" w:themeTint="F2"/>
        </w:rPr>
        <w:t>1000</w:t>
      </w:r>
      <w:r w:rsidRPr="00F02275">
        <w:rPr>
          <w:rFonts w:asciiTheme="minorBidi" w:eastAsia="Times New Roman" w:hAnsiTheme="minorBidi"/>
          <w:color w:val="0D0D0D" w:themeColor="text1" w:themeTint="F2"/>
          <w:rtl/>
        </w:rPr>
        <w:t xml:space="preserve"> התקבל דיווח ממשטרת עזה אודות מציאת הרכב שנחטף בכניסה הצפונית של מחנה שאטי. ניידת מז״פ שהגיעה למקום לקחה טביעת  אצבעות משני הרכבים ובחלוף מספר שעות זוהו טביעות האצבע של פתחי .</w:t>
      </w:r>
    </w:p>
    <w:p w14:paraId="50EF46CD" w14:textId="0991EF98" w:rsidR="00F56C70" w:rsidRPr="00F02275" w:rsidRDefault="05DF33CA" w:rsidP="00F56C7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נהג הרכב שנחטף סיפר במשטרה כי שלושה אנשים חמושים ברובים אילצו אותו באיומי נשק למסור את מכוניתו ולאחר שיצא עם נוסעיו מהמכונית הבחין כי הרכב שם את פעמיו לכיוון שכונת שייח רדואן .</w:t>
      </w:r>
    </w:p>
    <w:p w14:paraId="3CA0BC13" w14:textId="77777777" w:rsidR="00EC667B" w:rsidRPr="00F02275" w:rsidRDefault="00EC667B" w:rsidP="00EC667B">
      <w:pPr>
        <w:bidi/>
        <w:rPr>
          <w:rFonts w:asciiTheme="minorBidi" w:eastAsia="Times New Roman" w:hAnsiTheme="minorBidi"/>
          <w:color w:val="0D0D0D" w:themeColor="text1" w:themeTint="F2"/>
          <w:rtl/>
        </w:rPr>
      </w:pPr>
    </w:p>
    <w:p w14:paraId="0B542B0A" w14:textId="330D637E" w:rsidR="00C86E13" w:rsidRPr="00F02275" w:rsidRDefault="00C86E13" w:rsidP="00C86E13">
      <w:pPr>
        <w:bidi/>
        <w:rPr>
          <w:rFonts w:asciiTheme="minorBidi" w:eastAsia="Times New Roman" w:hAnsiTheme="minorBidi"/>
          <w:color w:val="0D0D0D" w:themeColor="text1" w:themeTint="F2"/>
          <w:rtl/>
        </w:rPr>
      </w:pPr>
    </w:p>
    <w:p w14:paraId="078922EC" w14:textId="4B580F9B" w:rsidR="00C86E13" w:rsidRPr="00F02275" w:rsidRDefault="05DF33CA" w:rsidP="00C86E1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בצהרי יום שבת זומן דיון בהול אצל מפקד המרחב חיים גרניט. ״ רבותי ברוכים הבאים ,״ פתח ואמר חיים, היום עלינו מדרגה בפיגוע שבוצע בנשק חם כלפי כוחותינו לאור יום ואשר הסתיים בתוצאות טראגיות עם חייל הרוג לכוחותינו ״ . ״ מה ידוע לנו עד כה ״? שאל חיים .</w:t>
      </w:r>
    </w:p>
    <w:p w14:paraId="035D3ED0" w14:textId="344111C0" w:rsidR="00446A8F" w:rsidRPr="00F02275" w:rsidRDefault="05DF33CA" w:rsidP="00C31FB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אבו האני פתח ואמר ״מדובר בחולייה של שלושה אנשים אשר שניים מהם שימשו כמפגעים והשלישי כנהג המילוט . לאחר הירי נמלטו לכיוון העיר ג'בליה וכתוצאה מנהיגה מהירה נכנס הרכב בבור והושבת , חברי החוליה השתלטו על רכב מקומי ונמלטו מהמקום . הרכב נמצא מאוחר יותר בכניסה הצפונית של מחנה שאטי ״. ״בוננזה דיווח ששמע כי פתחי וחבורתו היו המפגעים , בבדיקת מז״פ נמצאו טביעות אצבעותיו של פתחי בשני הרכבים ״</w:t>
      </w:r>
    </w:p>
    <w:p w14:paraId="309FC909" w14:textId="64EB123D" w:rsidR="00A03122" w:rsidRPr="00F02275" w:rsidRDefault="05DF33CA" w:rsidP="00A0312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״שימו לב רבותי, אנחנו נמצאים בפתחו של עידן חדש ״ אמר חיים גרניט , ״ הפיגוע בוצע במגרש הביתי של פתחי על ידי חולייה בעלת</w:t>
      </w:r>
      <w:r w:rsidR="00DF20EB">
        <w:rPr>
          <w:rFonts w:asciiTheme="minorBidi" w:eastAsia="Times New Roman" w:hAnsiTheme="minorBidi"/>
          <w:color w:val="0D0D0D" w:themeColor="text1" w:themeTint="F2"/>
          <w:rtl/>
        </w:rPr>
        <w:t xml:space="preserve"> תעוזה גדולה מאד שאני מניח </w:t>
      </w:r>
      <w:r w:rsidR="00DF20EB">
        <w:rPr>
          <w:rFonts w:asciiTheme="minorBidi" w:eastAsia="Times New Roman" w:hAnsiTheme="minorBidi" w:hint="cs"/>
          <w:color w:val="0D0D0D" w:themeColor="text1" w:themeTint="F2"/>
          <w:rtl/>
        </w:rPr>
        <w:t>תלך ותיגבר</w:t>
      </w:r>
      <w:r w:rsidRPr="00F02275">
        <w:rPr>
          <w:rFonts w:asciiTheme="minorBidi" w:eastAsia="Times New Roman" w:hAnsiTheme="minorBidi"/>
          <w:color w:val="0D0D0D" w:themeColor="text1" w:themeTint="F2"/>
          <w:rtl/>
        </w:rPr>
        <w:t xml:space="preserve"> עם כל פיגוע מוצלח .״ הוסיף חיים , ״אנחנו חייבים לנער את השטח ולהגיע למגע עם חברי החולייה במהירות האפשרית כדי למנוע את הפיגוע הבא ״ </w:t>
      </w:r>
    </w:p>
    <w:p w14:paraId="32F838E0" w14:textId="2C9E9607" w:rsidR="00362B26" w:rsidRPr="00F02275" w:rsidRDefault="05DF33CA" w:rsidP="00362B2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שמיעת התייחסויות הפורום סיכם חיים גרניט את הדיון ״ אני מנחה לעצור במיידית את האבות של שלושת המבוקשים כולל האחים הבוגרים מתוך כוונה לחקור אותם באשר למקום הימצאות המבוקשים . אני מניח שצעד זה עשוי אף להכאיב למבוקשים שיגלו שבני משפחותיהם משלמים מחיר יקר בגין פעילותם .</w:t>
      </w:r>
    </w:p>
    <w:p w14:paraId="07FEFFD7" w14:textId="0260D85B" w:rsidR="00693E3D" w:rsidRPr="00F02275" w:rsidRDefault="05DF33CA" w:rsidP="00693E3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מספר שעות לאחר מכן נעצרו בני המשפחות לחקירה .</w:t>
      </w:r>
    </w:p>
    <w:p w14:paraId="7592234B" w14:textId="77777777" w:rsidR="00693E3D" w:rsidRPr="00F02275" w:rsidRDefault="00693E3D" w:rsidP="00693E3D">
      <w:pPr>
        <w:bidi/>
        <w:rPr>
          <w:rFonts w:asciiTheme="minorBidi" w:eastAsia="Times New Roman" w:hAnsiTheme="minorBidi"/>
          <w:color w:val="0D0D0D" w:themeColor="text1" w:themeTint="F2"/>
          <w:rtl/>
        </w:rPr>
      </w:pPr>
    </w:p>
    <w:p w14:paraId="678612F2" w14:textId="77339996" w:rsidR="006B2FE7" w:rsidRPr="00F02275" w:rsidRDefault="006B2FE7" w:rsidP="006B2FE7">
      <w:pPr>
        <w:bidi/>
        <w:rPr>
          <w:rFonts w:asciiTheme="minorBidi" w:eastAsia="Times New Roman" w:hAnsiTheme="minorBidi"/>
          <w:color w:val="0D0D0D" w:themeColor="text1" w:themeTint="F2"/>
          <w:rtl/>
        </w:rPr>
      </w:pPr>
    </w:p>
    <w:p w14:paraId="50416103" w14:textId="699F6D3C" w:rsidR="006B2FE7" w:rsidRPr="00F02275" w:rsidRDefault="05DF33CA" w:rsidP="006B2FE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שריף , פתחי ובני חבורתו נכנסו לאופוריה למשמע חדשות קול ישראל בערבית שדיווח על מותו של חייל בפיגוע .</w:t>
      </w:r>
    </w:p>
    <w:p w14:paraId="078DE539" w14:textId="17150449" w:rsidR="00F56F84" w:rsidRPr="00F02275" w:rsidRDefault="05DF33CA" w:rsidP="00F56F8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 יא גמעה ״, אמר שריף , ״אין מקום לשמחה , היהודים יהפכו את העולם כדי להגיע אלינו ואנחנו כרגע תחת איום מתמיד שיחייב אותנו לנקוט צעדי ביטחון כדי לשמור על עצמנו ״ </w:t>
      </w:r>
    </w:p>
    <w:p w14:paraId="5D837464" w14:textId="1C6ABB4D" w:rsidR="00F734F2" w:rsidRPr="00F02275" w:rsidRDefault="05DF33CA" w:rsidP="00F734F2">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״מחר בבוקר נעבור למקום מבטחים אחר ״ אמר שריף .</w:t>
      </w:r>
    </w:p>
    <w:p w14:paraId="64F7BED1" w14:textId="77777777" w:rsidR="00624F7B" w:rsidRPr="00F02275" w:rsidRDefault="05DF33CA" w:rsidP="00003FF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עשרים וארבע שעות לאחר מעצרו הודה מחמוד אודות מפגשו עם פתחי והסכים לסייע לאבו האני בלכידתו של אחיו חי ולא מת .</w:t>
      </w:r>
    </w:p>
    <w:p w14:paraId="3BB47B9E" w14:textId="3F64A479" w:rsidR="002D57D3" w:rsidRPr="00F02275" w:rsidRDefault="05DF33CA" w:rsidP="00624F7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סוכם על השתלת משדר איכון בסנדליו ללא ידיעת מחמוד  ושיחרור כל הנחקרים יחדיו לאחר שלושה ימים של חקירה .</w:t>
      </w:r>
    </w:p>
    <w:p w14:paraId="70172521" w14:textId="77777777" w:rsidR="003E16F5" w:rsidRPr="00F02275" w:rsidRDefault="05DF33CA" w:rsidP="002D57D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מחלקת המבצעים עשתה עבודה בלתי רגילה והצליחה להסליק  את מכשיר האיכון באופן מושלם ללא שינוי מהותי במשקל הסנדל או בצורתו .</w:t>
      </w:r>
    </w:p>
    <w:p w14:paraId="6903CA60" w14:textId="77777777" w:rsidR="003E16F5" w:rsidRPr="00F02275" w:rsidRDefault="05DF33CA" w:rsidP="003E16F5">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המגבלה היחידה היתה אורך חיי הסוללה שעמד על שישים יום .</w:t>
      </w:r>
    </w:p>
    <w:p w14:paraId="19CA8DCA" w14:textId="023D2FC3" w:rsidR="00AC1744" w:rsidRPr="00F02275" w:rsidRDefault="003E16F5" w:rsidP="00096DAB">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אבו האני פגש </w:t>
      </w:r>
      <w:r w:rsidR="009843BB" w:rsidRPr="00F02275">
        <w:rPr>
          <w:rFonts w:asciiTheme="minorBidi" w:eastAsia="Times New Roman" w:hAnsiTheme="minorBidi"/>
          <w:color w:val="0D0D0D" w:themeColor="text1" w:themeTint="F2"/>
          <w:rtl/>
        </w:rPr>
        <w:t xml:space="preserve">במחמוד טרם שיחרורו ומסר לו מספר טלפון להתקשרות </w:t>
      </w:r>
      <w:r w:rsidR="00E0419E" w:rsidRPr="00F02275">
        <w:rPr>
          <w:rFonts w:asciiTheme="minorBidi" w:eastAsia="Times New Roman" w:hAnsiTheme="minorBidi"/>
          <w:color w:val="0D0D0D" w:themeColor="text1" w:themeTint="F2"/>
          <w:rtl/>
        </w:rPr>
        <w:t xml:space="preserve">. סוכם שבמידה ואבו האני יזדקק למחמוד הוא יסמן </w:t>
      </w:r>
      <w:r w:rsidR="00096DAB" w:rsidRPr="00F02275">
        <w:rPr>
          <w:rFonts w:asciiTheme="minorBidi" w:eastAsia="Times New Roman" w:hAnsiTheme="minorBidi"/>
          <w:color w:val="0D0D0D" w:themeColor="text1" w:themeTint="F2"/>
        </w:rPr>
        <w:t>x</w:t>
      </w:r>
      <w:r w:rsidR="00096DAB" w:rsidRPr="00F02275">
        <w:rPr>
          <w:rFonts w:asciiTheme="minorBidi" w:eastAsia="Times New Roman" w:hAnsiTheme="minorBidi"/>
          <w:color w:val="0D0D0D" w:themeColor="text1" w:themeTint="F2"/>
          <w:rtl/>
        </w:rPr>
        <w:t xml:space="preserve"> </w:t>
      </w:r>
      <w:r w:rsidR="00FC712C" w:rsidRPr="00F02275">
        <w:rPr>
          <w:rFonts w:asciiTheme="minorBidi" w:eastAsia="Times New Roman" w:hAnsiTheme="minorBidi"/>
          <w:vanish/>
          <w:color w:val="0D0D0D" w:themeColor="text1" w:themeTint="F2"/>
          <w:rtl/>
        </w:rPr>
        <w:t>פי שבח. את פעמיה לפרדס אבו שרך כדי להערך בנתיב הגעתו המשוער רת במקום נטוש הם  במטרותיו .</w:t>
      </w:r>
      <w:r w:rsidR="00FC712C" w:rsidRPr="00F02275">
        <w:rPr>
          <w:rFonts w:asciiTheme="minorBidi" w:eastAsia="Times New Roman" w:hAnsiTheme="minorBidi"/>
          <w:vanish/>
          <w:color w:val="0D0D0D" w:themeColor="text1" w:themeTint="F2"/>
          <w:rtl/>
        </w:rPr>
        <w:cr/>
        <w:t xml:space="preserve">. . </w:t>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FC712C">
        <w:rPr>
          <w:rFonts w:asciiTheme="minorBidi" w:hAnsiTheme="minorBidi" w:hint="cs"/>
          <w:vanish/>
          <w:color w:val="0D0D0D" w:themeColor="text1" w:themeTint="F2"/>
          <w:rtl/>
        </w:rPr>
        <w:pgNum/>
      </w:r>
      <w:r w:rsidR="00096DAB" w:rsidRPr="00F02275">
        <w:rPr>
          <w:rFonts w:asciiTheme="minorBidi" w:eastAsia="Times New Roman" w:hAnsiTheme="minorBidi"/>
          <w:color w:val="0D0D0D" w:themeColor="text1" w:themeTint="F2"/>
          <w:rtl/>
        </w:rPr>
        <w:t xml:space="preserve"> בגיר על קיר החנות המשפחתית </w:t>
      </w:r>
      <w:r w:rsidR="00AB0FCD" w:rsidRPr="00F02275">
        <w:rPr>
          <w:rFonts w:asciiTheme="minorBidi" w:eastAsia="Times New Roman" w:hAnsiTheme="minorBidi"/>
          <w:color w:val="0D0D0D" w:themeColor="text1" w:themeTint="F2"/>
          <w:rtl/>
        </w:rPr>
        <w:t>כסימן מוסכם להתקשרות מחמוד אל אבו האני .</w:t>
      </w:r>
    </w:p>
    <w:p w14:paraId="4663EB0D" w14:textId="62FBE41C" w:rsidR="00AB0FCD" w:rsidRPr="00F02275" w:rsidRDefault="05DF33CA" w:rsidP="00AB0FC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בני המשפחות  שוחררו לביתם לאחר שלושה ימים.</w:t>
      </w:r>
    </w:p>
    <w:p w14:paraId="75A8ACD8" w14:textId="77777777" w:rsidR="00B906AD" w:rsidRPr="00F02275" w:rsidRDefault="00B906AD" w:rsidP="00B906AD">
      <w:pPr>
        <w:bidi/>
        <w:rPr>
          <w:rFonts w:asciiTheme="minorBidi" w:eastAsia="Times New Roman" w:hAnsiTheme="minorBidi"/>
          <w:color w:val="0D0D0D" w:themeColor="text1" w:themeTint="F2"/>
          <w:rtl/>
        </w:rPr>
      </w:pPr>
    </w:p>
    <w:p w14:paraId="5FAA2433" w14:textId="7B92E631" w:rsidR="00D373D7" w:rsidRPr="00F02275" w:rsidRDefault="00D373D7" w:rsidP="00D373D7">
      <w:pPr>
        <w:bidi/>
        <w:rPr>
          <w:rFonts w:asciiTheme="minorBidi" w:eastAsia="Times New Roman" w:hAnsiTheme="minorBidi"/>
          <w:color w:val="0D0D0D" w:themeColor="text1" w:themeTint="F2"/>
          <w:rtl/>
        </w:rPr>
      </w:pPr>
    </w:p>
    <w:p w14:paraId="3DCCF9AB" w14:textId="7A1AF63A" w:rsidR="00D373D7" w:rsidRPr="00F02275" w:rsidRDefault="05DF33CA" w:rsidP="00D373D7">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נדהם לגלות </w:t>
      </w:r>
      <w:r w:rsidR="004D5269">
        <w:rPr>
          <w:rFonts w:asciiTheme="minorBidi" w:eastAsia="Times New Roman" w:hAnsiTheme="minorBidi"/>
          <w:color w:val="0D0D0D" w:themeColor="text1" w:themeTint="F2"/>
          <w:lang w:val="en-CA"/>
        </w:rPr>
        <w:t xml:space="preserve"> </w:t>
      </w:r>
      <w:r w:rsidR="001F6B17">
        <w:rPr>
          <w:rFonts w:asciiTheme="minorBidi" w:eastAsia="Times New Roman" w:hAnsiTheme="minorBidi" w:hint="cs"/>
          <w:color w:val="0D0D0D" w:themeColor="text1" w:themeTint="F2"/>
          <w:rtl/>
          <w:lang w:val="en-CA"/>
        </w:rPr>
        <w:t>את ה</w:t>
      </w:r>
      <w:r w:rsidRPr="00F02275">
        <w:rPr>
          <w:rFonts w:asciiTheme="minorBidi" w:eastAsia="Times New Roman" w:hAnsiTheme="minorBidi"/>
          <w:color w:val="0D0D0D" w:themeColor="text1" w:themeTint="F2"/>
          <w:rtl/>
        </w:rPr>
        <w:t>בונקר מתחת לאדמה באחד הפרדסים מזרחית לג׳בליה</w:t>
      </w:r>
      <w:r w:rsidR="001F6B17">
        <w:rPr>
          <w:rFonts w:asciiTheme="minorBidi" w:eastAsia="Times New Roman" w:hAnsiTheme="minorBidi" w:hint="cs"/>
          <w:color w:val="0D0D0D" w:themeColor="text1" w:themeTint="F2"/>
          <w:rtl/>
        </w:rPr>
        <w:t>.</w:t>
      </w:r>
      <w:r w:rsidR="001F6B17">
        <w:rPr>
          <w:rFonts w:asciiTheme="minorBidi" w:eastAsia="Times New Roman" w:hAnsiTheme="minorBidi"/>
          <w:color w:val="0D0D0D" w:themeColor="text1" w:themeTint="F2"/>
          <w:rtl/>
        </w:rPr>
        <w:t xml:space="preserve"> </w:t>
      </w:r>
      <w:r w:rsidR="001F6B17">
        <w:rPr>
          <w:rFonts w:asciiTheme="minorBidi" w:eastAsia="Times New Roman" w:hAnsiTheme="minorBidi" w:hint="cs"/>
          <w:color w:val="0D0D0D" w:themeColor="text1" w:themeTint="F2"/>
          <w:rtl/>
        </w:rPr>
        <w:t xml:space="preserve">שריף </w:t>
      </w:r>
      <w:r w:rsidRPr="00F02275">
        <w:rPr>
          <w:rFonts w:asciiTheme="minorBidi" w:eastAsia="Times New Roman" w:hAnsiTheme="minorBidi"/>
          <w:color w:val="0D0D0D" w:themeColor="text1" w:themeTint="F2"/>
          <w:rtl/>
        </w:rPr>
        <w:t>סיפר שהבונקר נבנה לפני כשנה ונועד במקור להנהגת החמאס אולם מאחר ונותר ללא שימוש הוא ישמש אותם .</w:t>
      </w:r>
    </w:p>
    <w:p w14:paraId="7CE717CF" w14:textId="2B692407" w:rsidR="00483045" w:rsidRPr="00F02275" w:rsidRDefault="05DF33CA" w:rsidP="00B00A8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הבונקר היה בגודל. של כ-</w:t>
      </w:r>
      <w:r w:rsidRPr="00F02275">
        <w:rPr>
          <w:rFonts w:asciiTheme="minorBidi" w:eastAsia="Times New Roman" w:hAnsiTheme="minorBidi"/>
          <w:color w:val="0D0D0D" w:themeColor="text1" w:themeTint="F2"/>
        </w:rPr>
        <w:t>15</w:t>
      </w:r>
      <w:r w:rsidR="00323DC8">
        <w:rPr>
          <w:rFonts w:asciiTheme="minorBidi" w:eastAsia="Times New Roman" w:hAnsiTheme="minorBidi"/>
          <w:color w:val="0D0D0D" w:themeColor="text1" w:themeTint="F2"/>
          <w:rtl/>
        </w:rPr>
        <w:t xml:space="preserve"> מטר מרובע </w:t>
      </w:r>
      <w:r w:rsidR="00FA5DD7">
        <w:rPr>
          <w:rFonts w:asciiTheme="minorBidi" w:eastAsia="Times New Roman" w:hAnsiTheme="minorBidi" w:hint="cs"/>
          <w:color w:val="0D0D0D" w:themeColor="text1" w:themeTint="F2"/>
          <w:rtl/>
        </w:rPr>
        <w:t>, מק</w:t>
      </w:r>
      <w:r w:rsidR="00A225AD">
        <w:rPr>
          <w:rFonts w:asciiTheme="minorBidi" w:eastAsia="Times New Roman" w:hAnsiTheme="minorBidi" w:hint="cs"/>
          <w:color w:val="0D0D0D" w:themeColor="text1" w:themeTint="F2"/>
          <w:rtl/>
        </w:rPr>
        <w:t xml:space="preserve">ום קטן </w:t>
      </w:r>
      <w:r w:rsidR="002924BB">
        <w:rPr>
          <w:rFonts w:asciiTheme="minorBidi" w:eastAsia="Times New Roman" w:hAnsiTheme="minorBidi" w:hint="cs"/>
          <w:color w:val="0D0D0D" w:themeColor="text1" w:themeTint="F2"/>
          <w:rtl/>
        </w:rPr>
        <w:t xml:space="preserve">אבל קומפקטי. </w:t>
      </w:r>
      <w:r w:rsidR="002924BB">
        <w:rPr>
          <w:rFonts w:asciiTheme="minorBidi" w:eastAsia="Times New Roman" w:hAnsiTheme="minorBidi"/>
          <w:color w:val="0D0D0D" w:themeColor="text1" w:themeTint="F2"/>
          <w:rtl/>
        </w:rPr>
        <w:t>ארבע מיטות שדה</w:t>
      </w:r>
      <w:r w:rsidR="002924BB">
        <w:rPr>
          <w:rFonts w:asciiTheme="minorBidi" w:eastAsia="Times New Roman" w:hAnsiTheme="minorBidi" w:hint="cs"/>
          <w:color w:val="0D0D0D" w:themeColor="text1" w:themeTint="F2"/>
          <w:rtl/>
        </w:rPr>
        <w:t xml:space="preserve"> הוצבו בחדר שצויד ב</w:t>
      </w:r>
      <w:r w:rsidRPr="00F02275">
        <w:rPr>
          <w:rFonts w:asciiTheme="minorBidi" w:eastAsia="Times New Roman" w:hAnsiTheme="minorBidi"/>
          <w:color w:val="0D0D0D" w:themeColor="text1" w:themeTint="F2"/>
          <w:rtl/>
        </w:rPr>
        <w:t>פת</w:t>
      </w:r>
      <w:r w:rsidR="00323DC8">
        <w:rPr>
          <w:rFonts w:asciiTheme="minorBidi" w:eastAsia="Times New Roman" w:hAnsiTheme="minorBidi"/>
          <w:color w:val="0D0D0D" w:themeColor="text1" w:themeTint="F2"/>
          <w:rtl/>
        </w:rPr>
        <w:t xml:space="preserve">ילייה , ארגז קירור עם קרח </w:t>
      </w:r>
      <w:r w:rsidR="002924BB">
        <w:rPr>
          <w:rFonts w:asciiTheme="minorBidi" w:eastAsia="Times New Roman" w:hAnsiTheme="minorBidi" w:hint="cs"/>
          <w:color w:val="0D0D0D" w:themeColor="text1" w:themeTint="F2"/>
          <w:rtl/>
        </w:rPr>
        <w:t xml:space="preserve">, מנורה </w:t>
      </w:r>
      <w:r w:rsidRPr="00F02275">
        <w:rPr>
          <w:rFonts w:asciiTheme="minorBidi" w:eastAsia="Times New Roman" w:hAnsiTheme="minorBidi"/>
          <w:color w:val="0D0D0D" w:themeColor="text1" w:themeTint="F2"/>
          <w:rtl/>
        </w:rPr>
        <w:t xml:space="preserve">זעירה </w:t>
      </w:r>
      <w:r w:rsidR="002924BB">
        <w:rPr>
          <w:rFonts w:asciiTheme="minorBidi" w:eastAsia="Times New Roman" w:hAnsiTheme="minorBidi" w:hint="cs"/>
          <w:color w:val="0D0D0D" w:themeColor="text1" w:themeTint="F2"/>
          <w:rtl/>
        </w:rPr>
        <w:t xml:space="preserve">המופעלת על ידי סוללות , </w:t>
      </w:r>
      <w:r w:rsidR="00DA2680">
        <w:rPr>
          <w:rFonts w:asciiTheme="minorBidi" w:eastAsia="Times New Roman" w:hAnsiTheme="minorBidi" w:hint="cs"/>
          <w:color w:val="0D0D0D" w:themeColor="text1" w:themeTint="F2"/>
          <w:rtl/>
        </w:rPr>
        <w:t xml:space="preserve">שתי קופסאות גדולות </w:t>
      </w:r>
      <w:r w:rsidR="00DA2680">
        <w:rPr>
          <w:rFonts w:asciiTheme="minorBidi" w:eastAsia="Times New Roman" w:hAnsiTheme="minorBidi" w:hint="cs"/>
          <w:color w:val="0D0D0D" w:themeColor="text1" w:themeTint="F2"/>
          <w:rtl/>
        </w:rPr>
        <w:lastRenderedPageBreak/>
        <w:t>עם סוללות ,רדיו טרנזיסטור ,</w:t>
      </w:r>
      <w:r w:rsidRPr="00F02275">
        <w:rPr>
          <w:rFonts w:asciiTheme="minorBidi" w:eastAsia="Times New Roman" w:hAnsiTheme="minorBidi"/>
          <w:color w:val="0D0D0D" w:themeColor="text1" w:themeTint="F2"/>
          <w:rtl/>
        </w:rPr>
        <w:t>מצבור גדול של קופסאות שימורים ושני ג'ריק</w:t>
      </w:r>
      <w:r w:rsidR="00D475DC">
        <w:rPr>
          <w:rFonts w:asciiTheme="minorBidi" w:eastAsia="Times New Roman" w:hAnsiTheme="minorBidi"/>
          <w:color w:val="0D0D0D" w:themeColor="text1" w:themeTint="F2"/>
          <w:rtl/>
        </w:rPr>
        <w:t xml:space="preserve">נים של מיים </w:t>
      </w:r>
      <w:r w:rsidR="00D475DC">
        <w:rPr>
          <w:rFonts w:asciiTheme="minorBidi" w:eastAsia="Times New Roman" w:hAnsiTheme="minorBidi" w:hint="cs"/>
          <w:color w:val="0D0D0D" w:themeColor="text1" w:themeTint="F2"/>
          <w:rtl/>
        </w:rPr>
        <w:t>שהונחו בפינת החדר . ניראה היה שמישהו השקיע מחשבה ותיכנון כיצד להערך ליום סגריר .</w:t>
      </w:r>
    </w:p>
    <w:p w14:paraId="4D9337F3" w14:textId="5F11735E" w:rsidR="00B3586B" w:rsidRPr="00F02275" w:rsidRDefault="05DF33CA" w:rsidP="00D51DE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הכניסה אל הבונקר היתה דרך שלד</w:t>
      </w:r>
      <w:r w:rsidR="00D56C50">
        <w:rPr>
          <w:rFonts w:asciiTheme="minorBidi" w:eastAsia="Times New Roman" w:hAnsiTheme="minorBidi"/>
          <w:color w:val="0D0D0D" w:themeColor="text1" w:themeTint="F2"/>
          <w:rtl/>
        </w:rPr>
        <w:t xml:space="preserve"> של מכונית פולקסווגן טרנספ</w:t>
      </w:r>
      <w:r w:rsidR="00D56C50">
        <w:rPr>
          <w:rFonts w:asciiTheme="minorBidi" w:eastAsia="Times New Roman" w:hAnsiTheme="minorBidi" w:hint="cs"/>
          <w:color w:val="0D0D0D" w:themeColor="text1" w:themeTint="F2"/>
          <w:rtl/>
        </w:rPr>
        <w:t xml:space="preserve">ורטר </w:t>
      </w:r>
      <w:r w:rsidR="00D56C50">
        <w:rPr>
          <w:rFonts w:asciiTheme="minorBidi" w:eastAsia="Times New Roman" w:hAnsiTheme="minorBidi"/>
          <w:color w:val="0D0D0D" w:themeColor="text1" w:themeTint="F2"/>
          <w:rtl/>
        </w:rPr>
        <w:t xml:space="preserve"> </w:t>
      </w:r>
      <w:r w:rsidR="00D56C50">
        <w:rPr>
          <w:rFonts w:asciiTheme="minorBidi" w:eastAsia="Times New Roman" w:hAnsiTheme="minorBidi" w:hint="cs"/>
          <w:color w:val="0D0D0D" w:themeColor="text1" w:themeTint="F2"/>
          <w:rtl/>
        </w:rPr>
        <w:t xml:space="preserve">כסתה את </w:t>
      </w:r>
      <w:r w:rsidRPr="00F02275">
        <w:rPr>
          <w:rFonts w:asciiTheme="minorBidi" w:eastAsia="Times New Roman" w:hAnsiTheme="minorBidi"/>
          <w:color w:val="0D0D0D" w:themeColor="text1" w:themeTint="F2"/>
          <w:rtl/>
        </w:rPr>
        <w:t xml:space="preserve"> פתח הבונקר .</w:t>
      </w:r>
    </w:p>
    <w:p w14:paraId="34C78B35" w14:textId="436DC21D" w:rsidR="001B3D36" w:rsidRPr="00F02275" w:rsidRDefault="05DF33CA" w:rsidP="001B3D3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שריף סיפר לבני החבורה אודות מעצרם ושיחרורם של בני משפחותיהם .</w:t>
      </w:r>
    </w:p>
    <w:p w14:paraId="0A06D6DE" w14:textId="3C63C0DD" w:rsidR="008633ED" w:rsidRPr="00F02275" w:rsidRDefault="05DF33CA" w:rsidP="008633E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כל אחד מהנוכחים חש צביטה בליבו למשמע הדברים</w:t>
      </w:r>
      <w:r w:rsidR="00BC7FC8">
        <w:rPr>
          <w:rFonts w:asciiTheme="minorBidi" w:eastAsia="Times New Roman" w:hAnsiTheme="minorBidi" w:hint="cs"/>
          <w:color w:val="0D0D0D" w:themeColor="text1" w:themeTint="F2"/>
          <w:rtl/>
        </w:rPr>
        <w:t xml:space="preserve">, לטעמם כל אחד החליט </w:t>
      </w:r>
      <w:r w:rsidR="00027134">
        <w:rPr>
          <w:rFonts w:asciiTheme="minorBidi" w:eastAsia="Times New Roman" w:hAnsiTheme="minorBidi" w:hint="cs"/>
          <w:color w:val="0D0D0D" w:themeColor="text1" w:themeTint="F2"/>
          <w:rtl/>
        </w:rPr>
        <w:t xml:space="preserve">להקריב את עצמו על מזבח החרות הפלשתינאית אולם בני משפחתם אינם שותפים להחלטה ונדרשים לשלם מחיר יקר </w:t>
      </w:r>
      <w:r w:rsidR="001D1125">
        <w:rPr>
          <w:rFonts w:asciiTheme="minorBidi" w:eastAsia="Times New Roman" w:hAnsiTheme="minorBidi" w:hint="cs"/>
          <w:color w:val="0D0D0D" w:themeColor="text1" w:themeTint="F2"/>
          <w:rtl/>
        </w:rPr>
        <w:t xml:space="preserve">בגין מעשי יקיריהם . היתה זו </w:t>
      </w:r>
      <w:r w:rsidRPr="00F02275">
        <w:rPr>
          <w:rFonts w:asciiTheme="minorBidi" w:eastAsia="Times New Roman" w:hAnsiTheme="minorBidi"/>
          <w:color w:val="0D0D0D" w:themeColor="text1" w:themeTint="F2"/>
          <w:rtl/>
        </w:rPr>
        <w:t>הבטן הרכה ונקודת החולשה שלהם .</w:t>
      </w:r>
    </w:p>
    <w:p w14:paraId="288714AE" w14:textId="1E0DD005" w:rsidR="00DD7CBA" w:rsidRPr="00F02275" w:rsidRDefault="05DF33CA" w:rsidP="00DD7CB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שבוע</w:t>
      </w:r>
      <w:r w:rsidR="00D279FF">
        <w:rPr>
          <w:rFonts w:asciiTheme="minorBidi" w:eastAsia="Times New Roman" w:hAnsiTheme="minorBidi" w:hint="cs"/>
          <w:color w:val="0D0D0D" w:themeColor="text1" w:themeTint="F2"/>
          <w:rtl/>
        </w:rPr>
        <w:t xml:space="preserve"> של שהייה בבונקר גרמה לתחושת מחנק בקרב בני החבורה </w:t>
      </w:r>
      <w:r w:rsidR="00CB350B">
        <w:rPr>
          <w:rFonts w:asciiTheme="minorBidi" w:eastAsia="Times New Roman" w:hAnsiTheme="minorBidi" w:hint="cs"/>
          <w:color w:val="0D0D0D" w:themeColor="text1" w:themeTint="F2"/>
          <w:rtl/>
        </w:rPr>
        <w:t>שביקשו משריף להוציאם מהמקום .</w:t>
      </w:r>
      <w:r w:rsidR="00CB350B">
        <w:rPr>
          <w:rFonts w:asciiTheme="minorBidi" w:eastAsia="Times New Roman" w:hAnsiTheme="minorBidi"/>
          <w:color w:val="0D0D0D" w:themeColor="text1" w:themeTint="F2"/>
          <w:rtl/>
        </w:rPr>
        <w:t xml:space="preserve"> </w:t>
      </w:r>
    </w:p>
    <w:p w14:paraId="373C3676" w14:textId="072B3881" w:rsidR="00EE4560" w:rsidRPr="00F02275" w:rsidRDefault="00CB350B" w:rsidP="00EE4560">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שריף אשר</w:t>
      </w:r>
      <w:r>
        <w:rPr>
          <w:rFonts w:asciiTheme="minorBidi" w:eastAsia="Times New Roman" w:hAnsiTheme="minorBidi" w:hint="cs"/>
          <w:color w:val="0D0D0D" w:themeColor="text1" w:themeTint="F2"/>
          <w:rtl/>
        </w:rPr>
        <w:t xml:space="preserve"> חש</w:t>
      </w:r>
      <w:r w:rsidR="05DF33CA" w:rsidRPr="00F02275">
        <w:rPr>
          <w:rFonts w:asciiTheme="minorBidi" w:eastAsia="Times New Roman" w:hAnsiTheme="minorBidi"/>
          <w:color w:val="0D0D0D" w:themeColor="text1" w:themeTint="F2"/>
          <w:rtl/>
        </w:rPr>
        <w:t xml:space="preserve"> כי שככה במעט  פעילות החיפושים אחר חברי החולייה החליט להחזירם למקומות בהם שהו לפני הפעולה , ופתחי מצא את עצמו מחדש בבית ״אום פתחי״ וילדיה.</w:t>
      </w:r>
    </w:p>
    <w:p w14:paraId="138A05F6" w14:textId="0061F2E7" w:rsidR="002053F9" w:rsidRPr="00F02275" w:rsidRDefault="05DF33CA" w:rsidP="002053F9">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פתחי ביקש משריף לארגן לו מפגש עם אחיו מחמוד וסוכם </w:t>
      </w:r>
      <w:r w:rsidR="009050EF">
        <w:rPr>
          <w:rFonts w:asciiTheme="minorBidi" w:eastAsia="Times New Roman" w:hAnsiTheme="minorBidi"/>
          <w:color w:val="0D0D0D" w:themeColor="text1" w:themeTint="F2"/>
          <w:rtl/>
        </w:rPr>
        <w:t>ע</w:t>
      </w:r>
      <w:r w:rsidR="009050EF">
        <w:rPr>
          <w:rFonts w:asciiTheme="minorBidi" w:eastAsia="Times New Roman" w:hAnsiTheme="minorBidi" w:hint="cs"/>
          <w:color w:val="0D0D0D" w:themeColor="text1" w:themeTint="F2"/>
          <w:rtl/>
        </w:rPr>
        <w:t xml:space="preserve">ל עריכת </w:t>
      </w:r>
      <w:r w:rsidRPr="00F02275">
        <w:rPr>
          <w:rFonts w:asciiTheme="minorBidi" w:eastAsia="Times New Roman" w:hAnsiTheme="minorBidi"/>
          <w:color w:val="0D0D0D" w:themeColor="text1" w:themeTint="F2"/>
          <w:rtl/>
        </w:rPr>
        <w:t xml:space="preserve"> </w:t>
      </w:r>
      <w:r w:rsidR="009050EF">
        <w:rPr>
          <w:rFonts w:asciiTheme="minorBidi" w:eastAsia="Times New Roman" w:hAnsiTheme="minorBidi" w:hint="cs"/>
          <w:color w:val="0D0D0D" w:themeColor="text1" w:themeTint="F2"/>
          <w:rtl/>
        </w:rPr>
        <w:t>ה</w:t>
      </w:r>
      <w:r w:rsidRPr="00F02275">
        <w:rPr>
          <w:rFonts w:asciiTheme="minorBidi" w:eastAsia="Times New Roman" w:hAnsiTheme="minorBidi"/>
          <w:color w:val="0D0D0D" w:themeColor="text1" w:themeTint="F2"/>
          <w:rtl/>
        </w:rPr>
        <w:t>מפגש תוך מספר ימים .</w:t>
      </w:r>
    </w:p>
    <w:p w14:paraId="54A4BC26" w14:textId="77777777" w:rsidR="005844B8" w:rsidRDefault="005844B8" w:rsidP="005844B8">
      <w:pPr>
        <w:bidi/>
        <w:rPr>
          <w:rFonts w:asciiTheme="minorBidi" w:eastAsia="Times New Roman" w:hAnsiTheme="minorBidi"/>
          <w:color w:val="0D0D0D" w:themeColor="text1" w:themeTint="F2"/>
          <w:rtl/>
        </w:rPr>
      </w:pPr>
    </w:p>
    <w:p w14:paraId="48B04835" w14:textId="77777777" w:rsidR="009050EF" w:rsidRPr="00F02275" w:rsidRDefault="009050EF" w:rsidP="009050EF">
      <w:pPr>
        <w:bidi/>
        <w:rPr>
          <w:rFonts w:asciiTheme="minorBidi" w:eastAsia="Times New Roman" w:hAnsiTheme="minorBidi"/>
          <w:color w:val="0D0D0D" w:themeColor="text1" w:themeTint="F2"/>
          <w:rtl/>
        </w:rPr>
      </w:pPr>
    </w:p>
    <w:p w14:paraId="2A2F7F16" w14:textId="7A6DE69C" w:rsidR="005844B8" w:rsidRDefault="05DF33CA" w:rsidP="005844B8">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חדר </w:t>
      </w:r>
      <w:r w:rsidR="009050EF">
        <w:rPr>
          <w:rFonts w:asciiTheme="minorBidi" w:eastAsia="Times New Roman" w:hAnsiTheme="minorBidi"/>
          <w:color w:val="0D0D0D" w:themeColor="text1" w:themeTint="F2"/>
          <w:rtl/>
        </w:rPr>
        <w:t>הפיקוד דרומי</w:t>
      </w:r>
      <w:r w:rsidR="009050EF">
        <w:rPr>
          <w:rFonts w:asciiTheme="minorBidi" w:eastAsia="Times New Roman" w:hAnsiTheme="minorBidi" w:hint="cs"/>
          <w:color w:val="0D0D0D" w:themeColor="text1" w:themeTint="F2"/>
          <w:rtl/>
        </w:rPr>
        <w:t xml:space="preserve"> </w:t>
      </w:r>
      <w:r w:rsidRPr="00F02275">
        <w:rPr>
          <w:rFonts w:asciiTheme="minorBidi" w:eastAsia="Times New Roman" w:hAnsiTheme="minorBidi"/>
          <w:color w:val="0D0D0D" w:themeColor="text1" w:themeTint="F2"/>
          <w:rtl/>
        </w:rPr>
        <w:t xml:space="preserve"> של השבכ המה פעילות , אנשים עבדו מול צגי המחשבים , שיחות טלפון נוהלו בח</w:t>
      </w:r>
      <w:r w:rsidR="009050EF">
        <w:rPr>
          <w:rFonts w:asciiTheme="minorBidi" w:eastAsia="Times New Roman" w:hAnsiTheme="minorBidi"/>
          <w:color w:val="0D0D0D" w:themeColor="text1" w:themeTint="F2"/>
          <w:rtl/>
        </w:rPr>
        <w:t>דר החדר ומסך ענק הציג את איכו</w:t>
      </w:r>
      <w:r w:rsidR="003F4750">
        <w:rPr>
          <w:rFonts w:asciiTheme="minorBidi" w:eastAsia="Times New Roman" w:hAnsiTheme="minorBidi" w:hint="cs"/>
          <w:color w:val="0D0D0D" w:themeColor="text1" w:themeTint="F2"/>
          <w:rtl/>
        </w:rPr>
        <w:t xml:space="preserve">נו </w:t>
      </w:r>
      <w:r w:rsidRPr="00F02275">
        <w:rPr>
          <w:rFonts w:asciiTheme="minorBidi" w:eastAsia="Times New Roman" w:hAnsiTheme="minorBidi"/>
          <w:color w:val="0D0D0D" w:themeColor="text1" w:themeTint="F2"/>
          <w:rtl/>
        </w:rPr>
        <w:t>של מחמוד .</w:t>
      </w:r>
    </w:p>
    <w:p w14:paraId="576936F3" w14:textId="02A730F1" w:rsidR="003F4750" w:rsidRPr="00F02275" w:rsidRDefault="003F4750" w:rsidP="003F4750">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צוותי יחידת המבצעים היו בשטח נטמעים בקרב האוכלוסייה המקומית ונכונים לכל קריאה שתוביל אותם בעקבות </w:t>
      </w:r>
      <w:r w:rsidR="00F42A3B">
        <w:rPr>
          <w:rFonts w:asciiTheme="minorBidi" w:eastAsia="Times New Roman" w:hAnsiTheme="minorBidi" w:hint="cs"/>
          <w:color w:val="0D0D0D" w:themeColor="text1" w:themeTint="F2"/>
          <w:rtl/>
        </w:rPr>
        <w:t>המבוקשים.</w:t>
      </w:r>
    </w:p>
    <w:p w14:paraId="6B74D7A5" w14:textId="1DA23724" w:rsidR="00987524" w:rsidRPr="00F02275" w:rsidRDefault="00F42A3B" w:rsidP="00987524">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מיום שיחרורו </w:t>
      </w:r>
      <w:r w:rsidR="05DF33CA" w:rsidRPr="00F02275">
        <w:rPr>
          <w:rFonts w:asciiTheme="minorBidi" w:eastAsia="Times New Roman" w:hAnsiTheme="minorBidi"/>
          <w:color w:val="0D0D0D" w:themeColor="text1" w:themeTint="F2"/>
          <w:rtl/>
        </w:rPr>
        <w:t xml:space="preserve">לא עזב </w:t>
      </w:r>
      <w:r>
        <w:rPr>
          <w:rFonts w:asciiTheme="minorBidi" w:eastAsia="Times New Roman" w:hAnsiTheme="minorBidi" w:hint="cs"/>
          <w:color w:val="0D0D0D" w:themeColor="text1" w:themeTint="F2"/>
          <w:rtl/>
        </w:rPr>
        <w:t xml:space="preserve">מחמוד </w:t>
      </w:r>
      <w:r>
        <w:rPr>
          <w:rFonts w:asciiTheme="minorBidi" w:eastAsia="Times New Roman" w:hAnsiTheme="minorBidi"/>
          <w:color w:val="0D0D0D" w:themeColor="text1" w:themeTint="F2"/>
          <w:rtl/>
        </w:rPr>
        <w:t xml:space="preserve">את המחנה </w:t>
      </w:r>
      <w:r w:rsidR="05DF33CA" w:rsidRPr="00F02275">
        <w:rPr>
          <w:rFonts w:asciiTheme="minorBidi" w:eastAsia="Times New Roman" w:hAnsiTheme="minorBidi"/>
          <w:color w:val="0D0D0D" w:themeColor="text1" w:themeTint="F2"/>
          <w:rtl/>
        </w:rPr>
        <w:t xml:space="preserve"> ושיגרת יומו </w:t>
      </w:r>
      <w:r>
        <w:rPr>
          <w:rFonts w:asciiTheme="minorBidi" w:eastAsia="Times New Roman" w:hAnsiTheme="minorBidi" w:hint="cs"/>
          <w:color w:val="0D0D0D" w:themeColor="text1" w:themeTint="F2"/>
          <w:rtl/>
        </w:rPr>
        <w:t>כפי שנצפתה</w:t>
      </w:r>
      <w:r w:rsidR="00266C6E">
        <w:rPr>
          <w:rFonts w:asciiTheme="minorBidi" w:eastAsia="Times New Roman" w:hAnsiTheme="minorBidi" w:hint="cs"/>
          <w:color w:val="0D0D0D" w:themeColor="text1" w:themeTint="F2"/>
          <w:rtl/>
        </w:rPr>
        <w:t xml:space="preserve"> על ידי שרות הביטחון </w:t>
      </w:r>
      <w:r w:rsidR="05DF33CA" w:rsidRPr="00F02275">
        <w:rPr>
          <w:rFonts w:asciiTheme="minorBidi" w:eastAsia="Times New Roman" w:hAnsiTheme="minorBidi"/>
          <w:color w:val="0D0D0D" w:themeColor="text1" w:themeTint="F2"/>
          <w:rtl/>
        </w:rPr>
        <w:t>כללה הליכה למסגד , ישיבה בחנות המשפחתית ועזיבה לביתו בשעות אחר הצהריים .</w:t>
      </w:r>
    </w:p>
    <w:p w14:paraId="4F17CAD0" w14:textId="0604DD39" w:rsidR="00481CA5" w:rsidRPr="00F02275" w:rsidRDefault="00266C6E" w:rsidP="00481CA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באופן מפתיע ובלתי צפוי לאחר כש</w:t>
      </w:r>
      <w:r w:rsidR="003E418A">
        <w:rPr>
          <w:rFonts w:asciiTheme="minorBidi" w:eastAsia="Times New Roman" w:hAnsiTheme="minorBidi" w:hint="cs"/>
          <w:color w:val="0D0D0D" w:themeColor="text1" w:themeTint="F2"/>
          <w:rtl/>
        </w:rPr>
        <w:t xml:space="preserve">בוע של הערכות </w:t>
      </w:r>
      <w:r w:rsidR="05DF33CA" w:rsidRPr="00F02275">
        <w:rPr>
          <w:rFonts w:asciiTheme="minorBidi" w:eastAsia="Times New Roman" w:hAnsiTheme="minorBidi"/>
          <w:color w:val="0D0D0D" w:themeColor="text1" w:themeTint="F2"/>
          <w:rtl/>
        </w:rPr>
        <w:t>אוכנו נעליו של מחמוד בבית בשכונת זייתון. לאחר שהייה בת מספר שעות במקום חזר מחמוד לביתו .</w:t>
      </w:r>
    </w:p>
    <w:p w14:paraId="334B48A5" w14:textId="507395BA" w:rsidR="00632601" w:rsidRPr="00F02275" w:rsidRDefault="05DF33CA" w:rsidP="003E051E">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בבדיקה זריזה שבוצעה בחפ״ק עלה כי הבית נמצא בבעלות משפחת אבו סייף . </w:t>
      </w:r>
      <w:r w:rsidR="00517D85">
        <w:rPr>
          <w:rFonts w:asciiTheme="minorBidi" w:eastAsia="Times New Roman" w:hAnsiTheme="minorBidi" w:hint="cs"/>
          <w:color w:val="0D0D0D" w:themeColor="text1" w:themeTint="F2"/>
          <w:rtl/>
        </w:rPr>
        <w:t xml:space="preserve">בסריקת מחשב שנערכה אודות </w:t>
      </w:r>
      <w:r w:rsidR="00517D85">
        <w:rPr>
          <w:rFonts w:asciiTheme="minorBidi" w:eastAsia="Times New Roman" w:hAnsiTheme="minorBidi"/>
          <w:color w:val="0D0D0D" w:themeColor="text1" w:themeTint="F2"/>
          <w:rtl/>
        </w:rPr>
        <w:t xml:space="preserve">בני המשפחה אותרו </w:t>
      </w:r>
      <w:r w:rsidR="00517D85">
        <w:rPr>
          <w:rFonts w:asciiTheme="minorBidi" w:eastAsia="Times New Roman" w:hAnsiTheme="minorBidi" w:hint="cs"/>
          <w:color w:val="0D0D0D" w:themeColor="text1" w:themeTint="F2"/>
          <w:rtl/>
        </w:rPr>
        <w:t xml:space="preserve">שניים </w:t>
      </w:r>
      <w:r w:rsidR="00517D85">
        <w:rPr>
          <w:rFonts w:asciiTheme="minorBidi" w:eastAsia="Times New Roman" w:hAnsiTheme="minorBidi"/>
          <w:color w:val="0D0D0D" w:themeColor="text1" w:themeTint="F2"/>
          <w:rtl/>
        </w:rPr>
        <w:t xml:space="preserve"> מהם אותרו כ</w:t>
      </w:r>
      <w:r w:rsidR="00517D85">
        <w:rPr>
          <w:rFonts w:asciiTheme="minorBidi" w:eastAsia="Times New Roman" w:hAnsiTheme="minorBidi" w:hint="cs"/>
          <w:color w:val="0D0D0D" w:themeColor="text1" w:themeTint="F2"/>
          <w:rtl/>
        </w:rPr>
        <w:t>פעילי חמאס.</w:t>
      </w:r>
      <w:r w:rsidR="00F91579">
        <w:rPr>
          <w:rFonts w:asciiTheme="minorBidi" w:eastAsia="Times New Roman" w:hAnsiTheme="minorBidi" w:hint="cs"/>
          <w:color w:val="0D0D0D" w:themeColor="text1" w:themeTint="F2"/>
          <w:rtl/>
        </w:rPr>
        <w:t xml:space="preserve"> אנשי יחידת המבצעים שהוזנקו למקום נערכו בת</w:t>
      </w:r>
      <w:r w:rsidR="003E051E">
        <w:rPr>
          <w:rFonts w:asciiTheme="minorBidi" w:eastAsia="Times New Roman" w:hAnsiTheme="minorBidi" w:hint="cs"/>
          <w:color w:val="0D0D0D" w:themeColor="text1" w:themeTint="F2"/>
          <w:rtl/>
        </w:rPr>
        <w:t>צפית על הבית והערכה שרווחה היתה כי פתחי שוהה בבית</w:t>
      </w:r>
    </w:p>
    <w:p w14:paraId="09DAF171" w14:textId="36424351" w:rsidR="00B83EEA" w:rsidRPr="00F02275" w:rsidRDefault="05DF33CA" w:rsidP="00B83EE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שבוע של תצפיות העלה חרס ולא אותרה כל פעילות קונספרטיבית שעשויה להעיד על הימצאות מבוקשים במקום.</w:t>
      </w:r>
    </w:p>
    <w:p w14:paraId="033D3CDC" w14:textId="799201E2" w:rsidR="001A26CB" w:rsidRPr="00F02275" w:rsidRDefault="001D4F12" w:rsidP="000F0C4D">
      <w:pPr>
        <w:bidi/>
        <w:rPr>
          <w:rFonts w:asciiTheme="minorBidi" w:eastAsia="Times New Roman" w:hAnsiTheme="minorBidi"/>
          <w:color w:val="0D0D0D" w:themeColor="text1" w:themeTint="F2"/>
          <w:rtl/>
        </w:rPr>
      </w:pPr>
      <w:r>
        <w:rPr>
          <w:rFonts w:asciiTheme="minorBidi" w:eastAsia="Times New Roman" w:hAnsiTheme="minorBidi"/>
          <w:color w:val="0D0D0D" w:themeColor="text1" w:themeTint="F2"/>
          <w:rtl/>
        </w:rPr>
        <w:t>ביום ה</w:t>
      </w:r>
      <w:r>
        <w:rPr>
          <w:rFonts w:asciiTheme="minorBidi" w:eastAsia="Times New Roman" w:hAnsiTheme="minorBidi" w:hint="cs"/>
          <w:color w:val="0D0D0D" w:themeColor="text1" w:themeTint="F2"/>
          <w:rtl/>
        </w:rPr>
        <w:t>עשירי</w:t>
      </w:r>
      <w:r w:rsidR="05DF33CA" w:rsidRPr="00F02275">
        <w:rPr>
          <w:rFonts w:asciiTheme="minorBidi" w:eastAsia="Times New Roman" w:hAnsiTheme="minorBidi"/>
          <w:color w:val="0D0D0D" w:themeColor="text1" w:themeTint="F2"/>
          <w:rtl/>
        </w:rPr>
        <w:t xml:space="preserve"> לתצפית בשעה </w:t>
      </w:r>
      <w:r w:rsidR="05DF33CA" w:rsidRPr="00F02275">
        <w:rPr>
          <w:rFonts w:asciiTheme="minorBidi" w:eastAsia="Times New Roman" w:hAnsiTheme="minorBidi"/>
          <w:color w:val="0D0D0D" w:themeColor="text1" w:themeTint="F2"/>
        </w:rPr>
        <w:t>1000</w:t>
      </w:r>
      <w:r w:rsidR="05DF33CA" w:rsidRPr="00F02275">
        <w:rPr>
          <w:rFonts w:asciiTheme="minorBidi" w:eastAsia="Times New Roman" w:hAnsiTheme="minorBidi"/>
          <w:color w:val="0D0D0D" w:themeColor="text1" w:themeTint="F2"/>
          <w:rtl/>
        </w:rPr>
        <w:t xml:space="preserve"> לערך מכונית פגו </w:t>
      </w:r>
      <w:r w:rsidR="05DF33CA" w:rsidRPr="00F02275">
        <w:rPr>
          <w:rFonts w:asciiTheme="minorBidi" w:eastAsia="Times New Roman" w:hAnsiTheme="minorBidi"/>
          <w:color w:val="0D0D0D" w:themeColor="text1" w:themeTint="F2"/>
        </w:rPr>
        <w:t>404</w:t>
      </w:r>
      <w:r w:rsidR="05DF33CA" w:rsidRPr="00F02275">
        <w:rPr>
          <w:rFonts w:asciiTheme="minorBidi" w:eastAsia="Times New Roman" w:hAnsiTheme="minorBidi"/>
          <w:color w:val="0D0D0D" w:themeColor="text1" w:themeTint="F2"/>
          <w:rtl/>
        </w:rPr>
        <w:t xml:space="preserve"> הגיעה לבית ומתוך הרכב הגיחו שני אנשים אשר אחד מהם דמה מאד לפתחי .</w:t>
      </w:r>
      <w:r>
        <w:rPr>
          <w:rFonts w:asciiTheme="minorBidi" w:eastAsia="Times New Roman" w:hAnsiTheme="minorBidi" w:hint="cs"/>
          <w:color w:val="0D0D0D" w:themeColor="text1" w:themeTint="F2"/>
          <w:rtl/>
        </w:rPr>
        <w:t xml:space="preserve"> כשעתיים מאוחר יותר </w:t>
      </w:r>
      <w:r w:rsidR="000F0C4D">
        <w:rPr>
          <w:rFonts w:asciiTheme="minorBidi" w:eastAsia="Times New Roman" w:hAnsiTheme="minorBidi" w:hint="cs"/>
          <w:color w:val="0D0D0D" w:themeColor="text1" w:themeTint="F2"/>
          <w:rtl/>
        </w:rPr>
        <w:t>ניצפה מחמוד אחיו של פתחי כשהוא מגיע רגלית למקום .</w:t>
      </w:r>
    </w:p>
    <w:p w14:paraId="0CF5943E" w14:textId="78370B1E" w:rsidR="005A2404" w:rsidRPr="00F02275" w:rsidRDefault="05DF33CA" w:rsidP="005A2404">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מחמוד מיום שיחרורו כצפוי נ</w:t>
      </w:r>
      <w:r w:rsidR="005736F2">
        <w:rPr>
          <w:rFonts w:asciiTheme="minorBidi" w:eastAsia="Times New Roman" w:hAnsiTheme="minorBidi"/>
          <w:color w:val="0D0D0D" w:themeColor="text1" w:themeTint="F2"/>
          <w:rtl/>
        </w:rPr>
        <w:t>יתק קשר מאבו האני ולא דיווח דבר</w:t>
      </w:r>
      <w:r w:rsidR="005736F2">
        <w:rPr>
          <w:rFonts w:asciiTheme="minorBidi" w:eastAsia="Times New Roman" w:hAnsiTheme="minorBidi" w:hint="cs"/>
          <w:color w:val="0D0D0D" w:themeColor="text1" w:themeTint="F2"/>
          <w:rtl/>
        </w:rPr>
        <w:t xml:space="preserve"> על אחיו פתחי .</w:t>
      </w:r>
    </w:p>
    <w:p w14:paraId="5A6C9A85" w14:textId="4FF0BAE8" w:rsidR="008C5E1D" w:rsidRPr="00F02275" w:rsidRDefault="05DF33CA" w:rsidP="008C5E1D">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מחשש לטעות בזיהוי הוחלט בשלב הזה שלא לבצע כל פעילות התקפית כלפי הבית ולהמתין לשעת כושר בה הזיהוי של פתחי יהיה ודאי .</w:t>
      </w:r>
    </w:p>
    <w:p w14:paraId="0B22C51E" w14:textId="0915A7C3" w:rsidR="00077333" w:rsidRPr="00F02275" w:rsidRDefault="05DF33CA" w:rsidP="0007733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 xml:space="preserve">בעל רכב הפגו </w:t>
      </w:r>
      <w:r w:rsidRPr="00F02275">
        <w:rPr>
          <w:rFonts w:asciiTheme="minorBidi" w:eastAsia="Times New Roman" w:hAnsiTheme="minorBidi"/>
          <w:color w:val="0D0D0D" w:themeColor="text1" w:themeTint="F2"/>
        </w:rPr>
        <w:t>404</w:t>
      </w:r>
      <w:r w:rsidRPr="00F02275">
        <w:rPr>
          <w:rFonts w:asciiTheme="minorBidi" w:eastAsia="Times New Roman" w:hAnsiTheme="minorBidi"/>
          <w:color w:val="0D0D0D" w:themeColor="text1" w:themeTint="F2"/>
          <w:rtl/>
        </w:rPr>
        <w:t xml:space="preserve"> אותר כחסן עלי , כלוא לשעבר של תנועת הפתח אשר נעצר בגין גיוסו לפתח שעה שהיה סטודנט להנדסה ברומניה .</w:t>
      </w:r>
    </w:p>
    <w:p w14:paraId="3D809660" w14:textId="142C13DF" w:rsidR="00054E2F" w:rsidRDefault="05DF33CA" w:rsidP="00054E2F">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לימים חזר חסן בתשובה והחל לפעול בתנועת המוגמע האיסלמי .</w:t>
      </w:r>
    </w:p>
    <w:p w14:paraId="529E6376" w14:textId="67AD49D2" w:rsidR="00C92AF9" w:rsidRDefault="00C92AF9" w:rsidP="00C92AF9">
      <w:pPr>
        <w:bidi/>
        <w:rPr>
          <w:rFonts w:asciiTheme="minorBidi" w:eastAsia="Times New Roman" w:hAnsiTheme="minorBidi"/>
          <w:color w:val="0D0D0D" w:themeColor="text1" w:themeTint="F2"/>
          <w:rtl/>
        </w:rPr>
      </w:pPr>
    </w:p>
    <w:p w14:paraId="7DEF7D77" w14:textId="77777777" w:rsidR="00C92AF9" w:rsidRPr="00F02275" w:rsidRDefault="00C92AF9" w:rsidP="00C92AF9">
      <w:pPr>
        <w:bidi/>
        <w:rPr>
          <w:rFonts w:asciiTheme="minorBidi" w:eastAsia="Times New Roman" w:hAnsiTheme="minorBidi"/>
          <w:color w:val="0D0D0D" w:themeColor="text1" w:themeTint="F2"/>
          <w:rtl/>
        </w:rPr>
      </w:pPr>
    </w:p>
    <w:p w14:paraId="157DBF99" w14:textId="27CD6056" w:rsidR="000B194A" w:rsidRPr="00F02275" w:rsidRDefault="000B194A" w:rsidP="000B194A">
      <w:pPr>
        <w:bidi/>
        <w:rPr>
          <w:rFonts w:asciiTheme="minorBidi" w:eastAsia="Times New Roman" w:hAnsiTheme="minorBidi"/>
          <w:color w:val="0D0D0D" w:themeColor="text1" w:themeTint="F2"/>
          <w:rtl/>
        </w:rPr>
      </w:pPr>
    </w:p>
    <w:p w14:paraId="35D72ACE" w14:textId="7C8870CA" w:rsidR="000B194A" w:rsidRPr="00F02275" w:rsidRDefault="05DF33CA" w:rsidP="000B194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הפגישה בין פתחי למחמוד היתה נרגשת ביותר , פתחי שמח לקבל את מכתבה של עיישה ומיהר לכתוב לה מכתב תשובה .</w:t>
      </w:r>
    </w:p>
    <w:p w14:paraId="7A4AE7DC" w14:textId="76C4E216" w:rsidR="001A22E6" w:rsidRPr="00F02275" w:rsidRDefault="05DF33CA" w:rsidP="001A22E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פתחי שם לב שמחמוד הגיע למקום בגפו וללא ליווי , ולשאלתו מחמוד סיפר לו כי אלמוני מסר לו את הכתובת שאליה נתבקש להגיע בצהרי היום .</w:t>
      </w:r>
    </w:p>
    <w:p w14:paraId="219C196F" w14:textId="3381AFEA" w:rsidR="001449B6" w:rsidRPr="00F02275" w:rsidRDefault="05DF33CA" w:rsidP="001449B6">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מחמוד סיפר אודות מעצר בני במשפחה והשמיט את עניין הודאתו והסכמתו לסייע לאבו האני .</w:t>
      </w:r>
    </w:p>
    <w:p w14:paraId="4B5FC126" w14:textId="5791EBF9" w:rsidR="00CB2E60" w:rsidRPr="00F02275" w:rsidRDefault="05DF33CA" w:rsidP="00CB2E60">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לאחר ארוחת צהריים משותפת נפרדו השניים .</w:t>
      </w:r>
    </w:p>
    <w:p w14:paraId="109FA537" w14:textId="6D8E0EB4" w:rsidR="009078EA" w:rsidRPr="00F02275" w:rsidRDefault="05DF33CA" w:rsidP="009078EA">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t>כשבועיים מאוחר יותר נפגשו מחדש</w:t>
      </w:r>
      <w:r w:rsidR="0009335E">
        <w:rPr>
          <w:rFonts w:asciiTheme="minorBidi" w:eastAsia="Times New Roman" w:hAnsiTheme="minorBidi" w:hint="cs"/>
          <w:color w:val="0D0D0D" w:themeColor="text1" w:themeTint="F2"/>
          <w:rtl/>
        </w:rPr>
        <w:t xml:space="preserve"> </w:t>
      </w:r>
      <w:r w:rsidR="00E35B20">
        <w:rPr>
          <w:rFonts w:asciiTheme="minorBidi" w:eastAsia="Times New Roman" w:hAnsiTheme="minorBidi" w:hint="cs"/>
          <w:color w:val="0D0D0D" w:themeColor="text1" w:themeTint="F2"/>
          <w:rtl/>
        </w:rPr>
        <w:t xml:space="preserve">ברחוב צדדי בחן יונס </w:t>
      </w:r>
      <w:r w:rsidRPr="00F02275">
        <w:rPr>
          <w:rFonts w:asciiTheme="minorBidi" w:eastAsia="Times New Roman" w:hAnsiTheme="minorBidi"/>
          <w:color w:val="0D0D0D" w:themeColor="text1" w:themeTint="F2"/>
          <w:rtl/>
        </w:rPr>
        <w:t xml:space="preserve"> ושוב מסר מחמוד את מכתבי</w:t>
      </w:r>
      <w:r w:rsidR="00E35B20">
        <w:rPr>
          <w:rFonts w:asciiTheme="minorBidi" w:eastAsia="Times New Roman" w:hAnsiTheme="minorBidi"/>
          <w:color w:val="0D0D0D" w:themeColor="text1" w:themeTint="F2"/>
          <w:rtl/>
        </w:rPr>
        <w:t>ה של עיישה ופתח</w:t>
      </w:r>
      <w:r w:rsidR="00E35B20">
        <w:rPr>
          <w:rFonts w:asciiTheme="minorBidi" w:eastAsia="Times New Roman" w:hAnsiTheme="minorBidi" w:hint="cs"/>
          <w:color w:val="0D0D0D" w:themeColor="text1" w:themeTint="F2"/>
          <w:rtl/>
        </w:rPr>
        <w:t xml:space="preserve">י מסר את מכתבו </w:t>
      </w:r>
      <w:r w:rsidR="00E76E04">
        <w:rPr>
          <w:rFonts w:asciiTheme="minorBidi" w:eastAsia="Times New Roman" w:hAnsiTheme="minorBidi" w:hint="cs"/>
          <w:color w:val="0D0D0D" w:themeColor="text1" w:themeTint="F2"/>
          <w:rtl/>
        </w:rPr>
        <w:t>לעישה שאותו הכין מבעוד מועד.</w:t>
      </w:r>
    </w:p>
    <w:p w14:paraId="1A71C8E0" w14:textId="2A08AE38" w:rsidR="004A05F3" w:rsidRPr="00F02275" w:rsidRDefault="05DF33CA" w:rsidP="004A05F3">
      <w:pPr>
        <w:bidi/>
        <w:rPr>
          <w:rFonts w:asciiTheme="minorBidi" w:eastAsia="Times New Roman" w:hAnsiTheme="minorBidi"/>
          <w:color w:val="0D0D0D" w:themeColor="text1" w:themeTint="F2"/>
          <w:rtl/>
        </w:rPr>
      </w:pPr>
      <w:r w:rsidRPr="00F02275">
        <w:rPr>
          <w:rFonts w:asciiTheme="minorBidi" w:eastAsia="Times New Roman" w:hAnsiTheme="minorBidi"/>
          <w:color w:val="0D0D0D" w:themeColor="text1" w:themeTint="F2"/>
          <w:rtl/>
        </w:rPr>
        <w:lastRenderedPageBreak/>
        <w:t>פתחי ידע שהפגישות עם מחמוד מסכנות אותו אולם מחמוד הביא עימו ניחוחות של בית שכה חסרו לפתחי והחשוב מכל מכתבים מאהובתו .</w:t>
      </w:r>
    </w:p>
    <w:p w14:paraId="435EE1C9" w14:textId="77777777" w:rsidR="003E353C" w:rsidRPr="00F02275" w:rsidRDefault="003E353C" w:rsidP="003E353C">
      <w:pPr>
        <w:bidi/>
        <w:rPr>
          <w:rFonts w:asciiTheme="minorBidi" w:eastAsia="Times New Roman" w:hAnsiTheme="minorBidi"/>
          <w:color w:val="0D0D0D" w:themeColor="text1" w:themeTint="F2"/>
          <w:rtl/>
        </w:rPr>
      </w:pPr>
    </w:p>
    <w:p w14:paraId="18067BAC" w14:textId="77777777" w:rsidR="003E353C" w:rsidRPr="00F02275" w:rsidRDefault="003E353C" w:rsidP="003E353C">
      <w:pPr>
        <w:bidi/>
        <w:rPr>
          <w:rFonts w:asciiTheme="minorBidi" w:eastAsia="Times New Roman" w:hAnsiTheme="minorBidi"/>
          <w:color w:val="0D0D0D" w:themeColor="text1" w:themeTint="F2"/>
          <w:rtl/>
        </w:rPr>
      </w:pPr>
    </w:p>
    <w:p w14:paraId="483A489B" w14:textId="1408E7DC" w:rsidR="003E353C" w:rsidRPr="00F02275" w:rsidRDefault="05DF33CA" w:rsidP="003E353C">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rPr>
        <w:t xml:space="preserve">בשירות הביטחון החליטו לעקוב באופן צמוד אחר חסן . </w:t>
      </w:r>
      <w:r w:rsidR="00026DD1">
        <w:rPr>
          <w:rFonts w:asciiTheme="minorBidi" w:eastAsia="Times New Roman" w:hAnsiTheme="minorBidi" w:hint="cs"/>
          <w:color w:val="0D0D0D" w:themeColor="text1" w:themeTint="F2"/>
          <w:rtl/>
          <w:lang w:val="en-CA"/>
        </w:rPr>
        <w:t xml:space="preserve">ארבעה </w:t>
      </w:r>
      <w:r w:rsidRPr="00F02275">
        <w:rPr>
          <w:rFonts w:asciiTheme="minorBidi" w:eastAsia="Times New Roman" w:hAnsiTheme="minorBidi"/>
          <w:color w:val="0D0D0D" w:themeColor="text1" w:themeTint="F2"/>
          <w:rtl/>
          <w:lang w:val="en-CA"/>
        </w:rPr>
        <w:t>צוותי מעקב הוצמדו לבחור עשרים וארבע שעות ביממה .</w:t>
      </w:r>
    </w:p>
    <w:p w14:paraId="23BCA8AA" w14:textId="22FCF185" w:rsidR="00B97EEB" w:rsidRPr="00F02275" w:rsidRDefault="00430966" w:rsidP="0009335E">
      <w:pPr>
        <w:bidi/>
        <w:rPr>
          <w:rFonts w:asciiTheme="minorBidi" w:eastAsia="Times New Roman" w:hAnsiTheme="minorBidi"/>
          <w:color w:val="0D0D0D" w:themeColor="text1" w:themeTint="F2"/>
        </w:rPr>
      </w:pPr>
      <w:r>
        <w:rPr>
          <w:rFonts w:asciiTheme="minorBidi" w:eastAsia="Times New Roman" w:hAnsiTheme="minorBidi" w:hint="cs"/>
          <w:color w:val="0D0D0D" w:themeColor="text1" w:themeTint="F2"/>
          <w:rtl/>
        </w:rPr>
        <w:t xml:space="preserve">לאחר שתי ימי מעקב רצופים </w:t>
      </w:r>
      <w:r w:rsidR="05DF33CA" w:rsidRPr="00F02275">
        <w:rPr>
          <w:rFonts w:asciiTheme="minorBidi" w:eastAsia="Times New Roman" w:hAnsiTheme="minorBidi"/>
          <w:color w:val="0D0D0D" w:themeColor="text1" w:themeTint="F2"/>
          <w:rtl/>
        </w:rPr>
        <w:t xml:space="preserve"> קרס צוות העוקבים מעודף </w:t>
      </w:r>
      <w:r>
        <w:rPr>
          <w:rFonts w:asciiTheme="minorBidi" w:eastAsia="Times New Roman" w:hAnsiTheme="minorBidi" w:hint="cs"/>
          <w:color w:val="0D0D0D" w:themeColor="text1" w:themeTint="F2"/>
          <w:rtl/>
        </w:rPr>
        <w:t>ה</w:t>
      </w:r>
      <w:r>
        <w:rPr>
          <w:rFonts w:asciiTheme="minorBidi" w:eastAsia="Times New Roman" w:hAnsiTheme="minorBidi"/>
          <w:color w:val="0D0D0D" w:themeColor="text1" w:themeTint="F2"/>
          <w:rtl/>
        </w:rPr>
        <w:t>פגישות ו</w:t>
      </w:r>
      <w:r>
        <w:rPr>
          <w:rFonts w:asciiTheme="minorBidi" w:eastAsia="Times New Roman" w:hAnsiTheme="minorBidi" w:hint="cs"/>
          <w:color w:val="0D0D0D" w:themeColor="text1" w:themeTint="F2"/>
          <w:rtl/>
        </w:rPr>
        <w:t xml:space="preserve">הפעילות </w:t>
      </w:r>
      <w:r w:rsidR="05DF33CA" w:rsidRPr="00F02275">
        <w:rPr>
          <w:rFonts w:asciiTheme="minorBidi" w:eastAsia="Times New Roman" w:hAnsiTheme="minorBidi"/>
          <w:color w:val="0D0D0D" w:themeColor="text1" w:themeTint="F2"/>
          <w:rtl/>
        </w:rPr>
        <w:t xml:space="preserve"> שאפיינו את </w:t>
      </w:r>
      <w:r>
        <w:rPr>
          <w:rFonts w:asciiTheme="minorBidi" w:eastAsia="Times New Roman" w:hAnsiTheme="minorBidi" w:hint="cs"/>
          <w:color w:val="0D0D0D" w:themeColor="text1" w:themeTint="F2"/>
          <w:rtl/>
        </w:rPr>
        <w:t xml:space="preserve"> התנהגותו של </w:t>
      </w:r>
      <w:r w:rsidR="05DF33CA" w:rsidRPr="00F02275">
        <w:rPr>
          <w:rFonts w:asciiTheme="minorBidi" w:eastAsia="Times New Roman" w:hAnsiTheme="minorBidi"/>
          <w:color w:val="0D0D0D" w:themeColor="text1" w:themeTint="F2"/>
          <w:rtl/>
        </w:rPr>
        <w:t>חסן . באחד הבתים זיהה צוות המעקב את המבוקש מחמד ע׳נדור נפגש עם חסן באחד הבתים בשכונת צברה .</w:t>
      </w:r>
      <w:r w:rsidR="00FB1310">
        <w:rPr>
          <w:rFonts w:asciiTheme="minorBidi" w:eastAsia="Times New Roman" w:hAnsiTheme="minorBidi" w:hint="cs"/>
          <w:color w:val="0D0D0D" w:themeColor="text1" w:themeTint="F2"/>
          <w:rtl/>
        </w:rPr>
        <w:t xml:space="preserve"> ככל שנקף הזמן הניב המעקב תוצאות שהיו בבחינת מעל ומעבר </w:t>
      </w:r>
      <w:r w:rsidR="0009335E">
        <w:rPr>
          <w:rFonts w:asciiTheme="minorBidi" w:eastAsia="Times New Roman" w:hAnsiTheme="minorBidi" w:hint="cs"/>
          <w:color w:val="0D0D0D" w:themeColor="text1" w:themeTint="F2"/>
          <w:rtl/>
        </w:rPr>
        <w:t xml:space="preserve">לצפוי , חסן התגלה כמכרה זהב מהלך על שתיים </w:t>
      </w:r>
    </w:p>
    <w:p w14:paraId="3C641CDF" w14:textId="125DF2AA" w:rsidR="00DB4E9D" w:rsidRPr="00F02275" w:rsidRDefault="05DF33CA" w:rsidP="00DB4E9D">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בעקבות חשיפת מקום הימצאו של מחמד ע׳נדור כינס </w:t>
      </w:r>
      <w:r w:rsidR="008E7882">
        <w:rPr>
          <w:rFonts w:asciiTheme="minorBidi" w:eastAsia="Times New Roman" w:hAnsiTheme="minorBidi" w:hint="cs"/>
          <w:color w:val="0D0D0D" w:themeColor="text1" w:themeTint="F2"/>
          <w:rtl/>
          <w:lang w:val="en-CA"/>
        </w:rPr>
        <w:t xml:space="preserve">נועם </w:t>
      </w:r>
      <w:r w:rsidRPr="00F02275">
        <w:rPr>
          <w:rFonts w:asciiTheme="minorBidi" w:eastAsia="Times New Roman" w:hAnsiTheme="minorBidi"/>
          <w:color w:val="0D0D0D" w:themeColor="text1" w:themeTint="F2"/>
          <w:rtl/>
          <w:lang w:val="en-CA"/>
        </w:rPr>
        <w:t>ראש מחלקת הדסק דיון על מנת להחליט על כיווני פעולה אפשריים .</w:t>
      </w:r>
    </w:p>
    <w:p w14:paraId="2CB16B8A" w14:textId="50039CAD" w:rsidR="00547540" w:rsidRPr="00F02275" w:rsidRDefault="05DF33CA" w:rsidP="0054754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ביומיים האחרונים התחוור לנו שחסן מקיים פגישות רבות עם פעילי חמאס מזוהים ועם אנשים שטרם זיהינו . ״ אמרה טל , ״ אחת הפגישות היתה עם המבוקש מחמד ע׳נדור בבית בשכונת צברה . הבית רשום על שם אבו צאלח שתווי שאינו מוכר לנו ולא ידוע לנו מהו טיב הקשר בינו לבין חסן , יתרה מכך </w:t>
      </w:r>
      <w:r w:rsidR="002C120E">
        <w:rPr>
          <w:rFonts w:asciiTheme="minorBidi" w:eastAsia="Times New Roman" w:hAnsiTheme="minorBidi"/>
          <w:color w:val="0D0D0D" w:themeColor="text1" w:themeTint="F2"/>
          <w:rtl/>
          <w:lang w:val="en-CA"/>
        </w:rPr>
        <w:t xml:space="preserve">לא ברור לנו מהו תפקידו של חסן </w:t>
      </w:r>
      <w:r w:rsidR="00A05CBC">
        <w:rPr>
          <w:rFonts w:asciiTheme="minorBidi" w:eastAsia="Times New Roman" w:hAnsiTheme="minorBidi" w:hint="cs"/>
          <w:color w:val="0D0D0D" w:themeColor="text1" w:themeTint="F2"/>
          <w:rtl/>
          <w:lang w:val="en-CA"/>
        </w:rPr>
        <w:t>, אני מעריכה שנוכח ההיקף של פעילותו הוא משמש כשליח ״</w:t>
      </w:r>
      <w:r w:rsidRPr="00F02275">
        <w:rPr>
          <w:rFonts w:asciiTheme="minorBidi" w:eastAsia="Times New Roman" w:hAnsiTheme="minorBidi"/>
          <w:color w:val="0D0D0D" w:themeColor="text1" w:themeTint="F2"/>
          <w:rtl/>
          <w:lang w:val="en-CA"/>
        </w:rPr>
        <w:t>אמרה טל .</w:t>
      </w:r>
    </w:p>
    <w:p w14:paraId="46700011" w14:textId="09619CC1" w:rsidR="00955B23" w:rsidRPr="00F02275" w:rsidRDefault="05DF33CA" w:rsidP="00955B23">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״אני מניח שהמשך המעקב ישפר את יכולתנו להבין מהו תפקידו של חסן״ אמר נועם ראש מחלקת הדסק, ״ הבעייה היא שהשעון מתקתק , יש לנו חולייה רצחנית בחוץ ואין לנו כל שליטה על עיתוי הפיגוע הבא . במילים אחרות יש לנו מידע ספציפי אודות מקום הימצאו של מחמד ולכן נלך על מעצרו באופן מיידי</w:t>
      </w:r>
      <w:r w:rsidR="00B9183F">
        <w:rPr>
          <w:rFonts w:asciiTheme="minorBidi" w:eastAsia="Times New Roman" w:hAnsiTheme="minorBidi" w:hint="cs"/>
          <w:color w:val="0D0D0D" w:themeColor="text1" w:themeTint="F2"/>
          <w:rtl/>
          <w:lang w:val="en-CA"/>
        </w:rPr>
        <w:t xml:space="preserve"> וכמובן</w:t>
      </w:r>
      <w:r w:rsidR="00C2224D">
        <w:rPr>
          <w:rFonts w:asciiTheme="minorBidi" w:eastAsia="Times New Roman" w:hAnsiTheme="minorBidi" w:hint="cs"/>
          <w:color w:val="0D0D0D" w:themeColor="text1" w:themeTint="F2"/>
          <w:rtl/>
          <w:lang w:val="en-CA"/>
        </w:rPr>
        <w:t xml:space="preserve"> מעצרו של בעל הבית הסייען </w:t>
      </w:r>
      <w:r w:rsidRPr="00F02275">
        <w:rPr>
          <w:rFonts w:asciiTheme="minorBidi" w:eastAsia="Times New Roman" w:hAnsiTheme="minorBidi"/>
          <w:color w:val="0D0D0D" w:themeColor="text1" w:themeTint="F2"/>
          <w:rtl/>
          <w:lang w:val="en-CA"/>
        </w:rPr>
        <w:t xml:space="preserve">.״ יש למקם </w:t>
      </w:r>
      <w:r w:rsidR="00C2224D">
        <w:rPr>
          <w:rFonts w:asciiTheme="minorBidi" w:eastAsia="Times New Roman" w:hAnsiTheme="minorBidi" w:hint="cs"/>
          <w:color w:val="0D0D0D" w:themeColor="text1" w:themeTint="F2"/>
          <w:rtl/>
          <w:lang w:val="en-CA"/>
        </w:rPr>
        <w:t xml:space="preserve">במיידי </w:t>
      </w:r>
      <w:r w:rsidRPr="00F02275">
        <w:rPr>
          <w:rFonts w:asciiTheme="minorBidi" w:eastAsia="Times New Roman" w:hAnsiTheme="minorBidi"/>
          <w:color w:val="0D0D0D" w:themeColor="text1" w:themeTint="F2"/>
          <w:rtl/>
          <w:lang w:val="en-CA"/>
        </w:rPr>
        <w:t>תצפית על הבית לצורך וידוא כי מחמד שוהה במקום , כאשר נקבל אינדיקציה להימצאותו נעלה על הבית .</w:t>
      </w:r>
      <w:r w:rsidR="00C2224D">
        <w:rPr>
          <w:rFonts w:asciiTheme="minorBidi" w:eastAsia="Times New Roman" w:hAnsiTheme="minorBidi" w:hint="cs"/>
          <w:color w:val="0D0D0D" w:themeColor="text1" w:themeTint="F2"/>
          <w:rtl/>
          <w:lang w:val="en-CA"/>
        </w:rPr>
        <w:t xml:space="preserve"> יש להכין את יחידת שמשון </w:t>
      </w:r>
      <w:r w:rsidR="00636433">
        <w:rPr>
          <w:rFonts w:asciiTheme="minorBidi" w:eastAsia="Times New Roman" w:hAnsiTheme="minorBidi" w:hint="cs"/>
          <w:color w:val="0D0D0D" w:themeColor="text1" w:themeTint="F2"/>
          <w:rtl/>
          <w:lang w:val="en-CA"/>
        </w:rPr>
        <w:t>ולצידם בכל המודיעין הנדרש אודות הבית.</w:t>
      </w:r>
      <w:r w:rsidR="00636433">
        <w:rPr>
          <w:rFonts w:asciiTheme="minorBidi" w:eastAsia="Times New Roman" w:hAnsiTheme="minorBidi"/>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 בשלב הנוכחי </w:t>
      </w:r>
      <w:r w:rsidR="00636433">
        <w:rPr>
          <w:rFonts w:asciiTheme="minorBidi" w:eastAsia="Times New Roman" w:hAnsiTheme="minorBidi" w:hint="cs"/>
          <w:color w:val="0D0D0D" w:themeColor="text1" w:themeTint="F2"/>
          <w:rtl/>
          <w:lang w:val="en-CA"/>
        </w:rPr>
        <w:t xml:space="preserve"> אני מאשר </w:t>
      </w:r>
      <w:r w:rsidRPr="00F02275">
        <w:rPr>
          <w:rFonts w:asciiTheme="minorBidi" w:eastAsia="Times New Roman" w:hAnsiTheme="minorBidi"/>
          <w:color w:val="0D0D0D" w:themeColor="text1" w:themeTint="F2"/>
          <w:rtl/>
          <w:lang w:val="en-CA"/>
        </w:rPr>
        <w:t>שלא לפעול למעצר חסן אלא להמשיך במעקב צמוד אחריו .״</w:t>
      </w:r>
    </w:p>
    <w:p w14:paraId="264E35C0" w14:textId="1EA98A30" w:rsidR="0041365F" w:rsidRDefault="05DF33CA" w:rsidP="0058573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״מספר דגשים למעצרו של מחמד , הבחור חמוש, מעורב בפיגועים ורציחות ולטעמי אין לו מה להפסיד ולכן אני מבקש להדגיש זאת בפני כוחות הצבא , אין לי כל כוונה שמישהו מאנשינו יפגע בעת ניסיון המעצר ״ סיכם נועם .</w:t>
      </w:r>
    </w:p>
    <w:p w14:paraId="59C23FED" w14:textId="77777777" w:rsidR="00FC425E" w:rsidRPr="00F02275" w:rsidRDefault="00FC425E" w:rsidP="00FC425E">
      <w:pPr>
        <w:bidi/>
        <w:rPr>
          <w:rFonts w:asciiTheme="minorBidi" w:eastAsia="Times New Roman" w:hAnsiTheme="minorBidi"/>
          <w:color w:val="0D0D0D" w:themeColor="text1" w:themeTint="F2"/>
          <w:rtl/>
          <w:lang w:val="en-CA"/>
        </w:rPr>
      </w:pPr>
    </w:p>
    <w:p w14:paraId="6D07F47C" w14:textId="77B4CA80" w:rsidR="00C72D80" w:rsidRPr="00F02275" w:rsidRDefault="05DF33CA" w:rsidP="00EC305E">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w:t>
      </w:r>
      <w:r w:rsidR="00FC425E">
        <w:rPr>
          <w:rFonts w:asciiTheme="minorBidi" w:eastAsia="Times New Roman" w:hAnsiTheme="minorBidi"/>
          <w:color w:val="0D0D0D" w:themeColor="text1" w:themeTint="F2"/>
          <w:rtl/>
          <w:lang w:val="en-CA"/>
        </w:rPr>
        <w:t xml:space="preserve">שימו לב שהאיש חמוש ומסוכן </w:t>
      </w:r>
      <w:r w:rsidR="00FC425E">
        <w:rPr>
          <w:rFonts w:asciiTheme="minorBidi" w:eastAsia="Times New Roman" w:hAnsiTheme="minorBidi" w:hint="cs"/>
          <w:color w:val="0D0D0D" w:themeColor="text1" w:themeTint="F2"/>
          <w:rtl/>
          <w:lang w:val="en-CA"/>
        </w:rPr>
        <w:t xml:space="preserve">שכבר ביצע פיגועים רציניים </w:t>
      </w:r>
      <w:r w:rsidRPr="00F02275">
        <w:rPr>
          <w:rFonts w:asciiTheme="minorBidi" w:eastAsia="Times New Roman" w:hAnsiTheme="minorBidi"/>
          <w:color w:val="0D0D0D" w:themeColor="text1" w:themeTint="F2"/>
          <w:rtl/>
          <w:lang w:val="en-CA"/>
        </w:rPr>
        <w:t xml:space="preserve">ואין לו מה להפסיד  ״ אמר אבו האני בתידרוך כוח חיילי שמשון״ ונכון לעכשיו התצפית שלנו </w:t>
      </w:r>
      <w:r w:rsidR="00EC305E">
        <w:rPr>
          <w:rFonts w:asciiTheme="minorBidi" w:eastAsia="Times New Roman" w:hAnsiTheme="minorBidi" w:hint="cs"/>
          <w:color w:val="0D0D0D" w:themeColor="text1" w:themeTint="F2"/>
          <w:rtl/>
          <w:lang w:val="en-CA"/>
        </w:rPr>
        <w:t xml:space="preserve">איתרה </w:t>
      </w:r>
      <w:r w:rsidRPr="00F02275">
        <w:rPr>
          <w:rFonts w:asciiTheme="minorBidi" w:eastAsia="Times New Roman" w:hAnsiTheme="minorBidi"/>
          <w:color w:val="0D0D0D" w:themeColor="text1" w:themeTint="F2"/>
          <w:rtl/>
          <w:lang w:val="en-CA"/>
        </w:rPr>
        <w:t xml:space="preserve"> אותו בתוך הבית .״ סביר להניח שנמצא במקום </w:t>
      </w:r>
      <w:r w:rsidR="00EC305E">
        <w:rPr>
          <w:rFonts w:asciiTheme="minorBidi" w:eastAsia="Times New Roman" w:hAnsiTheme="minorBidi" w:hint="cs"/>
          <w:color w:val="0D0D0D" w:themeColor="text1" w:themeTint="F2"/>
          <w:rtl/>
          <w:lang w:val="en-CA"/>
        </w:rPr>
        <w:t xml:space="preserve">גם </w:t>
      </w:r>
      <w:r w:rsidRPr="00F02275">
        <w:rPr>
          <w:rFonts w:asciiTheme="minorBidi" w:eastAsia="Times New Roman" w:hAnsiTheme="minorBidi"/>
          <w:color w:val="0D0D0D" w:themeColor="text1" w:themeTint="F2"/>
          <w:rtl/>
          <w:lang w:val="en-CA"/>
        </w:rPr>
        <w:t>את בעל הבית אשתו ושלושת ילדיהם .״</w:t>
      </w:r>
    </w:p>
    <w:p w14:paraId="58D5D718" w14:textId="3D5CA44B" w:rsidR="0058573E" w:rsidRPr="00F02275" w:rsidRDefault="05DF33CA" w:rsidP="00C72D8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אבו האני הציג לכוח את תצלום הבית והתנצל שבגין קוצר הזמן לא יכול לספק פירוט של חדרי הבית .</w:t>
      </w:r>
    </w:p>
    <w:p w14:paraId="6DA7007A" w14:textId="605C7860" w:rsidR="00644C91" w:rsidRPr="00F02275" w:rsidRDefault="05DF33CA" w:rsidP="00703FA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השעה היתה -</w:t>
      </w:r>
      <w:r w:rsidRPr="00F02275">
        <w:rPr>
          <w:rFonts w:asciiTheme="minorBidi" w:eastAsia="Times New Roman" w:hAnsiTheme="minorBidi"/>
          <w:color w:val="0D0D0D" w:themeColor="text1" w:themeTint="F2"/>
          <w:lang w:val="en-CA"/>
        </w:rPr>
        <w:t>0200</w:t>
      </w:r>
      <w:r w:rsidRPr="00F02275">
        <w:rPr>
          <w:rFonts w:asciiTheme="minorBidi" w:eastAsia="Times New Roman" w:hAnsiTheme="minorBidi"/>
          <w:color w:val="0D0D0D" w:themeColor="text1" w:themeTint="F2"/>
          <w:rtl/>
          <w:lang w:val="en-CA"/>
        </w:rPr>
        <w:t xml:space="preserve"> לפנות בוקר , צינת הלילה חדרה מבעד לבגדים , באויר נישא ריח של עצי הסקה שרופים ומסביב עלטה מוחלטת . אבו האני הוביל את הכוח בביטחה וניכר היה שהוא מכיר כל סימטה .</w:t>
      </w:r>
    </w:p>
    <w:p w14:paraId="30744CA8" w14:textId="6C31CEC7" w:rsidR="002C7870" w:rsidRPr="00F02275" w:rsidRDefault="05DF33CA" w:rsidP="00644C9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ה</w:t>
      </w:r>
      <w:r w:rsidR="00EC305E">
        <w:rPr>
          <w:rFonts w:asciiTheme="minorBidi" w:eastAsia="Times New Roman" w:hAnsiTheme="minorBidi"/>
          <w:color w:val="0D0D0D" w:themeColor="text1" w:themeTint="F2"/>
          <w:rtl/>
          <w:lang w:val="en-CA"/>
        </w:rPr>
        <w:t>כוח התקדם בלאט וסגר באופן הרמטי</w:t>
      </w:r>
      <w:r w:rsidR="00EC305E">
        <w:rPr>
          <w:rFonts w:asciiTheme="minorBidi" w:eastAsia="Times New Roman" w:hAnsiTheme="minorBidi" w:hint="cs"/>
          <w:color w:val="0D0D0D" w:themeColor="text1" w:themeTint="F2"/>
          <w:rtl/>
          <w:lang w:val="en-CA"/>
        </w:rPr>
        <w:t xml:space="preserve">ת </w:t>
      </w:r>
      <w:r w:rsidRPr="00F02275">
        <w:rPr>
          <w:rFonts w:asciiTheme="minorBidi" w:eastAsia="Times New Roman" w:hAnsiTheme="minorBidi"/>
          <w:color w:val="0D0D0D" w:themeColor="text1" w:themeTint="F2"/>
          <w:rtl/>
          <w:lang w:val="en-CA"/>
        </w:rPr>
        <w:t xml:space="preserve">את הבית מכל כיווניו . </w:t>
      </w:r>
    </w:p>
    <w:p w14:paraId="10A64D51" w14:textId="46A4CC58" w:rsidR="006913C1" w:rsidRPr="00F02275" w:rsidRDefault="05DF33CA" w:rsidP="002C7870">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התצפית </w:t>
      </w:r>
      <w:r w:rsidR="0067211C">
        <w:rPr>
          <w:rFonts w:asciiTheme="minorBidi" w:eastAsia="Times New Roman" w:hAnsiTheme="minorBidi" w:hint="cs"/>
          <w:color w:val="0D0D0D" w:themeColor="text1" w:themeTint="F2"/>
          <w:rtl/>
          <w:lang w:val="en-CA"/>
        </w:rPr>
        <w:t xml:space="preserve">ששמרה על קשר עיין עם הכוח הפורץ </w:t>
      </w:r>
      <w:r w:rsidRPr="00F02275">
        <w:rPr>
          <w:rFonts w:asciiTheme="minorBidi" w:eastAsia="Times New Roman" w:hAnsiTheme="minorBidi"/>
          <w:color w:val="0D0D0D" w:themeColor="text1" w:themeTint="F2"/>
          <w:rtl/>
          <w:lang w:val="en-CA"/>
        </w:rPr>
        <w:t>דווחה שכל בני הבית ישנים .נביחו</w:t>
      </w:r>
      <w:r w:rsidR="0067211C">
        <w:rPr>
          <w:rFonts w:asciiTheme="minorBidi" w:eastAsia="Times New Roman" w:hAnsiTheme="minorBidi"/>
          <w:color w:val="0D0D0D" w:themeColor="text1" w:themeTint="F2"/>
          <w:rtl/>
          <w:lang w:val="en-CA"/>
        </w:rPr>
        <w:t>ת כלבים מרוחקות נשמעו מעת לעת</w:t>
      </w:r>
      <w:r w:rsidR="0067211C">
        <w:rPr>
          <w:rFonts w:asciiTheme="minorBidi" w:eastAsia="Times New Roman" w:hAnsiTheme="minorBidi" w:hint="cs"/>
          <w:color w:val="0D0D0D" w:themeColor="text1" w:themeTint="F2"/>
          <w:rtl/>
          <w:lang w:val="en-CA"/>
        </w:rPr>
        <w:t>.</w:t>
      </w:r>
      <w:r w:rsidR="00516ED4">
        <w:rPr>
          <w:rFonts w:asciiTheme="minorBidi" w:eastAsia="Times New Roman" w:hAnsiTheme="minorBidi" w:hint="cs"/>
          <w:color w:val="0D0D0D" w:themeColor="text1" w:themeTint="F2"/>
          <w:rtl/>
          <w:lang w:val="en-CA"/>
        </w:rPr>
        <w:t>״</w:t>
      </w:r>
      <w:r w:rsidR="0067211C">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color w:val="0D0D0D" w:themeColor="text1" w:themeTint="F2"/>
          <w:rtl/>
          <w:lang w:val="en-CA"/>
        </w:rPr>
        <w:t>אבו האני</w:t>
      </w:r>
      <w:r w:rsidR="00516ED4">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שהיה צמוד למפקד הכוח נשען עם גבו על חומת הבית .</w:t>
      </w:r>
    </w:p>
    <w:p w14:paraId="5A80332E" w14:textId="6083B2D4" w:rsidR="00B1118F" w:rsidRPr="00F02275" w:rsidRDefault="05DF33CA" w:rsidP="00B1118F">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לפתע התצפית  דיווחה על אור שנדלק באחד מחדרי הבית .חיילי הכוח נדרכו , האם מישהו הבחין בהם, מפקד הכוח הורה להקפיא פעילות. בעוד כל חיילי הכוח קופאים על מקומם שבה התצפית ודווחה על דמות שנראתה בחצר הבית. צ</w:t>
      </w:r>
      <w:r w:rsidR="006A3C38" w:rsidRPr="00F02275">
        <w:rPr>
          <w:rFonts w:asciiTheme="minorBidi" w:eastAsia="Times New Roman" w:hAnsiTheme="minorBidi"/>
          <w:color w:val="0D0D0D" w:themeColor="text1" w:themeTint="F2"/>
          <w:rtl/>
          <w:lang w:val="en-CA"/>
        </w:rPr>
        <w:t xml:space="preserve">רור יריות שנורה מחומת הבית </w:t>
      </w:r>
      <w:r w:rsidR="006A3C38" w:rsidRPr="00F02275">
        <w:rPr>
          <w:rFonts w:asciiTheme="minorBidi" w:eastAsia="Times New Roman" w:hAnsiTheme="minorBidi" w:hint="cs"/>
          <w:color w:val="0D0D0D" w:themeColor="text1" w:themeTint="F2"/>
          <w:rtl/>
          <w:lang w:val="en-CA"/>
        </w:rPr>
        <w:t xml:space="preserve">החטיא </w:t>
      </w:r>
      <w:r w:rsidRPr="00F02275">
        <w:rPr>
          <w:rFonts w:asciiTheme="minorBidi" w:eastAsia="Times New Roman" w:hAnsiTheme="minorBidi"/>
          <w:color w:val="0D0D0D" w:themeColor="text1" w:themeTint="F2"/>
          <w:rtl/>
          <w:lang w:val="en-CA"/>
        </w:rPr>
        <w:t>בסנטימטרים את מפקד הכוח ואבו האני. החיילים השיבו באש והדמות נסוגה אל תוך הבית .</w:t>
      </w:r>
    </w:p>
    <w:p w14:paraId="6FFA4437" w14:textId="034B1E8C" w:rsidR="00647201" w:rsidRPr="00F02275" w:rsidRDefault="05DF33CA" w:rsidP="00475DE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״אל כל תושבי הבית , אני קורא לכם לצאת החוצה</w:t>
      </w:r>
      <w:r w:rsidR="00516ED4">
        <w:rPr>
          <w:rFonts w:asciiTheme="minorBidi" w:eastAsia="Times New Roman" w:hAnsiTheme="minorBidi"/>
          <w:color w:val="0D0D0D" w:themeColor="text1" w:themeTint="F2"/>
          <w:rtl/>
          <w:lang w:val="en-CA"/>
        </w:rPr>
        <w:t xml:space="preserve"> תוך חמש דקות , אם לא תע</w:t>
      </w:r>
      <w:r w:rsidR="00516ED4">
        <w:rPr>
          <w:rFonts w:asciiTheme="minorBidi" w:eastAsia="Times New Roman" w:hAnsiTheme="minorBidi" w:hint="cs"/>
          <w:color w:val="0D0D0D" w:themeColor="text1" w:themeTint="F2"/>
          <w:rtl/>
          <w:lang w:val="en-CA"/>
        </w:rPr>
        <w:t xml:space="preserve">שו כן לא </w:t>
      </w:r>
      <w:r w:rsidRPr="00F02275">
        <w:rPr>
          <w:rFonts w:asciiTheme="minorBidi" w:eastAsia="Times New Roman" w:hAnsiTheme="minorBidi"/>
          <w:color w:val="0D0D0D" w:themeColor="text1" w:themeTint="F2"/>
          <w:rtl/>
          <w:lang w:val="en-CA"/>
        </w:rPr>
        <w:t>נוכל לערוב ל שלומכם ״השמיע אחד מחיילי הכוח במגאפון נייד בשפה הערבית.</w:t>
      </w:r>
    </w:p>
    <w:p w14:paraId="25C77CE3" w14:textId="127EA8DB" w:rsidR="00475DE8" w:rsidRPr="00F02275" w:rsidRDefault="05DF33CA" w:rsidP="00647201">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אל תירו אנחנו יוצאים ״ נשמעה קריאה בערבית מתוך הבית ,בעל הבית אשתו ושלושת ילדיהם התיצבו בפתח הבית .לאחר שיצאו מלקח בעל הבית לתחחקור על ידי אבו האני . תוך מספר דקות נודע שמחמד הוא המבוקש שנמצא בבית , עוד נודע שאין בכוונתו להסגיר את עצמו. ניסיונות נוספים לכרוז למבוקש לצאת את הבית לא צלחו .</w:t>
      </w:r>
    </w:p>
    <w:p w14:paraId="29A0A24A" w14:textId="1F285E76" w:rsidR="001D1682" w:rsidRPr="00F02275" w:rsidRDefault="05DF33CA" w:rsidP="001D1682">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כוח החיילים נכנס אל הבית . מחמד שהבחין באחד החיילים</w:t>
      </w:r>
      <w:r w:rsidR="00F76956">
        <w:rPr>
          <w:rFonts w:asciiTheme="minorBidi" w:eastAsia="Times New Roman" w:hAnsiTheme="minorBidi"/>
          <w:color w:val="0D0D0D" w:themeColor="text1" w:themeTint="F2"/>
          <w:lang w:val="en-CA"/>
        </w:rPr>
        <w:t xml:space="preserve"> </w:t>
      </w:r>
      <w:r w:rsidR="00DC4E45">
        <w:rPr>
          <w:rFonts w:asciiTheme="minorBidi" w:eastAsia="Times New Roman" w:hAnsiTheme="minorBidi" w:hint="cs"/>
          <w:color w:val="0D0D0D" w:themeColor="text1" w:themeTint="F2"/>
          <w:rtl/>
          <w:lang w:val="en-CA"/>
        </w:rPr>
        <w:t xml:space="preserve"> </w:t>
      </w:r>
      <w:r w:rsidR="00C117C3">
        <w:rPr>
          <w:rFonts w:asciiTheme="minorBidi" w:eastAsia="Times New Roman" w:hAnsiTheme="minorBidi" w:hint="cs"/>
          <w:color w:val="0D0D0D" w:themeColor="text1" w:themeTint="F2"/>
          <w:rtl/>
          <w:lang w:val="en-CA"/>
        </w:rPr>
        <w:t xml:space="preserve">שראשו הציץ אל תוך החדר בו הסתתר. מחמד ללא היסוס פתח באש ממקום מרבצו לעבר </w:t>
      </w:r>
      <w:r w:rsidR="0071723F">
        <w:rPr>
          <w:rFonts w:asciiTheme="minorBidi" w:eastAsia="Times New Roman" w:hAnsiTheme="minorBidi" w:hint="cs"/>
          <w:color w:val="0D0D0D" w:themeColor="text1" w:themeTint="F2"/>
          <w:rtl/>
          <w:lang w:val="en-CA"/>
        </w:rPr>
        <w:t xml:space="preserve">הדמות </w:t>
      </w:r>
      <w:r w:rsidRPr="00F02275">
        <w:rPr>
          <w:rFonts w:asciiTheme="minorBidi" w:eastAsia="Times New Roman" w:hAnsiTheme="minorBidi"/>
          <w:color w:val="0D0D0D" w:themeColor="text1" w:themeTint="F2"/>
          <w:rtl/>
          <w:lang w:val="en-CA"/>
        </w:rPr>
        <w:t xml:space="preserve">. החייל </w:t>
      </w:r>
      <w:r w:rsidR="00D61D5E">
        <w:rPr>
          <w:rFonts w:asciiTheme="minorBidi" w:eastAsia="Times New Roman" w:hAnsiTheme="minorBidi" w:hint="cs"/>
          <w:color w:val="0D0D0D" w:themeColor="text1" w:themeTint="F2"/>
          <w:rtl/>
          <w:lang w:val="en-CA"/>
        </w:rPr>
        <w:t xml:space="preserve">שעמד בראש כוח הפורצים </w:t>
      </w:r>
      <w:r w:rsidRPr="00F02275">
        <w:rPr>
          <w:rFonts w:asciiTheme="minorBidi" w:eastAsia="Times New Roman" w:hAnsiTheme="minorBidi"/>
          <w:color w:val="0D0D0D" w:themeColor="text1" w:themeTint="F2"/>
          <w:rtl/>
          <w:lang w:val="en-CA"/>
        </w:rPr>
        <w:t xml:space="preserve">נסוג לאחור ותפש מחסה מאחורי </w:t>
      </w:r>
      <w:r w:rsidR="00D61D5E">
        <w:rPr>
          <w:rFonts w:asciiTheme="minorBidi" w:eastAsia="Times New Roman" w:hAnsiTheme="minorBidi" w:hint="cs"/>
          <w:color w:val="0D0D0D" w:themeColor="text1" w:themeTint="F2"/>
          <w:rtl/>
          <w:lang w:val="en-CA"/>
        </w:rPr>
        <w:t>ה</w:t>
      </w:r>
      <w:r w:rsidR="005D7B1B">
        <w:rPr>
          <w:rFonts w:asciiTheme="minorBidi" w:eastAsia="Times New Roman" w:hAnsiTheme="minorBidi"/>
          <w:color w:val="0D0D0D" w:themeColor="text1" w:themeTint="F2"/>
          <w:rtl/>
          <w:lang w:val="en-CA"/>
        </w:rPr>
        <w:t>קיר תו</w:t>
      </w:r>
      <w:r w:rsidR="005D7B1B">
        <w:rPr>
          <w:rFonts w:asciiTheme="minorBidi" w:eastAsia="Times New Roman" w:hAnsiTheme="minorBidi" w:hint="cs"/>
          <w:color w:val="0D0D0D" w:themeColor="text1" w:themeTint="F2"/>
          <w:rtl/>
          <w:lang w:val="en-CA"/>
        </w:rPr>
        <w:t xml:space="preserve">ך קריאות רמות לעבר חבריו </w:t>
      </w:r>
      <w:r w:rsidRPr="00F02275">
        <w:rPr>
          <w:rFonts w:asciiTheme="minorBidi" w:eastAsia="Times New Roman" w:hAnsiTheme="minorBidi"/>
          <w:color w:val="0D0D0D" w:themeColor="text1" w:themeTint="F2"/>
          <w:rtl/>
          <w:lang w:val="en-CA"/>
        </w:rPr>
        <w:t xml:space="preserve">להגיע למקום. </w:t>
      </w:r>
      <w:r w:rsidR="0071723F">
        <w:rPr>
          <w:rFonts w:asciiTheme="minorBidi" w:eastAsia="Times New Roman" w:hAnsiTheme="minorBidi" w:hint="cs"/>
          <w:color w:val="0D0D0D" w:themeColor="text1" w:themeTint="F2"/>
          <w:rtl/>
          <w:lang w:val="en-CA"/>
        </w:rPr>
        <w:t xml:space="preserve">שניות מספר לאחר </w:t>
      </w:r>
      <w:r w:rsidR="00455B41">
        <w:rPr>
          <w:rFonts w:asciiTheme="minorBidi" w:eastAsia="Times New Roman" w:hAnsiTheme="minorBidi" w:hint="cs"/>
          <w:color w:val="0D0D0D" w:themeColor="text1" w:themeTint="F2"/>
          <w:rtl/>
          <w:lang w:val="en-CA"/>
        </w:rPr>
        <w:t xml:space="preserve">מכן נזרק רימון </w:t>
      </w:r>
      <w:r w:rsidRPr="00F02275">
        <w:rPr>
          <w:rFonts w:asciiTheme="minorBidi" w:eastAsia="Times New Roman" w:hAnsiTheme="minorBidi"/>
          <w:color w:val="0D0D0D" w:themeColor="text1" w:themeTint="F2"/>
          <w:rtl/>
          <w:lang w:val="en-CA"/>
        </w:rPr>
        <w:t xml:space="preserve">לכיוון הימצאותו המשוער של מחמד . פיצוץ עז הרעיד את קירות הבית והאש פסקה . </w:t>
      </w:r>
      <w:r w:rsidR="00455B41">
        <w:rPr>
          <w:rFonts w:asciiTheme="minorBidi" w:eastAsia="Times New Roman" w:hAnsiTheme="minorBidi" w:hint="cs"/>
          <w:color w:val="0D0D0D" w:themeColor="text1" w:themeTint="F2"/>
          <w:rtl/>
          <w:lang w:val="en-CA"/>
        </w:rPr>
        <w:t xml:space="preserve"> משנכנסו החיילים אל תוך החדר הבחינו </w:t>
      </w:r>
      <w:r w:rsidR="00BD45DC">
        <w:rPr>
          <w:rFonts w:asciiTheme="minorBidi" w:eastAsia="Times New Roman" w:hAnsiTheme="minorBidi" w:hint="cs"/>
          <w:color w:val="0D0D0D" w:themeColor="text1" w:themeTint="F2"/>
          <w:rtl/>
          <w:lang w:val="en-CA"/>
        </w:rPr>
        <w:t>בגופתו המרוטשת של מחמד ששכבה ללא רוח חיים  בפינת החדר .</w:t>
      </w:r>
    </w:p>
    <w:p w14:paraId="7A832A18" w14:textId="77777777" w:rsidR="00127C08" w:rsidRPr="00F02275" w:rsidRDefault="00127C08" w:rsidP="00127C08">
      <w:pPr>
        <w:bidi/>
        <w:rPr>
          <w:rFonts w:asciiTheme="minorBidi" w:eastAsia="Times New Roman" w:hAnsiTheme="minorBidi"/>
          <w:color w:val="0D0D0D" w:themeColor="text1" w:themeTint="F2"/>
          <w:rtl/>
          <w:lang w:val="en-CA"/>
        </w:rPr>
      </w:pPr>
    </w:p>
    <w:p w14:paraId="56C8599C" w14:textId="1EDFE85B" w:rsidR="00127C08" w:rsidRPr="00F02275" w:rsidRDefault="05DF33CA" w:rsidP="00127C0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למחרת היום עם היוודע דבר מותו של מחמד ע׳נדור פרצו מהומות והפרות סדר בכל רחבי הרצועה והתושבים נקראו לשלושה ימי שביתה . בבית משפחת מחמד נפתחה סוכת אבלים .</w:t>
      </w:r>
    </w:p>
    <w:p w14:paraId="1F2CFCEA" w14:textId="57114908" w:rsidR="00CE2A99" w:rsidRDefault="009E572F" w:rsidP="00EC76ED">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 xml:space="preserve">פתחי </w:t>
      </w:r>
      <w:r>
        <w:rPr>
          <w:rFonts w:asciiTheme="minorBidi" w:eastAsia="Times New Roman" w:hAnsiTheme="minorBidi" w:hint="cs"/>
          <w:color w:val="0D0D0D" w:themeColor="text1" w:themeTint="F2"/>
          <w:rtl/>
          <w:lang w:val="en-CA"/>
        </w:rPr>
        <w:t xml:space="preserve">נחנק מדמעות עת </w:t>
      </w:r>
      <w:r>
        <w:rPr>
          <w:rFonts w:asciiTheme="minorBidi" w:eastAsia="Times New Roman" w:hAnsiTheme="minorBidi"/>
          <w:color w:val="0D0D0D" w:themeColor="text1" w:themeTint="F2"/>
          <w:rtl/>
          <w:lang w:val="en-CA"/>
        </w:rPr>
        <w:t xml:space="preserve"> </w:t>
      </w:r>
      <w:r>
        <w:rPr>
          <w:rFonts w:asciiTheme="minorBidi" w:eastAsia="Times New Roman" w:hAnsiTheme="minorBidi" w:hint="cs"/>
          <w:color w:val="0D0D0D" w:themeColor="text1" w:themeTint="F2"/>
          <w:rtl/>
          <w:lang w:val="en-CA"/>
        </w:rPr>
        <w:t xml:space="preserve">קיבל </w:t>
      </w:r>
      <w:r w:rsidR="05DF33CA" w:rsidRPr="00F02275">
        <w:rPr>
          <w:rFonts w:asciiTheme="minorBidi" w:eastAsia="Times New Roman" w:hAnsiTheme="minorBidi"/>
          <w:color w:val="0D0D0D" w:themeColor="text1" w:themeTint="F2"/>
          <w:rtl/>
          <w:lang w:val="en-CA"/>
        </w:rPr>
        <w:t xml:space="preserve">את הידיעה המרה אודות מותו של מחמד </w:t>
      </w:r>
      <w:r w:rsidR="00CE2A99">
        <w:rPr>
          <w:rFonts w:asciiTheme="minorBidi" w:eastAsia="Times New Roman" w:hAnsiTheme="minorBidi" w:hint="cs"/>
          <w:color w:val="0D0D0D" w:themeColor="text1" w:themeTint="F2"/>
          <w:rtl/>
          <w:lang w:val="en-CA"/>
        </w:rPr>
        <w:t>. פתחי ידע והבין</w:t>
      </w:r>
      <w:r w:rsidR="00A56AA3">
        <w:rPr>
          <w:rFonts w:asciiTheme="minorBidi" w:eastAsia="Times New Roman" w:hAnsiTheme="minorBidi" w:hint="cs"/>
          <w:color w:val="0D0D0D" w:themeColor="text1" w:themeTint="F2"/>
          <w:rtl/>
          <w:lang w:val="en-CA"/>
        </w:rPr>
        <w:t xml:space="preserve"> שהוא חי על זמן שאול, שעון </w:t>
      </w:r>
      <w:r w:rsidR="05DF33CA" w:rsidRPr="00F02275">
        <w:rPr>
          <w:rFonts w:asciiTheme="minorBidi" w:eastAsia="Times New Roman" w:hAnsiTheme="minorBidi"/>
          <w:color w:val="0D0D0D" w:themeColor="text1" w:themeTint="F2"/>
          <w:rtl/>
          <w:lang w:val="en-CA"/>
        </w:rPr>
        <w:t>הזמן שלו מתקתק במהירות ולא ירחק היום בו יעמוד בפני גורל דומה .</w:t>
      </w:r>
    </w:p>
    <w:p w14:paraId="7365AE62" w14:textId="04DC7B5A" w:rsidR="00EC76ED" w:rsidRPr="00F02275" w:rsidRDefault="05DF33CA" w:rsidP="00CE2A9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w:t>
      </w:r>
      <w:r w:rsidR="00C92D70">
        <w:rPr>
          <w:rFonts w:asciiTheme="minorBidi" w:eastAsia="Times New Roman" w:hAnsiTheme="minorBidi" w:hint="cs"/>
          <w:color w:val="0D0D0D" w:themeColor="text1" w:themeTint="F2"/>
          <w:rtl/>
          <w:lang w:val="en-CA"/>
        </w:rPr>
        <w:t>מ</w:t>
      </w:r>
      <w:r w:rsidR="00A56AA3">
        <w:rPr>
          <w:rFonts w:asciiTheme="minorBidi" w:eastAsia="Times New Roman" w:hAnsiTheme="minorBidi" w:hint="cs"/>
          <w:color w:val="0D0D0D" w:themeColor="text1" w:themeTint="F2"/>
          <w:rtl/>
          <w:lang w:val="en-CA"/>
        </w:rPr>
        <w:t xml:space="preserve">סיבה לא ברורה </w:t>
      </w:r>
      <w:r w:rsidR="00C92D70">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color w:val="0D0D0D" w:themeColor="text1" w:themeTint="F2"/>
          <w:rtl/>
          <w:lang w:val="en-CA"/>
        </w:rPr>
        <w:t xml:space="preserve">שריף </w:t>
      </w:r>
      <w:r w:rsidR="00CE2A99">
        <w:rPr>
          <w:rFonts w:asciiTheme="minorBidi" w:eastAsia="Times New Roman" w:hAnsiTheme="minorBidi" w:hint="cs"/>
          <w:color w:val="0D0D0D" w:themeColor="text1" w:themeTint="F2"/>
          <w:rtl/>
          <w:lang w:val="en-CA"/>
        </w:rPr>
        <w:t xml:space="preserve">ניתק מגע מחבורת המבוקשים ונעלם </w:t>
      </w:r>
      <w:r w:rsidRPr="00F02275">
        <w:rPr>
          <w:rFonts w:asciiTheme="minorBidi" w:eastAsia="Times New Roman" w:hAnsiTheme="minorBidi"/>
          <w:color w:val="0D0D0D" w:themeColor="text1" w:themeTint="F2"/>
          <w:rtl/>
          <w:lang w:val="en-CA"/>
        </w:rPr>
        <w:t xml:space="preserve"> מהאופק</w:t>
      </w:r>
      <w:r w:rsidR="00C24A98">
        <w:rPr>
          <w:rFonts w:asciiTheme="minorBidi" w:eastAsia="Times New Roman" w:hAnsiTheme="minorBidi" w:hint="cs"/>
          <w:color w:val="0D0D0D" w:themeColor="text1" w:themeTint="F2"/>
          <w:rtl/>
          <w:lang w:val="en-CA"/>
        </w:rPr>
        <w:t xml:space="preserve">. </w:t>
      </w:r>
      <w:r w:rsidR="00C24A98">
        <w:rPr>
          <w:rFonts w:asciiTheme="minorBidi" w:eastAsia="Times New Roman" w:hAnsiTheme="minorBidi"/>
          <w:color w:val="0D0D0D" w:themeColor="text1" w:themeTint="F2"/>
          <w:rtl/>
          <w:lang w:val="en-CA"/>
        </w:rPr>
        <w:t xml:space="preserve"> </w:t>
      </w:r>
      <w:r w:rsidR="00C24A98">
        <w:rPr>
          <w:rFonts w:asciiTheme="minorBidi" w:eastAsia="Times New Roman" w:hAnsiTheme="minorBidi" w:hint="cs"/>
          <w:color w:val="0D0D0D" w:themeColor="text1" w:themeTint="F2"/>
          <w:rtl/>
          <w:lang w:val="en-CA"/>
        </w:rPr>
        <w:t xml:space="preserve">פתחי היה מודאג מהמתרחש וחוסר </w:t>
      </w:r>
      <w:r w:rsidR="00C24A98">
        <w:rPr>
          <w:rFonts w:asciiTheme="minorBidi" w:eastAsia="Times New Roman" w:hAnsiTheme="minorBidi"/>
          <w:color w:val="0D0D0D" w:themeColor="text1" w:themeTint="F2"/>
          <w:rtl/>
          <w:lang w:val="en-CA"/>
        </w:rPr>
        <w:t xml:space="preserve"> הוודאות הטריף את חושיו </w:t>
      </w:r>
      <w:r w:rsidR="00F54148">
        <w:rPr>
          <w:rFonts w:asciiTheme="minorBidi" w:eastAsia="Times New Roman" w:hAnsiTheme="minorBidi" w:hint="cs"/>
          <w:color w:val="0D0D0D" w:themeColor="text1" w:themeTint="F2"/>
          <w:rtl/>
          <w:lang w:val="en-CA"/>
        </w:rPr>
        <w:t xml:space="preserve">. בתוך ליבו ידע פתחי </w:t>
      </w:r>
      <w:r w:rsidRPr="00F02275">
        <w:rPr>
          <w:rFonts w:asciiTheme="minorBidi" w:eastAsia="Times New Roman" w:hAnsiTheme="minorBidi"/>
          <w:color w:val="0D0D0D" w:themeColor="text1" w:themeTint="F2"/>
          <w:rtl/>
          <w:lang w:val="en-CA"/>
        </w:rPr>
        <w:t>שבשלב הזה עליו להעזר בסבלנות ולהמתין עד לחידוש הקשר מצידם של מפעיליו בחמאס.</w:t>
      </w:r>
    </w:p>
    <w:p w14:paraId="3378D6A6" w14:textId="503F9415" w:rsidR="00B45DD1" w:rsidRPr="00F02275" w:rsidRDefault="00902021" w:rsidP="00B45DD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יום ר</w:t>
      </w:r>
      <w:r w:rsidR="00E26D7C">
        <w:rPr>
          <w:rFonts w:asciiTheme="minorBidi" w:eastAsia="Times New Roman" w:hAnsiTheme="minorBidi" w:hint="cs"/>
          <w:color w:val="0D0D0D" w:themeColor="text1" w:themeTint="F2"/>
          <w:rtl/>
          <w:lang w:val="en-CA"/>
        </w:rPr>
        <w:t xml:space="preserve">דף יום ללא כל אירועים , מצב רוחו של פתחי היה ירוד, </w:t>
      </w:r>
      <w:r w:rsidR="05DF33CA" w:rsidRPr="00F02275">
        <w:rPr>
          <w:rFonts w:asciiTheme="minorBidi" w:eastAsia="Times New Roman" w:hAnsiTheme="minorBidi"/>
          <w:color w:val="0D0D0D" w:themeColor="text1" w:themeTint="F2"/>
          <w:rtl/>
          <w:lang w:val="en-CA"/>
        </w:rPr>
        <w:t>הגעגועים לעיישה היו קשים מנשוא והבדידות הכבידה עליו</w:t>
      </w:r>
      <w:r w:rsidR="00E26D7C">
        <w:rPr>
          <w:rFonts w:asciiTheme="minorBidi" w:eastAsia="Times New Roman" w:hAnsiTheme="minorBidi" w:hint="cs"/>
          <w:color w:val="0D0D0D" w:themeColor="text1" w:themeTint="F2"/>
          <w:rtl/>
          <w:lang w:val="en-CA"/>
        </w:rPr>
        <w:t xml:space="preserve">. ברגע של חולשה </w:t>
      </w:r>
      <w:r w:rsidR="05DF33CA" w:rsidRPr="00F02275">
        <w:rPr>
          <w:rFonts w:asciiTheme="minorBidi" w:eastAsia="Times New Roman" w:hAnsiTheme="minorBidi"/>
          <w:color w:val="0D0D0D" w:themeColor="text1" w:themeTint="F2"/>
          <w:rtl/>
          <w:lang w:val="en-CA"/>
        </w:rPr>
        <w:t>חשב ל</w:t>
      </w:r>
      <w:r w:rsidR="00EE1E00">
        <w:rPr>
          <w:rFonts w:asciiTheme="minorBidi" w:eastAsia="Times New Roman" w:hAnsiTheme="minorBidi"/>
          <w:color w:val="0D0D0D" w:themeColor="text1" w:themeTint="F2"/>
          <w:rtl/>
          <w:lang w:val="en-CA"/>
        </w:rPr>
        <w:t xml:space="preserve">ערוך ביקור פתע בביתה של עיישה </w:t>
      </w:r>
      <w:r w:rsidR="00EE1E00">
        <w:rPr>
          <w:rFonts w:asciiTheme="minorBidi" w:eastAsia="Times New Roman" w:hAnsiTheme="minorBidi" w:hint="cs"/>
          <w:color w:val="0D0D0D" w:themeColor="text1" w:themeTint="F2"/>
          <w:rtl/>
          <w:lang w:val="en-CA"/>
        </w:rPr>
        <w:t xml:space="preserve"> אולם חשש ממארב שהוטמן לו </w:t>
      </w:r>
      <w:r w:rsidR="00287C3E">
        <w:rPr>
          <w:rFonts w:asciiTheme="minorBidi" w:eastAsia="Times New Roman" w:hAnsiTheme="minorBidi" w:hint="cs"/>
          <w:color w:val="0D0D0D" w:themeColor="text1" w:themeTint="F2"/>
          <w:rtl/>
          <w:lang w:val="en-CA"/>
        </w:rPr>
        <w:t xml:space="preserve">במקום </w:t>
      </w:r>
      <w:r w:rsidR="00EE1E00">
        <w:rPr>
          <w:rFonts w:asciiTheme="minorBidi" w:eastAsia="Times New Roman" w:hAnsiTheme="minorBidi" w:hint="cs"/>
          <w:color w:val="0D0D0D" w:themeColor="text1" w:themeTint="F2"/>
          <w:rtl/>
          <w:lang w:val="en-CA"/>
        </w:rPr>
        <w:t xml:space="preserve">על ידי כוחות הביטחון </w:t>
      </w:r>
      <w:r w:rsidR="001E05BE">
        <w:rPr>
          <w:rFonts w:asciiTheme="minorBidi" w:eastAsia="Times New Roman" w:hAnsiTheme="minorBidi" w:hint="cs"/>
          <w:color w:val="0D0D0D" w:themeColor="text1" w:themeTint="F2"/>
          <w:rtl/>
          <w:lang w:val="en-CA"/>
        </w:rPr>
        <w:t>.</w:t>
      </w:r>
      <w:r w:rsidR="00287C3E">
        <w:rPr>
          <w:rFonts w:asciiTheme="minorBidi" w:eastAsia="Times New Roman" w:hAnsiTheme="minorBidi" w:hint="cs"/>
          <w:color w:val="0D0D0D" w:themeColor="text1" w:themeTint="F2"/>
          <w:rtl/>
          <w:lang w:val="en-CA"/>
        </w:rPr>
        <w:t xml:space="preserve"> בצר לו </w:t>
      </w:r>
      <w:r w:rsidR="001E05BE">
        <w:rPr>
          <w:rFonts w:asciiTheme="minorBidi" w:eastAsia="Times New Roman" w:hAnsiTheme="minorBidi" w:hint="cs"/>
          <w:color w:val="0D0D0D" w:themeColor="text1" w:themeTint="F2"/>
          <w:rtl/>
          <w:lang w:val="en-CA"/>
        </w:rPr>
        <w:t xml:space="preserve">נאלץ </w:t>
      </w:r>
      <w:r w:rsidR="00287C3E">
        <w:rPr>
          <w:rFonts w:asciiTheme="minorBidi" w:eastAsia="Times New Roman" w:hAnsiTheme="minorBidi" w:hint="cs"/>
          <w:color w:val="0D0D0D" w:themeColor="text1" w:themeTint="F2"/>
          <w:rtl/>
          <w:lang w:val="en-CA"/>
        </w:rPr>
        <w:t xml:space="preserve">פתחי </w:t>
      </w:r>
      <w:r w:rsidR="001E05BE">
        <w:rPr>
          <w:rFonts w:asciiTheme="minorBidi" w:eastAsia="Times New Roman" w:hAnsiTheme="minorBidi" w:hint="cs"/>
          <w:color w:val="0D0D0D" w:themeColor="text1" w:themeTint="F2"/>
          <w:rtl/>
          <w:lang w:val="en-CA"/>
        </w:rPr>
        <w:t>לאזור את כל כוחותיו הנפשיים כדי להתגבר על יצרו .</w:t>
      </w:r>
    </w:p>
    <w:p w14:paraId="2B062C65" w14:textId="77777777" w:rsidR="00C21B36" w:rsidRPr="00F02275" w:rsidRDefault="00C21B36" w:rsidP="00C21B36">
      <w:pPr>
        <w:bidi/>
        <w:rPr>
          <w:rFonts w:asciiTheme="minorBidi" w:eastAsia="Times New Roman" w:hAnsiTheme="minorBidi"/>
          <w:color w:val="0D0D0D" w:themeColor="text1" w:themeTint="F2"/>
          <w:rtl/>
          <w:lang w:val="en-CA"/>
        </w:rPr>
      </w:pPr>
    </w:p>
    <w:p w14:paraId="595281BF" w14:textId="005690C8" w:rsidR="004B1D45" w:rsidRPr="00F02275" w:rsidRDefault="05DF33CA" w:rsidP="004B1D45">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בבית השייח אחמד יאסין נערכה ישיבה בהשתתפות המכונה ״ שריף ״ שהיה המפקד הצבאי של החמאס בצפון הרצועה , המכונה ״ אל רפיחי ״ שהיה המפקד הצבאי של אירגון החמאס בדרום הרצ</w:t>
      </w:r>
      <w:r w:rsidR="00457BA1">
        <w:rPr>
          <w:rFonts w:asciiTheme="minorBidi" w:eastAsia="Times New Roman" w:hAnsiTheme="minorBidi"/>
          <w:color w:val="0D0D0D" w:themeColor="text1" w:themeTint="F2"/>
          <w:rtl/>
          <w:lang w:val="en-CA"/>
        </w:rPr>
        <w:t>ועה, שייח אחמד יאסין והשיח</w:t>
      </w:r>
      <w:r w:rsidR="00651FB6">
        <w:rPr>
          <w:rFonts w:asciiTheme="minorBidi" w:eastAsia="Times New Roman" w:hAnsiTheme="minorBidi" w:hint="cs"/>
          <w:color w:val="0D0D0D" w:themeColor="text1" w:themeTint="F2"/>
          <w:rtl/>
          <w:lang w:val="en-CA"/>
        </w:rPr>
        <w:t xml:space="preserve"> עבד אל</w:t>
      </w:r>
      <w:r w:rsidR="003F6F65">
        <w:rPr>
          <w:rFonts w:asciiTheme="minorBidi" w:eastAsia="Times New Roman" w:hAnsiTheme="minorBidi" w:hint="cs"/>
          <w:color w:val="0D0D0D" w:themeColor="text1" w:themeTint="F2"/>
          <w:rtl/>
          <w:lang w:val="en-CA"/>
        </w:rPr>
        <w:t xml:space="preserve"> עזיז</w:t>
      </w:r>
      <w:r w:rsidRPr="00F02275">
        <w:rPr>
          <w:rFonts w:asciiTheme="minorBidi" w:eastAsia="Times New Roman" w:hAnsiTheme="minorBidi"/>
          <w:color w:val="0D0D0D" w:themeColor="text1" w:themeTint="F2"/>
          <w:rtl/>
          <w:lang w:val="en-CA"/>
        </w:rPr>
        <w:t xml:space="preserve"> ריאן .</w:t>
      </w:r>
    </w:p>
    <w:p w14:paraId="7DCF1DDA" w14:textId="7BBA7758" w:rsidR="00666258" w:rsidRPr="00F02275" w:rsidRDefault="00E11502" w:rsidP="004D1A0B">
      <w:pPr>
        <w:bidi/>
        <w:rPr>
          <w:rFonts w:asciiTheme="minorBidi" w:eastAsia="Times New Roman" w:hAnsiTheme="minorBidi"/>
          <w:color w:val="0D0D0D" w:themeColor="text1" w:themeTint="F2"/>
          <w:lang w:val="en-CA"/>
        </w:rPr>
      </w:pPr>
      <w:r w:rsidRPr="00F02275">
        <w:rPr>
          <w:rFonts w:asciiTheme="minorBidi" w:eastAsia="Times New Roman" w:hAnsiTheme="minorBidi" w:hint="cs"/>
          <w:color w:val="0D0D0D" w:themeColor="text1" w:themeTint="F2"/>
          <w:rtl/>
          <w:lang w:val="en-CA"/>
        </w:rPr>
        <w:t>משרדו של שי</w:t>
      </w:r>
      <w:r w:rsidR="007F743E" w:rsidRPr="00F02275">
        <w:rPr>
          <w:rFonts w:asciiTheme="minorBidi" w:eastAsia="Times New Roman" w:hAnsiTheme="minorBidi" w:hint="cs"/>
          <w:color w:val="0D0D0D" w:themeColor="text1" w:themeTint="F2"/>
          <w:rtl/>
          <w:lang w:val="en-CA"/>
        </w:rPr>
        <w:t>יח יאסין מוקם באחד מחדרי הבי</w:t>
      </w:r>
      <w:r w:rsidR="00EE166F" w:rsidRPr="00F02275">
        <w:rPr>
          <w:rFonts w:asciiTheme="minorBidi" w:eastAsia="Times New Roman" w:hAnsiTheme="minorBidi" w:hint="cs"/>
          <w:color w:val="0D0D0D" w:themeColor="text1" w:themeTint="F2"/>
          <w:rtl/>
          <w:lang w:val="en-CA"/>
        </w:rPr>
        <w:t>ת . המשרד</w:t>
      </w:r>
      <w:r w:rsidR="003F6F65">
        <w:rPr>
          <w:rFonts w:asciiTheme="minorBidi" w:eastAsia="Times New Roman" w:hAnsiTheme="minorBidi" w:hint="cs"/>
          <w:color w:val="0D0D0D" w:themeColor="text1" w:themeTint="F2"/>
          <w:rtl/>
          <w:lang w:val="en-CA"/>
        </w:rPr>
        <w:t xml:space="preserve"> שהיה צנוע בתכולתו </w:t>
      </w:r>
      <w:r w:rsidR="00EE166F" w:rsidRPr="00F02275">
        <w:rPr>
          <w:rFonts w:asciiTheme="minorBidi" w:eastAsia="Times New Roman" w:hAnsiTheme="minorBidi" w:hint="cs"/>
          <w:color w:val="0D0D0D" w:themeColor="text1" w:themeTint="F2"/>
          <w:rtl/>
          <w:lang w:val="en-CA"/>
        </w:rPr>
        <w:t xml:space="preserve"> כלל </w:t>
      </w:r>
      <w:r w:rsidR="007F743E" w:rsidRPr="00F02275">
        <w:rPr>
          <w:rFonts w:asciiTheme="minorBidi" w:eastAsia="Times New Roman" w:hAnsiTheme="minorBidi" w:hint="cs"/>
          <w:color w:val="0D0D0D" w:themeColor="text1" w:themeTint="F2"/>
          <w:rtl/>
          <w:lang w:val="en-CA"/>
        </w:rPr>
        <w:t xml:space="preserve">שולחן קטן ו-10 כיסאות </w:t>
      </w:r>
      <w:r w:rsidR="00EE166F" w:rsidRPr="00F02275">
        <w:rPr>
          <w:rFonts w:asciiTheme="minorBidi" w:eastAsia="Times New Roman" w:hAnsiTheme="minorBidi" w:hint="cs"/>
          <w:color w:val="0D0D0D" w:themeColor="text1" w:themeTint="F2"/>
          <w:rtl/>
          <w:lang w:val="en-CA"/>
        </w:rPr>
        <w:t>מאחורי גבו של השייך היתה מכתבה קטנה עמוסה בספרי קודש</w:t>
      </w:r>
      <w:r w:rsidR="00642418">
        <w:rPr>
          <w:rFonts w:asciiTheme="minorBidi" w:eastAsia="Times New Roman" w:hAnsiTheme="minorBidi" w:hint="cs"/>
          <w:color w:val="0D0D0D" w:themeColor="text1" w:themeTint="F2"/>
          <w:rtl/>
          <w:lang w:val="en-CA"/>
        </w:rPr>
        <w:t xml:space="preserve">, </w:t>
      </w:r>
      <w:r w:rsidR="004802C1">
        <w:rPr>
          <w:rFonts w:asciiTheme="minorBidi" w:eastAsia="Times New Roman" w:hAnsiTheme="minorBidi" w:hint="cs"/>
          <w:color w:val="0D0D0D" w:themeColor="text1" w:themeTint="F2"/>
          <w:rtl/>
          <w:lang w:val="en-CA"/>
        </w:rPr>
        <w:t xml:space="preserve">השייח שהיה נכה ישב בכסא גלגלים. </w:t>
      </w:r>
      <w:r w:rsidR="00FA44DC" w:rsidRPr="00F02275">
        <w:rPr>
          <w:rFonts w:asciiTheme="minorBidi" w:eastAsia="Times New Roman" w:hAnsiTheme="minorBidi" w:hint="cs"/>
          <w:color w:val="0D0D0D" w:themeColor="text1" w:themeTint="F2"/>
          <w:rtl/>
          <w:lang w:val="en-CA"/>
        </w:rPr>
        <w:t xml:space="preserve">מספר תמונות שכללו </w:t>
      </w:r>
      <w:r w:rsidR="00533FAC" w:rsidRPr="00F02275">
        <w:rPr>
          <w:rFonts w:asciiTheme="minorBidi" w:eastAsia="Times New Roman" w:hAnsiTheme="minorBidi" w:hint="cs"/>
          <w:color w:val="0D0D0D" w:themeColor="text1" w:themeTint="F2"/>
          <w:rtl/>
          <w:lang w:val="en-CA"/>
        </w:rPr>
        <w:t>פסוקי</w:t>
      </w:r>
      <w:r w:rsidR="00FA44DC" w:rsidRPr="00F02275">
        <w:rPr>
          <w:rFonts w:asciiTheme="minorBidi" w:eastAsia="Times New Roman" w:hAnsiTheme="minorBidi" w:hint="cs"/>
          <w:color w:val="0D0D0D" w:themeColor="text1" w:themeTint="F2"/>
          <w:rtl/>
          <w:lang w:val="en-CA"/>
        </w:rPr>
        <w:t xml:space="preserve"> קוראן נתלו על הקירות ה</w:t>
      </w:r>
      <w:r w:rsidR="004802C1">
        <w:rPr>
          <w:rFonts w:asciiTheme="minorBidi" w:eastAsia="Times New Roman" w:hAnsiTheme="minorBidi" w:hint="cs"/>
          <w:color w:val="0D0D0D" w:themeColor="text1" w:themeTint="F2"/>
          <w:rtl/>
          <w:lang w:val="en-CA"/>
        </w:rPr>
        <w:t>חשופים .</w:t>
      </w:r>
    </w:p>
    <w:p w14:paraId="5B6EE6E0" w14:textId="23941D49" w:rsidR="004D1A0B" w:rsidRPr="00F02275" w:rsidRDefault="05DF33CA" w:rsidP="00666258">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אני חושש שיש לנו דליפה רצינית באירגון , בכל התחקירים שבצעתי עד כה לא הצלחנו לעלות על מקור הדליפה שאיפשר ליהודים לחסל את מחמד ״ אמר שייך ריאן ״ </w:t>
      </w:r>
      <w:r w:rsidR="0010520A">
        <w:rPr>
          <w:rFonts w:asciiTheme="minorBidi" w:eastAsia="Times New Roman" w:hAnsiTheme="minorBidi" w:hint="cs"/>
          <w:color w:val="0D0D0D" w:themeColor="text1" w:themeTint="F2"/>
          <w:rtl/>
          <w:lang w:val="en-CA"/>
        </w:rPr>
        <w:t xml:space="preserve">לצערי, </w:t>
      </w:r>
      <w:r w:rsidRPr="00F02275">
        <w:rPr>
          <w:rFonts w:asciiTheme="minorBidi" w:eastAsia="Times New Roman" w:hAnsiTheme="minorBidi"/>
          <w:color w:val="0D0D0D" w:themeColor="text1" w:themeTint="F2"/>
          <w:rtl/>
          <w:lang w:val="en-CA"/>
        </w:rPr>
        <w:t>אני חושש שזוהי רק ההתחלה ״</w:t>
      </w:r>
    </w:p>
    <w:p w14:paraId="34E1F679" w14:textId="2CB21A11" w:rsidR="005E2247" w:rsidRPr="00F02275" w:rsidRDefault="05DF33CA" w:rsidP="005E2247">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״בעל בית המסתור לא היה מודע לזהותו של אחמד ״ אמר שריף אבל הוא מודע</w:t>
      </w:r>
      <w:r w:rsidR="0010520A">
        <w:rPr>
          <w:rFonts w:asciiTheme="minorBidi" w:eastAsia="Times New Roman" w:hAnsiTheme="minorBidi"/>
          <w:color w:val="0D0D0D" w:themeColor="text1" w:themeTint="F2"/>
          <w:rtl/>
          <w:lang w:val="en-CA"/>
        </w:rPr>
        <w:t xml:space="preserve"> לזהותי ומרגע שנודע לי</w:t>
      </w:r>
      <w:r w:rsidR="0010520A">
        <w:rPr>
          <w:rFonts w:asciiTheme="minorBidi" w:eastAsia="Times New Roman" w:hAnsiTheme="minorBidi" w:hint="cs"/>
          <w:color w:val="0D0D0D" w:themeColor="text1" w:themeTint="F2"/>
          <w:rtl/>
          <w:lang w:val="en-CA"/>
        </w:rPr>
        <w:t xml:space="preserve"> על מע</w:t>
      </w:r>
      <w:r w:rsidR="0091392C">
        <w:rPr>
          <w:rFonts w:asciiTheme="minorBidi" w:eastAsia="Times New Roman" w:hAnsiTheme="minorBidi" w:hint="cs"/>
          <w:color w:val="0D0D0D" w:themeColor="text1" w:themeTint="F2"/>
          <w:rtl/>
          <w:lang w:val="en-CA"/>
        </w:rPr>
        <w:t xml:space="preserve">צרו ירדתי למחתרת </w:t>
      </w:r>
      <w:r w:rsidRPr="00F02275">
        <w:rPr>
          <w:rFonts w:asciiTheme="minorBidi" w:eastAsia="Times New Roman" w:hAnsiTheme="minorBidi"/>
          <w:color w:val="0D0D0D" w:themeColor="text1" w:themeTint="F2"/>
          <w:rtl/>
          <w:lang w:val="en-CA"/>
        </w:rPr>
        <w:t xml:space="preserve"> התחלתי להתנהג כמבוקש , לדעתי זה רק עניין של זמן עד שיגיעו אלי ״</w:t>
      </w:r>
    </w:p>
    <w:p w14:paraId="48DE80B1" w14:textId="69F746D2" w:rsidR="00A94884" w:rsidRPr="00F02275" w:rsidRDefault="05DF33CA" w:rsidP="00A94884">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״טוב עשית ״ אמר </w:t>
      </w:r>
      <w:r w:rsidR="0091392C">
        <w:rPr>
          <w:rFonts w:asciiTheme="minorBidi" w:eastAsia="Times New Roman" w:hAnsiTheme="minorBidi"/>
          <w:color w:val="0D0D0D" w:themeColor="text1" w:themeTint="F2"/>
          <w:rtl/>
          <w:lang w:val="en-CA"/>
        </w:rPr>
        <w:t>שייך ריאן , אני מבקש</w:t>
      </w:r>
      <w:r w:rsidRPr="00F02275">
        <w:rPr>
          <w:rFonts w:asciiTheme="minorBidi" w:eastAsia="Times New Roman" w:hAnsiTheme="minorBidi"/>
          <w:color w:val="0D0D0D" w:themeColor="text1" w:themeTint="F2"/>
          <w:rtl/>
          <w:lang w:val="en-CA"/>
        </w:rPr>
        <w:t xml:space="preserve"> </w:t>
      </w:r>
      <w:r w:rsidR="0091392C">
        <w:rPr>
          <w:rFonts w:asciiTheme="minorBidi" w:eastAsia="Times New Roman" w:hAnsiTheme="minorBidi" w:hint="cs"/>
          <w:color w:val="0D0D0D" w:themeColor="text1" w:themeTint="F2"/>
          <w:rtl/>
          <w:lang w:val="en-CA"/>
        </w:rPr>
        <w:t>ש</w:t>
      </w:r>
      <w:r w:rsidRPr="00F02275">
        <w:rPr>
          <w:rFonts w:asciiTheme="minorBidi" w:eastAsia="Times New Roman" w:hAnsiTheme="minorBidi"/>
          <w:color w:val="0D0D0D" w:themeColor="text1" w:themeTint="F2"/>
          <w:rtl/>
          <w:lang w:val="en-CA"/>
        </w:rPr>
        <w:t xml:space="preserve">וואל ופתחי </w:t>
      </w:r>
      <w:r w:rsidR="0091392C">
        <w:rPr>
          <w:rFonts w:asciiTheme="minorBidi" w:eastAsia="Times New Roman" w:hAnsiTheme="minorBidi" w:hint="cs"/>
          <w:color w:val="0D0D0D" w:themeColor="text1" w:themeTint="F2"/>
          <w:rtl/>
          <w:lang w:val="en-CA"/>
        </w:rPr>
        <w:t xml:space="preserve">יחזרו </w:t>
      </w:r>
      <w:r w:rsidRPr="00F02275">
        <w:rPr>
          <w:rFonts w:asciiTheme="minorBidi" w:eastAsia="Times New Roman" w:hAnsiTheme="minorBidi"/>
          <w:color w:val="0D0D0D" w:themeColor="text1" w:themeTint="F2"/>
          <w:rtl/>
          <w:lang w:val="en-CA"/>
        </w:rPr>
        <w:t>להתגורר בבונקר עד שנבין בדיוק מה השתבש ״</w:t>
      </w:r>
    </w:p>
    <w:p w14:paraId="12A1E18E" w14:textId="2190E52F" w:rsidR="004B6189" w:rsidRPr="00F02275" w:rsidRDefault="05DF33CA" w:rsidP="004B6189">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״שמעתי </w:t>
      </w:r>
      <w:r w:rsidR="00FF627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שאבו האני</w:t>
      </w:r>
      <w:r w:rsidR="00FF6270">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 היה במקום החיסול ונראה</w:t>
      </w:r>
      <w:r w:rsidR="00FF6270">
        <w:rPr>
          <w:rFonts w:asciiTheme="minorBidi" w:eastAsia="Times New Roman" w:hAnsiTheme="minorBidi" w:hint="cs"/>
          <w:color w:val="0D0D0D" w:themeColor="text1" w:themeTint="F2"/>
          <w:rtl/>
          <w:lang w:val="en-CA"/>
        </w:rPr>
        <w:t xml:space="preserve"> לי</w:t>
      </w:r>
      <w:r w:rsidRPr="00F02275">
        <w:rPr>
          <w:rFonts w:asciiTheme="minorBidi" w:eastAsia="Times New Roman" w:hAnsiTheme="minorBidi"/>
          <w:color w:val="0D0D0D" w:themeColor="text1" w:themeTint="F2"/>
          <w:rtl/>
          <w:lang w:val="en-CA"/>
        </w:rPr>
        <w:t xml:space="preserve"> שהוא האיש שאחראי יותר מכך אחד ל</w:t>
      </w:r>
      <w:r w:rsidR="00FF6270">
        <w:rPr>
          <w:rFonts w:asciiTheme="minorBidi" w:eastAsia="Times New Roman" w:hAnsiTheme="minorBidi"/>
          <w:color w:val="0D0D0D" w:themeColor="text1" w:themeTint="F2"/>
          <w:rtl/>
          <w:lang w:val="en-CA"/>
        </w:rPr>
        <w:t xml:space="preserve">חיסולו של מחמד״  אמר שריף , </w:t>
      </w:r>
      <w:r w:rsidR="00FF6270">
        <w:rPr>
          <w:rFonts w:asciiTheme="minorBidi" w:eastAsia="Times New Roman" w:hAnsiTheme="minorBidi" w:hint="cs"/>
          <w:color w:val="0D0D0D" w:themeColor="text1" w:themeTint="F2"/>
          <w:rtl/>
          <w:lang w:val="en-CA"/>
        </w:rPr>
        <w:t>אני</w:t>
      </w:r>
      <w:r w:rsidRPr="00F02275">
        <w:rPr>
          <w:rFonts w:asciiTheme="minorBidi" w:eastAsia="Times New Roman" w:hAnsiTheme="minorBidi"/>
          <w:color w:val="0D0D0D" w:themeColor="text1" w:themeTint="F2"/>
          <w:rtl/>
          <w:lang w:val="en-CA"/>
        </w:rPr>
        <w:t xml:space="preserve"> חושב שאם נצליח לפגוע בו נוכל להעביר ליהודים מסר ברור של ״ עין תחת עיין״ ולשבש את פעילותם באופן רציני ״.</w:t>
      </w:r>
    </w:p>
    <w:p w14:paraId="317A0F86" w14:textId="7682CF12" w:rsidR="00704BCF" w:rsidRPr="00F02275" w:rsidRDefault="05DF33CA" w:rsidP="00360D9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״במישור התי</w:t>
      </w:r>
      <w:r w:rsidR="009217A7">
        <w:rPr>
          <w:rFonts w:asciiTheme="minorBidi" w:eastAsia="Times New Roman" w:hAnsiTheme="minorBidi"/>
          <w:color w:val="0D0D0D" w:themeColor="text1" w:themeTint="F2"/>
          <w:rtl/>
          <w:lang w:val="en-CA"/>
        </w:rPr>
        <w:t xml:space="preserve">אורטי אתה צודק ״ אמר שייך </w:t>
      </w:r>
      <w:r w:rsidR="009217A7">
        <w:rPr>
          <w:rFonts w:asciiTheme="minorBidi" w:eastAsia="Times New Roman" w:hAnsiTheme="minorBidi" w:hint="cs"/>
          <w:color w:val="0D0D0D" w:themeColor="text1" w:themeTint="F2"/>
          <w:rtl/>
          <w:lang w:val="en-CA"/>
        </w:rPr>
        <w:t xml:space="preserve">ריאן </w:t>
      </w:r>
      <w:r w:rsidRPr="00F02275">
        <w:rPr>
          <w:rFonts w:asciiTheme="minorBidi" w:eastAsia="Times New Roman" w:hAnsiTheme="minorBidi"/>
          <w:color w:val="0D0D0D" w:themeColor="text1" w:themeTint="F2"/>
          <w:rtl/>
          <w:lang w:val="en-CA"/>
        </w:rPr>
        <w:t>אולם נכון לרגע זה אין לנו כל מודיעין על תנועותיו או שיגרת יומו ולא הייתי רוצה לבנות מגדלים באויר ״</w:t>
      </w:r>
    </w:p>
    <w:p w14:paraId="26DCD538" w14:textId="6570B2C1" w:rsidR="00360D9B" w:rsidRPr="00F02275" w:rsidRDefault="05DF33CA" w:rsidP="00360D9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תגובת היהודים עשוייה להיות חריפה וקיצונית ביותר ״אמר שייח יאסין ״אולם אם נוכל לקבל מידע בעניין תנועותיו של אבו האני אפשר יהיה לתכנן תוכנית לחיסולו ״ </w:t>
      </w:r>
    </w:p>
    <w:p w14:paraId="1FFCE2D8" w14:textId="63056B16" w:rsidR="00814DA6" w:rsidRPr="00F02275" w:rsidRDefault="009217A7" w:rsidP="00814DA6">
      <w:pPr>
        <w:bidi/>
        <w:rPr>
          <w:rFonts w:asciiTheme="minorBidi" w:eastAsia="Times New Roman" w:hAnsiTheme="minorBidi"/>
          <w:color w:val="0D0D0D" w:themeColor="text1" w:themeTint="F2"/>
          <w:rtl/>
          <w:lang w:val="en-CA"/>
        </w:rPr>
      </w:pPr>
      <w:r>
        <w:rPr>
          <w:rFonts w:asciiTheme="minorBidi" w:eastAsia="Times New Roman" w:hAnsiTheme="minorBidi"/>
          <w:color w:val="0D0D0D" w:themeColor="text1" w:themeTint="F2"/>
          <w:rtl/>
          <w:lang w:val="en-CA"/>
        </w:rPr>
        <w:t>״בשלב הזה אני מציע</w:t>
      </w:r>
      <w:r>
        <w:rPr>
          <w:rFonts w:asciiTheme="minorBidi" w:eastAsia="Times New Roman" w:hAnsiTheme="minorBidi" w:hint="cs"/>
          <w:color w:val="0D0D0D" w:themeColor="text1" w:themeTint="F2"/>
          <w:rtl/>
          <w:lang w:val="en-CA"/>
        </w:rPr>
        <w:t xml:space="preserve"> להעתיק את </w:t>
      </w:r>
      <w:r w:rsidR="05DF33CA" w:rsidRPr="00F02275">
        <w:rPr>
          <w:rFonts w:asciiTheme="minorBidi" w:eastAsia="Times New Roman" w:hAnsiTheme="minorBidi"/>
          <w:color w:val="0D0D0D" w:themeColor="text1" w:themeTint="F2"/>
          <w:rtl/>
          <w:lang w:val="en-CA"/>
        </w:rPr>
        <w:t xml:space="preserve"> </w:t>
      </w:r>
      <w:r>
        <w:rPr>
          <w:rFonts w:asciiTheme="minorBidi" w:eastAsia="Times New Roman" w:hAnsiTheme="minorBidi" w:hint="cs"/>
          <w:color w:val="0D0D0D" w:themeColor="text1" w:themeTint="F2"/>
          <w:rtl/>
          <w:lang w:val="en-CA"/>
        </w:rPr>
        <w:t>ה</w:t>
      </w:r>
      <w:r>
        <w:rPr>
          <w:rFonts w:asciiTheme="minorBidi" w:eastAsia="Times New Roman" w:hAnsiTheme="minorBidi"/>
          <w:color w:val="0D0D0D" w:themeColor="text1" w:themeTint="F2"/>
          <w:rtl/>
          <w:lang w:val="en-CA"/>
        </w:rPr>
        <w:t>פעי</w:t>
      </w:r>
      <w:r w:rsidR="00684CA5">
        <w:rPr>
          <w:rFonts w:asciiTheme="minorBidi" w:eastAsia="Times New Roman" w:hAnsiTheme="minorBidi" w:hint="cs"/>
          <w:color w:val="0D0D0D" w:themeColor="text1" w:themeTint="F2"/>
          <w:rtl/>
          <w:lang w:val="en-CA"/>
        </w:rPr>
        <w:t>לות לדרום</w:t>
      </w:r>
      <w:r w:rsidR="05DF33CA" w:rsidRPr="00F02275">
        <w:rPr>
          <w:rFonts w:asciiTheme="minorBidi" w:eastAsia="Times New Roman" w:hAnsiTheme="minorBidi"/>
          <w:color w:val="0D0D0D" w:themeColor="text1" w:themeTint="F2"/>
          <w:rtl/>
          <w:lang w:val="en-CA"/>
        </w:rPr>
        <w:t xml:space="preserve"> הרצועה כדי להוריד </w:t>
      </w:r>
      <w:r w:rsidR="00684CA5">
        <w:rPr>
          <w:rFonts w:asciiTheme="minorBidi" w:eastAsia="Times New Roman" w:hAnsiTheme="minorBidi" w:hint="cs"/>
          <w:color w:val="0D0D0D" w:themeColor="text1" w:themeTint="F2"/>
          <w:rtl/>
          <w:lang w:val="en-CA"/>
        </w:rPr>
        <w:t>את ה</w:t>
      </w:r>
      <w:r w:rsidR="05DF33CA" w:rsidRPr="00F02275">
        <w:rPr>
          <w:rFonts w:asciiTheme="minorBidi" w:eastAsia="Times New Roman" w:hAnsiTheme="minorBidi"/>
          <w:color w:val="0D0D0D" w:themeColor="text1" w:themeTint="F2"/>
          <w:rtl/>
          <w:lang w:val="en-CA"/>
        </w:rPr>
        <w:t>לחץ מאנשינו בצפון ״ אמר אל רפיחי . ״ אכן יש הגיון בדבריך ״ אמר שייח ריאן . ״שריף! אני מבקש שבשבועות הקרובים תוריד פרופיל ותצטרף אל וואל ופתחי בבונקר.״הוסיף שייח ריאן , אל רפיחי! תעביר לי לפני שאתה מבצע את תוכנית הפעולות שאתה מתכנן לבצע ״, אני אמשיך בחקירה אודות הדליפה שהביאה למותו של מחמד״</w:t>
      </w:r>
    </w:p>
    <w:p w14:paraId="413614D7" w14:textId="64DDF1FF" w:rsidR="006B640A" w:rsidRPr="00F02275" w:rsidRDefault="05DF33CA" w:rsidP="006B640A">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t xml:space="preserve">״ בעניין אבו האני ״ נראה לי לשלוח אליו </w:t>
      </w:r>
      <w:r w:rsidR="00684CA5">
        <w:rPr>
          <w:rFonts w:asciiTheme="minorBidi" w:eastAsia="Times New Roman" w:hAnsiTheme="minorBidi" w:hint="cs"/>
          <w:color w:val="0D0D0D" w:themeColor="text1" w:themeTint="F2"/>
          <w:rtl/>
          <w:lang w:val="en-CA"/>
        </w:rPr>
        <w:t>״</w:t>
      </w:r>
      <w:r w:rsidRPr="00F02275">
        <w:rPr>
          <w:rFonts w:asciiTheme="minorBidi" w:eastAsia="Times New Roman" w:hAnsiTheme="minorBidi"/>
          <w:color w:val="0D0D0D" w:themeColor="text1" w:themeTint="F2"/>
          <w:rtl/>
          <w:lang w:val="en-CA"/>
        </w:rPr>
        <w:t xml:space="preserve">מתנדב </w:t>
      </w:r>
      <w:r w:rsidR="00684CA5">
        <w:rPr>
          <w:rFonts w:asciiTheme="minorBidi" w:eastAsia="Times New Roman" w:hAnsiTheme="minorBidi" w:hint="cs"/>
          <w:color w:val="0D0D0D" w:themeColor="text1" w:themeTint="F2"/>
          <w:rtl/>
          <w:lang w:val="en-CA"/>
        </w:rPr>
        <w:t xml:space="preserve">״ מטעמנו </w:t>
      </w:r>
      <w:r w:rsidR="0062116B">
        <w:rPr>
          <w:rFonts w:asciiTheme="minorBidi" w:eastAsia="Times New Roman" w:hAnsiTheme="minorBidi" w:hint="cs"/>
          <w:color w:val="0D0D0D" w:themeColor="text1" w:themeTint="F2"/>
          <w:rtl/>
          <w:lang w:val="en-CA"/>
        </w:rPr>
        <w:t xml:space="preserve">שיסכים לכאורה לשתף עימו פעולה על מנת לתהות על קנקנו בנסיון לקבל מידע אודות האיש </w:t>
      </w:r>
      <w:r w:rsidR="00C930B3">
        <w:rPr>
          <w:rFonts w:asciiTheme="minorBidi" w:eastAsia="Times New Roman" w:hAnsiTheme="minorBidi" w:hint="cs"/>
          <w:color w:val="0D0D0D" w:themeColor="text1" w:themeTint="F2"/>
          <w:rtl/>
          <w:lang w:val="en-CA"/>
        </w:rPr>
        <w:t xml:space="preserve">ותנועותיו . המידע יפתח לנו אופציה </w:t>
      </w:r>
      <w:r w:rsidR="007E4406">
        <w:rPr>
          <w:rFonts w:asciiTheme="minorBidi" w:eastAsia="Times New Roman" w:hAnsiTheme="minorBidi" w:hint="cs"/>
          <w:color w:val="0D0D0D" w:themeColor="text1" w:themeTint="F2"/>
          <w:rtl/>
          <w:lang w:val="en-CA"/>
        </w:rPr>
        <w:t>לנסות ולחסל את הבחור״, ציין שייח ריאן .</w:t>
      </w:r>
    </w:p>
    <w:p w14:paraId="51D8109D" w14:textId="76040160" w:rsidR="008172CB" w:rsidRPr="00F02275" w:rsidRDefault="05DF33CA" w:rsidP="008172CB">
      <w:pPr>
        <w:bidi/>
        <w:rPr>
          <w:rFonts w:asciiTheme="minorBidi" w:eastAsia="Times New Roman" w:hAnsiTheme="minorBidi"/>
          <w:color w:val="0D0D0D" w:themeColor="text1" w:themeTint="F2"/>
          <w:rtl/>
          <w:lang w:val="en-CA"/>
        </w:rPr>
      </w:pPr>
      <w:r w:rsidRPr="00F02275">
        <w:rPr>
          <w:rFonts w:asciiTheme="minorBidi" w:eastAsia="Times New Roman" w:hAnsiTheme="minorBidi"/>
          <w:color w:val="0D0D0D" w:themeColor="text1" w:themeTint="F2"/>
          <w:rtl/>
          <w:lang w:val="en-CA"/>
        </w:rPr>
        <w:lastRenderedPageBreak/>
        <w:t>״ מכובדי ״ , פתח ואמר שייך יאסין , אנחנו נמצאים בעיצומה של מלחמת קודש , ובמלחמה יש נפגעים משני הצדדים . זה יכול לקרות גם בעתיד ואין סיבה שזה ירפה את ידינו . דין מחמד בחרב ואנו נלך לאורו ״ . ציין השייח ״החלק החשוב ביותר הינו ללמוד מטעויות העבר ולא לחזור עליהן ״ אני מאחל לכולנו שאלוהים יצליח את דרכנו והנצחון על היהודים קרוב ״. שייח ריאן סימן לנוכחים שהפגישה תמה וכל אחד פנה לדרכו והותיר את שייח ריאן ביחידות עם השייח יאסין .</w:t>
      </w:r>
    </w:p>
    <w:p w14:paraId="4CA4F921" w14:textId="61C6611A" w:rsidR="004B59CD" w:rsidRPr="00F02275" w:rsidRDefault="004B59CD" w:rsidP="004B59CD">
      <w:pPr>
        <w:bidi/>
        <w:rPr>
          <w:rFonts w:asciiTheme="minorBidi" w:eastAsia="Times New Roman" w:hAnsiTheme="minorBidi"/>
          <w:color w:val="0D0D0D" w:themeColor="text1" w:themeTint="F2"/>
          <w:rtl/>
          <w:lang w:val="en-CA"/>
        </w:rPr>
      </w:pPr>
    </w:p>
    <w:p w14:paraId="0069469B" w14:textId="77777777" w:rsidR="004B59CD" w:rsidRPr="00F02275" w:rsidRDefault="004B59CD" w:rsidP="004B59CD">
      <w:pPr>
        <w:bidi/>
        <w:rPr>
          <w:rFonts w:asciiTheme="minorBidi" w:eastAsia="Times New Roman" w:hAnsiTheme="minorBidi"/>
          <w:color w:val="0D0D0D" w:themeColor="text1" w:themeTint="F2"/>
          <w:rtl/>
          <w:lang w:val="en-CA"/>
        </w:rPr>
      </w:pPr>
    </w:p>
    <w:p w14:paraId="7CC4C20E" w14:textId="161ADD11" w:rsidR="0071190F" w:rsidRPr="00F02275" w:rsidRDefault="0071190F" w:rsidP="0071190F">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בעל הבית שבו הסתתר מחמד סיפר בחקירתו אודות ״שריף ״ שביקשו לאחסן את המבוקש בביתו </w:t>
      </w:r>
      <w:r w:rsidR="003319CB" w:rsidRPr="00F02275">
        <w:rPr>
          <w:rFonts w:asciiTheme="minorBidi" w:eastAsia="Times New Roman" w:hAnsiTheme="minorBidi" w:hint="cs"/>
          <w:color w:val="0D0D0D" w:themeColor="text1" w:themeTint="F2"/>
          <w:rtl/>
          <w:lang w:val="en-CA"/>
        </w:rPr>
        <w:t xml:space="preserve">. ״ </w:t>
      </w:r>
      <w:r w:rsidR="00CA0472">
        <w:rPr>
          <w:rFonts w:asciiTheme="minorBidi" w:eastAsia="Times New Roman" w:hAnsiTheme="minorBidi" w:hint="cs"/>
          <w:color w:val="0D0D0D" w:themeColor="text1" w:themeTint="F2"/>
          <w:rtl/>
          <w:lang w:val="en-CA"/>
        </w:rPr>
        <w:t>התברר ש ״</w:t>
      </w:r>
      <w:r w:rsidR="003319CB" w:rsidRPr="00F02275">
        <w:rPr>
          <w:rFonts w:asciiTheme="minorBidi" w:eastAsia="Times New Roman" w:hAnsiTheme="minorBidi" w:hint="cs"/>
          <w:color w:val="0D0D0D" w:themeColor="text1" w:themeTint="F2"/>
          <w:rtl/>
          <w:lang w:val="en-CA"/>
        </w:rPr>
        <w:t>שריף</w:t>
      </w:r>
      <w:r w:rsidR="00CA0472">
        <w:rPr>
          <w:rFonts w:asciiTheme="minorBidi" w:eastAsia="Times New Roman" w:hAnsiTheme="minorBidi" w:hint="cs"/>
          <w:color w:val="0D0D0D" w:themeColor="text1" w:themeTint="F2"/>
          <w:rtl/>
          <w:lang w:val="en-CA"/>
        </w:rPr>
        <w:t xml:space="preserve">״ </w:t>
      </w:r>
      <w:r w:rsidR="003319CB" w:rsidRPr="00F02275">
        <w:rPr>
          <w:rFonts w:asciiTheme="minorBidi" w:eastAsia="Times New Roman" w:hAnsiTheme="minorBidi" w:hint="cs"/>
          <w:color w:val="0D0D0D" w:themeColor="text1" w:themeTint="F2"/>
          <w:rtl/>
          <w:lang w:val="en-CA"/>
        </w:rPr>
        <w:t xml:space="preserve"> היה כינויו המחתרתי של רפיק א נחל </w:t>
      </w:r>
      <w:r w:rsidR="00C43AA0" w:rsidRPr="00F02275">
        <w:rPr>
          <w:rFonts w:asciiTheme="minorBidi" w:eastAsia="Times New Roman" w:hAnsiTheme="minorBidi" w:hint="cs"/>
          <w:color w:val="0D0D0D" w:themeColor="text1" w:themeTint="F2"/>
          <w:rtl/>
          <w:lang w:val="en-CA"/>
        </w:rPr>
        <w:t>תושב מחנה הפליטים שאטי .</w:t>
      </w:r>
    </w:p>
    <w:p w14:paraId="0B807010" w14:textId="7FD649C7" w:rsidR="00C43AA0" w:rsidRPr="00F02275" w:rsidRDefault="00C43AA0" w:rsidP="00C43AA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רפיק כבן 35 נשוי ואב לבן </w:t>
      </w:r>
      <w:r w:rsidR="0095329B" w:rsidRPr="00F02275">
        <w:rPr>
          <w:rFonts w:asciiTheme="minorBidi" w:eastAsia="Times New Roman" w:hAnsiTheme="minorBidi" w:hint="cs"/>
          <w:color w:val="0D0D0D" w:themeColor="text1" w:themeTint="F2"/>
          <w:rtl/>
          <w:lang w:val="en-CA"/>
        </w:rPr>
        <w:t xml:space="preserve">היה מהנדס בהכשרתו שלמד הנדסת בניין ברוסייה במימון תנועת הפתח , לימים חזר בתשובה </w:t>
      </w:r>
      <w:r w:rsidR="00355184" w:rsidRPr="00F02275">
        <w:rPr>
          <w:rFonts w:asciiTheme="minorBidi" w:eastAsia="Times New Roman" w:hAnsiTheme="minorBidi" w:hint="cs"/>
          <w:color w:val="0D0D0D" w:themeColor="text1" w:themeTint="F2"/>
          <w:rtl/>
          <w:lang w:val="en-CA"/>
        </w:rPr>
        <w:t xml:space="preserve">והפך להיות נציג המוגמע האיסלמי במחנה הפליטים שאטי . בשנתיים האחרונות </w:t>
      </w:r>
      <w:r w:rsidR="009920D0" w:rsidRPr="00F02275">
        <w:rPr>
          <w:rFonts w:asciiTheme="minorBidi" w:eastAsia="Times New Roman" w:hAnsiTheme="minorBidi" w:hint="cs"/>
          <w:color w:val="0D0D0D" w:themeColor="text1" w:themeTint="F2"/>
          <w:rtl/>
          <w:lang w:val="en-CA"/>
        </w:rPr>
        <w:t>לא נאסף אודותיו כל מידע עדכני .</w:t>
      </w:r>
    </w:p>
    <w:p w14:paraId="34AA2EE8" w14:textId="4C139C4E" w:rsidR="009920D0" w:rsidRPr="00F02275" w:rsidRDefault="000D0BAE" w:rsidP="009920D0">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נסיון לעצור את </w:t>
      </w:r>
      <w:r w:rsidR="009920D0" w:rsidRPr="00F02275">
        <w:rPr>
          <w:rFonts w:asciiTheme="minorBidi" w:eastAsia="Times New Roman" w:hAnsiTheme="minorBidi" w:hint="cs"/>
          <w:color w:val="0D0D0D" w:themeColor="text1" w:themeTint="F2"/>
          <w:rtl/>
          <w:lang w:val="en-CA"/>
        </w:rPr>
        <w:t xml:space="preserve">רפיק </w:t>
      </w:r>
      <w:r>
        <w:rPr>
          <w:rFonts w:asciiTheme="minorBidi" w:eastAsia="Times New Roman" w:hAnsiTheme="minorBidi" w:hint="cs"/>
          <w:color w:val="0D0D0D" w:themeColor="text1" w:themeTint="F2"/>
          <w:rtl/>
          <w:lang w:val="en-CA"/>
        </w:rPr>
        <w:t>בביתו לא צ</w:t>
      </w:r>
      <w:r w:rsidR="00C94CF3">
        <w:rPr>
          <w:rFonts w:asciiTheme="minorBidi" w:eastAsia="Times New Roman" w:hAnsiTheme="minorBidi" w:hint="cs"/>
          <w:color w:val="0D0D0D" w:themeColor="text1" w:themeTint="F2"/>
          <w:rtl/>
          <w:lang w:val="en-CA"/>
        </w:rPr>
        <w:t xml:space="preserve">לח. הבחור </w:t>
      </w:r>
      <w:r w:rsidR="009920D0" w:rsidRPr="00F02275">
        <w:rPr>
          <w:rFonts w:asciiTheme="minorBidi" w:eastAsia="Times New Roman" w:hAnsiTheme="minorBidi" w:hint="cs"/>
          <w:color w:val="0D0D0D" w:themeColor="text1" w:themeTint="F2"/>
          <w:rtl/>
          <w:lang w:val="en-CA"/>
        </w:rPr>
        <w:t>לא שהה בביתו בעת נסיון מעצרו ומר</w:t>
      </w:r>
      <w:r w:rsidR="00C94CF3">
        <w:rPr>
          <w:rFonts w:asciiTheme="minorBidi" w:eastAsia="Times New Roman" w:hAnsiTheme="minorBidi" w:hint="cs"/>
          <w:color w:val="0D0D0D" w:themeColor="text1" w:themeTint="F2"/>
          <w:rtl/>
          <w:lang w:val="en-CA"/>
        </w:rPr>
        <w:t xml:space="preserve">גע זה הפך להיות מבוקש באופן רשמי </w:t>
      </w:r>
      <w:r w:rsidR="009920D0" w:rsidRPr="00F02275">
        <w:rPr>
          <w:rFonts w:asciiTheme="minorBidi" w:eastAsia="Times New Roman" w:hAnsiTheme="minorBidi" w:hint="cs"/>
          <w:color w:val="0D0D0D" w:themeColor="text1" w:themeTint="F2"/>
          <w:rtl/>
          <w:lang w:val="en-CA"/>
        </w:rPr>
        <w:t xml:space="preserve"> .</w:t>
      </w:r>
    </w:p>
    <w:p w14:paraId="0DF3D25E" w14:textId="44DF6AE6" w:rsidR="004E06EE" w:rsidRPr="00F02275" w:rsidRDefault="004E06EE" w:rsidP="004E06EE">
      <w:pPr>
        <w:bidi/>
        <w:rPr>
          <w:rFonts w:asciiTheme="minorBidi" w:eastAsia="Times New Roman" w:hAnsiTheme="minorBidi"/>
          <w:color w:val="0D0D0D" w:themeColor="text1" w:themeTint="F2"/>
          <w:rtl/>
          <w:lang w:val="en-CA"/>
        </w:rPr>
      </w:pPr>
    </w:p>
    <w:p w14:paraId="7A8E6C58" w14:textId="6CEC9020" w:rsidR="004E06EE" w:rsidRPr="00F02275" w:rsidRDefault="004E06EE" w:rsidP="004E06EE">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בימים שלאחר חיסולו של מחמד </w:t>
      </w:r>
      <w:r w:rsidR="00CF69D0" w:rsidRPr="00F02275">
        <w:rPr>
          <w:rFonts w:asciiTheme="minorBidi" w:eastAsia="Times New Roman" w:hAnsiTheme="minorBidi" w:hint="cs"/>
          <w:color w:val="0D0D0D" w:themeColor="text1" w:themeTint="F2"/>
          <w:rtl/>
          <w:lang w:val="en-CA"/>
        </w:rPr>
        <w:t>מיעט חסן לצאת את ביתו והאיט את קצב פעילותו .</w:t>
      </w:r>
      <w:r w:rsidR="008A1B3F" w:rsidRPr="00F02275">
        <w:rPr>
          <w:rFonts w:asciiTheme="minorBidi" w:eastAsia="Times New Roman" w:hAnsiTheme="minorBidi" w:hint="cs"/>
          <w:color w:val="0D0D0D" w:themeColor="text1" w:themeTint="F2"/>
          <w:rtl/>
          <w:lang w:val="en-CA"/>
        </w:rPr>
        <w:t xml:space="preserve">במקביל זוהו </w:t>
      </w:r>
      <w:r w:rsidR="003659C1" w:rsidRPr="00F02275">
        <w:rPr>
          <w:rFonts w:asciiTheme="minorBidi" w:eastAsia="Times New Roman" w:hAnsiTheme="minorBidi" w:hint="cs"/>
          <w:color w:val="0D0D0D" w:themeColor="text1" w:themeTint="F2"/>
          <w:rtl/>
          <w:lang w:val="en-CA"/>
        </w:rPr>
        <w:t xml:space="preserve">ונחשפו </w:t>
      </w:r>
      <w:r w:rsidR="008A1B3F" w:rsidRPr="00F02275">
        <w:rPr>
          <w:rFonts w:asciiTheme="minorBidi" w:eastAsia="Times New Roman" w:hAnsiTheme="minorBidi" w:hint="cs"/>
          <w:color w:val="0D0D0D" w:themeColor="text1" w:themeTint="F2"/>
          <w:rtl/>
          <w:lang w:val="en-CA"/>
        </w:rPr>
        <w:t>מרבית האנשים</w:t>
      </w:r>
      <w:r w:rsidR="00B66723" w:rsidRPr="00F02275">
        <w:rPr>
          <w:rFonts w:asciiTheme="minorBidi" w:eastAsia="Times New Roman" w:hAnsiTheme="minorBidi" w:hint="cs"/>
          <w:color w:val="0D0D0D" w:themeColor="text1" w:themeTint="F2"/>
          <w:rtl/>
          <w:lang w:val="en-CA"/>
        </w:rPr>
        <w:t xml:space="preserve"> כשלושים </w:t>
      </w:r>
      <w:r w:rsidR="009541B3" w:rsidRPr="00F02275">
        <w:rPr>
          <w:rFonts w:asciiTheme="minorBidi" w:eastAsia="Times New Roman" w:hAnsiTheme="minorBidi" w:hint="cs"/>
          <w:color w:val="0D0D0D" w:themeColor="text1" w:themeTint="F2"/>
          <w:rtl/>
          <w:lang w:val="en-CA"/>
        </w:rPr>
        <w:t xml:space="preserve">במספר </w:t>
      </w:r>
      <w:r w:rsidR="008A1B3F" w:rsidRPr="00F02275">
        <w:rPr>
          <w:rFonts w:asciiTheme="minorBidi" w:eastAsia="Times New Roman" w:hAnsiTheme="minorBidi" w:hint="cs"/>
          <w:color w:val="0D0D0D" w:themeColor="text1" w:themeTint="F2"/>
          <w:rtl/>
          <w:lang w:val="en-CA"/>
        </w:rPr>
        <w:t xml:space="preserve"> שאותם פגש</w:t>
      </w:r>
      <w:r w:rsidR="009541B3" w:rsidRPr="00F02275">
        <w:rPr>
          <w:rFonts w:asciiTheme="minorBidi" w:eastAsia="Times New Roman" w:hAnsiTheme="minorBidi" w:hint="cs"/>
          <w:color w:val="0D0D0D" w:themeColor="text1" w:themeTint="F2"/>
          <w:rtl/>
          <w:lang w:val="en-CA"/>
        </w:rPr>
        <w:t xml:space="preserve"> בשבוע האחרון </w:t>
      </w:r>
      <w:r w:rsidR="008A1B3F" w:rsidRPr="00F02275">
        <w:rPr>
          <w:rFonts w:asciiTheme="minorBidi" w:eastAsia="Times New Roman" w:hAnsiTheme="minorBidi" w:hint="cs"/>
          <w:color w:val="0D0D0D" w:themeColor="text1" w:themeTint="F2"/>
          <w:rtl/>
          <w:lang w:val="en-CA"/>
        </w:rPr>
        <w:t xml:space="preserve"> ושירות הביטחון הכללי יכול היה להרכיב תמונה מדוייקת של המעורבים בפעילותו של חסן .</w:t>
      </w:r>
      <w:r w:rsidR="00B66723" w:rsidRPr="00F02275">
        <w:rPr>
          <w:rFonts w:asciiTheme="minorBidi" w:eastAsia="Times New Roman" w:hAnsiTheme="minorBidi" w:hint="cs"/>
          <w:color w:val="0D0D0D" w:themeColor="text1" w:themeTint="F2"/>
          <w:rtl/>
          <w:lang w:val="en-CA"/>
        </w:rPr>
        <w:t xml:space="preserve"> יחד עם זאת לא היה ברור המבנה ההיררכי ותפקידם של הפעילים .</w:t>
      </w:r>
    </w:p>
    <w:p w14:paraId="2EF7A11D" w14:textId="74F365F2" w:rsidR="003659C1" w:rsidRPr="00F02275" w:rsidRDefault="003659C1" w:rsidP="003659C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המטרה המרכזית של שירות הביטחון הכללי היתה להגיע לפתחי ווא</w:t>
      </w:r>
      <w:r w:rsidR="002334E5" w:rsidRPr="00F02275">
        <w:rPr>
          <w:rFonts w:asciiTheme="minorBidi" w:eastAsia="Times New Roman" w:hAnsiTheme="minorBidi" w:hint="cs"/>
          <w:color w:val="0D0D0D" w:themeColor="text1" w:themeTint="F2"/>
          <w:rtl/>
          <w:lang w:val="en-CA"/>
        </w:rPr>
        <w:t>ל המבוקשים ובשלב זה הוחלט שלא לפעול כנגד אותם פעילים על מנת שלא להבריח את המבוקשים .</w:t>
      </w:r>
    </w:p>
    <w:p w14:paraId="7DC25A7E" w14:textId="4D4114FB" w:rsidR="00613907" w:rsidRPr="00F02275" w:rsidRDefault="00613907" w:rsidP="00613907">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וואל,פתחי והמכונה</w:t>
      </w:r>
      <w:r w:rsidR="00736C69">
        <w:rPr>
          <w:rFonts w:asciiTheme="minorBidi" w:eastAsia="Times New Roman" w:hAnsiTheme="minorBidi" w:hint="cs"/>
          <w:color w:val="0D0D0D" w:themeColor="text1" w:themeTint="F2"/>
          <w:rtl/>
          <w:lang w:val="en-CA"/>
        </w:rPr>
        <w:t>״</w:t>
      </w:r>
      <w:r w:rsidRPr="00F02275">
        <w:rPr>
          <w:rFonts w:asciiTheme="minorBidi" w:eastAsia="Times New Roman" w:hAnsiTheme="minorBidi" w:hint="cs"/>
          <w:color w:val="0D0D0D" w:themeColor="text1" w:themeTint="F2"/>
          <w:rtl/>
          <w:lang w:val="en-CA"/>
        </w:rPr>
        <w:t xml:space="preserve"> שריף</w:t>
      </w:r>
      <w:r w:rsidR="00D76D57">
        <w:rPr>
          <w:rFonts w:asciiTheme="minorBidi" w:eastAsia="Times New Roman" w:hAnsiTheme="minorBidi" w:hint="cs"/>
          <w:color w:val="0D0D0D" w:themeColor="text1" w:themeTint="F2"/>
          <w:rtl/>
          <w:lang w:val="en-CA"/>
        </w:rPr>
        <w:t xml:space="preserve"> </w:t>
      </w:r>
      <w:r w:rsidR="00A4398E">
        <w:rPr>
          <w:rFonts w:asciiTheme="minorBidi" w:eastAsia="Times New Roman" w:hAnsiTheme="minorBidi" w:hint="cs"/>
          <w:color w:val="0D0D0D" w:themeColor="text1" w:themeTint="F2"/>
          <w:rtl/>
          <w:lang w:val="en-CA"/>
        </w:rPr>
        <w:t>״ שהינו רפיק א נחל עברו להתגורר בבונקר שנמצא בפרדסים בחלקה המזרחי של ג'בליה .</w:t>
      </w:r>
    </w:p>
    <w:p w14:paraId="08C4C13F" w14:textId="4B2902B9" w:rsidR="005A709D" w:rsidRDefault="005A709D" w:rsidP="00213509">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משך כל תקופת השהייה בבונקר ביקש פתחי את עזרתו של</w:t>
      </w:r>
      <w:r w:rsidR="00213509">
        <w:rPr>
          <w:rFonts w:asciiTheme="minorBidi" w:eastAsia="Times New Roman" w:hAnsiTheme="minorBidi" w:hint="cs"/>
          <w:color w:val="0D0D0D" w:themeColor="text1" w:themeTint="F2"/>
          <w:rtl/>
          <w:lang w:val="en-CA"/>
        </w:rPr>
        <w:t>״</w:t>
      </w:r>
      <w:r w:rsidRPr="00F02275">
        <w:rPr>
          <w:rFonts w:asciiTheme="minorBidi" w:eastAsia="Times New Roman" w:hAnsiTheme="minorBidi" w:hint="cs"/>
          <w:color w:val="0D0D0D" w:themeColor="text1" w:themeTint="F2"/>
          <w:rtl/>
          <w:lang w:val="en-CA"/>
        </w:rPr>
        <w:t xml:space="preserve"> שריף</w:t>
      </w:r>
      <w:r w:rsidR="00213509">
        <w:rPr>
          <w:rFonts w:asciiTheme="minorBidi" w:eastAsia="Times New Roman" w:hAnsiTheme="minorBidi" w:hint="cs"/>
          <w:color w:val="0D0D0D" w:themeColor="text1" w:themeTint="F2"/>
          <w:rtl/>
          <w:lang w:val="en-CA"/>
        </w:rPr>
        <w:t>״</w:t>
      </w:r>
      <w:r w:rsidRPr="00F02275">
        <w:rPr>
          <w:rFonts w:asciiTheme="minorBidi" w:eastAsia="Times New Roman" w:hAnsiTheme="minorBidi" w:hint="cs"/>
          <w:color w:val="0D0D0D" w:themeColor="text1" w:themeTint="F2"/>
          <w:rtl/>
          <w:lang w:val="en-CA"/>
        </w:rPr>
        <w:t xml:space="preserve"> באירגון מפגש עם עיישה </w:t>
      </w:r>
      <w:r w:rsidR="00C419C9" w:rsidRPr="00F02275">
        <w:rPr>
          <w:rFonts w:asciiTheme="minorBidi" w:eastAsia="Times New Roman" w:hAnsiTheme="minorBidi" w:hint="cs"/>
          <w:color w:val="0D0D0D" w:themeColor="text1" w:themeTint="F2"/>
          <w:rtl/>
          <w:lang w:val="en-CA"/>
        </w:rPr>
        <w:t xml:space="preserve">, </w:t>
      </w:r>
      <w:r w:rsidR="00213509">
        <w:rPr>
          <w:rFonts w:asciiTheme="minorBidi" w:eastAsia="Times New Roman" w:hAnsiTheme="minorBidi" w:hint="cs"/>
          <w:color w:val="0D0D0D" w:themeColor="text1" w:themeTint="F2"/>
          <w:rtl/>
          <w:lang w:val="en-CA"/>
        </w:rPr>
        <w:t>״</w:t>
      </w:r>
      <w:r w:rsidR="00C419C9" w:rsidRPr="00F02275">
        <w:rPr>
          <w:rFonts w:asciiTheme="minorBidi" w:eastAsia="Times New Roman" w:hAnsiTheme="minorBidi" w:hint="cs"/>
          <w:color w:val="0D0D0D" w:themeColor="text1" w:themeTint="F2"/>
          <w:rtl/>
          <w:lang w:val="en-CA"/>
        </w:rPr>
        <w:t>שריף</w:t>
      </w:r>
      <w:r w:rsidR="00213509">
        <w:rPr>
          <w:rFonts w:asciiTheme="minorBidi" w:eastAsia="Times New Roman" w:hAnsiTheme="minorBidi" w:hint="cs"/>
          <w:color w:val="0D0D0D" w:themeColor="text1" w:themeTint="F2"/>
          <w:rtl/>
          <w:lang w:val="en-CA"/>
        </w:rPr>
        <w:t xml:space="preserve">״ נעתר לבסוף </w:t>
      </w:r>
      <w:r w:rsidR="00C419C9" w:rsidRPr="00F02275">
        <w:rPr>
          <w:rFonts w:asciiTheme="minorBidi" w:eastAsia="Times New Roman" w:hAnsiTheme="minorBidi" w:hint="cs"/>
          <w:color w:val="0D0D0D" w:themeColor="text1" w:themeTint="F2"/>
          <w:rtl/>
          <w:lang w:val="en-CA"/>
        </w:rPr>
        <w:t xml:space="preserve"> </w:t>
      </w:r>
      <w:r w:rsidR="00213509">
        <w:rPr>
          <w:rFonts w:asciiTheme="minorBidi" w:eastAsia="Times New Roman" w:hAnsiTheme="minorBidi" w:hint="cs"/>
          <w:color w:val="0D0D0D" w:themeColor="text1" w:themeTint="F2"/>
          <w:rtl/>
          <w:lang w:val="en-CA"/>
        </w:rPr>
        <w:t>ללחציו ובקשותי</w:t>
      </w:r>
      <w:r w:rsidR="00594E31">
        <w:rPr>
          <w:rFonts w:asciiTheme="minorBidi" w:eastAsia="Times New Roman" w:hAnsiTheme="minorBidi" w:hint="cs"/>
          <w:color w:val="0D0D0D" w:themeColor="text1" w:themeTint="F2"/>
          <w:rtl/>
          <w:lang w:val="en-CA"/>
        </w:rPr>
        <w:t xml:space="preserve">ו </w:t>
      </w:r>
      <w:r w:rsidR="00C419C9" w:rsidRPr="00F02275">
        <w:rPr>
          <w:rFonts w:asciiTheme="minorBidi" w:eastAsia="Times New Roman" w:hAnsiTheme="minorBidi" w:hint="cs"/>
          <w:color w:val="0D0D0D" w:themeColor="text1" w:themeTint="F2"/>
          <w:rtl/>
          <w:lang w:val="en-CA"/>
        </w:rPr>
        <w:t xml:space="preserve"> של פתחי ושלח את מחמוד אחי</w:t>
      </w:r>
      <w:r w:rsidR="00594E31">
        <w:rPr>
          <w:rFonts w:asciiTheme="minorBidi" w:eastAsia="Times New Roman" w:hAnsiTheme="minorBidi" w:hint="cs"/>
          <w:color w:val="0D0D0D" w:themeColor="text1" w:themeTint="F2"/>
          <w:rtl/>
          <w:lang w:val="en-CA"/>
        </w:rPr>
        <w:t xml:space="preserve">ו של פתחי  לדבר </w:t>
      </w:r>
      <w:r w:rsidR="008E53F3">
        <w:rPr>
          <w:rFonts w:asciiTheme="minorBidi" w:eastAsia="Times New Roman" w:hAnsiTheme="minorBidi" w:hint="cs"/>
          <w:color w:val="0D0D0D" w:themeColor="text1" w:themeTint="F2"/>
          <w:rtl/>
          <w:lang w:val="en-CA"/>
        </w:rPr>
        <w:t xml:space="preserve">על ליבו של דודו אביה </w:t>
      </w:r>
      <w:r w:rsidR="00C419C9" w:rsidRPr="00F02275">
        <w:rPr>
          <w:rFonts w:asciiTheme="minorBidi" w:eastAsia="Times New Roman" w:hAnsiTheme="minorBidi" w:hint="cs"/>
          <w:color w:val="0D0D0D" w:themeColor="text1" w:themeTint="F2"/>
          <w:rtl/>
          <w:lang w:val="en-CA"/>
        </w:rPr>
        <w:t xml:space="preserve"> של עיישה </w:t>
      </w:r>
      <w:r w:rsidR="008E53F3">
        <w:rPr>
          <w:rFonts w:asciiTheme="minorBidi" w:eastAsia="Times New Roman" w:hAnsiTheme="minorBidi" w:hint="cs"/>
          <w:color w:val="0D0D0D" w:themeColor="text1" w:themeTint="F2"/>
          <w:rtl/>
          <w:lang w:val="en-CA"/>
        </w:rPr>
        <w:t>על מנת שיעתר בחיוב  למפגש של השניים .</w:t>
      </w:r>
    </w:p>
    <w:p w14:paraId="64C0FA1A" w14:textId="632921E4" w:rsidR="00D31E4B" w:rsidRDefault="00D31E4B" w:rsidP="00D31E4B">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אביה של עיישה נתן את הסכמתו למפגש </w:t>
      </w:r>
      <w:r w:rsidR="00A17F3C">
        <w:rPr>
          <w:rFonts w:asciiTheme="minorBidi" w:eastAsia="Times New Roman" w:hAnsiTheme="minorBidi" w:hint="cs"/>
          <w:color w:val="0D0D0D" w:themeColor="text1" w:themeTint="F2"/>
          <w:rtl/>
          <w:lang w:val="en-CA"/>
        </w:rPr>
        <w:t xml:space="preserve">וביקש שגם מחמוד יטול </w:t>
      </w:r>
      <w:r>
        <w:rPr>
          <w:rFonts w:asciiTheme="minorBidi" w:eastAsia="Times New Roman" w:hAnsiTheme="minorBidi" w:hint="cs"/>
          <w:color w:val="0D0D0D" w:themeColor="text1" w:themeTint="F2"/>
          <w:rtl/>
          <w:lang w:val="en-CA"/>
        </w:rPr>
        <w:t xml:space="preserve"> חלק במפגש </w:t>
      </w:r>
      <w:r w:rsidR="00A17F3C">
        <w:rPr>
          <w:rFonts w:asciiTheme="minorBidi" w:eastAsia="Times New Roman" w:hAnsiTheme="minorBidi" w:hint="cs"/>
          <w:color w:val="0D0D0D" w:themeColor="text1" w:themeTint="F2"/>
          <w:rtl/>
          <w:lang w:val="en-CA"/>
        </w:rPr>
        <w:t>כתנאי להסכמתו .</w:t>
      </w:r>
    </w:p>
    <w:p w14:paraId="2AFD4BD5" w14:textId="6A86DF68" w:rsidR="00A17F3C" w:rsidRPr="00F02275" w:rsidRDefault="00CB5DF6" w:rsidP="00A17F3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מחמוד הביא את עיישה לנקודת המפגש שם עלתה עיישה לר</w:t>
      </w:r>
      <w:r w:rsidR="0068128B">
        <w:rPr>
          <w:rFonts w:asciiTheme="minorBidi" w:eastAsia="Times New Roman" w:hAnsiTheme="minorBidi" w:hint="cs"/>
          <w:color w:val="0D0D0D" w:themeColor="text1" w:themeTint="F2"/>
          <w:rtl/>
          <w:lang w:val="en-CA"/>
        </w:rPr>
        <w:t>כבו של איש הקשר ונלקחה אל בית המבטחים כשעיניה מכוסות .</w:t>
      </w:r>
    </w:p>
    <w:p w14:paraId="722E051B" w14:textId="2E417538" w:rsidR="0068128B" w:rsidRDefault="0068128B" w:rsidP="0068128B">
      <w:pPr>
        <w:bidi/>
        <w:rPr>
          <w:rFonts w:asciiTheme="minorBidi" w:eastAsia="Times New Roman" w:hAnsiTheme="minorBidi"/>
          <w:color w:val="0D0D0D" w:themeColor="text1" w:themeTint="F2"/>
          <w:lang w:val="en-CA"/>
        </w:rPr>
      </w:pPr>
      <w:r>
        <w:rPr>
          <w:rFonts w:asciiTheme="minorBidi" w:eastAsia="Times New Roman" w:hAnsiTheme="minorBidi" w:hint="cs"/>
          <w:color w:val="0D0D0D" w:themeColor="text1" w:themeTint="F2"/>
          <w:rtl/>
          <w:lang w:val="en-CA"/>
        </w:rPr>
        <w:t>מחמוד הפר את הבטחתו לאבי</w:t>
      </w:r>
      <w:r w:rsidR="00A13C48">
        <w:rPr>
          <w:rFonts w:asciiTheme="minorBidi" w:eastAsia="Times New Roman" w:hAnsiTheme="minorBidi" w:hint="cs"/>
          <w:color w:val="0D0D0D" w:themeColor="text1" w:themeTint="F2"/>
          <w:rtl/>
          <w:lang w:val="en-CA"/>
        </w:rPr>
        <w:t>ה של עיישה כחלק מהדרישה הביטחונית של פעילי החמאס שיזמו את המפגש .</w:t>
      </w:r>
    </w:p>
    <w:p w14:paraId="1DC50CDF" w14:textId="16F80269" w:rsidR="00B97E2E" w:rsidRPr="00F02275" w:rsidRDefault="007D7733" w:rsidP="0022598C">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פתחי</w:t>
      </w:r>
      <w:r w:rsidR="000E512A">
        <w:rPr>
          <w:rFonts w:asciiTheme="minorBidi" w:eastAsia="Times New Roman" w:hAnsiTheme="minorBidi" w:hint="cs"/>
          <w:color w:val="0D0D0D" w:themeColor="text1" w:themeTint="F2"/>
          <w:rtl/>
          <w:lang w:val="en-CA"/>
        </w:rPr>
        <w:t xml:space="preserve"> שקיבל את ההודעה יום לפני </w:t>
      </w:r>
      <w:r>
        <w:rPr>
          <w:rFonts w:asciiTheme="minorBidi" w:eastAsia="Times New Roman" w:hAnsiTheme="minorBidi" w:hint="cs"/>
          <w:color w:val="0D0D0D" w:themeColor="text1" w:themeTint="F2"/>
          <w:rtl/>
          <w:lang w:val="en-CA"/>
        </w:rPr>
        <w:t xml:space="preserve">המפגש </w:t>
      </w:r>
      <w:r w:rsidR="00A63258">
        <w:rPr>
          <w:rFonts w:asciiTheme="minorBidi" w:eastAsia="Times New Roman" w:hAnsiTheme="minorBidi" w:hint="cs"/>
          <w:color w:val="0D0D0D" w:themeColor="text1" w:themeTint="F2"/>
          <w:rtl/>
          <w:lang w:val="en-CA"/>
        </w:rPr>
        <w:t>המ</w:t>
      </w:r>
      <w:r w:rsidR="000E512A">
        <w:rPr>
          <w:rFonts w:asciiTheme="minorBidi" w:eastAsia="Times New Roman" w:hAnsiTheme="minorBidi" w:hint="cs"/>
          <w:color w:val="0D0D0D" w:themeColor="text1" w:themeTint="F2"/>
          <w:rtl/>
          <w:lang w:val="en-CA"/>
        </w:rPr>
        <w:t xml:space="preserve">יוחל עם עיישה לא ידע את נפשו מרוב שמחה והתרגשות </w:t>
      </w:r>
      <w:r w:rsidR="00A63258">
        <w:rPr>
          <w:rFonts w:asciiTheme="minorBidi" w:eastAsia="Times New Roman" w:hAnsiTheme="minorBidi" w:hint="cs"/>
          <w:color w:val="0D0D0D" w:themeColor="text1" w:themeTint="F2"/>
          <w:rtl/>
          <w:lang w:val="en-CA"/>
        </w:rPr>
        <w:t xml:space="preserve"> </w:t>
      </w:r>
      <w:r w:rsidR="00FD7111">
        <w:rPr>
          <w:rFonts w:asciiTheme="minorBidi" w:eastAsia="Times New Roman" w:hAnsiTheme="minorBidi" w:hint="cs"/>
          <w:color w:val="0D0D0D" w:themeColor="text1" w:themeTint="F2"/>
          <w:rtl/>
          <w:lang w:val="en-CA"/>
        </w:rPr>
        <w:t xml:space="preserve">ולא יכול היה לעצום עין </w:t>
      </w:r>
      <w:r w:rsidR="0022598C">
        <w:rPr>
          <w:rFonts w:asciiTheme="minorBidi" w:eastAsia="Times New Roman" w:hAnsiTheme="minorBidi" w:hint="cs"/>
          <w:color w:val="0D0D0D" w:themeColor="text1" w:themeTint="F2"/>
          <w:rtl/>
          <w:lang w:val="en-CA"/>
        </w:rPr>
        <w:t>בלילה שקדם למפגש.</w:t>
      </w:r>
    </w:p>
    <w:p w14:paraId="38F44E49" w14:textId="77777777" w:rsidR="001550EE" w:rsidRPr="00F02275" w:rsidRDefault="001550EE" w:rsidP="001550EE">
      <w:pPr>
        <w:bidi/>
        <w:rPr>
          <w:rFonts w:asciiTheme="minorBidi" w:eastAsia="Times New Roman" w:hAnsiTheme="minorBidi"/>
          <w:color w:val="0D0D0D" w:themeColor="text1" w:themeTint="F2"/>
          <w:rtl/>
          <w:lang w:val="en-CA"/>
        </w:rPr>
      </w:pPr>
    </w:p>
    <w:p w14:paraId="3E7988A1" w14:textId="17A0E438" w:rsidR="05DF33CA" w:rsidRPr="00F02275" w:rsidRDefault="00AF2A36" w:rsidP="05DF33C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״שלום עיישה ! מה שלומך?״ שאל פתחי , ״שלומי טוב ״ ענתה , התגעגעתי אליך . </w:t>
      </w:r>
      <w:r w:rsidR="00856D08" w:rsidRPr="00F02275">
        <w:rPr>
          <w:rFonts w:asciiTheme="minorBidi" w:eastAsia="Times New Roman" w:hAnsiTheme="minorBidi" w:hint="cs"/>
          <w:color w:val="0D0D0D" w:themeColor="text1" w:themeTint="F2"/>
          <w:rtl/>
          <w:lang w:val="en-CA"/>
        </w:rPr>
        <w:t>הצעיר שהביא את עיישה נפרד מהשניים וסיכם כי יגיע לאסוף את עיישה בעוד כשעתיים .</w:t>
      </w:r>
    </w:p>
    <w:p w14:paraId="3AF9AE4F" w14:textId="7D92D05B" w:rsidR="00856D08" w:rsidRPr="00F02275" w:rsidRDefault="00FF76EB" w:rsidP="00856D0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פתחי קרב לעישה וחיבקה ארוכות שפתותיהם נפגשו בתשוקה </w:t>
      </w:r>
      <w:r w:rsidR="004656F8" w:rsidRPr="00F02275">
        <w:rPr>
          <w:rFonts w:asciiTheme="minorBidi" w:eastAsia="Times New Roman" w:hAnsiTheme="minorBidi" w:hint="cs"/>
          <w:color w:val="0D0D0D" w:themeColor="text1" w:themeTint="F2"/>
          <w:rtl/>
          <w:lang w:val="en-CA"/>
        </w:rPr>
        <w:t xml:space="preserve">ופתחי חש בזיקפה אדירה . עיישה ציחקקה קלות במבוכה </w:t>
      </w:r>
      <w:r w:rsidR="00EF57E3" w:rsidRPr="00F02275">
        <w:rPr>
          <w:rFonts w:asciiTheme="minorBidi" w:eastAsia="Times New Roman" w:hAnsiTheme="minorBidi" w:hint="cs"/>
          <w:color w:val="0D0D0D" w:themeColor="text1" w:themeTint="F2"/>
          <w:rtl/>
          <w:lang w:val="en-CA"/>
        </w:rPr>
        <w:t>ו</w:t>
      </w:r>
      <w:r w:rsidR="000C245F" w:rsidRPr="00F02275">
        <w:rPr>
          <w:rFonts w:asciiTheme="minorBidi" w:eastAsia="Times New Roman" w:hAnsiTheme="minorBidi" w:hint="cs"/>
          <w:color w:val="0D0D0D" w:themeColor="text1" w:themeTint="F2"/>
          <w:rtl/>
          <w:lang w:val="en-CA"/>
        </w:rPr>
        <w:t>שלחה את ידה לעבר מכנסיו של פתחי ו</w:t>
      </w:r>
      <w:r w:rsidR="00EF57E3" w:rsidRPr="00F02275">
        <w:rPr>
          <w:rFonts w:asciiTheme="minorBidi" w:eastAsia="Times New Roman" w:hAnsiTheme="minorBidi" w:hint="cs"/>
          <w:color w:val="0D0D0D" w:themeColor="text1" w:themeTint="F2"/>
          <w:rtl/>
          <w:lang w:val="en-CA"/>
        </w:rPr>
        <w:t xml:space="preserve">ללא הקדמות </w:t>
      </w:r>
      <w:r w:rsidR="000C245F" w:rsidRPr="00F02275">
        <w:rPr>
          <w:rFonts w:asciiTheme="minorBidi" w:eastAsia="Times New Roman" w:hAnsiTheme="minorBidi" w:hint="cs"/>
          <w:color w:val="0D0D0D" w:themeColor="text1" w:themeTint="F2"/>
          <w:rtl/>
          <w:lang w:val="en-CA"/>
        </w:rPr>
        <w:t xml:space="preserve">חשפה את אברו של פתחי. האחרון חש בסומק עז שהציף את פניו </w:t>
      </w:r>
      <w:r w:rsidR="003F0661" w:rsidRPr="00F02275">
        <w:rPr>
          <w:rFonts w:asciiTheme="minorBidi" w:eastAsia="Times New Roman" w:hAnsiTheme="minorBidi" w:hint="cs"/>
          <w:color w:val="0D0D0D" w:themeColor="text1" w:themeTint="F2"/>
          <w:rtl/>
          <w:lang w:val="en-CA"/>
        </w:rPr>
        <w:t>אולם נרגע משראה כי עיישה נרגשת כמוהו .</w:t>
      </w:r>
    </w:p>
    <w:p w14:paraId="03E6266E" w14:textId="2FCD0D85" w:rsidR="00BF0DEE" w:rsidRPr="00F02275" w:rsidRDefault="00BF0DEE" w:rsidP="00BF0DEE">
      <w:pPr>
        <w:bidi/>
        <w:rPr>
          <w:rFonts w:asciiTheme="minorBidi" w:eastAsia="Times New Roman" w:hAnsiTheme="minorBidi"/>
          <w:rtl/>
        </w:rPr>
      </w:pPr>
      <w:r w:rsidRPr="00F02275">
        <w:rPr>
          <w:rFonts w:asciiTheme="minorBidi" w:eastAsia="Times New Roman" w:hAnsiTheme="minorBidi" w:hint="cs"/>
          <w:rtl/>
        </w:rPr>
        <w:t xml:space="preserve">פתחי פשט את חולצתה ומכנסיה של עיישה </w:t>
      </w:r>
      <w:r w:rsidR="007412BC" w:rsidRPr="00F02275">
        <w:rPr>
          <w:rFonts w:asciiTheme="minorBidi" w:eastAsia="Times New Roman" w:hAnsiTheme="minorBidi" w:hint="cs"/>
          <w:rtl/>
        </w:rPr>
        <w:t xml:space="preserve">וליטף אותה בכל גופה . עיישה נענתה לו </w:t>
      </w:r>
      <w:r w:rsidR="00BC2249" w:rsidRPr="00F02275">
        <w:rPr>
          <w:rFonts w:asciiTheme="minorBidi" w:eastAsia="Times New Roman" w:hAnsiTheme="minorBidi" w:hint="cs"/>
          <w:rtl/>
        </w:rPr>
        <w:t>וקילפה מעליה את חזייתה ותחתוניה .</w:t>
      </w:r>
    </w:p>
    <w:p w14:paraId="45CEF656" w14:textId="1502DB9D" w:rsidR="00BC2249" w:rsidRPr="00F02275" w:rsidRDefault="00BC2249" w:rsidP="00BC2249">
      <w:pPr>
        <w:bidi/>
        <w:rPr>
          <w:rFonts w:asciiTheme="minorBidi" w:eastAsia="Times New Roman" w:hAnsiTheme="minorBidi"/>
          <w:rtl/>
          <w:lang w:val="en-CA"/>
        </w:rPr>
      </w:pPr>
      <w:r w:rsidRPr="00F02275">
        <w:rPr>
          <w:rFonts w:asciiTheme="minorBidi" w:eastAsia="Times New Roman" w:hAnsiTheme="minorBidi" w:hint="cs"/>
          <w:rtl/>
        </w:rPr>
        <w:t xml:space="preserve">חסן נישק אותה ארוכות בשדיה </w:t>
      </w:r>
      <w:r w:rsidR="00C00343" w:rsidRPr="00F02275">
        <w:rPr>
          <w:rFonts w:asciiTheme="minorBidi" w:eastAsia="Times New Roman" w:hAnsiTheme="minorBidi" w:hint="cs"/>
          <w:rtl/>
        </w:rPr>
        <w:t xml:space="preserve">תוך שאחת מידיו גלשה אל בין רגליה של עיישה . ידו של פתחי </w:t>
      </w:r>
      <w:r w:rsidR="00FF7238" w:rsidRPr="00F02275">
        <w:rPr>
          <w:rFonts w:asciiTheme="minorBidi" w:eastAsia="Times New Roman" w:hAnsiTheme="minorBidi" w:hint="cs"/>
          <w:rtl/>
        </w:rPr>
        <w:t xml:space="preserve">חשה חמימות ורטיבות רבה בין רגליה של עיישה </w:t>
      </w:r>
      <w:r w:rsidR="004A7189" w:rsidRPr="00F02275">
        <w:rPr>
          <w:rFonts w:asciiTheme="minorBidi" w:eastAsia="Times New Roman" w:hAnsiTheme="minorBidi" w:hint="cs"/>
          <w:rtl/>
        </w:rPr>
        <w:t xml:space="preserve">. השניים שמו את פעמיהם אל המיטה ועיישה נשכבה פרקדן </w:t>
      </w:r>
      <w:r w:rsidR="000256F4" w:rsidRPr="00F02275">
        <w:rPr>
          <w:rFonts w:asciiTheme="minorBidi" w:eastAsia="Times New Roman" w:hAnsiTheme="minorBidi" w:hint="cs"/>
          <w:rtl/>
        </w:rPr>
        <w:t xml:space="preserve">תוך שהיא פותחת את רגליה . פתחי גהר מעליה וחדר אליה באיטיות </w:t>
      </w:r>
      <w:r w:rsidR="00117FEF" w:rsidRPr="00F02275">
        <w:rPr>
          <w:rFonts w:asciiTheme="minorBidi" w:eastAsia="Times New Roman" w:hAnsiTheme="minorBidi" w:hint="cs"/>
          <w:rtl/>
          <w:lang w:val="en-CA"/>
        </w:rPr>
        <w:t xml:space="preserve">. לשמע אנחותיה חדל מחדירתו ושאל האם הוא מכאיב לה , בתשובה חפנה עיישה את ישבנו ודחפה אותו פנימה </w:t>
      </w:r>
      <w:r w:rsidR="00921EF9" w:rsidRPr="00F02275">
        <w:rPr>
          <w:rFonts w:asciiTheme="minorBidi" w:eastAsia="Times New Roman" w:hAnsiTheme="minorBidi" w:hint="cs"/>
          <w:rtl/>
          <w:lang w:val="en-CA"/>
        </w:rPr>
        <w:t>. פתחי הבחין במבטה של עיישה שהיה מיזוג של הנאה וכאב .</w:t>
      </w:r>
    </w:p>
    <w:p w14:paraId="03958F24" w14:textId="5667C6D5" w:rsidR="00816ADE" w:rsidRPr="00F02275" w:rsidRDefault="00816ADE" w:rsidP="00816ADE">
      <w:pPr>
        <w:bidi/>
        <w:rPr>
          <w:rFonts w:asciiTheme="minorBidi" w:eastAsia="Times New Roman" w:hAnsiTheme="minorBidi"/>
          <w:rtl/>
        </w:rPr>
      </w:pPr>
      <w:r w:rsidRPr="00F02275">
        <w:rPr>
          <w:rFonts w:asciiTheme="minorBidi" w:eastAsia="Times New Roman" w:hAnsiTheme="minorBidi" w:hint="cs"/>
          <w:rtl/>
        </w:rPr>
        <w:lastRenderedPageBreak/>
        <w:t>אחרי שלוש או ארבע כניסות פתחי גמר בטירוף מההתרגשות שאפפה אותו .</w:t>
      </w:r>
      <w:r w:rsidR="00EA6A32" w:rsidRPr="00F02275">
        <w:rPr>
          <w:rFonts w:asciiTheme="minorBidi" w:eastAsia="Times New Roman" w:hAnsiTheme="minorBidi" w:hint="cs"/>
          <w:rtl/>
        </w:rPr>
        <w:t xml:space="preserve">משיצא את גופה הבחין בטיפות דם </w:t>
      </w:r>
      <w:r w:rsidR="00453F56" w:rsidRPr="00F02275">
        <w:rPr>
          <w:rFonts w:asciiTheme="minorBidi" w:eastAsia="Times New Roman" w:hAnsiTheme="minorBidi" w:hint="cs"/>
          <w:rtl/>
        </w:rPr>
        <w:t>שניקוו על גבי סדין המיטה .</w:t>
      </w:r>
    </w:p>
    <w:p w14:paraId="55A5D84C" w14:textId="0CE62C7F" w:rsidR="00453F56" w:rsidRPr="00F02275" w:rsidRDefault="00453F56" w:rsidP="00453F56">
      <w:pPr>
        <w:bidi/>
        <w:rPr>
          <w:rFonts w:asciiTheme="minorBidi" w:eastAsia="Times New Roman" w:hAnsiTheme="minorBidi"/>
          <w:rtl/>
        </w:rPr>
      </w:pPr>
      <w:r w:rsidRPr="00F02275">
        <w:rPr>
          <w:rFonts w:asciiTheme="minorBidi" w:eastAsia="Times New Roman" w:hAnsiTheme="minorBidi" w:hint="cs"/>
          <w:rtl/>
        </w:rPr>
        <w:t xml:space="preserve">עיישה שכבה בעינים עצומות עם חיוך של חתול שבע </w:t>
      </w:r>
      <w:r w:rsidR="004C794D" w:rsidRPr="00F02275">
        <w:rPr>
          <w:rFonts w:asciiTheme="minorBidi" w:eastAsia="Times New Roman" w:hAnsiTheme="minorBidi" w:hint="cs"/>
          <w:rtl/>
        </w:rPr>
        <w:t>. פתחי קרב אליה בשנית וחיבק אותה ברכות .</w:t>
      </w:r>
    </w:p>
    <w:p w14:paraId="3D6AB4D4" w14:textId="77777777" w:rsidR="00C22873" w:rsidRPr="00F02275" w:rsidRDefault="007600ED" w:rsidP="004C794D">
      <w:pPr>
        <w:bidi/>
        <w:rPr>
          <w:rFonts w:asciiTheme="minorBidi" w:eastAsia="Times New Roman" w:hAnsiTheme="minorBidi"/>
          <w:rtl/>
        </w:rPr>
      </w:pPr>
      <w:r w:rsidRPr="00F02275">
        <w:rPr>
          <w:rFonts w:asciiTheme="minorBidi" w:eastAsia="Times New Roman" w:hAnsiTheme="minorBidi" w:hint="cs"/>
          <w:rtl/>
        </w:rPr>
        <w:t>מספר דקות לאחר מכן חזרה זיקפתו של פתחי וה</w:t>
      </w:r>
      <w:r w:rsidR="006C5F75" w:rsidRPr="00F02275">
        <w:rPr>
          <w:rFonts w:asciiTheme="minorBidi" w:eastAsia="Times New Roman" w:hAnsiTheme="minorBidi" w:hint="cs"/>
          <w:rtl/>
        </w:rPr>
        <w:t xml:space="preserve">וא גהר מחדש על גופה של עיישה . הפעם האריך בזמן </w:t>
      </w:r>
      <w:r w:rsidR="00391C2B" w:rsidRPr="00F02275">
        <w:rPr>
          <w:rFonts w:asciiTheme="minorBidi" w:eastAsia="Times New Roman" w:hAnsiTheme="minorBidi" w:hint="cs"/>
          <w:rtl/>
        </w:rPr>
        <w:t>המשגל והגיע אל פירקו לאחר דקות ארוכות . מבטה המרוצה של עיישה לא</w:t>
      </w:r>
      <w:r w:rsidR="00AC271A" w:rsidRPr="00F02275">
        <w:rPr>
          <w:rFonts w:asciiTheme="minorBidi" w:eastAsia="Times New Roman" w:hAnsiTheme="minorBidi" w:hint="cs"/>
          <w:rtl/>
        </w:rPr>
        <w:t xml:space="preserve"> הותיר בו ספק שהנאתם היתה משותפת . ״אני רוצה להתחתן אתך בהקדם האפשרי ״ אמר פתחי , </w:t>
      </w:r>
      <w:r w:rsidR="00C22873" w:rsidRPr="00F02275">
        <w:rPr>
          <w:rFonts w:asciiTheme="minorBidi" w:eastAsia="Times New Roman" w:hAnsiTheme="minorBidi" w:hint="cs"/>
          <w:rtl/>
        </w:rPr>
        <w:t>״</w:t>
      </w:r>
      <w:r w:rsidR="00AC271A" w:rsidRPr="00F02275">
        <w:rPr>
          <w:rFonts w:asciiTheme="minorBidi" w:eastAsia="Times New Roman" w:hAnsiTheme="minorBidi" w:hint="cs"/>
          <w:rtl/>
        </w:rPr>
        <w:t xml:space="preserve">אני יודע שמצבי כמבוקש קצת מקשה </w:t>
      </w:r>
      <w:r w:rsidR="00C22873" w:rsidRPr="00F02275">
        <w:rPr>
          <w:rFonts w:asciiTheme="minorBidi" w:eastAsia="Times New Roman" w:hAnsiTheme="minorBidi" w:hint="cs"/>
          <w:rtl/>
        </w:rPr>
        <w:t>עלינו לממש את החתונה אולם אני מבטיח לך שאמצא פיתרון ״.</w:t>
      </w:r>
    </w:p>
    <w:p w14:paraId="29D93580" w14:textId="75CE7E6D" w:rsidR="004C794D" w:rsidRPr="00F02275" w:rsidRDefault="00C22873" w:rsidP="00C22873">
      <w:pPr>
        <w:bidi/>
        <w:rPr>
          <w:rFonts w:asciiTheme="minorBidi" w:eastAsia="Times New Roman" w:hAnsiTheme="minorBidi"/>
        </w:rPr>
      </w:pPr>
      <w:r w:rsidRPr="00F02275">
        <w:rPr>
          <w:rFonts w:asciiTheme="minorBidi" w:eastAsia="Times New Roman" w:hAnsiTheme="minorBidi" w:hint="cs"/>
          <w:rtl/>
        </w:rPr>
        <w:t xml:space="preserve">״ כל מה שתרצה אהובי״ , אמרה עיישה  </w:t>
      </w:r>
      <w:r w:rsidR="0021066C" w:rsidRPr="00F02275">
        <w:rPr>
          <w:rFonts w:asciiTheme="minorBidi" w:eastAsia="Times New Roman" w:hAnsiTheme="minorBidi" w:hint="cs"/>
          <w:rtl/>
        </w:rPr>
        <w:t>״רק תבטיח לי שתשמור על עצמך ״ . ״אני מבטיח ״ אמר פתחי והרגיש שמצא את אשת חיו.</w:t>
      </w:r>
    </w:p>
    <w:p w14:paraId="1122C14A" w14:textId="1AB159AD" w:rsidR="008172CB" w:rsidRPr="00F02275" w:rsidRDefault="009B0030" w:rsidP="009B003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כשעתיים מאוחר יותר נלקחה</w:t>
      </w:r>
      <w:r w:rsidR="00A1183F">
        <w:rPr>
          <w:rFonts w:asciiTheme="minorBidi" w:eastAsia="Times New Roman" w:hAnsiTheme="minorBidi" w:hint="cs"/>
          <w:color w:val="0D0D0D" w:themeColor="text1" w:themeTint="F2"/>
          <w:rtl/>
          <w:lang w:val="en-CA"/>
        </w:rPr>
        <w:t xml:space="preserve"> עיישה</w:t>
      </w:r>
      <w:r w:rsidRPr="00F02275">
        <w:rPr>
          <w:rFonts w:asciiTheme="minorBidi" w:eastAsia="Times New Roman" w:hAnsiTheme="minorBidi" w:hint="cs"/>
          <w:color w:val="0D0D0D" w:themeColor="text1" w:themeTint="F2"/>
          <w:rtl/>
          <w:lang w:val="en-CA"/>
        </w:rPr>
        <w:t xml:space="preserve"> עם כיסוי עיניים והורדה בחנותו של מחמוד </w:t>
      </w:r>
      <w:r w:rsidR="00B43D45" w:rsidRPr="00F02275">
        <w:rPr>
          <w:rFonts w:asciiTheme="minorBidi" w:eastAsia="Times New Roman" w:hAnsiTheme="minorBidi" w:hint="cs"/>
          <w:color w:val="0D0D0D" w:themeColor="text1" w:themeTint="F2"/>
          <w:rtl/>
          <w:lang w:val="en-CA"/>
        </w:rPr>
        <w:t>שלקח אותה בחזרה לביתה .</w:t>
      </w:r>
    </w:p>
    <w:p w14:paraId="0CD54E01" w14:textId="7CC054BE" w:rsidR="00B43D45" w:rsidRPr="00F02275" w:rsidRDefault="00B43D45" w:rsidP="00B43D4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בשעות הערב חזר פתחי </w:t>
      </w:r>
      <w:r w:rsidR="00E107F0" w:rsidRPr="00F02275">
        <w:rPr>
          <w:rFonts w:asciiTheme="minorBidi" w:eastAsia="Times New Roman" w:hAnsiTheme="minorBidi" w:hint="cs"/>
          <w:color w:val="0D0D0D" w:themeColor="text1" w:themeTint="F2"/>
          <w:rtl/>
          <w:lang w:val="en-CA"/>
        </w:rPr>
        <w:t xml:space="preserve">לבונקר בפרדס , מצב רוחו היה גבוה וניכרה בו חיוניות רבה </w:t>
      </w:r>
      <w:r w:rsidR="00314BE6" w:rsidRPr="00F02275">
        <w:rPr>
          <w:rFonts w:asciiTheme="minorBidi" w:eastAsia="Times New Roman" w:hAnsiTheme="minorBidi" w:hint="cs"/>
          <w:color w:val="0D0D0D" w:themeColor="text1" w:themeTint="F2"/>
          <w:rtl/>
          <w:lang w:val="en-CA"/>
        </w:rPr>
        <w:t>ועירנות .</w:t>
      </w:r>
    </w:p>
    <w:p w14:paraId="70AECB76" w14:textId="0FC86820" w:rsidR="008172CB" w:rsidRPr="00F02275" w:rsidRDefault="003032A3" w:rsidP="008172CB">
      <w:pPr>
        <w:bidi/>
        <w:rPr>
          <w:rFonts w:asciiTheme="minorBidi" w:eastAsia="Times New Roman" w:hAnsiTheme="minorBidi"/>
          <w:color w:val="0D0D0D" w:themeColor="text1" w:themeTint="F2"/>
          <w:lang w:val="en-CA"/>
        </w:rPr>
      </w:pPr>
      <w:r w:rsidRPr="00F02275">
        <w:rPr>
          <w:rFonts w:asciiTheme="minorBidi" w:eastAsia="Times New Roman" w:hAnsiTheme="minorBidi" w:hint="cs"/>
          <w:color w:val="0D0D0D" w:themeColor="text1" w:themeTint="F2"/>
          <w:rtl/>
          <w:lang w:val="en-CA"/>
        </w:rPr>
        <w:t xml:space="preserve">בבונקר שהו אותה שעה וואל ושריף שסעדו את ליבם בארוחת ערב </w:t>
      </w:r>
      <w:r w:rsidR="00F919F7" w:rsidRPr="00F02275">
        <w:rPr>
          <w:rFonts w:asciiTheme="minorBidi" w:eastAsia="Times New Roman" w:hAnsiTheme="minorBidi" w:hint="cs"/>
          <w:color w:val="0D0D0D" w:themeColor="text1" w:themeTint="F2"/>
          <w:rtl/>
          <w:lang w:val="en-CA"/>
        </w:rPr>
        <w:t xml:space="preserve">. </w:t>
      </w:r>
      <w:r w:rsidR="00727D93" w:rsidRPr="00F02275">
        <w:rPr>
          <w:rFonts w:asciiTheme="minorBidi" w:eastAsia="Times New Roman" w:hAnsiTheme="minorBidi" w:hint="cs"/>
          <w:color w:val="0D0D0D" w:themeColor="text1" w:themeTint="F2"/>
          <w:rtl/>
          <w:lang w:val="en-CA"/>
        </w:rPr>
        <w:t xml:space="preserve">״אני רוצה להתחתן ״ אמר פתחי , אבל בנוכחות מצומצמת במקום </w:t>
      </w:r>
      <w:r w:rsidR="00730176" w:rsidRPr="00F02275">
        <w:rPr>
          <w:rFonts w:asciiTheme="minorBidi" w:eastAsia="Times New Roman" w:hAnsiTheme="minorBidi" w:hint="cs"/>
          <w:color w:val="0D0D0D" w:themeColor="text1" w:themeTint="F2"/>
          <w:rtl/>
          <w:lang w:val="en-CA"/>
        </w:rPr>
        <w:t xml:space="preserve">מסתור ״ . ״ יצאת מדעתך ? ״ שאל שריף , ״ זה מתכון בטוח </w:t>
      </w:r>
      <w:r w:rsidR="00646D97" w:rsidRPr="00F02275">
        <w:rPr>
          <w:rFonts w:asciiTheme="minorBidi" w:eastAsia="Times New Roman" w:hAnsiTheme="minorBidi" w:hint="cs"/>
          <w:color w:val="0D0D0D" w:themeColor="text1" w:themeTint="F2"/>
          <w:rtl/>
          <w:lang w:val="en-CA"/>
        </w:rPr>
        <w:t>ללכידתך״,</w:t>
      </w:r>
      <w:r w:rsidR="001014A1" w:rsidRPr="00F02275">
        <w:rPr>
          <w:rFonts w:asciiTheme="minorBidi" w:eastAsia="Times New Roman" w:hAnsiTheme="minorBidi" w:hint="cs"/>
          <w:color w:val="0D0D0D" w:themeColor="text1" w:themeTint="F2"/>
          <w:rtl/>
          <w:lang w:val="en-CA"/>
        </w:rPr>
        <w:t>״</w:t>
      </w:r>
      <w:r w:rsidR="00646D97" w:rsidRPr="00F02275">
        <w:rPr>
          <w:rFonts w:asciiTheme="minorBidi" w:eastAsia="Times New Roman" w:hAnsiTheme="minorBidi" w:hint="cs"/>
          <w:color w:val="0D0D0D" w:themeColor="text1" w:themeTint="F2"/>
          <w:rtl/>
          <w:lang w:val="en-CA"/>
        </w:rPr>
        <w:t xml:space="preserve"> האם הכלה המיו</w:t>
      </w:r>
      <w:r w:rsidR="001014A1" w:rsidRPr="00F02275">
        <w:rPr>
          <w:rFonts w:asciiTheme="minorBidi" w:eastAsia="Times New Roman" w:hAnsiTheme="minorBidi" w:hint="cs"/>
          <w:color w:val="0D0D0D" w:themeColor="text1" w:themeTint="F2"/>
          <w:rtl/>
          <w:lang w:val="en-CA"/>
        </w:rPr>
        <w:t xml:space="preserve">עדת יודעת שאתה חי על זמן שאול?, ובמקרה הטוב תזכה לראות את זיו פניך פעם בחודש </w:t>
      </w:r>
      <w:r w:rsidR="000B79B1">
        <w:rPr>
          <w:rFonts w:asciiTheme="minorBidi" w:eastAsia="Times New Roman" w:hAnsiTheme="minorBidi" w:hint="cs"/>
          <w:color w:val="0D0D0D" w:themeColor="text1" w:themeTint="F2"/>
          <w:rtl/>
          <w:lang w:val="en-CA"/>
        </w:rPr>
        <w:t>״ שאל שריף . ״ארוסתי יודעת היטב מה מצבי היא מציאותית</w:t>
      </w:r>
      <w:r w:rsidR="00F537EC" w:rsidRPr="00F02275">
        <w:rPr>
          <w:rFonts w:asciiTheme="minorBidi" w:eastAsia="Times New Roman" w:hAnsiTheme="minorBidi" w:hint="cs"/>
          <w:color w:val="0D0D0D" w:themeColor="text1" w:themeTint="F2"/>
          <w:rtl/>
          <w:lang w:val="en-CA"/>
        </w:rPr>
        <w:t xml:space="preserve"> </w:t>
      </w:r>
      <w:r w:rsidR="000B79B1">
        <w:rPr>
          <w:rFonts w:asciiTheme="minorBidi" w:eastAsia="Times New Roman" w:hAnsiTheme="minorBidi" w:hint="cs"/>
          <w:color w:val="0D0D0D" w:themeColor="text1" w:themeTint="F2"/>
          <w:rtl/>
          <w:lang w:val="en-CA"/>
        </w:rPr>
        <w:t>ו</w:t>
      </w:r>
      <w:r w:rsidR="00DC54A7" w:rsidRPr="00F02275">
        <w:rPr>
          <w:rFonts w:asciiTheme="minorBidi" w:eastAsia="Times New Roman" w:hAnsiTheme="minorBidi" w:hint="cs"/>
          <w:color w:val="0D0D0D" w:themeColor="text1" w:themeTint="F2"/>
          <w:rtl/>
          <w:lang w:val="en-CA"/>
        </w:rPr>
        <w:t>מוכנה להקריב על מזבח החרות הפלשתינאית את חיי משפחתה״ אמר פתחי .</w:t>
      </w:r>
    </w:p>
    <w:p w14:paraId="6CE9CCA0" w14:textId="34C56A7A" w:rsidR="00BD773A" w:rsidRPr="00F02275" w:rsidRDefault="00BD773A" w:rsidP="00BD773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״טוב, אבדוק ואראה מה ניתן לעשות ״, אמר שריף .</w:t>
      </w:r>
    </w:p>
    <w:p w14:paraId="699AEFA0" w14:textId="197FF409" w:rsidR="00125607" w:rsidRPr="00F02275" w:rsidRDefault="00125607" w:rsidP="00125607">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מספר </w:t>
      </w:r>
      <w:r w:rsidR="00B10350" w:rsidRPr="00F02275">
        <w:rPr>
          <w:rFonts w:asciiTheme="minorBidi" w:eastAsia="Times New Roman" w:hAnsiTheme="minorBidi" w:hint="cs"/>
          <w:color w:val="0D0D0D" w:themeColor="text1" w:themeTint="F2"/>
          <w:rtl/>
          <w:lang w:val="en-CA"/>
        </w:rPr>
        <w:t xml:space="preserve">ימים לאחר מכן הוזעק שריף </w:t>
      </w:r>
      <w:r w:rsidR="00586BA7">
        <w:rPr>
          <w:rFonts w:asciiTheme="minorBidi" w:eastAsia="Times New Roman" w:hAnsiTheme="minorBidi" w:hint="cs"/>
          <w:color w:val="0D0D0D" w:themeColor="text1" w:themeTint="F2"/>
          <w:rtl/>
          <w:lang w:val="en-CA"/>
        </w:rPr>
        <w:t>ל</w:t>
      </w:r>
      <w:r w:rsidR="006D28D0">
        <w:rPr>
          <w:rFonts w:asciiTheme="minorBidi" w:eastAsia="Times New Roman" w:hAnsiTheme="minorBidi" w:hint="cs"/>
          <w:color w:val="0D0D0D" w:themeColor="text1" w:themeTint="F2"/>
          <w:rtl/>
          <w:lang w:val="en-CA"/>
        </w:rPr>
        <w:t>פגישה בהולה עם שייח</w:t>
      </w:r>
      <w:r w:rsidRPr="00F02275">
        <w:rPr>
          <w:rFonts w:asciiTheme="minorBidi" w:eastAsia="Times New Roman" w:hAnsiTheme="minorBidi" w:hint="cs"/>
          <w:color w:val="0D0D0D" w:themeColor="text1" w:themeTint="F2"/>
          <w:rtl/>
          <w:lang w:val="en-CA"/>
        </w:rPr>
        <w:t xml:space="preserve"> ריאן .</w:t>
      </w:r>
    </w:p>
    <w:p w14:paraId="0913EAA8" w14:textId="06FB02CC" w:rsidR="00125607" w:rsidRPr="00F02275" w:rsidRDefault="00125607" w:rsidP="0006445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אנחנו </w:t>
      </w:r>
      <w:r w:rsidR="0094418E" w:rsidRPr="00F02275">
        <w:rPr>
          <w:rFonts w:asciiTheme="minorBidi" w:eastAsia="Times New Roman" w:hAnsiTheme="minorBidi" w:hint="cs"/>
          <w:color w:val="0D0D0D" w:themeColor="text1" w:themeTint="F2"/>
          <w:rtl/>
          <w:lang w:val="en-CA"/>
        </w:rPr>
        <w:t xml:space="preserve">מתקדמים עם </w:t>
      </w:r>
      <w:r w:rsidR="006D28D0">
        <w:rPr>
          <w:rFonts w:asciiTheme="minorBidi" w:eastAsia="Times New Roman" w:hAnsiTheme="minorBidi" w:hint="cs"/>
          <w:color w:val="0D0D0D" w:themeColor="text1" w:themeTint="F2"/>
          <w:rtl/>
          <w:lang w:val="en-CA"/>
        </w:rPr>
        <w:t>תוכנית ההתנקשות באבו האני ״ עידכן השייח</w:t>
      </w:r>
      <w:r w:rsidR="0094418E" w:rsidRPr="00F02275">
        <w:rPr>
          <w:rFonts w:asciiTheme="minorBidi" w:eastAsia="Times New Roman" w:hAnsiTheme="minorBidi" w:hint="cs"/>
          <w:color w:val="0D0D0D" w:themeColor="text1" w:themeTint="F2"/>
          <w:rtl/>
          <w:lang w:val="en-CA"/>
        </w:rPr>
        <w:t xml:space="preserve">״ </w:t>
      </w:r>
      <w:r w:rsidR="006D28D0">
        <w:rPr>
          <w:rFonts w:asciiTheme="minorBidi" w:eastAsia="Times New Roman" w:hAnsiTheme="minorBidi" w:hint="cs"/>
          <w:color w:val="0D0D0D" w:themeColor="text1" w:themeTint="F2"/>
          <w:rtl/>
          <w:lang w:val="en-CA"/>
        </w:rPr>
        <w:t>,</w:t>
      </w:r>
      <w:r w:rsidR="00064458">
        <w:rPr>
          <w:rFonts w:asciiTheme="minorBidi" w:eastAsia="Times New Roman" w:hAnsiTheme="minorBidi" w:hint="cs"/>
          <w:color w:val="0D0D0D" w:themeColor="text1" w:themeTint="F2"/>
          <w:rtl/>
          <w:lang w:val="en-CA"/>
        </w:rPr>
        <w:t>נוכחנו לדעת ״שאבו האני״</w:t>
      </w:r>
      <w:r w:rsidR="0094418E" w:rsidRPr="00F02275">
        <w:rPr>
          <w:rFonts w:asciiTheme="minorBidi" w:eastAsia="Times New Roman" w:hAnsiTheme="minorBidi" w:hint="cs"/>
          <w:color w:val="0D0D0D" w:themeColor="text1" w:themeTint="F2"/>
          <w:rtl/>
          <w:lang w:val="en-CA"/>
        </w:rPr>
        <w:t xml:space="preserve"> </w:t>
      </w:r>
      <w:r w:rsidR="00064458">
        <w:rPr>
          <w:rFonts w:asciiTheme="minorBidi" w:eastAsia="Times New Roman" w:hAnsiTheme="minorBidi" w:hint="cs"/>
          <w:color w:val="0D0D0D" w:themeColor="text1" w:themeTint="F2"/>
          <w:rtl/>
          <w:lang w:val="en-CA"/>
        </w:rPr>
        <w:t xml:space="preserve">נוהג </w:t>
      </w:r>
      <w:r w:rsidR="000801DB">
        <w:rPr>
          <w:rFonts w:asciiTheme="minorBidi" w:eastAsia="Times New Roman" w:hAnsiTheme="minorBidi" w:hint="cs"/>
          <w:color w:val="0D0D0D" w:themeColor="text1" w:themeTint="F2"/>
          <w:rtl/>
          <w:lang w:val="en-CA"/>
        </w:rPr>
        <w:t xml:space="preserve">בזהירות יתר ועד כה לא הצלחנו לאתר מידפס של </w:t>
      </w:r>
      <w:r w:rsidR="0094418E" w:rsidRPr="00F02275">
        <w:rPr>
          <w:rFonts w:asciiTheme="minorBidi" w:eastAsia="Times New Roman" w:hAnsiTheme="minorBidi" w:hint="cs"/>
          <w:color w:val="0D0D0D" w:themeColor="text1" w:themeTint="F2"/>
          <w:rtl/>
          <w:lang w:val="en-CA"/>
        </w:rPr>
        <w:t xml:space="preserve"> לוח זמנים קבוע </w:t>
      </w:r>
      <w:r w:rsidR="000801DB">
        <w:rPr>
          <w:rFonts w:asciiTheme="minorBidi" w:eastAsia="Times New Roman" w:hAnsiTheme="minorBidi" w:hint="cs"/>
          <w:color w:val="0D0D0D" w:themeColor="text1" w:themeTint="F2"/>
          <w:rtl/>
          <w:lang w:val="en-CA"/>
        </w:rPr>
        <w:t xml:space="preserve">. שמנו </w:t>
      </w:r>
      <w:r w:rsidR="008C3167">
        <w:rPr>
          <w:rFonts w:asciiTheme="minorBidi" w:eastAsia="Times New Roman" w:hAnsiTheme="minorBidi" w:hint="cs"/>
          <w:color w:val="0D0D0D" w:themeColor="text1" w:themeTint="F2"/>
          <w:rtl/>
          <w:lang w:val="en-CA"/>
        </w:rPr>
        <w:t xml:space="preserve">לב </w:t>
      </w:r>
      <w:r w:rsidR="000801DB">
        <w:rPr>
          <w:rFonts w:asciiTheme="minorBidi" w:eastAsia="Times New Roman" w:hAnsiTheme="minorBidi" w:hint="cs"/>
          <w:color w:val="0D0D0D" w:themeColor="text1" w:themeTint="F2"/>
          <w:rtl/>
          <w:lang w:val="en-CA"/>
        </w:rPr>
        <w:t>ש</w:t>
      </w:r>
      <w:r w:rsidR="001F1B45" w:rsidRPr="00F02275">
        <w:rPr>
          <w:rFonts w:asciiTheme="minorBidi" w:eastAsia="Times New Roman" w:hAnsiTheme="minorBidi" w:hint="cs"/>
          <w:color w:val="0D0D0D" w:themeColor="text1" w:themeTint="F2"/>
          <w:rtl/>
          <w:lang w:val="en-CA"/>
        </w:rPr>
        <w:t xml:space="preserve">יש עימו מאבטח צמוד . </w:t>
      </w:r>
      <w:r w:rsidR="008C3167">
        <w:rPr>
          <w:rFonts w:asciiTheme="minorBidi" w:eastAsia="Times New Roman" w:hAnsiTheme="minorBidi" w:hint="cs"/>
          <w:color w:val="0D0D0D" w:themeColor="text1" w:themeTint="F2"/>
          <w:rtl/>
          <w:lang w:val="en-CA"/>
        </w:rPr>
        <w:t>נראה לנ ש</w:t>
      </w:r>
      <w:r w:rsidR="001F1B45" w:rsidRPr="00F02275">
        <w:rPr>
          <w:rFonts w:asciiTheme="minorBidi" w:eastAsia="Times New Roman" w:hAnsiTheme="minorBidi" w:hint="cs"/>
          <w:color w:val="0D0D0D" w:themeColor="text1" w:themeTint="F2"/>
          <w:rtl/>
          <w:lang w:val="en-CA"/>
        </w:rPr>
        <w:t xml:space="preserve">אבו האני מאד זהיר ומקפיד לשנות את צירי נסיעתו באופן </w:t>
      </w:r>
      <w:r w:rsidR="005143E5" w:rsidRPr="00F02275">
        <w:rPr>
          <w:rFonts w:asciiTheme="minorBidi" w:eastAsia="Times New Roman" w:hAnsiTheme="minorBidi" w:hint="cs"/>
          <w:color w:val="0D0D0D" w:themeColor="text1" w:themeTint="F2"/>
          <w:rtl/>
          <w:lang w:val="en-CA"/>
        </w:rPr>
        <w:t xml:space="preserve">בלתי צפוי ״ . </w:t>
      </w:r>
    </w:p>
    <w:p w14:paraId="3DB1432E" w14:textId="7D265E26" w:rsidR="005143E5" w:rsidRPr="00F02275" w:rsidRDefault="00494799" w:rsidP="005143E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w:t>
      </w:r>
      <w:r w:rsidR="005143E5" w:rsidRPr="00F02275">
        <w:rPr>
          <w:rFonts w:asciiTheme="minorBidi" w:eastAsia="Times New Roman" w:hAnsiTheme="minorBidi" w:hint="cs"/>
          <w:color w:val="0D0D0D" w:themeColor="text1" w:themeTint="F2"/>
          <w:rtl/>
          <w:lang w:val="en-CA"/>
        </w:rPr>
        <w:t>ראינו שהו</w:t>
      </w:r>
      <w:r w:rsidR="008C3167">
        <w:rPr>
          <w:rFonts w:asciiTheme="minorBidi" w:eastAsia="Times New Roman" w:hAnsiTheme="minorBidi" w:hint="cs"/>
          <w:color w:val="0D0D0D" w:themeColor="text1" w:themeTint="F2"/>
          <w:rtl/>
          <w:lang w:val="en-CA"/>
        </w:rPr>
        <w:t xml:space="preserve">א עורך סיורי שטח אבל אין לו </w:t>
      </w:r>
      <w:r w:rsidR="005C76F9">
        <w:rPr>
          <w:rFonts w:asciiTheme="minorBidi" w:eastAsia="Times New Roman" w:hAnsiTheme="minorBidi" w:hint="cs"/>
          <w:color w:val="0D0D0D" w:themeColor="text1" w:themeTint="F2"/>
          <w:rtl/>
          <w:lang w:val="en-CA"/>
        </w:rPr>
        <w:t>דפוס התנהגותי</w:t>
      </w:r>
      <w:r w:rsidR="005143E5" w:rsidRPr="00F02275">
        <w:rPr>
          <w:rFonts w:asciiTheme="minorBidi" w:eastAsia="Times New Roman" w:hAnsiTheme="minorBidi" w:hint="cs"/>
          <w:color w:val="0D0D0D" w:themeColor="text1" w:themeTint="F2"/>
          <w:rtl/>
          <w:lang w:val="en-CA"/>
        </w:rPr>
        <w:t xml:space="preserve"> שחוזר על עצמו </w:t>
      </w:r>
      <w:r w:rsidRPr="00F02275">
        <w:rPr>
          <w:rFonts w:asciiTheme="minorBidi" w:eastAsia="Times New Roman" w:hAnsiTheme="minorBidi" w:hint="cs"/>
          <w:color w:val="0D0D0D" w:themeColor="text1" w:themeTint="F2"/>
          <w:rtl/>
          <w:lang w:val="en-CA"/>
        </w:rPr>
        <w:t xml:space="preserve">ולמעשה כמעט בלתי אפשרי לפגוע בו ״ </w:t>
      </w:r>
    </w:p>
    <w:p w14:paraId="19CD5C0F" w14:textId="414A7414" w:rsidR="00494799" w:rsidRPr="00F02275" w:rsidRDefault="005C76F9" w:rsidP="00494799">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חשבנו </w:t>
      </w:r>
      <w:r w:rsidR="00494799" w:rsidRPr="00F02275">
        <w:rPr>
          <w:rFonts w:asciiTheme="minorBidi" w:eastAsia="Times New Roman" w:hAnsiTheme="minorBidi" w:hint="cs"/>
          <w:color w:val="0D0D0D" w:themeColor="text1" w:themeTint="F2"/>
          <w:rtl/>
          <w:lang w:val="en-CA"/>
        </w:rPr>
        <w:t xml:space="preserve">לשלוח אל משרדי המנהל האזרחי את אחד מבחורינו שיבקש להיפגש עם </w:t>
      </w:r>
      <w:r w:rsidR="00032EBE">
        <w:rPr>
          <w:rFonts w:asciiTheme="minorBidi" w:eastAsia="Times New Roman" w:hAnsiTheme="minorBidi" w:hint="cs"/>
          <w:color w:val="0D0D0D" w:themeColor="text1" w:themeTint="F2"/>
          <w:rtl/>
          <w:lang w:val="en-CA"/>
        </w:rPr>
        <w:t>״</w:t>
      </w:r>
      <w:r w:rsidR="00494799" w:rsidRPr="00F02275">
        <w:rPr>
          <w:rFonts w:asciiTheme="minorBidi" w:eastAsia="Times New Roman" w:hAnsiTheme="minorBidi" w:hint="cs"/>
          <w:color w:val="0D0D0D" w:themeColor="text1" w:themeTint="F2"/>
          <w:rtl/>
          <w:lang w:val="en-CA"/>
        </w:rPr>
        <w:t>אבו האני</w:t>
      </w:r>
      <w:r w:rsidR="00032EBE">
        <w:rPr>
          <w:rFonts w:asciiTheme="minorBidi" w:eastAsia="Times New Roman" w:hAnsiTheme="minorBidi" w:hint="cs"/>
          <w:color w:val="0D0D0D" w:themeColor="text1" w:themeTint="F2"/>
          <w:rtl/>
          <w:lang w:val="en-CA"/>
        </w:rPr>
        <w:t>״</w:t>
      </w:r>
      <w:r w:rsidR="00494799" w:rsidRPr="00F02275">
        <w:rPr>
          <w:rFonts w:asciiTheme="minorBidi" w:eastAsia="Times New Roman" w:hAnsiTheme="minorBidi" w:hint="cs"/>
          <w:color w:val="0D0D0D" w:themeColor="text1" w:themeTint="F2"/>
          <w:rtl/>
          <w:lang w:val="en-CA"/>
        </w:rPr>
        <w:t xml:space="preserve"> </w:t>
      </w:r>
      <w:r w:rsidR="00032EBE">
        <w:rPr>
          <w:rFonts w:asciiTheme="minorBidi" w:eastAsia="Times New Roman" w:hAnsiTheme="minorBidi" w:hint="cs"/>
          <w:color w:val="0D0D0D" w:themeColor="text1" w:themeTint="F2"/>
          <w:rtl/>
          <w:lang w:val="en-CA"/>
        </w:rPr>
        <w:t>על מנת להביא לו מידע בתקווה ״</w:t>
      </w:r>
      <w:r w:rsidR="002421BD" w:rsidRPr="00F02275">
        <w:rPr>
          <w:rFonts w:asciiTheme="minorBidi" w:eastAsia="Times New Roman" w:hAnsiTheme="minorBidi" w:hint="cs"/>
          <w:color w:val="0D0D0D" w:themeColor="text1" w:themeTint="F2"/>
          <w:rtl/>
          <w:lang w:val="en-CA"/>
        </w:rPr>
        <w:t>שאבו האני</w:t>
      </w:r>
      <w:r w:rsidR="00032EBE">
        <w:rPr>
          <w:rFonts w:asciiTheme="minorBidi" w:eastAsia="Times New Roman" w:hAnsiTheme="minorBidi" w:hint="cs"/>
          <w:color w:val="0D0D0D" w:themeColor="text1" w:themeTint="F2"/>
          <w:rtl/>
          <w:lang w:val="en-CA"/>
        </w:rPr>
        <w:t xml:space="preserve">״ </w:t>
      </w:r>
      <w:r w:rsidR="002421BD" w:rsidRPr="00F02275">
        <w:rPr>
          <w:rFonts w:asciiTheme="minorBidi" w:eastAsia="Times New Roman" w:hAnsiTheme="minorBidi" w:hint="cs"/>
          <w:color w:val="0D0D0D" w:themeColor="text1" w:themeTint="F2"/>
          <w:rtl/>
          <w:lang w:val="en-CA"/>
        </w:rPr>
        <w:t xml:space="preserve"> יגיע</w:t>
      </w:r>
      <w:r w:rsidR="00032EBE">
        <w:rPr>
          <w:rFonts w:asciiTheme="minorBidi" w:eastAsia="Times New Roman" w:hAnsiTheme="minorBidi" w:hint="cs"/>
          <w:color w:val="0D0D0D" w:themeColor="text1" w:themeTint="F2"/>
          <w:rtl/>
          <w:lang w:val="en-CA"/>
        </w:rPr>
        <w:t xml:space="preserve"> בכבודו ובעצמו </w:t>
      </w:r>
      <w:r w:rsidR="002421BD" w:rsidRPr="00F02275">
        <w:rPr>
          <w:rFonts w:asciiTheme="minorBidi" w:eastAsia="Times New Roman" w:hAnsiTheme="minorBidi" w:hint="cs"/>
          <w:color w:val="0D0D0D" w:themeColor="text1" w:themeTint="F2"/>
          <w:rtl/>
          <w:lang w:val="en-CA"/>
        </w:rPr>
        <w:t xml:space="preserve"> כדי לפגוש בבחור </w:t>
      </w:r>
      <w:r w:rsidR="00032EBE">
        <w:rPr>
          <w:rFonts w:asciiTheme="minorBidi" w:eastAsia="Times New Roman" w:hAnsiTheme="minorBidi" w:hint="cs"/>
          <w:color w:val="0D0D0D" w:themeColor="text1" w:themeTint="F2"/>
          <w:rtl/>
          <w:lang w:val="en-CA"/>
        </w:rPr>
        <w:t xml:space="preserve">, אם וכאשר </w:t>
      </w:r>
      <w:r w:rsidR="002421BD" w:rsidRPr="00F02275">
        <w:rPr>
          <w:rFonts w:asciiTheme="minorBidi" w:eastAsia="Times New Roman" w:hAnsiTheme="minorBidi" w:hint="cs"/>
          <w:color w:val="0D0D0D" w:themeColor="text1" w:themeTint="F2"/>
          <w:rtl/>
          <w:lang w:val="en-CA"/>
        </w:rPr>
        <w:t>יגיע</w:t>
      </w:r>
      <w:r w:rsidR="00DE5E88">
        <w:rPr>
          <w:rFonts w:asciiTheme="minorBidi" w:eastAsia="Times New Roman" w:hAnsiTheme="minorBidi" w:hint="cs"/>
          <w:color w:val="0D0D0D" w:themeColor="text1" w:themeTint="F2"/>
          <w:rtl/>
          <w:lang w:val="en-CA"/>
        </w:rPr>
        <w:t>,</w:t>
      </w:r>
      <w:r w:rsidR="00D75CA6" w:rsidRPr="00F02275">
        <w:rPr>
          <w:rFonts w:asciiTheme="minorBidi" w:eastAsia="Times New Roman" w:hAnsiTheme="minorBidi" w:hint="cs"/>
          <w:color w:val="0D0D0D" w:themeColor="text1" w:themeTint="F2"/>
          <w:rtl/>
          <w:lang w:val="en-CA"/>
        </w:rPr>
        <w:t xml:space="preserve"> נדפוק אתו ביציאה ממשרדי המנהל האזרחי ״</w:t>
      </w:r>
    </w:p>
    <w:p w14:paraId="32F100FA" w14:textId="510D6DD2" w:rsidR="00D75CA6" w:rsidRPr="00F02275" w:rsidRDefault="00D75CA6" w:rsidP="00D75CA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״התוכנית אינה פשוטה </w:t>
      </w:r>
      <w:r w:rsidR="00812BD2" w:rsidRPr="00F02275">
        <w:rPr>
          <w:rFonts w:asciiTheme="minorBidi" w:eastAsia="Times New Roman" w:hAnsiTheme="minorBidi" w:hint="cs"/>
          <w:color w:val="0D0D0D" w:themeColor="text1" w:themeTint="F2"/>
          <w:rtl/>
          <w:lang w:val="en-CA"/>
        </w:rPr>
        <w:t>״ אמר שריף</w:t>
      </w:r>
      <w:r w:rsidR="006401B3" w:rsidRPr="00F02275">
        <w:rPr>
          <w:rFonts w:asciiTheme="minorBidi" w:eastAsia="Times New Roman" w:hAnsiTheme="minorBidi" w:hint="cs"/>
          <w:color w:val="0D0D0D" w:themeColor="text1" w:themeTint="F2"/>
          <w:rtl/>
          <w:lang w:val="en-CA"/>
        </w:rPr>
        <w:t xml:space="preserve"> , </w:t>
      </w:r>
      <w:r w:rsidR="00DE5E88">
        <w:rPr>
          <w:rFonts w:asciiTheme="minorBidi" w:eastAsia="Times New Roman" w:hAnsiTheme="minorBidi" w:hint="cs"/>
          <w:color w:val="0D0D0D" w:themeColor="text1" w:themeTint="F2"/>
          <w:rtl/>
          <w:lang w:val="en-CA"/>
        </w:rPr>
        <w:t>״</w:t>
      </w:r>
      <w:r w:rsidR="006401B3" w:rsidRPr="00F02275">
        <w:rPr>
          <w:rFonts w:asciiTheme="minorBidi" w:eastAsia="Times New Roman" w:hAnsiTheme="minorBidi" w:hint="cs"/>
          <w:color w:val="0D0D0D" w:themeColor="text1" w:themeTint="F2"/>
          <w:rtl/>
          <w:lang w:val="en-CA"/>
        </w:rPr>
        <w:t>זוהי משימ</w:t>
      </w:r>
      <w:r w:rsidR="00DE5E88">
        <w:rPr>
          <w:rFonts w:asciiTheme="minorBidi" w:eastAsia="Times New Roman" w:hAnsiTheme="minorBidi" w:hint="cs"/>
          <w:color w:val="0D0D0D" w:themeColor="text1" w:themeTint="F2"/>
          <w:rtl/>
          <w:lang w:val="en-CA"/>
        </w:rPr>
        <w:t>ה בלתי אפשרית לפגוע בו לאור יום</w:t>
      </w:r>
      <w:r w:rsidR="006401B3" w:rsidRPr="00F02275">
        <w:rPr>
          <w:rFonts w:asciiTheme="minorBidi" w:eastAsia="Times New Roman" w:hAnsiTheme="minorBidi" w:hint="cs"/>
          <w:color w:val="0D0D0D" w:themeColor="text1" w:themeTint="F2"/>
          <w:rtl/>
          <w:lang w:val="en-CA"/>
        </w:rPr>
        <w:t xml:space="preserve"> ובקרבה</w:t>
      </w:r>
      <w:r w:rsidR="00DE5E88">
        <w:rPr>
          <w:rFonts w:asciiTheme="minorBidi" w:eastAsia="Times New Roman" w:hAnsiTheme="minorBidi" w:hint="cs"/>
          <w:color w:val="0D0D0D" w:themeColor="text1" w:themeTint="F2"/>
          <w:rtl/>
          <w:lang w:val="en-CA"/>
        </w:rPr>
        <w:t xml:space="preserve"> כה</w:t>
      </w:r>
      <w:r w:rsidR="006401B3" w:rsidRPr="00F02275">
        <w:rPr>
          <w:rFonts w:asciiTheme="minorBidi" w:eastAsia="Times New Roman" w:hAnsiTheme="minorBidi" w:hint="cs"/>
          <w:color w:val="0D0D0D" w:themeColor="text1" w:themeTint="F2"/>
          <w:rtl/>
          <w:lang w:val="en-CA"/>
        </w:rPr>
        <w:t xml:space="preserve"> גדולה למחנה צבאי״ , </w:t>
      </w:r>
      <w:r w:rsidR="00812BD2" w:rsidRPr="00F02275">
        <w:rPr>
          <w:rFonts w:asciiTheme="minorBidi" w:eastAsia="Times New Roman" w:hAnsiTheme="minorBidi" w:hint="cs"/>
          <w:color w:val="0D0D0D" w:themeColor="text1" w:themeTint="F2"/>
          <w:rtl/>
          <w:lang w:val="en-CA"/>
        </w:rPr>
        <w:t xml:space="preserve">שריף </w:t>
      </w:r>
      <w:r w:rsidR="00BF22AD" w:rsidRPr="00F02275">
        <w:rPr>
          <w:rFonts w:asciiTheme="minorBidi" w:eastAsia="Times New Roman" w:hAnsiTheme="minorBidi" w:hint="cs"/>
          <w:color w:val="0D0D0D" w:themeColor="text1" w:themeTint="F2"/>
          <w:rtl/>
          <w:lang w:val="en-CA"/>
        </w:rPr>
        <w:t xml:space="preserve">הוסיף ״ האם חשבת על אפשרות שאבו האני יבקש לשוחח טלפונית עם הבחור ולא יטריח את עצמו להגיע ״? </w:t>
      </w:r>
    </w:p>
    <w:p w14:paraId="1BA7666D" w14:textId="614A2CB3" w:rsidR="00BF22AD" w:rsidRPr="00F02275" w:rsidRDefault="0063397C" w:rsidP="00BF22AD">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״לא, לא אפשרות זו לא עלתה בראשי כלל ״ אמר השייח , ״ מה אתה מציע ״ שאל .</w:t>
      </w:r>
      <w:r w:rsidR="00D8745C" w:rsidRPr="00F02275">
        <w:rPr>
          <w:rFonts w:asciiTheme="minorBidi" w:eastAsia="Times New Roman" w:hAnsiTheme="minorBidi" w:hint="cs"/>
          <w:color w:val="0D0D0D" w:themeColor="text1" w:themeTint="F2"/>
          <w:rtl/>
          <w:lang w:val="en-CA"/>
        </w:rPr>
        <w:t xml:space="preserve">״ לאור הסיכון והעדר מידע קונקרטי אודות תנועותיו של אבו האני אני מציע לשכוח ממנו </w:t>
      </w:r>
      <w:r w:rsidR="00805D42">
        <w:rPr>
          <w:rFonts w:asciiTheme="minorBidi" w:eastAsia="Times New Roman" w:hAnsiTheme="minorBidi" w:hint="cs"/>
          <w:color w:val="0D0D0D" w:themeColor="text1" w:themeTint="F2"/>
          <w:rtl/>
          <w:lang w:val="en-CA"/>
        </w:rPr>
        <w:t xml:space="preserve">, הסיכון רב מדי </w:t>
      </w:r>
      <w:r w:rsidR="00280B79">
        <w:rPr>
          <w:rFonts w:asciiTheme="minorBidi" w:eastAsia="Times New Roman" w:hAnsiTheme="minorBidi" w:hint="cs"/>
          <w:color w:val="0D0D0D" w:themeColor="text1" w:themeTint="F2"/>
          <w:rtl/>
          <w:lang w:val="en-CA"/>
        </w:rPr>
        <w:t>וגם אם נמשיך להשקיע משאבים במעקב אחר הבחור אינני משוכנע שנגיע לתוצאה המקווה</w:t>
      </w:r>
      <w:r w:rsidR="00D8745C" w:rsidRPr="00F02275">
        <w:rPr>
          <w:rFonts w:asciiTheme="minorBidi" w:eastAsia="Times New Roman" w:hAnsiTheme="minorBidi" w:hint="cs"/>
          <w:color w:val="0D0D0D" w:themeColor="text1" w:themeTint="F2"/>
          <w:rtl/>
          <w:lang w:val="en-CA"/>
        </w:rPr>
        <w:t xml:space="preserve">״ </w:t>
      </w:r>
      <w:r w:rsidR="00280B79">
        <w:rPr>
          <w:rFonts w:asciiTheme="minorBidi" w:eastAsia="Times New Roman" w:hAnsiTheme="minorBidi" w:hint="cs"/>
          <w:color w:val="0D0D0D" w:themeColor="text1" w:themeTint="F2"/>
          <w:rtl/>
          <w:lang w:val="en-CA"/>
        </w:rPr>
        <w:t>.</w:t>
      </w:r>
      <w:r w:rsidR="00D3791A">
        <w:rPr>
          <w:rFonts w:asciiTheme="minorBidi" w:eastAsia="Times New Roman" w:hAnsiTheme="minorBidi" w:hint="cs"/>
          <w:color w:val="0D0D0D" w:themeColor="text1" w:themeTint="F2"/>
          <w:rtl/>
          <w:lang w:val="en-CA"/>
        </w:rPr>
        <w:t>״</w:t>
      </w:r>
      <w:r w:rsidR="00280B79">
        <w:rPr>
          <w:rFonts w:asciiTheme="minorBidi" w:eastAsia="Times New Roman" w:hAnsiTheme="minorBidi" w:hint="cs"/>
          <w:color w:val="0D0D0D" w:themeColor="text1" w:themeTint="F2"/>
          <w:rtl/>
          <w:lang w:val="en-CA"/>
        </w:rPr>
        <w:t xml:space="preserve"> </w:t>
      </w:r>
      <w:r w:rsidR="00D3791A">
        <w:rPr>
          <w:rFonts w:asciiTheme="minorBidi" w:eastAsia="Times New Roman" w:hAnsiTheme="minorBidi" w:hint="cs"/>
          <w:color w:val="0D0D0D" w:themeColor="text1" w:themeTint="F2"/>
          <w:rtl/>
          <w:lang w:val="en-CA"/>
        </w:rPr>
        <w:t xml:space="preserve">ישנה אפשרות נוספת ״ אמר ״שריף״ , </w:t>
      </w:r>
      <w:r w:rsidR="00990C01">
        <w:rPr>
          <w:rFonts w:asciiTheme="minorBidi" w:eastAsia="Times New Roman" w:hAnsiTheme="minorBidi" w:hint="cs"/>
          <w:color w:val="0D0D0D" w:themeColor="text1" w:themeTint="F2"/>
          <w:rtl/>
          <w:lang w:val="en-CA"/>
        </w:rPr>
        <w:t>״</w:t>
      </w:r>
      <w:r w:rsidR="00371862" w:rsidRPr="00F02275">
        <w:rPr>
          <w:rFonts w:asciiTheme="minorBidi" w:eastAsia="Times New Roman" w:hAnsiTheme="minorBidi" w:hint="cs"/>
          <w:color w:val="0D0D0D" w:themeColor="text1" w:themeTint="F2"/>
          <w:rtl/>
          <w:lang w:val="en-CA"/>
        </w:rPr>
        <w:t xml:space="preserve">אנשי שירות הביטחון נוהגים </w:t>
      </w:r>
      <w:r w:rsidR="00990C01">
        <w:rPr>
          <w:rFonts w:asciiTheme="minorBidi" w:eastAsia="Times New Roman" w:hAnsiTheme="minorBidi" w:hint="cs"/>
          <w:color w:val="0D0D0D" w:themeColor="text1" w:themeTint="F2"/>
          <w:rtl/>
          <w:lang w:val="en-CA"/>
        </w:rPr>
        <w:t>מעת לעת להשתמש בכביש פנימי שמחבר בין</w:t>
      </w:r>
      <w:r w:rsidR="00371862" w:rsidRPr="00F02275">
        <w:rPr>
          <w:rFonts w:asciiTheme="minorBidi" w:eastAsia="Times New Roman" w:hAnsiTheme="minorBidi" w:hint="cs"/>
          <w:color w:val="0D0D0D" w:themeColor="text1" w:themeTint="F2"/>
          <w:rtl/>
          <w:lang w:val="en-CA"/>
        </w:rPr>
        <w:t xml:space="preserve"> עזה לגבליה , אני מציע להערך בכ</w:t>
      </w:r>
      <w:r w:rsidR="00D775EC" w:rsidRPr="00F02275">
        <w:rPr>
          <w:rFonts w:asciiTheme="minorBidi" w:eastAsia="Times New Roman" w:hAnsiTheme="minorBidi" w:hint="cs"/>
          <w:color w:val="0D0D0D" w:themeColor="text1" w:themeTint="F2"/>
          <w:rtl/>
          <w:lang w:val="en-CA"/>
        </w:rPr>
        <w:t xml:space="preserve">ביש עם אנשינו בשעות הערב המוקדמות כשבחוץ חשיכה ומשנזהה את אחד מרכבי השבכ ניסע בעקבותיו </w:t>
      </w:r>
      <w:r w:rsidR="002C7456" w:rsidRPr="00F02275">
        <w:rPr>
          <w:rFonts w:asciiTheme="minorBidi" w:eastAsia="Times New Roman" w:hAnsiTheme="minorBidi" w:hint="cs"/>
          <w:color w:val="0D0D0D" w:themeColor="text1" w:themeTint="F2"/>
          <w:rtl/>
          <w:lang w:val="en-CA"/>
        </w:rPr>
        <w:t xml:space="preserve">ונפתח לעברו באש , המילוט יעשה דרך עזבת עבד רבו שמובילה </w:t>
      </w:r>
      <w:r w:rsidR="00355BAA" w:rsidRPr="00F02275">
        <w:rPr>
          <w:rFonts w:asciiTheme="minorBidi" w:eastAsia="Times New Roman" w:hAnsiTheme="minorBidi" w:hint="cs"/>
          <w:color w:val="0D0D0D" w:themeColor="text1" w:themeTint="F2"/>
          <w:rtl/>
          <w:lang w:val="en-CA"/>
        </w:rPr>
        <w:t>לפרדס עם הבונקר ״</w:t>
      </w:r>
    </w:p>
    <w:p w14:paraId="091DE510" w14:textId="75A1BEAB" w:rsidR="00355BAA" w:rsidRPr="00F02275" w:rsidRDefault="00355BAA" w:rsidP="00355BA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רעיון לא רע ״ אמר השייך , ״ רק לא מוצא חן בעיני לנסוע ישר לבונקר </w:t>
      </w:r>
      <w:r w:rsidR="00A1787F" w:rsidRPr="00F02275">
        <w:rPr>
          <w:rFonts w:asciiTheme="minorBidi" w:eastAsia="Times New Roman" w:hAnsiTheme="minorBidi" w:hint="cs"/>
          <w:color w:val="0D0D0D" w:themeColor="text1" w:themeTint="F2"/>
          <w:rtl/>
          <w:lang w:val="en-CA"/>
        </w:rPr>
        <w:t xml:space="preserve">, היהודים משתמשים בגששים שיכולים לעלות על עקבות הרכב ולהגיע ישירות לבונקר ״ </w:t>
      </w:r>
      <w:r w:rsidR="00E62310" w:rsidRPr="00F02275">
        <w:rPr>
          <w:rFonts w:asciiTheme="minorBidi" w:eastAsia="Times New Roman" w:hAnsiTheme="minorBidi" w:hint="cs"/>
          <w:color w:val="0D0D0D" w:themeColor="text1" w:themeTint="F2"/>
          <w:rtl/>
          <w:lang w:val="en-CA"/>
        </w:rPr>
        <w:t xml:space="preserve">״ אני מציע ללכת לדירת </w:t>
      </w:r>
      <w:r w:rsidR="00990C01">
        <w:rPr>
          <w:rFonts w:asciiTheme="minorBidi" w:eastAsia="Times New Roman" w:hAnsiTheme="minorBidi" w:hint="cs"/>
          <w:color w:val="0D0D0D" w:themeColor="text1" w:themeTint="F2"/>
          <w:rtl/>
          <w:lang w:val="en-CA"/>
        </w:rPr>
        <w:t>ה</w:t>
      </w:r>
      <w:r w:rsidR="00E62310" w:rsidRPr="00F02275">
        <w:rPr>
          <w:rFonts w:asciiTheme="minorBidi" w:eastAsia="Times New Roman" w:hAnsiTheme="minorBidi" w:hint="cs"/>
          <w:color w:val="0D0D0D" w:themeColor="text1" w:themeTint="F2"/>
          <w:rtl/>
          <w:lang w:val="en-CA"/>
        </w:rPr>
        <w:t xml:space="preserve">מסתור באזור דיר אל בלח ולאחר מספר ימים על פי תגובות היהודים נשקול את חזרתנו לבונקר </w:t>
      </w:r>
      <w:r w:rsidR="00C12424" w:rsidRPr="00F02275">
        <w:rPr>
          <w:rFonts w:asciiTheme="minorBidi" w:eastAsia="Times New Roman" w:hAnsiTheme="minorBidi" w:hint="cs"/>
          <w:color w:val="0D0D0D" w:themeColor="text1" w:themeTint="F2"/>
          <w:rtl/>
          <w:lang w:val="en-CA"/>
        </w:rPr>
        <w:t>״.</w:t>
      </w:r>
    </w:p>
    <w:p w14:paraId="7056412B" w14:textId="6D9A52B0" w:rsidR="00C12424" w:rsidRPr="00F02275" w:rsidRDefault="00C12424" w:rsidP="00C12424">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בסדר , אני צריך מספר ימים לצורך ניתוח השטח ובחירת מקום המארב ולאחר שנהיה מוכנים </w:t>
      </w:r>
      <w:r w:rsidR="00812BD2" w:rsidRPr="00F02275">
        <w:rPr>
          <w:rFonts w:asciiTheme="minorBidi" w:eastAsia="Times New Roman" w:hAnsiTheme="minorBidi" w:hint="cs"/>
          <w:color w:val="0D0D0D" w:themeColor="text1" w:themeTint="F2"/>
          <w:rtl/>
          <w:lang w:val="en-CA"/>
        </w:rPr>
        <w:t>נודיע לך ונבצע ״ אמר שריף</w:t>
      </w:r>
      <w:r w:rsidR="006A33A5" w:rsidRPr="00F02275">
        <w:rPr>
          <w:rFonts w:asciiTheme="minorBidi" w:eastAsia="Times New Roman" w:hAnsiTheme="minorBidi" w:hint="cs"/>
          <w:color w:val="0D0D0D" w:themeColor="text1" w:themeTint="F2"/>
          <w:rtl/>
          <w:lang w:val="en-CA"/>
        </w:rPr>
        <w:t xml:space="preserve"> . ״ שאלוהים יהיה עימך ויצליח את דר</w:t>
      </w:r>
      <w:r w:rsidR="00812BD2" w:rsidRPr="00F02275">
        <w:rPr>
          <w:rFonts w:asciiTheme="minorBidi" w:eastAsia="Times New Roman" w:hAnsiTheme="minorBidi" w:hint="cs"/>
          <w:color w:val="0D0D0D" w:themeColor="text1" w:themeTint="F2"/>
          <w:rtl/>
          <w:lang w:val="en-CA"/>
        </w:rPr>
        <w:t>כך ״ אמר השייך ונפרד לשלום מ</w:t>
      </w:r>
      <w:r w:rsidR="004B3C74" w:rsidRPr="00F02275">
        <w:rPr>
          <w:rFonts w:asciiTheme="minorBidi" w:eastAsia="Times New Roman" w:hAnsiTheme="minorBidi" w:hint="cs"/>
          <w:color w:val="0D0D0D" w:themeColor="text1" w:themeTint="F2"/>
          <w:rtl/>
          <w:lang w:val="en-CA"/>
        </w:rPr>
        <w:t>שריף</w:t>
      </w:r>
      <w:r w:rsidR="006A33A5" w:rsidRPr="00F02275">
        <w:rPr>
          <w:rFonts w:asciiTheme="minorBidi" w:eastAsia="Times New Roman" w:hAnsiTheme="minorBidi" w:hint="cs"/>
          <w:color w:val="0D0D0D" w:themeColor="text1" w:themeTint="F2"/>
          <w:rtl/>
          <w:lang w:val="en-CA"/>
        </w:rPr>
        <w:t>.</w:t>
      </w:r>
    </w:p>
    <w:p w14:paraId="6826C4E7" w14:textId="4F82F681" w:rsidR="00A9726C" w:rsidRPr="00F02275" w:rsidRDefault="00A9726C" w:rsidP="00A9726C">
      <w:pPr>
        <w:bidi/>
        <w:rPr>
          <w:rFonts w:asciiTheme="minorBidi" w:eastAsia="Times New Roman" w:hAnsiTheme="minorBidi"/>
          <w:color w:val="0D0D0D" w:themeColor="text1" w:themeTint="F2"/>
          <w:lang w:val="en-CA"/>
        </w:rPr>
      </w:pPr>
    </w:p>
    <w:p w14:paraId="79A87AFB" w14:textId="24A17175" w:rsidR="00B10350" w:rsidRDefault="004B3C74" w:rsidP="00B1035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לאחר חמישה ימים </w:t>
      </w:r>
      <w:r w:rsidR="00B10350" w:rsidRPr="00F02275">
        <w:rPr>
          <w:rFonts w:asciiTheme="minorBidi" w:eastAsia="Times New Roman" w:hAnsiTheme="minorBidi" w:hint="cs"/>
          <w:color w:val="0D0D0D" w:themeColor="text1" w:themeTint="F2"/>
          <w:rtl/>
          <w:lang w:val="en-CA"/>
        </w:rPr>
        <w:t xml:space="preserve"> של מעקב בשעות אחרי הצהריים </w:t>
      </w:r>
      <w:r w:rsidRPr="00F02275">
        <w:rPr>
          <w:rFonts w:asciiTheme="minorBidi" w:eastAsia="Times New Roman" w:hAnsiTheme="minorBidi" w:hint="cs"/>
          <w:color w:val="0D0D0D" w:themeColor="text1" w:themeTint="F2"/>
          <w:rtl/>
          <w:lang w:val="en-CA"/>
        </w:rPr>
        <w:t xml:space="preserve">הבחין שריף כי מרבית רכבי השבכ נעים </w:t>
      </w:r>
      <w:r w:rsidR="00286191" w:rsidRPr="00F02275">
        <w:rPr>
          <w:rFonts w:asciiTheme="minorBidi" w:eastAsia="Times New Roman" w:hAnsiTheme="minorBidi" w:hint="cs"/>
          <w:color w:val="0D0D0D" w:themeColor="text1" w:themeTint="F2"/>
          <w:rtl/>
          <w:lang w:val="en-CA"/>
        </w:rPr>
        <w:t xml:space="preserve">בשיירות של שנים שלושה רכבים כל אחת ומידי פעם מתגנב לו רכב בודד עם שני נוסעים . שעות המעבר לא היו קבועות </w:t>
      </w:r>
      <w:r w:rsidR="009D330B">
        <w:rPr>
          <w:rFonts w:asciiTheme="minorBidi" w:eastAsia="Times New Roman" w:hAnsiTheme="minorBidi" w:hint="cs"/>
          <w:color w:val="0D0D0D" w:themeColor="text1" w:themeTint="F2"/>
          <w:rtl/>
          <w:lang w:val="en-CA"/>
        </w:rPr>
        <w:t>ומיידי פעם חלפו במקום סיורים של הצבא .</w:t>
      </w:r>
    </w:p>
    <w:p w14:paraId="534D8E56" w14:textId="35C4A713" w:rsidR="00CD1D1F" w:rsidRPr="00F02275" w:rsidRDefault="00CD1D1F" w:rsidP="00CD1D1F">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lastRenderedPageBreak/>
        <w:t xml:space="preserve">״שריף ״ שניתח את אפשרויות הפעולה </w:t>
      </w:r>
      <w:r w:rsidR="00F72F2B">
        <w:rPr>
          <w:rFonts w:asciiTheme="minorBidi" w:eastAsia="Times New Roman" w:hAnsiTheme="minorBidi" w:hint="cs"/>
          <w:color w:val="0D0D0D" w:themeColor="text1" w:themeTint="F2"/>
          <w:rtl/>
          <w:lang w:val="en-CA"/>
        </w:rPr>
        <w:t>הבין שתקיפת שיירת רכבים משולה למעשה התאבדות ופסל את האופציה על הס</w:t>
      </w:r>
      <w:r w:rsidR="002528D5">
        <w:rPr>
          <w:rFonts w:asciiTheme="minorBidi" w:eastAsia="Times New Roman" w:hAnsiTheme="minorBidi" w:hint="cs"/>
          <w:color w:val="0D0D0D" w:themeColor="text1" w:themeTint="F2"/>
          <w:rtl/>
          <w:lang w:val="en-CA"/>
        </w:rPr>
        <w:t>ף והחליט להתמקד בתקיפת רכב מזדמן בודד.</w:t>
      </w:r>
    </w:p>
    <w:p w14:paraId="18DF7FF1" w14:textId="44604035" w:rsidR="001077CB" w:rsidRPr="00F02275" w:rsidRDefault="002528D5" w:rsidP="001077CB">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נוכחות של סיורים </w:t>
      </w:r>
      <w:r w:rsidR="00CC5B7D">
        <w:rPr>
          <w:rFonts w:asciiTheme="minorBidi" w:eastAsia="Times New Roman" w:hAnsiTheme="minorBidi" w:hint="cs"/>
          <w:color w:val="0D0D0D" w:themeColor="text1" w:themeTint="F2"/>
          <w:rtl/>
          <w:lang w:val="en-CA"/>
        </w:rPr>
        <w:t>צבאיים בציר הורידה מהפרק אופציה של המתנה על הציר מאחר ו</w:t>
      </w:r>
      <w:r w:rsidR="001077CB" w:rsidRPr="00F02275">
        <w:rPr>
          <w:rFonts w:asciiTheme="minorBidi" w:eastAsia="Times New Roman" w:hAnsiTheme="minorBidi" w:hint="cs"/>
          <w:color w:val="0D0D0D" w:themeColor="text1" w:themeTint="F2"/>
          <w:rtl/>
          <w:lang w:val="en-CA"/>
        </w:rPr>
        <w:t>לא היתה שום סבירות להמ</w:t>
      </w:r>
      <w:r w:rsidR="00501555">
        <w:rPr>
          <w:rFonts w:asciiTheme="minorBidi" w:eastAsia="Times New Roman" w:hAnsiTheme="minorBidi" w:hint="cs"/>
          <w:color w:val="0D0D0D" w:themeColor="text1" w:themeTint="F2"/>
          <w:rtl/>
          <w:lang w:val="en-CA"/>
        </w:rPr>
        <w:t>תנה ארוכה על ציר התנועה בלא לעורר חשד .</w:t>
      </w:r>
    </w:p>
    <w:p w14:paraId="2224B544" w14:textId="4C6503A6" w:rsidR="002B3570" w:rsidRPr="00F02275" w:rsidRDefault="002B3570" w:rsidP="002B357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שריף החליט </w:t>
      </w:r>
      <w:r w:rsidR="004257A8">
        <w:rPr>
          <w:rFonts w:asciiTheme="minorBidi" w:eastAsia="Times New Roman" w:hAnsiTheme="minorBidi" w:hint="cs"/>
          <w:color w:val="0D0D0D" w:themeColor="text1" w:themeTint="F2"/>
          <w:rtl/>
          <w:lang w:val="en-CA"/>
        </w:rPr>
        <w:t xml:space="preserve">שהאופציה המועדפת הינה המתנה </w:t>
      </w:r>
      <w:r w:rsidR="00103D8E">
        <w:rPr>
          <w:rFonts w:asciiTheme="minorBidi" w:eastAsia="Times New Roman" w:hAnsiTheme="minorBidi" w:hint="cs"/>
          <w:color w:val="0D0D0D" w:themeColor="text1" w:themeTint="F2"/>
          <w:rtl/>
          <w:lang w:val="en-CA"/>
        </w:rPr>
        <w:t xml:space="preserve">בשעות אחרי הצהרים </w:t>
      </w:r>
      <w:r w:rsidR="004257A8">
        <w:rPr>
          <w:rFonts w:asciiTheme="minorBidi" w:eastAsia="Times New Roman" w:hAnsiTheme="minorBidi" w:hint="cs"/>
          <w:color w:val="0D0D0D" w:themeColor="text1" w:themeTint="F2"/>
          <w:rtl/>
          <w:lang w:val="en-CA"/>
        </w:rPr>
        <w:t xml:space="preserve">בפתח מימשל עזה על ידי </w:t>
      </w:r>
      <w:r w:rsidR="00BC4035">
        <w:rPr>
          <w:rFonts w:asciiTheme="minorBidi" w:eastAsia="Times New Roman" w:hAnsiTheme="minorBidi" w:hint="cs"/>
          <w:color w:val="0D0D0D" w:themeColor="text1" w:themeTint="F2"/>
          <w:rtl/>
          <w:lang w:val="en-CA"/>
        </w:rPr>
        <w:t>תצפיתן שיעמוד בסמוך לעמוד הטלפון הציבורי</w:t>
      </w:r>
      <w:r w:rsidR="00762712">
        <w:rPr>
          <w:rFonts w:asciiTheme="minorBidi" w:eastAsia="Times New Roman" w:hAnsiTheme="minorBidi" w:hint="cs"/>
          <w:color w:val="0D0D0D" w:themeColor="text1" w:themeTint="F2"/>
          <w:rtl/>
          <w:lang w:val="en-CA"/>
        </w:rPr>
        <w:t xml:space="preserve">. כאשר יזוהה רכב בודד שניכנס לציר המתוכנן יתקשר התצפיתן לאנשי </w:t>
      </w:r>
      <w:r w:rsidR="00871934">
        <w:rPr>
          <w:rFonts w:asciiTheme="minorBidi" w:eastAsia="Times New Roman" w:hAnsiTheme="minorBidi" w:hint="cs"/>
          <w:color w:val="0D0D0D" w:themeColor="text1" w:themeTint="F2"/>
          <w:rtl/>
          <w:lang w:val="en-CA"/>
        </w:rPr>
        <w:t>המארב שישהו</w:t>
      </w:r>
      <w:r w:rsidR="00103D8E">
        <w:rPr>
          <w:rFonts w:asciiTheme="minorBidi" w:eastAsia="Times New Roman" w:hAnsiTheme="minorBidi" w:hint="cs"/>
          <w:color w:val="0D0D0D" w:themeColor="text1" w:themeTint="F2"/>
          <w:rtl/>
          <w:lang w:val="en-CA"/>
        </w:rPr>
        <w:t xml:space="preserve"> באותה עת </w:t>
      </w:r>
      <w:r w:rsidR="00871934">
        <w:rPr>
          <w:rFonts w:asciiTheme="minorBidi" w:eastAsia="Times New Roman" w:hAnsiTheme="minorBidi" w:hint="cs"/>
          <w:color w:val="0D0D0D" w:themeColor="text1" w:themeTint="F2"/>
          <w:rtl/>
          <w:lang w:val="en-CA"/>
        </w:rPr>
        <w:t xml:space="preserve"> בבית של אחד מפעילי החמאס שנושק לציר . בהתקבל האינדיקציה </w:t>
      </w:r>
      <w:r w:rsidR="00103D8E">
        <w:rPr>
          <w:rFonts w:asciiTheme="minorBidi" w:eastAsia="Times New Roman" w:hAnsiTheme="minorBidi" w:hint="cs"/>
          <w:color w:val="0D0D0D" w:themeColor="text1" w:themeTint="F2"/>
          <w:rtl/>
          <w:lang w:val="en-CA"/>
        </w:rPr>
        <w:t>לרכב</w:t>
      </w:r>
      <w:r w:rsidR="009A4396">
        <w:rPr>
          <w:rFonts w:asciiTheme="minorBidi" w:eastAsia="Times New Roman" w:hAnsiTheme="minorBidi" w:hint="cs"/>
          <w:color w:val="0D0D0D" w:themeColor="text1" w:themeTint="F2"/>
          <w:rtl/>
          <w:lang w:val="en-CA"/>
        </w:rPr>
        <w:t xml:space="preserve"> הנוסע </w:t>
      </w:r>
      <w:r w:rsidR="00103D8E">
        <w:rPr>
          <w:rFonts w:asciiTheme="minorBidi" w:eastAsia="Times New Roman" w:hAnsiTheme="minorBidi" w:hint="cs"/>
          <w:color w:val="0D0D0D" w:themeColor="text1" w:themeTint="F2"/>
          <w:rtl/>
          <w:lang w:val="en-CA"/>
        </w:rPr>
        <w:t xml:space="preserve"> ינסו האנשים לאתרו על ציר התנועה ולנסוע בעקבותיו .</w:t>
      </w:r>
      <w:r w:rsidR="009A4396">
        <w:rPr>
          <w:rFonts w:asciiTheme="minorBidi" w:eastAsia="Times New Roman" w:hAnsiTheme="minorBidi" w:hint="cs"/>
          <w:color w:val="0D0D0D" w:themeColor="text1" w:themeTint="F2"/>
          <w:rtl/>
          <w:lang w:val="en-CA"/>
        </w:rPr>
        <w:t xml:space="preserve"> לאחר זיהוי הרכב , יחלוף על פניו רכב המארב </w:t>
      </w:r>
      <w:r w:rsidR="009D5E5E">
        <w:rPr>
          <w:rFonts w:asciiTheme="minorBidi" w:eastAsia="Times New Roman" w:hAnsiTheme="minorBidi" w:hint="cs"/>
          <w:color w:val="0D0D0D" w:themeColor="text1" w:themeTint="F2"/>
          <w:rtl/>
          <w:lang w:val="en-CA"/>
        </w:rPr>
        <w:t xml:space="preserve">ואנשי החולייה יפתחו באש לעבר יושביו . נתיב המילוט יהיה דרך כביש עוקף </w:t>
      </w:r>
      <w:r w:rsidR="008C175A">
        <w:rPr>
          <w:rFonts w:asciiTheme="minorBidi" w:eastAsia="Times New Roman" w:hAnsiTheme="minorBidi" w:hint="cs"/>
          <w:color w:val="0D0D0D" w:themeColor="text1" w:themeTint="F2"/>
          <w:rtl/>
          <w:lang w:val="en-CA"/>
        </w:rPr>
        <w:t xml:space="preserve">עזה לכיוון דיר אל </w:t>
      </w:r>
      <w:r w:rsidR="00A67E51">
        <w:rPr>
          <w:rFonts w:asciiTheme="minorBidi" w:eastAsia="Times New Roman" w:hAnsiTheme="minorBidi" w:hint="cs"/>
          <w:color w:val="0D0D0D" w:themeColor="text1" w:themeTint="F2"/>
          <w:rtl/>
          <w:lang w:val="en-CA"/>
        </w:rPr>
        <w:t>בלח.</w:t>
      </w:r>
    </w:p>
    <w:p w14:paraId="20DAC76E" w14:textId="5ACF36CD" w:rsidR="00EF480E" w:rsidRPr="00F02275" w:rsidRDefault="00A67E51" w:rsidP="00EF480E">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שריף הודיע לשייח</w:t>
      </w:r>
      <w:r w:rsidR="00EF480E" w:rsidRPr="00F02275">
        <w:rPr>
          <w:rFonts w:asciiTheme="minorBidi" w:eastAsia="Times New Roman" w:hAnsiTheme="minorBidi" w:hint="cs"/>
          <w:color w:val="0D0D0D" w:themeColor="text1" w:themeTint="F2"/>
          <w:rtl/>
          <w:lang w:val="en-CA"/>
        </w:rPr>
        <w:t xml:space="preserve"> ריאן כי הם מוכנים לפעולה שתבוצע בימים הקרובים </w:t>
      </w:r>
      <w:r w:rsidR="008D1B0B" w:rsidRPr="00F02275">
        <w:rPr>
          <w:rFonts w:asciiTheme="minorBidi" w:eastAsia="Times New Roman" w:hAnsiTheme="minorBidi" w:hint="cs"/>
          <w:color w:val="0D0D0D" w:themeColor="text1" w:themeTint="F2"/>
          <w:rtl/>
          <w:lang w:val="en-CA"/>
        </w:rPr>
        <w:t>. השייח נתן את ברכתו לאנשי החולייה .</w:t>
      </w:r>
    </w:p>
    <w:p w14:paraId="6C2B521C" w14:textId="77777777" w:rsidR="008D1B0B" w:rsidRPr="00F02275" w:rsidRDefault="008D1B0B" w:rsidP="008D1B0B">
      <w:pPr>
        <w:bidi/>
        <w:rPr>
          <w:rFonts w:asciiTheme="minorBidi" w:eastAsia="Times New Roman" w:hAnsiTheme="minorBidi"/>
          <w:color w:val="0D0D0D" w:themeColor="text1" w:themeTint="F2"/>
          <w:rtl/>
          <w:lang w:val="en-CA"/>
        </w:rPr>
      </w:pPr>
    </w:p>
    <w:p w14:paraId="6BB016F0" w14:textId="210B3514" w:rsidR="008D1B0B" w:rsidRPr="00F02275" w:rsidRDefault="00273763" w:rsidP="008D1B0B">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היה זה יום חמישי בשעה 2000 </w:t>
      </w:r>
      <w:r w:rsidR="00B909D6" w:rsidRPr="00F02275">
        <w:rPr>
          <w:rFonts w:asciiTheme="minorBidi" w:eastAsia="Times New Roman" w:hAnsiTheme="minorBidi" w:hint="cs"/>
          <w:color w:val="0D0D0D" w:themeColor="text1" w:themeTint="F2"/>
          <w:rtl/>
          <w:lang w:val="en-CA"/>
        </w:rPr>
        <w:t>נתן שעבד כמאבטח</w:t>
      </w:r>
      <w:r w:rsidRPr="00F02275">
        <w:rPr>
          <w:rFonts w:asciiTheme="minorBidi" w:eastAsia="Times New Roman" w:hAnsiTheme="minorBidi" w:hint="cs"/>
          <w:color w:val="0D0D0D" w:themeColor="text1" w:themeTint="F2"/>
          <w:rtl/>
          <w:lang w:val="en-CA"/>
        </w:rPr>
        <w:t xml:space="preserve"> אנשי</w:t>
      </w:r>
      <w:r w:rsidR="0070070F" w:rsidRPr="00F02275">
        <w:rPr>
          <w:rFonts w:asciiTheme="minorBidi" w:eastAsia="Times New Roman" w:hAnsiTheme="minorBidi" w:hint="cs"/>
          <w:color w:val="0D0D0D" w:themeColor="text1" w:themeTint="F2"/>
          <w:rtl/>
          <w:lang w:val="en-CA"/>
        </w:rPr>
        <w:t xml:space="preserve"> השירות</w:t>
      </w:r>
      <w:r w:rsidR="00A5587F" w:rsidRPr="00F02275">
        <w:rPr>
          <w:rFonts w:asciiTheme="minorBidi" w:eastAsia="Times New Roman" w:hAnsiTheme="minorBidi" w:hint="cs"/>
          <w:color w:val="0D0D0D" w:themeColor="text1" w:themeTint="F2"/>
          <w:rtl/>
          <w:lang w:val="en-CA"/>
        </w:rPr>
        <w:t xml:space="preserve"> ביחד  עם חייל </w:t>
      </w:r>
      <w:r w:rsidR="0070070F" w:rsidRPr="00F02275">
        <w:rPr>
          <w:rFonts w:asciiTheme="minorBidi" w:eastAsia="Times New Roman" w:hAnsiTheme="minorBidi" w:hint="cs"/>
          <w:color w:val="0D0D0D" w:themeColor="text1" w:themeTint="F2"/>
          <w:rtl/>
          <w:lang w:val="en-CA"/>
        </w:rPr>
        <w:t xml:space="preserve"> מילואים</w:t>
      </w:r>
      <w:r w:rsidR="00A5587F" w:rsidRPr="00F02275">
        <w:rPr>
          <w:rFonts w:asciiTheme="minorBidi" w:eastAsia="Times New Roman" w:hAnsiTheme="minorBidi" w:hint="cs"/>
          <w:color w:val="0D0D0D" w:themeColor="text1" w:themeTint="F2"/>
          <w:rtl/>
          <w:lang w:val="en-CA"/>
        </w:rPr>
        <w:t xml:space="preserve"> שמו פעמיהם  בסיומו של שבוע מפרך </w:t>
      </w:r>
      <w:r w:rsidR="0070070F" w:rsidRPr="00F02275">
        <w:rPr>
          <w:rFonts w:asciiTheme="minorBidi" w:eastAsia="Times New Roman" w:hAnsiTheme="minorBidi" w:hint="cs"/>
          <w:color w:val="0D0D0D" w:themeColor="text1" w:themeTint="F2"/>
          <w:rtl/>
          <w:lang w:val="en-CA"/>
        </w:rPr>
        <w:t xml:space="preserve"> </w:t>
      </w:r>
      <w:r w:rsidR="00B909D6" w:rsidRPr="00F02275">
        <w:rPr>
          <w:rFonts w:asciiTheme="minorBidi" w:eastAsia="Times New Roman" w:hAnsiTheme="minorBidi" w:hint="cs"/>
          <w:color w:val="0D0D0D" w:themeColor="text1" w:themeTint="F2"/>
          <w:rtl/>
          <w:lang w:val="en-CA"/>
        </w:rPr>
        <w:t>ממפקדת העיר עזה לכיוון תל אביב .</w:t>
      </w:r>
    </w:p>
    <w:p w14:paraId="1B1F2115" w14:textId="44BA592F" w:rsidR="00B909D6" w:rsidRPr="00F02275" w:rsidRDefault="00B909D6" w:rsidP="00B909D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בהחלטה של רגע </w:t>
      </w:r>
      <w:r w:rsidR="00B642CE" w:rsidRPr="00F02275">
        <w:rPr>
          <w:rFonts w:asciiTheme="minorBidi" w:eastAsia="Times New Roman" w:hAnsiTheme="minorBidi" w:hint="cs"/>
          <w:color w:val="0D0D0D" w:themeColor="text1" w:themeTint="F2"/>
          <w:rtl/>
          <w:lang w:val="en-CA"/>
        </w:rPr>
        <w:t xml:space="preserve">החליט נתן להשתמש בכביש הפנימי שמחבר את ג'בליה עם עזה. חרף עייפותו נתן </w:t>
      </w:r>
      <w:r w:rsidR="00187C51" w:rsidRPr="00F02275">
        <w:rPr>
          <w:rFonts w:asciiTheme="minorBidi" w:eastAsia="Times New Roman" w:hAnsiTheme="minorBidi" w:hint="cs"/>
          <w:color w:val="0D0D0D" w:themeColor="text1" w:themeTint="F2"/>
          <w:rtl/>
          <w:lang w:val="en-CA"/>
        </w:rPr>
        <w:t>היה ע</w:t>
      </w:r>
      <w:r w:rsidR="005808FF">
        <w:rPr>
          <w:rFonts w:asciiTheme="minorBidi" w:eastAsia="Times New Roman" w:hAnsiTheme="minorBidi" w:hint="cs"/>
          <w:color w:val="0D0D0D" w:themeColor="text1" w:themeTint="F2"/>
          <w:rtl/>
          <w:lang w:val="en-CA"/>
        </w:rPr>
        <w:t xml:space="preserve">ירני לסובב אותו והבחין </w:t>
      </w:r>
      <w:r w:rsidR="00C90CAE">
        <w:rPr>
          <w:rFonts w:asciiTheme="minorBidi" w:eastAsia="Times New Roman" w:hAnsiTheme="minorBidi" w:hint="cs"/>
          <w:color w:val="0D0D0D" w:themeColor="text1" w:themeTint="F2"/>
          <w:rtl/>
          <w:lang w:val="en-CA"/>
        </w:rPr>
        <w:t xml:space="preserve">במראה </w:t>
      </w:r>
      <w:r w:rsidR="005808FF">
        <w:rPr>
          <w:rFonts w:asciiTheme="minorBidi" w:eastAsia="Times New Roman" w:hAnsiTheme="minorBidi" w:hint="cs"/>
          <w:color w:val="0D0D0D" w:themeColor="text1" w:themeTint="F2"/>
          <w:rtl/>
          <w:lang w:val="en-CA"/>
        </w:rPr>
        <w:t xml:space="preserve">ברכב מקומי </w:t>
      </w:r>
      <w:r w:rsidR="00C90CAE">
        <w:rPr>
          <w:rFonts w:asciiTheme="minorBidi" w:eastAsia="Times New Roman" w:hAnsiTheme="minorBidi" w:hint="cs"/>
          <w:color w:val="0D0D0D" w:themeColor="text1" w:themeTint="F2"/>
          <w:rtl/>
          <w:lang w:val="en-CA"/>
        </w:rPr>
        <w:t xml:space="preserve">שביצע מספר עקיפות פראיות </w:t>
      </w:r>
      <w:r w:rsidR="00187C51" w:rsidRPr="00F02275">
        <w:rPr>
          <w:rFonts w:asciiTheme="minorBidi" w:eastAsia="Times New Roman" w:hAnsiTheme="minorBidi" w:hint="cs"/>
          <w:color w:val="0D0D0D" w:themeColor="text1" w:themeTint="F2"/>
          <w:rtl/>
          <w:lang w:val="en-CA"/>
        </w:rPr>
        <w:t xml:space="preserve"> </w:t>
      </w:r>
      <w:r w:rsidR="00C90CAE">
        <w:rPr>
          <w:rFonts w:asciiTheme="minorBidi" w:eastAsia="Times New Roman" w:hAnsiTheme="minorBidi" w:hint="cs"/>
          <w:color w:val="0D0D0D" w:themeColor="text1" w:themeTint="F2"/>
          <w:rtl/>
          <w:lang w:val="en-CA"/>
        </w:rPr>
        <w:t xml:space="preserve">ונדבק למכוניתו. </w:t>
      </w:r>
      <w:r w:rsidR="00187C51" w:rsidRPr="00F02275">
        <w:rPr>
          <w:rFonts w:asciiTheme="minorBidi" w:eastAsia="Times New Roman" w:hAnsiTheme="minorBidi" w:hint="cs"/>
          <w:color w:val="0D0D0D" w:themeColor="text1" w:themeTint="F2"/>
          <w:rtl/>
          <w:lang w:val="en-CA"/>
        </w:rPr>
        <w:t xml:space="preserve">נתן הגביר את מהירות נסיעתו והבחין </w:t>
      </w:r>
      <w:r w:rsidR="00AF5931" w:rsidRPr="00F02275">
        <w:rPr>
          <w:rFonts w:asciiTheme="minorBidi" w:eastAsia="Times New Roman" w:hAnsiTheme="minorBidi" w:hint="cs"/>
          <w:color w:val="0D0D0D" w:themeColor="text1" w:themeTint="F2"/>
          <w:rtl/>
          <w:lang w:val="en-CA"/>
        </w:rPr>
        <w:t xml:space="preserve">שהרכב שעקב אחריו האיץ בעקבותיו . </w:t>
      </w:r>
    </w:p>
    <w:p w14:paraId="7C00D37C" w14:textId="1AD85199" w:rsidR="00C450AC" w:rsidRPr="00F02275" w:rsidRDefault="00AF5931" w:rsidP="00C450A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עוקבים אחרנו ״ אמר נתן לחייל המילואים , ״ </w:t>
      </w:r>
      <w:r w:rsidR="00E17542" w:rsidRPr="00F02275">
        <w:rPr>
          <w:rFonts w:asciiTheme="minorBidi" w:eastAsia="Times New Roman" w:hAnsiTheme="minorBidi" w:hint="cs"/>
          <w:color w:val="0D0D0D" w:themeColor="text1" w:themeTint="F2"/>
          <w:rtl/>
          <w:lang w:val="en-CA"/>
        </w:rPr>
        <w:t xml:space="preserve">תהיה עירני ״ . הרכב העזתי פנה לעקוף את רכב השבכ ונתן </w:t>
      </w:r>
      <w:r w:rsidR="00686907" w:rsidRPr="00F02275">
        <w:rPr>
          <w:rFonts w:asciiTheme="minorBidi" w:eastAsia="Times New Roman" w:hAnsiTheme="minorBidi" w:hint="cs"/>
          <w:color w:val="0D0D0D" w:themeColor="text1" w:themeTint="F2"/>
          <w:rtl/>
          <w:lang w:val="en-CA"/>
        </w:rPr>
        <w:t>שלף את אקדחו והיה דר</w:t>
      </w:r>
      <w:r w:rsidR="00F97C9B" w:rsidRPr="00F02275">
        <w:rPr>
          <w:rFonts w:asciiTheme="minorBidi" w:eastAsia="Times New Roman" w:hAnsiTheme="minorBidi" w:hint="cs"/>
          <w:color w:val="0D0D0D" w:themeColor="text1" w:themeTint="F2"/>
          <w:rtl/>
          <w:lang w:val="en-CA"/>
        </w:rPr>
        <w:t xml:space="preserve">וך לבאות . בזמן העקיפה נפתחה אוטומטית לכיוונם של נתן והחייל . נתן לחץ בפתאומיות על דוושת הבלם </w:t>
      </w:r>
      <w:r w:rsidR="00C450AC" w:rsidRPr="00F02275">
        <w:rPr>
          <w:rFonts w:asciiTheme="minorBidi" w:eastAsia="Times New Roman" w:hAnsiTheme="minorBidi" w:hint="cs"/>
          <w:color w:val="0D0D0D" w:themeColor="text1" w:themeTint="F2"/>
          <w:rtl/>
          <w:lang w:val="en-CA"/>
        </w:rPr>
        <w:t xml:space="preserve">ובידו השמאלית פתח באש לכיוון יושבי הרכב העזתי שנמלט מהמקום. נתן חש </w:t>
      </w:r>
      <w:r w:rsidR="0000119D" w:rsidRPr="00F02275">
        <w:rPr>
          <w:rFonts w:asciiTheme="minorBidi" w:eastAsia="Times New Roman" w:hAnsiTheme="minorBidi" w:hint="cs"/>
          <w:color w:val="0D0D0D" w:themeColor="text1" w:themeTint="F2"/>
          <w:rtl/>
          <w:lang w:val="en-CA"/>
        </w:rPr>
        <w:t xml:space="preserve">צריבה ברגלו השמאלית </w:t>
      </w:r>
      <w:r w:rsidR="0052354D" w:rsidRPr="00F02275">
        <w:rPr>
          <w:rFonts w:asciiTheme="minorBidi" w:eastAsia="Times New Roman" w:hAnsiTheme="minorBidi" w:hint="cs"/>
          <w:color w:val="0D0D0D" w:themeColor="text1" w:themeTint="F2"/>
          <w:rtl/>
          <w:lang w:val="en-CA"/>
        </w:rPr>
        <w:t xml:space="preserve"> והעריך שנפגע מכדור </w:t>
      </w:r>
      <w:r w:rsidR="0000119D" w:rsidRPr="00F02275">
        <w:rPr>
          <w:rFonts w:asciiTheme="minorBidi" w:eastAsia="Times New Roman" w:hAnsiTheme="minorBidi" w:hint="cs"/>
          <w:color w:val="0D0D0D" w:themeColor="text1" w:themeTint="F2"/>
          <w:rtl/>
          <w:lang w:val="en-CA"/>
        </w:rPr>
        <w:t xml:space="preserve">״ אתה בסדר ?! ״ שאל נתן את החייל , ״ </w:t>
      </w:r>
      <w:r w:rsidR="00363C76" w:rsidRPr="00F02275">
        <w:rPr>
          <w:rFonts w:asciiTheme="minorBidi" w:eastAsia="Times New Roman" w:hAnsiTheme="minorBidi" w:hint="cs"/>
          <w:color w:val="0D0D0D" w:themeColor="text1" w:themeTint="F2"/>
          <w:rtl/>
          <w:lang w:val="en-CA"/>
        </w:rPr>
        <w:t>חטפתי כדור בבטן ענה לו החייל .</w:t>
      </w:r>
    </w:p>
    <w:p w14:paraId="36888F0B" w14:textId="17135C9D" w:rsidR="00363C76" w:rsidRPr="00F02275" w:rsidRDefault="00363C76" w:rsidP="00363C7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נתן קרא בקשר לעזרה והשניים חולצו </w:t>
      </w:r>
      <w:r w:rsidR="0052354D" w:rsidRPr="00F02275">
        <w:rPr>
          <w:rFonts w:asciiTheme="minorBidi" w:eastAsia="Times New Roman" w:hAnsiTheme="minorBidi" w:hint="cs"/>
          <w:color w:val="0D0D0D" w:themeColor="text1" w:themeTint="F2"/>
          <w:rtl/>
          <w:lang w:val="en-CA"/>
        </w:rPr>
        <w:t>לבית החולים ברזילי שבאשקלון עם פציעות קלות .</w:t>
      </w:r>
    </w:p>
    <w:p w14:paraId="19FB7222" w14:textId="19331630" w:rsidR="00536F80" w:rsidRPr="00F02275" w:rsidRDefault="005A1984" w:rsidP="00536F8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מחסומים הוצבו בדרכים ועוצר הוטל באזור הפיגוע אך לא היה כל סימן למפגעים.</w:t>
      </w:r>
      <w:r w:rsidR="00F035C5" w:rsidRPr="00F02275">
        <w:rPr>
          <w:rFonts w:asciiTheme="minorBidi" w:eastAsia="Times New Roman" w:hAnsiTheme="minorBidi" w:hint="cs"/>
          <w:color w:val="0D0D0D" w:themeColor="text1" w:themeTint="F2"/>
          <w:rtl/>
          <w:lang w:val="en-CA"/>
        </w:rPr>
        <w:t xml:space="preserve"> נתן המאבטח אמר</w:t>
      </w:r>
      <w:r w:rsidR="00792946">
        <w:rPr>
          <w:rFonts w:asciiTheme="minorBidi" w:eastAsia="Times New Roman" w:hAnsiTheme="minorBidi" w:hint="cs"/>
          <w:color w:val="0D0D0D" w:themeColor="text1" w:themeTint="F2"/>
          <w:rtl/>
          <w:lang w:val="en-CA"/>
        </w:rPr>
        <w:t xml:space="preserve"> בתחקור</w:t>
      </w:r>
      <w:r w:rsidR="00D0177B">
        <w:rPr>
          <w:rFonts w:asciiTheme="minorBidi" w:eastAsia="Times New Roman" w:hAnsiTheme="minorBidi" w:hint="cs"/>
          <w:color w:val="0D0D0D" w:themeColor="text1" w:themeTint="F2"/>
          <w:rtl/>
          <w:lang w:val="en-CA"/>
        </w:rPr>
        <w:t xml:space="preserve">ו </w:t>
      </w:r>
      <w:r w:rsidR="00F035C5" w:rsidRPr="00F02275">
        <w:rPr>
          <w:rFonts w:asciiTheme="minorBidi" w:eastAsia="Times New Roman" w:hAnsiTheme="minorBidi" w:hint="cs"/>
          <w:color w:val="0D0D0D" w:themeColor="text1" w:themeTint="F2"/>
          <w:rtl/>
          <w:lang w:val="en-CA"/>
        </w:rPr>
        <w:t xml:space="preserve"> שמד</w:t>
      </w:r>
      <w:r w:rsidR="00D0177B">
        <w:rPr>
          <w:rFonts w:asciiTheme="minorBidi" w:eastAsia="Times New Roman" w:hAnsiTheme="minorBidi" w:hint="cs"/>
          <w:color w:val="0D0D0D" w:themeColor="text1" w:themeTint="F2"/>
          <w:rtl/>
          <w:lang w:val="en-CA"/>
        </w:rPr>
        <w:t xml:space="preserve">ובר ברכב פגו </w:t>
      </w:r>
      <w:r w:rsidR="00F035C5" w:rsidRPr="00F02275">
        <w:rPr>
          <w:rFonts w:asciiTheme="minorBidi" w:eastAsia="Times New Roman" w:hAnsiTheme="minorBidi" w:hint="cs"/>
          <w:color w:val="0D0D0D" w:themeColor="text1" w:themeTint="F2"/>
          <w:rtl/>
          <w:lang w:val="en-CA"/>
        </w:rPr>
        <w:t>404 בצבע לבן</w:t>
      </w:r>
      <w:r w:rsidR="00D0177B">
        <w:rPr>
          <w:rFonts w:asciiTheme="minorBidi" w:eastAsia="Times New Roman" w:hAnsiTheme="minorBidi" w:hint="cs"/>
          <w:color w:val="0D0D0D" w:themeColor="text1" w:themeTint="F2"/>
          <w:rtl/>
          <w:lang w:val="en-CA"/>
        </w:rPr>
        <w:t xml:space="preserve"> עם שלושה מפגעים .נתן ציין כי לה</w:t>
      </w:r>
      <w:r w:rsidR="00305C96">
        <w:rPr>
          <w:rFonts w:asciiTheme="minorBidi" w:eastAsia="Times New Roman" w:hAnsiTheme="minorBidi" w:hint="cs"/>
          <w:color w:val="0D0D0D" w:themeColor="text1" w:themeTint="F2"/>
          <w:rtl/>
          <w:lang w:val="en-CA"/>
        </w:rPr>
        <w:t xml:space="preserve">ערכתו הצליח </w:t>
      </w:r>
      <w:r w:rsidR="00536F80" w:rsidRPr="00F02275">
        <w:rPr>
          <w:rFonts w:asciiTheme="minorBidi" w:eastAsia="Times New Roman" w:hAnsiTheme="minorBidi" w:hint="cs"/>
          <w:color w:val="0D0D0D" w:themeColor="text1" w:themeTint="F2"/>
          <w:rtl/>
          <w:lang w:val="en-CA"/>
        </w:rPr>
        <w:t xml:space="preserve"> לפגוע ברכב או ביושביו.</w:t>
      </w:r>
    </w:p>
    <w:p w14:paraId="68FBF528" w14:textId="77777777" w:rsidR="00536F80" w:rsidRPr="00F02275" w:rsidRDefault="00536F80" w:rsidP="00536F80">
      <w:pPr>
        <w:bidi/>
        <w:rPr>
          <w:rFonts w:asciiTheme="minorBidi" w:eastAsia="Times New Roman" w:hAnsiTheme="minorBidi"/>
          <w:color w:val="0D0D0D" w:themeColor="text1" w:themeTint="F2"/>
          <w:rtl/>
          <w:lang w:val="en-CA"/>
        </w:rPr>
      </w:pPr>
    </w:p>
    <w:p w14:paraId="5AECF918" w14:textId="1A4BC5C4" w:rsidR="00536F80" w:rsidRPr="00F02275" w:rsidRDefault="00536F80" w:rsidP="00536F8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מספר שעות לאחר מכן בדיון שנערך אצל ראש מרחב אשקלון </w:t>
      </w:r>
      <w:r w:rsidR="00AC4F3C" w:rsidRPr="00F02275">
        <w:rPr>
          <w:rFonts w:asciiTheme="minorBidi" w:eastAsia="Times New Roman" w:hAnsiTheme="minorBidi" w:hint="cs"/>
          <w:color w:val="0D0D0D" w:themeColor="text1" w:themeTint="F2"/>
          <w:rtl/>
          <w:lang w:val="en-CA"/>
        </w:rPr>
        <w:t xml:space="preserve">חיים גרניט הועלתה הערכה שמדובר בפתחי וחבורתו , אולם לא </w:t>
      </w:r>
      <w:r w:rsidR="00E75041" w:rsidRPr="00F02275">
        <w:rPr>
          <w:rFonts w:asciiTheme="minorBidi" w:eastAsia="Times New Roman" w:hAnsiTheme="minorBidi" w:hint="cs"/>
          <w:color w:val="0D0D0D" w:themeColor="text1" w:themeTint="F2"/>
          <w:rtl/>
          <w:lang w:val="en-CA"/>
        </w:rPr>
        <w:t xml:space="preserve">נישללה </w:t>
      </w:r>
      <w:r w:rsidR="00AC4F3C" w:rsidRPr="00F02275">
        <w:rPr>
          <w:rFonts w:asciiTheme="minorBidi" w:eastAsia="Times New Roman" w:hAnsiTheme="minorBidi" w:hint="cs"/>
          <w:color w:val="0D0D0D" w:themeColor="text1" w:themeTint="F2"/>
          <w:rtl/>
          <w:lang w:val="en-CA"/>
        </w:rPr>
        <w:t xml:space="preserve"> אפשרות </w:t>
      </w:r>
      <w:r w:rsidR="00E75041" w:rsidRPr="00F02275">
        <w:rPr>
          <w:rFonts w:asciiTheme="minorBidi" w:eastAsia="Times New Roman" w:hAnsiTheme="minorBidi" w:hint="cs"/>
          <w:color w:val="0D0D0D" w:themeColor="text1" w:themeTint="F2"/>
          <w:rtl/>
          <w:lang w:val="en-CA"/>
        </w:rPr>
        <w:t>שאירגן אחר מעורב בפיגוע .</w:t>
      </w:r>
    </w:p>
    <w:p w14:paraId="4D0029AE" w14:textId="1ADC49F8" w:rsidR="00E75041" w:rsidRPr="00F02275" w:rsidRDefault="00305C96" w:rsidP="00E7504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חיים גרניט הנחה את </w:t>
      </w:r>
      <w:r w:rsidR="00326D5D">
        <w:rPr>
          <w:rFonts w:asciiTheme="minorBidi" w:eastAsia="Times New Roman" w:hAnsiTheme="minorBidi" w:hint="cs"/>
          <w:color w:val="0D0D0D" w:themeColor="text1" w:themeTint="F2"/>
          <w:rtl/>
          <w:lang w:val="en-CA"/>
        </w:rPr>
        <w:t xml:space="preserve">משתתפי הדיון ללכת באופן גורף על מעצרם </w:t>
      </w:r>
      <w:r w:rsidR="00E75041" w:rsidRPr="00F02275">
        <w:rPr>
          <w:rFonts w:asciiTheme="minorBidi" w:eastAsia="Times New Roman" w:hAnsiTheme="minorBidi" w:hint="cs"/>
          <w:color w:val="0D0D0D" w:themeColor="text1" w:themeTint="F2"/>
          <w:rtl/>
          <w:lang w:val="en-CA"/>
        </w:rPr>
        <w:t xml:space="preserve"> של אנשי החמאס</w:t>
      </w:r>
      <w:r w:rsidR="00326D5D">
        <w:rPr>
          <w:rFonts w:asciiTheme="minorBidi" w:eastAsia="Times New Roman" w:hAnsiTheme="minorBidi" w:hint="cs"/>
          <w:color w:val="0D0D0D" w:themeColor="text1" w:themeTint="F2"/>
          <w:rtl/>
          <w:lang w:val="en-CA"/>
        </w:rPr>
        <w:t xml:space="preserve"> שזוהו </w:t>
      </w:r>
      <w:r w:rsidR="00E75041" w:rsidRPr="00F02275">
        <w:rPr>
          <w:rFonts w:asciiTheme="minorBidi" w:eastAsia="Times New Roman" w:hAnsiTheme="minorBidi" w:hint="cs"/>
          <w:color w:val="0D0D0D" w:themeColor="text1" w:themeTint="F2"/>
          <w:rtl/>
          <w:lang w:val="en-CA"/>
        </w:rPr>
        <w:t xml:space="preserve"> </w:t>
      </w:r>
      <w:r w:rsidR="00326D5D">
        <w:rPr>
          <w:rFonts w:asciiTheme="minorBidi" w:eastAsia="Times New Roman" w:hAnsiTheme="minorBidi" w:hint="cs"/>
          <w:color w:val="0D0D0D" w:themeColor="text1" w:themeTint="F2"/>
          <w:rtl/>
          <w:lang w:val="en-CA"/>
        </w:rPr>
        <w:t>ו</w:t>
      </w:r>
      <w:r w:rsidR="00E75041" w:rsidRPr="00F02275">
        <w:rPr>
          <w:rFonts w:asciiTheme="minorBidi" w:eastAsia="Times New Roman" w:hAnsiTheme="minorBidi" w:hint="cs"/>
          <w:color w:val="0D0D0D" w:themeColor="text1" w:themeTint="F2"/>
          <w:rtl/>
          <w:lang w:val="en-CA"/>
        </w:rPr>
        <w:t>ש</w:t>
      </w:r>
      <w:r w:rsidR="002C07D2" w:rsidRPr="00F02275">
        <w:rPr>
          <w:rFonts w:asciiTheme="minorBidi" w:eastAsia="Times New Roman" w:hAnsiTheme="minorBidi" w:hint="cs"/>
          <w:color w:val="0D0D0D" w:themeColor="text1" w:themeTint="F2"/>
          <w:rtl/>
          <w:lang w:val="en-CA"/>
        </w:rPr>
        <w:t>עלו כפע</w:t>
      </w:r>
      <w:r w:rsidR="00B03C6B" w:rsidRPr="00F02275">
        <w:rPr>
          <w:rFonts w:asciiTheme="minorBidi" w:eastAsia="Times New Roman" w:hAnsiTheme="minorBidi" w:hint="cs"/>
          <w:color w:val="0D0D0D" w:themeColor="text1" w:themeTint="F2"/>
          <w:rtl/>
          <w:lang w:val="en-CA"/>
        </w:rPr>
        <w:t>ילים בפגישות עם חסן כולל מעצר</w:t>
      </w:r>
      <w:r w:rsidR="002C07D2" w:rsidRPr="00F02275">
        <w:rPr>
          <w:rFonts w:asciiTheme="minorBidi" w:eastAsia="Times New Roman" w:hAnsiTheme="minorBidi" w:hint="cs"/>
          <w:color w:val="0D0D0D" w:themeColor="text1" w:themeTint="F2"/>
          <w:rtl/>
          <w:lang w:val="en-CA"/>
        </w:rPr>
        <w:t xml:space="preserve"> חסן</w:t>
      </w:r>
      <w:r w:rsidR="00326D5D">
        <w:rPr>
          <w:rFonts w:asciiTheme="minorBidi" w:eastAsia="Times New Roman" w:hAnsiTheme="minorBidi" w:hint="cs"/>
          <w:color w:val="0D0D0D" w:themeColor="text1" w:themeTint="F2"/>
          <w:rtl/>
          <w:lang w:val="en-CA"/>
        </w:rPr>
        <w:t xml:space="preserve">. עוד הוחלט </w:t>
      </w:r>
      <w:r w:rsidR="00A46505">
        <w:rPr>
          <w:rFonts w:asciiTheme="minorBidi" w:eastAsia="Times New Roman" w:hAnsiTheme="minorBidi" w:hint="cs"/>
          <w:color w:val="0D0D0D" w:themeColor="text1" w:themeTint="F2"/>
          <w:rtl/>
          <w:lang w:val="en-CA"/>
        </w:rPr>
        <w:t xml:space="preserve">על מעצר של </w:t>
      </w:r>
      <w:r w:rsidR="00323426" w:rsidRPr="00F02275">
        <w:rPr>
          <w:rFonts w:asciiTheme="minorBidi" w:eastAsia="Times New Roman" w:hAnsiTheme="minorBidi" w:hint="cs"/>
          <w:color w:val="0D0D0D" w:themeColor="text1" w:themeTint="F2"/>
          <w:rtl/>
          <w:lang w:val="en-CA"/>
        </w:rPr>
        <w:t>מספר פעילי פת</w:t>
      </w:r>
      <w:r w:rsidR="00A46505">
        <w:rPr>
          <w:rFonts w:asciiTheme="minorBidi" w:eastAsia="Times New Roman" w:hAnsiTheme="minorBidi" w:hint="cs"/>
          <w:color w:val="0D0D0D" w:themeColor="text1" w:themeTint="F2"/>
          <w:rtl/>
          <w:lang w:val="en-CA"/>
        </w:rPr>
        <w:t xml:space="preserve">ח וחזית עממית על מנת לקבל כיוונים </w:t>
      </w:r>
      <w:r w:rsidR="00323426" w:rsidRPr="00F02275">
        <w:rPr>
          <w:rFonts w:asciiTheme="minorBidi" w:eastAsia="Times New Roman" w:hAnsiTheme="minorBidi" w:hint="cs"/>
          <w:color w:val="0D0D0D" w:themeColor="text1" w:themeTint="F2"/>
          <w:rtl/>
          <w:lang w:val="en-CA"/>
        </w:rPr>
        <w:t>אפ</w:t>
      </w:r>
      <w:r w:rsidR="00A46505">
        <w:rPr>
          <w:rFonts w:asciiTheme="minorBidi" w:eastAsia="Times New Roman" w:hAnsiTheme="minorBidi" w:hint="cs"/>
          <w:color w:val="0D0D0D" w:themeColor="text1" w:themeTint="F2"/>
          <w:rtl/>
          <w:lang w:val="en-CA"/>
        </w:rPr>
        <w:t xml:space="preserve">שרים נוספים </w:t>
      </w:r>
      <w:r w:rsidR="006D2C68" w:rsidRPr="00F02275">
        <w:rPr>
          <w:rFonts w:asciiTheme="minorBidi" w:eastAsia="Times New Roman" w:hAnsiTheme="minorBidi" w:hint="cs"/>
          <w:color w:val="0D0D0D" w:themeColor="text1" w:themeTint="F2"/>
          <w:rtl/>
          <w:lang w:val="en-CA"/>
        </w:rPr>
        <w:t>לחשיפת חוליית המפגעים .</w:t>
      </w:r>
    </w:p>
    <w:p w14:paraId="342D649C" w14:textId="77777777" w:rsidR="002A015D" w:rsidRDefault="00A46505" w:rsidP="006D2C68">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המעצרים </w:t>
      </w:r>
      <w:r w:rsidR="006D2C68" w:rsidRPr="00F02275">
        <w:rPr>
          <w:rFonts w:asciiTheme="minorBidi" w:eastAsia="Times New Roman" w:hAnsiTheme="minorBidi" w:hint="cs"/>
          <w:color w:val="0D0D0D" w:themeColor="text1" w:themeTint="F2"/>
          <w:rtl/>
          <w:lang w:val="en-CA"/>
        </w:rPr>
        <w:t xml:space="preserve"> בוצעו </w:t>
      </w:r>
      <w:r>
        <w:rPr>
          <w:rFonts w:asciiTheme="minorBidi" w:eastAsia="Times New Roman" w:hAnsiTheme="minorBidi" w:hint="cs"/>
          <w:color w:val="0D0D0D" w:themeColor="text1" w:themeTint="F2"/>
          <w:rtl/>
          <w:lang w:val="en-CA"/>
        </w:rPr>
        <w:t xml:space="preserve">כמתוכנן </w:t>
      </w:r>
      <w:r w:rsidR="001F0E54">
        <w:rPr>
          <w:rFonts w:asciiTheme="minorBidi" w:eastAsia="Times New Roman" w:hAnsiTheme="minorBidi" w:hint="cs"/>
          <w:color w:val="0D0D0D" w:themeColor="text1" w:themeTint="F2"/>
          <w:rtl/>
          <w:lang w:val="en-CA"/>
        </w:rPr>
        <w:t xml:space="preserve">באשמורת האחרונה של הלילה </w:t>
      </w:r>
      <w:r w:rsidR="00091156" w:rsidRPr="00F02275">
        <w:rPr>
          <w:rFonts w:asciiTheme="minorBidi" w:eastAsia="Times New Roman" w:hAnsiTheme="minorBidi" w:hint="cs"/>
          <w:color w:val="0D0D0D" w:themeColor="text1" w:themeTint="F2"/>
          <w:rtl/>
          <w:lang w:val="en-CA"/>
        </w:rPr>
        <w:t xml:space="preserve">וכל העצורים הובאו לכלא עזה . </w:t>
      </w:r>
      <w:r w:rsidR="002400C8">
        <w:rPr>
          <w:rFonts w:asciiTheme="minorBidi" w:eastAsia="Times New Roman" w:hAnsiTheme="minorBidi" w:hint="cs"/>
          <w:color w:val="0D0D0D" w:themeColor="text1" w:themeTint="F2"/>
          <w:rtl/>
          <w:lang w:val="en-CA"/>
        </w:rPr>
        <w:t xml:space="preserve">צוות </w:t>
      </w:r>
      <w:r w:rsidR="002A015D">
        <w:rPr>
          <w:rFonts w:asciiTheme="minorBidi" w:eastAsia="Times New Roman" w:hAnsiTheme="minorBidi" w:hint="cs"/>
          <w:color w:val="0D0D0D" w:themeColor="text1" w:themeTint="F2"/>
          <w:rtl/>
          <w:lang w:val="en-CA"/>
        </w:rPr>
        <w:t>החוקרים המיומן של שירות הביטחון הסתער על המלאכה ו</w:t>
      </w:r>
      <w:r w:rsidR="00091156" w:rsidRPr="00F02275">
        <w:rPr>
          <w:rFonts w:asciiTheme="minorBidi" w:eastAsia="Times New Roman" w:hAnsiTheme="minorBidi" w:hint="cs"/>
          <w:color w:val="0D0D0D" w:themeColor="text1" w:themeTint="F2"/>
          <w:rtl/>
          <w:lang w:val="en-CA"/>
        </w:rPr>
        <w:t xml:space="preserve">מספר שעות לאחר מכן </w:t>
      </w:r>
      <w:r w:rsidR="00733B41" w:rsidRPr="00F02275">
        <w:rPr>
          <w:rFonts w:asciiTheme="minorBidi" w:eastAsia="Times New Roman" w:hAnsiTheme="minorBidi" w:hint="cs"/>
          <w:color w:val="0D0D0D" w:themeColor="text1" w:themeTint="F2"/>
          <w:rtl/>
          <w:lang w:val="en-CA"/>
        </w:rPr>
        <w:t>החלה להחשף תשתית פעילי החמאס ברצועה</w:t>
      </w:r>
      <w:r w:rsidR="002A015D">
        <w:rPr>
          <w:rFonts w:asciiTheme="minorBidi" w:eastAsia="Times New Roman" w:hAnsiTheme="minorBidi" w:hint="cs"/>
          <w:color w:val="0D0D0D" w:themeColor="text1" w:themeTint="F2"/>
          <w:rtl/>
          <w:lang w:val="en-CA"/>
        </w:rPr>
        <w:t>.</w:t>
      </w:r>
    </w:p>
    <w:p w14:paraId="541A6472" w14:textId="77777777" w:rsidR="009B0D23" w:rsidRDefault="002A015D" w:rsidP="002A015D">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 </w:t>
      </w:r>
      <w:r w:rsidR="00506BB6">
        <w:rPr>
          <w:rFonts w:asciiTheme="minorBidi" w:eastAsia="Times New Roman" w:hAnsiTheme="minorBidi" w:hint="cs"/>
          <w:color w:val="0D0D0D" w:themeColor="text1" w:themeTint="F2"/>
          <w:rtl/>
          <w:lang w:val="en-CA"/>
        </w:rPr>
        <w:t xml:space="preserve">המבנה ההיררכי של אירגון החמאס החל להחשף </w:t>
      </w:r>
      <w:r w:rsidR="009050F7">
        <w:rPr>
          <w:rFonts w:asciiTheme="minorBidi" w:eastAsia="Times New Roman" w:hAnsiTheme="minorBidi" w:hint="cs"/>
          <w:color w:val="0D0D0D" w:themeColor="text1" w:themeTint="F2"/>
          <w:rtl/>
          <w:lang w:val="en-CA"/>
        </w:rPr>
        <w:t xml:space="preserve">במהירות יחסית שהפתיעה אף את טובי החוקרים שציפו לחקירות </w:t>
      </w:r>
      <w:r w:rsidR="009B0D23">
        <w:rPr>
          <w:rFonts w:asciiTheme="minorBidi" w:eastAsia="Times New Roman" w:hAnsiTheme="minorBidi" w:hint="cs"/>
          <w:color w:val="0D0D0D" w:themeColor="text1" w:themeTint="F2"/>
          <w:rtl/>
          <w:lang w:val="en-CA"/>
        </w:rPr>
        <w:t>ארוכות ומתישות.</w:t>
      </w:r>
    </w:p>
    <w:p w14:paraId="5F1C3634" w14:textId="7469F3A2" w:rsidR="006D2C68" w:rsidRPr="00F02275" w:rsidRDefault="003B5500" w:rsidP="009B0D23">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חסן</w:t>
      </w:r>
      <w:r w:rsidR="00B47872" w:rsidRPr="00F02275">
        <w:rPr>
          <w:rFonts w:asciiTheme="minorBidi" w:eastAsia="Times New Roman" w:hAnsiTheme="minorBidi" w:hint="cs"/>
          <w:color w:val="0D0D0D" w:themeColor="text1" w:themeTint="F2"/>
          <w:rtl/>
          <w:lang w:val="en-CA"/>
        </w:rPr>
        <w:t xml:space="preserve"> עלי</w:t>
      </w:r>
      <w:r w:rsidRPr="00F02275">
        <w:rPr>
          <w:rFonts w:asciiTheme="minorBidi" w:eastAsia="Times New Roman" w:hAnsiTheme="minorBidi" w:hint="cs"/>
          <w:color w:val="0D0D0D" w:themeColor="text1" w:themeTint="F2"/>
          <w:rtl/>
          <w:lang w:val="en-CA"/>
        </w:rPr>
        <w:t xml:space="preserve"> התגלה </w:t>
      </w:r>
      <w:r w:rsidR="009B0D23">
        <w:rPr>
          <w:rFonts w:asciiTheme="minorBidi" w:eastAsia="Times New Roman" w:hAnsiTheme="minorBidi" w:hint="cs"/>
          <w:color w:val="0D0D0D" w:themeColor="text1" w:themeTint="F2"/>
          <w:rtl/>
          <w:lang w:val="en-CA"/>
        </w:rPr>
        <w:t>״</w:t>
      </w:r>
      <w:r w:rsidRPr="00F02275">
        <w:rPr>
          <w:rFonts w:asciiTheme="minorBidi" w:eastAsia="Times New Roman" w:hAnsiTheme="minorBidi" w:hint="cs"/>
          <w:color w:val="0D0D0D" w:themeColor="text1" w:themeTint="F2"/>
          <w:rtl/>
          <w:lang w:val="en-CA"/>
        </w:rPr>
        <w:t xml:space="preserve">כנחקר 8200 </w:t>
      </w:r>
      <w:r w:rsidR="009B0D23">
        <w:rPr>
          <w:rFonts w:asciiTheme="minorBidi" w:eastAsia="Times New Roman" w:hAnsiTheme="minorBidi" w:hint="cs"/>
          <w:color w:val="0D0D0D" w:themeColor="text1" w:themeTint="F2"/>
          <w:rtl/>
          <w:lang w:val="en-CA"/>
        </w:rPr>
        <w:t>״</w:t>
      </w:r>
      <w:r w:rsidR="00E342CC" w:rsidRPr="00F02275">
        <w:rPr>
          <w:rFonts w:asciiTheme="minorBidi" w:eastAsia="Times New Roman" w:hAnsiTheme="minorBidi" w:hint="cs"/>
          <w:color w:val="0D0D0D" w:themeColor="text1" w:themeTint="F2"/>
          <w:rtl/>
          <w:lang w:val="en-CA"/>
        </w:rPr>
        <w:t>. מדובר בכינוי שנתנו החוקרים לנחקר שזימר בחקירתו הרבה מעבר לציפיות ולמעשה דיבר ללא הפס</w:t>
      </w:r>
      <w:r w:rsidR="00C451B5" w:rsidRPr="00F02275">
        <w:rPr>
          <w:rFonts w:asciiTheme="minorBidi" w:eastAsia="Times New Roman" w:hAnsiTheme="minorBidi" w:hint="cs"/>
          <w:color w:val="0D0D0D" w:themeColor="text1" w:themeTint="F2"/>
          <w:rtl/>
          <w:lang w:val="en-CA"/>
        </w:rPr>
        <w:t xml:space="preserve">קה כמו אותו קצין ישראלי מיחידה 8200 שנפל בשבי הסורי במהלך מלחמת יום כיפור וחשף את סודותיה הכמוסים של היחידה </w:t>
      </w:r>
      <w:r w:rsidR="005973AB">
        <w:rPr>
          <w:rFonts w:asciiTheme="minorBidi" w:eastAsia="Times New Roman" w:hAnsiTheme="minorBidi" w:hint="cs"/>
          <w:color w:val="0D0D0D" w:themeColor="text1" w:themeTint="F2"/>
          <w:rtl/>
          <w:lang w:val="en-CA"/>
        </w:rPr>
        <w:t>ומדינת ישראל</w:t>
      </w:r>
      <w:r w:rsidR="00EA171C" w:rsidRPr="00F02275">
        <w:rPr>
          <w:rFonts w:asciiTheme="minorBidi" w:eastAsia="Times New Roman" w:hAnsiTheme="minorBidi" w:hint="cs"/>
          <w:color w:val="0D0D0D" w:themeColor="text1" w:themeTint="F2"/>
          <w:rtl/>
          <w:lang w:val="en-CA"/>
        </w:rPr>
        <w:t xml:space="preserve"> </w:t>
      </w:r>
      <w:r w:rsidR="005973AB">
        <w:rPr>
          <w:rFonts w:asciiTheme="minorBidi" w:eastAsia="Times New Roman" w:hAnsiTheme="minorBidi" w:hint="cs"/>
          <w:color w:val="0D0D0D" w:themeColor="text1" w:themeTint="F2"/>
          <w:rtl/>
          <w:lang w:val="en-CA"/>
        </w:rPr>
        <w:t>כשהוא גורם לנזק בלתי הפיך.</w:t>
      </w:r>
    </w:p>
    <w:p w14:paraId="782F8D87" w14:textId="6365B63A" w:rsidR="00EA171C" w:rsidRPr="00F02275" w:rsidRDefault="00EA171C" w:rsidP="00EA171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הסתבר שחסן היה </w:t>
      </w:r>
      <w:r w:rsidR="00B47872" w:rsidRPr="00F02275">
        <w:rPr>
          <w:rFonts w:asciiTheme="minorBidi" w:eastAsia="Times New Roman" w:hAnsiTheme="minorBidi" w:hint="cs"/>
          <w:color w:val="0D0D0D" w:themeColor="text1" w:themeTint="F2"/>
          <w:rtl/>
          <w:lang w:val="en-CA"/>
        </w:rPr>
        <w:t xml:space="preserve">השליח המקשר בין </w:t>
      </w:r>
      <w:r w:rsidR="007C5647" w:rsidRPr="00F02275">
        <w:rPr>
          <w:rFonts w:asciiTheme="minorBidi" w:eastAsia="Times New Roman" w:hAnsiTheme="minorBidi" w:hint="cs"/>
          <w:color w:val="0D0D0D" w:themeColor="text1" w:themeTint="F2"/>
          <w:rtl/>
          <w:lang w:val="en-CA"/>
        </w:rPr>
        <w:t xml:space="preserve">פעילי השטח הצבאיים לבין ״שריף ״ </w:t>
      </w:r>
      <w:r w:rsidR="00914911" w:rsidRPr="00F02275">
        <w:rPr>
          <w:rFonts w:asciiTheme="minorBidi" w:eastAsia="Times New Roman" w:hAnsiTheme="minorBidi" w:hint="cs"/>
          <w:color w:val="0D0D0D" w:themeColor="text1" w:themeTint="F2"/>
          <w:rtl/>
          <w:lang w:val="en-CA"/>
        </w:rPr>
        <w:t>הלוא הוא רפיק א נחל מפקד הזרוע הצבאית ש</w:t>
      </w:r>
      <w:r w:rsidR="00B14C6E" w:rsidRPr="00F02275">
        <w:rPr>
          <w:rFonts w:asciiTheme="minorBidi" w:eastAsia="Times New Roman" w:hAnsiTheme="minorBidi" w:hint="cs"/>
          <w:color w:val="0D0D0D" w:themeColor="text1" w:themeTint="F2"/>
          <w:rtl/>
          <w:lang w:val="en-CA"/>
        </w:rPr>
        <w:t>ל החמאס בצפון הרצועה .</w:t>
      </w:r>
    </w:p>
    <w:p w14:paraId="0DADE638" w14:textId="473128CB" w:rsidR="00314BE6" w:rsidRPr="00F02275" w:rsidRDefault="00B14C6E" w:rsidP="001F7EA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lang w:val="en-CA"/>
        </w:rPr>
        <w:lastRenderedPageBreak/>
        <w:t xml:space="preserve">חסן סיפר כי הפיגוע הערב בוצע על ידי ״שריף״ </w:t>
      </w:r>
      <w:r w:rsidR="0013577E" w:rsidRPr="00F02275">
        <w:rPr>
          <w:rFonts w:asciiTheme="minorBidi" w:eastAsia="Times New Roman" w:hAnsiTheme="minorBidi" w:hint="cs"/>
          <w:color w:val="0D0D0D" w:themeColor="text1" w:themeTint="F2"/>
          <w:rtl/>
          <w:lang w:val="en-CA"/>
        </w:rPr>
        <w:t xml:space="preserve">, פתחי וואל </w:t>
      </w:r>
      <w:r w:rsidR="0013577E" w:rsidRPr="00F02275">
        <w:rPr>
          <w:rFonts w:asciiTheme="minorBidi" w:eastAsia="Times New Roman" w:hAnsiTheme="minorBidi" w:hint="cs"/>
          <w:color w:val="0D0D0D" w:themeColor="text1" w:themeTint="F2"/>
          <w:rtl/>
        </w:rPr>
        <w:t>.</w:t>
      </w:r>
      <w:r w:rsidR="000900F5" w:rsidRPr="00F02275">
        <w:rPr>
          <w:rFonts w:asciiTheme="minorBidi" w:eastAsia="Times New Roman" w:hAnsiTheme="minorBidi" w:hint="cs"/>
          <w:color w:val="0D0D0D" w:themeColor="text1" w:themeTint="F2"/>
          <w:rtl/>
        </w:rPr>
        <w:t xml:space="preserve"> חסן ציין בחקירתו כי היעד להתנקשות היה </w:t>
      </w:r>
      <w:r w:rsidR="001F7EAB">
        <w:rPr>
          <w:rFonts w:asciiTheme="minorBidi" w:eastAsia="Times New Roman" w:hAnsiTheme="minorBidi" w:hint="cs"/>
          <w:color w:val="0D0D0D" w:themeColor="text1" w:themeTint="F2"/>
          <w:rtl/>
        </w:rPr>
        <w:t>״אבו</w:t>
      </w:r>
      <w:r w:rsidR="000900F5" w:rsidRPr="00F02275">
        <w:rPr>
          <w:rFonts w:asciiTheme="minorBidi" w:eastAsia="Times New Roman" w:hAnsiTheme="minorBidi" w:hint="cs"/>
          <w:color w:val="0D0D0D" w:themeColor="text1" w:themeTint="F2"/>
          <w:rtl/>
        </w:rPr>
        <w:t xml:space="preserve"> </w:t>
      </w:r>
      <w:r w:rsidR="00C54CC7" w:rsidRPr="00F02275">
        <w:rPr>
          <w:rFonts w:asciiTheme="minorBidi" w:eastAsia="Times New Roman" w:hAnsiTheme="minorBidi" w:hint="cs"/>
          <w:color w:val="0D0D0D" w:themeColor="text1" w:themeTint="F2"/>
          <w:rtl/>
        </w:rPr>
        <w:t>האני</w:t>
      </w:r>
      <w:r w:rsidR="001F7EAB">
        <w:rPr>
          <w:rFonts w:asciiTheme="minorBidi" w:eastAsia="Times New Roman" w:hAnsiTheme="minorBidi" w:hint="cs"/>
          <w:color w:val="0D0D0D" w:themeColor="text1" w:themeTint="F2"/>
          <w:rtl/>
        </w:rPr>
        <w:t>״</w:t>
      </w:r>
      <w:r w:rsidR="00C54CC7" w:rsidRPr="00F02275">
        <w:rPr>
          <w:rFonts w:asciiTheme="minorBidi" w:eastAsia="Times New Roman" w:hAnsiTheme="minorBidi" w:hint="cs"/>
          <w:color w:val="0D0D0D" w:themeColor="text1" w:themeTint="F2"/>
          <w:rtl/>
        </w:rPr>
        <w:t xml:space="preserve"> אולם לנוכח העובדה שלא הצליחו ללמוד את תנועותיו ומדפס התנהגותו החליטו לבחור </w:t>
      </w:r>
      <w:r w:rsidR="004418F3" w:rsidRPr="00F02275">
        <w:rPr>
          <w:rFonts w:asciiTheme="minorBidi" w:eastAsia="Times New Roman" w:hAnsiTheme="minorBidi" w:hint="cs"/>
          <w:color w:val="0D0D0D" w:themeColor="text1" w:themeTint="F2"/>
          <w:rtl/>
        </w:rPr>
        <w:t>יעד אקראי ומזדמן .</w:t>
      </w:r>
    </w:p>
    <w:p w14:paraId="7EE4E7A0" w14:textId="74E0FA52" w:rsidR="004418F3" w:rsidRPr="00F02275" w:rsidRDefault="004418F3" w:rsidP="004418F3">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חסן לא ידע </w:t>
      </w:r>
      <w:r w:rsidR="00EC6B1C">
        <w:rPr>
          <w:rFonts w:asciiTheme="minorBidi" w:eastAsia="Times New Roman" w:hAnsiTheme="minorBidi" w:hint="cs"/>
          <w:color w:val="0D0D0D" w:themeColor="text1" w:themeTint="F2"/>
          <w:rtl/>
        </w:rPr>
        <w:t xml:space="preserve">לספר </w:t>
      </w:r>
      <w:r w:rsidR="00B25654" w:rsidRPr="00F02275">
        <w:rPr>
          <w:rFonts w:asciiTheme="minorBidi" w:eastAsia="Times New Roman" w:hAnsiTheme="minorBidi" w:hint="cs"/>
          <w:color w:val="0D0D0D" w:themeColor="text1" w:themeTint="F2"/>
          <w:rtl/>
        </w:rPr>
        <w:t>היכן מסתתרים בני החבורה אולם ידע לציין</w:t>
      </w:r>
      <w:r w:rsidR="00EC6B1C">
        <w:rPr>
          <w:rFonts w:asciiTheme="minorBidi" w:eastAsia="Times New Roman" w:hAnsiTheme="minorBidi" w:hint="cs"/>
          <w:color w:val="0D0D0D" w:themeColor="text1" w:themeTint="F2"/>
          <w:rtl/>
        </w:rPr>
        <w:t xml:space="preserve"> כי הוא שמע אודות בונקר </w:t>
      </w:r>
      <w:r w:rsidR="00633EFF" w:rsidRPr="00F02275">
        <w:rPr>
          <w:rFonts w:asciiTheme="minorBidi" w:eastAsia="Times New Roman" w:hAnsiTheme="minorBidi" w:hint="cs"/>
          <w:color w:val="0D0D0D" w:themeColor="text1" w:themeTint="F2"/>
          <w:rtl/>
        </w:rPr>
        <w:t xml:space="preserve">שנמצא באחד הפרדסים ואשר </w:t>
      </w:r>
      <w:r w:rsidR="00C87739" w:rsidRPr="00F02275">
        <w:rPr>
          <w:rFonts w:asciiTheme="minorBidi" w:eastAsia="Times New Roman" w:hAnsiTheme="minorBidi" w:hint="cs"/>
          <w:color w:val="0D0D0D" w:themeColor="text1" w:themeTint="F2"/>
          <w:rtl/>
        </w:rPr>
        <w:t>משמש את המבוקשים , חסן לא ידע להצביע על מיקומו של הבונקר .</w:t>
      </w:r>
      <w:r w:rsidR="00EC6B1C">
        <w:rPr>
          <w:rFonts w:asciiTheme="minorBidi" w:eastAsia="Times New Roman" w:hAnsiTheme="minorBidi" w:hint="cs"/>
          <w:color w:val="0D0D0D" w:themeColor="text1" w:themeTint="F2"/>
          <w:rtl/>
        </w:rPr>
        <w:t xml:space="preserve"> עוד סיפר </w:t>
      </w:r>
      <w:r w:rsidR="00B608B7">
        <w:rPr>
          <w:rFonts w:asciiTheme="minorBidi" w:eastAsia="Times New Roman" w:hAnsiTheme="minorBidi" w:hint="cs"/>
          <w:color w:val="0D0D0D" w:themeColor="text1" w:themeTint="F2"/>
          <w:rtl/>
        </w:rPr>
        <w:t>חסן אודות פתקים שהיה מעב</w:t>
      </w:r>
      <w:r w:rsidR="00FB0F0F">
        <w:rPr>
          <w:rFonts w:asciiTheme="minorBidi" w:eastAsia="Times New Roman" w:hAnsiTheme="minorBidi" w:hint="cs"/>
          <w:color w:val="0D0D0D" w:themeColor="text1" w:themeTint="F2"/>
          <w:rtl/>
        </w:rPr>
        <w:t xml:space="preserve">יר מעת לעת בין עוזרו של של שייח אחמד </w:t>
      </w:r>
      <w:r w:rsidR="00B608B7">
        <w:rPr>
          <w:rFonts w:asciiTheme="minorBidi" w:eastAsia="Times New Roman" w:hAnsiTheme="minorBidi" w:hint="cs"/>
          <w:color w:val="0D0D0D" w:themeColor="text1" w:themeTint="F2"/>
          <w:rtl/>
        </w:rPr>
        <w:t xml:space="preserve">יאסין לשריף . </w:t>
      </w:r>
    </w:p>
    <w:p w14:paraId="46803210" w14:textId="5265C457" w:rsidR="00C87739" w:rsidRPr="00F02275" w:rsidRDefault="00C87739" w:rsidP="00C8773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חסן סיפר בחקירתו אודו</w:t>
      </w:r>
      <w:r w:rsidR="00097505" w:rsidRPr="00F02275">
        <w:rPr>
          <w:rFonts w:asciiTheme="minorBidi" w:eastAsia="Times New Roman" w:hAnsiTheme="minorBidi" w:hint="cs"/>
          <w:color w:val="0D0D0D" w:themeColor="text1" w:themeTint="F2"/>
          <w:rtl/>
        </w:rPr>
        <w:t xml:space="preserve">ת פתקים שהעביר בין עוזרו של שייך אחמד יאסין לשריף , חסן </w:t>
      </w:r>
      <w:r w:rsidR="00FB0F0F">
        <w:rPr>
          <w:rFonts w:asciiTheme="minorBidi" w:eastAsia="Times New Roman" w:hAnsiTheme="minorBidi" w:hint="cs"/>
          <w:color w:val="0D0D0D" w:themeColor="text1" w:themeTint="F2"/>
          <w:rtl/>
        </w:rPr>
        <w:t>היה ממודר מתוכן הפתקים שהעביר אולם</w:t>
      </w:r>
      <w:r w:rsidR="00260C45">
        <w:rPr>
          <w:rFonts w:asciiTheme="minorBidi" w:eastAsia="Times New Roman" w:hAnsiTheme="minorBidi" w:hint="cs"/>
          <w:color w:val="0D0D0D" w:themeColor="text1" w:themeTint="F2"/>
          <w:rtl/>
        </w:rPr>
        <w:t xml:space="preserve"> העריך שמדובר בדיווחים והנחיות .</w:t>
      </w:r>
    </w:p>
    <w:p w14:paraId="503FB303" w14:textId="0115388C" w:rsidR="000F4D4D" w:rsidRPr="00F02275" w:rsidRDefault="00260C45" w:rsidP="000F4D4D">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חסן סיפר </w:t>
      </w:r>
      <w:r w:rsidR="0015746B">
        <w:rPr>
          <w:rFonts w:asciiTheme="minorBidi" w:eastAsia="Times New Roman" w:hAnsiTheme="minorBidi" w:hint="cs"/>
          <w:color w:val="0D0D0D" w:themeColor="text1" w:themeTint="F2"/>
          <w:rtl/>
        </w:rPr>
        <w:t xml:space="preserve">כי </w:t>
      </w:r>
      <w:r w:rsidR="00B25285" w:rsidRPr="00F02275">
        <w:rPr>
          <w:rFonts w:asciiTheme="minorBidi" w:eastAsia="Times New Roman" w:hAnsiTheme="minorBidi" w:hint="cs"/>
          <w:color w:val="0D0D0D" w:themeColor="text1" w:themeTint="F2"/>
          <w:rtl/>
        </w:rPr>
        <w:t xml:space="preserve">המכונה אל רפיחי משמש כראש הזרוע הצבאית של החמאס </w:t>
      </w:r>
      <w:r w:rsidR="00592045" w:rsidRPr="00F02275">
        <w:rPr>
          <w:rFonts w:asciiTheme="minorBidi" w:eastAsia="Times New Roman" w:hAnsiTheme="minorBidi" w:hint="cs"/>
          <w:color w:val="0D0D0D" w:themeColor="text1" w:themeTint="F2"/>
          <w:rtl/>
        </w:rPr>
        <w:t>בדרום הרצועה .</w:t>
      </w:r>
    </w:p>
    <w:p w14:paraId="59B8E248" w14:textId="4AF2DB3B" w:rsidR="00592045" w:rsidRDefault="00592045" w:rsidP="00592045">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בסוגיית אמצעי הלחימה ידע חסן לנקוב בשמו של מחמד כחיל </w:t>
      </w:r>
      <w:r w:rsidR="00367D3B" w:rsidRPr="00F02275">
        <w:rPr>
          <w:rFonts w:asciiTheme="minorBidi" w:eastAsia="Times New Roman" w:hAnsiTheme="minorBidi" w:hint="cs"/>
          <w:color w:val="0D0D0D" w:themeColor="text1" w:themeTint="F2"/>
          <w:rtl/>
        </w:rPr>
        <w:t xml:space="preserve">מלוד המוכר כסוחר סמים אשר סיפק להם אמצעי לחימה </w:t>
      </w:r>
      <w:r w:rsidR="00094BD5" w:rsidRPr="00F02275">
        <w:rPr>
          <w:rFonts w:asciiTheme="minorBidi" w:eastAsia="Times New Roman" w:hAnsiTheme="minorBidi" w:hint="cs"/>
          <w:color w:val="0D0D0D" w:themeColor="text1" w:themeTint="F2"/>
          <w:rtl/>
        </w:rPr>
        <w:t>תמורת כספים שקיבל .</w:t>
      </w:r>
    </w:p>
    <w:p w14:paraId="262706A3" w14:textId="249315A9" w:rsidR="0015746B" w:rsidRDefault="0051433E" w:rsidP="0015746B">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בשעות אחר הצהריים של יום המחרת כונס מחדש פורום השטח והדסק באולם הדיונים של ראש המרחב </w:t>
      </w:r>
      <w:r w:rsidR="00C7719C">
        <w:rPr>
          <w:rFonts w:asciiTheme="minorBidi" w:eastAsia="Times New Roman" w:hAnsiTheme="minorBidi" w:hint="cs"/>
          <w:color w:val="0D0D0D" w:themeColor="text1" w:themeTint="F2"/>
          <w:rtl/>
        </w:rPr>
        <w:t>.</w:t>
      </w:r>
    </w:p>
    <w:p w14:paraId="1653B6A8" w14:textId="31021440" w:rsidR="00C7719C" w:rsidRDefault="00C7719C" w:rsidP="00C7719C">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הדיון נסב סביב ממצאי החקירה והדרכים לטיפול המתבקש </w:t>
      </w:r>
      <w:r w:rsidR="0052433F">
        <w:rPr>
          <w:rFonts w:asciiTheme="minorBidi" w:eastAsia="Times New Roman" w:hAnsiTheme="minorBidi" w:hint="cs"/>
          <w:color w:val="0D0D0D" w:themeColor="text1" w:themeTint="F2"/>
          <w:rtl/>
        </w:rPr>
        <w:t>, הגדרת סדרי עדיפויות ומעקב ביצוע .</w:t>
      </w:r>
    </w:p>
    <w:p w14:paraId="7CD67927" w14:textId="34A7B2AD" w:rsidR="00094BD5" w:rsidRPr="00F02275" w:rsidRDefault="0052433F" w:rsidP="00E45ED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נוכח </w:t>
      </w:r>
      <w:r w:rsidR="000A26F9">
        <w:rPr>
          <w:rFonts w:asciiTheme="minorBidi" w:eastAsia="Times New Roman" w:hAnsiTheme="minorBidi" w:hint="cs"/>
          <w:color w:val="0D0D0D" w:themeColor="text1" w:themeTint="F2"/>
          <w:rtl/>
        </w:rPr>
        <w:t xml:space="preserve">התוכנית להתנקשות ב״אבו האני״ הנחה חיים גרניט בעדיפות ראשונה לאבטח באופן צמוד את ״ אבו האני ״ </w:t>
      </w:r>
      <w:r w:rsidR="00B7340E">
        <w:rPr>
          <w:rFonts w:asciiTheme="minorBidi" w:eastAsia="Times New Roman" w:hAnsiTheme="minorBidi" w:hint="cs"/>
          <w:color w:val="0D0D0D" w:themeColor="text1" w:themeTint="F2"/>
          <w:rtl/>
        </w:rPr>
        <w:t>עשרים וארבע שעות ביממה עד ללכידתם של חברי החול</w:t>
      </w:r>
      <w:r w:rsidR="00E45ED8">
        <w:rPr>
          <w:rFonts w:asciiTheme="minorBidi" w:eastAsia="Times New Roman" w:hAnsiTheme="minorBidi" w:hint="cs"/>
          <w:color w:val="0D0D0D" w:themeColor="text1" w:themeTint="F2"/>
          <w:rtl/>
        </w:rPr>
        <w:t>יה,</w:t>
      </w:r>
      <w:r w:rsidR="001F646E" w:rsidRPr="00F02275">
        <w:rPr>
          <w:rFonts w:asciiTheme="minorBidi" w:eastAsia="Times New Roman" w:hAnsiTheme="minorBidi" w:hint="cs"/>
          <w:color w:val="0D0D0D" w:themeColor="text1" w:themeTint="F2"/>
          <w:rtl/>
        </w:rPr>
        <w:t xml:space="preserve"> סוכם </w:t>
      </w:r>
      <w:r w:rsidR="00412CEF" w:rsidRPr="00F02275">
        <w:rPr>
          <w:rFonts w:asciiTheme="minorBidi" w:eastAsia="Times New Roman" w:hAnsiTheme="minorBidi" w:hint="cs"/>
          <w:color w:val="0D0D0D" w:themeColor="text1" w:themeTint="F2"/>
          <w:rtl/>
        </w:rPr>
        <w:t>להמשיך ולעצור את כל האנשים שעלו בחקירות הנחקרים .</w:t>
      </w:r>
    </w:p>
    <w:p w14:paraId="50D893DB" w14:textId="7D8D1923" w:rsidR="00412CEF" w:rsidRPr="00F02275" w:rsidRDefault="00412CEF" w:rsidP="00412CEF">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דגש מיוחד הושם </w:t>
      </w:r>
      <w:r w:rsidR="00AA0E98" w:rsidRPr="00F02275">
        <w:rPr>
          <w:rFonts w:asciiTheme="minorBidi" w:eastAsia="Times New Roman" w:hAnsiTheme="minorBidi" w:hint="cs"/>
          <w:color w:val="0D0D0D" w:themeColor="text1" w:themeTint="F2"/>
          <w:rtl/>
        </w:rPr>
        <w:t xml:space="preserve">על </w:t>
      </w:r>
      <w:r w:rsidR="00E45ED8">
        <w:rPr>
          <w:rFonts w:asciiTheme="minorBidi" w:eastAsia="Times New Roman" w:hAnsiTheme="minorBidi" w:hint="cs"/>
          <w:color w:val="0D0D0D" w:themeColor="text1" w:themeTint="F2"/>
          <w:rtl/>
        </w:rPr>
        <w:t xml:space="preserve"> נסיון ל</w:t>
      </w:r>
      <w:r w:rsidR="00AA0E98" w:rsidRPr="00F02275">
        <w:rPr>
          <w:rFonts w:asciiTheme="minorBidi" w:eastAsia="Times New Roman" w:hAnsiTheme="minorBidi" w:hint="cs"/>
          <w:color w:val="0D0D0D" w:themeColor="text1" w:themeTint="F2"/>
          <w:rtl/>
        </w:rPr>
        <w:t>איתור הבונקר באמצעות הנחקרים . בשלב זה הוחלט שלא לטפל בשייך</w:t>
      </w:r>
      <w:r w:rsidR="0035390E" w:rsidRPr="00F02275">
        <w:rPr>
          <w:rFonts w:asciiTheme="minorBidi" w:eastAsia="Times New Roman" w:hAnsiTheme="minorBidi" w:hint="cs"/>
          <w:color w:val="0D0D0D" w:themeColor="text1" w:themeTint="F2"/>
          <w:rtl/>
        </w:rPr>
        <w:t xml:space="preserve"> אחמד יאסין אולם לעצור ולחקור את עוזרו של השייך שקיבל מחסן את הדיווחים הכ</w:t>
      </w:r>
      <w:r w:rsidR="00F3382B" w:rsidRPr="00F02275">
        <w:rPr>
          <w:rFonts w:asciiTheme="minorBidi" w:eastAsia="Times New Roman" w:hAnsiTheme="minorBidi" w:hint="cs"/>
          <w:color w:val="0D0D0D" w:themeColor="text1" w:themeTint="F2"/>
          <w:rtl/>
        </w:rPr>
        <w:t>תובים במגמה להפליל את השייך כמקבל הדיווחים ולהעמידו לדין .</w:t>
      </w:r>
    </w:p>
    <w:p w14:paraId="71224EDD" w14:textId="7AACD03C" w:rsidR="00F3382B" w:rsidRPr="00F02275" w:rsidRDefault="00A04020" w:rsidP="00F3382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חקירות העצורים נמשכו באינטנסיביות </w:t>
      </w:r>
      <w:r w:rsidR="00395A4C">
        <w:rPr>
          <w:rFonts w:asciiTheme="minorBidi" w:eastAsia="Times New Roman" w:hAnsiTheme="minorBidi" w:hint="cs"/>
          <w:color w:val="0D0D0D" w:themeColor="text1" w:themeTint="F2"/>
          <w:rtl/>
        </w:rPr>
        <w:t xml:space="preserve">רבה </w:t>
      </w:r>
      <w:r w:rsidRPr="00F02275">
        <w:rPr>
          <w:rFonts w:asciiTheme="minorBidi" w:eastAsia="Times New Roman" w:hAnsiTheme="minorBidi" w:hint="cs"/>
          <w:color w:val="0D0D0D" w:themeColor="text1" w:themeTint="F2"/>
          <w:rtl/>
        </w:rPr>
        <w:t xml:space="preserve">כאשר חסן מסייע לחוקרים לפצח נחקרים </w:t>
      </w:r>
      <w:r w:rsidR="00DD0A50" w:rsidRPr="00F02275">
        <w:rPr>
          <w:rFonts w:asciiTheme="minorBidi" w:eastAsia="Times New Roman" w:hAnsiTheme="minorBidi" w:hint="cs"/>
          <w:color w:val="0D0D0D" w:themeColor="text1" w:themeTint="F2"/>
          <w:rtl/>
        </w:rPr>
        <w:t xml:space="preserve">סרבנים .היתה הצלחה באיתורו של אל רפיחי </w:t>
      </w:r>
      <w:r w:rsidR="00983A58" w:rsidRPr="00F02275">
        <w:rPr>
          <w:rFonts w:asciiTheme="minorBidi" w:eastAsia="Times New Roman" w:hAnsiTheme="minorBidi" w:hint="cs"/>
          <w:color w:val="0D0D0D" w:themeColor="text1" w:themeTint="F2"/>
          <w:rtl/>
        </w:rPr>
        <w:t>שנעצר ומסר בחקירתו אודות הפעילים הצבאיים בגזרת דרום הרצועה , לשמח</w:t>
      </w:r>
      <w:r w:rsidR="00BE4762" w:rsidRPr="00F02275">
        <w:rPr>
          <w:rFonts w:asciiTheme="minorBidi" w:eastAsia="Times New Roman" w:hAnsiTheme="minorBidi" w:hint="cs"/>
          <w:color w:val="0D0D0D" w:themeColor="text1" w:themeTint="F2"/>
          <w:rtl/>
        </w:rPr>
        <w:t>ת הדסק ההתארגנות טרם הצליחה לבצע פיגועים ומעצרם מנע למעשה פיגועים מתוכננים .</w:t>
      </w:r>
      <w:r w:rsidR="00F82217" w:rsidRPr="00F02275">
        <w:rPr>
          <w:rFonts w:asciiTheme="minorBidi" w:eastAsia="Times New Roman" w:hAnsiTheme="minorBidi" w:hint="cs"/>
          <w:color w:val="0D0D0D" w:themeColor="text1" w:themeTint="F2"/>
          <w:rtl/>
        </w:rPr>
        <w:t xml:space="preserve">בונקר המבוקשים טרם אותר ועוזרו של השייך לקח את כל האחריות על עצמו ולא הפליל את השייך </w:t>
      </w:r>
      <w:r w:rsidR="00FE6880" w:rsidRPr="00F02275">
        <w:rPr>
          <w:rFonts w:asciiTheme="minorBidi" w:eastAsia="Times New Roman" w:hAnsiTheme="minorBidi" w:hint="cs"/>
          <w:color w:val="0D0D0D" w:themeColor="text1" w:themeTint="F2"/>
          <w:rtl/>
        </w:rPr>
        <w:t>בפעילות.</w:t>
      </w:r>
    </w:p>
    <w:p w14:paraId="027655C4" w14:textId="179EBF16" w:rsidR="00FE6880" w:rsidRPr="00F02275" w:rsidRDefault="00FE6880" w:rsidP="00FE688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לאף אחד לא היה ספק שהחמאס קיבל מכה כואבת בהרס תשתיות . </w:t>
      </w:r>
      <w:r w:rsidR="006A7269" w:rsidRPr="00F02275">
        <w:rPr>
          <w:rFonts w:asciiTheme="minorBidi" w:eastAsia="Times New Roman" w:hAnsiTheme="minorBidi" w:hint="cs"/>
          <w:color w:val="0D0D0D" w:themeColor="text1" w:themeTint="F2"/>
          <w:rtl/>
        </w:rPr>
        <w:t>סוחר הא</w:t>
      </w:r>
      <w:r w:rsidR="00395A4C">
        <w:rPr>
          <w:rFonts w:asciiTheme="minorBidi" w:eastAsia="Times New Roman" w:hAnsiTheme="minorBidi" w:hint="cs"/>
          <w:color w:val="0D0D0D" w:themeColor="text1" w:themeTint="F2"/>
          <w:rtl/>
        </w:rPr>
        <w:t>מלח מרמלה נעצר והודה במיוחס לו והועמד לדין בישראל .</w:t>
      </w:r>
    </w:p>
    <w:p w14:paraId="2858765B" w14:textId="2BCE2E7C" w:rsidR="006A7269" w:rsidRPr="00F02275" w:rsidRDefault="006A7269" w:rsidP="006A726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בש</w:t>
      </w:r>
      <w:r w:rsidR="00EF2DD7" w:rsidRPr="00F02275">
        <w:rPr>
          <w:rFonts w:asciiTheme="minorBidi" w:eastAsia="Times New Roman" w:hAnsiTheme="minorBidi" w:hint="cs"/>
          <w:color w:val="0D0D0D" w:themeColor="text1" w:themeTint="F2"/>
          <w:rtl/>
        </w:rPr>
        <w:t xml:space="preserve">לב זה הפוקוס </w:t>
      </w:r>
      <w:r w:rsidR="006F0DBC" w:rsidRPr="00F02275">
        <w:rPr>
          <w:rFonts w:asciiTheme="minorBidi" w:eastAsia="Times New Roman" w:hAnsiTheme="minorBidi" w:hint="cs"/>
          <w:color w:val="0D0D0D" w:themeColor="text1" w:themeTint="F2"/>
          <w:rtl/>
        </w:rPr>
        <w:t xml:space="preserve">הושם על </w:t>
      </w:r>
      <w:r w:rsidR="00650216" w:rsidRPr="00F02275">
        <w:rPr>
          <w:rFonts w:asciiTheme="minorBidi" w:eastAsia="Times New Roman" w:hAnsiTheme="minorBidi" w:hint="cs"/>
          <w:color w:val="0D0D0D" w:themeColor="text1" w:themeTint="F2"/>
          <w:rtl/>
        </w:rPr>
        <w:t xml:space="preserve">לכידת המבוקשים , יחידות השטח </w:t>
      </w:r>
      <w:r w:rsidR="000B7DE0" w:rsidRPr="00F02275">
        <w:rPr>
          <w:rFonts w:asciiTheme="minorBidi" w:eastAsia="Times New Roman" w:hAnsiTheme="minorBidi" w:hint="cs"/>
          <w:color w:val="0D0D0D" w:themeColor="text1" w:themeTint="F2"/>
          <w:rtl/>
        </w:rPr>
        <w:t>והחוקרים תודרכו לאסוף כל פיסת מידע אפשרית בעניין הימצאותם של המבוקשים .</w:t>
      </w:r>
    </w:p>
    <w:p w14:paraId="2F34C1C7" w14:textId="23587004" w:rsidR="00EC1008" w:rsidRPr="00F02275" w:rsidRDefault="00EC1008" w:rsidP="00EC1008">
      <w:pPr>
        <w:bidi/>
        <w:rPr>
          <w:rFonts w:asciiTheme="minorBidi" w:eastAsia="Times New Roman" w:hAnsiTheme="minorBidi"/>
          <w:color w:val="0D0D0D" w:themeColor="text1" w:themeTint="F2"/>
          <w:rtl/>
        </w:rPr>
      </w:pPr>
    </w:p>
    <w:p w14:paraId="7F63664C" w14:textId="2460FA29" w:rsidR="00EC1008" w:rsidRPr="00F02275" w:rsidRDefault="00EF1F86" w:rsidP="00EC1008">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שוש</w:t>
      </w:r>
      <w:r w:rsidR="006F588D" w:rsidRPr="00F02275">
        <w:rPr>
          <w:rFonts w:asciiTheme="minorBidi" w:eastAsia="Times New Roman" w:hAnsiTheme="minorBidi" w:hint="cs"/>
          <w:color w:val="0D0D0D" w:themeColor="text1" w:themeTint="F2"/>
          <w:rtl/>
        </w:rPr>
        <w:t>, אשתו של</w:t>
      </w:r>
      <w:r>
        <w:rPr>
          <w:rFonts w:asciiTheme="minorBidi" w:eastAsia="Times New Roman" w:hAnsiTheme="minorBidi" w:hint="cs"/>
          <w:color w:val="0D0D0D" w:themeColor="text1" w:themeTint="F2"/>
          <w:rtl/>
        </w:rPr>
        <w:t xml:space="preserve"> שי הל</w:t>
      </w:r>
      <w:r w:rsidR="00C37268">
        <w:rPr>
          <w:rFonts w:asciiTheme="minorBidi" w:eastAsia="Times New Roman" w:hAnsiTheme="minorBidi" w:hint="cs"/>
          <w:color w:val="0D0D0D" w:themeColor="text1" w:themeTint="F2"/>
          <w:rtl/>
        </w:rPr>
        <w:t>ו</w:t>
      </w:r>
      <w:r w:rsidR="005D2F0F">
        <w:rPr>
          <w:rFonts w:asciiTheme="minorBidi" w:eastAsia="Times New Roman" w:hAnsiTheme="minorBidi" w:hint="cs"/>
          <w:color w:val="0D0D0D" w:themeColor="text1" w:themeTint="F2"/>
          <w:rtl/>
        </w:rPr>
        <w:t xml:space="preserve"> הוא ״</w:t>
      </w:r>
      <w:r w:rsidR="006F588D" w:rsidRPr="00F02275">
        <w:rPr>
          <w:rFonts w:asciiTheme="minorBidi" w:eastAsia="Times New Roman" w:hAnsiTheme="minorBidi" w:hint="cs"/>
          <w:color w:val="0D0D0D" w:themeColor="text1" w:themeTint="F2"/>
          <w:rtl/>
        </w:rPr>
        <w:t xml:space="preserve"> אבו האני</w:t>
      </w:r>
      <w:r w:rsidR="005D2F0F">
        <w:rPr>
          <w:rFonts w:asciiTheme="minorBidi" w:eastAsia="Times New Roman" w:hAnsiTheme="minorBidi" w:hint="cs"/>
          <w:color w:val="0D0D0D" w:themeColor="text1" w:themeTint="F2"/>
          <w:rtl/>
        </w:rPr>
        <w:t xml:space="preserve">״ </w:t>
      </w:r>
      <w:r w:rsidR="006F588D" w:rsidRPr="00F02275">
        <w:rPr>
          <w:rFonts w:asciiTheme="minorBidi" w:eastAsia="Times New Roman" w:hAnsiTheme="minorBidi" w:hint="cs"/>
          <w:color w:val="0D0D0D" w:themeColor="text1" w:themeTint="F2"/>
          <w:rtl/>
        </w:rPr>
        <w:t xml:space="preserve"> זקפה גבה משהבחינה</w:t>
      </w:r>
      <w:r w:rsidR="00B83A95" w:rsidRPr="00F02275">
        <w:rPr>
          <w:rFonts w:asciiTheme="minorBidi" w:eastAsia="Times New Roman" w:hAnsiTheme="minorBidi" w:hint="cs"/>
          <w:color w:val="0D0D0D" w:themeColor="text1" w:themeTint="F2"/>
          <w:rtl/>
        </w:rPr>
        <w:t xml:space="preserve"> במאבטח שהיה צמוד לבעלה </w:t>
      </w:r>
      <w:r w:rsidR="002A0E8D" w:rsidRPr="00F02275">
        <w:rPr>
          <w:rFonts w:asciiTheme="minorBidi" w:eastAsia="Times New Roman" w:hAnsiTheme="minorBidi" w:hint="cs"/>
          <w:color w:val="0D0D0D" w:themeColor="text1" w:themeTint="F2"/>
          <w:rtl/>
        </w:rPr>
        <w:t xml:space="preserve">. ״הפכת </w:t>
      </w:r>
      <w:r w:rsidR="005D2F0F">
        <w:rPr>
          <w:rFonts w:asciiTheme="minorBidi" w:eastAsia="Times New Roman" w:hAnsiTheme="minorBidi" w:hint="cs"/>
          <w:color w:val="0D0D0D" w:themeColor="text1" w:themeTint="F2"/>
          <w:rtl/>
        </w:rPr>
        <w:t>לאיש חשוב״ אמרה שוש, ״ לא בדיוק ״ אמר שי,״</w:t>
      </w:r>
      <w:r w:rsidR="00C24BA0" w:rsidRPr="00F02275">
        <w:rPr>
          <w:rFonts w:asciiTheme="minorBidi" w:eastAsia="Times New Roman" w:hAnsiTheme="minorBidi" w:hint="cs"/>
          <w:color w:val="0D0D0D" w:themeColor="text1" w:themeTint="F2"/>
          <w:rtl/>
        </w:rPr>
        <w:t xml:space="preserve"> בעקבות מידע שעלה בחקירות על רעיון לא בר מימוש שהעלו מבוקשים לפגוע </w:t>
      </w:r>
      <w:r w:rsidR="00BD700C" w:rsidRPr="00F02275">
        <w:rPr>
          <w:rFonts w:asciiTheme="minorBidi" w:eastAsia="Times New Roman" w:hAnsiTheme="minorBidi" w:hint="cs"/>
          <w:color w:val="0D0D0D" w:themeColor="text1" w:themeTint="F2"/>
          <w:rtl/>
        </w:rPr>
        <w:t>בי , הוצמדה לי אבטחה עשרים וארבע שעות ביממה .״</w:t>
      </w:r>
      <w:r w:rsidR="00560DAF" w:rsidRPr="00F02275">
        <w:rPr>
          <w:rFonts w:asciiTheme="minorBidi" w:eastAsia="Times New Roman" w:hAnsiTheme="minorBidi" w:hint="cs"/>
          <w:color w:val="0D0D0D" w:themeColor="text1" w:themeTint="F2"/>
          <w:rtl/>
        </w:rPr>
        <w:t>״ מה</w:t>
      </w:r>
      <w:r w:rsidR="008D5CD5">
        <w:rPr>
          <w:rFonts w:asciiTheme="minorBidi" w:eastAsia="Times New Roman" w:hAnsiTheme="minorBidi" w:hint="cs"/>
          <w:color w:val="0D0D0D" w:themeColor="text1" w:themeTint="F2"/>
          <w:rtl/>
        </w:rPr>
        <w:t xml:space="preserve"> נסביר לשכנים ולמשפחה״? שאלה שוש</w:t>
      </w:r>
      <w:r w:rsidR="00560DAF" w:rsidRPr="00F02275">
        <w:rPr>
          <w:rFonts w:asciiTheme="minorBidi" w:eastAsia="Times New Roman" w:hAnsiTheme="minorBidi" w:hint="cs"/>
          <w:color w:val="0D0D0D" w:themeColor="text1" w:themeTint="F2"/>
          <w:rtl/>
        </w:rPr>
        <w:t xml:space="preserve"> , ״ נוכל להסביר שמדובר בנוהלים </w:t>
      </w:r>
      <w:r w:rsidR="00306F2B" w:rsidRPr="00F02275">
        <w:rPr>
          <w:rFonts w:asciiTheme="minorBidi" w:eastAsia="Times New Roman" w:hAnsiTheme="minorBidi" w:hint="cs"/>
          <w:color w:val="0D0D0D" w:themeColor="text1" w:themeTint="F2"/>
          <w:rtl/>
        </w:rPr>
        <w:t>זמניים של משרד הביטחון שתקפ</w:t>
      </w:r>
      <w:r w:rsidR="008D5CD5">
        <w:rPr>
          <w:rFonts w:asciiTheme="minorBidi" w:eastAsia="Times New Roman" w:hAnsiTheme="minorBidi" w:hint="cs"/>
          <w:color w:val="0D0D0D" w:themeColor="text1" w:themeTint="F2"/>
          <w:rtl/>
        </w:rPr>
        <w:t>ים לכל עובדי השטח ״ ענה שי</w:t>
      </w:r>
      <w:r w:rsidR="00306F2B" w:rsidRPr="00F02275">
        <w:rPr>
          <w:rFonts w:asciiTheme="minorBidi" w:eastAsia="Times New Roman" w:hAnsiTheme="minorBidi" w:hint="cs"/>
          <w:color w:val="0D0D0D" w:themeColor="text1" w:themeTint="F2"/>
          <w:rtl/>
        </w:rPr>
        <w:t xml:space="preserve"> , ״ואתה</w:t>
      </w:r>
      <w:r w:rsidR="004A368D" w:rsidRPr="00F02275">
        <w:rPr>
          <w:rFonts w:asciiTheme="minorBidi" w:eastAsia="Times New Roman" w:hAnsiTheme="minorBidi" w:hint="cs"/>
          <w:color w:val="0D0D0D" w:themeColor="text1" w:themeTint="F2"/>
          <w:rtl/>
        </w:rPr>
        <w:t xml:space="preserve"> חושב שהם יקנו את</w:t>
      </w:r>
      <w:r w:rsidR="008D5CD5">
        <w:rPr>
          <w:rFonts w:asciiTheme="minorBidi" w:eastAsia="Times New Roman" w:hAnsiTheme="minorBidi" w:hint="cs"/>
          <w:color w:val="0D0D0D" w:themeColor="text1" w:themeTint="F2"/>
          <w:rtl/>
        </w:rPr>
        <w:t xml:space="preserve"> זה ?״ ,״ לא יודע ״ אמר שי ״</w:t>
      </w:r>
      <w:r w:rsidR="004A368D" w:rsidRPr="00F02275">
        <w:rPr>
          <w:rFonts w:asciiTheme="minorBidi" w:eastAsia="Times New Roman" w:hAnsiTheme="minorBidi" w:hint="cs"/>
          <w:color w:val="0D0D0D" w:themeColor="text1" w:themeTint="F2"/>
          <w:rtl/>
        </w:rPr>
        <w:t>אבל אין לי תרוץ טוב יותר ״.</w:t>
      </w:r>
    </w:p>
    <w:p w14:paraId="24A550A4" w14:textId="6F08DABF" w:rsidR="004A368D" w:rsidRPr="00F02275" w:rsidRDefault="008D5CD5" w:rsidP="004A368D">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״אנחנן צריכים לדבר ״ אמרה שוש </w:t>
      </w:r>
      <w:r w:rsidR="009E46A9" w:rsidRPr="00F02275">
        <w:rPr>
          <w:rFonts w:asciiTheme="minorBidi" w:eastAsia="Times New Roman" w:hAnsiTheme="minorBidi" w:hint="cs"/>
          <w:color w:val="0D0D0D" w:themeColor="text1" w:themeTint="F2"/>
          <w:rtl/>
        </w:rPr>
        <w:t xml:space="preserve"> ורמזה לו להכנס עימה לחדר השינה .</w:t>
      </w:r>
      <w:r w:rsidR="00D07EA4">
        <w:rPr>
          <w:rFonts w:asciiTheme="minorBidi" w:eastAsia="Times New Roman" w:hAnsiTheme="minorBidi" w:hint="cs"/>
          <w:color w:val="0D0D0D" w:themeColor="text1" w:themeTint="F2"/>
          <w:rtl/>
        </w:rPr>
        <w:t xml:space="preserve"> ״ אני לא מסוגלת יותר ״ אמרה </w:t>
      </w:r>
      <w:r w:rsidR="009E46A9" w:rsidRPr="00F02275">
        <w:rPr>
          <w:rFonts w:asciiTheme="minorBidi" w:eastAsia="Times New Roman" w:hAnsiTheme="minorBidi" w:hint="cs"/>
          <w:color w:val="0D0D0D" w:themeColor="text1" w:themeTint="F2"/>
          <w:rtl/>
        </w:rPr>
        <w:t xml:space="preserve"> , ״ יש לנו </w:t>
      </w:r>
      <w:r w:rsidR="00FC0AD0" w:rsidRPr="00F02275">
        <w:rPr>
          <w:rFonts w:asciiTheme="minorBidi" w:eastAsia="Times New Roman" w:hAnsiTheme="minorBidi" w:hint="cs"/>
          <w:color w:val="0D0D0D" w:themeColor="text1" w:themeTint="F2"/>
          <w:rtl/>
        </w:rPr>
        <w:t xml:space="preserve">ילדה קטנה בת שמונה חודשים שלא רואה את אבא שלה ״ , ״ עול הטיפול הילדה נופל עלי ואתה </w:t>
      </w:r>
      <w:r w:rsidR="008F2D26" w:rsidRPr="00F02275">
        <w:rPr>
          <w:rFonts w:asciiTheme="minorBidi" w:eastAsia="Times New Roman" w:hAnsiTheme="minorBidi" w:hint="cs"/>
          <w:color w:val="0D0D0D" w:themeColor="text1" w:themeTint="F2"/>
          <w:rtl/>
        </w:rPr>
        <w:t>כמעט ולא נמצא בבית , לפע</w:t>
      </w:r>
      <w:r w:rsidR="00D07EA4">
        <w:rPr>
          <w:rFonts w:asciiTheme="minorBidi" w:eastAsia="Times New Roman" w:hAnsiTheme="minorBidi" w:hint="cs"/>
          <w:color w:val="0D0D0D" w:themeColor="text1" w:themeTint="F2"/>
          <w:rtl/>
        </w:rPr>
        <w:t>מים אני רוצה קצת בעל בבית , מישהו</w:t>
      </w:r>
      <w:r w:rsidR="008F2D26" w:rsidRPr="00F02275">
        <w:rPr>
          <w:rFonts w:asciiTheme="minorBidi" w:eastAsia="Times New Roman" w:hAnsiTheme="minorBidi" w:hint="cs"/>
          <w:color w:val="0D0D0D" w:themeColor="text1" w:themeTint="F2"/>
          <w:rtl/>
        </w:rPr>
        <w:t xml:space="preserve"> לחלוק עימו את חוויות </w:t>
      </w:r>
      <w:r w:rsidR="00586CB1" w:rsidRPr="00F02275">
        <w:rPr>
          <w:rFonts w:asciiTheme="minorBidi" w:eastAsia="Times New Roman" w:hAnsiTheme="minorBidi" w:hint="cs"/>
          <w:color w:val="0D0D0D" w:themeColor="text1" w:themeTint="F2"/>
          <w:rtl/>
        </w:rPr>
        <w:t>היומיום א</w:t>
      </w:r>
      <w:r w:rsidR="00D07EA4">
        <w:rPr>
          <w:rFonts w:asciiTheme="minorBidi" w:eastAsia="Times New Roman" w:hAnsiTheme="minorBidi" w:hint="cs"/>
          <w:color w:val="0D0D0D" w:themeColor="text1" w:themeTint="F2"/>
          <w:rtl/>
        </w:rPr>
        <w:t xml:space="preserve">בל אתה פשוט לא נמצא ״ ציינה שוש </w:t>
      </w:r>
      <w:r w:rsidR="00586CB1" w:rsidRPr="00F02275">
        <w:rPr>
          <w:rFonts w:asciiTheme="minorBidi" w:eastAsia="Times New Roman" w:hAnsiTheme="minorBidi" w:hint="cs"/>
          <w:color w:val="0D0D0D" w:themeColor="text1" w:themeTint="F2"/>
          <w:rtl/>
        </w:rPr>
        <w:t xml:space="preserve">, ״איך בדיוק אפשר לקיים </w:t>
      </w:r>
      <w:r w:rsidR="00D34DFD" w:rsidRPr="00F02275">
        <w:rPr>
          <w:rFonts w:asciiTheme="minorBidi" w:eastAsia="Times New Roman" w:hAnsiTheme="minorBidi" w:hint="cs"/>
          <w:color w:val="0D0D0D" w:themeColor="text1" w:themeTint="F2"/>
          <w:rtl/>
        </w:rPr>
        <w:t>חיי משפחה נורמליים ?״</w:t>
      </w:r>
    </w:p>
    <w:p w14:paraId="70ECC74F" w14:textId="3FAE23AA" w:rsidR="00D34DFD" w:rsidRPr="00F02275" w:rsidRDefault="00D07EA4" w:rsidP="00D34DFD">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״את צודקת ״ אמר שי</w:t>
      </w:r>
      <w:r w:rsidR="00D34DFD" w:rsidRPr="00F02275">
        <w:rPr>
          <w:rFonts w:asciiTheme="minorBidi" w:eastAsia="Times New Roman" w:hAnsiTheme="minorBidi" w:hint="cs"/>
          <w:color w:val="0D0D0D" w:themeColor="text1" w:themeTint="F2"/>
          <w:rtl/>
        </w:rPr>
        <w:t xml:space="preserve"> </w:t>
      </w:r>
      <w:r w:rsidR="001B3771" w:rsidRPr="00F02275">
        <w:rPr>
          <w:rFonts w:asciiTheme="minorBidi" w:eastAsia="Times New Roman" w:hAnsiTheme="minorBidi" w:hint="cs"/>
          <w:color w:val="0D0D0D" w:themeColor="text1" w:themeTint="F2"/>
          <w:rtl/>
        </w:rPr>
        <w:t>״ זה בלתי אפשרי לנהל חיי משפחה , אולם מדובר באירוע זמני שגוזל את כל המשאבים ״</w:t>
      </w:r>
      <w:r w:rsidR="00367D90" w:rsidRPr="00F02275">
        <w:rPr>
          <w:rFonts w:asciiTheme="minorBidi" w:eastAsia="Times New Roman" w:hAnsiTheme="minorBidi" w:hint="cs"/>
          <w:color w:val="0D0D0D" w:themeColor="text1" w:themeTint="F2"/>
          <w:rtl/>
        </w:rPr>
        <w:t xml:space="preserve">, ״ זה לא ימשך לעולם ואני מבטיח לפצות אותך כשזה יגמר ״. </w:t>
      </w:r>
    </w:p>
    <w:p w14:paraId="6274B778" w14:textId="11DD3ABC" w:rsidR="00367D90" w:rsidRPr="00F02275" w:rsidRDefault="00367D90" w:rsidP="00367D9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מתי זה יסתיים</w:t>
      </w:r>
      <w:r w:rsidR="00F25371">
        <w:rPr>
          <w:rFonts w:asciiTheme="minorBidi" w:eastAsia="Times New Roman" w:hAnsiTheme="minorBidi" w:hint="cs"/>
          <w:color w:val="0D0D0D" w:themeColor="text1" w:themeTint="F2"/>
          <w:rtl/>
        </w:rPr>
        <w:t xml:space="preserve"> ?״ שאלה שוש</w:t>
      </w:r>
      <w:r w:rsidR="00FC549D" w:rsidRPr="00F02275">
        <w:rPr>
          <w:rFonts w:asciiTheme="minorBidi" w:eastAsia="Times New Roman" w:hAnsiTheme="minorBidi" w:hint="cs"/>
          <w:color w:val="0D0D0D" w:themeColor="text1" w:themeTint="F2"/>
          <w:rtl/>
        </w:rPr>
        <w:t xml:space="preserve"> , ״ אני מקווה שזה עניין של ימים </w:t>
      </w:r>
      <w:r w:rsidR="00F25371">
        <w:rPr>
          <w:rFonts w:asciiTheme="minorBidi" w:eastAsia="Times New Roman" w:hAnsiTheme="minorBidi" w:hint="cs"/>
          <w:color w:val="0D0D0D" w:themeColor="text1" w:themeTint="F2"/>
          <w:rtl/>
        </w:rPr>
        <w:t>או שבוע לכל היותר ״ אמר שי.</w:t>
      </w:r>
    </w:p>
    <w:p w14:paraId="7D9B0084" w14:textId="3ECFDA4B" w:rsidR="009C3113" w:rsidRPr="00F02275" w:rsidRDefault="006325CA" w:rsidP="00FC549D">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אני חוששת לשלומך ומתקשה לישון בלילות </w:t>
      </w:r>
      <w:r w:rsidR="00521A1F" w:rsidRPr="00F02275">
        <w:rPr>
          <w:rFonts w:asciiTheme="minorBidi" w:eastAsia="Times New Roman" w:hAnsiTheme="minorBidi" w:hint="cs"/>
          <w:color w:val="0D0D0D" w:themeColor="text1" w:themeTint="F2"/>
          <w:rtl/>
        </w:rPr>
        <w:t>בהעדרך</w:t>
      </w:r>
      <w:r w:rsidR="00F25371">
        <w:rPr>
          <w:rFonts w:asciiTheme="minorBidi" w:eastAsia="Times New Roman" w:hAnsiTheme="minorBidi" w:hint="cs"/>
          <w:color w:val="0D0D0D" w:themeColor="text1" w:themeTint="F2"/>
          <w:rtl/>
        </w:rPr>
        <w:t xml:space="preserve">, </w:t>
      </w:r>
      <w:r w:rsidR="006C7D7E">
        <w:rPr>
          <w:rFonts w:asciiTheme="minorBidi" w:eastAsia="Times New Roman" w:hAnsiTheme="minorBidi" w:hint="cs"/>
          <w:color w:val="0D0D0D" w:themeColor="text1" w:themeTint="F2"/>
          <w:rtl/>
        </w:rPr>
        <w:t xml:space="preserve">אני מתעוררת לשמע </w:t>
      </w:r>
      <w:r w:rsidR="00F25371">
        <w:rPr>
          <w:rFonts w:asciiTheme="minorBidi" w:eastAsia="Times New Roman" w:hAnsiTheme="minorBidi" w:hint="cs"/>
          <w:color w:val="0D0D0D" w:themeColor="text1" w:themeTint="F2"/>
          <w:rtl/>
        </w:rPr>
        <w:t>כל רחש קטן מחוץ לחלון</w:t>
      </w:r>
      <w:r w:rsidR="00055C89">
        <w:rPr>
          <w:rFonts w:asciiTheme="minorBidi" w:eastAsia="Times New Roman" w:hAnsiTheme="minorBidi" w:hint="cs"/>
          <w:color w:val="0D0D0D" w:themeColor="text1" w:themeTint="F2"/>
          <w:rtl/>
        </w:rPr>
        <w:t xml:space="preserve"> ומגיעה לעבודה טרוטת עיניים וגמורה </w:t>
      </w:r>
      <w:r w:rsidR="00F25371">
        <w:rPr>
          <w:rFonts w:asciiTheme="minorBidi" w:eastAsia="Times New Roman" w:hAnsiTheme="minorBidi" w:hint="cs"/>
          <w:color w:val="0D0D0D" w:themeColor="text1" w:themeTint="F2"/>
          <w:rtl/>
        </w:rPr>
        <w:t xml:space="preserve"> </w:t>
      </w:r>
      <w:r w:rsidR="00521A1F" w:rsidRPr="00F02275">
        <w:rPr>
          <w:rFonts w:asciiTheme="minorBidi" w:eastAsia="Times New Roman" w:hAnsiTheme="minorBidi" w:hint="cs"/>
          <w:color w:val="0D0D0D" w:themeColor="text1" w:themeTint="F2"/>
          <w:rtl/>
        </w:rPr>
        <w:t xml:space="preserve"> ״ , ״הכל יסתדר״ אמר ,״ זה רק עניין של זמן , קצת סבלנות וזה נגמר </w:t>
      </w:r>
      <w:r w:rsidR="00055C89">
        <w:rPr>
          <w:rFonts w:asciiTheme="minorBidi" w:eastAsia="Times New Roman" w:hAnsiTheme="minorBidi" w:hint="cs"/>
          <w:color w:val="0D0D0D" w:themeColor="text1" w:themeTint="F2"/>
          <w:rtl/>
        </w:rPr>
        <w:t xml:space="preserve">״ ענה שי </w:t>
      </w:r>
      <w:r w:rsidR="00A77860" w:rsidRPr="00F02275">
        <w:rPr>
          <w:rFonts w:asciiTheme="minorBidi" w:eastAsia="Times New Roman" w:hAnsiTheme="minorBidi" w:hint="cs"/>
          <w:color w:val="0D0D0D" w:themeColor="text1" w:themeTint="F2"/>
          <w:rtl/>
        </w:rPr>
        <w:t xml:space="preserve"> .</w:t>
      </w:r>
      <w:r w:rsidR="00521A1F" w:rsidRPr="00F02275">
        <w:rPr>
          <w:rFonts w:asciiTheme="minorBidi" w:eastAsia="Times New Roman" w:hAnsiTheme="minorBidi" w:hint="cs"/>
          <w:color w:val="0D0D0D" w:themeColor="text1" w:themeTint="F2"/>
          <w:rtl/>
        </w:rPr>
        <w:t xml:space="preserve"> </w:t>
      </w:r>
      <w:r w:rsidR="00055C89">
        <w:rPr>
          <w:rFonts w:asciiTheme="minorBidi" w:eastAsia="Times New Roman" w:hAnsiTheme="minorBidi" w:hint="cs"/>
          <w:color w:val="0D0D0D" w:themeColor="text1" w:themeTint="F2"/>
          <w:rtl/>
        </w:rPr>
        <w:t xml:space="preserve">כל הלילה נדדה שנתו של שי </w:t>
      </w:r>
      <w:r w:rsidR="00D642B1" w:rsidRPr="00F02275">
        <w:rPr>
          <w:rFonts w:asciiTheme="minorBidi" w:eastAsia="Times New Roman" w:hAnsiTheme="minorBidi" w:hint="cs"/>
          <w:color w:val="0D0D0D" w:themeColor="text1" w:themeTint="F2"/>
          <w:rtl/>
        </w:rPr>
        <w:t xml:space="preserve"> , העבודה שאבה אותו למערבולת של עשייה שממנה הפיק הנאה מרובה אולם תוך הזנחה פושעת של משפחתו. </w:t>
      </w:r>
      <w:r w:rsidR="00AA3DBE" w:rsidRPr="00F02275">
        <w:rPr>
          <w:rFonts w:asciiTheme="minorBidi" w:eastAsia="Times New Roman" w:hAnsiTheme="minorBidi" w:hint="cs"/>
          <w:color w:val="0D0D0D" w:themeColor="text1" w:themeTint="F2"/>
          <w:rtl/>
        </w:rPr>
        <w:t xml:space="preserve">גם בזמן הימצאותו הפיסית בבית מחשבותיו </w:t>
      </w:r>
      <w:r w:rsidR="00AA3DBE" w:rsidRPr="00F02275">
        <w:rPr>
          <w:rFonts w:asciiTheme="minorBidi" w:eastAsia="Times New Roman" w:hAnsiTheme="minorBidi" w:hint="cs"/>
          <w:color w:val="0D0D0D" w:themeColor="text1" w:themeTint="F2"/>
          <w:rtl/>
        </w:rPr>
        <w:lastRenderedPageBreak/>
        <w:t xml:space="preserve">ומעיניו נתונים לעבודתו ולא אחת </w:t>
      </w:r>
      <w:r w:rsidR="00D537B0" w:rsidRPr="00F02275">
        <w:rPr>
          <w:rFonts w:asciiTheme="minorBidi" w:eastAsia="Times New Roman" w:hAnsiTheme="minorBidi" w:hint="cs"/>
          <w:color w:val="0D0D0D" w:themeColor="text1" w:themeTint="F2"/>
          <w:rtl/>
        </w:rPr>
        <w:t xml:space="preserve">נקטע זמן האיכות המשפחתי בקריאה טלפונית בהולה בהמשכו של אירוע .״ אני חייב </w:t>
      </w:r>
      <w:r w:rsidR="004822B8" w:rsidRPr="00F02275">
        <w:rPr>
          <w:rFonts w:asciiTheme="minorBidi" w:eastAsia="Times New Roman" w:hAnsiTheme="minorBidi" w:hint="cs"/>
          <w:color w:val="0D0D0D" w:themeColor="text1" w:themeTint="F2"/>
          <w:rtl/>
        </w:rPr>
        <w:t>לקחת את הדברים בפרופורציה ולא להתעלם מבני משפחתי ״ חשב בליבו , ״</w:t>
      </w:r>
      <w:r w:rsidR="009C3113" w:rsidRPr="00F02275">
        <w:rPr>
          <w:rFonts w:asciiTheme="minorBidi" w:eastAsia="Times New Roman" w:hAnsiTheme="minorBidi" w:hint="cs"/>
          <w:color w:val="0D0D0D" w:themeColor="text1" w:themeTint="F2"/>
          <w:rtl/>
        </w:rPr>
        <w:t>אשתי משדרת סימני מצוקה שאסור לי להתעלם מהם ״</w:t>
      </w:r>
    </w:p>
    <w:p w14:paraId="06BD8EF9" w14:textId="0B97ED65" w:rsidR="00FC549D" w:rsidRPr="00F02275" w:rsidRDefault="00FC549D" w:rsidP="009C3113">
      <w:pPr>
        <w:bidi/>
        <w:rPr>
          <w:rFonts w:asciiTheme="minorBidi" w:eastAsia="Times New Roman" w:hAnsiTheme="minorBidi"/>
          <w:color w:val="0D0D0D" w:themeColor="text1" w:themeTint="F2"/>
        </w:rPr>
      </w:pPr>
    </w:p>
    <w:p w14:paraId="103CE7DE" w14:textId="7B61EA96" w:rsidR="00860241" w:rsidRPr="00F02275" w:rsidRDefault="00860241" w:rsidP="0086024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שריף הגיע לבית המבטחים בדיר אל בלח כשהוא נסער ונרגש, הידיעות אודות המעצרים </w:t>
      </w:r>
      <w:r w:rsidR="00D32665" w:rsidRPr="00F02275">
        <w:rPr>
          <w:rFonts w:asciiTheme="minorBidi" w:eastAsia="Times New Roman" w:hAnsiTheme="minorBidi" w:hint="cs"/>
          <w:color w:val="0D0D0D" w:themeColor="text1" w:themeTint="F2"/>
          <w:rtl/>
        </w:rPr>
        <w:t xml:space="preserve">הנרחבים שבוצעו בקרב פעילי החמאס הדירו מנוחה מעיניו .שריף </w:t>
      </w:r>
      <w:r w:rsidR="00912329" w:rsidRPr="00F02275">
        <w:rPr>
          <w:rFonts w:asciiTheme="minorBidi" w:eastAsia="Times New Roman" w:hAnsiTheme="minorBidi" w:hint="cs"/>
          <w:color w:val="0D0D0D" w:themeColor="text1" w:themeTint="F2"/>
          <w:rtl/>
        </w:rPr>
        <w:t xml:space="preserve">היה בחוסר ודאות לגבי המתרחש בחדרי החקירות ובשלב הנוכחי ביקש את עזרת </w:t>
      </w:r>
      <w:r w:rsidR="00924551" w:rsidRPr="00F02275">
        <w:rPr>
          <w:rFonts w:asciiTheme="minorBidi" w:eastAsia="Times New Roman" w:hAnsiTheme="minorBidi" w:hint="cs"/>
          <w:color w:val="0D0D0D" w:themeColor="text1" w:themeTint="F2"/>
          <w:rtl/>
        </w:rPr>
        <w:t>בעלי הדירה בה התגורר להעביר מכתב לשייך ריאן .במכתב ביקש שריף א</w:t>
      </w:r>
      <w:r w:rsidR="00693585" w:rsidRPr="00F02275">
        <w:rPr>
          <w:rFonts w:asciiTheme="minorBidi" w:eastAsia="Times New Roman" w:hAnsiTheme="minorBidi" w:hint="cs"/>
          <w:color w:val="0D0D0D" w:themeColor="text1" w:themeTint="F2"/>
          <w:rtl/>
        </w:rPr>
        <w:t xml:space="preserve">ת ריאן להיפגש בהקדם האפשרי על מנת לתאם את צעדיהם בעקבות גלי המעצרים. מספר </w:t>
      </w:r>
      <w:r w:rsidR="008F5D42" w:rsidRPr="00F02275">
        <w:rPr>
          <w:rFonts w:asciiTheme="minorBidi" w:eastAsia="Times New Roman" w:hAnsiTheme="minorBidi" w:hint="cs"/>
          <w:color w:val="0D0D0D" w:themeColor="text1" w:themeTint="F2"/>
          <w:rtl/>
        </w:rPr>
        <w:t xml:space="preserve">שעות לאחר מכן התקבלה התשובה שריאן יגיע בשעות הערב </w:t>
      </w:r>
      <w:r w:rsidR="00A36440" w:rsidRPr="00F02275">
        <w:rPr>
          <w:rFonts w:asciiTheme="minorBidi" w:eastAsia="Times New Roman" w:hAnsiTheme="minorBidi" w:hint="cs"/>
          <w:color w:val="0D0D0D" w:themeColor="text1" w:themeTint="F2"/>
          <w:rtl/>
        </w:rPr>
        <w:t>לדירת המסתור של שריף .</w:t>
      </w:r>
    </w:p>
    <w:p w14:paraId="004F4049" w14:textId="77777777" w:rsidR="00A36440" w:rsidRPr="00F02275" w:rsidRDefault="00A36440" w:rsidP="00A36440">
      <w:pPr>
        <w:bidi/>
        <w:rPr>
          <w:rFonts w:asciiTheme="minorBidi" w:eastAsia="Times New Roman" w:hAnsiTheme="minorBidi"/>
          <w:color w:val="0D0D0D" w:themeColor="text1" w:themeTint="F2"/>
          <w:rtl/>
        </w:rPr>
      </w:pPr>
    </w:p>
    <w:p w14:paraId="21775E4F" w14:textId="085958E4" w:rsidR="00A36440" w:rsidRPr="00F02275" w:rsidRDefault="00A36440" w:rsidP="00A3644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שלוש נקישות מהירות ושלוש איטיות היו הסימן המוסכם </w:t>
      </w:r>
      <w:r w:rsidR="004C46CC" w:rsidRPr="00F02275">
        <w:rPr>
          <w:rFonts w:asciiTheme="minorBidi" w:eastAsia="Times New Roman" w:hAnsiTheme="minorBidi" w:hint="cs"/>
          <w:color w:val="0D0D0D" w:themeColor="text1" w:themeTint="F2"/>
          <w:rtl/>
        </w:rPr>
        <w:t>בין השניים ושריף פתח את הדלת .</w:t>
      </w:r>
    </w:p>
    <w:p w14:paraId="3E16B638" w14:textId="5A8AEFCE" w:rsidR="004C46CC" w:rsidRPr="00F02275" w:rsidRDefault="004C46CC" w:rsidP="004C46CC">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״ערב טוב ״ אמר ריאן , ״ערב טוב </w:t>
      </w:r>
      <w:r w:rsidR="000E5853" w:rsidRPr="00F02275">
        <w:rPr>
          <w:rFonts w:asciiTheme="minorBidi" w:eastAsia="Times New Roman" w:hAnsiTheme="minorBidi" w:hint="cs"/>
          <w:color w:val="0D0D0D" w:themeColor="text1" w:themeTint="F2"/>
          <w:rtl/>
        </w:rPr>
        <w:t>ומבורך״ ענה שריף .</w:t>
      </w:r>
    </w:p>
    <w:p w14:paraId="6CBD2322" w14:textId="0509CF0E" w:rsidR="002D7177" w:rsidRPr="00F02275" w:rsidRDefault="000E5853" w:rsidP="002D717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״בואו נשב ״ אמר ריאן .</w:t>
      </w:r>
      <w:r w:rsidR="00FA50B0" w:rsidRPr="00F02275">
        <w:rPr>
          <w:rFonts w:asciiTheme="minorBidi" w:eastAsia="Times New Roman" w:hAnsiTheme="minorBidi" w:hint="cs"/>
          <w:color w:val="0D0D0D" w:themeColor="text1" w:themeTint="F2"/>
          <w:rtl/>
        </w:rPr>
        <w:t>״</w:t>
      </w:r>
      <w:r w:rsidRPr="00F02275">
        <w:rPr>
          <w:rFonts w:asciiTheme="minorBidi" w:eastAsia="Times New Roman" w:hAnsiTheme="minorBidi" w:hint="cs"/>
          <w:color w:val="0D0D0D" w:themeColor="text1" w:themeTint="F2"/>
          <w:rtl/>
        </w:rPr>
        <w:t xml:space="preserve"> עד כה נעצרו לנו כחמישים </w:t>
      </w:r>
      <w:r w:rsidR="005722FC" w:rsidRPr="00F02275">
        <w:rPr>
          <w:rFonts w:asciiTheme="minorBidi" w:eastAsia="Times New Roman" w:hAnsiTheme="minorBidi" w:hint="cs"/>
          <w:color w:val="0D0D0D" w:themeColor="text1" w:themeTint="F2"/>
          <w:rtl/>
        </w:rPr>
        <w:t>פעילים בכל הרצועה</w:t>
      </w:r>
      <w:r w:rsidR="00A968C5" w:rsidRPr="00F02275">
        <w:rPr>
          <w:rFonts w:asciiTheme="minorBidi" w:eastAsia="Times New Roman" w:hAnsiTheme="minorBidi" w:hint="cs"/>
          <w:color w:val="0D0D0D" w:themeColor="text1" w:themeTint="F2"/>
          <w:rtl/>
        </w:rPr>
        <w:t>ו</w:t>
      </w:r>
      <w:r w:rsidR="005722FC" w:rsidRPr="00F02275">
        <w:rPr>
          <w:rFonts w:asciiTheme="minorBidi" w:eastAsia="Times New Roman" w:hAnsiTheme="minorBidi" w:hint="cs"/>
          <w:color w:val="0D0D0D" w:themeColor="text1" w:themeTint="F2"/>
          <w:rtl/>
        </w:rPr>
        <w:t xml:space="preserve"> , היהודים עלו על צינור הברחת אמצעי הלחימה שלנו ולמעשה </w:t>
      </w:r>
      <w:r w:rsidR="002D7177" w:rsidRPr="00F02275">
        <w:rPr>
          <w:rFonts w:asciiTheme="minorBidi" w:eastAsia="Times New Roman" w:hAnsiTheme="minorBidi" w:hint="cs"/>
          <w:color w:val="0D0D0D" w:themeColor="text1" w:themeTint="F2"/>
          <w:rtl/>
        </w:rPr>
        <w:t>נותרנו ללא ספק אמצעי לחימה . אל רפ</w:t>
      </w:r>
      <w:r w:rsidR="00FA50B0" w:rsidRPr="00F02275">
        <w:rPr>
          <w:rFonts w:asciiTheme="minorBidi" w:eastAsia="Times New Roman" w:hAnsiTheme="minorBidi" w:hint="cs"/>
          <w:color w:val="0D0D0D" w:themeColor="text1" w:themeTint="F2"/>
          <w:rtl/>
        </w:rPr>
        <w:t xml:space="preserve">יחי נעצר ולמעשה אתם החולייה היחידה שלא נלכדה .״ </w:t>
      </w:r>
    </w:p>
    <w:p w14:paraId="16834C3F" w14:textId="662884D7" w:rsidR="00FA50B0" w:rsidRPr="00F02275" w:rsidRDefault="00FA50B0" w:rsidP="00FA50B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״איך זה קרה ?״ שאל שריף , </w:t>
      </w:r>
      <w:r w:rsidR="00A73DF7" w:rsidRPr="00F02275">
        <w:rPr>
          <w:rFonts w:asciiTheme="minorBidi" w:eastAsia="Times New Roman" w:hAnsiTheme="minorBidi" w:hint="cs"/>
          <w:color w:val="0D0D0D" w:themeColor="text1" w:themeTint="F2"/>
          <w:rtl/>
        </w:rPr>
        <w:t>״ הרי הקפדנו על מידור קפדני בין כל הפעילים , מה השתבש?״</w:t>
      </w:r>
      <w:r w:rsidR="00013CC5" w:rsidRPr="00F02275">
        <w:rPr>
          <w:rFonts w:asciiTheme="minorBidi" w:eastAsia="Times New Roman" w:hAnsiTheme="minorBidi" w:hint="cs"/>
          <w:color w:val="0D0D0D" w:themeColor="text1" w:themeTint="F2"/>
          <w:rtl/>
        </w:rPr>
        <w:t xml:space="preserve"> </w:t>
      </w:r>
      <w:r w:rsidR="009A263C" w:rsidRPr="00F02275">
        <w:rPr>
          <w:rFonts w:asciiTheme="minorBidi" w:eastAsia="Times New Roman" w:hAnsiTheme="minorBidi" w:hint="cs"/>
          <w:color w:val="0D0D0D" w:themeColor="text1" w:themeTint="F2"/>
          <w:rtl/>
        </w:rPr>
        <w:t>שאל , ״ אין</w:t>
      </w:r>
      <w:r w:rsidR="00013CC5" w:rsidRPr="00F02275">
        <w:rPr>
          <w:rFonts w:asciiTheme="minorBidi" w:eastAsia="Times New Roman" w:hAnsiTheme="minorBidi" w:hint="cs"/>
          <w:color w:val="0D0D0D" w:themeColor="text1" w:themeTint="F2"/>
          <w:rtl/>
        </w:rPr>
        <w:t xml:space="preserve"> לנו מושג מה השתבש</w:t>
      </w:r>
      <w:r w:rsidR="009A263C" w:rsidRPr="00F02275">
        <w:rPr>
          <w:rFonts w:asciiTheme="minorBidi" w:eastAsia="Times New Roman" w:hAnsiTheme="minorBidi" w:hint="cs"/>
          <w:color w:val="0D0D0D" w:themeColor="text1" w:themeTint="F2"/>
          <w:rtl/>
        </w:rPr>
        <w:t>״ אמר ריאן , אנחנו מעריכים שהיהודים הצליחו להחדיר סוכנים לאירגון</w:t>
      </w:r>
      <w:r w:rsidR="00A968C5" w:rsidRPr="00F02275">
        <w:rPr>
          <w:rFonts w:asciiTheme="minorBidi" w:eastAsia="Times New Roman" w:hAnsiTheme="minorBidi" w:hint="cs"/>
          <w:color w:val="0D0D0D" w:themeColor="text1" w:themeTint="F2"/>
          <w:rtl/>
        </w:rPr>
        <w:t xml:space="preserve"> וזהו מקור החשיפה ״ אמר ריאן .</w:t>
      </w:r>
    </w:p>
    <w:p w14:paraId="69605837" w14:textId="1ED039D5" w:rsidR="00DB5B76" w:rsidRPr="00F02275" w:rsidRDefault="00DB5B76" w:rsidP="00DB5B76">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״אני מבקש בשלב הזה להוריד פרופיל משום שלא ברורה לנו תמונת ההודאות ש</w:t>
      </w:r>
      <w:r w:rsidR="00563271">
        <w:rPr>
          <w:rFonts w:asciiTheme="minorBidi" w:eastAsia="Times New Roman" w:hAnsiTheme="minorBidi" w:hint="cs"/>
          <w:color w:val="0D0D0D" w:themeColor="text1" w:themeTint="F2"/>
          <w:rtl/>
        </w:rPr>
        <w:t>נמסרו בחקירות</w:t>
      </w:r>
      <w:r w:rsidR="00690F5F">
        <w:rPr>
          <w:rFonts w:asciiTheme="minorBidi" w:eastAsia="Times New Roman" w:hAnsiTheme="minorBidi" w:hint="cs"/>
          <w:color w:val="0D0D0D" w:themeColor="text1" w:themeTint="F2"/>
          <w:rtl/>
        </w:rPr>
        <w:t xml:space="preserve">. </w:t>
      </w:r>
      <w:r w:rsidR="00562D44" w:rsidRPr="00F02275">
        <w:rPr>
          <w:rFonts w:asciiTheme="minorBidi" w:eastAsia="Times New Roman" w:hAnsiTheme="minorBidi" w:hint="cs"/>
          <w:color w:val="0D0D0D" w:themeColor="text1" w:themeTint="F2"/>
          <w:rtl/>
        </w:rPr>
        <w:t xml:space="preserve">אנחנו מעריכים שהנזק הוא גדול מאד עד כדי פגיעה ממשית </w:t>
      </w:r>
      <w:r w:rsidR="008A77E7" w:rsidRPr="00F02275">
        <w:rPr>
          <w:rFonts w:asciiTheme="minorBidi" w:eastAsia="Times New Roman" w:hAnsiTheme="minorBidi" w:hint="cs"/>
          <w:color w:val="0D0D0D" w:themeColor="text1" w:themeTint="F2"/>
          <w:rtl/>
        </w:rPr>
        <w:t>ביכולות הצבאיות של</w:t>
      </w:r>
      <w:r w:rsidR="00026261" w:rsidRPr="00F02275">
        <w:rPr>
          <w:rFonts w:asciiTheme="minorBidi" w:eastAsia="Times New Roman" w:hAnsiTheme="minorBidi"/>
          <w:color w:val="0D0D0D" w:themeColor="text1" w:themeTint="F2"/>
        </w:rPr>
        <w:t xml:space="preserve"> </w:t>
      </w:r>
      <w:r w:rsidR="008A77E7" w:rsidRPr="00F02275">
        <w:rPr>
          <w:rFonts w:asciiTheme="minorBidi" w:eastAsia="Times New Roman" w:hAnsiTheme="minorBidi" w:hint="cs"/>
          <w:color w:val="0D0D0D" w:themeColor="text1" w:themeTint="F2"/>
          <w:rtl/>
        </w:rPr>
        <w:t xml:space="preserve"> האירגון ״אמר שייח ריאן .</w:t>
      </w:r>
    </w:p>
    <w:p w14:paraId="400E609D" w14:textId="0755EADF" w:rsidR="008A77E7" w:rsidRPr="00F02275" w:rsidRDefault="008A77E7" w:rsidP="008A77E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המארח שלכם </w:t>
      </w:r>
      <w:r w:rsidR="008E0785" w:rsidRPr="00F02275">
        <w:rPr>
          <w:rFonts w:asciiTheme="minorBidi" w:eastAsia="Times New Roman" w:hAnsiTheme="minorBidi" w:hint="cs"/>
          <w:color w:val="0D0D0D" w:themeColor="text1" w:themeTint="F2"/>
          <w:rtl/>
        </w:rPr>
        <w:t>ידאג לכל צורכיכם וא</w:t>
      </w:r>
      <w:r w:rsidR="00026261" w:rsidRPr="00F02275">
        <w:rPr>
          <w:rFonts w:asciiTheme="minorBidi" w:eastAsia="Times New Roman" w:hAnsiTheme="minorBidi" w:hint="cs"/>
          <w:color w:val="0D0D0D" w:themeColor="text1" w:themeTint="F2"/>
          <w:rtl/>
        </w:rPr>
        <w:t>ל תנסו ליצור עימנו קשר, כשנרגיש כשהמצב משתפר נחדש עימכם את הקשר אמר ריאן .</w:t>
      </w:r>
    </w:p>
    <w:p w14:paraId="3BFD814B" w14:textId="77777777" w:rsidR="00026261" w:rsidRPr="00F02275" w:rsidRDefault="00026261" w:rsidP="00026261">
      <w:pPr>
        <w:bidi/>
        <w:rPr>
          <w:rFonts w:asciiTheme="minorBidi" w:eastAsia="Times New Roman" w:hAnsiTheme="minorBidi"/>
          <w:color w:val="0D0D0D" w:themeColor="text1" w:themeTint="F2"/>
          <w:rtl/>
        </w:rPr>
      </w:pPr>
    </w:p>
    <w:p w14:paraId="212DF446" w14:textId="4F4B6AE0" w:rsidR="00026261" w:rsidRPr="00F02275" w:rsidRDefault="00026261" w:rsidP="0002626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כשבועיים </w:t>
      </w:r>
      <w:r w:rsidR="00547F9B" w:rsidRPr="00F02275">
        <w:rPr>
          <w:rFonts w:asciiTheme="minorBidi" w:eastAsia="Times New Roman" w:hAnsiTheme="minorBidi" w:hint="cs"/>
          <w:color w:val="0D0D0D" w:themeColor="text1" w:themeTint="F2"/>
          <w:rtl/>
        </w:rPr>
        <w:t>מאוחר יותר עורכי הדין של העצורים קיבלו את הודאותיהם והחומר</w:t>
      </w:r>
      <w:r w:rsidR="00F24A3E" w:rsidRPr="00F02275">
        <w:rPr>
          <w:rFonts w:asciiTheme="minorBidi" w:eastAsia="Times New Roman" w:hAnsiTheme="minorBidi" w:hint="cs"/>
          <w:color w:val="0D0D0D" w:themeColor="text1" w:themeTint="F2"/>
          <w:rtl/>
        </w:rPr>
        <w:t xml:space="preserve"> הועבר לשייח ריאן שביקש להפגש בדחיפות עם מנהיג החמאס השייח אחמד יאסין .</w:t>
      </w:r>
    </w:p>
    <w:p w14:paraId="59C09B62" w14:textId="06DCFB9B" w:rsidR="00613672" w:rsidRPr="00F02275" w:rsidRDefault="0010663E" w:rsidP="004008E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נפגענו באופן</w:t>
      </w:r>
      <w:r w:rsidR="00690F5F">
        <w:rPr>
          <w:rFonts w:asciiTheme="minorBidi" w:eastAsia="Times New Roman" w:hAnsiTheme="minorBidi" w:hint="cs"/>
          <w:color w:val="0D0D0D" w:themeColor="text1" w:themeTint="F2"/>
          <w:rtl/>
        </w:rPr>
        <w:t xml:space="preserve"> רציני ביותר ״ אמר ריאן , הודאות</w:t>
      </w:r>
      <w:r w:rsidRPr="00F02275">
        <w:rPr>
          <w:rFonts w:asciiTheme="minorBidi" w:eastAsia="Times New Roman" w:hAnsiTheme="minorBidi" w:hint="cs"/>
          <w:color w:val="0D0D0D" w:themeColor="text1" w:themeTint="F2"/>
          <w:rtl/>
        </w:rPr>
        <w:t xml:space="preserve"> העצורים חשפו את כל פעילותנו </w:t>
      </w:r>
      <w:r w:rsidR="004008E9" w:rsidRPr="00F02275">
        <w:rPr>
          <w:rFonts w:asciiTheme="minorBidi" w:eastAsia="Times New Roman" w:hAnsiTheme="minorBidi" w:hint="cs"/>
          <w:color w:val="0D0D0D" w:themeColor="text1" w:themeTint="F2"/>
          <w:rtl/>
        </w:rPr>
        <w:t xml:space="preserve">והנזק שנגרם הוא בלתי הפיך , חלק מהעצורים לא הפסיקו לקשקש בחקירתם וגילו את סודותינו הכמוסים </w:t>
      </w:r>
      <w:r w:rsidR="00D61D55" w:rsidRPr="00F02275">
        <w:rPr>
          <w:rFonts w:asciiTheme="minorBidi" w:eastAsia="Times New Roman" w:hAnsiTheme="minorBidi" w:hint="cs"/>
          <w:color w:val="0D0D0D" w:themeColor="text1" w:themeTint="F2"/>
          <w:rtl/>
        </w:rPr>
        <w:t>, נצטרך לבוא עמם בחשבון מאוחר יותר״. ״ א</w:t>
      </w:r>
      <w:r w:rsidR="00690F5F">
        <w:rPr>
          <w:rFonts w:asciiTheme="minorBidi" w:eastAsia="Times New Roman" w:hAnsiTheme="minorBidi" w:hint="cs"/>
          <w:color w:val="0D0D0D" w:themeColor="text1" w:themeTint="F2"/>
          <w:rtl/>
        </w:rPr>
        <w:t xml:space="preserve">ל לך לשפוט </w:t>
      </w:r>
      <w:r w:rsidR="003F158C" w:rsidRPr="00F02275">
        <w:rPr>
          <w:rFonts w:asciiTheme="minorBidi" w:eastAsia="Times New Roman" w:hAnsiTheme="minorBidi" w:hint="cs"/>
          <w:color w:val="0D0D0D" w:themeColor="text1" w:themeTint="F2"/>
          <w:rtl/>
        </w:rPr>
        <w:t xml:space="preserve"> את העצורים לחומרה ״ אמר יאסין ,״ אני בטוח שכל אחד מהם עשה כמיטב יכולתו ואין </w:t>
      </w:r>
      <w:r w:rsidR="00FF461D" w:rsidRPr="00F02275">
        <w:rPr>
          <w:rFonts w:asciiTheme="minorBidi" w:eastAsia="Times New Roman" w:hAnsiTheme="minorBidi" w:hint="cs"/>
          <w:color w:val="0D0D0D" w:themeColor="text1" w:themeTint="F2"/>
          <w:rtl/>
        </w:rPr>
        <w:t xml:space="preserve">לנו כל שליטה על מצבם הנפשי שהביא להודאות מפורטות ״. יאסין הוסיף </w:t>
      </w:r>
      <w:r w:rsidR="003153BC" w:rsidRPr="00F02275">
        <w:rPr>
          <w:rFonts w:asciiTheme="minorBidi" w:eastAsia="Times New Roman" w:hAnsiTheme="minorBidi" w:hint="cs"/>
          <w:color w:val="0D0D0D" w:themeColor="text1" w:themeTint="F2"/>
          <w:rtl/>
        </w:rPr>
        <w:t>״ כרגע יש לנסות ולהבטיח את שלומם של המבוקשים שלא נלכדו ולפעול לשיקום המנגנון הצבאי״.</w:t>
      </w:r>
      <w:r w:rsidR="00664B75" w:rsidRPr="00F02275">
        <w:rPr>
          <w:rFonts w:asciiTheme="minorBidi" w:eastAsia="Times New Roman" w:hAnsiTheme="minorBidi" w:hint="cs"/>
          <w:color w:val="0D0D0D" w:themeColor="text1" w:themeTint="F2"/>
          <w:rtl/>
        </w:rPr>
        <w:t xml:space="preserve"> ״אתה זוכר שציינתי שיש לנו דליפה באירגון ? , אני מבקש לקבל סמכות מלאה לחקור את </w:t>
      </w:r>
      <w:r w:rsidR="00DD707D" w:rsidRPr="00F02275">
        <w:rPr>
          <w:rFonts w:asciiTheme="minorBidi" w:eastAsia="Times New Roman" w:hAnsiTheme="minorBidi" w:hint="cs"/>
          <w:color w:val="0D0D0D" w:themeColor="text1" w:themeTint="F2"/>
          <w:rtl/>
        </w:rPr>
        <w:t>עניין הדליפה ולנקוט בכל הצעדים הנדרשים למנוע הישנות דליפה בעתיד .״ אמר ריאן .</w:t>
      </w:r>
      <w:r w:rsidR="000F141A" w:rsidRPr="00F02275">
        <w:rPr>
          <w:rFonts w:asciiTheme="minorBidi" w:eastAsia="Times New Roman" w:hAnsiTheme="minorBidi" w:hint="cs"/>
          <w:color w:val="0D0D0D" w:themeColor="text1" w:themeTint="F2"/>
          <w:rtl/>
        </w:rPr>
        <w:t xml:space="preserve"> ״ בסדר , אני מאשר ״ אמר שייך יאסין ״ אולם אינני מאשר להרוג אנשים במהלך החקירה , </w:t>
      </w:r>
      <w:r w:rsidR="00613672" w:rsidRPr="00F02275">
        <w:rPr>
          <w:rFonts w:asciiTheme="minorBidi" w:eastAsia="Times New Roman" w:hAnsiTheme="minorBidi" w:hint="cs"/>
          <w:color w:val="0D0D0D" w:themeColor="text1" w:themeTint="F2"/>
          <w:rtl/>
        </w:rPr>
        <w:t>זו יכולה להיות חרב פיפיות שתתהפך ותחזור אלינו ״.</w:t>
      </w:r>
    </w:p>
    <w:p w14:paraId="25FF5422" w14:textId="38185FEA" w:rsidR="00F24A3E" w:rsidRDefault="00613672" w:rsidP="00613672">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״מקובל </w:t>
      </w:r>
      <w:r w:rsidR="00AC735E" w:rsidRPr="00F02275">
        <w:rPr>
          <w:rFonts w:asciiTheme="minorBidi" w:eastAsia="Times New Roman" w:hAnsiTheme="minorBidi" w:hint="cs"/>
          <w:color w:val="0D0D0D" w:themeColor="text1" w:themeTint="F2"/>
          <w:rtl/>
        </w:rPr>
        <w:t>לחלוטין״ אמר ריאן ,</w:t>
      </w:r>
      <w:r w:rsidR="003B2BE5" w:rsidRPr="00F02275">
        <w:rPr>
          <w:rFonts w:asciiTheme="minorBidi" w:eastAsia="Times New Roman" w:hAnsiTheme="minorBidi" w:hint="cs"/>
          <w:color w:val="0D0D0D" w:themeColor="text1" w:themeTint="F2"/>
          <w:rtl/>
        </w:rPr>
        <w:t>״</w:t>
      </w:r>
      <w:r w:rsidR="00AC735E" w:rsidRPr="00F02275">
        <w:rPr>
          <w:rFonts w:asciiTheme="minorBidi" w:eastAsia="Times New Roman" w:hAnsiTheme="minorBidi" w:hint="cs"/>
          <w:color w:val="0D0D0D" w:themeColor="text1" w:themeTint="F2"/>
          <w:rtl/>
        </w:rPr>
        <w:t xml:space="preserve"> אעדכן אותך בכל התפתחות .</w:t>
      </w:r>
      <w:r w:rsidRPr="00F02275">
        <w:rPr>
          <w:rFonts w:asciiTheme="minorBidi" w:eastAsia="Times New Roman" w:hAnsiTheme="minorBidi" w:hint="cs"/>
          <w:color w:val="0D0D0D" w:themeColor="text1" w:themeTint="F2"/>
          <w:rtl/>
        </w:rPr>
        <w:t xml:space="preserve"> </w:t>
      </w:r>
      <w:r w:rsidR="003B2BE5" w:rsidRPr="00F02275">
        <w:rPr>
          <w:rFonts w:asciiTheme="minorBidi" w:eastAsia="Times New Roman" w:hAnsiTheme="minorBidi" w:hint="cs"/>
          <w:color w:val="0D0D0D" w:themeColor="text1" w:themeTint="F2"/>
          <w:rtl/>
        </w:rPr>
        <w:t>״</w:t>
      </w:r>
    </w:p>
    <w:p w14:paraId="3C756906" w14:textId="77777777" w:rsidR="001D51E3" w:rsidRPr="00F02275" w:rsidRDefault="001D51E3" w:rsidP="001D51E3">
      <w:pPr>
        <w:bidi/>
        <w:rPr>
          <w:rFonts w:asciiTheme="minorBidi" w:eastAsia="Times New Roman" w:hAnsiTheme="minorBidi"/>
          <w:color w:val="0D0D0D" w:themeColor="text1" w:themeTint="F2"/>
          <w:rtl/>
        </w:rPr>
      </w:pPr>
    </w:p>
    <w:p w14:paraId="0887BBD9" w14:textId="7B5D5C34" w:rsidR="003153BC" w:rsidRPr="00F02275" w:rsidRDefault="003B2BE5" w:rsidP="00D50F8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שייח ריאן שם את פעמיו לבית </w:t>
      </w:r>
      <w:r w:rsidR="00C16835" w:rsidRPr="00F02275">
        <w:rPr>
          <w:rFonts w:asciiTheme="minorBidi" w:eastAsia="Times New Roman" w:hAnsiTheme="minorBidi" w:hint="cs"/>
          <w:color w:val="0D0D0D" w:themeColor="text1" w:themeTint="F2"/>
          <w:rtl/>
        </w:rPr>
        <w:t>אבו ע</w:t>
      </w:r>
      <w:r w:rsidR="009D7142" w:rsidRPr="00F02275">
        <w:rPr>
          <w:rFonts w:asciiTheme="minorBidi" w:eastAsia="Times New Roman" w:hAnsiTheme="minorBidi" w:hint="cs"/>
          <w:color w:val="0D0D0D" w:themeColor="text1" w:themeTint="F2"/>
          <w:rtl/>
        </w:rPr>
        <w:t xml:space="preserve">בדאללה שבמחנה שאטי. אבו </w:t>
      </w:r>
      <w:r w:rsidR="001D51E3">
        <w:rPr>
          <w:rFonts w:asciiTheme="minorBidi" w:eastAsia="Times New Roman" w:hAnsiTheme="minorBidi" w:hint="cs"/>
          <w:color w:val="0D0D0D" w:themeColor="text1" w:themeTint="F2"/>
          <w:rtl/>
        </w:rPr>
        <w:t>עבדאללה ש</w:t>
      </w:r>
      <w:r w:rsidR="009D7142" w:rsidRPr="00F02275">
        <w:rPr>
          <w:rFonts w:asciiTheme="minorBidi" w:eastAsia="Times New Roman" w:hAnsiTheme="minorBidi" w:hint="cs"/>
          <w:color w:val="0D0D0D" w:themeColor="text1" w:themeTint="F2"/>
          <w:rtl/>
        </w:rPr>
        <w:t>הופתע מביקורו של השייך ר</w:t>
      </w:r>
      <w:r w:rsidR="003C55E9" w:rsidRPr="00F02275">
        <w:rPr>
          <w:rFonts w:asciiTheme="minorBidi" w:eastAsia="Times New Roman" w:hAnsiTheme="minorBidi" w:hint="cs"/>
          <w:color w:val="0D0D0D" w:themeColor="text1" w:themeTint="F2"/>
          <w:rtl/>
        </w:rPr>
        <w:t xml:space="preserve">יאן פרש עימו אל חדר הישיבות במסגד .״ אתה בוודאי מודע לגל המעצרים האחרון שבוצע בקרב </w:t>
      </w:r>
      <w:r w:rsidR="00617858" w:rsidRPr="00F02275">
        <w:rPr>
          <w:rFonts w:asciiTheme="minorBidi" w:eastAsia="Times New Roman" w:hAnsiTheme="minorBidi" w:hint="cs"/>
          <w:color w:val="0D0D0D" w:themeColor="text1" w:themeTint="F2"/>
          <w:rtl/>
        </w:rPr>
        <w:t>פעילנו ״ פתח ואמר שייך ריאן , אנחנו משוכנעים שישנה דליפה רצינית באירגון ואנו מבקשים שתיקח על עצמך את חק</w:t>
      </w:r>
      <w:r w:rsidR="00305EB1" w:rsidRPr="00F02275">
        <w:rPr>
          <w:rFonts w:asciiTheme="minorBidi" w:eastAsia="Times New Roman" w:hAnsiTheme="minorBidi" w:hint="cs"/>
          <w:color w:val="0D0D0D" w:themeColor="text1" w:themeTint="F2"/>
          <w:rtl/>
        </w:rPr>
        <w:t xml:space="preserve">ירת האירוע וגילוי הדליפה ״. ״שים לב שאין אישור להרוג נחקרים !!״ . </w:t>
      </w:r>
      <w:r w:rsidR="00A13749" w:rsidRPr="00F02275">
        <w:rPr>
          <w:rFonts w:asciiTheme="minorBidi" w:eastAsia="Times New Roman" w:hAnsiTheme="minorBidi" w:hint="cs"/>
          <w:color w:val="0D0D0D" w:themeColor="text1" w:themeTint="F2"/>
          <w:rtl/>
        </w:rPr>
        <w:t>״ היכן להתחיל ?״ שאל אבו עבדאללה , ״ אני מציע שתתחיל בחקירת לכידתו והריג</w:t>
      </w:r>
      <w:r w:rsidR="000F2904" w:rsidRPr="00F02275">
        <w:rPr>
          <w:rFonts w:asciiTheme="minorBidi" w:eastAsia="Times New Roman" w:hAnsiTheme="minorBidi" w:hint="cs"/>
          <w:color w:val="0D0D0D" w:themeColor="text1" w:themeTint="F2"/>
          <w:rtl/>
        </w:rPr>
        <w:t xml:space="preserve">תו של מחמד המבוקש ואני מניח שזהו קצה החוט שהוביל לגל המעצרים . אתה מדווח ישירות אלי ״ </w:t>
      </w:r>
      <w:r w:rsidR="00F370FE" w:rsidRPr="00F02275">
        <w:rPr>
          <w:rFonts w:asciiTheme="minorBidi" w:eastAsia="Times New Roman" w:hAnsiTheme="minorBidi" w:hint="cs"/>
          <w:color w:val="0D0D0D" w:themeColor="text1" w:themeTint="F2"/>
          <w:rtl/>
        </w:rPr>
        <w:t xml:space="preserve">אמר שייך ריאן . ״נפגענו באופן רציני ביותר ותשתית שנבנתה בעמל </w:t>
      </w:r>
      <w:r w:rsidR="00D50F89" w:rsidRPr="00F02275">
        <w:rPr>
          <w:rFonts w:asciiTheme="minorBidi" w:eastAsia="Times New Roman" w:hAnsiTheme="minorBidi" w:hint="cs"/>
          <w:color w:val="0D0D0D" w:themeColor="text1" w:themeTint="F2"/>
          <w:rtl/>
        </w:rPr>
        <w:t xml:space="preserve">רב נהרסה״ אמר ריאן ,״ לפני הקמת תשתית חדשה </w:t>
      </w:r>
      <w:r w:rsidR="00D25745" w:rsidRPr="00F02275">
        <w:rPr>
          <w:rFonts w:asciiTheme="minorBidi" w:eastAsia="Times New Roman" w:hAnsiTheme="minorBidi" w:hint="cs"/>
          <w:color w:val="0D0D0D" w:themeColor="text1" w:themeTint="F2"/>
          <w:rtl/>
        </w:rPr>
        <w:t>עלינו לוודא שאין לנו באירגון דליפה ״ ציין שייך ריאן .</w:t>
      </w:r>
    </w:p>
    <w:p w14:paraId="68E7D505" w14:textId="77777777" w:rsidR="00400CC6" w:rsidRPr="00F02275" w:rsidRDefault="00D25745" w:rsidP="00D25745">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w:t>
      </w:r>
      <w:r w:rsidR="00400CC6" w:rsidRPr="00F02275">
        <w:rPr>
          <w:rFonts w:asciiTheme="minorBidi" w:eastAsia="Times New Roman" w:hAnsiTheme="minorBidi" w:hint="cs"/>
          <w:color w:val="0D0D0D" w:themeColor="text1" w:themeTint="F2"/>
          <w:rtl/>
        </w:rPr>
        <w:t>״ראה זאת כסגור״ ענה אבו עבדאללה.</w:t>
      </w:r>
    </w:p>
    <w:p w14:paraId="2E006529" w14:textId="48C5B990" w:rsidR="00D25745" w:rsidRPr="00F02275" w:rsidRDefault="00400CC6" w:rsidP="00400CC6">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lastRenderedPageBreak/>
        <w:t xml:space="preserve">אבו עבדאללה ערך ביקור בבית </w:t>
      </w:r>
      <w:r w:rsidR="00ED2464" w:rsidRPr="00F02275">
        <w:rPr>
          <w:rFonts w:asciiTheme="minorBidi" w:eastAsia="Times New Roman" w:hAnsiTheme="minorBidi" w:hint="cs"/>
          <w:color w:val="0D0D0D" w:themeColor="text1" w:themeTint="F2"/>
          <w:rtl/>
        </w:rPr>
        <w:t xml:space="preserve">המסתור של המבוקש ותיחקר את בני המשפחה אודות אירוע חיסולו של מחמד . </w:t>
      </w:r>
      <w:r w:rsidRPr="00F02275">
        <w:rPr>
          <w:rFonts w:asciiTheme="minorBidi" w:eastAsia="Times New Roman" w:hAnsiTheme="minorBidi" w:hint="cs"/>
          <w:color w:val="0D0D0D" w:themeColor="text1" w:themeTint="F2"/>
          <w:rtl/>
        </w:rPr>
        <w:t xml:space="preserve"> </w:t>
      </w:r>
      <w:r w:rsidR="00DF5992" w:rsidRPr="00F02275">
        <w:rPr>
          <w:rFonts w:asciiTheme="minorBidi" w:eastAsia="Times New Roman" w:hAnsiTheme="minorBidi" w:hint="cs"/>
          <w:color w:val="0D0D0D" w:themeColor="text1" w:themeTint="F2"/>
          <w:rtl/>
        </w:rPr>
        <w:t xml:space="preserve">בני המשפחה נקבו בשמות המבקרים שפקדו את ביתם ביום האירוע , אנשים שהיו במעגל הסוד , </w:t>
      </w:r>
      <w:r w:rsidR="00CC0797" w:rsidRPr="00F02275">
        <w:rPr>
          <w:rFonts w:asciiTheme="minorBidi" w:eastAsia="Times New Roman" w:hAnsiTheme="minorBidi" w:hint="cs"/>
          <w:color w:val="0D0D0D" w:themeColor="text1" w:themeTint="F2"/>
          <w:rtl/>
        </w:rPr>
        <w:t>ופוטנציאל אנשים שעלול היה להיות במעגל שותפי הסוד. דגש רב הושם על השכנים במעגל הקרוב וה</w:t>
      </w:r>
      <w:r w:rsidR="00F740A1" w:rsidRPr="00F02275">
        <w:rPr>
          <w:rFonts w:asciiTheme="minorBidi" w:eastAsia="Times New Roman" w:hAnsiTheme="minorBidi" w:hint="cs"/>
          <w:color w:val="0D0D0D" w:themeColor="text1" w:themeTint="F2"/>
          <w:rtl/>
        </w:rPr>
        <w:t xml:space="preserve">רחוק .אף לא אחד מבני המשפחה לא ידע לציין אירועים חשודים שארעו באזור הבית לפני </w:t>
      </w:r>
      <w:r w:rsidR="00A56A3A" w:rsidRPr="00F02275">
        <w:rPr>
          <w:rFonts w:asciiTheme="minorBidi" w:eastAsia="Times New Roman" w:hAnsiTheme="minorBidi" w:hint="cs"/>
          <w:color w:val="0D0D0D" w:themeColor="text1" w:themeTint="F2"/>
          <w:rtl/>
        </w:rPr>
        <w:t>הגעת הצבא וציינו כי הפתעתם היתה גמורה .</w:t>
      </w:r>
    </w:p>
    <w:p w14:paraId="657EB3D4" w14:textId="10EE77D4" w:rsidR="00A56A3A" w:rsidRPr="00F02275" w:rsidRDefault="00A56A3A" w:rsidP="00A56A3A">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מאוחר יותר ישב אבו עבדאללה בחדר הישיבות שבמסגד </w:t>
      </w:r>
      <w:r w:rsidR="00DD37F2" w:rsidRPr="00F02275">
        <w:rPr>
          <w:rFonts w:asciiTheme="minorBidi" w:eastAsia="Times New Roman" w:hAnsiTheme="minorBidi" w:hint="cs"/>
          <w:color w:val="0D0D0D" w:themeColor="text1" w:themeTint="F2"/>
          <w:rtl/>
        </w:rPr>
        <w:t xml:space="preserve">והחל לנתח ולעבד את המידע שקיבל .לאחר עיבוד החומר ידע אבו עבדאללה לסמן </w:t>
      </w:r>
      <w:r w:rsidR="0029788D" w:rsidRPr="00F02275">
        <w:rPr>
          <w:rFonts w:asciiTheme="minorBidi" w:eastAsia="Times New Roman" w:hAnsiTheme="minorBidi" w:hint="cs"/>
          <w:color w:val="0D0D0D" w:themeColor="text1" w:themeTint="F2"/>
          <w:rtl/>
        </w:rPr>
        <w:t xml:space="preserve">לעצמו שלוש נקודות תורפה שחשף . החשוד הראשון </w:t>
      </w:r>
      <w:r w:rsidR="00CD1330" w:rsidRPr="00F02275">
        <w:rPr>
          <w:rFonts w:asciiTheme="minorBidi" w:eastAsia="Times New Roman" w:hAnsiTheme="minorBidi" w:hint="cs"/>
          <w:color w:val="0D0D0D" w:themeColor="text1" w:themeTint="F2"/>
          <w:rtl/>
        </w:rPr>
        <w:t xml:space="preserve">היה שוטר לשעבר במשטרת עזה שהתגורר בשכנות לבית המסתור , </w:t>
      </w:r>
      <w:r w:rsidR="00A44A1A" w:rsidRPr="00F02275">
        <w:rPr>
          <w:rFonts w:asciiTheme="minorBidi" w:eastAsia="Times New Roman" w:hAnsiTheme="minorBidi" w:hint="cs"/>
          <w:color w:val="0D0D0D" w:themeColor="text1" w:themeTint="F2"/>
          <w:rtl/>
        </w:rPr>
        <w:t xml:space="preserve">אפשרות נוספת היתה </w:t>
      </w:r>
      <w:r w:rsidR="00573EE5" w:rsidRPr="00F02275">
        <w:rPr>
          <w:rFonts w:asciiTheme="minorBidi" w:eastAsia="Times New Roman" w:hAnsiTheme="minorBidi" w:hint="cs"/>
          <w:color w:val="0D0D0D" w:themeColor="text1" w:themeTint="F2"/>
          <w:rtl/>
        </w:rPr>
        <w:t>מנקה הרחובות שזהותו נותרה עלומה ו</w:t>
      </w:r>
      <w:r w:rsidR="009C1F9A" w:rsidRPr="00F02275">
        <w:rPr>
          <w:rFonts w:asciiTheme="minorBidi" w:eastAsia="Times New Roman" w:hAnsiTheme="minorBidi" w:hint="cs"/>
          <w:color w:val="0D0D0D" w:themeColor="text1" w:themeTint="F2"/>
          <w:rtl/>
        </w:rPr>
        <w:t>האפשרות האחרונה היתה השליח חסן . העובדה שחסן דיבר בחקירתו וחשף פעילים רבים עמדה לחובתו .</w:t>
      </w:r>
    </w:p>
    <w:p w14:paraId="03F978B6" w14:textId="12880C89" w:rsidR="00A763C0" w:rsidRPr="00F02275" w:rsidRDefault="00A763C0" w:rsidP="00A763C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למחרת היום ביקש אבו עבדאללה להפגש עם השכן . השכן שע</w:t>
      </w:r>
      <w:r w:rsidR="00BD5FF8" w:rsidRPr="00F02275">
        <w:rPr>
          <w:rFonts w:asciiTheme="minorBidi" w:eastAsia="Times New Roman" w:hAnsiTheme="minorBidi" w:hint="cs"/>
          <w:color w:val="0D0D0D" w:themeColor="text1" w:themeTint="F2"/>
          <w:rtl/>
        </w:rPr>
        <w:t xml:space="preserve">בד בעברו כשוטר במשטרת עזה סיפר כי התפטר מהמשטרה עם תחילת ההתקוממות ביחד עם עמיתיו השוטרים וכיום </w:t>
      </w:r>
      <w:r w:rsidR="006D753D" w:rsidRPr="00F02275">
        <w:rPr>
          <w:rFonts w:asciiTheme="minorBidi" w:eastAsia="Times New Roman" w:hAnsiTheme="minorBidi" w:hint="cs"/>
          <w:color w:val="0D0D0D" w:themeColor="text1" w:themeTint="F2"/>
          <w:rtl/>
        </w:rPr>
        <w:t>הינו מובטל ואין לו כל קשר עם השלטונות הישראלים .האיש הותיר את הרוש</w:t>
      </w:r>
      <w:r w:rsidR="00C02280" w:rsidRPr="00F02275">
        <w:rPr>
          <w:rFonts w:asciiTheme="minorBidi" w:eastAsia="Times New Roman" w:hAnsiTheme="minorBidi" w:hint="cs"/>
          <w:color w:val="0D0D0D" w:themeColor="text1" w:themeTint="F2"/>
          <w:rtl/>
        </w:rPr>
        <w:t>ם כי הינו דובר אמת . פרט נוסף שציין השוטר נגע לתצפית צבאית שהו</w:t>
      </w:r>
      <w:r w:rsidR="001B1833" w:rsidRPr="00F02275">
        <w:rPr>
          <w:rFonts w:asciiTheme="minorBidi" w:eastAsia="Times New Roman" w:hAnsiTheme="minorBidi" w:hint="cs"/>
          <w:color w:val="0D0D0D" w:themeColor="text1" w:themeTint="F2"/>
          <w:rtl/>
        </w:rPr>
        <w:t>צבה בקרן רחוב סמוך על גגו של בית שנמצא בקו ראייה לדירת המסתור . לדבריו הת</w:t>
      </w:r>
      <w:r w:rsidR="00727C56" w:rsidRPr="00F02275">
        <w:rPr>
          <w:rFonts w:asciiTheme="minorBidi" w:eastAsia="Times New Roman" w:hAnsiTheme="minorBidi" w:hint="cs"/>
          <w:color w:val="0D0D0D" w:themeColor="text1" w:themeTint="F2"/>
          <w:rtl/>
        </w:rPr>
        <w:t>צפית מוקמה באזור כשבועיים לפני האירוע והורדה מהמקום כשבועיים לאחר האירוע .</w:t>
      </w:r>
    </w:p>
    <w:p w14:paraId="53F5AA03" w14:textId="56BD3D53" w:rsidR="00727C56" w:rsidRPr="00F02275" w:rsidRDefault="0045230A" w:rsidP="00727C56">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נסיונותיו של אבו עבדאללה לאתר באמצעות אונרא את </w:t>
      </w:r>
      <w:r w:rsidR="00611B04" w:rsidRPr="00F02275">
        <w:rPr>
          <w:rFonts w:asciiTheme="minorBidi" w:eastAsia="Times New Roman" w:hAnsiTheme="minorBidi" w:hint="cs"/>
          <w:color w:val="0D0D0D" w:themeColor="text1" w:themeTint="F2"/>
          <w:rtl/>
        </w:rPr>
        <w:t>מנקה הרחובות עלו בתוהו . לדברי אחראי הסניטציה באונרא , באזור המדובר הן משתמשים במשאית מיוחדת ולא במנקה רחובות .</w:t>
      </w:r>
    </w:p>
    <w:p w14:paraId="780FA4D1" w14:textId="0380055E" w:rsidR="00C068A9" w:rsidRPr="00F02275" w:rsidRDefault="00C068A9" w:rsidP="00C068A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בבדיקת תפקידו של חסן , קשריו, והמידע אותו אצר </w:t>
      </w:r>
      <w:r w:rsidR="00F2384A" w:rsidRPr="00F02275">
        <w:rPr>
          <w:rFonts w:asciiTheme="minorBidi" w:eastAsia="Times New Roman" w:hAnsiTheme="minorBidi" w:hint="cs"/>
          <w:color w:val="0D0D0D" w:themeColor="text1" w:themeTint="F2"/>
          <w:rtl/>
        </w:rPr>
        <w:t>עלה כי הבחור מסר בכל בחקירותיו וכל מי שהיה מעורב בפעילותו נעצר .</w:t>
      </w:r>
    </w:p>
    <w:p w14:paraId="1F25AD8F" w14:textId="3FD1A27D" w:rsidR="00F2384A" w:rsidRPr="00F02275" w:rsidRDefault="00F2384A" w:rsidP="00F2384A">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עצם </w:t>
      </w:r>
      <w:r w:rsidR="00681DAE" w:rsidRPr="00F02275">
        <w:rPr>
          <w:rFonts w:asciiTheme="minorBidi" w:eastAsia="Times New Roman" w:hAnsiTheme="minorBidi" w:hint="cs"/>
          <w:color w:val="0D0D0D" w:themeColor="text1" w:themeTint="F2"/>
          <w:rtl/>
        </w:rPr>
        <w:t xml:space="preserve">מעצרו והודאותיו זיכו את חסן מחשד כסוכן שבכ </w:t>
      </w:r>
      <w:r w:rsidR="00BE5298" w:rsidRPr="00F02275">
        <w:rPr>
          <w:rFonts w:asciiTheme="minorBidi" w:eastAsia="Times New Roman" w:hAnsiTheme="minorBidi" w:hint="cs"/>
          <w:color w:val="0D0D0D" w:themeColor="text1" w:themeTint="F2"/>
          <w:rtl/>
        </w:rPr>
        <w:t xml:space="preserve">אולם לא מן הנמנע שנחשף על ידי סוכן שבכ בעת ביקורו בבית המסתור </w:t>
      </w:r>
      <w:r w:rsidR="00051DF8" w:rsidRPr="00F02275">
        <w:rPr>
          <w:rFonts w:asciiTheme="minorBidi" w:eastAsia="Times New Roman" w:hAnsiTheme="minorBidi" w:hint="cs"/>
          <w:color w:val="0D0D0D" w:themeColor="text1" w:themeTint="F2"/>
          <w:rtl/>
        </w:rPr>
        <w:t>.</w:t>
      </w:r>
    </w:p>
    <w:p w14:paraId="567DE851" w14:textId="3BD5620E" w:rsidR="00573EE5" w:rsidRPr="00F02275" w:rsidRDefault="00051DF8" w:rsidP="003D77F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בסופו של יום הגיע אבו עבדאללה למסקנה שאין דליפה באירגון ורק חוסר זהירות</w:t>
      </w:r>
      <w:r w:rsidR="003D77F7" w:rsidRPr="00F02275">
        <w:rPr>
          <w:rFonts w:asciiTheme="minorBidi" w:eastAsia="Times New Roman" w:hAnsiTheme="minorBidi" w:hint="cs"/>
          <w:color w:val="0D0D0D" w:themeColor="text1" w:themeTint="F2"/>
          <w:rtl/>
        </w:rPr>
        <w:t>ו</w:t>
      </w:r>
      <w:r w:rsidRPr="00F02275">
        <w:rPr>
          <w:rFonts w:asciiTheme="minorBidi" w:eastAsia="Times New Roman" w:hAnsiTheme="minorBidi" w:hint="cs"/>
          <w:color w:val="0D0D0D" w:themeColor="text1" w:themeTint="F2"/>
          <w:rtl/>
        </w:rPr>
        <w:t xml:space="preserve"> של </w:t>
      </w:r>
      <w:r w:rsidR="003D77F7" w:rsidRPr="00F02275">
        <w:rPr>
          <w:rFonts w:asciiTheme="minorBidi" w:eastAsia="Times New Roman" w:hAnsiTheme="minorBidi" w:hint="cs"/>
          <w:color w:val="0D0D0D" w:themeColor="text1" w:themeTint="F2"/>
          <w:rtl/>
        </w:rPr>
        <w:t>חסן גרמה לחשיפת בית המבטחים .</w:t>
      </w:r>
    </w:p>
    <w:p w14:paraId="053E231A" w14:textId="4FDAF7EB" w:rsidR="003D77F7" w:rsidRPr="00F02275" w:rsidRDefault="003D77F7" w:rsidP="003D77F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אבו עבדאללה הגיע למסקנה </w:t>
      </w:r>
      <w:r w:rsidR="00DE4544" w:rsidRPr="00F02275">
        <w:rPr>
          <w:rFonts w:asciiTheme="minorBidi" w:eastAsia="Times New Roman" w:hAnsiTheme="minorBidi" w:hint="cs"/>
          <w:color w:val="0D0D0D" w:themeColor="text1" w:themeTint="F2"/>
          <w:rtl/>
        </w:rPr>
        <w:t>כי התצפית על גג הבית והמנקה שלא אותר היו חלק מצוות המעקב שישב</w:t>
      </w:r>
      <w:r w:rsidR="009A6F67">
        <w:rPr>
          <w:rFonts w:asciiTheme="minorBidi" w:eastAsia="Times New Roman" w:hAnsiTheme="minorBidi" w:hint="cs"/>
          <w:color w:val="0D0D0D" w:themeColor="text1" w:themeTint="F2"/>
          <w:rtl/>
        </w:rPr>
        <w:t xml:space="preserve"> </w:t>
      </w:r>
      <w:r w:rsidR="00B17696">
        <w:rPr>
          <w:rFonts w:asciiTheme="minorBidi" w:eastAsia="Times New Roman" w:hAnsiTheme="minorBidi" w:hint="cs"/>
          <w:color w:val="0D0D0D" w:themeColor="text1" w:themeTint="F2"/>
          <w:rtl/>
        </w:rPr>
        <w:t xml:space="preserve">וצפה </w:t>
      </w:r>
      <w:r w:rsidR="00DE4544" w:rsidRPr="00F02275">
        <w:rPr>
          <w:rFonts w:asciiTheme="minorBidi" w:eastAsia="Times New Roman" w:hAnsiTheme="minorBidi" w:hint="cs"/>
          <w:color w:val="0D0D0D" w:themeColor="text1" w:themeTint="F2"/>
          <w:rtl/>
        </w:rPr>
        <w:t xml:space="preserve"> על דירת המבטחים .</w:t>
      </w:r>
    </w:p>
    <w:p w14:paraId="0078E039" w14:textId="0BED571A" w:rsidR="00DE4544" w:rsidRPr="00F02275" w:rsidRDefault="006B3CE0" w:rsidP="00DE4544">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שייך ריאן עודכן בממצאי הבדיקה . עבדאללה נתבקש על ידו לשמש כמפקד הצבאי של הזרוע הצ</w:t>
      </w:r>
      <w:r w:rsidR="00CA5A55" w:rsidRPr="00F02275">
        <w:rPr>
          <w:rFonts w:asciiTheme="minorBidi" w:eastAsia="Times New Roman" w:hAnsiTheme="minorBidi" w:hint="cs"/>
          <w:color w:val="0D0D0D" w:themeColor="text1" w:themeTint="F2"/>
          <w:rtl/>
        </w:rPr>
        <w:t xml:space="preserve">באית של החמאס ברצועה ולפעול לשיקום התשתיות שנפגעו . אבו עבדאללה הסכים ללא </w:t>
      </w:r>
      <w:r w:rsidR="0033590F" w:rsidRPr="00F02275">
        <w:rPr>
          <w:rFonts w:asciiTheme="minorBidi" w:eastAsia="Times New Roman" w:hAnsiTheme="minorBidi" w:hint="cs"/>
          <w:color w:val="0D0D0D" w:themeColor="text1" w:themeTint="F2"/>
          <w:rtl/>
        </w:rPr>
        <w:t>שהיות.</w:t>
      </w:r>
    </w:p>
    <w:p w14:paraId="4BBC253C" w14:textId="6E0A5364" w:rsidR="0033590F" w:rsidRPr="00F02275" w:rsidRDefault="0033590F" w:rsidP="0033590F">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פתחי התהלך כנמר בכלוב , חוסר העשייה והריחוק מעיישה הוציאו א</w:t>
      </w:r>
      <w:r w:rsidR="007656A2" w:rsidRPr="00F02275">
        <w:rPr>
          <w:rFonts w:asciiTheme="minorBidi" w:eastAsia="Times New Roman" w:hAnsiTheme="minorBidi" w:hint="cs"/>
          <w:color w:val="0D0D0D" w:themeColor="text1" w:themeTint="F2"/>
          <w:rtl/>
        </w:rPr>
        <w:t>ותו מדעתו . יום רדף יום דבר לא אירע והוא חש חסר אונים .</w:t>
      </w:r>
    </w:p>
    <w:p w14:paraId="31D907BB" w14:textId="1ADCE6D4" w:rsidR="007656A2" w:rsidRPr="00F02275" w:rsidRDefault="007656A2" w:rsidP="007656A2">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פתחי החליט לבקר את אהובתו </w:t>
      </w:r>
      <w:r w:rsidR="00292A42" w:rsidRPr="00F02275">
        <w:rPr>
          <w:rFonts w:asciiTheme="minorBidi" w:eastAsia="Times New Roman" w:hAnsiTheme="minorBidi" w:hint="cs"/>
          <w:color w:val="0D0D0D" w:themeColor="text1" w:themeTint="F2"/>
          <w:rtl/>
        </w:rPr>
        <w:t xml:space="preserve">. בלא לשתף את שותפיו המבוקשים עידכן אותם כי יתכן והיום לא ישן במחיצתם </w:t>
      </w:r>
      <w:r w:rsidR="00A71917" w:rsidRPr="00F02275">
        <w:rPr>
          <w:rFonts w:asciiTheme="minorBidi" w:eastAsia="Times New Roman" w:hAnsiTheme="minorBidi" w:hint="cs"/>
          <w:color w:val="0D0D0D" w:themeColor="text1" w:themeTint="F2"/>
          <w:rtl/>
        </w:rPr>
        <w:t>נוכח סידורים אישיים שעליו לערוך .</w:t>
      </w:r>
    </w:p>
    <w:p w14:paraId="5F0D4354" w14:textId="6E563C92" w:rsidR="00A71917" w:rsidRPr="00F02275" w:rsidRDefault="00A71917" w:rsidP="00A7191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בשעות הדימדומים שם פתחי את פעמיו למחנה ג'בליה .</w:t>
      </w:r>
      <w:r w:rsidR="009E3179" w:rsidRPr="00F02275">
        <w:rPr>
          <w:rFonts w:asciiTheme="minorBidi" w:eastAsia="Times New Roman" w:hAnsiTheme="minorBidi" w:hint="cs"/>
          <w:color w:val="0D0D0D" w:themeColor="text1" w:themeTint="F2"/>
          <w:rtl/>
        </w:rPr>
        <w:t xml:space="preserve"> בכניסה למחנה עטה פתחי על ראשו כאפיה וחמק בלאט בין </w:t>
      </w:r>
      <w:r w:rsidR="00BF42C3" w:rsidRPr="00F02275">
        <w:rPr>
          <w:rFonts w:asciiTheme="minorBidi" w:eastAsia="Times New Roman" w:hAnsiTheme="minorBidi" w:hint="cs"/>
          <w:color w:val="0D0D0D" w:themeColor="text1" w:themeTint="F2"/>
          <w:rtl/>
        </w:rPr>
        <w:t xml:space="preserve">הסמטאות לכיוון ביתה של עיישה . בחסות </w:t>
      </w:r>
      <w:r w:rsidR="005B4D75" w:rsidRPr="00F02275">
        <w:rPr>
          <w:rFonts w:asciiTheme="minorBidi" w:eastAsia="Times New Roman" w:hAnsiTheme="minorBidi" w:hint="cs"/>
          <w:color w:val="0D0D0D" w:themeColor="text1" w:themeTint="F2"/>
          <w:rtl/>
        </w:rPr>
        <w:t xml:space="preserve">החשיכה הצליח להגיע אל דלת הבית . פתחי נקש קלות על דלת הבית שנפתחה על ידי דודו חסן . </w:t>
      </w:r>
      <w:r w:rsidR="00B53BD1" w:rsidRPr="00F02275">
        <w:rPr>
          <w:rFonts w:asciiTheme="minorBidi" w:eastAsia="Times New Roman" w:hAnsiTheme="minorBidi" w:hint="cs"/>
          <w:color w:val="0D0D0D" w:themeColor="text1" w:themeTint="F2"/>
          <w:rtl/>
        </w:rPr>
        <w:t xml:space="preserve">״מה אתה עושה כאן ״ שאל חסן והוסה בתנועת אצבע </w:t>
      </w:r>
      <w:r w:rsidR="00795F90" w:rsidRPr="00F02275">
        <w:rPr>
          <w:rFonts w:asciiTheme="minorBidi" w:eastAsia="Times New Roman" w:hAnsiTheme="minorBidi" w:hint="cs"/>
          <w:color w:val="0D0D0D" w:themeColor="text1" w:themeTint="F2"/>
          <w:rtl/>
        </w:rPr>
        <w:t>שפתחי הניח על פיו .</w:t>
      </w:r>
    </w:p>
    <w:p w14:paraId="7C3DEA66" w14:textId="3DE9AF80" w:rsidR="00795F90" w:rsidRPr="00F02275" w:rsidRDefault="00795F90" w:rsidP="00795F9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חסן הגיף את הדלת מאחורי פתחי והוביל אותו לדיואן המשפחתי .</w:t>
      </w:r>
      <w:r w:rsidR="00DF6539" w:rsidRPr="00F02275">
        <w:rPr>
          <w:rFonts w:asciiTheme="minorBidi" w:eastAsia="Times New Roman" w:hAnsiTheme="minorBidi" w:hint="cs"/>
          <w:color w:val="0D0D0D" w:themeColor="text1" w:themeTint="F2"/>
          <w:rtl/>
        </w:rPr>
        <w:t xml:space="preserve">בני המשפחה נקבצו כולן מסביבו של פתחי וקיבלו אותו בחיבוקים ונשיקות </w:t>
      </w:r>
      <w:r w:rsidR="00620FB4" w:rsidRPr="00F02275">
        <w:rPr>
          <w:rFonts w:asciiTheme="minorBidi" w:eastAsia="Times New Roman" w:hAnsiTheme="minorBidi" w:hint="cs"/>
          <w:color w:val="0D0D0D" w:themeColor="text1" w:themeTint="F2"/>
          <w:rtl/>
        </w:rPr>
        <w:t>.</w:t>
      </w:r>
    </w:p>
    <w:p w14:paraId="56F63204" w14:textId="1E30EC78" w:rsidR="00620FB4" w:rsidRPr="00F02275" w:rsidRDefault="00620FB4" w:rsidP="00620FB4">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״התגעגעתי יא עמי ״ ( דודי </w:t>
      </w:r>
      <w:r w:rsidRPr="00F02275">
        <w:rPr>
          <w:rFonts w:asciiTheme="minorBidi" w:eastAsia="Times New Roman" w:hAnsiTheme="minorBidi"/>
          <w:color w:val="0D0D0D" w:themeColor="text1" w:themeTint="F2"/>
          <w:rtl/>
        </w:rPr>
        <w:t>–</w:t>
      </w:r>
      <w:r w:rsidRPr="00F02275">
        <w:rPr>
          <w:rFonts w:asciiTheme="minorBidi" w:eastAsia="Times New Roman" w:hAnsiTheme="minorBidi" w:hint="cs"/>
          <w:color w:val="0D0D0D" w:themeColor="text1" w:themeTint="F2"/>
          <w:rtl/>
        </w:rPr>
        <w:t xml:space="preserve">בערבית) </w:t>
      </w:r>
      <w:r w:rsidR="000965E8" w:rsidRPr="00F02275">
        <w:rPr>
          <w:rFonts w:asciiTheme="minorBidi" w:eastAsia="Times New Roman" w:hAnsiTheme="minorBidi" w:hint="cs"/>
          <w:color w:val="0D0D0D" w:themeColor="text1" w:themeTint="F2"/>
          <w:rtl/>
        </w:rPr>
        <w:t xml:space="preserve">אמר פתחי , ״ זה לא מסוכן לך להגיע לכאן ?״ שאל חסן , </w:t>
      </w:r>
      <w:r w:rsidR="000B5F93" w:rsidRPr="00F02275">
        <w:rPr>
          <w:rFonts w:asciiTheme="minorBidi" w:eastAsia="Times New Roman" w:hAnsiTheme="minorBidi" w:hint="cs"/>
          <w:color w:val="0D0D0D" w:themeColor="text1" w:themeTint="F2"/>
          <w:rtl/>
        </w:rPr>
        <w:t>״</w:t>
      </w:r>
      <w:r w:rsidR="000965E8" w:rsidRPr="00F02275">
        <w:rPr>
          <w:rFonts w:asciiTheme="minorBidi" w:eastAsia="Times New Roman" w:hAnsiTheme="minorBidi" w:hint="cs"/>
          <w:color w:val="0D0D0D" w:themeColor="text1" w:themeTint="F2"/>
          <w:rtl/>
        </w:rPr>
        <w:t xml:space="preserve">כן, זה מסוכן ״השיב אולם </w:t>
      </w:r>
      <w:r w:rsidR="000B5F93" w:rsidRPr="00F02275">
        <w:rPr>
          <w:rFonts w:asciiTheme="minorBidi" w:eastAsia="Times New Roman" w:hAnsiTheme="minorBidi" w:hint="cs"/>
          <w:color w:val="0D0D0D" w:themeColor="text1" w:themeTint="F2"/>
          <w:rtl/>
        </w:rPr>
        <w:t>הגעגועים הוציאו אותי מדעתי .</w:t>
      </w:r>
    </w:p>
    <w:p w14:paraId="7ECD1F26" w14:textId="02EEFDB4" w:rsidR="000B5F93" w:rsidRPr="00F02275" w:rsidRDefault="000B5F93" w:rsidP="000B5F93">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פתחי הבחין </w:t>
      </w:r>
      <w:r w:rsidR="00075FD1" w:rsidRPr="00F02275">
        <w:rPr>
          <w:rFonts w:asciiTheme="minorBidi" w:eastAsia="Times New Roman" w:hAnsiTheme="minorBidi" w:hint="cs"/>
          <w:color w:val="0D0D0D" w:themeColor="text1" w:themeTint="F2"/>
          <w:rtl/>
        </w:rPr>
        <w:t>בעיישה אהובתו שק</w:t>
      </w:r>
      <w:r w:rsidR="007B7957" w:rsidRPr="00F02275">
        <w:rPr>
          <w:rFonts w:asciiTheme="minorBidi" w:eastAsia="Times New Roman" w:hAnsiTheme="minorBidi" w:hint="cs"/>
          <w:color w:val="0D0D0D" w:themeColor="text1" w:themeTint="F2"/>
          <w:rtl/>
        </w:rPr>
        <w:t xml:space="preserve">רבה לעברו ונטלה את ידו בידה . פתחי חש כיצד הזכרונות משעת האהבים שבילה במחיצת עיישה צפים </w:t>
      </w:r>
      <w:r w:rsidR="003B26BD" w:rsidRPr="00F02275">
        <w:rPr>
          <w:rFonts w:asciiTheme="minorBidi" w:eastAsia="Times New Roman" w:hAnsiTheme="minorBidi" w:hint="cs"/>
          <w:color w:val="0D0D0D" w:themeColor="text1" w:themeTint="F2"/>
          <w:rtl/>
        </w:rPr>
        <w:t xml:space="preserve">ועולים מחדש נוכח מגעה הפיזי. </w:t>
      </w:r>
      <w:r w:rsidR="007B7957" w:rsidRPr="00F02275">
        <w:rPr>
          <w:rFonts w:asciiTheme="minorBidi" w:eastAsia="Times New Roman" w:hAnsiTheme="minorBidi" w:hint="cs"/>
          <w:color w:val="0D0D0D" w:themeColor="text1" w:themeTint="F2"/>
          <w:rtl/>
        </w:rPr>
        <w:t xml:space="preserve"> </w:t>
      </w:r>
      <w:r w:rsidR="003B26BD" w:rsidRPr="00F02275">
        <w:rPr>
          <w:rFonts w:asciiTheme="minorBidi" w:eastAsia="Times New Roman" w:hAnsiTheme="minorBidi" w:hint="cs"/>
          <w:color w:val="0D0D0D" w:themeColor="text1" w:themeTint="F2"/>
          <w:rtl/>
        </w:rPr>
        <w:t xml:space="preserve">״ </w:t>
      </w:r>
      <w:r w:rsidR="00FA558B" w:rsidRPr="00F02275">
        <w:rPr>
          <w:rFonts w:asciiTheme="minorBidi" w:eastAsia="Times New Roman" w:hAnsiTheme="minorBidi" w:hint="cs"/>
          <w:color w:val="0D0D0D" w:themeColor="text1" w:themeTint="F2"/>
          <w:rtl/>
        </w:rPr>
        <w:t xml:space="preserve">איזה כיף שבאת , חסרת לנו ״ </w:t>
      </w:r>
      <w:r w:rsidR="003B26BD" w:rsidRPr="00F02275">
        <w:rPr>
          <w:rFonts w:asciiTheme="minorBidi" w:eastAsia="Times New Roman" w:hAnsiTheme="minorBidi" w:hint="cs"/>
          <w:color w:val="0D0D0D" w:themeColor="text1" w:themeTint="F2"/>
          <w:rtl/>
        </w:rPr>
        <w:t xml:space="preserve"> אמרה </w:t>
      </w:r>
      <w:r w:rsidR="00FA558B" w:rsidRPr="00F02275">
        <w:rPr>
          <w:rFonts w:asciiTheme="minorBidi" w:eastAsia="Times New Roman" w:hAnsiTheme="minorBidi" w:hint="cs"/>
          <w:color w:val="0D0D0D" w:themeColor="text1" w:themeTint="F2"/>
          <w:rtl/>
        </w:rPr>
        <w:t xml:space="preserve">עיישה . חסן היסה את הנוכחים </w:t>
      </w:r>
      <w:r w:rsidR="00725494" w:rsidRPr="00F02275">
        <w:rPr>
          <w:rFonts w:asciiTheme="minorBidi" w:eastAsia="Times New Roman" w:hAnsiTheme="minorBidi" w:hint="cs"/>
          <w:color w:val="0D0D0D" w:themeColor="text1" w:themeTint="F2"/>
          <w:rtl/>
        </w:rPr>
        <w:t xml:space="preserve">וביקשם שלא לעורר את תשומת ליבם של שכניו .״ אתה רוצה לפגוש בהורים ?״ שאל חסן </w:t>
      </w:r>
      <w:r w:rsidR="006B25C2" w:rsidRPr="00F02275">
        <w:rPr>
          <w:rFonts w:asciiTheme="minorBidi" w:eastAsia="Times New Roman" w:hAnsiTheme="minorBidi" w:hint="cs"/>
          <w:color w:val="0D0D0D" w:themeColor="text1" w:themeTint="F2"/>
          <w:rtl/>
        </w:rPr>
        <w:t>, ״ לא , זה מסוכן מדי״ ענה פתחי , ״פשוט תודיעו להם שאני בסדר ״ .</w:t>
      </w:r>
      <w:r w:rsidR="00F54091" w:rsidRPr="00F02275">
        <w:rPr>
          <w:rFonts w:asciiTheme="minorBidi" w:eastAsia="Times New Roman" w:hAnsiTheme="minorBidi" w:hint="cs"/>
          <w:color w:val="0D0D0D" w:themeColor="text1" w:themeTint="F2"/>
          <w:rtl/>
        </w:rPr>
        <w:t>פתחי הסב לארוחת ערב עם חסן ומשפחתו כשעיישה לא משה ממנו .</w:t>
      </w:r>
    </w:p>
    <w:p w14:paraId="61FB5B6B" w14:textId="03200045" w:rsidR="00F54091" w:rsidRPr="00F02275" w:rsidRDefault="00F54091" w:rsidP="00F5409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בני </w:t>
      </w:r>
      <w:r w:rsidR="00AB014E" w:rsidRPr="00F02275">
        <w:rPr>
          <w:rFonts w:asciiTheme="minorBidi" w:eastAsia="Times New Roman" w:hAnsiTheme="minorBidi" w:hint="cs"/>
          <w:color w:val="0D0D0D" w:themeColor="text1" w:themeTint="F2"/>
          <w:rtl/>
        </w:rPr>
        <w:t xml:space="preserve">המשפחה נמנעו במכוון לשאול את פתחי בעניין הימצאו והתנהגותו כמבוקש .עם סיום הארוחה לפני צאתו </w:t>
      </w:r>
      <w:r w:rsidR="008026FE" w:rsidRPr="00F02275">
        <w:rPr>
          <w:rFonts w:asciiTheme="minorBidi" w:eastAsia="Times New Roman" w:hAnsiTheme="minorBidi" w:hint="cs"/>
          <w:color w:val="0D0D0D" w:themeColor="text1" w:themeTint="F2"/>
          <w:rtl/>
        </w:rPr>
        <w:t xml:space="preserve">ביקש פתחי לשוחח עם עיישה בנפרד בהסכמת אביה . ״ תדעי לך שאני לא מפסיק לחשוב עלייך </w:t>
      </w:r>
      <w:r w:rsidR="008026FE" w:rsidRPr="00F02275">
        <w:rPr>
          <w:rFonts w:asciiTheme="minorBidi" w:eastAsia="Times New Roman" w:hAnsiTheme="minorBidi" w:hint="cs"/>
          <w:color w:val="0D0D0D" w:themeColor="text1" w:themeTint="F2"/>
          <w:rtl/>
        </w:rPr>
        <w:lastRenderedPageBreak/>
        <w:t>ועל ה</w:t>
      </w:r>
      <w:r w:rsidR="00885077" w:rsidRPr="00F02275">
        <w:rPr>
          <w:rFonts w:asciiTheme="minorBidi" w:eastAsia="Times New Roman" w:hAnsiTheme="minorBidi" w:hint="cs"/>
          <w:color w:val="0D0D0D" w:themeColor="text1" w:themeTint="F2"/>
          <w:rtl/>
        </w:rPr>
        <w:t>זמן הקסום שבילינו יחדיו ״ אמר פתחי , ״כן אהובי , גם אני לא מפסיקה לחשוב עליך ומתפללת להיות לציד</w:t>
      </w:r>
      <w:r w:rsidR="000F346B" w:rsidRPr="00F02275">
        <w:rPr>
          <w:rFonts w:asciiTheme="minorBidi" w:eastAsia="Times New Roman" w:hAnsiTheme="minorBidi" w:hint="cs"/>
          <w:color w:val="0D0D0D" w:themeColor="text1" w:themeTint="F2"/>
          <w:rtl/>
        </w:rPr>
        <w:t xml:space="preserve">ך כל הזמן ״ אמרה עיישה . ״ אני עומד לארגן את חתונתנו בקרוב , זה יהיה אירוע מצומצם ביותר אבל בעתיד לבוא אדאג </w:t>
      </w:r>
      <w:r w:rsidR="004F4EE5" w:rsidRPr="00F02275">
        <w:rPr>
          <w:rFonts w:asciiTheme="minorBidi" w:eastAsia="Times New Roman" w:hAnsiTheme="minorBidi" w:hint="cs"/>
          <w:color w:val="0D0D0D" w:themeColor="text1" w:themeTint="F2"/>
          <w:rtl/>
        </w:rPr>
        <w:t xml:space="preserve">לפצות אותך ״ הוסיף פתחי , ״תשמור על עצמך אהובי ״ ביקשה עיישה , ״ אין לך </w:t>
      </w:r>
      <w:r w:rsidR="00470187" w:rsidRPr="00F02275">
        <w:rPr>
          <w:rFonts w:asciiTheme="minorBidi" w:eastAsia="Times New Roman" w:hAnsiTheme="minorBidi" w:hint="cs"/>
          <w:color w:val="0D0D0D" w:themeColor="text1" w:themeTint="F2"/>
          <w:rtl/>
        </w:rPr>
        <w:t xml:space="preserve">מה לדאוג אללה שומר עלי ומוליך אותי למעשים טובים ״ השניים נפרדו בנשיקה כשפתחי </w:t>
      </w:r>
      <w:r w:rsidR="004260CA" w:rsidRPr="00F02275">
        <w:rPr>
          <w:rFonts w:asciiTheme="minorBidi" w:eastAsia="Times New Roman" w:hAnsiTheme="minorBidi" w:hint="cs"/>
          <w:color w:val="0D0D0D" w:themeColor="text1" w:themeTint="F2"/>
          <w:rtl/>
        </w:rPr>
        <w:t>חמק בלאט אל מחוץ לבית .</w:t>
      </w:r>
    </w:p>
    <w:p w14:paraId="136FF99A" w14:textId="77777777" w:rsidR="00B35DAA" w:rsidRPr="00F02275" w:rsidRDefault="00B35DAA" w:rsidP="00B35DAA">
      <w:pPr>
        <w:bidi/>
        <w:rPr>
          <w:rFonts w:asciiTheme="minorBidi" w:eastAsia="Times New Roman" w:hAnsiTheme="minorBidi"/>
          <w:color w:val="0D0D0D" w:themeColor="text1" w:themeTint="F2"/>
          <w:rtl/>
        </w:rPr>
      </w:pPr>
    </w:p>
    <w:p w14:paraId="3D2E57F7" w14:textId="77777777" w:rsidR="0095555B" w:rsidRPr="00F02275" w:rsidRDefault="004260CA" w:rsidP="00EA7F5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חודשיים </w:t>
      </w:r>
      <w:r w:rsidR="009019CC" w:rsidRPr="00F02275">
        <w:rPr>
          <w:rFonts w:asciiTheme="minorBidi" w:eastAsia="Times New Roman" w:hAnsiTheme="minorBidi" w:hint="cs"/>
          <w:color w:val="0D0D0D" w:themeColor="text1" w:themeTint="F2"/>
          <w:rtl/>
        </w:rPr>
        <w:t xml:space="preserve">נקפו מאז שיחרורו של מחמוד מהכלא והגיע </w:t>
      </w:r>
      <w:r w:rsidR="00B35DAA" w:rsidRPr="00F02275">
        <w:rPr>
          <w:rFonts w:asciiTheme="minorBidi" w:eastAsia="Times New Roman" w:hAnsiTheme="minorBidi" w:hint="cs"/>
          <w:color w:val="0D0D0D" w:themeColor="text1" w:themeTint="F2"/>
          <w:rtl/>
        </w:rPr>
        <w:t xml:space="preserve">הזמן להחליף את הבטרייה בסנדליו הוחלט לזמן למשרדי המנהל האזרחי את כל הגברים ממשפחת </w:t>
      </w:r>
      <w:r w:rsidR="00905A49" w:rsidRPr="00F02275">
        <w:rPr>
          <w:rFonts w:asciiTheme="minorBidi" w:eastAsia="Times New Roman" w:hAnsiTheme="minorBidi" w:hint="cs"/>
          <w:color w:val="0D0D0D" w:themeColor="text1" w:themeTint="F2"/>
          <w:rtl/>
        </w:rPr>
        <w:t xml:space="preserve">פתחי על מנת לתשאלם בעניין מקום הימצאו של פתחי ובכיסוי </w:t>
      </w:r>
      <w:r w:rsidR="00B00391" w:rsidRPr="00F02275">
        <w:rPr>
          <w:rFonts w:asciiTheme="minorBidi" w:eastAsia="Times New Roman" w:hAnsiTheme="minorBidi" w:hint="cs"/>
          <w:color w:val="0D0D0D" w:themeColor="text1" w:themeTint="F2"/>
          <w:rtl/>
        </w:rPr>
        <w:t>להחליף את הסוללה בס</w:t>
      </w:r>
      <w:r w:rsidR="00EA7F51" w:rsidRPr="00F02275">
        <w:rPr>
          <w:rFonts w:asciiTheme="minorBidi" w:eastAsia="Times New Roman" w:hAnsiTheme="minorBidi" w:hint="cs"/>
          <w:color w:val="0D0D0D" w:themeColor="text1" w:themeTint="F2"/>
          <w:rtl/>
        </w:rPr>
        <w:t xml:space="preserve">נדל . כל גברי המשפחה רוכזו </w:t>
      </w:r>
      <w:r w:rsidR="00113912" w:rsidRPr="00F02275">
        <w:rPr>
          <w:rFonts w:asciiTheme="minorBidi" w:eastAsia="Times New Roman" w:hAnsiTheme="minorBidi" w:hint="cs"/>
          <w:color w:val="0D0D0D" w:themeColor="text1" w:themeTint="F2"/>
          <w:rtl/>
        </w:rPr>
        <w:t>במסגד</w:t>
      </w:r>
      <w:r w:rsidR="00EA7F51" w:rsidRPr="00F02275">
        <w:rPr>
          <w:rFonts w:asciiTheme="minorBidi" w:eastAsia="Times New Roman" w:hAnsiTheme="minorBidi" w:hint="cs"/>
          <w:color w:val="0D0D0D" w:themeColor="text1" w:themeTint="F2"/>
          <w:rtl/>
        </w:rPr>
        <w:t xml:space="preserve"> </w:t>
      </w:r>
      <w:r w:rsidR="00113912" w:rsidRPr="00F02275">
        <w:rPr>
          <w:rFonts w:asciiTheme="minorBidi" w:eastAsia="Times New Roman" w:hAnsiTheme="minorBidi" w:hint="cs"/>
          <w:color w:val="0D0D0D" w:themeColor="text1" w:themeTint="F2"/>
          <w:rtl/>
        </w:rPr>
        <w:t xml:space="preserve">שהוקם </w:t>
      </w:r>
      <w:r w:rsidR="009A7E54" w:rsidRPr="00F02275">
        <w:rPr>
          <w:rFonts w:asciiTheme="minorBidi" w:eastAsia="Times New Roman" w:hAnsiTheme="minorBidi" w:hint="cs"/>
          <w:color w:val="0D0D0D" w:themeColor="text1" w:themeTint="F2"/>
          <w:rtl/>
        </w:rPr>
        <w:t xml:space="preserve">בין כותלי </w:t>
      </w:r>
      <w:r w:rsidR="00EA7F51" w:rsidRPr="00F02275">
        <w:rPr>
          <w:rFonts w:asciiTheme="minorBidi" w:eastAsia="Times New Roman" w:hAnsiTheme="minorBidi" w:hint="cs"/>
          <w:color w:val="0D0D0D" w:themeColor="text1" w:themeTint="F2"/>
          <w:rtl/>
        </w:rPr>
        <w:t>המנהל האזרחי</w:t>
      </w:r>
      <w:r w:rsidR="009A7E54" w:rsidRPr="00F02275">
        <w:rPr>
          <w:rFonts w:asciiTheme="minorBidi" w:eastAsia="Times New Roman" w:hAnsiTheme="minorBidi" w:hint="cs"/>
          <w:color w:val="0D0D0D" w:themeColor="text1" w:themeTint="F2"/>
          <w:rtl/>
        </w:rPr>
        <w:t xml:space="preserve"> והגברים שתבקשו מפאת קדושת המקום לחלוץ את נעליהם </w:t>
      </w:r>
      <w:r w:rsidR="00BD0F71" w:rsidRPr="00F02275">
        <w:rPr>
          <w:rFonts w:asciiTheme="minorBidi" w:eastAsia="Times New Roman" w:hAnsiTheme="minorBidi" w:hint="cs"/>
          <w:color w:val="0D0D0D" w:themeColor="text1" w:themeTint="F2"/>
          <w:rtl/>
        </w:rPr>
        <w:t xml:space="preserve">ולהותירם בפתח המסגד . צוות טכני של שירות הביטחון איתר על נקלה את סנדלי מחמוד ותוך מספר שניות החליף את </w:t>
      </w:r>
      <w:r w:rsidR="00756368" w:rsidRPr="00F02275">
        <w:rPr>
          <w:rFonts w:asciiTheme="minorBidi" w:eastAsia="Times New Roman" w:hAnsiTheme="minorBidi" w:hint="cs"/>
          <w:color w:val="0D0D0D" w:themeColor="text1" w:themeTint="F2"/>
          <w:rtl/>
        </w:rPr>
        <w:t xml:space="preserve">הבטרייה . בתוך המסגד קיבלו גברי המשפחה ״ הרצאה מפי </w:t>
      </w:r>
      <w:r w:rsidR="00C73B48" w:rsidRPr="00F02275">
        <w:rPr>
          <w:rFonts w:asciiTheme="minorBidi" w:eastAsia="Times New Roman" w:hAnsiTheme="minorBidi" w:hint="cs"/>
          <w:color w:val="0D0D0D" w:themeColor="text1" w:themeTint="F2"/>
          <w:rtl/>
        </w:rPr>
        <w:t xml:space="preserve">קצין המנהל אזרחי </w:t>
      </w:r>
      <w:r w:rsidR="00756368" w:rsidRPr="00F02275">
        <w:rPr>
          <w:rFonts w:asciiTheme="minorBidi" w:eastAsia="Times New Roman" w:hAnsiTheme="minorBidi" w:hint="cs"/>
          <w:color w:val="0D0D0D" w:themeColor="text1" w:themeTint="F2"/>
          <w:rtl/>
        </w:rPr>
        <w:t xml:space="preserve"> מדוע עליהם להסגיר את פתחי</w:t>
      </w:r>
      <w:r w:rsidR="00C73B48" w:rsidRPr="00F02275">
        <w:rPr>
          <w:rFonts w:asciiTheme="minorBidi" w:eastAsia="Times New Roman" w:hAnsiTheme="minorBidi" w:hint="cs"/>
          <w:color w:val="0D0D0D" w:themeColor="text1" w:themeTint="F2"/>
          <w:rtl/>
        </w:rPr>
        <w:t xml:space="preserve"> וכל אחד נשאל בתורו האם פגש בפתחי בזמן מבוקשות</w:t>
      </w:r>
      <w:r w:rsidR="00365B03" w:rsidRPr="00F02275">
        <w:rPr>
          <w:rFonts w:asciiTheme="minorBidi" w:eastAsia="Times New Roman" w:hAnsiTheme="minorBidi" w:hint="cs"/>
          <w:color w:val="0D0D0D" w:themeColor="text1" w:themeTint="F2"/>
          <w:rtl/>
        </w:rPr>
        <w:t xml:space="preserve">ו . מובן שכל אחד מהנוכחים השיב בשלילה ואז כל אחד נדרש להישבע על ספר הקוראן </w:t>
      </w:r>
      <w:r w:rsidR="0095555B" w:rsidRPr="00F02275">
        <w:rPr>
          <w:rFonts w:asciiTheme="minorBidi" w:eastAsia="Times New Roman" w:hAnsiTheme="minorBidi" w:hint="cs"/>
          <w:color w:val="0D0D0D" w:themeColor="text1" w:themeTint="F2"/>
          <w:rtl/>
        </w:rPr>
        <w:t>שאינו משקר . לאחר כשעה קלה שוחררו כל גברי המשפחה לדרכם .</w:t>
      </w:r>
    </w:p>
    <w:p w14:paraId="0F4F9C21" w14:textId="77777777" w:rsidR="0095555B" w:rsidRPr="00F02275" w:rsidRDefault="0095555B" w:rsidP="0095555B">
      <w:pPr>
        <w:bidi/>
        <w:rPr>
          <w:rFonts w:asciiTheme="minorBidi" w:eastAsia="Times New Roman" w:hAnsiTheme="minorBidi"/>
          <w:color w:val="0D0D0D" w:themeColor="text1" w:themeTint="F2"/>
        </w:rPr>
      </w:pPr>
    </w:p>
    <w:p w14:paraId="58D7AF8A" w14:textId="7EA1B941" w:rsidR="002762C4" w:rsidRPr="00F02275" w:rsidRDefault="002762C4" w:rsidP="002762C4">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בוקר אחד הופתעו</w:t>
      </w:r>
      <w:r w:rsidR="00A2700D">
        <w:rPr>
          <w:rFonts w:asciiTheme="minorBidi" w:eastAsia="Times New Roman" w:hAnsiTheme="minorBidi" w:hint="cs"/>
          <w:color w:val="0D0D0D" w:themeColor="text1" w:themeTint="F2"/>
          <w:rtl/>
          <w:lang w:val="en-CA"/>
        </w:rPr>
        <w:t xml:space="preserve"> חבורת המבוקשים למראה שייח</w:t>
      </w:r>
      <w:r w:rsidRPr="00F02275">
        <w:rPr>
          <w:rFonts w:asciiTheme="minorBidi" w:eastAsia="Times New Roman" w:hAnsiTheme="minorBidi" w:hint="cs"/>
          <w:color w:val="0D0D0D" w:themeColor="text1" w:themeTint="F2"/>
          <w:rtl/>
          <w:lang w:val="en-CA"/>
        </w:rPr>
        <w:t xml:space="preserve"> ריאן שהגיע לבקרם ללא הודעה </w:t>
      </w:r>
      <w:r w:rsidR="00493BBB" w:rsidRPr="00F02275">
        <w:rPr>
          <w:rFonts w:asciiTheme="minorBidi" w:eastAsia="Times New Roman" w:hAnsiTheme="minorBidi" w:hint="cs"/>
          <w:color w:val="0D0D0D" w:themeColor="text1" w:themeTint="F2"/>
          <w:rtl/>
          <w:lang w:val="en-CA"/>
        </w:rPr>
        <w:t xml:space="preserve">מוקדמת בחברת ״אבו עבדאללה ״ ממחנה שאטי. </w:t>
      </w:r>
    </w:p>
    <w:p w14:paraId="37DBD875" w14:textId="0010973A" w:rsidR="00493BBB" w:rsidRPr="00F02275" w:rsidRDefault="00493BBB" w:rsidP="00493BBB">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״הגיע הזמן לפעול ״ אמר ריאן </w:t>
      </w:r>
      <w:r w:rsidR="00CB4FA3" w:rsidRPr="00F02275">
        <w:rPr>
          <w:rFonts w:asciiTheme="minorBidi" w:eastAsia="Times New Roman" w:hAnsiTheme="minorBidi" w:hint="cs"/>
          <w:color w:val="0D0D0D" w:themeColor="text1" w:themeTint="F2"/>
          <w:rtl/>
          <w:lang w:val="en-CA"/>
        </w:rPr>
        <w:t xml:space="preserve">, ״ אני רוצה להציג בפניכם את מפקד החדש של הזרוע הצבאית ״ אמר והצביע על ״ אבו עבדאללה </w:t>
      </w:r>
      <w:r w:rsidR="000C686B" w:rsidRPr="00F02275">
        <w:rPr>
          <w:rFonts w:asciiTheme="minorBidi" w:eastAsia="Times New Roman" w:hAnsiTheme="minorBidi" w:hint="cs"/>
          <w:color w:val="0D0D0D" w:themeColor="text1" w:themeTint="F2"/>
          <w:rtl/>
          <w:lang w:val="en-CA"/>
        </w:rPr>
        <w:t>״ .</w:t>
      </w:r>
    </w:p>
    <w:p w14:paraId="59F751F9" w14:textId="12229DD4" w:rsidR="000C686B" w:rsidRPr="00F02275" w:rsidRDefault="000C686B" w:rsidP="00F9408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שלום לכולכם וברכת אללה על כולכם ״ פתח ואמר </w:t>
      </w:r>
      <w:r w:rsidR="00406A65" w:rsidRPr="00F02275">
        <w:rPr>
          <w:rFonts w:asciiTheme="minorBidi" w:eastAsia="Times New Roman" w:hAnsiTheme="minorBidi" w:hint="cs"/>
          <w:color w:val="0D0D0D" w:themeColor="text1" w:themeTint="F2"/>
          <w:rtl/>
          <w:lang w:val="en-CA"/>
        </w:rPr>
        <w:t xml:space="preserve">אבו עבדאללה , ״הגיע הזמן לשוב לפעילות, יש לנו מספר יעדים לפעולה </w:t>
      </w:r>
      <w:r w:rsidR="00B41721" w:rsidRPr="00F02275">
        <w:rPr>
          <w:rFonts w:asciiTheme="minorBidi" w:eastAsia="Times New Roman" w:hAnsiTheme="minorBidi" w:hint="cs"/>
          <w:color w:val="0D0D0D" w:themeColor="text1" w:themeTint="F2"/>
          <w:rtl/>
          <w:lang w:val="en-CA"/>
        </w:rPr>
        <w:t xml:space="preserve">שאנחנו בודקים יתכנות לפעולה ובקרוב נשתף אותכם בפרטים .״ </w:t>
      </w:r>
      <w:r w:rsidR="00A2700D">
        <w:rPr>
          <w:rFonts w:asciiTheme="minorBidi" w:eastAsia="Times New Roman" w:hAnsiTheme="minorBidi" w:hint="cs"/>
          <w:color w:val="0D0D0D" w:themeColor="text1" w:themeTint="F2"/>
          <w:rtl/>
          <w:lang w:val="en-CA"/>
        </w:rPr>
        <w:t xml:space="preserve">״כלקח מהמעצרים </w:t>
      </w:r>
      <w:r w:rsidR="00677D88" w:rsidRPr="00F02275">
        <w:rPr>
          <w:rFonts w:asciiTheme="minorBidi" w:eastAsia="Times New Roman" w:hAnsiTheme="minorBidi" w:hint="cs"/>
          <w:color w:val="0D0D0D" w:themeColor="text1" w:themeTint="F2"/>
          <w:rtl/>
          <w:lang w:val="en-CA"/>
        </w:rPr>
        <w:t xml:space="preserve"> שבוצעו בכוונתי לש</w:t>
      </w:r>
      <w:r w:rsidR="00A2700D">
        <w:rPr>
          <w:rFonts w:asciiTheme="minorBidi" w:eastAsia="Times New Roman" w:hAnsiTheme="minorBidi" w:hint="cs"/>
          <w:color w:val="0D0D0D" w:themeColor="text1" w:themeTint="F2"/>
          <w:rtl/>
          <w:lang w:val="en-CA"/>
        </w:rPr>
        <w:t xml:space="preserve">כן כל אחד מכם במקום נפרד״ .״ </w:t>
      </w:r>
      <w:r w:rsidR="000B3B34">
        <w:rPr>
          <w:rFonts w:asciiTheme="minorBidi" w:eastAsia="Times New Roman" w:hAnsiTheme="minorBidi" w:hint="cs"/>
          <w:color w:val="0D0D0D" w:themeColor="text1" w:themeTint="F2"/>
          <w:rtl/>
          <w:lang w:val="en-CA"/>
        </w:rPr>
        <w:t xml:space="preserve">כל </w:t>
      </w:r>
      <w:r w:rsidR="00677D88" w:rsidRPr="00F02275">
        <w:rPr>
          <w:rFonts w:asciiTheme="minorBidi" w:eastAsia="Times New Roman" w:hAnsiTheme="minorBidi" w:hint="cs"/>
          <w:color w:val="0D0D0D" w:themeColor="text1" w:themeTint="F2"/>
          <w:rtl/>
          <w:lang w:val="en-CA"/>
        </w:rPr>
        <w:t xml:space="preserve">אחד מכם </w:t>
      </w:r>
      <w:r w:rsidR="00147006" w:rsidRPr="00F02275">
        <w:rPr>
          <w:rFonts w:asciiTheme="minorBidi" w:eastAsia="Times New Roman" w:hAnsiTheme="minorBidi" w:hint="cs"/>
          <w:color w:val="0D0D0D" w:themeColor="text1" w:themeTint="F2"/>
          <w:rtl/>
          <w:lang w:val="en-CA"/>
        </w:rPr>
        <w:t>יקבל מכשיר טלפון נייד להתקשרות עימי בלבד</w:t>
      </w:r>
      <w:r w:rsidR="00E46D6D" w:rsidRPr="00F02275">
        <w:rPr>
          <w:rFonts w:asciiTheme="minorBidi" w:eastAsia="Times New Roman" w:hAnsiTheme="minorBidi" w:hint="cs"/>
          <w:color w:val="0D0D0D" w:themeColor="text1" w:themeTint="F2"/>
          <w:rtl/>
          <w:lang w:val="en-CA"/>
        </w:rPr>
        <w:t xml:space="preserve"> וכבר כיילתי את המספר בכל מכשיר </w:t>
      </w:r>
      <w:r w:rsidR="00147006" w:rsidRPr="00F02275">
        <w:rPr>
          <w:rFonts w:asciiTheme="minorBidi" w:eastAsia="Times New Roman" w:hAnsiTheme="minorBidi" w:hint="cs"/>
          <w:color w:val="0D0D0D" w:themeColor="text1" w:themeTint="F2"/>
          <w:rtl/>
          <w:lang w:val="en-CA"/>
        </w:rPr>
        <w:t xml:space="preserve"> , אנא ודאו שהמכשיר יהיה ברשותכם כל הזמן </w:t>
      </w:r>
      <w:r w:rsidR="00E46D6D" w:rsidRPr="00F02275">
        <w:rPr>
          <w:rFonts w:asciiTheme="minorBidi" w:eastAsia="Times New Roman" w:hAnsiTheme="minorBidi" w:hint="cs"/>
          <w:color w:val="0D0D0D" w:themeColor="text1" w:themeTint="F2"/>
          <w:rtl/>
          <w:lang w:val="en-CA"/>
        </w:rPr>
        <w:t xml:space="preserve">כשהוא טעון .״ </w:t>
      </w:r>
      <w:r w:rsidR="00406A65" w:rsidRPr="00F02275">
        <w:rPr>
          <w:rFonts w:asciiTheme="minorBidi" w:eastAsia="Times New Roman" w:hAnsiTheme="minorBidi" w:hint="cs"/>
          <w:color w:val="0D0D0D" w:themeColor="text1" w:themeTint="F2"/>
          <w:rtl/>
          <w:lang w:val="en-CA"/>
        </w:rPr>
        <w:t xml:space="preserve"> </w:t>
      </w:r>
    </w:p>
    <w:p w14:paraId="3F4CB564" w14:textId="1E8A2071" w:rsidR="00EA7F51" w:rsidRPr="00F02275" w:rsidRDefault="00756368" w:rsidP="0095555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w:t>
      </w:r>
      <w:r w:rsidR="00366860" w:rsidRPr="00F02275">
        <w:rPr>
          <w:rFonts w:asciiTheme="minorBidi" w:eastAsia="Times New Roman" w:hAnsiTheme="minorBidi" w:hint="cs"/>
          <w:color w:val="0D0D0D" w:themeColor="text1" w:themeTint="F2"/>
          <w:rtl/>
        </w:rPr>
        <w:t>״ חסל סדר אנשי קשר , אני הוא היח</w:t>
      </w:r>
      <w:r w:rsidR="0001691A" w:rsidRPr="00F02275">
        <w:rPr>
          <w:rFonts w:asciiTheme="minorBidi" w:eastAsia="Times New Roman" w:hAnsiTheme="minorBidi" w:hint="cs"/>
          <w:color w:val="0D0D0D" w:themeColor="text1" w:themeTint="F2"/>
          <w:rtl/>
        </w:rPr>
        <w:t xml:space="preserve">ידי שיהיה עימכם בקשר , האם יש לכם שאלות ?״ שאל אבו עבדאללה . </w:t>
      </w:r>
      <w:r w:rsidR="00144D9D" w:rsidRPr="00F02275">
        <w:rPr>
          <w:rFonts w:asciiTheme="minorBidi" w:eastAsia="Times New Roman" w:hAnsiTheme="minorBidi" w:hint="cs"/>
          <w:color w:val="0D0D0D" w:themeColor="text1" w:themeTint="F2"/>
          <w:rtl/>
        </w:rPr>
        <w:t xml:space="preserve">לאף אחד מבני החבורה לא היתה שאלה . </w:t>
      </w:r>
    </w:p>
    <w:p w14:paraId="6367C1FE" w14:textId="47CF0EA7" w:rsidR="00144D9D" w:rsidRPr="00F02275" w:rsidRDefault="00144D9D" w:rsidP="00144D9D">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מספר שעות לאחר מכן נלקחו כל אחד מהמבוקשים </w:t>
      </w:r>
      <w:r w:rsidR="0071501E" w:rsidRPr="00F02275">
        <w:rPr>
          <w:rFonts w:asciiTheme="minorBidi" w:eastAsia="Times New Roman" w:hAnsiTheme="minorBidi" w:hint="cs"/>
          <w:color w:val="0D0D0D" w:themeColor="text1" w:themeTint="F2"/>
          <w:rtl/>
        </w:rPr>
        <w:t>בנפרד והושמו בבתי מבטחים חדשים .</w:t>
      </w:r>
    </w:p>
    <w:p w14:paraId="57E6AEDC" w14:textId="10295FB8" w:rsidR="0071501E" w:rsidRPr="00F02275" w:rsidRDefault="0071501E" w:rsidP="0071501E">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פתחי מצא את עצמו מתארח בוילה בשכונת רימל היוקרתית בעזה .</w:t>
      </w:r>
    </w:p>
    <w:p w14:paraId="02F90A27" w14:textId="02DA80A1" w:rsidR="00B14C6E" w:rsidRPr="00F02275" w:rsidRDefault="00B14C6E" w:rsidP="00B14C6E">
      <w:pPr>
        <w:bidi/>
        <w:rPr>
          <w:rFonts w:asciiTheme="minorBidi" w:eastAsia="Times New Roman" w:hAnsiTheme="minorBidi"/>
          <w:color w:val="0D0D0D" w:themeColor="text1" w:themeTint="F2"/>
          <w:rtl/>
        </w:rPr>
      </w:pPr>
    </w:p>
    <w:p w14:paraId="28D8CBD0" w14:textId="77777777" w:rsidR="00221EF0" w:rsidRPr="00F02275" w:rsidRDefault="00221EF0" w:rsidP="00221EF0">
      <w:pPr>
        <w:bidi/>
        <w:rPr>
          <w:rFonts w:asciiTheme="minorBidi" w:eastAsia="Times New Roman" w:hAnsiTheme="minorBidi"/>
          <w:color w:val="0D0D0D" w:themeColor="text1" w:themeTint="F2"/>
          <w:rtl/>
        </w:rPr>
      </w:pPr>
    </w:p>
    <w:p w14:paraId="16430DA9" w14:textId="21E21268" w:rsidR="008960AA" w:rsidRPr="00F02275" w:rsidRDefault="003F6269" w:rsidP="008960AA">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יש קצין ישראלי בכיר שנוהג לנסוע בג'יפ בודד מידי יום חמישי</w:t>
      </w:r>
      <w:r w:rsidR="00215D80" w:rsidRPr="00F02275">
        <w:rPr>
          <w:rFonts w:asciiTheme="minorBidi" w:eastAsia="Times New Roman" w:hAnsiTheme="minorBidi" w:hint="cs"/>
          <w:color w:val="0D0D0D" w:themeColor="text1" w:themeTint="F2"/>
          <w:rtl/>
        </w:rPr>
        <w:t xml:space="preserve"> בשעות אחרי הצהריים צפונית למחנה שאטי לכיוון שכונת אל עטטרה ומשם דר</w:t>
      </w:r>
      <w:r w:rsidR="008960AA" w:rsidRPr="00F02275">
        <w:rPr>
          <w:rFonts w:asciiTheme="minorBidi" w:eastAsia="Times New Roman" w:hAnsiTheme="minorBidi" w:hint="cs"/>
          <w:color w:val="0D0D0D" w:themeColor="text1" w:themeTint="F2"/>
          <w:rtl/>
        </w:rPr>
        <w:t xml:space="preserve">ך הכביש שנמצא במקביל לים הוא מגיע בסוף למחסום ארז ״ אמר אבו עבדאללה שכינס את המבוקשים </w:t>
      </w:r>
      <w:r w:rsidR="000A3193" w:rsidRPr="00F02275">
        <w:rPr>
          <w:rFonts w:asciiTheme="minorBidi" w:eastAsia="Times New Roman" w:hAnsiTheme="minorBidi" w:hint="cs"/>
          <w:color w:val="0D0D0D" w:themeColor="text1" w:themeTint="F2"/>
          <w:rtl/>
        </w:rPr>
        <w:t>בבונקר שנמצא מזרחית לגבליה .</w:t>
      </w:r>
    </w:p>
    <w:p w14:paraId="6B65224F" w14:textId="1F54A951" w:rsidR="000A3193" w:rsidRPr="00F02275" w:rsidRDefault="000A3193" w:rsidP="000A3193">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״המידע שברשותנו מדוייק ואמין ואני מבקש </w:t>
      </w:r>
      <w:r w:rsidR="00183365" w:rsidRPr="00F02275">
        <w:rPr>
          <w:rFonts w:asciiTheme="minorBidi" w:eastAsia="Times New Roman" w:hAnsiTheme="minorBidi" w:hint="cs"/>
          <w:color w:val="0D0D0D" w:themeColor="text1" w:themeTint="F2"/>
          <w:rtl/>
        </w:rPr>
        <w:t>מכם לצאת למקום בשבועיים הקרובים , לאמת את המידע ולבוא עם תוכנית פעולה ״.</w:t>
      </w:r>
    </w:p>
    <w:p w14:paraId="2C42F242" w14:textId="1986CC59" w:rsidR="00183365" w:rsidRPr="00F02275" w:rsidRDefault="00E70F4D" w:rsidP="00183365">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תוכלו להשתמש ברכב שהבאתי ואני מבקש שבתקופה </w:t>
      </w:r>
      <w:r w:rsidR="003D3CBE" w:rsidRPr="00F02275">
        <w:rPr>
          <w:rFonts w:asciiTheme="minorBidi" w:eastAsia="Times New Roman" w:hAnsiTheme="minorBidi" w:hint="cs"/>
          <w:color w:val="0D0D0D" w:themeColor="text1" w:themeTint="F2"/>
          <w:rtl/>
        </w:rPr>
        <w:t>הקרובה תשובו להתגורר בבונקר .״ את הרכב תחנו בביתו</w:t>
      </w:r>
      <w:r w:rsidR="00B731A0" w:rsidRPr="00F02275">
        <w:rPr>
          <w:rFonts w:asciiTheme="minorBidi" w:eastAsia="Times New Roman" w:hAnsiTheme="minorBidi" w:hint="cs"/>
          <w:color w:val="0D0D0D" w:themeColor="text1" w:themeTint="F2"/>
          <w:rtl/>
        </w:rPr>
        <w:t xml:space="preserve"> הנטוש </w:t>
      </w:r>
      <w:r w:rsidR="003D3CBE" w:rsidRPr="00F02275">
        <w:rPr>
          <w:rFonts w:asciiTheme="minorBidi" w:eastAsia="Times New Roman" w:hAnsiTheme="minorBidi" w:hint="cs"/>
          <w:color w:val="0D0D0D" w:themeColor="text1" w:themeTint="F2"/>
          <w:rtl/>
        </w:rPr>
        <w:t xml:space="preserve"> של אבו צאלח שמתגורר בעיזבת עבד רבו .</w:t>
      </w:r>
      <w:r w:rsidR="00B731A0" w:rsidRPr="00F02275">
        <w:rPr>
          <w:rFonts w:asciiTheme="minorBidi" w:eastAsia="Times New Roman" w:hAnsiTheme="minorBidi" w:hint="cs"/>
          <w:color w:val="0D0D0D" w:themeColor="text1" w:themeTint="F2"/>
          <w:rtl/>
        </w:rPr>
        <w:t>״</w:t>
      </w:r>
    </w:p>
    <w:p w14:paraId="11EBAE34" w14:textId="679DADA8" w:rsidR="00B731A0" w:rsidRPr="00F02275" w:rsidRDefault="0005354B" w:rsidP="00B731A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w:t>
      </w:r>
      <w:r w:rsidR="00B731A0" w:rsidRPr="00F02275">
        <w:rPr>
          <w:rFonts w:asciiTheme="minorBidi" w:eastAsia="Times New Roman" w:hAnsiTheme="minorBidi" w:hint="cs"/>
          <w:color w:val="0D0D0D" w:themeColor="text1" w:themeTint="F2"/>
          <w:rtl/>
        </w:rPr>
        <w:t>השגתי לכם מכשיר אס אל אס שמגביר את אור הכוכבים ומאפשר ראייה בליל</w:t>
      </w:r>
      <w:r w:rsidRPr="00F02275">
        <w:rPr>
          <w:rFonts w:asciiTheme="minorBidi" w:eastAsia="Times New Roman" w:hAnsiTheme="minorBidi" w:hint="cs"/>
          <w:color w:val="0D0D0D" w:themeColor="text1" w:themeTint="F2"/>
          <w:rtl/>
        </w:rPr>
        <w:t>ה כמו באור יום. ״</w:t>
      </w:r>
    </w:p>
    <w:p w14:paraId="4EAD40D9" w14:textId="5EB4184C" w:rsidR="0005354B" w:rsidRPr="00F02275" w:rsidRDefault="00EF64B0" w:rsidP="0005354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״המקום שתיארת נימצא על ציר תנועה הומה אדם ותנועת רכבים וצריך לקחת בחשבון שישנם שני מאחזי</w:t>
      </w:r>
      <w:r w:rsidR="007C1C31" w:rsidRPr="00F02275">
        <w:rPr>
          <w:rFonts w:asciiTheme="minorBidi" w:eastAsia="Times New Roman" w:hAnsiTheme="minorBidi" w:hint="cs"/>
          <w:color w:val="0D0D0D" w:themeColor="text1" w:themeTint="F2"/>
          <w:rtl/>
        </w:rPr>
        <w:t xml:space="preserve"> צבא בקרבת מקום עובדה שתקשה על המילוט ״ אמר שריף , אנחנו נצטרך אביזרי התחפשות </w:t>
      </w:r>
      <w:r w:rsidR="00AE63AD" w:rsidRPr="00F02275">
        <w:rPr>
          <w:rFonts w:asciiTheme="minorBidi" w:eastAsia="Times New Roman" w:hAnsiTheme="minorBidi" w:hint="cs"/>
          <w:color w:val="0D0D0D" w:themeColor="text1" w:themeTint="F2"/>
          <w:rtl/>
        </w:rPr>
        <w:t xml:space="preserve">כמו פיאות נוכריות , שפם, זקן וכדומה כדי למנוע מצב שבו </w:t>
      </w:r>
      <w:r w:rsidR="00B84D19" w:rsidRPr="00F02275">
        <w:rPr>
          <w:rFonts w:asciiTheme="minorBidi" w:eastAsia="Times New Roman" w:hAnsiTheme="minorBidi" w:hint="cs"/>
          <w:color w:val="0D0D0D" w:themeColor="text1" w:themeTint="F2"/>
          <w:rtl/>
        </w:rPr>
        <w:t>נזוהה על ידי מישהו״.</w:t>
      </w:r>
    </w:p>
    <w:p w14:paraId="4AF2C673" w14:textId="5E5271A7" w:rsidR="00B84D19" w:rsidRPr="00F02275" w:rsidRDefault="00B84D19" w:rsidP="00B84D1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אין בעייה תקבלו את זה היום בשעות אחרי הצהריים ״ אמר אבו עבדאללה </w:t>
      </w:r>
      <w:r w:rsidR="00E92548" w:rsidRPr="00F02275">
        <w:rPr>
          <w:rFonts w:asciiTheme="minorBidi" w:eastAsia="Times New Roman" w:hAnsiTheme="minorBidi" w:hint="cs"/>
          <w:color w:val="0D0D0D" w:themeColor="text1" w:themeTint="F2"/>
          <w:rtl/>
        </w:rPr>
        <w:t>.</w:t>
      </w:r>
    </w:p>
    <w:p w14:paraId="08C82AC1" w14:textId="3E6EB48C" w:rsidR="00F1401F" w:rsidRPr="00F02275" w:rsidRDefault="00F1401F" w:rsidP="00F1401F">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במהלך ימות השבוע הסתובבו בני החבורה באזור </w:t>
      </w:r>
      <w:r w:rsidR="00E20687" w:rsidRPr="00F02275">
        <w:rPr>
          <w:rFonts w:asciiTheme="minorBidi" w:eastAsia="Times New Roman" w:hAnsiTheme="minorBidi" w:hint="cs"/>
          <w:color w:val="0D0D0D" w:themeColor="text1" w:themeTint="F2"/>
          <w:rtl/>
        </w:rPr>
        <w:t>הפעולה וניסו לנתח את השטח בדגש על דרך מילוט בטוחה .</w:t>
      </w:r>
    </w:p>
    <w:p w14:paraId="2D4D5DE1" w14:textId="77777777" w:rsidR="005A1C05" w:rsidRDefault="00EF3A9F" w:rsidP="00E20687">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lastRenderedPageBreak/>
        <w:t xml:space="preserve">ביום חמישי בשעה ארבע </w:t>
      </w:r>
      <w:r w:rsidR="00BD673A" w:rsidRPr="00F02275">
        <w:rPr>
          <w:rFonts w:asciiTheme="minorBidi" w:eastAsia="Times New Roman" w:hAnsiTheme="minorBidi" w:hint="cs"/>
          <w:color w:val="0D0D0D" w:themeColor="text1" w:themeTint="F2"/>
          <w:rtl/>
        </w:rPr>
        <w:t xml:space="preserve">לערך </w:t>
      </w:r>
      <w:r>
        <w:rPr>
          <w:rFonts w:asciiTheme="minorBidi" w:eastAsia="Times New Roman" w:hAnsiTheme="minorBidi" w:hint="cs"/>
          <w:color w:val="0D0D0D" w:themeColor="text1" w:themeTint="F2"/>
          <w:rtl/>
        </w:rPr>
        <w:t xml:space="preserve">נערכו בני החבורה כמתוכנן באזור </w:t>
      </w:r>
      <w:r w:rsidR="00417CEE">
        <w:rPr>
          <w:rFonts w:asciiTheme="minorBidi" w:eastAsia="Times New Roman" w:hAnsiTheme="minorBidi" w:hint="cs"/>
          <w:color w:val="0D0D0D" w:themeColor="text1" w:themeTint="F2"/>
          <w:rtl/>
        </w:rPr>
        <w:t>צומת א תואם . עבדאללה ופתחי התחזו לרוכ</w:t>
      </w:r>
      <w:r w:rsidR="00850242">
        <w:rPr>
          <w:rFonts w:asciiTheme="minorBidi" w:eastAsia="Times New Roman" w:hAnsiTheme="minorBidi" w:hint="cs"/>
          <w:color w:val="0D0D0D" w:themeColor="text1" w:themeTint="F2"/>
          <w:rtl/>
        </w:rPr>
        <w:t>לים שהציעו את מרכולת</w:t>
      </w:r>
      <w:r w:rsidR="008E6C62">
        <w:rPr>
          <w:rFonts w:asciiTheme="minorBidi" w:eastAsia="Times New Roman" w:hAnsiTheme="minorBidi" w:hint="cs"/>
          <w:color w:val="0D0D0D" w:themeColor="text1" w:themeTint="F2"/>
          <w:rtl/>
        </w:rPr>
        <w:t xml:space="preserve">ם והניחו שני ארגזי פיתות </w:t>
      </w:r>
      <w:r w:rsidR="008E6C62" w:rsidRPr="008E6C62">
        <w:rPr>
          <w:rFonts w:asciiTheme="minorBidi" w:eastAsia="Times New Roman" w:hAnsiTheme="minorBidi" w:hint="cs"/>
          <w:color w:val="0D0D0D" w:themeColor="text1" w:themeTint="F2"/>
          <w:rtl/>
        </w:rPr>
        <w:t>ל</w:t>
      </w:r>
      <w:r w:rsidR="006727D0">
        <w:rPr>
          <w:rFonts w:asciiTheme="minorBidi" w:eastAsia="Times New Roman" w:hAnsiTheme="minorBidi" w:hint="cs"/>
          <w:color w:val="0D0D0D" w:themeColor="text1" w:themeTint="F2"/>
          <w:rtl/>
        </w:rPr>
        <w:t xml:space="preserve">מכירה </w:t>
      </w:r>
      <w:r w:rsidR="005A1C05">
        <w:rPr>
          <w:rFonts w:asciiTheme="minorBidi" w:eastAsia="Times New Roman" w:hAnsiTheme="minorBidi" w:hint="cs"/>
          <w:color w:val="0D0D0D" w:themeColor="text1" w:themeTint="F2"/>
          <w:rtl/>
        </w:rPr>
        <w:t>וואל התחזה לנוסע שמחפש מונית .</w:t>
      </w:r>
    </w:p>
    <w:p w14:paraId="36C1261F" w14:textId="7E3C51DC" w:rsidR="00E94888" w:rsidRPr="00F02275" w:rsidRDefault="005A1C05" w:rsidP="00F0235D">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שעה מאוחר יותר </w:t>
      </w:r>
      <w:r w:rsidR="00BD673A" w:rsidRPr="008E6C62">
        <w:rPr>
          <w:rFonts w:asciiTheme="minorBidi" w:eastAsia="Times New Roman" w:hAnsiTheme="minorBidi" w:hint="cs"/>
          <w:color w:val="0D0D0D" w:themeColor="text1" w:themeTint="F2"/>
          <w:rtl/>
        </w:rPr>
        <w:t>נראה</w:t>
      </w:r>
      <w:r w:rsidR="00BD673A" w:rsidRPr="00F02275">
        <w:rPr>
          <w:rFonts w:asciiTheme="minorBidi" w:eastAsia="Times New Roman" w:hAnsiTheme="minorBidi" w:hint="cs"/>
          <w:color w:val="0D0D0D" w:themeColor="text1" w:themeTint="F2"/>
          <w:rtl/>
        </w:rPr>
        <w:t xml:space="preserve">  הג'יפ מגיח </w:t>
      </w:r>
      <w:r w:rsidR="006F6953">
        <w:rPr>
          <w:rFonts w:asciiTheme="minorBidi" w:eastAsia="Times New Roman" w:hAnsiTheme="minorBidi" w:hint="cs"/>
          <w:color w:val="0D0D0D" w:themeColor="text1" w:themeTint="F2"/>
          <w:rtl/>
        </w:rPr>
        <w:t xml:space="preserve">בגפו </w:t>
      </w:r>
      <w:r w:rsidR="00DC1085" w:rsidRPr="00F02275">
        <w:rPr>
          <w:rFonts w:asciiTheme="minorBidi" w:eastAsia="Times New Roman" w:hAnsiTheme="minorBidi" w:hint="cs"/>
          <w:color w:val="0D0D0D" w:themeColor="text1" w:themeTint="F2"/>
          <w:rtl/>
        </w:rPr>
        <w:t xml:space="preserve">מדרום וממשיך לצומת א-תואם ומשם לכיוון חוף הים </w:t>
      </w:r>
      <w:r w:rsidR="00C52190">
        <w:rPr>
          <w:rFonts w:asciiTheme="minorBidi" w:eastAsia="Times New Roman" w:hAnsiTheme="minorBidi" w:hint="cs"/>
          <w:color w:val="0D0D0D" w:themeColor="text1" w:themeTint="F2"/>
          <w:rtl/>
        </w:rPr>
        <w:t>בציר שקט ונקי מת</w:t>
      </w:r>
      <w:r w:rsidR="00EF3A9F">
        <w:rPr>
          <w:rFonts w:asciiTheme="minorBidi" w:eastAsia="Times New Roman" w:hAnsiTheme="minorBidi" w:hint="cs"/>
          <w:color w:val="0D0D0D" w:themeColor="text1" w:themeTint="F2"/>
          <w:rtl/>
        </w:rPr>
        <w:t>נועה</w:t>
      </w:r>
      <w:r w:rsidR="00E94888" w:rsidRPr="00F02275">
        <w:rPr>
          <w:rFonts w:asciiTheme="minorBidi" w:eastAsia="Times New Roman" w:hAnsiTheme="minorBidi" w:hint="cs"/>
          <w:color w:val="0D0D0D" w:themeColor="text1" w:themeTint="F2"/>
          <w:rtl/>
        </w:rPr>
        <w:t xml:space="preserve"> .</w:t>
      </w:r>
      <w:r>
        <w:rPr>
          <w:rFonts w:asciiTheme="minorBidi" w:eastAsia="Times New Roman" w:hAnsiTheme="minorBidi" w:hint="cs"/>
          <w:color w:val="0D0D0D" w:themeColor="text1" w:themeTint="F2"/>
          <w:rtl/>
        </w:rPr>
        <w:t xml:space="preserve"> </w:t>
      </w:r>
      <w:r w:rsidR="006F6953">
        <w:rPr>
          <w:rFonts w:asciiTheme="minorBidi" w:eastAsia="Times New Roman" w:hAnsiTheme="minorBidi" w:hint="cs"/>
          <w:color w:val="0D0D0D" w:themeColor="text1" w:themeTint="F2"/>
          <w:rtl/>
        </w:rPr>
        <w:t xml:space="preserve">בהערכות נוספת שערכו בני החבורה שבוע מאוחר יותר , ניצפה </w:t>
      </w:r>
      <w:r w:rsidR="00A813D8">
        <w:rPr>
          <w:rFonts w:asciiTheme="minorBidi" w:eastAsia="Times New Roman" w:hAnsiTheme="minorBidi" w:hint="cs"/>
          <w:color w:val="0D0D0D" w:themeColor="text1" w:themeTint="F2"/>
          <w:rtl/>
        </w:rPr>
        <w:t xml:space="preserve">הג'יפ באותו מסלול </w:t>
      </w:r>
      <w:r w:rsidR="00494C81">
        <w:rPr>
          <w:rFonts w:asciiTheme="minorBidi" w:eastAsia="Times New Roman" w:hAnsiTheme="minorBidi" w:hint="cs"/>
          <w:color w:val="0D0D0D" w:themeColor="text1" w:themeTint="F2"/>
          <w:rtl/>
        </w:rPr>
        <w:t xml:space="preserve">בשעה שש בערב . בשתי הפעמים ניצפו חמישה נוסעים </w:t>
      </w:r>
      <w:r w:rsidR="00F0235D">
        <w:rPr>
          <w:rFonts w:asciiTheme="minorBidi" w:eastAsia="Times New Roman" w:hAnsiTheme="minorBidi" w:hint="cs"/>
          <w:color w:val="0D0D0D" w:themeColor="text1" w:themeTint="F2"/>
          <w:rtl/>
        </w:rPr>
        <w:t>בהם קצין שישב בסמוך לנהג.</w:t>
      </w:r>
    </w:p>
    <w:p w14:paraId="23F852E5" w14:textId="77777777" w:rsidR="00DE3D0B" w:rsidRPr="00F02275" w:rsidRDefault="00DE3D0B" w:rsidP="00DE3D0B">
      <w:pPr>
        <w:bidi/>
        <w:rPr>
          <w:rFonts w:asciiTheme="minorBidi" w:eastAsia="Times New Roman" w:hAnsiTheme="minorBidi"/>
          <w:color w:val="0D0D0D" w:themeColor="text1" w:themeTint="F2"/>
          <w:rtl/>
        </w:rPr>
      </w:pPr>
    </w:p>
    <w:p w14:paraId="1A063F7D" w14:textId="179EF0B8" w:rsidR="00DE3D0B" w:rsidRPr="00F02275" w:rsidRDefault="00DE3D0B" w:rsidP="00F0658C">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w:t>
      </w:r>
      <w:r w:rsidR="00FE4861" w:rsidRPr="00F02275">
        <w:rPr>
          <w:rFonts w:asciiTheme="minorBidi" w:eastAsia="Times New Roman" w:hAnsiTheme="minorBidi" w:hint="cs"/>
          <w:color w:val="0D0D0D" w:themeColor="text1" w:themeTint="F2"/>
          <w:rtl/>
        </w:rPr>
        <w:t>המקום המועדף מבחינתנו לפעילות הינו הציר שמוביל מצומת א ת</w:t>
      </w:r>
      <w:r w:rsidR="00201AC4" w:rsidRPr="00F02275">
        <w:rPr>
          <w:rFonts w:asciiTheme="minorBidi" w:eastAsia="Times New Roman" w:hAnsiTheme="minorBidi" w:hint="cs"/>
          <w:color w:val="0D0D0D" w:themeColor="text1" w:themeTint="F2"/>
          <w:rtl/>
        </w:rPr>
        <w:t xml:space="preserve">ואם לכיוון חוף הים ״ אמר </w:t>
      </w:r>
      <w:r w:rsidR="00F0658C">
        <w:rPr>
          <w:rFonts w:asciiTheme="minorBidi" w:eastAsia="Times New Roman" w:hAnsiTheme="minorBidi" w:hint="cs"/>
          <w:color w:val="0D0D0D" w:themeColor="text1" w:themeTint="F2"/>
          <w:rtl/>
        </w:rPr>
        <w:t xml:space="preserve">שריף שעה שישב עם בני חבורתו לשיחת סיכום עם אבו עבדאללה </w:t>
      </w:r>
      <w:r w:rsidR="00201AC4" w:rsidRPr="00F02275">
        <w:rPr>
          <w:rFonts w:asciiTheme="minorBidi" w:eastAsia="Times New Roman" w:hAnsiTheme="minorBidi" w:hint="cs"/>
          <w:color w:val="0D0D0D" w:themeColor="text1" w:themeTint="F2"/>
          <w:rtl/>
        </w:rPr>
        <w:t xml:space="preserve"> ,״זהו ציר דליל בתנועה יחסית ויאפשר לנו זיהוי טוב של הג'יפ </w:t>
      </w:r>
      <w:r w:rsidR="006F1182" w:rsidRPr="00F02275">
        <w:rPr>
          <w:rFonts w:asciiTheme="minorBidi" w:eastAsia="Times New Roman" w:hAnsiTheme="minorBidi" w:hint="cs"/>
          <w:color w:val="0D0D0D" w:themeColor="text1" w:themeTint="F2"/>
          <w:rtl/>
        </w:rPr>
        <w:t>ודרך מילוט סבירה .״</w:t>
      </w:r>
    </w:p>
    <w:p w14:paraId="5D9C5282" w14:textId="77777777" w:rsidR="00B264AD" w:rsidRPr="00F02275" w:rsidRDefault="00086D99" w:rsidP="003B2432">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w:t>
      </w:r>
      <w:r w:rsidR="006F1182" w:rsidRPr="00F02275">
        <w:rPr>
          <w:rFonts w:asciiTheme="minorBidi" w:eastAsia="Times New Roman" w:hAnsiTheme="minorBidi" w:hint="cs"/>
          <w:color w:val="0D0D0D" w:themeColor="text1" w:themeTint="F2"/>
          <w:rtl/>
        </w:rPr>
        <w:t xml:space="preserve">אחד מאיתנו יעמוד בצומת א תואם כתצפיתן </w:t>
      </w:r>
      <w:r w:rsidR="00E717CF" w:rsidRPr="00F02275">
        <w:rPr>
          <w:rFonts w:asciiTheme="minorBidi" w:eastAsia="Times New Roman" w:hAnsiTheme="minorBidi" w:hint="cs"/>
          <w:color w:val="0D0D0D" w:themeColor="text1" w:themeTint="F2"/>
          <w:rtl/>
        </w:rPr>
        <w:t xml:space="preserve">והשאר יתמקמו במארב כשני קילומטר מערבה מצידו של הכביש . </w:t>
      </w:r>
      <w:r w:rsidRPr="00F02275">
        <w:rPr>
          <w:rFonts w:asciiTheme="minorBidi" w:eastAsia="Times New Roman" w:hAnsiTheme="minorBidi" w:hint="cs"/>
          <w:color w:val="0D0D0D" w:themeColor="text1" w:themeTint="F2"/>
          <w:rtl/>
        </w:rPr>
        <w:t>״ והוסיף ״ כשה</w:t>
      </w:r>
      <w:r w:rsidR="00FD7A90" w:rsidRPr="00F02275">
        <w:rPr>
          <w:rFonts w:asciiTheme="minorBidi" w:eastAsia="Times New Roman" w:hAnsiTheme="minorBidi" w:hint="cs"/>
          <w:color w:val="0D0D0D" w:themeColor="text1" w:themeTint="F2"/>
          <w:rtl/>
        </w:rPr>
        <w:t>תצפיתן יעביר לנו בטלפון</w:t>
      </w:r>
      <w:r w:rsidR="00286634" w:rsidRPr="00F02275">
        <w:rPr>
          <w:rFonts w:asciiTheme="minorBidi" w:eastAsia="Times New Roman" w:hAnsiTheme="minorBidi" w:hint="cs"/>
          <w:color w:val="0D0D0D" w:themeColor="text1" w:themeTint="F2"/>
          <w:rtl/>
        </w:rPr>
        <w:t xml:space="preserve"> קוד שיש זיהוי אנחנו נמשוך חגורת דוקרנים שאותה נסווה עם חול על פני הכביש כדי לגרום לעצירתו של הג'יפ</w:t>
      </w:r>
      <w:r w:rsidR="004A7DCB" w:rsidRPr="00F02275">
        <w:rPr>
          <w:rFonts w:asciiTheme="minorBidi" w:eastAsia="Times New Roman" w:hAnsiTheme="minorBidi" w:hint="cs"/>
          <w:color w:val="0D0D0D" w:themeColor="text1" w:themeTint="F2"/>
          <w:rtl/>
        </w:rPr>
        <w:t xml:space="preserve"> .״ ״ התצפיתן באיומי נשק לא יאפשר תנועת רכבים אחרי הג'יפ לפרק זמן של חמש </w:t>
      </w:r>
      <w:r w:rsidR="0041497F" w:rsidRPr="00F02275">
        <w:rPr>
          <w:rFonts w:asciiTheme="minorBidi" w:eastAsia="Times New Roman" w:hAnsiTheme="minorBidi" w:hint="cs"/>
          <w:color w:val="0D0D0D" w:themeColor="text1" w:themeTint="F2"/>
          <w:rtl/>
        </w:rPr>
        <w:t xml:space="preserve">דקות לפחות , וכוח המארב יפתח באש . לאחר וידוא שכולם נהרגו </w:t>
      </w:r>
      <w:r w:rsidR="008D468B" w:rsidRPr="00F02275">
        <w:rPr>
          <w:rFonts w:asciiTheme="minorBidi" w:eastAsia="Times New Roman" w:hAnsiTheme="minorBidi" w:hint="cs"/>
          <w:color w:val="0D0D0D" w:themeColor="text1" w:themeTint="F2"/>
          <w:rtl/>
        </w:rPr>
        <w:t xml:space="preserve">, נאסוף את הנשקים של ההרוגים נחזור אל תוך הפרדס למקום חניית רכב המילוט ומשם לאחר איסוף התצפיתן ניסע </w:t>
      </w:r>
      <w:r w:rsidR="00626F40" w:rsidRPr="00F02275">
        <w:rPr>
          <w:rFonts w:asciiTheme="minorBidi" w:eastAsia="Times New Roman" w:hAnsiTheme="minorBidi" w:hint="cs"/>
          <w:color w:val="0D0D0D" w:themeColor="text1" w:themeTint="F2"/>
          <w:rtl/>
        </w:rPr>
        <w:t>לכיוון בית להיה צומת בית חנון ואל הבונקר .״ אחד מאיתנו יחנה את הרכב בעזב</w:t>
      </w:r>
      <w:r w:rsidR="003B2432" w:rsidRPr="00F02275">
        <w:rPr>
          <w:rFonts w:asciiTheme="minorBidi" w:eastAsia="Times New Roman" w:hAnsiTheme="minorBidi" w:hint="cs"/>
          <w:color w:val="0D0D0D" w:themeColor="text1" w:themeTint="F2"/>
          <w:rtl/>
        </w:rPr>
        <w:t xml:space="preserve">ת עבד רבו ויחבור עצמאית לבונקר </w:t>
      </w:r>
      <w:r w:rsidR="00B264AD" w:rsidRPr="00F02275">
        <w:rPr>
          <w:rFonts w:asciiTheme="minorBidi" w:eastAsia="Times New Roman" w:hAnsiTheme="minorBidi" w:hint="cs"/>
          <w:color w:val="0D0D0D" w:themeColor="text1" w:themeTint="F2"/>
          <w:rtl/>
        </w:rPr>
        <w:t>.״</w:t>
      </w:r>
    </w:p>
    <w:p w14:paraId="7D61F6AC" w14:textId="03266C23" w:rsidR="006A4CB8" w:rsidRPr="00F02275" w:rsidRDefault="00B264AD" w:rsidP="00B264AD">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מה יקרה אם יגיעו שני ג'יפים ״? היקשה אבו עבדאללה , </w:t>
      </w:r>
      <w:r w:rsidR="00D629B4" w:rsidRPr="00F02275">
        <w:rPr>
          <w:rFonts w:asciiTheme="minorBidi" w:eastAsia="Times New Roman" w:hAnsiTheme="minorBidi" w:hint="cs"/>
          <w:color w:val="0D0D0D" w:themeColor="text1" w:themeTint="F2"/>
          <w:rtl/>
        </w:rPr>
        <w:t>״</w:t>
      </w:r>
      <w:r w:rsidRPr="00F02275">
        <w:rPr>
          <w:rFonts w:asciiTheme="minorBidi" w:eastAsia="Times New Roman" w:hAnsiTheme="minorBidi" w:hint="cs"/>
          <w:color w:val="0D0D0D" w:themeColor="text1" w:themeTint="F2"/>
          <w:rtl/>
        </w:rPr>
        <w:t>נתקוף בכל מקרה</w:t>
      </w:r>
      <w:r w:rsidR="00D629B4" w:rsidRPr="00F02275">
        <w:rPr>
          <w:rFonts w:asciiTheme="minorBidi" w:eastAsia="Times New Roman" w:hAnsiTheme="minorBidi" w:hint="cs"/>
          <w:color w:val="0D0D0D" w:themeColor="text1" w:themeTint="F2"/>
          <w:rtl/>
        </w:rPr>
        <w:t xml:space="preserve">״ אמר שריף , ״ אני מקווה שיגיע ג'יפ בודד״ . ״ מה הסבירות של התצפיתן לעמוד במקום </w:t>
      </w:r>
      <w:r w:rsidR="0023185A" w:rsidRPr="00F02275">
        <w:rPr>
          <w:rFonts w:asciiTheme="minorBidi" w:eastAsia="Times New Roman" w:hAnsiTheme="minorBidi" w:hint="cs"/>
          <w:color w:val="0D0D0D" w:themeColor="text1" w:themeTint="F2"/>
          <w:rtl/>
        </w:rPr>
        <w:t xml:space="preserve">לפחות שעתיים ? ״ שאל אבו עבדאללה , </w:t>
      </w:r>
      <w:r w:rsidR="00EF26EC" w:rsidRPr="00F02275">
        <w:rPr>
          <w:rFonts w:asciiTheme="minorBidi" w:eastAsia="Times New Roman" w:hAnsiTheme="minorBidi" w:hint="cs"/>
          <w:color w:val="0D0D0D" w:themeColor="text1" w:themeTint="F2"/>
          <w:rtl/>
        </w:rPr>
        <w:t>״</w:t>
      </w:r>
      <w:r w:rsidR="0023185A" w:rsidRPr="00F02275">
        <w:rPr>
          <w:rFonts w:asciiTheme="minorBidi" w:eastAsia="Times New Roman" w:hAnsiTheme="minorBidi" w:hint="cs"/>
          <w:color w:val="0D0D0D" w:themeColor="text1" w:themeTint="F2"/>
          <w:rtl/>
        </w:rPr>
        <w:t>צומת א תואם משמש</w:t>
      </w:r>
      <w:r w:rsidR="00511773" w:rsidRPr="00F02275">
        <w:rPr>
          <w:rFonts w:asciiTheme="minorBidi" w:eastAsia="Times New Roman" w:hAnsiTheme="minorBidi" w:hint="cs"/>
          <w:color w:val="0D0D0D" w:themeColor="text1" w:themeTint="F2"/>
          <w:rtl/>
        </w:rPr>
        <w:t>ת כמקום ריכוז לאנשים שמבקשים לנסוע לעזה ולגבליה , במקום ישנם רוכלים המציעים את מרכולתם ,</w:t>
      </w:r>
      <w:r w:rsidR="00EF26EC" w:rsidRPr="00F02275">
        <w:rPr>
          <w:rFonts w:asciiTheme="minorBidi" w:eastAsia="Times New Roman" w:hAnsiTheme="minorBidi" w:hint="cs"/>
          <w:color w:val="0D0D0D" w:themeColor="text1" w:themeTint="F2"/>
          <w:rtl/>
        </w:rPr>
        <w:t xml:space="preserve"> והתצפיתן יתחזה למוכר פיתות  </w:t>
      </w:r>
      <w:r w:rsidR="0017441C">
        <w:rPr>
          <w:rFonts w:asciiTheme="minorBidi" w:eastAsia="Times New Roman" w:hAnsiTheme="minorBidi" w:hint="cs"/>
          <w:color w:val="0D0D0D" w:themeColor="text1" w:themeTint="F2"/>
          <w:rtl/>
        </w:rPr>
        <w:t>כ</w:t>
      </w:r>
      <w:r w:rsidR="0097190F">
        <w:rPr>
          <w:rFonts w:asciiTheme="minorBidi" w:eastAsia="Times New Roman" w:hAnsiTheme="minorBidi" w:hint="cs"/>
          <w:color w:val="0D0D0D" w:themeColor="text1" w:themeTint="F2"/>
          <w:rtl/>
        </w:rPr>
        <w:t xml:space="preserve">פי שעשינו שעה שאספנו את המודיעין </w:t>
      </w:r>
      <w:r w:rsidR="00EF26EC" w:rsidRPr="00F02275">
        <w:rPr>
          <w:rFonts w:asciiTheme="minorBidi" w:eastAsia="Times New Roman" w:hAnsiTheme="minorBidi" w:hint="cs"/>
          <w:color w:val="0D0D0D" w:themeColor="text1" w:themeTint="F2"/>
          <w:rtl/>
        </w:rPr>
        <w:t>״ אמר שריף .</w:t>
      </w:r>
    </w:p>
    <w:p w14:paraId="673DE362" w14:textId="1407A76C" w:rsidR="00C871BD" w:rsidRDefault="006A4CB8" w:rsidP="00943564">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יופי של תוכנית ״ אמר אבו עבדאללה , מאושר</w:t>
      </w:r>
      <w:r w:rsidR="0050698E">
        <w:rPr>
          <w:rFonts w:asciiTheme="minorBidi" w:eastAsia="Times New Roman" w:hAnsiTheme="minorBidi" w:hint="cs"/>
          <w:color w:val="0D0D0D" w:themeColor="text1" w:themeTint="F2"/>
          <w:rtl/>
        </w:rPr>
        <w:t xml:space="preserve"> לכם לבצע בשבוע הבא ביום חמישי ושיהיה לכם בהצלחה ״ </w:t>
      </w:r>
      <w:r w:rsidR="00C871BD">
        <w:rPr>
          <w:rFonts w:asciiTheme="minorBidi" w:eastAsia="Times New Roman" w:hAnsiTheme="minorBidi" w:hint="cs"/>
          <w:color w:val="0D0D0D" w:themeColor="text1" w:themeTint="F2"/>
          <w:rtl/>
        </w:rPr>
        <w:t>אבו עבדאללה לחץ את ידיו של כל אחד מבני החבורה ונפרד מהם לשלום.</w:t>
      </w:r>
    </w:p>
    <w:p w14:paraId="7B80B75F" w14:textId="521B3E74" w:rsidR="00943564" w:rsidRPr="00F02275" w:rsidRDefault="00943564" w:rsidP="00943564">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שריף התקשה להחליט מי מבין השניים ישמש </w:t>
      </w:r>
      <w:r w:rsidR="00443CBF">
        <w:rPr>
          <w:rFonts w:asciiTheme="minorBidi" w:eastAsia="Times New Roman" w:hAnsiTheme="minorBidi" w:hint="cs"/>
          <w:color w:val="0D0D0D" w:themeColor="text1" w:themeTint="F2"/>
          <w:rtl/>
        </w:rPr>
        <w:t xml:space="preserve">כתוקף ומי ישמש כמתריע . כל אחד מהשניים התעקש להשתתף בפעולה כתוקף </w:t>
      </w:r>
      <w:r w:rsidR="003E1515">
        <w:rPr>
          <w:rFonts w:asciiTheme="minorBidi" w:eastAsia="Times New Roman" w:hAnsiTheme="minorBidi" w:hint="cs"/>
          <w:color w:val="0D0D0D" w:themeColor="text1" w:themeTint="F2"/>
          <w:rtl/>
        </w:rPr>
        <w:t>. לבסוף סוכם על הטלת מטבע בה זכה וואל בתפקיד הניכסף של תוקף .</w:t>
      </w:r>
    </w:p>
    <w:p w14:paraId="007E2403" w14:textId="7B7F0D75" w:rsidR="00644F1E" w:rsidRPr="00F02275" w:rsidRDefault="00D128F3" w:rsidP="00AE206E">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פתחי התקשה לעכל את הבשורה המרה שלא יהיה חלק מהמערך התוקף אולם</w:t>
      </w:r>
      <w:r w:rsidR="002273EE">
        <w:rPr>
          <w:rFonts w:asciiTheme="minorBidi" w:eastAsia="Times New Roman" w:hAnsiTheme="minorBidi" w:hint="cs"/>
          <w:color w:val="0D0D0D" w:themeColor="text1" w:themeTint="F2"/>
          <w:rtl/>
        </w:rPr>
        <w:t xml:space="preserve"> מחוסר ברירה </w:t>
      </w:r>
      <w:r w:rsidRPr="00F02275">
        <w:rPr>
          <w:rFonts w:asciiTheme="minorBidi" w:eastAsia="Times New Roman" w:hAnsiTheme="minorBidi" w:hint="cs"/>
          <w:color w:val="0D0D0D" w:themeColor="text1" w:themeTint="F2"/>
          <w:rtl/>
        </w:rPr>
        <w:t xml:space="preserve"> </w:t>
      </w:r>
      <w:r w:rsidR="00644F1E" w:rsidRPr="00F02275">
        <w:rPr>
          <w:rFonts w:asciiTheme="minorBidi" w:eastAsia="Times New Roman" w:hAnsiTheme="minorBidi" w:hint="cs"/>
          <w:color w:val="0D0D0D" w:themeColor="text1" w:themeTint="F2"/>
          <w:rtl/>
        </w:rPr>
        <w:t>השלים עם רוע הגזירה .</w:t>
      </w:r>
    </w:p>
    <w:p w14:paraId="0FF4709A" w14:textId="7E771AB0" w:rsidR="002C7FA8" w:rsidRPr="00F02275" w:rsidRDefault="00EE6332" w:rsidP="002C7FA8">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היה זה יום</w:t>
      </w:r>
      <w:r w:rsidR="00B91445" w:rsidRPr="00F02275">
        <w:rPr>
          <w:rFonts w:asciiTheme="minorBidi" w:eastAsia="Times New Roman" w:hAnsiTheme="minorBidi" w:hint="cs"/>
          <w:color w:val="0D0D0D" w:themeColor="text1" w:themeTint="F2"/>
          <w:rtl/>
        </w:rPr>
        <w:t xml:space="preserve"> חמישי </w:t>
      </w:r>
      <w:r w:rsidRPr="00F02275">
        <w:rPr>
          <w:rFonts w:asciiTheme="minorBidi" w:eastAsia="Times New Roman" w:hAnsiTheme="minorBidi" w:hint="cs"/>
          <w:color w:val="0D0D0D" w:themeColor="text1" w:themeTint="F2"/>
          <w:rtl/>
        </w:rPr>
        <w:t xml:space="preserve"> חם במיוחד במהלך </w:t>
      </w:r>
      <w:r w:rsidR="00B526B5" w:rsidRPr="00F02275">
        <w:rPr>
          <w:rFonts w:asciiTheme="minorBidi" w:eastAsia="Times New Roman" w:hAnsiTheme="minorBidi" w:hint="cs"/>
          <w:color w:val="0D0D0D" w:themeColor="text1" w:themeTint="F2"/>
          <w:rtl/>
        </w:rPr>
        <w:t>אוגוסט 1991</w:t>
      </w:r>
      <w:r w:rsidR="008C10F4" w:rsidRPr="00F02275">
        <w:rPr>
          <w:rFonts w:asciiTheme="minorBidi" w:eastAsia="Times New Roman" w:hAnsiTheme="minorBidi" w:hint="cs"/>
          <w:color w:val="0D0D0D" w:themeColor="text1" w:themeTint="F2"/>
          <w:rtl/>
        </w:rPr>
        <w:t xml:space="preserve">, </w:t>
      </w:r>
      <w:r w:rsidR="00B91445" w:rsidRPr="00F02275">
        <w:rPr>
          <w:rFonts w:asciiTheme="minorBidi" w:eastAsia="Times New Roman" w:hAnsiTheme="minorBidi" w:hint="cs"/>
          <w:color w:val="0D0D0D" w:themeColor="text1" w:themeTint="F2"/>
          <w:rtl/>
        </w:rPr>
        <w:t xml:space="preserve">בני החבורה השכימו קום, </w:t>
      </w:r>
      <w:r w:rsidR="00261BAA" w:rsidRPr="00F02275">
        <w:rPr>
          <w:rFonts w:asciiTheme="minorBidi" w:eastAsia="Times New Roman" w:hAnsiTheme="minorBidi" w:hint="cs"/>
          <w:color w:val="0D0D0D" w:themeColor="text1" w:themeTint="F2"/>
          <w:rtl/>
        </w:rPr>
        <w:t xml:space="preserve">ובמשך היום בין התפילות </w:t>
      </w:r>
      <w:r w:rsidR="00B91445" w:rsidRPr="00F02275">
        <w:rPr>
          <w:rFonts w:asciiTheme="minorBidi" w:eastAsia="Times New Roman" w:hAnsiTheme="minorBidi" w:hint="cs"/>
          <w:color w:val="0D0D0D" w:themeColor="text1" w:themeTint="F2"/>
          <w:rtl/>
        </w:rPr>
        <w:t xml:space="preserve">בדקו את נשקיהם והציוד </w:t>
      </w:r>
      <w:r w:rsidR="00261BAA" w:rsidRPr="00F02275">
        <w:rPr>
          <w:rFonts w:asciiTheme="minorBidi" w:eastAsia="Times New Roman" w:hAnsiTheme="minorBidi" w:hint="cs"/>
          <w:color w:val="0D0D0D" w:themeColor="text1" w:themeTint="F2"/>
          <w:rtl/>
        </w:rPr>
        <w:t>שהוכן לפעולה . הרכב תודלק ונבדק ובשעה שתיים בוצעו ההכנות האחרונות. לפעולה .</w:t>
      </w:r>
    </w:p>
    <w:p w14:paraId="5D69539D" w14:textId="206EBEBA" w:rsidR="00F97D78" w:rsidRPr="00F02275" w:rsidRDefault="00644F1E" w:rsidP="002C7FA8">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פתחי</w:t>
      </w:r>
      <w:r w:rsidR="002C7FA8" w:rsidRPr="00F02275">
        <w:rPr>
          <w:rFonts w:asciiTheme="minorBidi" w:eastAsia="Times New Roman" w:hAnsiTheme="minorBidi" w:hint="cs"/>
          <w:color w:val="0D0D0D" w:themeColor="text1" w:themeTint="F2"/>
          <w:rtl/>
        </w:rPr>
        <w:t xml:space="preserve"> לבש  גלביה </w:t>
      </w:r>
      <w:r w:rsidRPr="00F02275">
        <w:rPr>
          <w:rFonts w:asciiTheme="minorBidi" w:eastAsia="Times New Roman" w:hAnsiTheme="minorBidi" w:hint="cs"/>
          <w:color w:val="0D0D0D" w:themeColor="text1" w:themeTint="F2"/>
          <w:rtl/>
        </w:rPr>
        <w:t xml:space="preserve"> לבנה </w:t>
      </w:r>
      <w:r w:rsidR="002273EE">
        <w:rPr>
          <w:rFonts w:asciiTheme="minorBidi" w:eastAsia="Times New Roman" w:hAnsiTheme="minorBidi" w:hint="cs"/>
          <w:color w:val="0D0D0D" w:themeColor="text1" w:themeTint="F2"/>
          <w:rtl/>
        </w:rPr>
        <w:t xml:space="preserve">אותה </w:t>
      </w:r>
      <w:r w:rsidR="00050081">
        <w:rPr>
          <w:rFonts w:asciiTheme="minorBidi" w:eastAsia="Times New Roman" w:hAnsiTheme="minorBidi" w:hint="cs"/>
          <w:color w:val="0D0D0D" w:themeColor="text1" w:themeTint="F2"/>
          <w:rtl/>
        </w:rPr>
        <w:t xml:space="preserve">לבש בעת איסוף המודיעין </w:t>
      </w:r>
      <w:r w:rsidR="002C7FA8" w:rsidRPr="00F02275">
        <w:rPr>
          <w:rFonts w:asciiTheme="minorBidi" w:eastAsia="Times New Roman" w:hAnsiTheme="minorBidi" w:hint="cs"/>
          <w:color w:val="0D0D0D" w:themeColor="text1" w:themeTint="F2"/>
          <w:rtl/>
        </w:rPr>
        <w:t xml:space="preserve"> </w:t>
      </w:r>
      <w:r w:rsidRPr="00F02275">
        <w:rPr>
          <w:rFonts w:asciiTheme="minorBidi" w:eastAsia="Times New Roman" w:hAnsiTheme="minorBidi" w:hint="cs"/>
          <w:color w:val="0D0D0D" w:themeColor="text1" w:themeTint="F2"/>
          <w:rtl/>
        </w:rPr>
        <w:t xml:space="preserve">, עטה </w:t>
      </w:r>
      <w:r w:rsidR="006B7A32" w:rsidRPr="00F02275">
        <w:rPr>
          <w:rFonts w:asciiTheme="minorBidi" w:eastAsia="Times New Roman" w:hAnsiTheme="minorBidi" w:hint="cs"/>
          <w:color w:val="0D0D0D" w:themeColor="text1" w:themeTint="F2"/>
          <w:rtl/>
        </w:rPr>
        <w:t>על פניו זקן לבן ושפם , כאפיה לבנה עטרה את ראשו ולהשל</w:t>
      </w:r>
      <w:r w:rsidR="00EE6332" w:rsidRPr="00F02275">
        <w:rPr>
          <w:rFonts w:asciiTheme="minorBidi" w:eastAsia="Times New Roman" w:hAnsiTheme="minorBidi" w:hint="cs"/>
          <w:color w:val="0D0D0D" w:themeColor="text1" w:themeTint="F2"/>
          <w:rtl/>
        </w:rPr>
        <w:t>מ</w:t>
      </w:r>
      <w:r w:rsidR="00F97D78" w:rsidRPr="00F02275">
        <w:rPr>
          <w:rFonts w:asciiTheme="minorBidi" w:eastAsia="Times New Roman" w:hAnsiTheme="minorBidi" w:hint="cs"/>
          <w:color w:val="0D0D0D" w:themeColor="text1" w:themeTint="F2"/>
          <w:rtl/>
        </w:rPr>
        <w:t>ת המראה שם על פניו משקפי שמש ונשא בידו סלסלת פיתות אותם רכשו בני החבורה בשעות הבוקר ממאפיה בעיר עזה .</w:t>
      </w:r>
    </w:p>
    <w:p w14:paraId="79F24D2A" w14:textId="77777777" w:rsidR="004D7759" w:rsidRPr="00F02275" w:rsidRDefault="00F97D78" w:rsidP="00F97D78">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וואל ושריף </w:t>
      </w:r>
      <w:r w:rsidR="004D7759" w:rsidRPr="00F02275">
        <w:rPr>
          <w:rFonts w:asciiTheme="minorBidi" w:eastAsia="Times New Roman" w:hAnsiTheme="minorBidi" w:hint="cs"/>
          <w:color w:val="0D0D0D" w:themeColor="text1" w:themeTint="F2"/>
          <w:rtl/>
        </w:rPr>
        <w:t>טענו מחסניות שאוחסנו בתיק נישא קטן שנשא כל אחד מבני החבורה .</w:t>
      </w:r>
    </w:p>
    <w:p w14:paraId="08F809D2" w14:textId="5A102B37" w:rsidR="001D2C39" w:rsidRPr="00F02275" w:rsidRDefault="004D7759" w:rsidP="004D775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השעה היתה </w:t>
      </w:r>
      <w:r w:rsidR="001D2C39" w:rsidRPr="00F02275">
        <w:rPr>
          <w:rFonts w:asciiTheme="minorBidi" w:eastAsia="Times New Roman" w:hAnsiTheme="minorBidi" w:hint="cs"/>
          <w:color w:val="0D0D0D" w:themeColor="text1" w:themeTint="F2"/>
          <w:rtl/>
        </w:rPr>
        <w:t xml:space="preserve">ארבע אחרי הצהרים </w:t>
      </w:r>
      <w:r w:rsidR="00050081">
        <w:rPr>
          <w:rFonts w:asciiTheme="minorBidi" w:eastAsia="Times New Roman" w:hAnsiTheme="minorBidi" w:hint="cs"/>
          <w:color w:val="0D0D0D" w:themeColor="text1" w:themeTint="F2"/>
          <w:rtl/>
        </w:rPr>
        <w:t>ופתחי התמקם במקומו כתצפיתן בכיסוי</w:t>
      </w:r>
      <w:r w:rsidR="001D2C39" w:rsidRPr="00F02275">
        <w:rPr>
          <w:rFonts w:asciiTheme="minorBidi" w:eastAsia="Times New Roman" w:hAnsiTheme="minorBidi" w:hint="cs"/>
          <w:color w:val="0D0D0D" w:themeColor="text1" w:themeTint="F2"/>
          <w:rtl/>
        </w:rPr>
        <w:t xml:space="preserve"> של רוכל המוכר פיתות  .</w:t>
      </w:r>
    </w:p>
    <w:p w14:paraId="1B135B8B" w14:textId="77777777" w:rsidR="00AF2B90" w:rsidRPr="00F02275" w:rsidRDefault="00AF2B90" w:rsidP="001D2C3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וואל ושריף התמקמו בנקודת המארב והמתינו לאות מפי פתחי .</w:t>
      </w:r>
    </w:p>
    <w:p w14:paraId="1A9FDCB9" w14:textId="77777777" w:rsidR="00692263" w:rsidRPr="00F02275" w:rsidRDefault="00AF2B90" w:rsidP="00AF2B90">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תנועת האנשים בצומת א תואם היתה רבה , אנשים רבים סיימו את עבודתם בעיר עזה ופנו </w:t>
      </w:r>
      <w:r w:rsidR="008A3FB3" w:rsidRPr="00F02275">
        <w:rPr>
          <w:rFonts w:asciiTheme="minorBidi" w:eastAsia="Times New Roman" w:hAnsiTheme="minorBidi" w:hint="cs"/>
          <w:color w:val="0D0D0D" w:themeColor="text1" w:themeTint="F2"/>
          <w:rtl/>
        </w:rPr>
        <w:t>בחזר</w:t>
      </w:r>
      <w:r w:rsidR="00E60FB1" w:rsidRPr="00F02275">
        <w:rPr>
          <w:rFonts w:asciiTheme="minorBidi" w:eastAsia="Times New Roman" w:hAnsiTheme="minorBidi" w:hint="cs"/>
          <w:color w:val="0D0D0D" w:themeColor="text1" w:themeTint="F2"/>
          <w:rtl/>
        </w:rPr>
        <w:t xml:space="preserve">ה לבתיהם בעיר עזה . הצומת המתה מרוכלים ופתחי נבלע על נקלה בין הרוכלים </w:t>
      </w:r>
      <w:r w:rsidR="00692263" w:rsidRPr="00F02275">
        <w:rPr>
          <w:rFonts w:asciiTheme="minorBidi" w:eastAsia="Times New Roman" w:hAnsiTheme="minorBidi" w:hint="cs"/>
          <w:color w:val="0D0D0D" w:themeColor="text1" w:themeTint="F2"/>
          <w:rtl/>
        </w:rPr>
        <w:t>ולא עורר כל חשד .</w:t>
      </w:r>
    </w:p>
    <w:p w14:paraId="43C70891" w14:textId="77777777" w:rsidR="006C2AAC" w:rsidRPr="00F02275" w:rsidRDefault="00692263" w:rsidP="00692263">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בשעה ארבע חמישים וחמש הבחין פתחי בג'יפ והתקשר </w:t>
      </w:r>
      <w:r w:rsidR="00CF5593" w:rsidRPr="00F02275">
        <w:rPr>
          <w:rFonts w:asciiTheme="minorBidi" w:eastAsia="Times New Roman" w:hAnsiTheme="minorBidi" w:hint="cs"/>
          <w:color w:val="0D0D0D" w:themeColor="text1" w:themeTint="F2"/>
          <w:rtl/>
        </w:rPr>
        <w:t xml:space="preserve">למכשיר הנייד של שריף ואמר ״ אבא בדרך הביתה ״ היה זה סימן הקוד המוסכם בין בני החבורה </w:t>
      </w:r>
      <w:r w:rsidR="006C2AAC" w:rsidRPr="00F02275">
        <w:rPr>
          <w:rFonts w:asciiTheme="minorBidi" w:eastAsia="Times New Roman" w:hAnsiTheme="minorBidi" w:hint="cs"/>
          <w:color w:val="0D0D0D" w:themeColor="text1" w:themeTint="F2"/>
          <w:rtl/>
        </w:rPr>
        <w:t>להגעת הג'יפ .</w:t>
      </w:r>
    </w:p>
    <w:p w14:paraId="7A0EFA18" w14:textId="77777777" w:rsidR="00C819F1" w:rsidRPr="00F02275" w:rsidRDefault="006C2AAC" w:rsidP="006C2AAC">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פתחי קם ממקומו פנה מערבה כחמישים מטר ועמד במרכז הכביש מתוך כוונה למנוע </w:t>
      </w:r>
      <w:r w:rsidR="00C819F1" w:rsidRPr="00F02275">
        <w:rPr>
          <w:rFonts w:asciiTheme="minorBidi" w:eastAsia="Times New Roman" w:hAnsiTheme="minorBidi" w:hint="cs"/>
          <w:color w:val="0D0D0D" w:themeColor="text1" w:themeTint="F2"/>
          <w:rtl/>
        </w:rPr>
        <w:t>נסיעת כלי רכב מקומיים במקום.</w:t>
      </w:r>
    </w:p>
    <w:p w14:paraId="308807E4" w14:textId="77777777" w:rsidR="001669BE" w:rsidRPr="00F02275" w:rsidRDefault="00C819F1" w:rsidP="00C819F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כדקה מאוחר יותר בקעו קולות ירי ממקום המארב , </w:t>
      </w:r>
      <w:r w:rsidR="00EF59C4" w:rsidRPr="00F02275">
        <w:rPr>
          <w:rFonts w:asciiTheme="minorBidi" w:eastAsia="Times New Roman" w:hAnsiTheme="minorBidi" w:hint="cs"/>
          <w:color w:val="0D0D0D" w:themeColor="text1" w:themeTint="F2"/>
          <w:rtl/>
        </w:rPr>
        <w:t xml:space="preserve">קולות הירי גברו ולוו בשני פיצוצים גדולים שאירעו במקום </w:t>
      </w:r>
      <w:r w:rsidR="001669BE" w:rsidRPr="00F02275">
        <w:rPr>
          <w:rFonts w:asciiTheme="minorBidi" w:eastAsia="Times New Roman" w:hAnsiTheme="minorBidi" w:hint="cs"/>
          <w:color w:val="0D0D0D" w:themeColor="text1" w:themeTint="F2"/>
          <w:rtl/>
        </w:rPr>
        <w:t xml:space="preserve">הירי נמשך מספר דקות וחדל. </w:t>
      </w:r>
    </w:p>
    <w:p w14:paraId="53C9D9BF" w14:textId="3D03D27E" w:rsidR="00613216" w:rsidRPr="00F02275" w:rsidRDefault="001669BE" w:rsidP="001018BF">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lastRenderedPageBreak/>
        <w:t>פתחי כמוסכם נמלט אל תוך הפרדס והגיע למקום האיסוף</w:t>
      </w:r>
      <w:r w:rsidR="00967FEA" w:rsidRPr="00F02275">
        <w:rPr>
          <w:rFonts w:asciiTheme="minorBidi" w:eastAsia="Times New Roman" w:hAnsiTheme="minorBidi" w:hint="cs"/>
          <w:color w:val="0D0D0D" w:themeColor="text1" w:themeTint="F2"/>
          <w:rtl/>
        </w:rPr>
        <w:t xml:space="preserve">. לאחר כעשר דקות המתנה הבין פתחי שמשהו השתבש </w:t>
      </w:r>
      <w:r w:rsidR="00013C52" w:rsidRPr="00F02275">
        <w:rPr>
          <w:rFonts w:asciiTheme="minorBidi" w:eastAsia="Times New Roman" w:hAnsiTheme="minorBidi" w:hint="cs"/>
          <w:color w:val="0D0D0D" w:themeColor="text1" w:themeTint="F2"/>
          <w:rtl/>
        </w:rPr>
        <w:t>ופנה באופן עצמאי לכיוון בית להיה , עלה על רכב</w:t>
      </w:r>
      <w:r w:rsidR="001018BF" w:rsidRPr="00F02275">
        <w:rPr>
          <w:rFonts w:asciiTheme="minorBidi" w:eastAsia="Times New Roman" w:hAnsiTheme="minorBidi" w:hint="cs"/>
          <w:color w:val="0D0D0D" w:themeColor="text1" w:themeTint="F2"/>
          <w:rtl/>
        </w:rPr>
        <w:t xml:space="preserve"> מזדמן והגיע לאזור הבונקר בגפו. פתחי התקשר לאבו עבדאללה ואמר לו </w:t>
      </w:r>
      <w:r w:rsidR="008076C8" w:rsidRPr="00F02275">
        <w:rPr>
          <w:rFonts w:asciiTheme="minorBidi" w:eastAsia="Times New Roman" w:hAnsiTheme="minorBidi" w:hint="cs"/>
          <w:color w:val="0D0D0D" w:themeColor="text1" w:themeTint="F2"/>
          <w:rtl/>
        </w:rPr>
        <w:t xml:space="preserve">שכנראה משהו השתבש ולכן עשה את דרכו באופן עצמאי לבונקר . ״ אני מגיע לאסוף אותך תוך עשרים דקות ״ אמר אבו עבדאללה </w:t>
      </w:r>
      <w:r w:rsidR="00AF11F2" w:rsidRPr="00F02275">
        <w:rPr>
          <w:rFonts w:asciiTheme="minorBidi" w:eastAsia="Times New Roman" w:hAnsiTheme="minorBidi" w:hint="cs"/>
          <w:color w:val="0D0D0D" w:themeColor="text1" w:themeTint="F2"/>
          <w:rtl/>
        </w:rPr>
        <w:t xml:space="preserve">. </w:t>
      </w:r>
    </w:p>
    <w:p w14:paraId="0075A9E8" w14:textId="7C6EECAC" w:rsidR="00AF11F2" w:rsidRPr="00F02275" w:rsidRDefault="00AF11F2" w:rsidP="00AF11F2">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הודיעו בחדשות על תקרית בה נפצעו מספר חיילים ובה נהרגו התוקפים </w:t>
      </w:r>
      <w:r w:rsidR="005077D9" w:rsidRPr="00F02275">
        <w:rPr>
          <w:rFonts w:asciiTheme="minorBidi" w:eastAsia="Times New Roman" w:hAnsiTheme="minorBidi" w:hint="cs"/>
          <w:color w:val="0D0D0D" w:themeColor="text1" w:themeTint="F2"/>
          <w:rtl/>
        </w:rPr>
        <w:t>״ א</w:t>
      </w:r>
      <w:r w:rsidR="004B08A6" w:rsidRPr="00F02275">
        <w:rPr>
          <w:rFonts w:asciiTheme="minorBidi" w:eastAsia="Times New Roman" w:hAnsiTheme="minorBidi" w:hint="cs"/>
          <w:color w:val="0D0D0D" w:themeColor="text1" w:themeTint="F2"/>
          <w:rtl/>
        </w:rPr>
        <w:t xml:space="preserve">מר אבו עבדאללה , ״ הלילה נחזיר אותך לדירת המבטחים ברימאל </w:t>
      </w:r>
      <w:r w:rsidR="00561AE3" w:rsidRPr="00F02275">
        <w:rPr>
          <w:rFonts w:asciiTheme="minorBidi" w:eastAsia="Times New Roman" w:hAnsiTheme="minorBidi" w:hint="cs"/>
          <w:color w:val="0D0D0D" w:themeColor="text1" w:themeTint="F2"/>
          <w:rtl/>
        </w:rPr>
        <w:t>״ .</w:t>
      </w:r>
    </w:p>
    <w:p w14:paraId="7A4D298F" w14:textId="0058B90A" w:rsidR="00D4411B" w:rsidRPr="00F02275" w:rsidRDefault="00561AE3" w:rsidP="009C737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בהגיעם לבית פתחו את מכשיר הטלוויזיה ושמעו אודות התקיפה שהשתבשה . </w:t>
      </w:r>
      <w:r w:rsidR="00DF4E77" w:rsidRPr="00F02275">
        <w:rPr>
          <w:rFonts w:asciiTheme="minorBidi" w:eastAsia="Times New Roman" w:hAnsiTheme="minorBidi" w:hint="cs"/>
          <w:color w:val="0D0D0D" w:themeColor="text1" w:themeTint="F2"/>
          <w:rtl/>
        </w:rPr>
        <w:t xml:space="preserve">״ בחדשות ישראל בערבית סיפר הקריין אודות ג'יפ צהל שהותקף בירי מן המארב ובתגובה זינקו </w:t>
      </w:r>
      <w:r w:rsidR="00505787" w:rsidRPr="00F02275">
        <w:rPr>
          <w:rFonts w:asciiTheme="minorBidi" w:eastAsia="Times New Roman" w:hAnsiTheme="minorBidi" w:hint="cs"/>
          <w:color w:val="0D0D0D" w:themeColor="text1" w:themeTint="F2"/>
          <w:rtl/>
        </w:rPr>
        <w:t xml:space="preserve">חיילי הג'יפ שהיו חלק מיחידת עילית </w:t>
      </w:r>
      <w:r w:rsidR="00895421" w:rsidRPr="00F02275">
        <w:rPr>
          <w:rFonts w:asciiTheme="minorBidi" w:eastAsia="Times New Roman" w:hAnsiTheme="minorBidi" w:hint="cs"/>
          <w:color w:val="0D0D0D" w:themeColor="text1" w:themeTint="F2"/>
          <w:rtl/>
        </w:rPr>
        <w:t xml:space="preserve">לכיוון התוקפים ובקרב קצר שהתפתח במקום חוסלו התוקפים </w:t>
      </w:r>
      <w:r w:rsidR="00E2614E" w:rsidRPr="00F02275">
        <w:rPr>
          <w:rFonts w:asciiTheme="minorBidi" w:eastAsia="Times New Roman" w:hAnsiTheme="minorBidi" w:hint="cs"/>
          <w:color w:val="0D0D0D" w:themeColor="text1" w:themeTint="F2"/>
          <w:rtl/>
        </w:rPr>
        <w:t xml:space="preserve">אשר נכון לרגע זה </w:t>
      </w:r>
      <w:r w:rsidR="009C737B" w:rsidRPr="00F02275">
        <w:rPr>
          <w:rFonts w:asciiTheme="minorBidi" w:eastAsia="Times New Roman" w:hAnsiTheme="minorBidi" w:hint="cs"/>
          <w:color w:val="0D0D0D" w:themeColor="text1" w:themeTint="F2"/>
          <w:rtl/>
        </w:rPr>
        <w:t xml:space="preserve"> זהותם אינה </w:t>
      </w:r>
      <w:r w:rsidR="00895421" w:rsidRPr="00F02275">
        <w:rPr>
          <w:rFonts w:asciiTheme="minorBidi" w:eastAsia="Times New Roman" w:hAnsiTheme="minorBidi" w:hint="cs"/>
          <w:color w:val="0D0D0D" w:themeColor="text1" w:themeTint="F2"/>
          <w:rtl/>
        </w:rPr>
        <w:t>ידועה</w:t>
      </w:r>
      <w:r w:rsidR="00E2614E" w:rsidRPr="00F02275">
        <w:rPr>
          <w:rFonts w:asciiTheme="minorBidi" w:eastAsia="Times New Roman" w:hAnsiTheme="minorBidi" w:hint="cs"/>
          <w:color w:val="0D0D0D" w:themeColor="text1" w:themeTint="F2"/>
          <w:rtl/>
        </w:rPr>
        <w:t>. חייל שנפצע באורח קל פונה לבית החולים סורוקה .</w:t>
      </w:r>
    </w:p>
    <w:p w14:paraId="6DC01191" w14:textId="112CE2D7" w:rsidR="00561AE3" w:rsidRPr="00F02275" w:rsidRDefault="00D57780" w:rsidP="00D4411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אווירת נכאים השתררה בחדר</w:t>
      </w:r>
      <w:r w:rsidR="00532732" w:rsidRPr="00F02275">
        <w:rPr>
          <w:rFonts w:asciiTheme="minorBidi" w:eastAsia="Times New Roman" w:hAnsiTheme="minorBidi" w:hint="cs"/>
          <w:color w:val="0D0D0D" w:themeColor="text1" w:themeTint="F2"/>
          <w:rtl/>
        </w:rPr>
        <w:t xml:space="preserve"> , עבדאללה כשל בנסיונו הראשון כמפקד הצבאי של האירגון להוציא לפועל פיגוע איכותי , יתרה מכך הפעולה עלתה בחיי שניים </w:t>
      </w:r>
      <w:r w:rsidR="00D54DC5" w:rsidRPr="00F02275">
        <w:rPr>
          <w:rFonts w:asciiTheme="minorBidi" w:eastAsia="Times New Roman" w:hAnsiTheme="minorBidi" w:hint="cs"/>
          <w:color w:val="0D0D0D" w:themeColor="text1" w:themeTint="F2"/>
          <w:rtl/>
        </w:rPr>
        <w:t>מאנשיו הבכירים והמנוסים .</w:t>
      </w:r>
    </w:p>
    <w:p w14:paraId="11234579" w14:textId="4FB4C11B" w:rsidR="00D54DC5" w:rsidRPr="00F02275" w:rsidRDefault="00533FA7" w:rsidP="00D54DC5">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 </w:t>
      </w:r>
      <w:r w:rsidR="00441AE3">
        <w:rPr>
          <w:rFonts w:asciiTheme="minorBidi" w:eastAsia="Times New Roman" w:hAnsiTheme="minorBidi" w:hint="cs"/>
          <w:color w:val="0D0D0D" w:themeColor="text1" w:themeTint="F2"/>
          <w:rtl/>
        </w:rPr>
        <w:t>תישאר ללון כאן</w:t>
      </w:r>
      <w:r w:rsidR="00D54DC5" w:rsidRPr="00F02275">
        <w:rPr>
          <w:rFonts w:asciiTheme="minorBidi" w:eastAsia="Times New Roman" w:hAnsiTheme="minorBidi" w:hint="cs"/>
          <w:color w:val="0D0D0D" w:themeColor="text1" w:themeTint="F2"/>
          <w:rtl/>
        </w:rPr>
        <w:t xml:space="preserve"> ונתראה בבוקר ״ אמר אבו עבדאללה שעה שנפרד מפתחי .</w:t>
      </w:r>
    </w:p>
    <w:p w14:paraId="47812E6B" w14:textId="70599B5E" w:rsidR="00CC22EB" w:rsidRPr="00F02275" w:rsidRDefault="00441AE3" w:rsidP="00CC22EB">
      <w:pPr>
        <w:bidi/>
        <w:rPr>
          <w:rFonts w:asciiTheme="minorBidi" w:eastAsia="Times New Roman" w:hAnsiTheme="minorBidi"/>
          <w:color w:val="0D0D0D" w:themeColor="text1" w:themeTint="F2"/>
          <w:rtl/>
        </w:rPr>
      </w:pPr>
      <w:r>
        <w:rPr>
          <w:rFonts w:asciiTheme="minorBidi" w:eastAsia="Times New Roman" w:hAnsiTheme="minorBidi" w:hint="cs"/>
          <w:color w:val="0D0D0D" w:themeColor="text1" w:themeTint="F2"/>
          <w:rtl/>
        </w:rPr>
        <w:t xml:space="preserve">שעה ארוכה </w:t>
      </w:r>
      <w:r w:rsidR="00CC22EB" w:rsidRPr="00F02275">
        <w:rPr>
          <w:rFonts w:asciiTheme="minorBidi" w:eastAsia="Times New Roman" w:hAnsiTheme="minorBidi" w:hint="cs"/>
          <w:color w:val="0D0D0D" w:themeColor="text1" w:themeTint="F2"/>
          <w:rtl/>
        </w:rPr>
        <w:t xml:space="preserve"> ישב פתחי מול מכשיר הטלוויזיה בנסיון להבין מדוע נכשלו ? על המרקע הופיעה דמותו של הקצין שהיה ברכב </w:t>
      </w:r>
      <w:r w:rsidR="00E90E60" w:rsidRPr="00F02275">
        <w:rPr>
          <w:rFonts w:asciiTheme="minorBidi" w:eastAsia="Times New Roman" w:hAnsiTheme="minorBidi" w:hint="cs"/>
          <w:color w:val="0D0D0D" w:themeColor="text1" w:themeTint="F2"/>
          <w:rtl/>
        </w:rPr>
        <w:t xml:space="preserve">. המראיין שאל את הקצין שאלות בעברית והאחרון תאר את האירוע </w:t>
      </w:r>
      <w:r w:rsidR="00DC2B2C" w:rsidRPr="00F02275">
        <w:rPr>
          <w:rFonts w:asciiTheme="minorBidi" w:eastAsia="Times New Roman" w:hAnsiTheme="minorBidi" w:hint="cs"/>
          <w:color w:val="0D0D0D" w:themeColor="text1" w:themeTint="F2"/>
          <w:rtl/>
        </w:rPr>
        <w:t>שהתרחש . פתחי שהבנתו בעברית היתה מוגבלת הבין שהקצין דיבר על</w:t>
      </w:r>
      <w:r w:rsidR="002D062F" w:rsidRPr="00F02275">
        <w:rPr>
          <w:rFonts w:asciiTheme="minorBidi" w:eastAsia="Times New Roman" w:hAnsiTheme="minorBidi" w:hint="cs"/>
          <w:color w:val="0D0D0D" w:themeColor="text1" w:themeTint="F2"/>
          <w:rtl/>
        </w:rPr>
        <w:t xml:space="preserve"> מחסום </w:t>
      </w:r>
      <w:r w:rsidR="00DC2B2C" w:rsidRPr="00F02275">
        <w:rPr>
          <w:rFonts w:asciiTheme="minorBidi" w:eastAsia="Times New Roman" w:hAnsiTheme="minorBidi" w:hint="cs"/>
          <w:color w:val="0D0D0D" w:themeColor="text1" w:themeTint="F2"/>
          <w:rtl/>
        </w:rPr>
        <w:t xml:space="preserve"> הדוקרנים </w:t>
      </w:r>
      <w:r w:rsidR="002D062F" w:rsidRPr="00F02275">
        <w:rPr>
          <w:rFonts w:asciiTheme="minorBidi" w:eastAsia="Times New Roman" w:hAnsiTheme="minorBidi" w:hint="cs"/>
          <w:color w:val="0D0D0D" w:themeColor="text1" w:themeTint="F2"/>
          <w:rtl/>
        </w:rPr>
        <w:t xml:space="preserve">שזיהה לפני הרכב עובדה שגרמה לו להבין שהוא נכנס למארב </w:t>
      </w:r>
      <w:r w:rsidR="00DD5408" w:rsidRPr="00F02275">
        <w:rPr>
          <w:rFonts w:asciiTheme="minorBidi" w:eastAsia="Times New Roman" w:hAnsiTheme="minorBidi" w:hint="cs"/>
          <w:color w:val="0D0D0D" w:themeColor="text1" w:themeTint="F2"/>
          <w:rtl/>
        </w:rPr>
        <w:t xml:space="preserve">ובשנייה האחרונה בלם את הרכב והורה לחיילים לקפוץ אל מחוץ לרכב </w:t>
      </w:r>
      <w:r w:rsidR="00440BC1" w:rsidRPr="00F02275">
        <w:rPr>
          <w:rFonts w:asciiTheme="minorBidi" w:eastAsia="Times New Roman" w:hAnsiTheme="minorBidi" w:hint="cs"/>
          <w:color w:val="0D0D0D" w:themeColor="text1" w:themeTint="F2"/>
          <w:rtl/>
        </w:rPr>
        <w:t>. תוך כדי הזינוק אל מחוץ לרכב זיהה דמות ניצבת ב</w:t>
      </w:r>
      <w:r w:rsidR="000C04D2" w:rsidRPr="00F02275">
        <w:rPr>
          <w:rFonts w:asciiTheme="minorBidi" w:eastAsia="Times New Roman" w:hAnsiTheme="minorBidi" w:hint="cs"/>
          <w:color w:val="0D0D0D" w:themeColor="text1" w:themeTint="F2"/>
          <w:rtl/>
        </w:rPr>
        <w:t xml:space="preserve">פרדס הסמוך ופתח לעבר הדמות באש. הדמות נפלה במקום ואז נפתחה אש ממקור שני במרחק של כעשר מטר מהדמות הראשונה </w:t>
      </w:r>
      <w:r w:rsidR="0007258D" w:rsidRPr="00F02275">
        <w:rPr>
          <w:rFonts w:asciiTheme="minorBidi" w:eastAsia="Times New Roman" w:hAnsiTheme="minorBidi" w:hint="cs"/>
          <w:color w:val="0D0D0D" w:themeColor="text1" w:themeTint="F2"/>
          <w:rtl/>
        </w:rPr>
        <w:t xml:space="preserve">. הקצין השמיט כוח שמטרתו היתה לרתק את היורה והוא הצליח לאגף את היורה ולזרוק לעברו רימון </w:t>
      </w:r>
      <w:r w:rsidR="008B1EE8" w:rsidRPr="00F02275">
        <w:rPr>
          <w:rFonts w:asciiTheme="minorBidi" w:eastAsia="Times New Roman" w:hAnsiTheme="minorBidi" w:hint="cs"/>
          <w:color w:val="0D0D0D" w:themeColor="text1" w:themeTint="F2"/>
          <w:rtl/>
        </w:rPr>
        <w:t>שגרם למותו של התוקף .</w:t>
      </w:r>
    </w:p>
    <w:p w14:paraId="66DE0B4E" w14:textId="77777777" w:rsidR="008B1EE8" w:rsidRPr="00F02275" w:rsidRDefault="008B1EE8" w:rsidP="008B1EE8">
      <w:pPr>
        <w:bidi/>
        <w:rPr>
          <w:rFonts w:asciiTheme="minorBidi" w:eastAsia="Times New Roman" w:hAnsiTheme="minorBidi"/>
          <w:color w:val="0D0D0D" w:themeColor="text1" w:themeTint="F2"/>
          <w:rtl/>
        </w:rPr>
      </w:pPr>
    </w:p>
    <w:p w14:paraId="06027370" w14:textId="77777777" w:rsidR="008B1EE8" w:rsidRPr="00F02275" w:rsidRDefault="008B1EE8" w:rsidP="008B1EE8">
      <w:pPr>
        <w:bidi/>
        <w:rPr>
          <w:rFonts w:asciiTheme="minorBidi" w:eastAsia="Times New Roman" w:hAnsiTheme="minorBidi"/>
          <w:color w:val="0D0D0D" w:themeColor="text1" w:themeTint="F2"/>
          <w:rtl/>
        </w:rPr>
      </w:pPr>
    </w:p>
    <w:p w14:paraId="11FFF4D4" w14:textId="3279911E" w:rsidR="00A1087B" w:rsidRPr="00F02275" w:rsidRDefault="008B1EE8" w:rsidP="00A1087B">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אבו האני שהוזעק למקום הפיגוע </w:t>
      </w:r>
      <w:r w:rsidR="008E3D75" w:rsidRPr="00F02275">
        <w:rPr>
          <w:rFonts w:asciiTheme="minorBidi" w:eastAsia="Times New Roman" w:hAnsiTheme="minorBidi" w:hint="cs"/>
          <w:color w:val="0D0D0D" w:themeColor="text1" w:themeTint="F2"/>
          <w:rtl/>
        </w:rPr>
        <w:t xml:space="preserve">זיהה במקום את וואל נאצר ואת רפיק א נחל </w:t>
      </w:r>
      <w:r w:rsidR="008F32CC" w:rsidRPr="00F02275">
        <w:rPr>
          <w:rFonts w:asciiTheme="minorBidi" w:eastAsia="Times New Roman" w:hAnsiTheme="minorBidi" w:hint="cs"/>
          <w:color w:val="0D0D0D" w:themeColor="text1" w:themeTint="F2"/>
          <w:rtl/>
        </w:rPr>
        <w:t xml:space="preserve">״ שריף ״. על גופותיהם נמצאו שני מכשירי טלפון ניידים </w:t>
      </w:r>
      <w:r w:rsidR="00143248" w:rsidRPr="00F02275">
        <w:rPr>
          <w:rFonts w:asciiTheme="minorBidi" w:eastAsia="Times New Roman" w:hAnsiTheme="minorBidi" w:hint="cs"/>
          <w:color w:val="0D0D0D" w:themeColor="text1" w:themeTint="F2"/>
          <w:rtl/>
        </w:rPr>
        <w:t>שני תתי מקלע מסוג קלצ'ניקוב ואקדח ברטה תשע מילימטר .</w:t>
      </w:r>
      <w:r w:rsidR="00A1087B" w:rsidRPr="00F02275">
        <w:rPr>
          <w:rFonts w:asciiTheme="minorBidi" w:eastAsia="Times New Roman" w:hAnsiTheme="minorBidi" w:hint="cs"/>
          <w:color w:val="0D0D0D" w:themeColor="text1" w:themeTint="F2"/>
          <w:rtl/>
        </w:rPr>
        <w:t xml:space="preserve"> בעידכון טלפוני שהעביר לטל </w:t>
      </w:r>
      <w:r w:rsidR="003A0B81" w:rsidRPr="00F02275">
        <w:rPr>
          <w:rFonts w:asciiTheme="minorBidi" w:eastAsia="Times New Roman" w:hAnsiTheme="minorBidi" w:hint="cs"/>
          <w:color w:val="0D0D0D" w:themeColor="text1" w:themeTint="F2"/>
          <w:rtl/>
        </w:rPr>
        <w:t>הדסקית ביקש אבו האני להעביר למעבדה את מכשירי הטלפונים הניידים בנסיון להפיק מהם מידע נוסף</w:t>
      </w:r>
      <w:r w:rsidR="00BF6040" w:rsidRPr="00F02275">
        <w:rPr>
          <w:rFonts w:asciiTheme="minorBidi" w:eastAsia="Times New Roman" w:hAnsiTheme="minorBidi" w:hint="cs"/>
          <w:color w:val="0D0D0D" w:themeColor="text1" w:themeTint="F2"/>
          <w:rtl/>
        </w:rPr>
        <w:t xml:space="preserve">. ״ אני חושב שהאקדח שייך לסוחר היהודי שנרצח בבית להיה״ אמר אבו האני , </w:t>
      </w:r>
      <w:r w:rsidR="00E530C1" w:rsidRPr="00F02275">
        <w:rPr>
          <w:rFonts w:asciiTheme="minorBidi" w:eastAsia="Times New Roman" w:hAnsiTheme="minorBidi" w:hint="cs"/>
          <w:color w:val="0D0D0D" w:themeColor="text1" w:themeTint="F2"/>
          <w:rtl/>
        </w:rPr>
        <w:t xml:space="preserve">״ אני מבקש שתעשי בדיקת רישום לנשק כולל בדיקת מזפ על מנת לבדוק </w:t>
      </w:r>
      <w:r w:rsidR="006E5C4F" w:rsidRPr="00F02275">
        <w:rPr>
          <w:rFonts w:asciiTheme="minorBidi" w:eastAsia="Times New Roman" w:hAnsiTheme="minorBidi" w:hint="cs"/>
          <w:color w:val="0D0D0D" w:themeColor="text1" w:themeTint="F2"/>
          <w:rtl/>
        </w:rPr>
        <w:t xml:space="preserve">מעורבות אפשרית בפיגועים נוספים ״ . ״ ועוד דבר ״ אמר אבו האני , ״ אני מעריך שפתחי </w:t>
      </w:r>
      <w:r w:rsidR="00005E60" w:rsidRPr="00F02275">
        <w:rPr>
          <w:rFonts w:asciiTheme="minorBidi" w:eastAsia="Times New Roman" w:hAnsiTheme="minorBidi" w:hint="cs"/>
          <w:color w:val="0D0D0D" w:themeColor="text1" w:themeTint="F2"/>
          <w:rtl/>
        </w:rPr>
        <w:t xml:space="preserve">היה עימם ולכן ביקשתי מהגשש שיבדוק עקבות אולם מסתבר שהשניים היו בגפם במקום המארב ולא ברור לי מדוע פתחי </w:t>
      </w:r>
      <w:r w:rsidR="005E2881" w:rsidRPr="00F02275">
        <w:rPr>
          <w:rFonts w:asciiTheme="minorBidi" w:eastAsia="Times New Roman" w:hAnsiTheme="minorBidi" w:hint="cs"/>
          <w:color w:val="0D0D0D" w:themeColor="text1" w:themeTint="F2"/>
          <w:rtl/>
        </w:rPr>
        <w:t>לא היה עימם״ אמר אבו האני .</w:t>
      </w:r>
    </w:p>
    <w:p w14:paraId="2FC1A23B" w14:textId="77777777" w:rsidR="005E2881" w:rsidRPr="00F02275" w:rsidRDefault="005E2881" w:rsidP="005E2881">
      <w:pPr>
        <w:bidi/>
        <w:rPr>
          <w:rFonts w:asciiTheme="minorBidi" w:eastAsia="Times New Roman" w:hAnsiTheme="minorBidi"/>
          <w:color w:val="0D0D0D" w:themeColor="text1" w:themeTint="F2"/>
          <w:rtl/>
        </w:rPr>
      </w:pPr>
    </w:p>
    <w:p w14:paraId="045A1B95" w14:textId="77777777" w:rsidR="005268A7" w:rsidRPr="00F02275" w:rsidRDefault="005E2881" w:rsidP="005E288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למחרת בבוקר הגיע אבו עבדאללה לבית המבטחים </w:t>
      </w:r>
      <w:r w:rsidR="00B526B5" w:rsidRPr="00F02275">
        <w:rPr>
          <w:rFonts w:asciiTheme="minorBidi" w:eastAsia="Times New Roman" w:hAnsiTheme="minorBidi" w:hint="cs"/>
          <w:color w:val="0D0D0D" w:themeColor="text1" w:themeTint="F2"/>
          <w:rtl/>
        </w:rPr>
        <w:t>ברימאל</w:t>
      </w:r>
      <w:r w:rsidR="00C64701" w:rsidRPr="00F02275">
        <w:rPr>
          <w:rFonts w:asciiTheme="minorBidi" w:eastAsia="Times New Roman" w:hAnsiTheme="minorBidi" w:hint="cs"/>
          <w:color w:val="0D0D0D" w:themeColor="text1" w:themeTint="F2"/>
          <w:rtl/>
        </w:rPr>
        <w:t xml:space="preserve"> ״ החלטנו להעביר אותך לגדה המערבית על מנת לשמור עליך ״ אמר אבו עבדאללה , כרגע האדמה בוערת תחת רגלינו </w:t>
      </w:r>
      <w:r w:rsidR="00E861AC" w:rsidRPr="00F02275">
        <w:rPr>
          <w:rFonts w:asciiTheme="minorBidi" w:eastAsia="Times New Roman" w:hAnsiTheme="minorBidi" w:hint="cs"/>
          <w:color w:val="0D0D0D" w:themeColor="text1" w:themeTint="F2"/>
          <w:rtl/>
        </w:rPr>
        <w:t xml:space="preserve">ואתה מסומן כמבוקש מספר אחד אצל היהודים ״.״ זה רק עניין של זמן עד שיגיעו אליך </w:t>
      </w:r>
      <w:r w:rsidR="005268A7" w:rsidRPr="00F02275">
        <w:rPr>
          <w:rFonts w:asciiTheme="minorBidi" w:eastAsia="Times New Roman" w:hAnsiTheme="minorBidi" w:hint="cs"/>
          <w:color w:val="0D0D0D" w:themeColor="text1" w:themeTint="F2"/>
          <w:rtl/>
        </w:rPr>
        <w:t>והמקום הבטוח ביותר עבורך יהיה בגדה המערבית.״</w:t>
      </w:r>
    </w:p>
    <w:p w14:paraId="52161BC7" w14:textId="77777777" w:rsidR="004B357E" w:rsidRPr="00F02275" w:rsidRDefault="005268A7" w:rsidP="005268A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איך אגיע לשם !? ״ שאל פתחי , ״ הדרך </w:t>
      </w:r>
      <w:r w:rsidR="003A444F" w:rsidRPr="00F02275">
        <w:rPr>
          <w:rFonts w:asciiTheme="minorBidi" w:eastAsia="Times New Roman" w:hAnsiTheme="minorBidi" w:hint="cs"/>
          <w:color w:val="0D0D0D" w:themeColor="text1" w:themeTint="F2"/>
          <w:rtl/>
        </w:rPr>
        <w:t xml:space="preserve">מלאה במחסומים של הצבא ״. ״ הוסר דאגה מליבך ״ אמר אבו עבדאללה , ״ אנחנו דאגנו לכל </w:t>
      </w:r>
      <w:r w:rsidR="00D312C7" w:rsidRPr="00F02275">
        <w:rPr>
          <w:rFonts w:asciiTheme="minorBidi" w:eastAsia="Times New Roman" w:hAnsiTheme="minorBidi" w:hint="cs"/>
          <w:color w:val="0D0D0D" w:themeColor="text1" w:themeTint="F2"/>
          <w:rtl/>
        </w:rPr>
        <w:t>והיום בשעה שתיים בצהריים אקח אותך אל האדם שיעביר אותך לגדה המערבית ״ ציין אבו עבדאללה .</w:t>
      </w:r>
    </w:p>
    <w:p w14:paraId="5D5CAB7F" w14:textId="0AC0CD38" w:rsidR="005E2881" w:rsidRPr="00F02275" w:rsidRDefault="004B357E" w:rsidP="004B357E">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״לפני יציאתך תשאיר אצלי את מכשיר הטלפון הנייד ואת הקלצ'ניקוב</w:t>
      </w:r>
      <w:r w:rsidR="00A15FAA" w:rsidRPr="00F02275">
        <w:rPr>
          <w:rFonts w:asciiTheme="minorBidi" w:eastAsia="Times New Roman" w:hAnsiTheme="minorBidi" w:hint="cs"/>
          <w:color w:val="0D0D0D" w:themeColor="text1" w:themeTint="F2"/>
          <w:rtl/>
        </w:rPr>
        <w:t>, אנשינו בגדה המערבית  ידאגו לך״.</w:t>
      </w:r>
    </w:p>
    <w:p w14:paraId="58CAADF0" w14:textId="54FCB66B" w:rsidR="003C4189" w:rsidRPr="00F02275" w:rsidRDefault="004F6566" w:rsidP="003C4189">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בשעה שתיים בצהריים הגיע אבו עבדאללה מחדש ואסף את פתחי במכוניתו . השניים שמו את פעמיהם לעבר חן </w:t>
      </w:r>
      <w:r w:rsidR="002E198D" w:rsidRPr="00F02275">
        <w:rPr>
          <w:rFonts w:asciiTheme="minorBidi" w:eastAsia="Times New Roman" w:hAnsiTheme="minorBidi" w:hint="cs"/>
          <w:color w:val="0D0D0D" w:themeColor="text1" w:themeTint="F2"/>
          <w:rtl/>
        </w:rPr>
        <w:t>יונס . בפאתי אחד הפרדסים הבחין פתחי באמבולנס של הסער האדום חונה בשביל הגישה לפרדס .</w:t>
      </w:r>
    </w:p>
    <w:p w14:paraId="500A3457" w14:textId="6BABCCD0" w:rsidR="00433661" w:rsidRPr="00F02275" w:rsidRDefault="00433661" w:rsidP="00433661">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הנהג יקח אותך ויחבר אותך לאנשינו בחברון , הא</w:t>
      </w:r>
      <w:r w:rsidR="000F5BD6" w:rsidRPr="00F02275">
        <w:rPr>
          <w:rFonts w:asciiTheme="minorBidi" w:eastAsia="Times New Roman" w:hAnsiTheme="minorBidi" w:hint="cs"/>
          <w:color w:val="0D0D0D" w:themeColor="text1" w:themeTint="F2"/>
          <w:rtl/>
        </w:rPr>
        <w:t>יש אמין מאד וכבר ביצע בשליחותנו מספר העברות של אנשים וציוד, שאלוהים יהיה בעזר</w:t>
      </w:r>
      <w:r w:rsidR="004201DC" w:rsidRPr="00F02275">
        <w:rPr>
          <w:rFonts w:asciiTheme="minorBidi" w:eastAsia="Times New Roman" w:hAnsiTheme="minorBidi" w:hint="cs"/>
          <w:color w:val="0D0D0D" w:themeColor="text1" w:themeTint="F2"/>
          <w:rtl/>
        </w:rPr>
        <w:t>ך ואינשאללה נשמע חדשות טובות״ אמר אבו עבדאללה .</w:t>
      </w:r>
    </w:p>
    <w:p w14:paraId="1647A11E" w14:textId="22085F50" w:rsidR="002E198D" w:rsidRPr="001E5C77" w:rsidRDefault="002E198D" w:rsidP="002E198D">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rPr>
        <w:lastRenderedPageBreak/>
        <w:t xml:space="preserve">מתוך רכב האמבולנס הגיח הנהג </w:t>
      </w:r>
      <w:r w:rsidR="006740CB" w:rsidRPr="00F02275">
        <w:rPr>
          <w:rFonts w:asciiTheme="minorBidi" w:eastAsia="Times New Roman" w:hAnsiTheme="minorBidi" w:hint="cs"/>
          <w:color w:val="0D0D0D" w:themeColor="text1" w:themeTint="F2"/>
          <w:rtl/>
        </w:rPr>
        <w:t xml:space="preserve">שהורה לפתחי להיכנס בזריזות אל תוך האמבולנס . </w:t>
      </w:r>
      <w:r w:rsidR="006855F6" w:rsidRPr="00F02275">
        <w:rPr>
          <w:rFonts w:asciiTheme="minorBidi" w:eastAsia="Times New Roman" w:hAnsiTheme="minorBidi" w:hint="cs"/>
          <w:color w:val="0D0D0D" w:themeColor="text1" w:themeTint="F2"/>
          <w:rtl/>
        </w:rPr>
        <w:t xml:space="preserve">תא האמבולנס מאחור </w:t>
      </w:r>
      <w:r w:rsidR="008E3DA0" w:rsidRPr="00F02275">
        <w:rPr>
          <w:rFonts w:asciiTheme="minorBidi" w:eastAsia="Times New Roman" w:hAnsiTheme="minorBidi" w:hint="cs"/>
          <w:color w:val="0D0D0D" w:themeColor="text1" w:themeTint="F2"/>
          <w:rtl/>
        </w:rPr>
        <w:t>כלל ס</w:t>
      </w:r>
      <w:r w:rsidR="00DD581C" w:rsidRPr="00F02275">
        <w:rPr>
          <w:rFonts w:asciiTheme="minorBidi" w:eastAsia="Times New Roman" w:hAnsiTheme="minorBidi" w:hint="cs"/>
          <w:color w:val="0D0D0D" w:themeColor="text1" w:themeTint="F2"/>
          <w:rtl/>
        </w:rPr>
        <w:t xml:space="preserve">פסל לשימוש החובש ,מקום במרכז למיטת החולה, ארון עם מדפים נשלפים לתרופות </w:t>
      </w:r>
      <w:r w:rsidR="0070056E" w:rsidRPr="00F02275">
        <w:rPr>
          <w:rFonts w:asciiTheme="minorBidi" w:eastAsia="Times New Roman" w:hAnsiTheme="minorBidi" w:hint="cs"/>
          <w:color w:val="0D0D0D" w:themeColor="text1" w:themeTint="F2"/>
          <w:rtl/>
        </w:rPr>
        <w:t xml:space="preserve">מכשיר א. ק . ג ומוניטור . </w:t>
      </w:r>
      <w:r w:rsidR="004265D2">
        <w:rPr>
          <w:rFonts w:asciiTheme="minorBidi" w:eastAsia="Times New Roman" w:hAnsiTheme="minorBidi" w:hint="cs"/>
          <w:color w:val="0D0D0D" w:themeColor="text1" w:themeTint="F2"/>
          <w:rtl/>
        </w:rPr>
        <w:t>בדופן הק</w:t>
      </w:r>
      <w:r w:rsidR="00A76D7B">
        <w:rPr>
          <w:rFonts w:asciiTheme="minorBidi" w:eastAsia="Times New Roman" w:hAnsiTheme="minorBidi" w:hint="cs"/>
          <w:color w:val="0D0D0D" w:themeColor="text1" w:themeTint="F2"/>
          <w:rtl/>
        </w:rPr>
        <w:t>בינה הבחין פתחי ב</w:t>
      </w:r>
      <w:r w:rsidR="0070056E" w:rsidRPr="00F02275">
        <w:rPr>
          <w:rFonts w:asciiTheme="minorBidi" w:eastAsia="Times New Roman" w:hAnsiTheme="minorBidi" w:hint="cs"/>
          <w:color w:val="0D0D0D" w:themeColor="text1" w:themeTint="F2"/>
          <w:rtl/>
        </w:rPr>
        <w:t>בלוני חמצן</w:t>
      </w:r>
      <w:r w:rsidR="00A76D7B">
        <w:rPr>
          <w:rFonts w:asciiTheme="minorBidi" w:eastAsia="Times New Roman" w:hAnsiTheme="minorBidi" w:hint="cs"/>
          <w:color w:val="0D0D0D" w:themeColor="text1" w:themeTint="F2"/>
          <w:rtl/>
        </w:rPr>
        <w:t xml:space="preserve"> שהיו קשורים לדו</w:t>
      </w:r>
      <w:r w:rsidR="001E5C77">
        <w:rPr>
          <w:rFonts w:asciiTheme="minorBidi" w:eastAsia="Times New Roman" w:hAnsiTheme="minorBidi" w:hint="cs"/>
          <w:color w:val="0D0D0D" w:themeColor="text1" w:themeTint="F2"/>
          <w:rtl/>
          <w:lang w:val="en-CA"/>
        </w:rPr>
        <w:t>פן.</w:t>
      </w:r>
    </w:p>
    <w:p w14:paraId="15CC455F" w14:textId="75BF79D8" w:rsidR="0070056E" w:rsidRPr="00F02275" w:rsidRDefault="0070056E" w:rsidP="0070056E">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נהג האמבולנס </w:t>
      </w:r>
      <w:r w:rsidR="007F151D" w:rsidRPr="00F02275">
        <w:rPr>
          <w:rFonts w:asciiTheme="minorBidi" w:eastAsia="Times New Roman" w:hAnsiTheme="minorBidi" w:hint="cs"/>
          <w:color w:val="0D0D0D" w:themeColor="text1" w:themeTint="F2"/>
          <w:rtl/>
        </w:rPr>
        <w:t xml:space="preserve">הרים את ספסל המושב ובלחיצת כפתור נפתח פתח שהוביל לחלל בין תחתית הרכב </w:t>
      </w:r>
      <w:r w:rsidR="00B73102" w:rsidRPr="00F02275">
        <w:rPr>
          <w:rFonts w:asciiTheme="minorBidi" w:eastAsia="Times New Roman" w:hAnsiTheme="minorBidi" w:hint="cs"/>
          <w:color w:val="0D0D0D" w:themeColor="text1" w:themeTint="F2"/>
          <w:rtl/>
        </w:rPr>
        <w:t xml:space="preserve">לספסל החובש . פתחי נתבקש להכנס אל תוך החלל שהייה מחורר מלמעלה כדי לאפשר זרימת אויר ונתבקש </w:t>
      </w:r>
      <w:r w:rsidR="00206597" w:rsidRPr="00F02275">
        <w:rPr>
          <w:rFonts w:asciiTheme="minorBidi" w:eastAsia="Times New Roman" w:hAnsiTheme="minorBidi" w:hint="cs"/>
          <w:color w:val="0D0D0D" w:themeColor="text1" w:themeTint="F2"/>
          <w:rtl/>
        </w:rPr>
        <w:t>לשמור על דממה במשך ארבע השעות הקרובות בכל מחיר .</w:t>
      </w:r>
    </w:p>
    <w:p w14:paraId="2FB60A8C" w14:textId="29FB6E30" w:rsidR="00206597" w:rsidRPr="00F02275" w:rsidRDefault="00206597" w:rsidP="00206597">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פתחי טרם כניסתו לחלל עשה את צרכיו </w:t>
      </w:r>
      <w:r w:rsidR="00A14B21" w:rsidRPr="00F02275">
        <w:rPr>
          <w:rFonts w:asciiTheme="minorBidi" w:eastAsia="Times New Roman" w:hAnsiTheme="minorBidi" w:hint="cs"/>
          <w:color w:val="0D0D0D" w:themeColor="text1" w:themeTint="F2"/>
          <w:rtl/>
        </w:rPr>
        <w:t xml:space="preserve">, לקח עימו בקבוק מים זעיר ונכנס אל תוך החלל. פתחי שהיה צנום במידותיו חש בנוח בתוך החלל </w:t>
      </w:r>
      <w:r w:rsidR="00433661" w:rsidRPr="00F02275">
        <w:rPr>
          <w:rFonts w:asciiTheme="minorBidi" w:eastAsia="Times New Roman" w:hAnsiTheme="minorBidi" w:hint="cs"/>
          <w:color w:val="0D0D0D" w:themeColor="text1" w:themeTint="F2"/>
          <w:rtl/>
        </w:rPr>
        <w:t>ששימש לו כמקום מסתור .</w:t>
      </w:r>
      <w:r w:rsidR="004201DC" w:rsidRPr="00F02275">
        <w:rPr>
          <w:rFonts w:asciiTheme="minorBidi" w:eastAsia="Times New Roman" w:hAnsiTheme="minorBidi" w:hint="cs"/>
          <w:color w:val="0D0D0D" w:themeColor="text1" w:themeTint="F2"/>
          <w:rtl/>
        </w:rPr>
        <w:t xml:space="preserve"> הרכב שם את פעמיו אל בית החולים בחן יונס , </w:t>
      </w:r>
      <w:r w:rsidR="009122F3" w:rsidRPr="00F02275">
        <w:rPr>
          <w:rFonts w:asciiTheme="minorBidi" w:eastAsia="Times New Roman" w:hAnsiTheme="minorBidi" w:hint="cs"/>
          <w:color w:val="0D0D0D" w:themeColor="text1" w:themeTint="F2"/>
          <w:rtl/>
        </w:rPr>
        <w:t>ולאחר שאסף חולה ביחד עם חובש המשיך הרכב לכיוון מחסום ארז .</w:t>
      </w:r>
    </w:p>
    <w:p w14:paraId="237DBE54" w14:textId="77777777" w:rsidR="009122F3" w:rsidRPr="00F02275" w:rsidRDefault="009122F3" w:rsidP="009122F3">
      <w:pPr>
        <w:bidi/>
        <w:rPr>
          <w:rFonts w:asciiTheme="minorBidi" w:eastAsia="Times New Roman" w:hAnsiTheme="minorBidi"/>
          <w:color w:val="0D0D0D" w:themeColor="text1" w:themeTint="F2"/>
          <w:rtl/>
        </w:rPr>
      </w:pPr>
    </w:p>
    <w:p w14:paraId="41A2D8C5" w14:textId="37FFB013" w:rsidR="009122F3" w:rsidRPr="00F02275" w:rsidRDefault="009122F3" w:rsidP="009122F3">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זה לא לקח הרבה זמן </w:t>
      </w:r>
      <w:r w:rsidR="00974FF0" w:rsidRPr="00F02275">
        <w:rPr>
          <w:rFonts w:asciiTheme="minorBidi" w:eastAsia="Times New Roman" w:hAnsiTheme="minorBidi" w:hint="cs"/>
          <w:color w:val="0D0D0D" w:themeColor="text1" w:themeTint="F2"/>
          <w:rtl/>
        </w:rPr>
        <w:t xml:space="preserve">וטל התקשרה אל אבו האני ״ הרכב דווח כרכב גנוב שנגנב ממושב עוצם לפני כחודשיים , </w:t>
      </w:r>
      <w:r w:rsidR="006E02D7" w:rsidRPr="00F02275">
        <w:rPr>
          <w:rFonts w:asciiTheme="minorBidi" w:eastAsia="Times New Roman" w:hAnsiTheme="minorBidi" w:hint="cs"/>
          <w:color w:val="0D0D0D" w:themeColor="text1" w:themeTint="F2"/>
          <w:rtl/>
        </w:rPr>
        <w:t>טביעות האצבעות ברכב תואמות את טביעות האצבעות של פתחי , וואל ו״שריף ״.</w:t>
      </w:r>
      <w:r w:rsidR="004F220F" w:rsidRPr="00F02275">
        <w:rPr>
          <w:rFonts w:asciiTheme="minorBidi" w:eastAsia="Times New Roman" w:hAnsiTheme="minorBidi" w:hint="cs"/>
          <w:color w:val="0D0D0D" w:themeColor="text1" w:themeTint="F2"/>
          <w:rtl/>
        </w:rPr>
        <w:t>מבדיקת מכשירי הטלפון הניידים עולה שהם</w:t>
      </w:r>
      <w:r w:rsidR="005075E3" w:rsidRPr="00F02275">
        <w:rPr>
          <w:rFonts w:asciiTheme="minorBidi" w:eastAsia="Times New Roman" w:hAnsiTheme="minorBidi" w:hint="cs"/>
          <w:color w:val="0D0D0D" w:themeColor="text1" w:themeTint="F2"/>
          <w:rtl/>
        </w:rPr>
        <w:t xml:space="preserve"> מסוג פלאפון</w:t>
      </w:r>
      <w:r w:rsidR="004F220F" w:rsidRPr="00F02275">
        <w:rPr>
          <w:rFonts w:asciiTheme="minorBidi" w:eastAsia="Times New Roman" w:hAnsiTheme="minorBidi" w:hint="cs"/>
          <w:color w:val="0D0D0D" w:themeColor="text1" w:themeTint="F2"/>
          <w:rtl/>
        </w:rPr>
        <w:t xml:space="preserve"> </w:t>
      </w:r>
      <w:r w:rsidR="005075E3" w:rsidRPr="00F02275">
        <w:rPr>
          <w:rFonts w:asciiTheme="minorBidi" w:eastAsia="Times New Roman" w:hAnsiTheme="minorBidi" w:hint="cs"/>
          <w:color w:val="0D0D0D" w:themeColor="text1" w:themeTint="F2"/>
          <w:rtl/>
        </w:rPr>
        <w:t>ש</w:t>
      </w:r>
      <w:r w:rsidR="004F220F" w:rsidRPr="00F02275">
        <w:rPr>
          <w:rFonts w:asciiTheme="minorBidi" w:eastAsia="Times New Roman" w:hAnsiTheme="minorBidi" w:hint="cs"/>
          <w:color w:val="0D0D0D" w:themeColor="text1" w:themeTint="F2"/>
          <w:rtl/>
        </w:rPr>
        <w:t>נירכשו ב</w:t>
      </w:r>
      <w:r w:rsidR="00454B73" w:rsidRPr="00F02275">
        <w:rPr>
          <w:rFonts w:asciiTheme="minorBidi" w:eastAsia="Times New Roman" w:hAnsiTheme="minorBidi" w:hint="cs"/>
          <w:color w:val="0D0D0D" w:themeColor="text1" w:themeTint="F2"/>
          <w:rtl/>
        </w:rPr>
        <w:t>ירושלים</w:t>
      </w:r>
      <w:r w:rsidR="004F220F" w:rsidRPr="00F02275">
        <w:rPr>
          <w:rFonts w:asciiTheme="minorBidi" w:eastAsia="Times New Roman" w:hAnsiTheme="minorBidi" w:hint="cs"/>
          <w:color w:val="0D0D0D" w:themeColor="text1" w:themeTint="F2"/>
          <w:rtl/>
        </w:rPr>
        <w:t xml:space="preserve"> לשימוש בתשלום</w:t>
      </w:r>
      <w:r w:rsidR="005075E3" w:rsidRPr="00F02275">
        <w:rPr>
          <w:rFonts w:asciiTheme="minorBidi" w:eastAsia="Times New Roman" w:hAnsiTheme="minorBidi" w:hint="cs"/>
          <w:color w:val="0D0D0D" w:themeColor="text1" w:themeTint="F2"/>
          <w:rtl/>
        </w:rPr>
        <w:t xml:space="preserve"> שיחות </w:t>
      </w:r>
      <w:r w:rsidR="004F220F" w:rsidRPr="00F02275">
        <w:rPr>
          <w:rFonts w:asciiTheme="minorBidi" w:eastAsia="Times New Roman" w:hAnsiTheme="minorBidi" w:hint="cs"/>
          <w:color w:val="0D0D0D" w:themeColor="text1" w:themeTint="F2"/>
          <w:rtl/>
        </w:rPr>
        <w:t xml:space="preserve"> מראש </w:t>
      </w:r>
      <w:r w:rsidR="00454B73" w:rsidRPr="00F02275">
        <w:rPr>
          <w:rFonts w:asciiTheme="minorBidi" w:eastAsia="Times New Roman" w:hAnsiTheme="minorBidi" w:hint="cs"/>
          <w:color w:val="0D0D0D" w:themeColor="text1" w:themeTint="F2"/>
          <w:rtl/>
        </w:rPr>
        <w:t>שניתן לחדשם .</w:t>
      </w:r>
      <w:r w:rsidR="007B1C71" w:rsidRPr="00F02275">
        <w:rPr>
          <w:rFonts w:asciiTheme="minorBidi" w:eastAsia="Times New Roman" w:hAnsiTheme="minorBidi" w:hint="cs"/>
          <w:color w:val="0D0D0D" w:themeColor="text1" w:themeTint="F2"/>
          <w:rtl/>
        </w:rPr>
        <w:t>״</w:t>
      </w:r>
    </w:p>
    <w:p w14:paraId="566FB2B2" w14:textId="14DF0147" w:rsidR="00750EB9" w:rsidRPr="00F02275" w:rsidRDefault="000F720B" w:rsidP="00261AFD">
      <w:pPr>
        <w:bidi/>
        <w:rPr>
          <w:rFonts w:asciiTheme="minorBidi" w:eastAsia="Times New Roman" w:hAnsiTheme="minorBidi"/>
          <w:color w:val="0D0D0D" w:themeColor="text1" w:themeTint="F2"/>
          <w:rtl/>
        </w:rPr>
      </w:pPr>
      <w:r w:rsidRPr="00F02275">
        <w:rPr>
          <w:rFonts w:asciiTheme="minorBidi" w:eastAsia="Times New Roman" w:hAnsiTheme="minorBidi" w:hint="cs"/>
          <w:color w:val="0D0D0D" w:themeColor="text1" w:themeTint="F2"/>
          <w:rtl/>
        </w:rPr>
        <w:t xml:space="preserve">״ </w:t>
      </w:r>
      <w:r w:rsidR="007B1C71" w:rsidRPr="00F02275">
        <w:rPr>
          <w:rFonts w:asciiTheme="minorBidi" w:eastAsia="Times New Roman" w:hAnsiTheme="minorBidi" w:hint="cs"/>
          <w:color w:val="0D0D0D" w:themeColor="text1" w:themeTint="F2"/>
          <w:rtl/>
        </w:rPr>
        <w:t xml:space="preserve">כדקה לפני הפיגוע נתקבלה באחד המכשירים שיחה שאוכנה באזור צומת א תואם </w:t>
      </w:r>
      <w:r w:rsidRPr="00F02275">
        <w:rPr>
          <w:rFonts w:asciiTheme="minorBidi" w:eastAsia="Times New Roman" w:hAnsiTheme="minorBidi" w:hint="cs"/>
          <w:color w:val="0D0D0D" w:themeColor="text1" w:themeTint="F2"/>
          <w:rtl/>
        </w:rPr>
        <w:t>ונראה כי פתחי שימש כמתאים וכת</w:t>
      </w:r>
      <w:r w:rsidR="00750EB9" w:rsidRPr="00F02275">
        <w:rPr>
          <w:rFonts w:asciiTheme="minorBidi" w:eastAsia="Times New Roman" w:hAnsiTheme="minorBidi" w:hint="cs"/>
          <w:color w:val="0D0D0D" w:themeColor="text1" w:themeTint="F2"/>
          <w:rtl/>
        </w:rPr>
        <w:t>צפיתן ולכן גם הצל</w:t>
      </w:r>
      <w:r w:rsidR="00261AFD" w:rsidRPr="00F02275">
        <w:rPr>
          <w:rFonts w:asciiTheme="minorBidi" w:eastAsia="Times New Roman" w:hAnsiTheme="minorBidi" w:hint="cs"/>
          <w:color w:val="0D0D0D" w:themeColor="text1" w:themeTint="F2"/>
          <w:rtl/>
        </w:rPr>
        <w:t xml:space="preserve">יח להעלם בלא שהרגשנו </w:t>
      </w:r>
      <w:r w:rsidR="00DC32E5" w:rsidRPr="00F02275">
        <w:rPr>
          <w:rFonts w:asciiTheme="minorBidi" w:eastAsia="Times New Roman" w:hAnsiTheme="minorBidi" w:hint="cs"/>
          <w:color w:val="0D0D0D" w:themeColor="text1" w:themeTint="F2"/>
          <w:rtl/>
        </w:rPr>
        <w:t xml:space="preserve">, ישנם התקשרויות נוספות שאותרו ואנחנו בעיצומה של הבדיקה </w:t>
      </w:r>
      <w:r w:rsidR="00261AFD" w:rsidRPr="00F02275">
        <w:rPr>
          <w:rFonts w:asciiTheme="minorBidi" w:eastAsia="Times New Roman" w:hAnsiTheme="minorBidi" w:hint="cs"/>
          <w:color w:val="0D0D0D" w:themeColor="text1" w:themeTint="F2"/>
          <w:rtl/>
        </w:rPr>
        <w:t>״ סיכמה טל</w:t>
      </w:r>
      <w:r w:rsidR="00750EB9" w:rsidRPr="00F02275">
        <w:rPr>
          <w:rFonts w:asciiTheme="minorBidi" w:eastAsia="Times New Roman" w:hAnsiTheme="minorBidi" w:hint="cs"/>
          <w:color w:val="0D0D0D" w:themeColor="text1" w:themeTint="F2"/>
          <w:rtl/>
        </w:rPr>
        <w:t xml:space="preserve">״ מה קורה לגבי איכון המכשיר </w:t>
      </w:r>
      <w:r w:rsidR="00A33DD9" w:rsidRPr="00F02275">
        <w:rPr>
          <w:rFonts w:asciiTheme="minorBidi" w:eastAsia="Times New Roman" w:hAnsiTheme="minorBidi" w:hint="cs"/>
          <w:color w:val="0D0D0D" w:themeColor="text1" w:themeTint="F2"/>
          <w:rtl/>
        </w:rPr>
        <w:t>כרגע ״ שאל אבו האני , ״כרגע יש לנו אינדיקציה שמכשיר הפלאפון נמצא בתוך מסגד במחנה שאטי ״</w:t>
      </w:r>
      <w:r w:rsidR="00F520DD" w:rsidRPr="00F02275">
        <w:rPr>
          <w:rFonts w:asciiTheme="minorBidi" w:eastAsia="Times New Roman" w:hAnsiTheme="minorBidi" w:hint="cs"/>
          <w:color w:val="0D0D0D" w:themeColor="text1" w:themeTint="F2"/>
          <w:rtl/>
        </w:rPr>
        <w:t>השיבה טל אנחנו יושבים על המכשי</w:t>
      </w:r>
      <w:r w:rsidR="00DC32E5" w:rsidRPr="00F02275">
        <w:rPr>
          <w:rFonts w:asciiTheme="minorBidi" w:eastAsia="Times New Roman" w:hAnsiTheme="minorBidi" w:hint="cs"/>
          <w:color w:val="0D0D0D" w:themeColor="text1" w:themeTint="F2"/>
          <w:rtl/>
        </w:rPr>
        <w:t xml:space="preserve">ר ונודיע לך אם יש שינוי בסטטוס , </w:t>
      </w:r>
      <w:r w:rsidR="00A73939" w:rsidRPr="00F02275">
        <w:rPr>
          <w:rFonts w:asciiTheme="minorBidi" w:eastAsia="Times New Roman" w:hAnsiTheme="minorBidi" w:hint="cs"/>
          <w:color w:val="0D0D0D" w:themeColor="text1" w:themeTint="F2"/>
          <w:rtl/>
        </w:rPr>
        <w:t xml:space="preserve">אני מקווה שנצליח להשיג גישה למכשיר ולהפעילו כמקרופון סמוי בטכנולוגיה </w:t>
      </w:r>
      <w:r w:rsidR="006261DB" w:rsidRPr="00F02275">
        <w:rPr>
          <w:rFonts w:asciiTheme="minorBidi" w:eastAsia="Times New Roman" w:hAnsiTheme="minorBidi" w:hint="cs"/>
          <w:color w:val="0D0D0D" w:themeColor="text1" w:themeTint="F2"/>
          <w:rtl/>
        </w:rPr>
        <w:t>החדשנית שהומ</w:t>
      </w:r>
      <w:r w:rsidR="00653C64">
        <w:rPr>
          <w:rFonts w:asciiTheme="minorBidi" w:eastAsia="Times New Roman" w:hAnsiTheme="minorBidi" w:hint="cs"/>
          <w:color w:val="0D0D0D" w:themeColor="text1" w:themeTint="F2"/>
          <w:rtl/>
        </w:rPr>
        <w:t xml:space="preserve">צאה על ידי מהנדסי </w:t>
      </w:r>
      <w:r w:rsidR="006261DB" w:rsidRPr="00F02275">
        <w:rPr>
          <w:rFonts w:asciiTheme="minorBidi" w:eastAsia="Times New Roman" w:hAnsiTheme="minorBidi" w:hint="cs"/>
          <w:color w:val="0D0D0D" w:themeColor="text1" w:themeTint="F2"/>
          <w:rtl/>
        </w:rPr>
        <w:t>השבכ .</w:t>
      </w:r>
    </w:p>
    <w:p w14:paraId="05C49EA9" w14:textId="01C4683F" w:rsidR="006261DB" w:rsidRPr="00F02275" w:rsidRDefault="006261DB" w:rsidP="006261DB">
      <w:pPr>
        <w:bidi/>
        <w:rPr>
          <w:rFonts w:asciiTheme="minorBidi" w:eastAsia="Times New Roman" w:hAnsiTheme="minorBidi"/>
          <w:color w:val="0D0D0D" w:themeColor="text1" w:themeTint="F2"/>
          <w:lang w:val="en-CA"/>
        </w:rPr>
      </w:pPr>
      <w:r w:rsidRPr="00F02275">
        <w:rPr>
          <w:rFonts w:asciiTheme="minorBidi" w:eastAsia="Times New Roman" w:hAnsiTheme="minorBidi" w:hint="cs"/>
          <w:color w:val="0D0D0D" w:themeColor="text1" w:themeTint="F2"/>
          <w:rtl/>
        </w:rPr>
        <w:t xml:space="preserve">בבוקר יום המחרת </w:t>
      </w:r>
      <w:r w:rsidR="00180D09" w:rsidRPr="00F02275">
        <w:rPr>
          <w:rFonts w:asciiTheme="minorBidi" w:eastAsia="Times New Roman" w:hAnsiTheme="minorBidi" w:hint="cs"/>
          <w:color w:val="0D0D0D" w:themeColor="text1" w:themeTint="F2"/>
          <w:rtl/>
        </w:rPr>
        <w:t>אותרו כל ההתקשרויות של</w:t>
      </w:r>
      <w:r w:rsidR="00FE2949" w:rsidRPr="00F02275">
        <w:rPr>
          <w:rFonts w:asciiTheme="minorBidi" w:eastAsia="Times New Roman" w:hAnsiTheme="minorBidi" w:hint="cs"/>
          <w:color w:val="0D0D0D" w:themeColor="text1" w:themeTint="F2"/>
          <w:rtl/>
        </w:rPr>
        <w:t xml:space="preserve"> 4</w:t>
      </w:r>
      <w:r w:rsidR="00180D09" w:rsidRPr="00F02275">
        <w:rPr>
          <w:rFonts w:asciiTheme="minorBidi" w:eastAsia="Times New Roman" w:hAnsiTheme="minorBidi" w:hint="cs"/>
          <w:color w:val="0D0D0D" w:themeColor="text1" w:themeTint="F2"/>
          <w:rtl/>
        </w:rPr>
        <w:t xml:space="preserve"> מכשירי הטלפון הניידים אולם כולם היו מכשירי </w:t>
      </w:r>
      <w:r w:rsidR="00714B8E" w:rsidRPr="00F02275">
        <w:rPr>
          <w:rFonts w:asciiTheme="minorBidi" w:eastAsia="Times New Roman" w:hAnsiTheme="minorBidi" w:hint="cs"/>
          <w:color w:val="0D0D0D" w:themeColor="text1" w:themeTint="F2"/>
          <w:rtl/>
        </w:rPr>
        <w:t>(</w:t>
      </w:r>
      <w:r w:rsidR="00714B8E" w:rsidRPr="00F02275">
        <w:rPr>
          <w:rFonts w:asciiTheme="minorBidi" w:eastAsia="Times New Roman" w:hAnsiTheme="minorBidi"/>
          <w:color w:val="0D0D0D" w:themeColor="text1" w:themeTint="F2"/>
          <w:lang w:val="en-CA"/>
        </w:rPr>
        <w:t xml:space="preserve">Talk and Go – pre </w:t>
      </w:r>
      <w:r w:rsidR="00F6322F" w:rsidRPr="00F02275">
        <w:rPr>
          <w:rFonts w:asciiTheme="minorBidi" w:eastAsia="Times New Roman" w:hAnsiTheme="minorBidi"/>
          <w:color w:val="0D0D0D" w:themeColor="text1" w:themeTint="F2"/>
          <w:lang w:val="en-CA"/>
        </w:rPr>
        <w:t>paid</w:t>
      </w:r>
      <w:r w:rsidR="00F6322F" w:rsidRPr="00F02275">
        <w:rPr>
          <w:rFonts w:asciiTheme="minorBidi" w:eastAsia="Times New Roman" w:hAnsiTheme="minorBidi" w:hint="cs"/>
          <w:color w:val="0D0D0D" w:themeColor="text1" w:themeTint="F2"/>
          <w:rtl/>
          <w:lang w:val="en-CA"/>
        </w:rPr>
        <w:t>) ולא ניתן היה לאתר את הבעלים .</w:t>
      </w:r>
      <w:r w:rsidR="0061161F" w:rsidRPr="00F02275">
        <w:rPr>
          <w:rFonts w:asciiTheme="minorBidi" w:eastAsia="Times New Roman" w:hAnsiTheme="minorBidi" w:hint="cs"/>
          <w:color w:val="0D0D0D" w:themeColor="text1" w:themeTint="F2"/>
          <w:rtl/>
          <w:lang w:val="en-CA"/>
        </w:rPr>
        <w:t xml:space="preserve"> </w:t>
      </w:r>
    </w:p>
    <w:p w14:paraId="744DC5E6" w14:textId="56A46DF8" w:rsidR="00610A65" w:rsidRPr="00F02275" w:rsidRDefault="000570B1" w:rsidP="00610A6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מכשיר הטלפון הנוסף אוכן בבית במחנה הפליטים שאטי . </w:t>
      </w:r>
      <w:r w:rsidR="007924C6" w:rsidRPr="00F02275">
        <w:rPr>
          <w:rFonts w:asciiTheme="minorBidi" w:eastAsia="Times New Roman" w:hAnsiTheme="minorBidi" w:hint="cs"/>
          <w:color w:val="0D0D0D" w:themeColor="text1" w:themeTint="F2"/>
          <w:rtl/>
          <w:lang w:val="en-CA"/>
        </w:rPr>
        <w:t xml:space="preserve">בבדיקות שנערכו מול סייענים והמנהל האזרחי עלה כי הבית רשום על שמו של צלאח שחאדה , </w:t>
      </w:r>
      <w:r w:rsidR="00036329" w:rsidRPr="00F02275">
        <w:rPr>
          <w:rFonts w:asciiTheme="minorBidi" w:eastAsia="Times New Roman" w:hAnsiTheme="minorBidi" w:hint="cs"/>
          <w:color w:val="0D0D0D" w:themeColor="text1" w:themeTint="F2"/>
          <w:rtl/>
          <w:lang w:val="en-CA"/>
        </w:rPr>
        <w:t>כבן 80 שאינו מוכר לאנשי השבכ .</w:t>
      </w:r>
    </w:p>
    <w:p w14:paraId="5D5D12BB" w14:textId="1C79B002" w:rsidR="00036329" w:rsidRPr="00F02275" w:rsidRDefault="00036329" w:rsidP="00036329">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בשלב הנוכחי סוכם על </w:t>
      </w:r>
      <w:r w:rsidR="00875837" w:rsidRPr="00F02275">
        <w:rPr>
          <w:rFonts w:asciiTheme="minorBidi" w:eastAsia="Times New Roman" w:hAnsiTheme="minorBidi" w:hint="cs"/>
          <w:color w:val="0D0D0D" w:themeColor="text1" w:themeTint="F2"/>
          <w:rtl/>
          <w:lang w:val="en-CA"/>
        </w:rPr>
        <w:t>המשך איכון</w:t>
      </w:r>
      <w:r w:rsidR="00A24E3A" w:rsidRPr="00F02275">
        <w:rPr>
          <w:rFonts w:asciiTheme="minorBidi" w:eastAsia="Times New Roman" w:hAnsiTheme="minorBidi" w:hint="cs"/>
          <w:color w:val="0D0D0D" w:themeColor="text1" w:themeTint="F2"/>
          <w:rtl/>
          <w:lang w:val="en-CA"/>
        </w:rPr>
        <w:t xml:space="preserve">  מכשיר הטלפון תוך ניסיון להפעילו כמקרופון סמוי . </w:t>
      </w:r>
    </w:p>
    <w:p w14:paraId="6CC353FB" w14:textId="3B6FE73F" w:rsidR="00075957" w:rsidRPr="00F02275" w:rsidRDefault="00075957" w:rsidP="00075957">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מכשיר הפלאפון של אבו האני </w:t>
      </w:r>
      <w:r w:rsidR="00622EC0" w:rsidRPr="00F02275">
        <w:rPr>
          <w:rFonts w:asciiTheme="minorBidi" w:eastAsia="Times New Roman" w:hAnsiTheme="minorBidi" w:hint="cs"/>
          <w:color w:val="0D0D0D" w:themeColor="text1" w:themeTint="F2"/>
          <w:rtl/>
          <w:lang w:val="en-CA"/>
        </w:rPr>
        <w:t xml:space="preserve">ציפצף חרישית , על הקו היתה טל ״ ביומיים האחרונים המכשיר היה </w:t>
      </w:r>
      <w:r w:rsidR="00707342" w:rsidRPr="00F02275">
        <w:rPr>
          <w:rFonts w:asciiTheme="minorBidi" w:eastAsia="Times New Roman" w:hAnsiTheme="minorBidi" w:hint="cs"/>
          <w:color w:val="0D0D0D" w:themeColor="text1" w:themeTint="F2"/>
          <w:rtl/>
          <w:lang w:val="en-CA"/>
        </w:rPr>
        <w:t xml:space="preserve">בבית במחנה שאטי אולם היו שתי נסיעות למסגד שנמצא ליד ביתו </w:t>
      </w:r>
      <w:r w:rsidR="00C85CAF" w:rsidRPr="00F02275">
        <w:rPr>
          <w:rFonts w:asciiTheme="minorBidi" w:eastAsia="Times New Roman" w:hAnsiTheme="minorBidi" w:hint="cs"/>
          <w:color w:val="0D0D0D" w:themeColor="text1" w:themeTint="F2"/>
          <w:rtl/>
          <w:lang w:val="en-CA"/>
        </w:rPr>
        <w:t>של שייך יאסין, לאחר שהייה בת שעה במקום חזרו בחזרה למחנה שאטי .״ אמרה טל</w:t>
      </w:r>
      <w:r w:rsidR="00C3365D" w:rsidRPr="00F02275">
        <w:rPr>
          <w:rFonts w:asciiTheme="minorBidi" w:eastAsia="Times New Roman" w:hAnsiTheme="minorBidi" w:hint="cs"/>
          <w:color w:val="0D0D0D" w:themeColor="text1" w:themeTint="F2"/>
          <w:rtl/>
          <w:lang w:val="en-CA"/>
        </w:rPr>
        <w:t xml:space="preserve">, ״ עדיין לא הצלחנו לפתוח את מכשירי הטלפון על מנת שישמשו כמקרופון אולם אנשי הטכנולוגיה עובדים ללא לאות </w:t>
      </w:r>
      <w:r w:rsidR="003010CC" w:rsidRPr="00F02275">
        <w:rPr>
          <w:rFonts w:asciiTheme="minorBidi" w:eastAsia="Times New Roman" w:hAnsiTheme="minorBidi" w:hint="cs"/>
          <w:color w:val="0D0D0D" w:themeColor="text1" w:themeTint="F2"/>
          <w:rtl/>
          <w:lang w:val="en-CA"/>
        </w:rPr>
        <w:t>ואני מאמינה שזה רק עניין של זמן ״</w:t>
      </w:r>
    </w:p>
    <w:p w14:paraId="4C42D847" w14:textId="1ECD2CDA" w:rsidR="003010CC" w:rsidRPr="00F02275" w:rsidRDefault="003010CC" w:rsidP="003010C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תודה על העידכון ״ אמר אבו האני ,״ מבחינתי איבדנו מגע עם פתחי ואין לי מושג היכן הוא נימצא </w:t>
      </w:r>
      <w:r w:rsidR="003E3060" w:rsidRPr="00F02275">
        <w:rPr>
          <w:rFonts w:asciiTheme="minorBidi" w:eastAsia="Times New Roman" w:hAnsiTheme="minorBidi" w:hint="cs"/>
          <w:color w:val="0D0D0D" w:themeColor="text1" w:themeTint="F2"/>
          <w:rtl/>
          <w:lang w:val="en-CA"/>
        </w:rPr>
        <w:t xml:space="preserve">״.  ״נתאזר </w:t>
      </w:r>
      <w:r w:rsidR="00BE27DC" w:rsidRPr="00F02275">
        <w:rPr>
          <w:rFonts w:asciiTheme="minorBidi" w:eastAsia="Times New Roman" w:hAnsiTheme="minorBidi" w:hint="cs"/>
          <w:color w:val="0D0D0D" w:themeColor="text1" w:themeTint="F2"/>
          <w:rtl/>
          <w:lang w:val="en-CA"/>
        </w:rPr>
        <w:t>בסבלנות״ אמרה טל , ״ אני מאמינה שהטלפון הנוסף במחנה שאטי יתן לנו קצה חוט ״</w:t>
      </w:r>
    </w:p>
    <w:p w14:paraId="3F4AB4DD" w14:textId="3EA63798" w:rsidR="003D6FC6" w:rsidRPr="00F02275" w:rsidRDefault="003D6FC6" w:rsidP="003D6FC6">
      <w:pPr>
        <w:bidi/>
        <w:rPr>
          <w:rFonts w:asciiTheme="minorBidi" w:eastAsia="Times New Roman" w:hAnsiTheme="minorBidi"/>
          <w:color w:val="0D0D0D" w:themeColor="text1" w:themeTint="F2"/>
          <w:rtl/>
          <w:lang w:val="en-CA"/>
        </w:rPr>
      </w:pPr>
    </w:p>
    <w:p w14:paraId="443BA142" w14:textId="09D27357" w:rsidR="003D6FC6" w:rsidRPr="00F02275" w:rsidRDefault="003D6FC6" w:rsidP="003A6CE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הדרך ארכה שעות ונהג האמבולנס נאלץ לעצור מספר פעמים במחסומים </w:t>
      </w:r>
      <w:r w:rsidR="000A1680" w:rsidRPr="00F02275">
        <w:rPr>
          <w:rFonts w:asciiTheme="minorBidi" w:eastAsia="Times New Roman" w:hAnsiTheme="minorBidi" w:hint="cs"/>
          <w:color w:val="0D0D0D" w:themeColor="text1" w:themeTint="F2"/>
          <w:rtl/>
          <w:lang w:val="en-CA"/>
        </w:rPr>
        <w:t>עד שהגיע לבית החולים בחברון . פתחי היה רעב וצמא אולם ידע שעליו להתאזר בסבלנות . משה</w:t>
      </w:r>
      <w:r w:rsidR="005835C7" w:rsidRPr="00F02275">
        <w:rPr>
          <w:rFonts w:asciiTheme="minorBidi" w:eastAsia="Times New Roman" w:hAnsiTheme="minorBidi" w:hint="cs"/>
          <w:color w:val="0D0D0D" w:themeColor="text1" w:themeTint="F2"/>
          <w:rtl/>
          <w:lang w:val="en-CA"/>
        </w:rPr>
        <w:t>ורידו את החולה יצא פתחי ממקום מחבואו .</w:t>
      </w:r>
      <w:r w:rsidR="00B11273" w:rsidRPr="00F02275">
        <w:rPr>
          <w:rFonts w:asciiTheme="minorBidi" w:eastAsia="Times New Roman" w:hAnsiTheme="minorBidi" w:hint="cs"/>
          <w:color w:val="0D0D0D" w:themeColor="text1" w:themeTint="F2"/>
          <w:rtl/>
          <w:lang w:val="en-CA"/>
        </w:rPr>
        <w:t xml:space="preserve">״חשבתי שזה לעולם לא יסתיים ״ אמר פתחי, ״ אני מת מצמא ורעב ״ . ״ קח לך </w:t>
      </w:r>
      <w:r w:rsidR="003A6CE6" w:rsidRPr="00F02275">
        <w:rPr>
          <w:rFonts w:asciiTheme="minorBidi" w:eastAsia="Times New Roman" w:hAnsiTheme="minorBidi" w:hint="cs"/>
          <w:color w:val="0D0D0D" w:themeColor="text1" w:themeTint="F2"/>
          <w:rtl/>
          <w:lang w:val="en-CA"/>
        </w:rPr>
        <w:t>מים״ אמר הנהג</w:t>
      </w:r>
      <w:r w:rsidR="0091758C" w:rsidRPr="00F02275">
        <w:rPr>
          <w:rFonts w:asciiTheme="minorBidi" w:eastAsia="Times New Roman" w:hAnsiTheme="minorBidi" w:hint="cs"/>
          <w:color w:val="0D0D0D" w:themeColor="text1" w:themeTint="F2"/>
          <w:rtl/>
          <w:lang w:val="en-CA"/>
        </w:rPr>
        <w:t xml:space="preserve"> ״תוך</w:t>
      </w:r>
      <w:r w:rsidR="003A6CE6" w:rsidRPr="00F02275">
        <w:rPr>
          <w:rFonts w:asciiTheme="minorBidi" w:eastAsia="Times New Roman" w:hAnsiTheme="minorBidi" w:hint="cs"/>
          <w:color w:val="0D0D0D" w:themeColor="text1" w:themeTint="F2"/>
          <w:rtl/>
          <w:lang w:val="en-CA"/>
        </w:rPr>
        <w:t xml:space="preserve"> 10 דקות נאכל ארוחת ערב </w:t>
      </w:r>
      <w:r w:rsidR="0091758C" w:rsidRPr="00F02275">
        <w:rPr>
          <w:rFonts w:asciiTheme="minorBidi" w:eastAsia="Times New Roman" w:hAnsiTheme="minorBidi" w:hint="cs"/>
          <w:color w:val="0D0D0D" w:themeColor="text1" w:themeTint="F2"/>
          <w:rtl/>
          <w:lang w:val="en-CA"/>
        </w:rPr>
        <w:t xml:space="preserve">בבית מארחינו״ . </w:t>
      </w:r>
      <w:r w:rsidR="003630E8" w:rsidRPr="00F02275">
        <w:rPr>
          <w:rFonts w:asciiTheme="minorBidi" w:eastAsia="Times New Roman" w:hAnsiTheme="minorBidi" w:hint="cs"/>
          <w:color w:val="0D0D0D" w:themeColor="text1" w:themeTint="F2"/>
          <w:rtl/>
          <w:lang w:val="en-CA"/>
        </w:rPr>
        <w:t xml:space="preserve">נהג האמבולנס שם את פעמיו לאחת השכונות בעיר חברון שם ניצבו מול בניין בן 4 קומות </w:t>
      </w:r>
      <w:r w:rsidR="00464AC8" w:rsidRPr="00F02275">
        <w:rPr>
          <w:rFonts w:asciiTheme="minorBidi" w:eastAsia="Times New Roman" w:hAnsiTheme="minorBidi" w:hint="cs"/>
          <w:color w:val="0D0D0D" w:themeColor="text1" w:themeTint="F2"/>
          <w:rtl/>
          <w:lang w:val="en-CA"/>
        </w:rPr>
        <w:t>חדש יחסית שהיה מוקף בחומת בלוקים בגובה של כשלוש מטרים .</w:t>
      </w:r>
    </w:p>
    <w:p w14:paraId="28A2D502" w14:textId="63EAFD9D" w:rsidR="00464AC8" w:rsidRPr="00F02275" w:rsidRDefault="00464AC8" w:rsidP="00464AC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הנהג ציפצף </w:t>
      </w:r>
      <w:r w:rsidR="00DA2792" w:rsidRPr="00F02275">
        <w:rPr>
          <w:rFonts w:asciiTheme="minorBidi" w:eastAsia="Times New Roman" w:hAnsiTheme="minorBidi" w:hint="cs"/>
          <w:color w:val="0D0D0D" w:themeColor="text1" w:themeTint="F2"/>
          <w:rtl/>
          <w:lang w:val="en-CA"/>
        </w:rPr>
        <w:t xml:space="preserve">פעמיים ודלת הכניסה לחצר נפתחה . פתחי והנהג הוכנסו אל תוך קומת המרתף </w:t>
      </w:r>
      <w:r w:rsidR="009722E1" w:rsidRPr="00F02275">
        <w:rPr>
          <w:rFonts w:asciiTheme="minorBidi" w:eastAsia="Times New Roman" w:hAnsiTheme="minorBidi" w:hint="cs"/>
          <w:color w:val="0D0D0D" w:themeColor="text1" w:themeTint="F2"/>
          <w:rtl/>
          <w:lang w:val="en-CA"/>
        </w:rPr>
        <w:t>שכללה שתי דירות . דלת אחת הדירות היתה פתוחה והשניים נכנסו פנימה .</w:t>
      </w:r>
    </w:p>
    <w:p w14:paraId="6CC7AC94" w14:textId="0B7238B6" w:rsidR="003866B1" w:rsidRPr="00F02275" w:rsidRDefault="00CE1CD0" w:rsidP="003866B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בתוך הדירה פגשו בגבר ג'ינג'י  כבן 30 </w:t>
      </w:r>
      <w:r w:rsidR="00354639" w:rsidRPr="00F02275">
        <w:rPr>
          <w:rFonts w:asciiTheme="minorBidi" w:eastAsia="Times New Roman" w:hAnsiTheme="minorBidi" w:hint="cs"/>
          <w:color w:val="0D0D0D" w:themeColor="text1" w:themeTint="F2"/>
          <w:rtl/>
          <w:lang w:val="en-CA"/>
        </w:rPr>
        <w:t>ממוצע קומה בעל מבנה גוף אתלטי . ״ ברוכים הבאים</w:t>
      </w:r>
      <w:r w:rsidR="009A301E" w:rsidRPr="00F02275">
        <w:rPr>
          <w:rFonts w:asciiTheme="minorBidi" w:eastAsia="Times New Roman" w:hAnsiTheme="minorBidi" w:hint="cs"/>
          <w:color w:val="0D0D0D" w:themeColor="text1" w:themeTint="F2"/>
          <w:rtl/>
          <w:lang w:val="en-CA"/>
        </w:rPr>
        <w:t>,</w:t>
      </w:r>
      <w:r w:rsidR="00354639" w:rsidRPr="00F02275">
        <w:rPr>
          <w:rFonts w:asciiTheme="minorBidi" w:eastAsia="Times New Roman" w:hAnsiTheme="minorBidi" w:hint="cs"/>
          <w:color w:val="0D0D0D" w:themeColor="text1" w:themeTint="F2"/>
          <w:rtl/>
          <w:lang w:val="en-CA"/>
        </w:rPr>
        <w:t xml:space="preserve"> ״ , שמי </w:t>
      </w:r>
      <w:r w:rsidR="00926A87" w:rsidRPr="00F02275">
        <w:rPr>
          <w:rFonts w:asciiTheme="minorBidi" w:eastAsia="Times New Roman" w:hAnsiTheme="minorBidi" w:hint="cs"/>
          <w:color w:val="0D0D0D" w:themeColor="text1" w:themeTint="F2"/>
          <w:rtl/>
          <w:lang w:val="en-CA"/>
        </w:rPr>
        <w:t xml:space="preserve">הוא לואי ואני מאד שמח שהגעתם אלינו </w:t>
      </w:r>
      <w:r w:rsidR="009A301E" w:rsidRPr="00F02275">
        <w:rPr>
          <w:rFonts w:asciiTheme="minorBidi" w:eastAsia="Times New Roman" w:hAnsiTheme="minorBidi" w:hint="cs"/>
          <w:color w:val="0D0D0D" w:themeColor="text1" w:themeTint="F2"/>
          <w:rtl/>
          <w:lang w:val="en-CA"/>
        </w:rPr>
        <w:t xml:space="preserve">בשלום </w:t>
      </w:r>
      <w:r w:rsidR="00926A87" w:rsidRPr="00F02275">
        <w:rPr>
          <w:rFonts w:asciiTheme="minorBidi" w:eastAsia="Times New Roman" w:hAnsiTheme="minorBidi" w:hint="cs"/>
          <w:color w:val="0D0D0D" w:themeColor="text1" w:themeTint="F2"/>
          <w:rtl/>
          <w:lang w:val="en-CA"/>
        </w:rPr>
        <w:t>, אתם בטח רעבים , שבו תאכלו ונשוחח לאחר מכן ״ אמר לואי.</w:t>
      </w:r>
    </w:p>
    <w:p w14:paraId="058F5564" w14:textId="31004762" w:rsidR="00926A87" w:rsidRPr="00F02275" w:rsidRDefault="00314904" w:rsidP="00926A87">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המזון שהונח על השולחן כלל פיתות טריות , חומוס , טחינה, מג׳אדרה </w:t>
      </w:r>
      <w:r w:rsidR="00457687" w:rsidRPr="00F02275">
        <w:rPr>
          <w:rFonts w:asciiTheme="minorBidi" w:eastAsia="Times New Roman" w:hAnsiTheme="minorBidi" w:hint="cs"/>
          <w:color w:val="0D0D0D" w:themeColor="text1" w:themeTint="F2"/>
          <w:rtl/>
          <w:lang w:val="en-CA"/>
        </w:rPr>
        <w:t>ועוף חוסלו</w:t>
      </w:r>
      <w:r w:rsidR="00476BBB" w:rsidRPr="00F02275">
        <w:rPr>
          <w:rFonts w:asciiTheme="minorBidi" w:eastAsia="Times New Roman" w:hAnsiTheme="minorBidi" w:hint="cs"/>
          <w:color w:val="0D0D0D" w:themeColor="text1" w:themeTint="F2"/>
          <w:rtl/>
          <w:lang w:val="en-CA"/>
        </w:rPr>
        <w:t xml:space="preserve"> על ידי השניים </w:t>
      </w:r>
      <w:r w:rsidR="00457687" w:rsidRPr="00F02275">
        <w:rPr>
          <w:rFonts w:asciiTheme="minorBidi" w:eastAsia="Times New Roman" w:hAnsiTheme="minorBidi" w:hint="cs"/>
          <w:color w:val="0D0D0D" w:themeColor="text1" w:themeTint="F2"/>
          <w:rtl/>
          <w:lang w:val="en-CA"/>
        </w:rPr>
        <w:t xml:space="preserve"> תוך מספר דקות </w:t>
      </w:r>
      <w:r w:rsidR="00363090" w:rsidRPr="00F02275">
        <w:rPr>
          <w:rFonts w:asciiTheme="minorBidi" w:eastAsia="Times New Roman" w:hAnsiTheme="minorBidi" w:hint="cs"/>
          <w:color w:val="0D0D0D" w:themeColor="text1" w:themeTint="F2"/>
          <w:rtl/>
          <w:lang w:val="en-CA"/>
        </w:rPr>
        <w:t>.</w:t>
      </w:r>
    </w:p>
    <w:p w14:paraId="6538040D" w14:textId="00417BB3" w:rsidR="00363090" w:rsidRPr="00F02275" w:rsidRDefault="00363090" w:rsidP="0036309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לאחר שתית הקפה התנצל נהג האמבולנס שעליו לעזוב ונפרד לשלום מהנוכחים .</w:t>
      </w:r>
    </w:p>
    <w:p w14:paraId="2148C886" w14:textId="4561B247" w:rsidR="00363090" w:rsidRPr="00F02275" w:rsidRDefault="009A301E" w:rsidP="0036309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lastRenderedPageBreak/>
        <w:t xml:space="preserve">״ דירה זו תהיה ביתך בזמן שהותך </w:t>
      </w:r>
      <w:r w:rsidR="008B7BE5" w:rsidRPr="00F02275">
        <w:rPr>
          <w:rFonts w:asciiTheme="minorBidi" w:eastAsia="Times New Roman" w:hAnsiTheme="minorBidi" w:hint="cs"/>
          <w:color w:val="0D0D0D" w:themeColor="text1" w:themeTint="F2"/>
          <w:rtl/>
          <w:lang w:val="en-CA"/>
        </w:rPr>
        <w:t>בגדה״ אמר לואי ״, סידרנו לך תיעוד מזוייף על ש</w:t>
      </w:r>
      <w:r w:rsidR="00396070" w:rsidRPr="00F02275">
        <w:rPr>
          <w:rFonts w:asciiTheme="minorBidi" w:eastAsia="Times New Roman" w:hAnsiTheme="minorBidi" w:hint="cs"/>
          <w:color w:val="0D0D0D" w:themeColor="text1" w:themeTint="F2"/>
          <w:rtl/>
          <w:lang w:val="en-CA"/>
        </w:rPr>
        <w:t>ם ראסם אל קאדי שלומד בפוליטכ</w:t>
      </w:r>
      <w:r w:rsidR="00A65F7D" w:rsidRPr="00F02275">
        <w:rPr>
          <w:rFonts w:asciiTheme="minorBidi" w:eastAsia="Times New Roman" w:hAnsiTheme="minorBidi" w:hint="cs"/>
          <w:color w:val="0D0D0D" w:themeColor="text1" w:themeTint="F2"/>
          <w:rtl/>
          <w:lang w:val="en-CA"/>
        </w:rPr>
        <w:t>ניק של חברון .״ פתחי קיבל לידיו ת</w:t>
      </w:r>
      <w:r w:rsidR="00FE38AE" w:rsidRPr="00F02275">
        <w:rPr>
          <w:rFonts w:asciiTheme="minorBidi" w:eastAsia="Times New Roman" w:hAnsiTheme="minorBidi" w:hint="cs"/>
          <w:color w:val="0D0D0D" w:themeColor="text1" w:themeTint="F2"/>
          <w:rtl/>
          <w:lang w:val="en-CA"/>
        </w:rPr>
        <w:t xml:space="preserve">עודת זהות ותעודת סטודנט בפוליטכניק . מעיון </w:t>
      </w:r>
      <w:r w:rsidR="004F7136" w:rsidRPr="00F02275">
        <w:rPr>
          <w:rFonts w:asciiTheme="minorBidi" w:eastAsia="Times New Roman" w:hAnsiTheme="minorBidi" w:hint="cs"/>
          <w:color w:val="0D0D0D" w:themeColor="text1" w:themeTint="F2"/>
          <w:rtl/>
          <w:lang w:val="en-CA"/>
        </w:rPr>
        <w:t>בתיעוד הבחין פתחי שהתמונות שבתיעוד שייכות לאדם שדומה לו מאד .</w:t>
      </w:r>
    </w:p>
    <w:p w14:paraId="39D06BFA" w14:textId="7C7508CA" w:rsidR="00C01A1E" w:rsidRPr="00F02275" w:rsidRDefault="00C01A1E" w:rsidP="00C01A1E">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״מחר בבוקר תפגוש</w:t>
      </w:r>
      <w:r w:rsidR="00533B79" w:rsidRPr="00F02275">
        <w:rPr>
          <w:rFonts w:asciiTheme="minorBidi" w:eastAsia="Times New Roman" w:hAnsiTheme="minorBidi" w:hint="cs"/>
          <w:color w:val="0D0D0D" w:themeColor="text1" w:themeTint="F2"/>
          <w:rtl/>
          <w:lang w:val="en-CA"/>
        </w:rPr>
        <w:t xml:space="preserve"> עם אנשינו שצמאים לפעילות , שמענו אודותיך רבות ואנחנו מאד שמחים שנפלה בידנו ההזדמנות להכיר אותך ״</w:t>
      </w:r>
    </w:p>
    <w:p w14:paraId="7EAE6540" w14:textId="03C675EB" w:rsidR="00E572DB" w:rsidRPr="00F02275" w:rsidRDefault="00E572DB" w:rsidP="00E572DB">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״אתה בטח עייף , לך לישון ומחר בבוקר אגיע לאסוף אותך ״ אמר לואי .</w:t>
      </w:r>
    </w:p>
    <w:p w14:paraId="66020B8C" w14:textId="084E0448" w:rsidR="00E97B88" w:rsidRPr="00F02275" w:rsidRDefault="00F0383F" w:rsidP="00C30D8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בבוקר קריר </w:t>
      </w:r>
      <w:r w:rsidR="00C30D85" w:rsidRPr="00F02275">
        <w:rPr>
          <w:rFonts w:asciiTheme="minorBidi" w:eastAsia="Times New Roman" w:hAnsiTheme="minorBidi" w:hint="cs"/>
          <w:color w:val="0D0D0D" w:themeColor="text1" w:themeTint="F2"/>
          <w:rtl/>
          <w:lang w:val="en-CA"/>
        </w:rPr>
        <w:t xml:space="preserve">של ספטמבר 1991 נעור פתחי משנתו אל בוקר שטוף שמש </w:t>
      </w:r>
      <w:r w:rsidR="005168E6" w:rsidRPr="00F02275">
        <w:rPr>
          <w:rFonts w:asciiTheme="minorBidi" w:eastAsia="Times New Roman" w:hAnsiTheme="minorBidi" w:hint="cs"/>
          <w:color w:val="0D0D0D" w:themeColor="text1" w:themeTint="F2"/>
          <w:rtl/>
          <w:lang w:val="en-CA"/>
        </w:rPr>
        <w:t xml:space="preserve">. לואי הגיע ואסף אותו במכוניתו למקום המפגש . פתחי שמעולם לא יצא את גבולות רצועת עזה הביט </w:t>
      </w:r>
      <w:r w:rsidR="00495131" w:rsidRPr="00F02275">
        <w:rPr>
          <w:rFonts w:asciiTheme="minorBidi" w:eastAsia="Times New Roman" w:hAnsiTheme="minorBidi" w:hint="cs"/>
          <w:color w:val="0D0D0D" w:themeColor="text1" w:themeTint="F2"/>
          <w:rtl/>
          <w:lang w:val="en-CA"/>
        </w:rPr>
        <w:t xml:space="preserve">נפעם בנוף ההררי שניגלה לעיניו , בתי האבן , הבנינים </w:t>
      </w:r>
      <w:r w:rsidR="008D3509" w:rsidRPr="00F02275">
        <w:rPr>
          <w:rFonts w:asciiTheme="minorBidi" w:eastAsia="Times New Roman" w:hAnsiTheme="minorBidi" w:hint="cs"/>
          <w:color w:val="0D0D0D" w:themeColor="text1" w:themeTint="F2"/>
          <w:rtl/>
          <w:lang w:val="en-CA"/>
        </w:rPr>
        <w:t>, הכבישים הנקיים הי</w:t>
      </w:r>
      <w:r w:rsidR="00341998" w:rsidRPr="00F02275">
        <w:rPr>
          <w:rFonts w:asciiTheme="minorBidi" w:eastAsia="Times New Roman" w:hAnsiTheme="minorBidi" w:hint="cs"/>
          <w:color w:val="0D0D0D" w:themeColor="text1" w:themeTint="F2"/>
          <w:rtl/>
          <w:lang w:val="en-CA"/>
        </w:rPr>
        <w:t xml:space="preserve">ו ניגוד גמור לכבישי רצועת עזה . </w:t>
      </w:r>
      <w:r w:rsidR="006729D3" w:rsidRPr="00F02275">
        <w:rPr>
          <w:rFonts w:asciiTheme="minorBidi" w:eastAsia="Times New Roman" w:hAnsiTheme="minorBidi" w:hint="cs"/>
          <w:color w:val="0D0D0D" w:themeColor="text1" w:themeTint="F2"/>
          <w:rtl/>
          <w:lang w:val="en-CA"/>
        </w:rPr>
        <w:t>פ</w:t>
      </w:r>
      <w:r w:rsidR="00916AA9" w:rsidRPr="00F02275">
        <w:rPr>
          <w:rFonts w:asciiTheme="minorBidi" w:eastAsia="Times New Roman" w:hAnsiTheme="minorBidi" w:hint="cs"/>
          <w:color w:val="0D0D0D" w:themeColor="text1" w:themeTint="F2"/>
          <w:rtl/>
          <w:lang w:val="en-CA"/>
        </w:rPr>
        <w:t xml:space="preserve">תחי הבחין כי חלפו על פני כנסייה </w:t>
      </w:r>
      <w:r w:rsidR="004C3546" w:rsidRPr="00F02275">
        <w:rPr>
          <w:rFonts w:asciiTheme="minorBidi" w:eastAsia="Times New Roman" w:hAnsiTheme="minorBidi" w:hint="cs"/>
          <w:color w:val="0D0D0D" w:themeColor="text1" w:themeTint="F2"/>
          <w:rtl/>
          <w:lang w:val="en-CA"/>
        </w:rPr>
        <w:t>ושאל את לואי כמה נוצרים מתגוררים במקום , לואי השיב ש</w:t>
      </w:r>
      <w:r w:rsidR="00B42D44" w:rsidRPr="00F02275">
        <w:rPr>
          <w:rFonts w:asciiTheme="minorBidi" w:eastAsia="Times New Roman" w:hAnsiTheme="minorBidi" w:hint="cs"/>
          <w:color w:val="0D0D0D" w:themeColor="text1" w:themeTint="F2"/>
          <w:rtl/>
          <w:lang w:val="en-CA"/>
        </w:rPr>
        <w:t xml:space="preserve">בחברון מתגוררות כמאה וחמישים משפחות נוצריות לעומת </w:t>
      </w:r>
      <w:r w:rsidR="00903828" w:rsidRPr="00F02275">
        <w:rPr>
          <w:rFonts w:asciiTheme="minorBidi" w:eastAsia="Times New Roman" w:hAnsiTheme="minorBidi" w:hint="cs"/>
          <w:color w:val="0D0D0D" w:themeColor="text1" w:themeTint="F2"/>
          <w:rtl/>
          <w:lang w:val="en-CA"/>
        </w:rPr>
        <w:t>כ40,000 משפחות מוסלמיות ומספר זעום של משפחות יהודיות.</w:t>
      </w:r>
    </w:p>
    <w:p w14:paraId="6ABA4DF8" w14:textId="24FD02FB" w:rsidR="00903828" w:rsidRPr="00F02275" w:rsidRDefault="002A6EAB" w:rsidP="0090382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השניים הגיעו למטע זייתים והמשיכו בנסיעה בין עצי המטע </w:t>
      </w:r>
      <w:r w:rsidR="00A67325" w:rsidRPr="00F02275">
        <w:rPr>
          <w:rFonts w:asciiTheme="minorBidi" w:eastAsia="Times New Roman" w:hAnsiTheme="minorBidi" w:hint="cs"/>
          <w:color w:val="0D0D0D" w:themeColor="text1" w:themeTint="F2"/>
          <w:rtl/>
          <w:lang w:val="en-CA"/>
        </w:rPr>
        <w:t>, מבנה קטן חד קומתי נגלה לעיניהם ולואי החנה את הרכב לצידו .</w:t>
      </w:r>
    </w:p>
    <w:p w14:paraId="35089305" w14:textId="0D93E1FA" w:rsidR="00A67325" w:rsidRPr="00F02275" w:rsidRDefault="00821C17" w:rsidP="00A6732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בתוך המבנה </w:t>
      </w:r>
      <w:r w:rsidR="00417205" w:rsidRPr="00F02275">
        <w:rPr>
          <w:rFonts w:asciiTheme="minorBidi" w:eastAsia="Times New Roman" w:hAnsiTheme="minorBidi" w:hint="cs"/>
          <w:color w:val="0D0D0D" w:themeColor="text1" w:themeTint="F2"/>
          <w:rtl/>
          <w:lang w:val="en-CA"/>
        </w:rPr>
        <w:t>פ</w:t>
      </w:r>
      <w:r w:rsidR="00862467" w:rsidRPr="00F02275">
        <w:rPr>
          <w:rFonts w:asciiTheme="minorBidi" w:eastAsia="Times New Roman" w:hAnsiTheme="minorBidi" w:hint="cs"/>
          <w:color w:val="0D0D0D" w:themeColor="text1" w:themeTint="F2"/>
          <w:rtl/>
          <w:lang w:val="en-CA"/>
        </w:rPr>
        <w:t>גשו את עאדל ואחיו חסן</w:t>
      </w:r>
      <w:r w:rsidR="00417205" w:rsidRPr="00F02275">
        <w:rPr>
          <w:rFonts w:asciiTheme="minorBidi" w:eastAsia="Times New Roman" w:hAnsiTheme="minorBidi" w:hint="cs"/>
          <w:color w:val="0D0D0D" w:themeColor="text1" w:themeTint="F2"/>
          <w:rtl/>
          <w:lang w:val="en-CA"/>
        </w:rPr>
        <w:t xml:space="preserve"> ממש</w:t>
      </w:r>
      <w:r w:rsidR="003A4691" w:rsidRPr="00F02275">
        <w:rPr>
          <w:rFonts w:asciiTheme="minorBidi" w:eastAsia="Times New Roman" w:hAnsiTheme="minorBidi" w:hint="cs"/>
          <w:color w:val="0D0D0D" w:themeColor="text1" w:themeTint="F2"/>
          <w:rtl/>
          <w:lang w:val="en-CA"/>
        </w:rPr>
        <w:t xml:space="preserve">פחת מסאלחה . </w:t>
      </w:r>
    </w:p>
    <w:p w14:paraId="600059C1" w14:textId="23B0D8E5" w:rsidR="003A4691" w:rsidRPr="00F02275" w:rsidRDefault="003A4691" w:rsidP="003A469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ברוכים הבאים </w:t>
      </w:r>
      <w:r w:rsidR="00A93141" w:rsidRPr="00F02275">
        <w:rPr>
          <w:rFonts w:asciiTheme="minorBidi" w:eastAsia="Times New Roman" w:hAnsiTheme="minorBidi" w:hint="cs"/>
          <w:color w:val="0D0D0D" w:themeColor="text1" w:themeTint="F2"/>
          <w:rtl/>
          <w:lang w:val="en-CA"/>
        </w:rPr>
        <w:t>״</w:t>
      </w:r>
      <w:r w:rsidRPr="00F02275">
        <w:rPr>
          <w:rFonts w:asciiTheme="minorBidi" w:eastAsia="Times New Roman" w:hAnsiTheme="minorBidi" w:hint="cs"/>
          <w:color w:val="0D0D0D" w:themeColor="text1" w:themeTint="F2"/>
          <w:rtl/>
          <w:lang w:val="en-CA"/>
        </w:rPr>
        <w:t xml:space="preserve">אמר עאדל </w:t>
      </w:r>
      <w:r w:rsidR="00A93141" w:rsidRPr="00F02275">
        <w:rPr>
          <w:rFonts w:asciiTheme="minorBidi" w:eastAsia="Times New Roman" w:hAnsiTheme="minorBidi" w:hint="cs"/>
          <w:color w:val="0D0D0D" w:themeColor="text1" w:themeTint="F2"/>
          <w:rtl/>
          <w:lang w:val="en-CA"/>
        </w:rPr>
        <w:t xml:space="preserve">, אנחנו מאד גאים לארח אותך אח יקר ונעשה הכל על מנת להנעים את שהייתם בקרבנו .״ </w:t>
      </w:r>
    </w:p>
    <w:p w14:paraId="39C63E40" w14:textId="778B3400" w:rsidR="00C77ED6" w:rsidRPr="00F02275" w:rsidRDefault="006E31DF" w:rsidP="00C77ED6">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האח פתחי</w:t>
      </w:r>
      <w:r w:rsidR="00C77ED6" w:rsidRPr="00F02275">
        <w:rPr>
          <w:rFonts w:asciiTheme="minorBidi" w:eastAsia="Times New Roman" w:hAnsiTheme="minorBidi" w:hint="cs"/>
          <w:color w:val="0D0D0D" w:themeColor="text1" w:themeTint="F2"/>
          <w:rtl/>
          <w:lang w:val="en-CA"/>
        </w:rPr>
        <w:t xml:space="preserve"> מכבד אותנו בנוכחותו בעקבות המצב </w:t>
      </w:r>
      <w:r w:rsidR="002867D2" w:rsidRPr="00F02275">
        <w:rPr>
          <w:rFonts w:asciiTheme="minorBidi" w:eastAsia="Times New Roman" w:hAnsiTheme="minorBidi" w:hint="cs"/>
          <w:color w:val="0D0D0D" w:themeColor="text1" w:themeTint="F2"/>
          <w:rtl/>
          <w:lang w:val="en-CA"/>
        </w:rPr>
        <w:t xml:space="preserve">הביטחוני שברצועה ״ אמר לואי,״ בשלב זה אין לנו מושג כמה זמן תארך שהייתו ואני מבקש </w:t>
      </w:r>
      <w:r w:rsidR="00D2181A" w:rsidRPr="00F02275">
        <w:rPr>
          <w:rFonts w:asciiTheme="minorBidi" w:eastAsia="Times New Roman" w:hAnsiTheme="minorBidi" w:hint="cs"/>
          <w:color w:val="0D0D0D" w:themeColor="text1" w:themeTint="F2"/>
          <w:rtl/>
          <w:lang w:val="en-CA"/>
        </w:rPr>
        <w:t>שננצ</w:t>
      </w:r>
      <w:r>
        <w:rPr>
          <w:rFonts w:asciiTheme="minorBidi" w:eastAsia="Times New Roman" w:hAnsiTheme="minorBidi" w:hint="cs"/>
          <w:color w:val="0D0D0D" w:themeColor="text1" w:themeTint="F2"/>
          <w:rtl/>
          <w:lang w:val="en-CA"/>
        </w:rPr>
        <w:t>ל את הזמן ללימוד מעשי מהאח פתחי</w:t>
      </w:r>
      <w:r w:rsidR="00D2181A" w:rsidRPr="00F02275">
        <w:rPr>
          <w:rFonts w:asciiTheme="minorBidi" w:eastAsia="Times New Roman" w:hAnsiTheme="minorBidi" w:hint="cs"/>
          <w:color w:val="0D0D0D" w:themeColor="text1" w:themeTint="F2"/>
          <w:rtl/>
          <w:lang w:val="en-CA"/>
        </w:rPr>
        <w:t xml:space="preserve">״. לואי </w:t>
      </w:r>
      <w:r>
        <w:rPr>
          <w:rFonts w:asciiTheme="minorBidi" w:eastAsia="Times New Roman" w:hAnsiTheme="minorBidi" w:hint="cs"/>
          <w:color w:val="0D0D0D" w:themeColor="text1" w:themeTint="F2"/>
          <w:rtl/>
          <w:lang w:val="en-CA"/>
        </w:rPr>
        <w:t xml:space="preserve">הוסיף ״ אני חושב שהפער </w:t>
      </w:r>
      <w:r w:rsidR="00D2181A" w:rsidRPr="00F02275">
        <w:rPr>
          <w:rFonts w:asciiTheme="minorBidi" w:eastAsia="Times New Roman" w:hAnsiTheme="minorBidi" w:hint="cs"/>
          <w:color w:val="0D0D0D" w:themeColor="text1" w:themeTint="F2"/>
          <w:rtl/>
          <w:lang w:val="en-CA"/>
        </w:rPr>
        <w:t xml:space="preserve">בינינו לבין אחינו מרצועת עזה </w:t>
      </w:r>
      <w:r w:rsidR="00E47F2A" w:rsidRPr="00F02275">
        <w:rPr>
          <w:rFonts w:asciiTheme="minorBidi" w:eastAsia="Times New Roman" w:hAnsiTheme="minorBidi" w:hint="cs"/>
          <w:color w:val="0D0D0D" w:themeColor="text1" w:themeTint="F2"/>
          <w:rtl/>
          <w:lang w:val="en-CA"/>
        </w:rPr>
        <w:t>הוא</w:t>
      </w:r>
      <w:r>
        <w:rPr>
          <w:rFonts w:asciiTheme="minorBidi" w:eastAsia="Times New Roman" w:hAnsiTheme="minorBidi" w:hint="cs"/>
          <w:color w:val="0D0D0D" w:themeColor="text1" w:themeTint="F2"/>
          <w:rtl/>
          <w:lang w:val="en-CA"/>
        </w:rPr>
        <w:t xml:space="preserve"> בעניין </w:t>
      </w:r>
      <w:r w:rsidR="004C1A1C">
        <w:rPr>
          <w:rFonts w:asciiTheme="minorBidi" w:eastAsia="Times New Roman" w:hAnsiTheme="minorBidi" w:hint="cs"/>
          <w:color w:val="0D0D0D" w:themeColor="text1" w:themeTint="F2"/>
          <w:rtl/>
          <w:lang w:val="en-CA"/>
        </w:rPr>
        <w:t xml:space="preserve"> התעוזה הרבה שמאפיינת את</w:t>
      </w:r>
      <w:r w:rsidR="00E47F2A" w:rsidRPr="00F02275">
        <w:rPr>
          <w:rFonts w:asciiTheme="minorBidi" w:eastAsia="Times New Roman" w:hAnsiTheme="minorBidi" w:hint="cs"/>
          <w:color w:val="0D0D0D" w:themeColor="text1" w:themeTint="F2"/>
          <w:rtl/>
          <w:lang w:val="en-CA"/>
        </w:rPr>
        <w:t xml:space="preserve"> אחינו העזתיים</w:t>
      </w:r>
      <w:r w:rsidR="004C1A1C">
        <w:rPr>
          <w:rFonts w:asciiTheme="minorBidi" w:eastAsia="Times New Roman" w:hAnsiTheme="minorBidi" w:hint="cs"/>
          <w:color w:val="0D0D0D" w:themeColor="text1" w:themeTint="F2"/>
          <w:rtl/>
          <w:lang w:val="en-CA"/>
        </w:rPr>
        <w:t xml:space="preserve"> ואני מקווה שבעזרתו של פתחי נוכל לסגור ולצמצם את הפער</w:t>
      </w:r>
      <w:r w:rsidR="00E47F2A" w:rsidRPr="00F02275">
        <w:rPr>
          <w:rFonts w:asciiTheme="minorBidi" w:eastAsia="Times New Roman" w:hAnsiTheme="minorBidi" w:hint="cs"/>
          <w:color w:val="0D0D0D" w:themeColor="text1" w:themeTint="F2"/>
          <w:rtl/>
          <w:lang w:val="en-CA"/>
        </w:rPr>
        <w:t xml:space="preserve"> .״</w:t>
      </w:r>
    </w:p>
    <w:p w14:paraId="288D5B4F" w14:textId="25985E4E" w:rsidR="00E47F2A" w:rsidRPr="00F02275" w:rsidRDefault="00E47F2A" w:rsidP="00E47F2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״כולי תקווה </w:t>
      </w:r>
      <w:r w:rsidR="004C0DD6">
        <w:rPr>
          <w:rFonts w:asciiTheme="minorBidi" w:eastAsia="Times New Roman" w:hAnsiTheme="minorBidi" w:hint="cs"/>
          <w:color w:val="0D0D0D" w:themeColor="text1" w:themeTint="F2"/>
          <w:rtl/>
          <w:lang w:val="en-CA"/>
        </w:rPr>
        <w:t>שהאח פתחי</w:t>
      </w:r>
      <w:r w:rsidR="005D0F39" w:rsidRPr="00F02275">
        <w:rPr>
          <w:rFonts w:asciiTheme="minorBidi" w:eastAsia="Times New Roman" w:hAnsiTheme="minorBidi" w:hint="cs"/>
          <w:color w:val="0D0D0D" w:themeColor="text1" w:themeTint="F2"/>
          <w:rtl/>
          <w:lang w:val="en-CA"/>
        </w:rPr>
        <w:t xml:space="preserve"> יסכים לחלוק עימנו מנסיונו ויקנה לנו כלים מבצעיים לפעילות כמו ברצועה ״</w:t>
      </w:r>
    </w:p>
    <w:p w14:paraId="7191D288" w14:textId="03A819C0" w:rsidR="005D0F39" w:rsidRPr="00F02275" w:rsidRDefault="005D0F39" w:rsidP="005D0F39">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תודה, תוד</w:t>
      </w:r>
      <w:r w:rsidR="004C0DD6">
        <w:rPr>
          <w:rFonts w:asciiTheme="minorBidi" w:eastAsia="Times New Roman" w:hAnsiTheme="minorBidi" w:hint="cs"/>
          <w:color w:val="0D0D0D" w:themeColor="text1" w:themeTint="F2"/>
          <w:rtl/>
          <w:lang w:val="en-CA"/>
        </w:rPr>
        <w:t>ה רבה לכם אחים יקרים ״ אמר פתחי</w:t>
      </w:r>
      <w:r w:rsidRPr="00F02275">
        <w:rPr>
          <w:rFonts w:asciiTheme="minorBidi" w:eastAsia="Times New Roman" w:hAnsiTheme="minorBidi" w:hint="cs"/>
          <w:color w:val="0D0D0D" w:themeColor="text1" w:themeTint="F2"/>
          <w:rtl/>
          <w:lang w:val="en-CA"/>
        </w:rPr>
        <w:t xml:space="preserve"> </w:t>
      </w:r>
      <w:r w:rsidR="002527D5" w:rsidRPr="00F02275">
        <w:rPr>
          <w:rFonts w:asciiTheme="minorBidi" w:eastAsia="Times New Roman" w:hAnsiTheme="minorBidi" w:hint="cs"/>
          <w:color w:val="0D0D0D" w:themeColor="text1" w:themeTint="F2"/>
          <w:rtl/>
          <w:lang w:val="en-CA"/>
        </w:rPr>
        <w:t xml:space="preserve">, ״ אני מבקש שמרגע זה ואילך תקראו לי ראסם כפי שמופיע בתיעוד שסיפקתם לי ״ </w:t>
      </w:r>
      <w:r w:rsidR="00C2358B" w:rsidRPr="00F02275">
        <w:rPr>
          <w:rFonts w:asciiTheme="minorBidi" w:eastAsia="Times New Roman" w:hAnsiTheme="minorBidi" w:hint="cs"/>
          <w:color w:val="0D0D0D" w:themeColor="text1" w:themeTint="F2"/>
          <w:rtl/>
          <w:lang w:val="en-CA"/>
        </w:rPr>
        <w:t>, כמה אנשים עומדים כיום לרשותכם ואיזה אמצעי לחימה משמשים אותכם ?</w:t>
      </w:r>
      <w:r w:rsidR="00CE3063" w:rsidRPr="00F02275">
        <w:rPr>
          <w:rFonts w:asciiTheme="minorBidi" w:eastAsia="Times New Roman" w:hAnsiTheme="minorBidi" w:hint="cs"/>
          <w:color w:val="0D0D0D" w:themeColor="text1" w:themeTint="F2"/>
          <w:rtl/>
          <w:lang w:val="en-CA"/>
        </w:rPr>
        <w:t>״</w:t>
      </w:r>
    </w:p>
    <w:p w14:paraId="25E3B0C0" w14:textId="1D1E8861" w:rsidR="00CE3063" w:rsidRPr="00F02275" w:rsidRDefault="007E73DD" w:rsidP="00CE3063">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נכון לרגע זה אנו שלושה אנשים , אולם ביכולתנו לגייס נוספים. יש ברשותנו 3 תתי מקלעים מסוג קרל גוסטאב ו</w:t>
      </w:r>
      <w:r w:rsidR="00E7040B" w:rsidRPr="00F02275">
        <w:rPr>
          <w:rFonts w:asciiTheme="minorBidi" w:eastAsia="Times New Roman" w:hAnsiTheme="minorBidi" w:hint="cs"/>
          <w:color w:val="0D0D0D" w:themeColor="text1" w:themeTint="F2"/>
          <w:rtl/>
          <w:lang w:val="en-CA"/>
        </w:rPr>
        <w:t xml:space="preserve">אקדח מצרי </w:t>
      </w:r>
      <w:r w:rsidR="00E00B38">
        <w:rPr>
          <w:rFonts w:asciiTheme="minorBidi" w:eastAsia="Times New Roman" w:hAnsiTheme="minorBidi" w:hint="cs"/>
          <w:color w:val="0D0D0D" w:themeColor="text1" w:themeTint="F2"/>
          <w:rtl/>
          <w:lang w:val="en-CA"/>
        </w:rPr>
        <w:t xml:space="preserve">תשע מילימטר </w:t>
      </w:r>
      <w:r w:rsidR="00E7040B" w:rsidRPr="00F02275">
        <w:rPr>
          <w:rFonts w:asciiTheme="minorBidi" w:eastAsia="Times New Roman" w:hAnsiTheme="minorBidi" w:hint="cs"/>
          <w:color w:val="0D0D0D" w:themeColor="text1" w:themeTint="F2"/>
          <w:rtl/>
          <w:lang w:val="en-CA"/>
        </w:rPr>
        <w:t xml:space="preserve">מסוג חילואן ״ אמר לואי. ״ איזו פעילות ביצעתם עד כה ?״ שאל פתחי , ״ </w:t>
      </w:r>
      <w:r w:rsidR="00053CED" w:rsidRPr="00F02275">
        <w:rPr>
          <w:rFonts w:asciiTheme="minorBidi" w:eastAsia="Times New Roman" w:hAnsiTheme="minorBidi" w:hint="cs"/>
          <w:color w:val="0D0D0D" w:themeColor="text1" w:themeTint="F2"/>
          <w:rtl/>
          <w:lang w:val="en-CA"/>
        </w:rPr>
        <w:t xml:space="preserve">מרבית הפעילות התמקדה בחקירות חשודים בשיתוף פעולה , ופעם אחת זרקנו בקבוק מולוטוב על </w:t>
      </w:r>
      <w:r w:rsidR="00862467" w:rsidRPr="00F02275">
        <w:rPr>
          <w:rFonts w:asciiTheme="minorBidi" w:eastAsia="Times New Roman" w:hAnsiTheme="minorBidi" w:hint="cs"/>
          <w:color w:val="0D0D0D" w:themeColor="text1" w:themeTint="F2"/>
          <w:rtl/>
          <w:lang w:val="en-CA"/>
        </w:rPr>
        <w:t>רכב אזרחי ״ אמר עאדל</w:t>
      </w:r>
      <w:r w:rsidR="00E66DDE" w:rsidRPr="00F02275">
        <w:rPr>
          <w:rFonts w:asciiTheme="minorBidi" w:eastAsia="Times New Roman" w:hAnsiTheme="minorBidi" w:hint="cs"/>
          <w:color w:val="0D0D0D" w:themeColor="text1" w:themeTint="F2"/>
          <w:rtl/>
          <w:lang w:val="en-CA"/>
        </w:rPr>
        <w:t>, ״ חששנו להתעמת באופן ישיר עם הצבא מחוסר ניסיון שלנו״.</w:t>
      </w:r>
    </w:p>
    <w:p w14:paraId="32AC4228" w14:textId="77777777" w:rsidR="00537666" w:rsidRPr="00F02275" w:rsidRDefault="00E569C9" w:rsidP="00E66DDE">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w:t>
      </w:r>
      <w:r w:rsidR="00E66DDE" w:rsidRPr="00F02275">
        <w:rPr>
          <w:rFonts w:asciiTheme="minorBidi" w:eastAsia="Times New Roman" w:hAnsiTheme="minorBidi" w:hint="cs"/>
          <w:color w:val="0D0D0D" w:themeColor="text1" w:themeTint="F2"/>
          <w:rtl/>
          <w:lang w:val="en-CA"/>
        </w:rPr>
        <w:t xml:space="preserve">האם בדקתם </w:t>
      </w:r>
      <w:r w:rsidRPr="00F02275">
        <w:rPr>
          <w:rFonts w:asciiTheme="minorBidi" w:eastAsia="Times New Roman" w:hAnsiTheme="minorBidi" w:hint="cs"/>
          <w:color w:val="0D0D0D" w:themeColor="text1" w:themeTint="F2"/>
          <w:rtl/>
          <w:lang w:val="en-CA"/>
        </w:rPr>
        <w:t xml:space="preserve">את הנשקים?״ שאל עימאד , ״ כן , בדקנו והנשקים תקינים ״ אמר עאדל , ״ ומה מצב התחמושת </w:t>
      </w:r>
      <w:r w:rsidR="00C166CD" w:rsidRPr="00F02275">
        <w:rPr>
          <w:rFonts w:asciiTheme="minorBidi" w:eastAsia="Times New Roman" w:hAnsiTheme="minorBidi" w:hint="cs"/>
          <w:color w:val="0D0D0D" w:themeColor="text1" w:themeTint="F2"/>
          <w:rtl/>
          <w:lang w:val="en-CA"/>
        </w:rPr>
        <w:t>״? , ״ יש לנו כאלף כדורים עבור הרובים ושלושים וחמש כדור</w:t>
      </w:r>
      <w:r w:rsidR="00537666" w:rsidRPr="00F02275">
        <w:rPr>
          <w:rFonts w:asciiTheme="minorBidi" w:eastAsia="Times New Roman" w:hAnsiTheme="minorBidi" w:hint="cs"/>
          <w:color w:val="0D0D0D" w:themeColor="text1" w:themeTint="F2"/>
          <w:rtl/>
          <w:lang w:val="en-CA"/>
        </w:rPr>
        <w:t>י אקדח .״ אמר עאדל.</w:t>
      </w:r>
    </w:p>
    <w:p w14:paraId="1D32E684" w14:textId="4ED487B3" w:rsidR="00E66DDE" w:rsidRPr="00F02275" w:rsidRDefault="00537666" w:rsidP="0053766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אין לנו כל בעייה להשיג עוד אמצעי לחימה ותחמושת , יש לי</w:t>
      </w:r>
      <w:r w:rsidR="00E05511" w:rsidRPr="00F02275">
        <w:rPr>
          <w:rFonts w:asciiTheme="minorBidi" w:eastAsia="Times New Roman" w:hAnsiTheme="minorBidi" w:hint="cs"/>
          <w:color w:val="0D0D0D" w:themeColor="text1" w:themeTint="F2"/>
          <w:rtl/>
          <w:lang w:val="en-CA"/>
        </w:rPr>
        <w:t xml:space="preserve"> בחור בדווי שהוא </w:t>
      </w:r>
      <w:r w:rsidRPr="00F02275">
        <w:rPr>
          <w:rFonts w:asciiTheme="minorBidi" w:eastAsia="Times New Roman" w:hAnsiTheme="minorBidi" w:hint="cs"/>
          <w:color w:val="0D0D0D" w:themeColor="text1" w:themeTint="F2"/>
          <w:rtl/>
          <w:lang w:val="en-CA"/>
        </w:rPr>
        <w:t xml:space="preserve"> ספק אמין </w:t>
      </w:r>
      <w:r w:rsidR="00E569C9" w:rsidRPr="00F02275">
        <w:rPr>
          <w:rFonts w:asciiTheme="minorBidi" w:eastAsia="Times New Roman" w:hAnsiTheme="minorBidi" w:hint="cs"/>
          <w:color w:val="0D0D0D" w:themeColor="text1" w:themeTint="F2"/>
          <w:rtl/>
          <w:lang w:val="en-CA"/>
        </w:rPr>
        <w:t xml:space="preserve"> </w:t>
      </w:r>
      <w:r w:rsidR="00E05511" w:rsidRPr="00F02275">
        <w:rPr>
          <w:rFonts w:asciiTheme="minorBidi" w:eastAsia="Times New Roman" w:hAnsiTheme="minorBidi" w:hint="cs"/>
          <w:color w:val="0D0D0D" w:themeColor="text1" w:themeTint="F2"/>
          <w:rtl/>
          <w:lang w:val="en-CA"/>
        </w:rPr>
        <w:t>ויכול להשיג עבורנו כמויות גדולות של נשקים ״ אמר לואי.</w:t>
      </w:r>
    </w:p>
    <w:p w14:paraId="265610F0" w14:textId="0CCD914F" w:rsidR="00E05511" w:rsidRPr="00F02275" w:rsidRDefault="0036287B" w:rsidP="00E0551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האם יש לכם מקום מבטחים בו אפשר להתאמן בנשק ״?  שאל </w:t>
      </w:r>
      <w:r w:rsidR="00AA77C6" w:rsidRPr="00F02275">
        <w:rPr>
          <w:rFonts w:asciiTheme="minorBidi" w:eastAsia="Times New Roman" w:hAnsiTheme="minorBidi" w:hint="cs"/>
          <w:color w:val="0D0D0D" w:themeColor="text1" w:themeTint="F2"/>
          <w:rtl/>
          <w:lang w:val="en-CA"/>
        </w:rPr>
        <w:t xml:space="preserve">פתחי , ״ בוודאי ״ השיב עאדל , ״ מתי תרצה ללכת לשם ?״ </w:t>
      </w:r>
      <w:r w:rsidR="00056D0E" w:rsidRPr="00F02275">
        <w:rPr>
          <w:rFonts w:asciiTheme="minorBidi" w:eastAsia="Times New Roman" w:hAnsiTheme="minorBidi" w:hint="cs"/>
          <w:color w:val="0D0D0D" w:themeColor="text1" w:themeTint="F2"/>
          <w:rtl/>
          <w:lang w:val="en-CA"/>
        </w:rPr>
        <w:t xml:space="preserve">, ״ מבחינתי מחר בבוקר ״ השיב </w:t>
      </w:r>
      <w:r w:rsidR="00914256" w:rsidRPr="00F02275">
        <w:rPr>
          <w:rFonts w:asciiTheme="minorBidi" w:eastAsia="Times New Roman" w:hAnsiTheme="minorBidi" w:hint="cs"/>
          <w:color w:val="0D0D0D" w:themeColor="text1" w:themeTint="F2"/>
          <w:rtl/>
          <w:lang w:val="en-CA"/>
        </w:rPr>
        <w:t xml:space="preserve">פתחי . ״ הייתי מבקש היום לעשות סיור היכרות בעיר חברון בדגש על מיקומים של מחנות צבא </w:t>
      </w:r>
      <w:r w:rsidR="00E2511B" w:rsidRPr="00F02275">
        <w:rPr>
          <w:rFonts w:asciiTheme="minorBidi" w:eastAsia="Times New Roman" w:hAnsiTheme="minorBidi" w:hint="cs"/>
          <w:color w:val="0D0D0D" w:themeColor="text1" w:themeTint="F2"/>
          <w:rtl/>
          <w:lang w:val="en-CA"/>
        </w:rPr>
        <w:t>וישובים ישראלים .״</w:t>
      </w:r>
    </w:p>
    <w:p w14:paraId="068DE66D" w14:textId="49CF43B1" w:rsidR="00E2511B" w:rsidRPr="00F02275" w:rsidRDefault="00E2511B" w:rsidP="00E2511B">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התנאי הראשוני </w:t>
      </w:r>
      <w:r w:rsidR="00751F6C" w:rsidRPr="00F02275">
        <w:rPr>
          <w:rFonts w:asciiTheme="minorBidi" w:eastAsia="Times New Roman" w:hAnsiTheme="minorBidi" w:hint="cs"/>
          <w:color w:val="0D0D0D" w:themeColor="text1" w:themeTint="F2"/>
          <w:rtl/>
          <w:lang w:val="en-CA"/>
        </w:rPr>
        <w:t>של פעולה מוצלחת הוא לאסוף מידע מדוייק אודות היעד , למצוא את נקודת התורפה שלו ולתכנן בהתאם .</w:t>
      </w:r>
      <w:r w:rsidR="00F25AF2" w:rsidRPr="00F02275">
        <w:rPr>
          <w:rFonts w:asciiTheme="minorBidi" w:eastAsia="Times New Roman" w:hAnsiTheme="minorBidi" w:hint="cs"/>
          <w:color w:val="0D0D0D" w:themeColor="text1" w:themeTint="F2"/>
          <w:rtl/>
          <w:lang w:val="en-CA"/>
        </w:rPr>
        <w:t>״ הוסיף פתחי , ״ ככל שמעגל שותפי הסוד מצומצם יותר הסיכוי להצלחה גדול יותר ״.</w:t>
      </w:r>
    </w:p>
    <w:p w14:paraId="7BAD7E32" w14:textId="0866ECBF" w:rsidR="00F25AF2" w:rsidRPr="00F02275" w:rsidRDefault="000C1740" w:rsidP="00F25AF2">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בהמשך היום נלקח פתחי לסיור רכוב בעיר חברון על מנת לקבל רושם ראשוני מהעיר .</w:t>
      </w:r>
    </w:p>
    <w:p w14:paraId="23C6458D" w14:textId="77777777" w:rsidR="000C1740" w:rsidRPr="00F02275" w:rsidRDefault="000C1740" w:rsidP="000C1740">
      <w:pPr>
        <w:bidi/>
        <w:rPr>
          <w:rFonts w:asciiTheme="minorBidi" w:eastAsia="Times New Roman" w:hAnsiTheme="minorBidi"/>
          <w:color w:val="0D0D0D" w:themeColor="text1" w:themeTint="F2"/>
          <w:rtl/>
          <w:lang w:val="en-CA"/>
        </w:rPr>
      </w:pPr>
    </w:p>
    <w:p w14:paraId="22C39743" w14:textId="2D3A27D6" w:rsidR="009C43B1" w:rsidRPr="00F02275" w:rsidRDefault="009C43B1" w:rsidP="009C43B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למחרת היום יצאו בני החבורה לאימון ירי שבוצע באחד הוואדיות </w:t>
      </w:r>
      <w:r w:rsidR="005213D7" w:rsidRPr="00F02275">
        <w:rPr>
          <w:rFonts w:asciiTheme="minorBidi" w:eastAsia="Times New Roman" w:hAnsiTheme="minorBidi" w:hint="cs"/>
          <w:color w:val="0D0D0D" w:themeColor="text1" w:themeTint="F2"/>
          <w:rtl/>
          <w:lang w:val="en-CA"/>
        </w:rPr>
        <w:t xml:space="preserve">שנושקות לעיר חברון . הרמה שהפגינו </w:t>
      </w:r>
      <w:r w:rsidR="00D50970" w:rsidRPr="00F02275">
        <w:rPr>
          <w:rFonts w:asciiTheme="minorBidi" w:eastAsia="Times New Roman" w:hAnsiTheme="minorBidi" w:hint="cs"/>
          <w:color w:val="0D0D0D" w:themeColor="text1" w:themeTint="F2"/>
          <w:rtl/>
          <w:lang w:val="en-CA"/>
        </w:rPr>
        <w:t xml:space="preserve">החברונית היתה נמוכה ולאחר אימון בן מספר שעות רמת הפגיעות היתה סבירה </w:t>
      </w:r>
      <w:r w:rsidR="00804008" w:rsidRPr="00F02275">
        <w:rPr>
          <w:rFonts w:asciiTheme="minorBidi" w:eastAsia="Times New Roman" w:hAnsiTheme="minorBidi" w:hint="cs"/>
          <w:color w:val="0D0D0D" w:themeColor="text1" w:themeTint="F2"/>
          <w:rtl/>
          <w:lang w:val="en-CA"/>
        </w:rPr>
        <w:t>.</w:t>
      </w:r>
    </w:p>
    <w:p w14:paraId="2F56BA69" w14:textId="5F43EFC5" w:rsidR="00804008" w:rsidRPr="00F02275" w:rsidRDefault="00804008" w:rsidP="0080400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הימים הבאים הוקדשו לסיורי שטח נוספים מתוך כוונה לאתר פוטנציאל לפעילות.</w:t>
      </w:r>
      <w:r w:rsidR="005C634F" w:rsidRPr="00F02275">
        <w:rPr>
          <w:rFonts w:asciiTheme="minorBidi" w:eastAsia="Times New Roman" w:hAnsiTheme="minorBidi" w:hint="cs"/>
          <w:color w:val="0D0D0D" w:themeColor="text1" w:themeTint="F2"/>
          <w:rtl/>
          <w:lang w:val="en-CA"/>
        </w:rPr>
        <w:t xml:space="preserve"> </w:t>
      </w:r>
      <w:r w:rsidR="00231C9F" w:rsidRPr="00F02275">
        <w:rPr>
          <w:rFonts w:asciiTheme="minorBidi" w:eastAsia="Times New Roman" w:hAnsiTheme="minorBidi" w:hint="cs"/>
          <w:color w:val="0D0D0D" w:themeColor="text1" w:themeTint="F2"/>
          <w:rtl/>
          <w:lang w:val="en-CA"/>
        </w:rPr>
        <w:t xml:space="preserve">פתחי הגיע למסקנה שביצוע פעילות כנגד סיורים של הצבא אינו ישים </w:t>
      </w:r>
      <w:r w:rsidR="00D8057E" w:rsidRPr="00F02275">
        <w:rPr>
          <w:rFonts w:asciiTheme="minorBidi" w:eastAsia="Times New Roman" w:hAnsiTheme="minorBidi" w:hint="cs"/>
          <w:color w:val="0D0D0D" w:themeColor="text1" w:themeTint="F2"/>
          <w:rtl/>
          <w:lang w:val="en-CA"/>
        </w:rPr>
        <w:t xml:space="preserve">משני טעמים , הראשון מספר החיילים בכל סיור המונה שני רכבים לפחות עומד </w:t>
      </w:r>
      <w:r w:rsidR="00D8365E">
        <w:rPr>
          <w:rFonts w:asciiTheme="minorBidi" w:eastAsia="Times New Roman" w:hAnsiTheme="minorBidi"/>
          <w:color w:val="0D0D0D" w:themeColor="text1" w:themeTint="F2"/>
        </w:rPr>
        <w:t xml:space="preserve">is </w:t>
      </w:r>
      <w:r w:rsidR="00D8057E" w:rsidRPr="00F02275">
        <w:rPr>
          <w:rFonts w:asciiTheme="minorBidi" w:eastAsia="Times New Roman" w:hAnsiTheme="minorBidi" w:hint="cs"/>
          <w:color w:val="0D0D0D" w:themeColor="text1" w:themeTint="F2"/>
          <w:rtl/>
          <w:lang w:val="en-CA"/>
        </w:rPr>
        <w:t xml:space="preserve">על כעשרה </w:t>
      </w:r>
      <w:r w:rsidR="00A11564" w:rsidRPr="00F02275">
        <w:rPr>
          <w:rFonts w:asciiTheme="minorBidi" w:eastAsia="Times New Roman" w:hAnsiTheme="minorBidi" w:hint="cs"/>
          <w:color w:val="0D0D0D" w:themeColor="text1" w:themeTint="F2"/>
          <w:rtl/>
          <w:lang w:val="en-CA"/>
        </w:rPr>
        <w:t xml:space="preserve">, עובדה שמעמידה בנחיתות את התוקפים ומסכנת אותם . </w:t>
      </w:r>
      <w:r w:rsidR="00A11564" w:rsidRPr="00F02275">
        <w:rPr>
          <w:rFonts w:asciiTheme="minorBidi" w:eastAsia="Times New Roman" w:hAnsiTheme="minorBidi" w:hint="cs"/>
          <w:color w:val="0D0D0D" w:themeColor="text1" w:themeTint="F2"/>
          <w:rtl/>
          <w:lang w:val="en-CA"/>
        </w:rPr>
        <w:lastRenderedPageBreak/>
        <w:t xml:space="preserve">הסיבה השנייה קשורה בנתיב המילוט </w:t>
      </w:r>
      <w:r w:rsidR="00803068" w:rsidRPr="00F02275">
        <w:rPr>
          <w:rFonts w:asciiTheme="minorBidi" w:eastAsia="Times New Roman" w:hAnsiTheme="minorBidi" w:hint="cs"/>
          <w:color w:val="0D0D0D" w:themeColor="text1" w:themeTint="F2"/>
          <w:rtl/>
          <w:lang w:val="en-CA"/>
        </w:rPr>
        <w:t xml:space="preserve">, התנועה בתוך עיר מסורבלת ומושפעת מעומסי תנועה שאינם נשלטים על ידי התוקף </w:t>
      </w:r>
      <w:r w:rsidR="002008A5" w:rsidRPr="00F02275">
        <w:rPr>
          <w:rFonts w:asciiTheme="minorBidi" w:eastAsia="Times New Roman" w:hAnsiTheme="minorBidi" w:hint="cs"/>
          <w:color w:val="0D0D0D" w:themeColor="text1" w:themeTint="F2"/>
          <w:rtl/>
          <w:lang w:val="en-CA"/>
        </w:rPr>
        <w:t>עובדה שעשויה להביא ללכידת התוקפים בזמן המילוט .</w:t>
      </w:r>
    </w:p>
    <w:p w14:paraId="294E0373" w14:textId="7C2896DC" w:rsidR="002008A5" w:rsidRPr="00F02275" w:rsidRDefault="002008A5" w:rsidP="002008A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פתחי ביקש לצאת אל מחוץ לעיר חברון </w:t>
      </w:r>
      <w:r w:rsidR="00A44120" w:rsidRPr="00F02275">
        <w:rPr>
          <w:rFonts w:asciiTheme="minorBidi" w:eastAsia="Times New Roman" w:hAnsiTheme="minorBidi" w:hint="cs"/>
          <w:color w:val="0D0D0D" w:themeColor="text1" w:themeTint="F2"/>
          <w:rtl/>
          <w:lang w:val="en-CA"/>
        </w:rPr>
        <w:t>מתוך כוונה לאתר ״טרף קל״ .</w:t>
      </w:r>
    </w:p>
    <w:p w14:paraId="407C507D" w14:textId="7CA51F39" w:rsidR="00A44120" w:rsidRPr="00F02275" w:rsidRDefault="00CA1EA8" w:rsidP="00A44120">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באחד הימים הבחין פתחי</w:t>
      </w:r>
      <w:r w:rsidR="00DB1111" w:rsidRPr="00F02275">
        <w:rPr>
          <w:rFonts w:asciiTheme="minorBidi" w:eastAsia="Times New Roman" w:hAnsiTheme="minorBidi" w:hint="cs"/>
          <w:color w:val="0D0D0D" w:themeColor="text1" w:themeTint="F2"/>
          <w:rtl/>
          <w:lang w:val="en-CA"/>
        </w:rPr>
        <w:t xml:space="preserve"> ברכבים ישראלים שיוצאים בגפם מישוב </w:t>
      </w:r>
      <w:r w:rsidRPr="00F02275">
        <w:rPr>
          <w:rFonts w:asciiTheme="minorBidi" w:eastAsia="Times New Roman" w:hAnsiTheme="minorBidi" w:hint="cs"/>
          <w:color w:val="0D0D0D" w:themeColor="text1" w:themeTint="F2"/>
          <w:rtl/>
          <w:lang w:val="en-CA"/>
        </w:rPr>
        <w:t xml:space="preserve"> ישראלי שנמצא מדרום לחברון </w:t>
      </w:r>
      <w:r w:rsidR="00DB1111" w:rsidRPr="00F02275">
        <w:rPr>
          <w:rFonts w:asciiTheme="minorBidi" w:eastAsia="Times New Roman" w:hAnsiTheme="minorBidi" w:hint="cs"/>
          <w:color w:val="0D0D0D" w:themeColor="text1" w:themeTint="F2"/>
          <w:rtl/>
          <w:lang w:val="en-CA"/>
        </w:rPr>
        <w:t xml:space="preserve">פתחי ביקש להתמקם בגבעה סמוכה ולצפות לעבר </w:t>
      </w:r>
      <w:r w:rsidR="00467054" w:rsidRPr="00F02275">
        <w:rPr>
          <w:rFonts w:asciiTheme="minorBidi" w:eastAsia="Times New Roman" w:hAnsiTheme="minorBidi" w:hint="cs"/>
          <w:color w:val="0D0D0D" w:themeColor="text1" w:themeTint="F2"/>
          <w:rtl/>
          <w:lang w:val="en-CA"/>
        </w:rPr>
        <w:t>הכניסה לישוב .</w:t>
      </w:r>
    </w:p>
    <w:p w14:paraId="2EBBFB51" w14:textId="10D635A9" w:rsidR="00467054" w:rsidRPr="00F02275" w:rsidRDefault="00467054" w:rsidP="00467054">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לאחר שבוע של תצפיות הבחין פתחי כי התנועה בשעות החשיכה דלילה ביותר</w:t>
      </w:r>
      <w:r w:rsidR="00AC5834" w:rsidRPr="00F02275">
        <w:rPr>
          <w:rFonts w:asciiTheme="minorBidi" w:eastAsia="Times New Roman" w:hAnsiTheme="minorBidi" w:hint="cs"/>
          <w:color w:val="0D0D0D" w:themeColor="text1" w:themeTint="F2"/>
          <w:rtl/>
          <w:lang w:val="en-CA"/>
        </w:rPr>
        <w:t xml:space="preserve"> ומרבית התנועה </w:t>
      </w:r>
      <w:r w:rsidR="001B37DC" w:rsidRPr="00F02275">
        <w:rPr>
          <w:rFonts w:asciiTheme="minorBidi" w:eastAsia="Times New Roman" w:hAnsiTheme="minorBidi" w:hint="cs"/>
          <w:color w:val="0D0D0D" w:themeColor="text1" w:themeTint="F2"/>
          <w:rtl/>
          <w:lang w:val="en-CA"/>
        </w:rPr>
        <w:t>נכנסת לישוב בשיירות של שניים שלושה רכבים אולם פה ושם נראים רכבים שמגיעים בגפם.</w:t>
      </w:r>
    </w:p>
    <w:p w14:paraId="464EE9C7" w14:textId="72B6049D" w:rsidR="004F1B66" w:rsidRPr="00F02275" w:rsidRDefault="004F1B66" w:rsidP="004F1B6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על מנת למנוע טעות בזיהוי בין רכב ערבי לרכב ישראלי החליט פתחי שהפעילות תבוצע מרכב נוסע שיעקב אחרי רכב ישראלי מזדמן</w:t>
      </w:r>
      <w:r w:rsidR="00B23671">
        <w:rPr>
          <w:rFonts w:asciiTheme="minorBidi" w:eastAsia="Times New Roman" w:hAnsiTheme="minorBidi" w:hint="cs"/>
          <w:color w:val="0D0D0D" w:themeColor="text1" w:themeTint="F2"/>
          <w:rtl/>
          <w:lang w:val="en-CA"/>
        </w:rPr>
        <w:t xml:space="preserve"> </w:t>
      </w:r>
      <w:r w:rsidR="00774FBB">
        <w:rPr>
          <w:rFonts w:asciiTheme="minorBidi" w:eastAsia="Times New Roman" w:hAnsiTheme="minorBidi" w:hint="cs"/>
          <w:color w:val="0D0D0D" w:themeColor="text1" w:themeTint="F2"/>
          <w:rtl/>
          <w:lang w:val="en-CA"/>
        </w:rPr>
        <w:t>בדיוק כפי שעשה בפעילות הירי כנגד רכב השבכ בעזה . במהלך הנסיעה</w:t>
      </w:r>
      <w:r w:rsidR="005F5104">
        <w:rPr>
          <w:rFonts w:asciiTheme="minorBidi" w:eastAsia="Times New Roman" w:hAnsiTheme="minorBidi" w:hint="cs"/>
          <w:color w:val="0D0D0D" w:themeColor="text1" w:themeTint="F2"/>
          <w:rtl/>
          <w:lang w:val="en-CA"/>
        </w:rPr>
        <w:t xml:space="preserve"> יחלפו </w:t>
      </w:r>
      <w:r w:rsidR="007E7233" w:rsidRPr="00774FBB">
        <w:rPr>
          <w:rFonts w:asciiTheme="minorBidi" w:eastAsia="Times New Roman" w:hAnsiTheme="minorBidi" w:hint="cs"/>
          <w:color w:val="0D0D0D" w:themeColor="text1" w:themeTint="F2"/>
          <w:rtl/>
          <w:lang w:val="en-CA"/>
        </w:rPr>
        <w:t>על</w:t>
      </w:r>
      <w:r w:rsidR="007E7233" w:rsidRPr="00F02275">
        <w:rPr>
          <w:rFonts w:asciiTheme="minorBidi" w:eastAsia="Times New Roman" w:hAnsiTheme="minorBidi" w:hint="cs"/>
          <w:color w:val="0D0D0D" w:themeColor="text1" w:themeTint="F2"/>
          <w:rtl/>
          <w:lang w:val="en-CA"/>
        </w:rPr>
        <w:t xml:space="preserve"> פניו </w:t>
      </w:r>
      <w:r w:rsidR="005F5104">
        <w:rPr>
          <w:rFonts w:asciiTheme="minorBidi" w:eastAsia="Times New Roman" w:hAnsiTheme="minorBidi" w:hint="cs"/>
          <w:color w:val="0D0D0D" w:themeColor="text1" w:themeTint="F2"/>
          <w:rtl/>
          <w:lang w:val="en-CA"/>
        </w:rPr>
        <w:t>של הרכב הישראלי ו</w:t>
      </w:r>
      <w:r w:rsidR="007E7233" w:rsidRPr="00F02275">
        <w:rPr>
          <w:rFonts w:asciiTheme="minorBidi" w:eastAsia="Times New Roman" w:hAnsiTheme="minorBidi" w:hint="cs"/>
          <w:color w:val="0D0D0D" w:themeColor="text1" w:themeTint="F2"/>
          <w:rtl/>
          <w:lang w:val="en-CA"/>
        </w:rPr>
        <w:t xml:space="preserve">יפתחו לעברו באש תוך כדי נסיעה . נתיב המילוט יגיע עד לפאתי חברון ושם </w:t>
      </w:r>
      <w:r w:rsidR="005F5104">
        <w:rPr>
          <w:rFonts w:asciiTheme="minorBidi" w:eastAsia="Times New Roman" w:hAnsiTheme="minorBidi" w:hint="cs"/>
          <w:color w:val="0D0D0D" w:themeColor="text1" w:themeTint="F2"/>
          <w:rtl/>
          <w:lang w:val="en-CA"/>
        </w:rPr>
        <w:t xml:space="preserve">בדרך צדדית ימצאו את דרכם </w:t>
      </w:r>
      <w:r w:rsidR="0095114A" w:rsidRPr="00F02275">
        <w:rPr>
          <w:rFonts w:asciiTheme="minorBidi" w:eastAsia="Times New Roman" w:hAnsiTheme="minorBidi" w:hint="cs"/>
          <w:color w:val="0D0D0D" w:themeColor="text1" w:themeTint="F2"/>
          <w:rtl/>
          <w:lang w:val="en-CA"/>
        </w:rPr>
        <w:t xml:space="preserve"> לבית </w:t>
      </w:r>
      <w:r w:rsidR="005F5104">
        <w:rPr>
          <w:rFonts w:asciiTheme="minorBidi" w:eastAsia="Times New Roman" w:hAnsiTheme="minorBidi" w:hint="cs"/>
          <w:color w:val="0D0D0D" w:themeColor="text1" w:themeTint="F2"/>
          <w:rtl/>
          <w:lang w:val="en-CA"/>
        </w:rPr>
        <w:t>ה</w:t>
      </w:r>
      <w:r w:rsidR="0095114A" w:rsidRPr="00F02275">
        <w:rPr>
          <w:rFonts w:asciiTheme="minorBidi" w:eastAsia="Times New Roman" w:hAnsiTheme="minorBidi" w:hint="cs"/>
          <w:color w:val="0D0D0D" w:themeColor="text1" w:themeTint="F2"/>
          <w:rtl/>
          <w:lang w:val="en-CA"/>
        </w:rPr>
        <w:t>מבטחים שימש אותם מספר ימים .</w:t>
      </w:r>
    </w:p>
    <w:p w14:paraId="155950D8" w14:textId="611F4E91" w:rsidR="0095114A" w:rsidRPr="00F02275" w:rsidRDefault="002776AD" w:rsidP="0095114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פתחי תירגל את בני החבורה כיצד לירות אל מחוץ לרכב ושם דגש רב על לימוד ותירגול נתיב המילוט בשעות החשיכה .</w:t>
      </w:r>
    </w:p>
    <w:p w14:paraId="0F174F6B" w14:textId="6EF6A05E" w:rsidR="00F7135A" w:rsidRPr="00F02275" w:rsidRDefault="00525B7C" w:rsidP="00F7135A">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לאחר שבועיים </w:t>
      </w:r>
      <w:r w:rsidR="00F7135A" w:rsidRPr="00F02275">
        <w:rPr>
          <w:rFonts w:asciiTheme="minorBidi" w:eastAsia="Times New Roman" w:hAnsiTheme="minorBidi" w:hint="cs"/>
          <w:color w:val="0D0D0D" w:themeColor="text1" w:themeTint="F2"/>
          <w:rtl/>
          <w:lang w:val="en-CA"/>
        </w:rPr>
        <w:t>של הכנות היתה החולייה מוכנה לביצוע הפעילות .</w:t>
      </w:r>
    </w:p>
    <w:p w14:paraId="51B1A9C9" w14:textId="77777777" w:rsidR="00525B7C" w:rsidRDefault="00F7135A" w:rsidP="00F7135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יום הפעולה נקבע על ידי פתחי ליום חמישי </w:t>
      </w:r>
      <w:r w:rsidR="005324AA" w:rsidRPr="00F02275">
        <w:rPr>
          <w:rFonts w:asciiTheme="minorBidi" w:eastAsia="Times New Roman" w:hAnsiTheme="minorBidi" w:hint="cs"/>
          <w:color w:val="0D0D0D" w:themeColor="text1" w:themeTint="F2"/>
          <w:rtl/>
          <w:lang w:val="en-CA"/>
        </w:rPr>
        <w:t>ש</w:t>
      </w:r>
      <w:r w:rsidR="00DB7815" w:rsidRPr="00F02275">
        <w:rPr>
          <w:rFonts w:asciiTheme="minorBidi" w:eastAsia="Times New Roman" w:hAnsiTheme="minorBidi" w:hint="cs"/>
          <w:color w:val="0D0D0D" w:themeColor="text1" w:themeTint="F2"/>
          <w:rtl/>
          <w:lang w:val="en-CA"/>
        </w:rPr>
        <w:t xml:space="preserve">בו מרבית התושבים </w:t>
      </w:r>
      <w:r w:rsidR="00525B7C">
        <w:rPr>
          <w:rFonts w:asciiTheme="minorBidi" w:eastAsia="Times New Roman" w:hAnsiTheme="minorBidi" w:hint="cs"/>
          <w:color w:val="0D0D0D" w:themeColor="text1" w:themeTint="F2"/>
          <w:rtl/>
          <w:lang w:val="en-CA"/>
        </w:rPr>
        <w:t>חוזרים מעבודתם לקראת סוף השבוע.</w:t>
      </w:r>
    </w:p>
    <w:p w14:paraId="1C3343BF" w14:textId="27CB75FD" w:rsidR="00F7135A" w:rsidRPr="00F02275" w:rsidRDefault="003A6569" w:rsidP="00525B7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סוכם שרכב </w:t>
      </w:r>
      <w:r w:rsidR="00A61B79" w:rsidRPr="00F02275">
        <w:rPr>
          <w:rFonts w:asciiTheme="minorBidi" w:eastAsia="Times New Roman" w:hAnsiTheme="minorBidi" w:hint="cs"/>
          <w:color w:val="0D0D0D" w:themeColor="text1" w:themeTint="F2"/>
          <w:rtl/>
          <w:lang w:val="en-CA"/>
        </w:rPr>
        <w:t>המארב יתמקם</w:t>
      </w:r>
      <w:r w:rsidR="005735DF" w:rsidRPr="00F02275">
        <w:rPr>
          <w:rFonts w:asciiTheme="minorBidi" w:eastAsia="Times New Roman" w:hAnsiTheme="minorBidi" w:hint="cs"/>
          <w:color w:val="0D0D0D" w:themeColor="text1" w:themeTint="F2"/>
          <w:rtl/>
          <w:lang w:val="en-CA"/>
        </w:rPr>
        <w:t xml:space="preserve"> בחורשה</w:t>
      </w:r>
      <w:r w:rsidR="00A61B79" w:rsidRPr="00F02275">
        <w:rPr>
          <w:rFonts w:asciiTheme="minorBidi" w:eastAsia="Times New Roman" w:hAnsiTheme="minorBidi" w:hint="cs"/>
          <w:color w:val="0D0D0D" w:themeColor="text1" w:themeTint="F2"/>
          <w:rtl/>
          <w:lang w:val="en-CA"/>
        </w:rPr>
        <w:t xml:space="preserve"> בצד הדרך  כעשרה קילומטר דרומית לישוב הישראלי בניסיון לאתר רכב</w:t>
      </w:r>
      <w:r w:rsidR="005735DF" w:rsidRPr="00F02275">
        <w:rPr>
          <w:rFonts w:asciiTheme="minorBidi" w:eastAsia="Times New Roman" w:hAnsiTheme="minorBidi" w:hint="cs"/>
          <w:color w:val="0D0D0D" w:themeColor="text1" w:themeTint="F2"/>
          <w:rtl/>
          <w:lang w:val="en-CA"/>
        </w:rPr>
        <w:t xml:space="preserve"> ישראלי</w:t>
      </w:r>
      <w:r w:rsidR="00A61B79" w:rsidRPr="00F02275">
        <w:rPr>
          <w:rFonts w:asciiTheme="minorBidi" w:eastAsia="Times New Roman" w:hAnsiTheme="minorBidi" w:hint="cs"/>
          <w:color w:val="0D0D0D" w:themeColor="text1" w:themeTint="F2"/>
          <w:rtl/>
          <w:lang w:val="en-CA"/>
        </w:rPr>
        <w:t xml:space="preserve"> מזדמן בודד</w:t>
      </w:r>
      <w:r w:rsidR="005735DF" w:rsidRPr="00F02275">
        <w:rPr>
          <w:rFonts w:asciiTheme="minorBidi" w:eastAsia="Times New Roman" w:hAnsiTheme="minorBidi" w:hint="cs"/>
          <w:color w:val="0D0D0D" w:themeColor="text1" w:themeTint="F2"/>
          <w:rtl/>
          <w:lang w:val="en-CA"/>
        </w:rPr>
        <w:t>.</w:t>
      </w:r>
    </w:p>
    <w:p w14:paraId="3ED32098" w14:textId="77777777" w:rsidR="001D0281" w:rsidRPr="00F02275" w:rsidRDefault="005735DF" w:rsidP="005735DF">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בני החבורה התמקמו במקום </w:t>
      </w:r>
      <w:r w:rsidR="006B4DB1" w:rsidRPr="00F02275">
        <w:rPr>
          <w:rFonts w:asciiTheme="minorBidi" w:eastAsia="Times New Roman" w:hAnsiTheme="minorBidi" w:hint="cs"/>
          <w:color w:val="0D0D0D" w:themeColor="text1" w:themeTint="F2"/>
          <w:rtl/>
          <w:lang w:val="en-CA"/>
        </w:rPr>
        <w:t>ע</w:t>
      </w:r>
      <w:r w:rsidR="001D0281" w:rsidRPr="00F02275">
        <w:rPr>
          <w:rFonts w:asciiTheme="minorBidi" w:eastAsia="Times New Roman" w:hAnsiTheme="minorBidi" w:hint="cs"/>
          <w:color w:val="0D0D0D" w:themeColor="text1" w:themeTint="F2"/>
          <w:rtl/>
          <w:lang w:val="en-CA"/>
        </w:rPr>
        <w:t>ם חשיכה . למגינת ליבם מרבית הרכבים הישראלים שחלפו על פניהם היו בשיירות .</w:t>
      </w:r>
    </w:p>
    <w:p w14:paraId="6F79AD05" w14:textId="17A76A80" w:rsidR="005735DF" w:rsidRPr="00F02275" w:rsidRDefault="00D810FD" w:rsidP="001D0281">
      <w:pPr>
        <w:bidi/>
        <w:rPr>
          <w:rFonts w:asciiTheme="minorBidi" w:eastAsia="Times New Roman" w:hAnsiTheme="minorBidi"/>
          <w:color w:val="0D0D0D" w:themeColor="text1" w:themeTint="F2"/>
          <w:rtl/>
          <w:lang w:val="en-CA"/>
        </w:rPr>
      </w:pPr>
      <w:r>
        <w:rPr>
          <w:rFonts w:asciiTheme="minorBidi" w:eastAsia="Times New Roman" w:hAnsiTheme="minorBidi" w:hint="cs"/>
          <w:color w:val="0D0D0D" w:themeColor="text1" w:themeTint="F2"/>
          <w:rtl/>
          <w:lang w:val="en-CA"/>
        </w:rPr>
        <w:t xml:space="preserve">לאחר המתנה בת כשעתיים </w:t>
      </w:r>
      <w:r w:rsidR="006B4DB1" w:rsidRPr="00F02275">
        <w:rPr>
          <w:rFonts w:asciiTheme="minorBidi" w:eastAsia="Times New Roman" w:hAnsiTheme="minorBidi" w:hint="cs"/>
          <w:color w:val="0D0D0D" w:themeColor="text1" w:themeTint="F2"/>
          <w:rtl/>
          <w:lang w:val="en-CA"/>
        </w:rPr>
        <w:t xml:space="preserve"> הבחינו ברכב ישראלי </w:t>
      </w:r>
      <w:r w:rsidR="00482405" w:rsidRPr="00F02275">
        <w:rPr>
          <w:rFonts w:asciiTheme="minorBidi" w:eastAsia="Times New Roman" w:hAnsiTheme="minorBidi" w:hint="cs"/>
          <w:color w:val="0D0D0D" w:themeColor="text1" w:themeTint="F2"/>
          <w:rtl/>
          <w:lang w:val="en-CA"/>
        </w:rPr>
        <w:t xml:space="preserve">בודד </w:t>
      </w:r>
      <w:r w:rsidR="006B4DB1" w:rsidRPr="00F02275">
        <w:rPr>
          <w:rFonts w:asciiTheme="minorBidi" w:eastAsia="Times New Roman" w:hAnsiTheme="minorBidi" w:hint="cs"/>
          <w:color w:val="0D0D0D" w:themeColor="text1" w:themeTint="F2"/>
          <w:rtl/>
          <w:lang w:val="en-CA"/>
        </w:rPr>
        <w:t xml:space="preserve">עם לוחיות שחורות </w:t>
      </w:r>
      <w:r w:rsidR="006C31D4" w:rsidRPr="00F02275">
        <w:rPr>
          <w:rFonts w:asciiTheme="minorBidi" w:eastAsia="Times New Roman" w:hAnsiTheme="minorBidi" w:hint="cs"/>
          <w:color w:val="0D0D0D" w:themeColor="text1" w:themeTint="F2"/>
          <w:rtl/>
          <w:lang w:val="en-CA"/>
        </w:rPr>
        <w:t xml:space="preserve">המאפיינות רכבים </w:t>
      </w:r>
      <w:r w:rsidR="001D0281" w:rsidRPr="00F02275">
        <w:rPr>
          <w:rFonts w:asciiTheme="minorBidi" w:eastAsia="Times New Roman" w:hAnsiTheme="minorBidi" w:hint="cs"/>
          <w:color w:val="0D0D0D" w:themeColor="text1" w:themeTint="F2"/>
          <w:rtl/>
          <w:lang w:val="en-CA"/>
        </w:rPr>
        <w:t xml:space="preserve">צבאיים . </w:t>
      </w:r>
    </w:p>
    <w:p w14:paraId="1D074B64" w14:textId="3E049C1C" w:rsidR="0091758C" w:rsidRPr="00F02275" w:rsidRDefault="00482405" w:rsidP="0091758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החבורה פנתה בעקבות הרכב עם אורות כבויים , </w:t>
      </w:r>
      <w:r w:rsidR="007B531E" w:rsidRPr="00F02275">
        <w:rPr>
          <w:rFonts w:asciiTheme="minorBidi" w:eastAsia="Times New Roman" w:hAnsiTheme="minorBidi" w:hint="cs"/>
          <w:color w:val="0D0D0D" w:themeColor="text1" w:themeTint="F2"/>
          <w:rtl/>
          <w:lang w:val="en-CA"/>
        </w:rPr>
        <w:t xml:space="preserve">רכב החבורה הזדנב בעקבות הרכב הצבאי כשני קילומטר לערך , פתחי שהבחין כי הכביש ריק מתנועה פקד על הנהג להגביר מהירות ולחלוף אל פני הרכב </w:t>
      </w:r>
      <w:r w:rsidR="005D5367" w:rsidRPr="00F02275">
        <w:rPr>
          <w:rFonts w:asciiTheme="minorBidi" w:eastAsia="Times New Roman" w:hAnsiTheme="minorBidi" w:hint="cs"/>
          <w:color w:val="0D0D0D" w:themeColor="text1" w:themeTint="F2"/>
          <w:rtl/>
          <w:lang w:val="en-CA"/>
        </w:rPr>
        <w:t xml:space="preserve">הצבאי . בתוך הרכב הצבאי נצפו שני אנשים שהיו שקועים בשיחה אחד עם השני ולא הבחינו ברכב העוקף </w:t>
      </w:r>
      <w:r w:rsidR="00453455" w:rsidRPr="00F02275">
        <w:rPr>
          <w:rFonts w:asciiTheme="minorBidi" w:eastAsia="Times New Roman" w:hAnsiTheme="minorBidi" w:hint="cs"/>
          <w:color w:val="0D0D0D" w:themeColor="text1" w:themeTint="F2"/>
          <w:rtl/>
          <w:lang w:val="en-CA"/>
        </w:rPr>
        <w:t>.״ עכשיו״ פקד פתחי ופתח באש כשעאדל מח</w:t>
      </w:r>
      <w:r w:rsidR="00840F4B" w:rsidRPr="00F02275">
        <w:rPr>
          <w:rFonts w:asciiTheme="minorBidi" w:eastAsia="Times New Roman" w:hAnsiTheme="minorBidi" w:hint="cs"/>
          <w:color w:val="0D0D0D" w:themeColor="text1" w:themeTint="F2"/>
          <w:rtl/>
          <w:lang w:val="en-CA"/>
        </w:rPr>
        <w:t xml:space="preserve">רה אחריו . סימני פגיעת הכדורים נראתה ברכב הצבאי סטה לעבר התעלה שבמקביל לכביש </w:t>
      </w:r>
      <w:r w:rsidR="00E81A08" w:rsidRPr="00F02275">
        <w:rPr>
          <w:rFonts w:asciiTheme="minorBidi" w:eastAsia="Times New Roman" w:hAnsiTheme="minorBidi" w:hint="cs"/>
          <w:color w:val="0D0D0D" w:themeColor="text1" w:themeTint="F2"/>
          <w:rtl/>
          <w:lang w:val="en-CA"/>
        </w:rPr>
        <w:t xml:space="preserve">והתהפך . </w:t>
      </w:r>
    </w:p>
    <w:p w14:paraId="73206D0E" w14:textId="1698C299" w:rsidR="00E81A08" w:rsidRPr="00F02275" w:rsidRDefault="00E81A08" w:rsidP="00E81A0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לואי ששימש כנהג הרכב ניווט את הרכב בביטחה בציר המילוט שנקבע לכיוון בית המבטחים .</w:t>
      </w:r>
    </w:p>
    <w:p w14:paraId="1F2188CA" w14:textId="44982B4D" w:rsidR="004572A6" w:rsidRPr="00F02275" w:rsidRDefault="004572A6" w:rsidP="004572A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מאוחר יותר שמעו בחדשו ששני חיילים נפצעו כתוצאה מהירי .</w:t>
      </w:r>
    </w:p>
    <w:p w14:paraId="39531D4F" w14:textId="41CFB0E7" w:rsidR="004572A6" w:rsidRPr="00F02275" w:rsidRDefault="004572A6" w:rsidP="004572A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מספר ימים לאחר מכן </w:t>
      </w:r>
      <w:r w:rsidR="0013231C" w:rsidRPr="00F02275">
        <w:rPr>
          <w:rFonts w:asciiTheme="minorBidi" w:eastAsia="Times New Roman" w:hAnsiTheme="minorBidi" w:hint="cs"/>
          <w:color w:val="0D0D0D" w:themeColor="text1" w:themeTint="F2"/>
          <w:rtl/>
          <w:lang w:val="en-CA"/>
        </w:rPr>
        <w:t xml:space="preserve">מסר לואי פרטים אודות הפעילות למנהיג הזרוע הפוליטית של החמאס בחברון השייך נביל אבו </w:t>
      </w:r>
      <w:r w:rsidR="00D810FD">
        <w:rPr>
          <w:rFonts w:asciiTheme="minorBidi" w:eastAsia="Times New Roman" w:hAnsiTheme="minorBidi" w:hint="cs"/>
          <w:color w:val="0D0D0D" w:themeColor="text1" w:themeTint="F2"/>
          <w:rtl/>
          <w:lang w:val="en-CA"/>
        </w:rPr>
        <w:t xml:space="preserve">אל </w:t>
      </w:r>
      <w:r w:rsidR="0013231C" w:rsidRPr="00F02275">
        <w:rPr>
          <w:rFonts w:asciiTheme="minorBidi" w:eastAsia="Times New Roman" w:hAnsiTheme="minorBidi" w:hint="cs"/>
          <w:color w:val="0D0D0D" w:themeColor="text1" w:themeTint="F2"/>
          <w:rtl/>
          <w:lang w:val="en-CA"/>
        </w:rPr>
        <w:t>בולבול</w:t>
      </w:r>
      <w:r w:rsidR="00671B6A" w:rsidRPr="00F02275">
        <w:rPr>
          <w:rFonts w:asciiTheme="minorBidi" w:eastAsia="Times New Roman" w:hAnsiTheme="minorBidi" w:hint="cs"/>
          <w:color w:val="0D0D0D" w:themeColor="text1" w:themeTint="F2"/>
          <w:rtl/>
          <w:lang w:val="en-CA"/>
        </w:rPr>
        <w:t>, והחמאס לקח אחריו על הפיגוע .</w:t>
      </w:r>
    </w:p>
    <w:p w14:paraId="5A551603" w14:textId="77777777" w:rsidR="00671B6A" w:rsidRPr="00F02275" w:rsidRDefault="00671B6A" w:rsidP="00671B6A">
      <w:pPr>
        <w:bidi/>
        <w:rPr>
          <w:rFonts w:asciiTheme="minorBidi" w:eastAsia="Times New Roman" w:hAnsiTheme="minorBidi"/>
          <w:color w:val="0D0D0D" w:themeColor="text1" w:themeTint="F2"/>
          <w:rtl/>
          <w:lang w:val="en-CA"/>
        </w:rPr>
      </w:pPr>
    </w:p>
    <w:p w14:paraId="4E49B2A9" w14:textId="2CBF4F4C" w:rsidR="00671B6A" w:rsidRPr="00F02275" w:rsidRDefault="00671B6A" w:rsidP="00671B6A">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במפקדת השבכ שבירושלים שיפשף את עיניו אבי בן ארי הדסקאי </w:t>
      </w:r>
      <w:r w:rsidR="00C31C8C" w:rsidRPr="00F02275">
        <w:rPr>
          <w:rFonts w:asciiTheme="minorBidi" w:eastAsia="Times New Roman" w:hAnsiTheme="minorBidi" w:hint="cs"/>
          <w:color w:val="0D0D0D" w:themeColor="text1" w:themeTint="F2"/>
          <w:rtl/>
          <w:lang w:val="en-CA"/>
        </w:rPr>
        <w:t>שלא האמין למראה עיניו נוכח לקיחת האחריות של  החמאס .</w:t>
      </w:r>
    </w:p>
    <w:p w14:paraId="6D8BF192" w14:textId="123EC9ED" w:rsidR="00C31C8C" w:rsidRPr="00F02275" w:rsidRDefault="00C31C8C" w:rsidP="00C31C8C">
      <w:pPr>
        <w:bidi/>
        <w:rPr>
          <w:rFonts w:asciiTheme="minorBidi" w:eastAsia="Times New Roman" w:hAnsiTheme="minorBidi"/>
          <w:color w:val="0D0D0D" w:themeColor="text1" w:themeTint="F2"/>
          <w:lang w:val="en-CA"/>
        </w:rPr>
      </w:pPr>
      <w:r w:rsidRPr="00F02275">
        <w:rPr>
          <w:rFonts w:asciiTheme="minorBidi" w:eastAsia="Times New Roman" w:hAnsiTheme="minorBidi" w:hint="cs"/>
          <w:color w:val="0D0D0D" w:themeColor="text1" w:themeTint="F2"/>
          <w:rtl/>
          <w:lang w:val="en-CA"/>
        </w:rPr>
        <w:t xml:space="preserve">אבי התדפק על דלת מנהלו ניר אביגד </w:t>
      </w:r>
      <w:r w:rsidR="006E09DC" w:rsidRPr="00F02275">
        <w:rPr>
          <w:rFonts w:asciiTheme="minorBidi" w:eastAsia="Times New Roman" w:hAnsiTheme="minorBidi" w:hint="cs"/>
          <w:color w:val="0D0D0D" w:themeColor="text1" w:themeTint="F2"/>
          <w:rtl/>
          <w:lang w:val="en-CA"/>
        </w:rPr>
        <w:t>ונכנס לחדר ״ ניר, יש לנו בעייה רצינית ״ אמר אבי, החמאס בגדה עבר לפעילות צבאית ממוסדת עם נשק חם ״</w:t>
      </w:r>
      <w:r w:rsidR="001C529A" w:rsidRPr="00F02275">
        <w:rPr>
          <w:rFonts w:asciiTheme="minorBidi" w:eastAsia="Times New Roman" w:hAnsiTheme="minorBidi" w:hint="cs"/>
          <w:color w:val="0D0D0D" w:themeColor="text1" w:themeTint="F2"/>
          <w:rtl/>
          <w:lang w:val="en-CA"/>
        </w:rPr>
        <w:t xml:space="preserve">. ״ האם הדיווח מאומת ?״ שאל ניר , ״הדיווח </w:t>
      </w:r>
      <w:r w:rsidR="00304892" w:rsidRPr="00F02275">
        <w:rPr>
          <w:rFonts w:asciiTheme="minorBidi" w:eastAsia="Times New Roman" w:hAnsiTheme="minorBidi" w:hint="cs"/>
          <w:color w:val="0D0D0D" w:themeColor="text1" w:themeTint="F2"/>
          <w:rtl/>
          <w:lang w:val="en-CA"/>
        </w:rPr>
        <w:t xml:space="preserve">מוצלב משני מקורות ולהבנתי המקצועית הינו אמין ״ ענה אבי . ״ להערכתי עם ההצלחה </w:t>
      </w:r>
      <w:r w:rsidR="009919DF" w:rsidRPr="00F02275">
        <w:rPr>
          <w:rFonts w:asciiTheme="minorBidi" w:eastAsia="Times New Roman" w:hAnsiTheme="minorBidi" w:hint="cs"/>
          <w:color w:val="0D0D0D" w:themeColor="text1" w:themeTint="F2"/>
          <w:rtl/>
          <w:lang w:val="en-CA"/>
        </w:rPr>
        <w:t xml:space="preserve">של הפיגוע הנוכחי נהיה עדים לפיגועים נוספים ״. ״ עד היום לא נתקלנו בתעוזה שכזו מצד פעילי החמאס בגדה </w:t>
      </w:r>
      <w:r w:rsidR="00897277" w:rsidRPr="00F02275">
        <w:rPr>
          <w:rFonts w:asciiTheme="minorBidi" w:eastAsia="Times New Roman" w:hAnsiTheme="minorBidi" w:hint="cs"/>
          <w:color w:val="0D0D0D" w:themeColor="text1" w:themeTint="F2"/>
          <w:rtl/>
          <w:lang w:val="en-CA"/>
        </w:rPr>
        <w:t>ונראה לי שעלינו שלב ואנו צפויים לעידן חדש עם החמאס ״הוסיף ואמר אבי .</w:t>
      </w:r>
    </w:p>
    <w:p w14:paraId="2EEC45F9" w14:textId="3F4C5919" w:rsidR="00974CB7" w:rsidRPr="00F02275" w:rsidRDefault="00974CB7" w:rsidP="00974CB7">
      <w:pPr>
        <w:bidi/>
        <w:rPr>
          <w:rFonts w:asciiTheme="minorBidi" w:eastAsia="Times New Roman" w:hAnsiTheme="minorBidi"/>
          <w:color w:val="0D0D0D" w:themeColor="text1" w:themeTint="F2"/>
          <w:lang w:val="en-CA"/>
        </w:rPr>
      </w:pPr>
    </w:p>
    <w:p w14:paraId="515B86B9" w14:textId="77777777" w:rsidR="00974CB7" w:rsidRPr="00F02275" w:rsidRDefault="00974CB7" w:rsidP="00974CB7">
      <w:pPr>
        <w:bidi/>
        <w:rPr>
          <w:rFonts w:asciiTheme="minorBidi" w:eastAsia="Times New Roman" w:hAnsiTheme="minorBidi"/>
          <w:color w:val="0D0D0D" w:themeColor="text1" w:themeTint="F2"/>
          <w:rtl/>
          <w:lang w:val="en-CA"/>
        </w:rPr>
      </w:pPr>
    </w:p>
    <w:p w14:paraId="4DD3A454" w14:textId="3A8A3256" w:rsidR="00CD396D" w:rsidRPr="00F02275" w:rsidRDefault="00CD396D" w:rsidP="00CD396D">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w:t>
      </w:r>
      <w:r w:rsidR="00195777" w:rsidRPr="00F02275">
        <w:rPr>
          <w:rFonts w:asciiTheme="minorBidi" w:eastAsia="Times New Roman" w:hAnsiTheme="minorBidi" w:hint="cs"/>
          <w:color w:val="0D0D0D" w:themeColor="text1" w:themeTint="F2"/>
          <w:rtl/>
          <w:lang w:val="en-CA"/>
        </w:rPr>
        <w:t>רבותי יש לנו דפוס פעולה שחוזר על עצמו פעמיים בש</w:t>
      </w:r>
      <w:r w:rsidR="00C75FD9">
        <w:rPr>
          <w:rFonts w:asciiTheme="minorBidi" w:eastAsia="Times New Roman" w:hAnsiTheme="minorBidi" w:hint="cs"/>
          <w:color w:val="0D0D0D" w:themeColor="text1" w:themeTint="F2"/>
          <w:rtl/>
          <w:lang w:val="en-CA"/>
        </w:rPr>
        <w:t xml:space="preserve">בוע ״ אמר נועם ראש מחלקת הדסק בדיון שערך </w:t>
      </w:r>
      <w:r w:rsidR="004263E0">
        <w:rPr>
          <w:rFonts w:asciiTheme="minorBidi" w:eastAsia="Times New Roman" w:hAnsiTheme="minorBidi" w:hint="cs"/>
          <w:color w:val="0D0D0D" w:themeColor="text1" w:themeTint="F2"/>
          <w:rtl/>
          <w:lang w:val="en-CA"/>
        </w:rPr>
        <w:t xml:space="preserve">עם אנשי יחידת המבצעים ואנשי יחידות השטח והדסק </w:t>
      </w:r>
      <w:r w:rsidR="00195777" w:rsidRPr="00F02275">
        <w:rPr>
          <w:rFonts w:asciiTheme="minorBidi" w:eastAsia="Times New Roman" w:hAnsiTheme="minorBidi" w:hint="cs"/>
          <w:color w:val="0D0D0D" w:themeColor="text1" w:themeTint="F2"/>
          <w:rtl/>
          <w:lang w:val="en-CA"/>
        </w:rPr>
        <w:t xml:space="preserve">״ </w:t>
      </w:r>
      <w:r w:rsidR="004263E0">
        <w:rPr>
          <w:rFonts w:asciiTheme="minorBidi" w:eastAsia="Times New Roman" w:hAnsiTheme="minorBidi" w:hint="cs"/>
          <w:color w:val="0D0D0D" w:themeColor="text1" w:themeTint="F2"/>
          <w:rtl/>
          <w:lang w:val="en-CA"/>
        </w:rPr>
        <w:t xml:space="preserve">. </w:t>
      </w:r>
      <w:r w:rsidR="008A3D74" w:rsidRPr="00F02275">
        <w:rPr>
          <w:rFonts w:asciiTheme="minorBidi" w:eastAsia="Times New Roman" w:hAnsiTheme="minorBidi" w:hint="cs"/>
          <w:color w:val="0D0D0D" w:themeColor="text1" w:themeTint="F2"/>
          <w:rtl/>
          <w:lang w:val="en-CA"/>
        </w:rPr>
        <w:t xml:space="preserve">מידי שבוע בימים שני </w:t>
      </w:r>
      <w:r w:rsidR="004263E0">
        <w:rPr>
          <w:rFonts w:asciiTheme="minorBidi" w:eastAsia="Times New Roman" w:hAnsiTheme="minorBidi" w:hint="cs"/>
          <w:color w:val="0D0D0D" w:themeColor="text1" w:themeTint="F2"/>
          <w:rtl/>
          <w:lang w:val="en-CA"/>
        </w:rPr>
        <w:t xml:space="preserve">ושישי אוכן </w:t>
      </w:r>
      <w:r w:rsidR="008A3D74" w:rsidRPr="00F02275">
        <w:rPr>
          <w:rFonts w:asciiTheme="minorBidi" w:eastAsia="Times New Roman" w:hAnsiTheme="minorBidi" w:hint="cs"/>
          <w:color w:val="0D0D0D" w:themeColor="text1" w:themeTint="F2"/>
          <w:rtl/>
          <w:lang w:val="en-CA"/>
        </w:rPr>
        <w:t xml:space="preserve"> מכשיר הפלאפון</w:t>
      </w:r>
      <w:r w:rsidR="00D765BA">
        <w:rPr>
          <w:rFonts w:asciiTheme="minorBidi" w:eastAsia="Times New Roman" w:hAnsiTheme="minorBidi" w:hint="cs"/>
          <w:color w:val="0D0D0D" w:themeColor="text1" w:themeTint="F2"/>
          <w:rtl/>
          <w:lang w:val="en-CA"/>
        </w:rPr>
        <w:t>כשהוא</w:t>
      </w:r>
      <w:r w:rsidR="008A3D74" w:rsidRPr="00F02275">
        <w:rPr>
          <w:rFonts w:asciiTheme="minorBidi" w:eastAsia="Times New Roman" w:hAnsiTheme="minorBidi" w:hint="cs"/>
          <w:color w:val="0D0D0D" w:themeColor="text1" w:themeTint="F2"/>
          <w:rtl/>
          <w:lang w:val="en-CA"/>
        </w:rPr>
        <w:t xml:space="preserve"> יוצא ממחנה שאטי בשעה 1500 לכיוון המסגד באזור ביתו של שייך אחמד יאסין </w:t>
      </w:r>
      <w:r w:rsidR="0010353D" w:rsidRPr="00F02275">
        <w:rPr>
          <w:rFonts w:asciiTheme="minorBidi" w:eastAsia="Times New Roman" w:hAnsiTheme="minorBidi" w:hint="cs"/>
          <w:color w:val="0D0D0D" w:themeColor="text1" w:themeTint="F2"/>
          <w:rtl/>
          <w:lang w:val="en-CA"/>
        </w:rPr>
        <w:t>ולאחר המתנה בת שעתיים במסגד חוזר בחזרה למחנה שאטי ״</w:t>
      </w:r>
    </w:p>
    <w:p w14:paraId="40D559D4" w14:textId="016E48F8" w:rsidR="0010353D" w:rsidRPr="00F02275" w:rsidRDefault="008C3C09" w:rsidP="0010353D">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w:t>
      </w:r>
      <w:r w:rsidR="0010353D" w:rsidRPr="00F02275">
        <w:rPr>
          <w:rFonts w:asciiTheme="minorBidi" w:eastAsia="Times New Roman" w:hAnsiTheme="minorBidi" w:hint="cs"/>
          <w:color w:val="0D0D0D" w:themeColor="text1" w:themeTint="F2"/>
          <w:rtl/>
          <w:lang w:val="en-CA"/>
        </w:rPr>
        <w:t xml:space="preserve">ביום שישי הקרוב </w:t>
      </w:r>
      <w:r w:rsidRPr="00F02275">
        <w:rPr>
          <w:rFonts w:asciiTheme="minorBidi" w:eastAsia="Times New Roman" w:hAnsiTheme="minorBidi" w:hint="cs"/>
          <w:color w:val="0D0D0D" w:themeColor="text1" w:themeTint="F2"/>
          <w:rtl/>
          <w:lang w:val="en-CA"/>
        </w:rPr>
        <w:t>ננסה להעזר בצוות מיחידת המבצעים כדי לזהות את בעלי הפלאפון .״ ציין נועם .</w:t>
      </w:r>
      <w:r w:rsidR="00D765BA">
        <w:rPr>
          <w:rFonts w:asciiTheme="minorBidi" w:eastAsia="Times New Roman" w:hAnsiTheme="minorBidi" w:hint="cs"/>
          <w:color w:val="0D0D0D" w:themeColor="text1" w:themeTint="F2"/>
          <w:rtl/>
          <w:lang w:val="en-CA"/>
        </w:rPr>
        <w:t xml:space="preserve"> ברגע שנזהה אותו נפעל למעצרו .</w:t>
      </w:r>
    </w:p>
    <w:p w14:paraId="51112E12" w14:textId="213598B7" w:rsidR="00E90043" w:rsidRPr="00F02275" w:rsidRDefault="00546B91" w:rsidP="00667637">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lastRenderedPageBreak/>
        <w:t xml:space="preserve">״אני מקווה שאנשי הטכנולוגיה יצליחו סוף סוף להפעיל את מכשיר הפלאפון המיקרופון״ אמרה טל </w:t>
      </w:r>
      <w:r w:rsidR="00E90043" w:rsidRPr="00F02275">
        <w:rPr>
          <w:rFonts w:asciiTheme="minorBidi" w:eastAsia="Times New Roman" w:hAnsiTheme="minorBidi" w:hint="cs"/>
          <w:color w:val="0D0D0D" w:themeColor="text1" w:themeTint="F2"/>
          <w:rtl/>
          <w:lang w:val="en-CA"/>
        </w:rPr>
        <w:t>, ״אני יודעת שהם לא חוסכים כל מאמץ ובכל אופן במבחן התוצאה הם לא מצליחים ״</w:t>
      </w:r>
    </w:p>
    <w:p w14:paraId="05D39631" w14:textId="3A81FED8" w:rsidR="00667637" w:rsidRPr="00F02275" w:rsidRDefault="00667637" w:rsidP="008D4DB5">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האם התקבל מידע נוסף בעניין מקום הימצאו של פתחי ?״ שאל נועם , ״ לא , הבחור נעלם כאילו האדמה פ</w:t>
      </w:r>
      <w:r w:rsidR="00507EEC" w:rsidRPr="00F02275">
        <w:rPr>
          <w:rFonts w:asciiTheme="minorBidi" w:eastAsia="Times New Roman" w:hAnsiTheme="minorBidi" w:hint="cs"/>
          <w:color w:val="0D0D0D" w:themeColor="text1" w:themeTint="F2"/>
          <w:rtl/>
          <w:lang w:val="en-CA"/>
        </w:rPr>
        <w:t xml:space="preserve">צתה את פיה ובלעה אותו .״ אמר אבו האני . ״שימו לב </w:t>
      </w:r>
      <w:r w:rsidR="008D4DB5" w:rsidRPr="00F02275">
        <w:rPr>
          <w:rFonts w:asciiTheme="minorBidi" w:eastAsia="Times New Roman" w:hAnsiTheme="minorBidi" w:hint="cs"/>
          <w:color w:val="0D0D0D" w:themeColor="text1" w:themeTint="F2"/>
          <w:rtl/>
          <w:lang w:val="en-CA"/>
        </w:rPr>
        <w:t>שבעקבות גל המעצרים האחרון ירדנו משמעותית במספר הפיגועים שמייצר החמאס</w:t>
      </w:r>
      <w:r w:rsidR="009A10EC" w:rsidRPr="00F02275">
        <w:rPr>
          <w:rFonts w:asciiTheme="minorBidi" w:eastAsia="Times New Roman" w:hAnsiTheme="minorBidi" w:hint="cs"/>
          <w:color w:val="0D0D0D" w:themeColor="text1" w:themeTint="F2"/>
          <w:rtl/>
          <w:lang w:val="en-CA"/>
        </w:rPr>
        <w:t xml:space="preserve"> ונראה לי שפשוט אין להם את כוח האדם למלא את השורות שהתדלדלו ״ אמר </w:t>
      </w:r>
      <w:r w:rsidR="00D1441B">
        <w:rPr>
          <w:rFonts w:asciiTheme="minorBidi" w:eastAsia="Times New Roman" w:hAnsiTheme="minorBidi" w:hint="cs"/>
          <w:color w:val="0D0D0D" w:themeColor="text1" w:themeTint="F2"/>
          <w:rtl/>
          <w:lang w:val="en-CA"/>
        </w:rPr>
        <w:t>אוהד</w:t>
      </w:r>
      <w:r w:rsidR="00100AFD">
        <w:rPr>
          <w:rFonts w:asciiTheme="minorBidi" w:eastAsia="Times New Roman" w:hAnsiTheme="minorBidi" w:hint="cs"/>
          <w:color w:val="0D0D0D" w:themeColor="text1" w:themeTint="F2"/>
          <w:rtl/>
          <w:lang w:val="en-CA"/>
        </w:rPr>
        <w:t xml:space="preserve"> </w:t>
      </w:r>
      <w:r w:rsidR="00840D08" w:rsidRPr="00D1441B">
        <w:rPr>
          <w:rFonts w:asciiTheme="minorBidi" w:eastAsia="Times New Roman" w:hAnsiTheme="minorBidi" w:hint="cs"/>
          <w:color w:val="0D0D0D" w:themeColor="text1" w:themeTint="F2"/>
          <w:rtl/>
          <w:lang w:val="en-CA"/>
        </w:rPr>
        <w:t>מנהל</w:t>
      </w:r>
      <w:r w:rsidR="00840D08" w:rsidRPr="00F02275">
        <w:rPr>
          <w:rFonts w:asciiTheme="minorBidi" w:eastAsia="Times New Roman" w:hAnsiTheme="minorBidi" w:hint="cs"/>
          <w:color w:val="0D0D0D" w:themeColor="text1" w:themeTint="F2"/>
          <w:rtl/>
          <w:lang w:val="en-CA"/>
        </w:rPr>
        <w:t xml:space="preserve"> יחידת השטח .</w:t>
      </w:r>
    </w:p>
    <w:p w14:paraId="1CDC3AB1" w14:textId="50B6AB3A" w:rsidR="00840D08" w:rsidRPr="00F02275" w:rsidRDefault="00840D08" w:rsidP="00840D0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אסור לנו להרפות ״ אמר נועם , ״ זה רק עניין של זמן עד </w:t>
      </w:r>
      <w:r w:rsidR="00D10048" w:rsidRPr="00F02275">
        <w:rPr>
          <w:rFonts w:asciiTheme="minorBidi" w:eastAsia="Times New Roman" w:hAnsiTheme="minorBidi" w:hint="cs"/>
          <w:color w:val="0D0D0D" w:themeColor="text1" w:themeTint="F2"/>
          <w:rtl/>
          <w:lang w:val="en-CA"/>
        </w:rPr>
        <w:t>שהואקום יתמלא .</w:t>
      </w:r>
    </w:p>
    <w:p w14:paraId="2579E799" w14:textId="7FE37A8B" w:rsidR="00D10048" w:rsidRPr="00F02275" w:rsidRDefault="00D10048" w:rsidP="00D10048">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מכשיר הפלאפון בתנועה ״ </w:t>
      </w:r>
      <w:r w:rsidR="006B18F8" w:rsidRPr="00F02275">
        <w:rPr>
          <w:rFonts w:asciiTheme="minorBidi" w:eastAsia="Times New Roman" w:hAnsiTheme="minorBidi" w:hint="cs"/>
          <w:color w:val="0D0D0D" w:themeColor="text1" w:themeTint="F2"/>
          <w:rtl/>
          <w:lang w:val="en-CA"/>
        </w:rPr>
        <w:t xml:space="preserve">, היה זה הדיווח </w:t>
      </w:r>
      <w:r w:rsidR="00C824DE" w:rsidRPr="00F02275">
        <w:rPr>
          <w:rFonts w:asciiTheme="minorBidi" w:eastAsia="Times New Roman" w:hAnsiTheme="minorBidi" w:hint="cs"/>
          <w:color w:val="0D0D0D" w:themeColor="text1" w:themeTint="F2"/>
          <w:rtl/>
          <w:lang w:val="en-CA"/>
        </w:rPr>
        <w:t xml:space="preserve">שהועבר ברשת הקשר המוצפנת של אנשי המבצעים . </w:t>
      </w:r>
      <w:r w:rsidR="006068EA" w:rsidRPr="00F02275">
        <w:rPr>
          <w:rFonts w:asciiTheme="minorBidi" w:eastAsia="Times New Roman" w:hAnsiTheme="minorBidi" w:hint="cs"/>
          <w:color w:val="0D0D0D" w:themeColor="text1" w:themeTint="F2"/>
          <w:rtl/>
          <w:lang w:val="en-CA"/>
        </w:rPr>
        <w:t>״</w:t>
      </w:r>
      <w:r w:rsidR="00C824DE" w:rsidRPr="00F02275">
        <w:rPr>
          <w:rFonts w:asciiTheme="minorBidi" w:eastAsia="Times New Roman" w:hAnsiTheme="minorBidi" w:hint="cs"/>
          <w:color w:val="0D0D0D" w:themeColor="text1" w:themeTint="F2"/>
          <w:rtl/>
          <w:lang w:val="en-CA"/>
        </w:rPr>
        <w:t xml:space="preserve">עוד שתי דקות אצלכם </w:t>
      </w:r>
      <w:r w:rsidR="006068EA" w:rsidRPr="00F02275">
        <w:rPr>
          <w:rFonts w:asciiTheme="minorBidi" w:eastAsia="Times New Roman" w:hAnsiTheme="minorBidi" w:hint="cs"/>
          <w:color w:val="0D0D0D" w:themeColor="text1" w:themeTint="F2"/>
          <w:rtl/>
          <w:lang w:val="en-CA"/>
        </w:rPr>
        <w:t xml:space="preserve">״ הועבר דיווח נוסף . צוות המבצעים שנערך בפתח המסגד זיהה שני גברים יורדים מרכב סובארו לבן </w:t>
      </w:r>
      <w:r w:rsidR="00F32435" w:rsidRPr="00F02275">
        <w:rPr>
          <w:rFonts w:asciiTheme="minorBidi" w:eastAsia="Times New Roman" w:hAnsiTheme="minorBidi" w:hint="cs"/>
          <w:color w:val="0D0D0D" w:themeColor="text1" w:themeTint="F2"/>
          <w:rtl/>
          <w:lang w:val="en-CA"/>
        </w:rPr>
        <w:t xml:space="preserve">ונכנסים למסגד. </w:t>
      </w:r>
    </w:p>
    <w:p w14:paraId="19D1A948" w14:textId="696067D9" w:rsidR="00A9115F" w:rsidRPr="00F02275" w:rsidRDefault="007A6B1E" w:rsidP="00A9115F">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צוות המבצעים הצליח לצלם את שני הגברים . מקץ כשעתיים נראה אחד הגברים כשהוא יוצא מהמסגד ועולה על מונית מקומית </w:t>
      </w:r>
      <w:r w:rsidR="00741DF4" w:rsidRPr="00F02275">
        <w:rPr>
          <w:rFonts w:asciiTheme="minorBidi" w:eastAsia="Times New Roman" w:hAnsiTheme="minorBidi" w:hint="cs"/>
          <w:color w:val="0D0D0D" w:themeColor="text1" w:themeTint="F2"/>
          <w:rtl/>
          <w:lang w:val="en-CA"/>
        </w:rPr>
        <w:t xml:space="preserve">. ״ כולם להישאר במקום״ הועברה הודעה בקשר , ״ הבחור שיצא אינו נושא עליו את מכשיר הפלאפון ״ . </w:t>
      </w:r>
      <w:r w:rsidR="00EA3B10" w:rsidRPr="00F02275">
        <w:rPr>
          <w:rFonts w:asciiTheme="minorBidi" w:eastAsia="Times New Roman" w:hAnsiTheme="minorBidi" w:hint="cs"/>
          <w:color w:val="0D0D0D" w:themeColor="text1" w:themeTint="F2"/>
          <w:rtl/>
          <w:lang w:val="en-CA"/>
        </w:rPr>
        <w:t xml:space="preserve">דקותיים לאחר מכן הגיח הגבר השני . ״ מכשיר הפלאפון בתנועה ״ דווח ברשת הקשר וצוותי המעקב </w:t>
      </w:r>
      <w:r w:rsidR="00AB249F" w:rsidRPr="00F02275">
        <w:rPr>
          <w:rFonts w:asciiTheme="minorBidi" w:eastAsia="Times New Roman" w:hAnsiTheme="minorBidi" w:hint="cs"/>
          <w:color w:val="0D0D0D" w:themeColor="text1" w:themeTint="F2"/>
          <w:rtl/>
          <w:lang w:val="en-CA"/>
        </w:rPr>
        <w:t xml:space="preserve">עקבו אחרי הגבר . הגבר נראה עולה על רכב מקומי מזדמן ששם את פעמיו לכיוון חלקה הצפוני של העיר עזה . </w:t>
      </w:r>
    </w:p>
    <w:p w14:paraId="77E3632B" w14:textId="6D162089" w:rsidR="00AB249F" w:rsidRPr="00F02275" w:rsidRDefault="001330D8" w:rsidP="00AB249F">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משהגיע הרכב למחנה שאטי ניצפה הגבר שעה ששם את פעמיו </w:t>
      </w:r>
      <w:r w:rsidR="004224D5" w:rsidRPr="00F02275">
        <w:rPr>
          <w:rFonts w:asciiTheme="minorBidi" w:eastAsia="Times New Roman" w:hAnsiTheme="minorBidi" w:hint="cs"/>
          <w:color w:val="0D0D0D" w:themeColor="text1" w:themeTint="F2"/>
          <w:rtl/>
          <w:lang w:val="en-CA"/>
        </w:rPr>
        <w:t xml:space="preserve">לעבר בית צאלח שחאדה בן השמונים . </w:t>
      </w:r>
      <w:r w:rsidR="000E0391" w:rsidRPr="00F02275">
        <w:rPr>
          <w:rFonts w:asciiTheme="minorBidi" w:eastAsia="Times New Roman" w:hAnsiTheme="minorBidi" w:hint="cs"/>
          <w:color w:val="0D0D0D" w:themeColor="text1" w:themeTint="F2"/>
          <w:rtl/>
          <w:lang w:val="en-CA"/>
        </w:rPr>
        <w:t>הגבר ניראה כשהוא נכנס אל תוך הבית .צוות המעקב התקפל ופנה לדרכו .</w:t>
      </w:r>
    </w:p>
    <w:p w14:paraId="2D2B317C" w14:textId="433F2293" w:rsidR="000E0391" w:rsidRPr="00F02275" w:rsidRDefault="000E0391" w:rsidP="000E0391">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תוך מספר שעות זוהה הגבר </w:t>
      </w:r>
      <w:r w:rsidR="003262B4" w:rsidRPr="00F02275">
        <w:rPr>
          <w:rFonts w:asciiTheme="minorBidi" w:eastAsia="Times New Roman" w:hAnsiTheme="minorBidi" w:hint="cs"/>
          <w:color w:val="0D0D0D" w:themeColor="text1" w:themeTint="F2"/>
          <w:rtl/>
          <w:lang w:val="en-CA"/>
        </w:rPr>
        <w:t xml:space="preserve">כאבו עבדאללה . </w:t>
      </w:r>
    </w:p>
    <w:p w14:paraId="4636E6C0" w14:textId="1422A441" w:rsidR="003262B4" w:rsidRPr="00F02275" w:rsidRDefault="003262B4" w:rsidP="003262B4">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הטלפון על שולחנו של נועם טירטר , על הקו היה </w:t>
      </w:r>
      <w:r w:rsidR="00FB390E" w:rsidRPr="00F02275">
        <w:rPr>
          <w:rFonts w:asciiTheme="minorBidi" w:eastAsia="Times New Roman" w:hAnsiTheme="minorBidi" w:hint="cs"/>
          <w:color w:val="0D0D0D" w:themeColor="text1" w:themeTint="F2"/>
          <w:rtl/>
          <w:lang w:val="en-CA"/>
        </w:rPr>
        <w:t xml:space="preserve">מנהל יחידת הטכנולוגיה שבישר כי הצליחו להפוך את מכשיר הפלאפון למיקרופון . ״ בשורות נהדרות ״ אמר נועם </w:t>
      </w:r>
      <w:r w:rsidR="006D7EF0" w:rsidRPr="00F02275">
        <w:rPr>
          <w:rFonts w:asciiTheme="minorBidi" w:eastAsia="Times New Roman" w:hAnsiTheme="minorBidi" w:hint="cs"/>
          <w:color w:val="0D0D0D" w:themeColor="text1" w:themeTint="F2"/>
          <w:rtl/>
          <w:lang w:val="en-CA"/>
        </w:rPr>
        <w:t xml:space="preserve">, ״כל הכבוד לכם ״. נועם התקשר לטל </w:t>
      </w:r>
      <w:r w:rsidR="00796780" w:rsidRPr="00F02275">
        <w:rPr>
          <w:rFonts w:asciiTheme="minorBidi" w:eastAsia="Times New Roman" w:hAnsiTheme="minorBidi" w:hint="cs"/>
          <w:color w:val="0D0D0D" w:themeColor="text1" w:themeTint="F2"/>
          <w:rtl/>
          <w:lang w:val="en-CA"/>
        </w:rPr>
        <w:t>. ״ טל ! יחידת הטכנולוגיה עידכנה שהצליחו להפוך את הפלאפון למיקרופון , אני מבקש לדאוג להאזנה רציפה 24/7</w:t>
      </w:r>
      <w:r w:rsidR="000824B5" w:rsidRPr="00F02275">
        <w:rPr>
          <w:rFonts w:asciiTheme="minorBidi" w:eastAsia="Times New Roman" w:hAnsiTheme="minorBidi" w:hint="cs"/>
          <w:color w:val="0D0D0D" w:themeColor="text1" w:themeTint="F2"/>
          <w:rtl/>
          <w:lang w:val="en-CA"/>
        </w:rPr>
        <w:t xml:space="preserve">  ולהזעיק במקרה של פיגוע מתגלגל .״ ״ יופי ״ ענתה טל ,״אני כבר מטפלת </w:t>
      </w:r>
      <w:r w:rsidR="006B3E9C" w:rsidRPr="00F02275">
        <w:rPr>
          <w:rFonts w:asciiTheme="minorBidi" w:eastAsia="Times New Roman" w:hAnsiTheme="minorBidi" w:hint="cs"/>
          <w:color w:val="0D0D0D" w:themeColor="text1" w:themeTint="F2"/>
          <w:rtl/>
          <w:lang w:val="en-CA"/>
        </w:rPr>
        <w:t>.</w:t>
      </w:r>
    </w:p>
    <w:p w14:paraId="7F41A34C" w14:textId="77777777" w:rsidR="006B3E9C" w:rsidRPr="00F02275" w:rsidRDefault="006B3E9C" w:rsidP="006B3E9C">
      <w:pPr>
        <w:bidi/>
        <w:rPr>
          <w:rFonts w:asciiTheme="minorBidi" w:eastAsia="Times New Roman" w:hAnsiTheme="minorBidi"/>
          <w:color w:val="0D0D0D" w:themeColor="text1" w:themeTint="F2"/>
          <w:rtl/>
          <w:lang w:val="en-CA"/>
        </w:rPr>
      </w:pPr>
    </w:p>
    <w:p w14:paraId="0554B336" w14:textId="62C3B219" w:rsidR="006B3E9C" w:rsidRPr="00F02275" w:rsidRDefault="006B3E9C" w:rsidP="006B3E9C">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רבותי , יש לנו מכרה זהב ביד ! </w:t>
      </w:r>
      <w:r w:rsidR="009C0A98" w:rsidRPr="00F02275">
        <w:rPr>
          <w:rFonts w:asciiTheme="minorBidi" w:eastAsia="Times New Roman" w:hAnsiTheme="minorBidi" w:hint="cs"/>
          <w:color w:val="0D0D0D" w:themeColor="text1" w:themeTint="F2"/>
          <w:rtl/>
          <w:lang w:val="en-CA"/>
        </w:rPr>
        <w:t xml:space="preserve">״ </w:t>
      </w:r>
      <w:r w:rsidRPr="00F02275">
        <w:rPr>
          <w:rFonts w:asciiTheme="minorBidi" w:eastAsia="Times New Roman" w:hAnsiTheme="minorBidi" w:hint="cs"/>
          <w:color w:val="0D0D0D" w:themeColor="text1" w:themeTint="F2"/>
          <w:rtl/>
          <w:lang w:val="en-CA"/>
        </w:rPr>
        <w:t>אמר</w:t>
      </w:r>
      <w:r w:rsidR="009C0A98" w:rsidRPr="00F02275">
        <w:rPr>
          <w:rFonts w:asciiTheme="minorBidi" w:eastAsia="Times New Roman" w:hAnsiTheme="minorBidi" w:hint="cs"/>
          <w:color w:val="0D0D0D" w:themeColor="text1" w:themeTint="F2"/>
          <w:rtl/>
          <w:lang w:val="en-CA"/>
        </w:rPr>
        <w:t xml:space="preserve"> חיים גרנות ראש המרחב בדיון שנערך במשרדו . ״ אנחנו יושבים </w:t>
      </w:r>
      <w:r w:rsidR="00623818" w:rsidRPr="00F02275">
        <w:rPr>
          <w:rFonts w:asciiTheme="minorBidi" w:eastAsia="Times New Roman" w:hAnsiTheme="minorBidi" w:hint="cs"/>
          <w:color w:val="0D0D0D" w:themeColor="text1" w:themeTint="F2"/>
          <w:rtl/>
          <w:lang w:val="en-CA"/>
        </w:rPr>
        <w:t>על זנבו של אבו עבדאללה מפקד הזרוע הצבאית של החמאס ברצועה ושומעים בזמן אמת על כל מהלכיו ונסיונותיו</w:t>
      </w:r>
      <w:r w:rsidR="004B7855" w:rsidRPr="00F02275">
        <w:rPr>
          <w:rFonts w:asciiTheme="minorBidi" w:eastAsia="Times New Roman" w:hAnsiTheme="minorBidi" w:hint="cs"/>
          <w:color w:val="0D0D0D" w:themeColor="text1" w:themeTint="F2"/>
          <w:rtl/>
          <w:lang w:val="en-CA"/>
        </w:rPr>
        <w:t xml:space="preserve"> לשקם את תשתית החמאס  שנהרסה</w:t>
      </w:r>
      <w:r w:rsidR="00586E5F" w:rsidRPr="00F02275">
        <w:rPr>
          <w:rFonts w:asciiTheme="minorBidi" w:eastAsia="Times New Roman" w:hAnsiTheme="minorBidi" w:hint="cs"/>
          <w:color w:val="0D0D0D" w:themeColor="text1" w:themeTint="F2"/>
          <w:rtl/>
          <w:lang w:val="en-CA"/>
        </w:rPr>
        <w:t xml:space="preserve"> לפני מספר חודשים ״, בעצם טל , את יכולה לעדכן את הפורום במידע שהופק עד כה ? ״ </w:t>
      </w:r>
    </w:p>
    <w:p w14:paraId="5C1668EA" w14:textId="3842F15A" w:rsidR="00586E5F" w:rsidRPr="00F02275" w:rsidRDefault="003C3824" w:rsidP="00586E5F">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שלום לכולם ״ </w:t>
      </w:r>
      <w:r w:rsidR="005E7260" w:rsidRPr="00F02275">
        <w:rPr>
          <w:rFonts w:asciiTheme="minorBidi" w:eastAsia="Times New Roman" w:hAnsiTheme="minorBidi" w:hint="cs"/>
          <w:color w:val="0D0D0D" w:themeColor="text1" w:themeTint="F2"/>
          <w:rtl/>
          <w:lang w:val="en-CA"/>
        </w:rPr>
        <w:t xml:space="preserve">פתחה ואמרה טל  ״ עד כה אנחנו רואים נסיונות של אבו עבדאללה לגייס פעילים לזרוע הצבאית של </w:t>
      </w:r>
      <w:r w:rsidR="00B743B8" w:rsidRPr="00F02275">
        <w:rPr>
          <w:rFonts w:asciiTheme="minorBidi" w:eastAsia="Times New Roman" w:hAnsiTheme="minorBidi" w:hint="cs"/>
          <w:color w:val="0D0D0D" w:themeColor="text1" w:themeTint="F2"/>
          <w:rtl/>
          <w:lang w:val="en-CA"/>
        </w:rPr>
        <w:t xml:space="preserve">החמאס בכל הרצועה ״ , </w:t>
      </w:r>
      <w:r w:rsidR="00002EC5" w:rsidRPr="00F02275">
        <w:rPr>
          <w:rFonts w:asciiTheme="minorBidi" w:eastAsia="Times New Roman" w:hAnsiTheme="minorBidi" w:hint="cs"/>
          <w:color w:val="0D0D0D" w:themeColor="text1" w:themeTint="F2"/>
          <w:rtl/>
          <w:lang w:val="en-CA"/>
        </w:rPr>
        <w:t>״הצלחנו לאתר חמישה פעילים שגוייסו לפעילות והם אמורים לעבור אימונים בנשק בזמן הקרוב ״</w:t>
      </w:r>
      <w:r w:rsidR="0070758C" w:rsidRPr="00F02275">
        <w:rPr>
          <w:rFonts w:asciiTheme="minorBidi" w:eastAsia="Times New Roman" w:hAnsiTheme="minorBidi" w:hint="cs"/>
          <w:color w:val="0D0D0D" w:themeColor="text1" w:themeTint="F2"/>
          <w:rtl/>
          <w:lang w:val="en-CA"/>
        </w:rPr>
        <w:t xml:space="preserve">. ״ לא הצלחנו לאתר מי הגורם שמנחה את אבו עבדאללה , השיחות במסגד </w:t>
      </w:r>
      <w:r w:rsidR="00687529" w:rsidRPr="00F02275">
        <w:rPr>
          <w:rFonts w:asciiTheme="minorBidi" w:eastAsia="Times New Roman" w:hAnsiTheme="minorBidi" w:hint="cs"/>
          <w:color w:val="0D0D0D" w:themeColor="text1" w:themeTint="F2"/>
          <w:rtl/>
          <w:lang w:val="en-CA"/>
        </w:rPr>
        <w:t xml:space="preserve">שליד בית יאסין מתנהלות ככל הנראה במרתף ואנו נתקלים המיסוך שלא </w:t>
      </w:r>
      <w:r w:rsidR="007C5C56" w:rsidRPr="00F02275">
        <w:rPr>
          <w:rFonts w:asciiTheme="minorBidi" w:eastAsia="Times New Roman" w:hAnsiTheme="minorBidi" w:hint="cs"/>
          <w:color w:val="0D0D0D" w:themeColor="text1" w:themeTint="F2"/>
          <w:rtl/>
          <w:lang w:val="en-CA"/>
        </w:rPr>
        <w:t xml:space="preserve">מאפשר לנו לשמוע את תוכן השיחות .״ </w:t>
      </w:r>
    </w:p>
    <w:p w14:paraId="15A0F987" w14:textId="6E21563D" w:rsidR="007C5C56" w:rsidRPr="00F02275" w:rsidRDefault="007C5C56" w:rsidP="007C5C56">
      <w:pPr>
        <w:bidi/>
        <w:rPr>
          <w:rFonts w:asciiTheme="minorBidi" w:eastAsia="Times New Roman"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כאמור מדובר בצעדים ראשונים של התארגנות ״ ציינה טל </w:t>
      </w:r>
      <w:r w:rsidR="005F2C40">
        <w:rPr>
          <w:rFonts w:asciiTheme="minorBidi" w:eastAsia="Times New Roman" w:hAnsiTheme="minorBidi" w:hint="cs"/>
          <w:color w:val="0D0D0D" w:themeColor="text1" w:themeTint="F2"/>
          <w:rtl/>
          <w:lang w:val="en-CA"/>
        </w:rPr>
        <w:t>״ אגב פתחי אינו בתמונה ולא</w:t>
      </w:r>
      <w:r w:rsidR="009D268D" w:rsidRPr="00F02275">
        <w:rPr>
          <w:rFonts w:asciiTheme="minorBidi" w:eastAsia="Times New Roman" w:hAnsiTheme="minorBidi" w:hint="cs"/>
          <w:color w:val="0D0D0D" w:themeColor="text1" w:themeTint="F2"/>
          <w:rtl/>
          <w:lang w:val="en-CA"/>
        </w:rPr>
        <w:t xml:space="preserve"> מובן מדוע ולהיכן נעלם ״ .</w:t>
      </w:r>
    </w:p>
    <w:p w14:paraId="4573CF29" w14:textId="1E5742C8" w:rsidR="005835C7" w:rsidRDefault="00774ED3" w:rsidP="00523121">
      <w:pPr>
        <w:bidi/>
        <w:rPr>
          <w:rFonts w:asciiTheme="minorBidi" w:eastAsiaTheme="minorBidi" w:hAnsiTheme="minorBidi"/>
          <w:color w:val="0D0D0D" w:themeColor="text1" w:themeTint="F2"/>
          <w:rtl/>
          <w:lang w:val="en-CA"/>
        </w:rPr>
      </w:pPr>
      <w:r w:rsidRPr="00F02275">
        <w:rPr>
          <w:rFonts w:asciiTheme="minorBidi" w:eastAsia="Times New Roman" w:hAnsiTheme="minorBidi" w:hint="cs"/>
          <w:color w:val="0D0D0D" w:themeColor="text1" w:themeTint="F2"/>
          <w:rtl/>
          <w:lang w:val="en-CA"/>
        </w:rPr>
        <w:t xml:space="preserve">״ תודה טל ! בשלב הנוכחי נמשיך לעקוב מקרוב </w:t>
      </w:r>
      <w:r w:rsidR="00523121" w:rsidRPr="00F02275">
        <w:rPr>
          <w:rFonts w:asciiTheme="minorBidi" w:eastAsia="Times New Roman" w:hAnsiTheme="minorBidi" w:hint="cs"/>
          <w:color w:val="0D0D0D" w:themeColor="text1" w:themeTint="F2"/>
          <w:rtl/>
          <w:lang w:val="en-CA"/>
        </w:rPr>
        <w:t xml:space="preserve">ואני מבקש שיתקיימו דיון יומי תוך עידכון כל המעורבים.״ </w:t>
      </w:r>
      <w:r w:rsidR="00EA2E10" w:rsidRPr="00F02275">
        <w:rPr>
          <w:rFonts w:asciiTheme="minorBidi" w:eastAsia="Times New Roman" w:hAnsiTheme="minorBidi" w:hint="cs"/>
          <w:color w:val="0D0D0D" w:themeColor="text1" w:themeTint="F2"/>
          <w:rtl/>
          <w:lang w:val="en-CA"/>
        </w:rPr>
        <w:t xml:space="preserve">אמר חיים גרניט , אני מבקש לדעת לאן נעלם פתחי , אין לי ספק שלא נעלם כך סתם ואני חושש </w:t>
      </w:r>
      <w:r w:rsidR="007B663C" w:rsidRPr="00F02275">
        <w:rPr>
          <w:rFonts w:asciiTheme="minorBidi" w:eastAsia="Times New Roman" w:hAnsiTheme="minorBidi" w:hint="cs"/>
          <w:color w:val="0D0D0D" w:themeColor="text1" w:themeTint="F2"/>
          <w:rtl/>
          <w:lang w:val="en-CA"/>
        </w:rPr>
        <w:t xml:space="preserve">מהפיגוע הבא שבדרך .  </w:t>
      </w:r>
    </w:p>
    <w:p w14:paraId="7FD15FDB" w14:textId="77777777" w:rsidR="007B663C" w:rsidRPr="00610A65" w:rsidRDefault="007B663C" w:rsidP="007B663C">
      <w:pPr>
        <w:bidi/>
        <w:rPr>
          <w:rFonts w:asciiTheme="minorBidi" w:eastAsiaTheme="minorBidi" w:hAnsiTheme="minorBidi"/>
          <w:color w:val="0D0D0D" w:themeColor="text1" w:themeTint="F2"/>
          <w:rtl/>
          <w:lang w:val="en-CA"/>
        </w:rPr>
      </w:pPr>
    </w:p>
    <w:p w14:paraId="6F36D95E" w14:textId="77777777" w:rsidR="00F520DD" w:rsidRDefault="00F520DD" w:rsidP="00F520DD">
      <w:pPr>
        <w:bidi/>
        <w:rPr>
          <w:rFonts w:asciiTheme="minorBidi" w:eastAsiaTheme="minorBidi" w:hAnsiTheme="minorBidi"/>
          <w:color w:val="0D0D0D" w:themeColor="text1" w:themeTint="F2"/>
          <w:rtl/>
        </w:rPr>
      </w:pPr>
    </w:p>
    <w:p w14:paraId="0E96BCC3" w14:textId="1B8E85C5" w:rsidR="001636EF" w:rsidRDefault="00967FEA" w:rsidP="001636EF">
      <w:pPr>
        <w:bidi/>
        <w:rPr>
          <w:rFonts w:asciiTheme="minorBidi" w:eastAsiaTheme="minorBidi" w:hAnsiTheme="minorBidi"/>
          <w:color w:val="0D0D0D" w:themeColor="text1" w:themeTint="F2"/>
          <w:rtl/>
        </w:rPr>
      </w:pPr>
      <w:r w:rsidRPr="00F02275">
        <w:rPr>
          <w:rFonts w:asciiTheme="minorBidi" w:eastAsiaTheme="minorBidi" w:hAnsiTheme="minorBidi"/>
          <w:color w:val="0D0D0D" w:themeColor="text1" w:themeTint="F2"/>
          <w:rtl/>
        </w:rPr>
        <w:t xml:space="preserve"> </w:t>
      </w:r>
      <w:r w:rsidR="00EE6332" w:rsidRPr="00F02275">
        <w:rPr>
          <w:rFonts w:asciiTheme="minorBidi" w:eastAsiaTheme="minorBidi" w:hAnsiTheme="minorBidi"/>
          <w:color w:val="0D0D0D" w:themeColor="text1" w:themeTint="F2"/>
          <w:rtl/>
        </w:rPr>
        <w:t xml:space="preserve"> </w:t>
      </w:r>
      <w:r w:rsidR="00511773" w:rsidRPr="00F02275">
        <w:rPr>
          <w:rFonts w:asciiTheme="minorBidi" w:eastAsiaTheme="minorBidi" w:hAnsiTheme="minorBidi"/>
          <w:color w:val="0D0D0D" w:themeColor="text1" w:themeTint="F2"/>
          <w:rtl/>
        </w:rPr>
        <w:t xml:space="preserve"> </w:t>
      </w:r>
      <w:r w:rsidR="0023185A" w:rsidRPr="00F02275">
        <w:rPr>
          <w:rFonts w:asciiTheme="minorBidi" w:eastAsiaTheme="minorBidi" w:hAnsiTheme="minorBidi"/>
          <w:color w:val="0D0D0D" w:themeColor="text1" w:themeTint="F2"/>
          <w:rtl/>
        </w:rPr>
        <w:t xml:space="preserve"> </w:t>
      </w:r>
      <w:r w:rsidR="00B264AD" w:rsidRPr="00F02275">
        <w:rPr>
          <w:rFonts w:asciiTheme="minorBidi" w:eastAsiaTheme="minorBidi" w:hAnsiTheme="minorBidi"/>
          <w:color w:val="0D0D0D" w:themeColor="text1" w:themeTint="F2"/>
          <w:rtl/>
        </w:rPr>
        <w:t xml:space="preserve"> </w:t>
      </w:r>
      <w:r w:rsidR="00E15AE3" w:rsidRPr="00F02275">
        <w:rPr>
          <w:rFonts w:asciiTheme="minorBidi" w:eastAsiaTheme="minorBidi" w:hAnsiTheme="minorBidi"/>
          <w:color w:val="0D0D0D" w:themeColor="text1" w:themeTint="F2"/>
          <w:rtl/>
        </w:rPr>
        <w:t xml:space="preserve">           </w:t>
      </w:r>
      <w:r w:rsidR="006E5C4F" w:rsidRPr="00F02275">
        <w:rPr>
          <w:rFonts w:asciiTheme="minorBidi" w:eastAsiaTheme="minorBidi" w:hAnsiTheme="minorBidi"/>
          <w:color w:val="0D0D0D" w:themeColor="text1" w:themeTint="F2"/>
          <w:rtl/>
        </w:rPr>
        <w:t xml:space="preserve">              </w:t>
      </w:r>
      <w:r w:rsidR="006266F3">
        <w:rPr>
          <w:rFonts w:asciiTheme="minorBidi" w:eastAsiaTheme="minorBidi" w:hAnsiTheme="minorBidi" w:hint="cs"/>
          <w:color w:val="0D0D0D" w:themeColor="text1" w:themeTint="F2"/>
          <w:rtl/>
        </w:rPr>
        <w:t xml:space="preserve">אבו </w:t>
      </w:r>
      <w:r w:rsidR="007D507F">
        <w:rPr>
          <w:rFonts w:asciiTheme="minorBidi" w:eastAsiaTheme="minorBidi" w:hAnsiTheme="minorBidi" w:hint="cs"/>
          <w:color w:val="0D0D0D" w:themeColor="text1" w:themeTint="F2"/>
          <w:rtl/>
        </w:rPr>
        <w:t>עבדאללה השקיע את כל מרצו וזמנו כדי לשקם את התשתית שנהרסה</w:t>
      </w:r>
      <w:r w:rsidR="00021F92">
        <w:rPr>
          <w:rFonts w:asciiTheme="minorBidi" w:eastAsiaTheme="minorBidi" w:hAnsiTheme="minorBidi" w:hint="cs"/>
          <w:color w:val="0D0D0D" w:themeColor="text1" w:themeTint="F2"/>
          <w:rtl/>
        </w:rPr>
        <w:t xml:space="preserve">. </w:t>
      </w:r>
      <w:r w:rsidR="00B25E29">
        <w:rPr>
          <w:rFonts w:asciiTheme="minorBidi" w:eastAsiaTheme="minorBidi" w:hAnsiTheme="minorBidi" w:hint="cs"/>
          <w:color w:val="0D0D0D" w:themeColor="text1" w:themeTint="F2"/>
          <w:rtl/>
        </w:rPr>
        <w:t>על בסיס היכרויותיו מעת ישיבתו בכלא הישראלי יצר קשר מחו</w:t>
      </w:r>
      <w:r w:rsidR="00382723">
        <w:rPr>
          <w:rFonts w:asciiTheme="minorBidi" w:eastAsiaTheme="minorBidi" w:hAnsiTheme="minorBidi" w:hint="cs"/>
          <w:color w:val="0D0D0D" w:themeColor="text1" w:themeTint="F2"/>
          <w:rtl/>
        </w:rPr>
        <w:t xml:space="preserve">דש עם בדווי משבט אל עזזמה שהתגורר ברפיח וביקש את עזרתו בהשגת אמצעי לחימה . </w:t>
      </w:r>
      <w:r w:rsidR="00A877F3">
        <w:rPr>
          <w:rFonts w:asciiTheme="minorBidi" w:eastAsiaTheme="minorBidi" w:hAnsiTheme="minorBidi" w:hint="cs"/>
          <w:color w:val="0D0D0D" w:themeColor="text1" w:themeTint="F2"/>
          <w:rtl/>
        </w:rPr>
        <w:t>עיסקת אמצעי הלחימה שעלותה כ-6000 דולר מומנה על ידי שיי</w:t>
      </w:r>
      <w:r w:rsidR="00776AAC">
        <w:rPr>
          <w:rFonts w:asciiTheme="minorBidi" w:eastAsiaTheme="minorBidi" w:hAnsiTheme="minorBidi" w:hint="cs"/>
          <w:color w:val="0D0D0D" w:themeColor="text1" w:themeTint="F2"/>
          <w:rtl/>
        </w:rPr>
        <w:t>ך ריאן שמסר את הכסף במזומן לאבו עבדאללה .</w:t>
      </w:r>
    </w:p>
    <w:p w14:paraId="6CD30EC9" w14:textId="4C2E460F" w:rsidR="00C4164E" w:rsidRDefault="00776AAC" w:rsidP="00C4164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עבדאללה העביר </w:t>
      </w:r>
      <w:r w:rsidR="00575F08">
        <w:rPr>
          <w:rFonts w:asciiTheme="minorBidi" w:eastAsiaTheme="minorBidi" w:hAnsiTheme="minorBidi" w:hint="cs"/>
          <w:color w:val="0D0D0D" w:themeColor="text1" w:themeTint="F2"/>
          <w:rtl/>
        </w:rPr>
        <w:t>חצי מהסכום כמקדמה וסיכם עם הבדווי שבמועד קבלת הנשק ישלם את יתרת הסכום .</w:t>
      </w:r>
    </w:p>
    <w:p w14:paraId="652D1792" w14:textId="3A89551E" w:rsidR="00575F08" w:rsidRDefault="00C4164E" w:rsidP="00575F0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יום אחד </w:t>
      </w:r>
      <w:r w:rsidR="00B07ED2">
        <w:rPr>
          <w:rFonts w:asciiTheme="minorBidi" w:eastAsiaTheme="minorBidi" w:hAnsiTheme="minorBidi" w:hint="cs"/>
          <w:color w:val="0D0D0D" w:themeColor="text1" w:themeTint="F2"/>
          <w:rtl/>
        </w:rPr>
        <w:t xml:space="preserve">באופן לא צפוי ומתוכנן התדפק </w:t>
      </w:r>
      <w:r>
        <w:rPr>
          <w:rFonts w:asciiTheme="minorBidi" w:eastAsiaTheme="minorBidi" w:hAnsiTheme="minorBidi" w:hint="cs"/>
          <w:color w:val="0D0D0D" w:themeColor="text1" w:themeTint="F2"/>
          <w:rtl/>
        </w:rPr>
        <w:t xml:space="preserve">הבדווי על דלת ביתו של אבו עבדאללה , מסר לו את האמלח , קיבל את חלקו והפליג </w:t>
      </w:r>
      <w:r w:rsidR="006475D3">
        <w:rPr>
          <w:rFonts w:asciiTheme="minorBidi" w:eastAsiaTheme="minorBidi" w:hAnsiTheme="minorBidi" w:hint="cs"/>
          <w:color w:val="0D0D0D" w:themeColor="text1" w:themeTint="F2"/>
          <w:rtl/>
        </w:rPr>
        <w:t>לדרכו .</w:t>
      </w:r>
    </w:p>
    <w:p w14:paraId="71148042" w14:textId="704521FE" w:rsidR="006475D3" w:rsidRDefault="006475D3" w:rsidP="006475D3">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בשירות הביטחון החליטו שבשלב הזה לוקחים סיכון מחושב ולא פועלים על </w:t>
      </w:r>
      <w:r w:rsidR="00DA3C55">
        <w:rPr>
          <w:rFonts w:asciiTheme="minorBidi" w:eastAsiaTheme="minorBidi" w:hAnsiTheme="minorBidi" w:hint="cs"/>
          <w:color w:val="0D0D0D" w:themeColor="text1" w:themeTint="F2"/>
          <w:rtl/>
        </w:rPr>
        <w:t xml:space="preserve">מנת שלא לאבד את מקור המידע . ביום ביצוע האימונים אוכן מכשיר הפלאפון באזור </w:t>
      </w:r>
      <w:r w:rsidR="00DC4033">
        <w:rPr>
          <w:rFonts w:asciiTheme="minorBidi" w:eastAsiaTheme="minorBidi" w:hAnsiTheme="minorBidi" w:hint="cs"/>
          <w:color w:val="0D0D0D" w:themeColor="text1" w:themeTint="F2"/>
          <w:rtl/>
        </w:rPr>
        <w:t xml:space="preserve">הפרדסים מזרחית לגבליה . מטוס זעיר ללא טייס שנשלח למקום בעקבות איכון מכשיר </w:t>
      </w:r>
      <w:r w:rsidR="00562437">
        <w:rPr>
          <w:rFonts w:asciiTheme="minorBidi" w:eastAsiaTheme="minorBidi" w:hAnsiTheme="minorBidi" w:hint="cs"/>
          <w:color w:val="0D0D0D" w:themeColor="text1" w:themeTint="F2"/>
          <w:rtl/>
        </w:rPr>
        <w:t xml:space="preserve">הפלאפון לא הצליח לזהות תנועת אנשים במקום חרף העובדה שהאימון שהועבר נשמע בבירור במיקרופון </w:t>
      </w:r>
      <w:r w:rsidR="00B62E11">
        <w:rPr>
          <w:rFonts w:asciiTheme="minorBidi" w:eastAsiaTheme="minorBidi" w:hAnsiTheme="minorBidi" w:hint="cs"/>
          <w:color w:val="0D0D0D" w:themeColor="text1" w:themeTint="F2"/>
          <w:rtl/>
        </w:rPr>
        <w:t xml:space="preserve">. הערכת הדסק היתה כי </w:t>
      </w:r>
      <w:r w:rsidR="002F57F1">
        <w:rPr>
          <w:rFonts w:asciiTheme="minorBidi" w:eastAsiaTheme="minorBidi" w:hAnsiTheme="minorBidi" w:hint="cs"/>
          <w:color w:val="0D0D0D" w:themeColor="text1" w:themeTint="F2"/>
          <w:rtl/>
        </w:rPr>
        <w:t>ה</w:t>
      </w:r>
      <w:r w:rsidR="005852EE">
        <w:rPr>
          <w:rFonts w:asciiTheme="minorBidi" w:eastAsiaTheme="minorBidi" w:hAnsiTheme="minorBidi" w:hint="cs"/>
          <w:color w:val="0D0D0D" w:themeColor="text1" w:themeTint="F2"/>
          <w:rtl/>
        </w:rPr>
        <w:t>מתאמנים שוהים מתחת לאחד העצים ולכן המטוס לא מסוגל להבחין בהם .</w:t>
      </w:r>
      <w:r w:rsidR="006C6F1A">
        <w:rPr>
          <w:rFonts w:asciiTheme="minorBidi" w:eastAsiaTheme="minorBidi" w:hAnsiTheme="minorBidi" w:hint="cs"/>
          <w:color w:val="0D0D0D" w:themeColor="text1" w:themeTint="F2"/>
          <w:rtl/>
        </w:rPr>
        <w:t>מהאזנה למיקרופון עלה ש</w:t>
      </w:r>
      <w:r w:rsidR="004764B0">
        <w:rPr>
          <w:rFonts w:asciiTheme="minorBidi" w:eastAsiaTheme="minorBidi" w:hAnsiTheme="minorBidi" w:hint="cs"/>
          <w:color w:val="0D0D0D" w:themeColor="text1" w:themeTint="F2"/>
          <w:rtl/>
        </w:rPr>
        <w:t xml:space="preserve">פרק האימון כלל הכרת כלי הנשק , פירוק והרכבה ותירגול מצבי </w:t>
      </w:r>
      <w:r w:rsidR="006C6F1A">
        <w:rPr>
          <w:rFonts w:asciiTheme="minorBidi" w:eastAsiaTheme="minorBidi" w:hAnsiTheme="minorBidi" w:hint="cs"/>
          <w:color w:val="0D0D0D" w:themeColor="text1" w:themeTint="F2"/>
          <w:rtl/>
        </w:rPr>
        <w:t>ירי .</w:t>
      </w:r>
    </w:p>
    <w:p w14:paraId="64742BF5" w14:textId="5F0C0052" w:rsidR="00C84B69" w:rsidRDefault="005262FD" w:rsidP="00C84B69">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rPr>
        <w:t>מדריך הירי זוהה בשם אוסמה שקבע עם המתאמנים אימון חי בירי במהלך הימים הקרובים .</w:t>
      </w:r>
    </w:p>
    <w:p w14:paraId="249B8A8A" w14:textId="629FD2CE" w:rsidR="00864F2E" w:rsidRDefault="00864F2E" w:rsidP="00864F2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כשבוע מאוחר יותר התברר מתוכן השיחות שהופקו במיקרופון כי חברי הקבוצה </w:t>
      </w:r>
      <w:r w:rsidR="00947900">
        <w:rPr>
          <w:rFonts w:asciiTheme="minorBidi" w:eastAsiaTheme="minorBidi" w:hAnsiTheme="minorBidi" w:hint="cs"/>
          <w:color w:val="0D0D0D" w:themeColor="text1" w:themeTint="F2"/>
          <w:rtl/>
          <w:lang w:val="en-CA"/>
        </w:rPr>
        <w:t>ביצעו אימון ירי חי שהועבר על ידי אוסמה. התברר שאבו עבדאללה לא נטל חלק באימון ולכן המידע התקב</w:t>
      </w:r>
      <w:r w:rsidR="003A5C57">
        <w:rPr>
          <w:rFonts w:asciiTheme="minorBidi" w:eastAsiaTheme="minorBidi" w:hAnsiTheme="minorBidi" w:hint="cs"/>
          <w:color w:val="0D0D0D" w:themeColor="text1" w:themeTint="F2"/>
          <w:rtl/>
          <w:lang w:val="en-CA"/>
        </w:rPr>
        <w:t>ל בדיעבד .</w:t>
      </w:r>
    </w:p>
    <w:p w14:paraId="70B4C96A" w14:textId="2F298250" w:rsidR="003A5C57" w:rsidRDefault="00E065B1" w:rsidP="003A5C5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w:t>
      </w:r>
      <w:r w:rsidR="00153A63">
        <w:rPr>
          <w:rFonts w:asciiTheme="minorBidi" w:eastAsiaTheme="minorBidi" w:hAnsiTheme="minorBidi" w:hint="cs"/>
          <w:color w:val="0D0D0D" w:themeColor="text1" w:themeTint="F2"/>
          <w:rtl/>
          <w:lang w:val="en-CA"/>
        </w:rPr>
        <w:t xml:space="preserve">מהלך עשרים וארבע </w:t>
      </w:r>
      <w:r w:rsidR="004F2F84">
        <w:rPr>
          <w:rFonts w:asciiTheme="minorBidi" w:eastAsiaTheme="minorBidi" w:hAnsiTheme="minorBidi" w:hint="cs"/>
          <w:color w:val="0D0D0D" w:themeColor="text1" w:themeTint="F2"/>
          <w:rtl/>
          <w:lang w:val="en-CA"/>
        </w:rPr>
        <w:t xml:space="preserve">השעות הבאות </w:t>
      </w:r>
      <w:r>
        <w:rPr>
          <w:rFonts w:asciiTheme="minorBidi" w:eastAsiaTheme="minorBidi" w:hAnsiTheme="minorBidi" w:hint="cs"/>
          <w:color w:val="0D0D0D" w:themeColor="text1" w:themeTint="F2"/>
          <w:rtl/>
          <w:lang w:val="en-CA"/>
        </w:rPr>
        <w:t xml:space="preserve"> הפיקו המאזינים את </w:t>
      </w:r>
      <w:r w:rsidR="009A3B6C">
        <w:rPr>
          <w:rFonts w:asciiTheme="minorBidi" w:eastAsiaTheme="minorBidi" w:hAnsiTheme="minorBidi" w:hint="cs"/>
          <w:color w:val="0D0D0D" w:themeColor="text1" w:themeTint="F2"/>
          <w:rtl/>
          <w:lang w:val="en-CA"/>
        </w:rPr>
        <w:t xml:space="preserve">שיחות רלוונטיות והביאו את החומר המתורגם לשולחנה של טל. </w:t>
      </w:r>
    </w:p>
    <w:p w14:paraId="6534E6DB" w14:textId="135B98C0" w:rsidR="009A3B6C" w:rsidRDefault="009A3B6C" w:rsidP="009A3B6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טל החלה לקרוא את </w:t>
      </w:r>
      <w:r w:rsidR="00240D29">
        <w:rPr>
          <w:rFonts w:asciiTheme="minorBidi" w:eastAsiaTheme="minorBidi" w:hAnsiTheme="minorBidi" w:hint="cs"/>
          <w:color w:val="0D0D0D" w:themeColor="text1" w:themeTint="F2"/>
          <w:rtl/>
          <w:lang w:val="en-CA"/>
        </w:rPr>
        <w:t xml:space="preserve">החומר המתורגם </w:t>
      </w:r>
    </w:p>
    <w:p w14:paraId="0828C576" w14:textId="77777777" w:rsidR="00153A63" w:rsidRDefault="00153A63" w:rsidP="00153A63">
      <w:pPr>
        <w:bidi/>
        <w:rPr>
          <w:rFonts w:asciiTheme="minorBidi" w:eastAsiaTheme="minorBidi" w:hAnsiTheme="minorBidi"/>
          <w:color w:val="0D0D0D" w:themeColor="text1" w:themeTint="F2"/>
          <w:rtl/>
          <w:lang w:val="en-CA"/>
        </w:rPr>
      </w:pPr>
    </w:p>
    <w:p w14:paraId="309D087E" w14:textId="05FF1060" w:rsidR="00240D29" w:rsidRDefault="00240D29" w:rsidP="00240D2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הנושא: שיחה עם אלמוני בעניין השגת מדי צהל </w:t>
      </w:r>
    </w:p>
    <w:p w14:paraId="2B9A1ECE" w14:textId="77777777" w:rsidR="00153A63" w:rsidRDefault="00153A63" w:rsidP="00153A63">
      <w:pPr>
        <w:bidi/>
        <w:rPr>
          <w:rFonts w:asciiTheme="minorBidi" w:eastAsiaTheme="minorBidi" w:hAnsiTheme="minorBidi"/>
          <w:color w:val="0D0D0D" w:themeColor="text1" w:themeTint="F2"/>
          <w:rtl/>
          <w:lang w:val="en-CA"/>
        </w:rPr>
      </w:pPr>
    </w:p>
    <w:p w14:paraId="423B6031" w14:textId="77777777" w:rsidR="00E065B1" w:rsidRDefault="003A5C57" w:rsidP="003A5C5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״אנחנו מחפשים מדים של חיילי צהל ״ נשמע אבו עבדאללה </w:t>
      </w:r>
      <w:r w:rsidR="00CF0CBC">
        <w:rPr>
          <w:rFonts w:asciiTheme="minorBidi" w:eastAsiaTheme="minorBidi" w:hAnsiTheme="minorBidi" w:hint="cs"/>
          <w:color w:val="0D0D0D" w:themeColor="text1" w:themeTint="F2"/>
          <w:rtl/>
          <w:lang w:val="en-CA"/>
        </w:rPr>
        <w:t xml:space="preserve">משוחח עם אלמוני , ״ אפשר לפנות לבעל המתפרה אבו סאמי בחן יונס </w:t>
      </w:r>
      <w:r w:rsidR="005D29AB">
        <w:rPr>
          <w:rFonts w:asciiTheme="minorBidi" w:eastAsiaTheme="minorBidi" w:hAnsiTheme="minorBidi" w:hint="cs"/>
          <w:color w:val="0D0D0D" w:themeColor="text1" w:themeTint="F2"/>
          <w:rtl/>
          <w:lang w:val="en-CA"/>
        </w:rPr>
        <w:t xml:space="preserve">. ״ </w:t>
      </w:r>
      <w:r w:rsidR="00B976A0">
        <w:rPr>
          <w:rFonts w:asciiTheme="minorBidi" w:eastAsiaTheme="minorBidi" w:hAnsiTheme="minorBidi" w:hint="cs"/>
          <w:color w:val="0D0D0D" w:themeColor="text1" w:themeTint="F2"/>
          <w:rtl/>
          <w:lang w:val="en-CA"/>
        </w:rPr>
        <w:t xml:space="preserve">אמר האלמוני. ״ האם הוא אמין ואפשר לסמוך עליו </w:t>
      </w:r>
      <w:r w:rsidR="009321D7">
        <w:rPr>
          <w:rFonts w:asciiTheme="minorBidi" w:eastAsiaTheme="minorBidi" w:hAnsiTheme="minorBidi" w:hint="cs"/>
          <w:color w:val="0D0D0D" w:themeColor="text1" w:themeTint="F2"/>
          <w:rtl/>
          <w:lang w:val="en-CA"/>
        </w:rPr>
        <w:t xml:space="preserve">?״ שאל אבו עבדאללה , ״ כן , בוודאי </w:t>
      </w:r>
      <w:r w:rsidR="00830331">
        <w:rPr>
          <w:rFonts w:asciiTheme="minorBidi" w:eastAsiaTheme="minorBidi" w:hAnsiTheme="minorBidi" w:hint="cs"/>
          <w:color w:val="0D0D0D" w:themeColor="text1" w:themeTint="F2"/>
          <w:rtl/>
          <w:lang w:val="en-CA"/>
        </w:rPr>
        <w:t xml:space="preserve">״ </w:t>
      </w:r>
      <w:r w:rsidR="009321D7">
        <w:rPr>
          <w:rFonts w:asciiTheme="minorBidi" w:eastAsiaTheme="minorBidi" w:hAnsiTheme="minorBidi" w:hint="cs"/>
          <w:color w:val="0D0D0D" w:themeColor="text1" w:themeTint="F2"/>
          <w:rtl/>
          <w:lang w:val="en-CA"/>
        </w:rPr>
        <w:t>השיב האלמוני</w:t>
      </w:r>
      <w:r w:rsidR="00830331">
        <w:rPr>
          <w:rFonts w:asciiTheme="minorBidi" w:eastAsiaTheme="minorBidi" w:hAnsiTheme="minorBidi" w:hint="cs"/>
          <w:color w:val="0D0D0D" w:themeColor="text1" w:themeTint="F2"/>
          <w:rtl/>
          <w:lang w:val="en-CA"/>
        </w:rPr>
        <w:t xml:space="preserve">. ״ טוב , אני מבקש שתפנה אליו ותבדוק אפשרות להכנת סט של מדים לשישה אנשים ״ אמר </w:t>
      </w:r>
      <w:r w:rsidR="00B950EC">
        <w:rPr>
          <w:rFonts w:asciiTheme="minorBidi" w:eastAsiaTheme="minorBidi" w:hAnsiTheme="minorBidi" w:hint="cs"/>
          <w:color w:val="0D0D0D" w:themeColor="text1" w:themeTint="F2"/>
          <w:rtl/>
          <w:lang w:val="en-CA"/>
        </w:rPr>
        <w:t>אבו עבדאללה , ״ אל תדאג לכסף , אתן לך את כל מה שנדרש , אנחנו צריכים את המדים בהקדם האפשרי</w:t>
      </w:r>
      <w:r w:rsidR="00E065B1">
        <w:rPr>
          <w:rFonts w:asciiTheme="minorBidi" w:eastAsiaTheme="minorBidi" w:hAnsiTheme="minorBidi" w:hint="cs"/>
          <w:color w:val="0D0D0D" w:themeColor="text1" w:themeTint="F2"/>
          <w:rtl/>
          <w:lang w:val="en-CA"/>
        </w:rPr>
        <w:t xml:space="preserve">״ </w:t>
      </w:r>
    </w:p>
    <w:p w14:paraId="18546394" w14:textId="6E7D6A36" w:rsidR="00E065B1" w:rsidRDefault="003A4ECE" w:rsidP="00E065B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הערה: השיחה אוכנה ברחוב אל אוחדה בעיר עזה</w:t>
      </w:r>
    </w:p>
    <w:p w14:paraId="238FFC56" w14:textId="7AE60234" w:rsidR="003A5C57" w:rsidRPr="00864F2E" w:rsidRDefault="009321D7" w:rsidP="00E065B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w:t>
      </w:r>
    </w:p>
    <w:p w14:paraId="094E509C" w14:textId="225C5D80" w:rsidR="006E5C4F" w:rsidRDefault="00153A63" w:rsidP="006E5C4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הנושא</w:t>
      </w:r>
      <w:r w:rsidR="008276BC">
        <w:rPr>
          <w:rFonts w:asciiTheme="minorBidi" w:eastAsiaTheme="minorBidi" w:hAnsiTheme="minorBidi" w:hint="cs"/>
          <w:color w:val="0D0D0D" w:themeColor="text1" w:themeTint="F2"/>
          <w:rtl/>
        </w:rPr>
        <w:t>:</w:t>
      </w:r>
      <w:r>
        <w:rPr>
          <w:rFonts w:asciiTheme="minorBidi" w:eastAsiaTheme="minorBidi" w:hAnsiTheme="minorBidi" w:hint="cs"/>
          <w:color w:val="0D0D0D" w:themeColor="text1" w:themeTint="F2"/>
          <w:rtl/>
        </w:rPr>
        <w:t xml:space="preserve"> שיחה בעניין פיגוע בהתנחלות אילי סיני</w:t>
      </w:r>
    </w:p>
    <w:p w14:paraId="7A2DA40C" w14:textId="2939F177" w:rsidR="00153A63" w:rsidRDefault="004F2F84" w:rsidP="00153A6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שימו לב כולם״ אמר אבו עבדאללה </w:t>
      </w:r>
      <w:r w:rsidR="00C92711">
        <w:rPr>
          <w:rFonts w:asciiTheme="minorBidi" w:eastAsiaTheme="minorBidi" w:hAnsiTheme="minorBidi" w:hint="cs"/>
          <w:color w:val="0D0D0D" w:themeColor="text1" w:themeTint="F2"/>
          <w:rtl/>
        </w:rPr>
        <w:t>,</w:t>
      </w:r>
      <w:r w:rsidR="0087718A">
        <w:rPr>
          <w:rFonts w:asciiTheme="minorBidi" w:eastAsiaTheme="minorBidi" w:hAnsiTheme="minorBidi" w:hint="cs"/>
          <w:color w:val="0D0D0D" w:themeColor="text1" w:themeTint="F2"/>
          <w:rtl/>
        </w:rPr>
        <w:t>״</w:t>
      </w:r>
      <w:r w:rsidR="00C92711">
        <w:rPr>
          <w:rFonts w:asciiTheme="minorBidi" w:eastAsiaTheme="minorBidi" w:hAnsiTheme="minorBidi" w:hint="cs"/>
          <w:color w:val="0D0D0D" w:themeColor="text1" w:themeTint="F2"/>
          <w:rtl/>
        </w:rPr>
        <w:t xml:space="preserve"> היעד לפעילותו</w:t>
      </w:r>
      <w:r w:rsidR="0087718A">
        <w:rPr>
          <w:rFonts w:asciiTheme="minorBidi" w:eastAsiaTheme="minorBidi" w:hAnsiTheme="minorBidi" w:hint="cs"/>
          <w:color w:val="0D0D0D" w:themeColor="text1" w:themeTint="F2"/>
          <w:rtl/>
        </w:rPr>
        <w:t xml:space="preserve"> תהיה ההתנחלות באלי סיני ומטרתנו היא להסב לאוייב אבידות רבות ״. ״ זו אינה פעולה פשוטה </w:t>
      </w:r>
      <w:r w:rsidR="00D031BA">
        <w:rPr>
          <w:rFonts w:asciiTheme="minorBidi" w:eastAsiaTheme="minorBidi" w:hAnsiTheme="minorBidi" w:hint="cs"/>
          <w:color w:val="0D0D0D" w:themeColor="text1" w:themeTint="F2"/>
          <w:rtl/>
        </w:rPr>
        <w:t>ואנחנו נידרש להתכונן ולהתאמן לפני הביצוע .״</w:t>
      </w:r>
    </w:p>
    <w:p w14:paraId="3BAAF9B2" w14:textId="6F01B783" w:rsidR="00D031BA" w:rsidRDefault="00D031BA" w:rsidP="00D031B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בש</w:t>
      </w:r>
      <w:r w:rsidR="00F92449">
        <w:rPr>
          <w:rFonts w:asciiTheme="minorBidi" w:eastAsiaTheme="minorBidi" w:hAnsiTheme="minorBidi" w:hint="cs"/>
          <w:color w:val="0D0D0D" w:themeColor="text1" w:themeTint="F2"/>
          <w:rtl/>
        </w:rPr>
        <w:t xml:space="preserve">לב זה נשמע אבו עבדאללה מתדרך את הנוכחים לתצפת אל ההתנחלות מאזור אל עטטרה על מנת לאמוד את מספר החיילים </w:t>
      </w:r>
      <w:r w:rsidR="00E06460">
        <w:rPr>
          <w:rFonts w:asciiTheme="minorBidi" w:eastAsiaTheme="minorBidi" w:hAnsiTheme="minorBidi" w:hint="cs"/>
          <w:color w:val="0D0D0D" w:themeColor="text1" w:themeTint="F2"/>
          <w:rtl/>
        </w:rPr>
        <w:t>במקום ושיגרת הסיורים .</w:t>
      </w:r>
    </w:p>
    <w:p w14:paraId="150EACA3" w14:textId="6BB4A1A7" w:rsidR="00E06460" w:rsidRDefault="00E06460" w:rsidP="00E0646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סוכם על הגעה בזוגות במשך מספר ימים לגבעה</w:t>
      </w:r>
      <w:r w:rsidR="0099060C">
        <w:rPr>
          <w:rFonts w:asciiTheme="minorBidi" w:eastAsiaTheme="minorBidi" w:hAnsiTheme="minorBidi" w:hint="cs"/>
          <w:color w:val="0D0D0D" w:themeColor="text1" w:themeTint="F2"/>
          <w:rtl/>
        </w:rPr>
        <w:t xml:space="preserve"> שצופה לעבר היישוב במגמה כדי לקבל מושג על שיגרת החיים במקום .</w:t>
      </w:r>
    </w:p>
    <w:p w14:paraId="35B345CD" w14:textId="1A652714" w:rsidR="008276BC" w:rsidRDefault="0090326E" w:rsidP="008276B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הערה: השיחה אוכנה </w:t>
      </w:r>
      <w:r w:rsidR="003A4ECE">
        <w:rPr>
          <w:rFonts w:asciiTheme="minorBidi" w:eastAsiaTheme="minorBidi" w:hAnsiTheme="minorBidi" w:hint="cs"/>
          <w:color w:val="0D0D0D" w:themeColor="text1" w:themeTint="F2"/>
          <w:rtl/>
        </w:rPr>
        <w:t>באזור המסגד של שייך יאסין .</w:t>
      </w:r>
    </w:p>
    <w:p w14:paraId="7D22ECC4" w14:textId="2D312EE2" w:rsidR="008276BC" w:rsidRDefault="008276BC" w:rsidP="008276B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הנושא : התבטאות בעניין פתחי </w:t>
      </w:r>
    </w:p>
    <w:p w14:paraId="09DAE288" w14:textId="77777777" w:rsidR="008276BC" w:rsidRDefault="008276BC" w:rsidP="008276BC">
      <w:pPr>
        <w:bidi/>
        <w:rPr>
          <w:rFonts w:asciiTheme="minorBidi" w:eastAsiaTheme="minorBidi" w:hAnsiTheme="minorBidi"/>
          <w:color w:val="0D0D0D" w:themeColor="text1" w:themeTint="F2"/>
          <w:rtl/>
        </w:rPr>
      </w:pPr>
    </w:p>
    <w:p w14:paraId="11EE543C" w14:textId="3A70889F" w:rsidR="008276BC" w:rsidRDefault="00731D6B" w:rsidP="008276B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בשיחה עם אלמוני נשמע אבו עבדאללה מעדכן כי ״הילד״ נמצא במקום בטוח , דואגים לו </w:t>
      </w:r>
      <w:r w:rsidR="0090326E">
        <w:rPr>
          <w:rFonts w:asciiTheme="minorBidi" w:eastAsiaTheme="minorBidi" w:hAnsiTheme="minorBidi" w:hint="cs"/>
          <w:color w:val="0D0D0D" w:themeColor="text1" w:themeTint="F2"/>
          <w:rtl/>
        </w:rPr>
        <w:t>ועוד נשמע עליו רבות .</w:t>
      </w:r>
    </w:p>
    <w:p w14:paraId="6E855C3C" w14:textId="2B3AF887" w:rsidR="008276BC" w:rsidRDefault="003A4ECE" w:rsidP="008276B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הערה: השיחה אוכנה </w:t>
      </w:r>
      <w:r w:rsidR="006B54CD">
        <w:rPr>
          <w:rFonts w:asciiTheme="minorBidi" w:eastAsiaTheme="minorBidi" w:hAnsiTheme="minorBidi" w:hint="cs"/>
          <w:color w:val="0D0D0D" w:themeColor="text1" w:themeTint="F2"/>
          <w:rtl/>
        </w:rPr>
        <w:t>במסגד של השייך יאסין .</w:t>
      </w:r>
    </w:p>
    <w:p w14:paraId="49ED2F43" w14:textId="582BDF22" w:rsidR="006B54CD" w:rsidRDefault="006B54CD" w:rsidP="006B54C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טל הבינה ששעון הפיגוע  מתקתק </w:t>
      </w:r>
      <w:r w:rsidR="009C3188">
        <w:rPr>
          <w:rFonts w:asciiTheme="minorBidi" w:eastAsiaTheme="minorBidi" w:hAnsiTheme="minorBidi" w:hint="cs"/>
          <w:color w:val="0D0D0D" w:themeColor="text1" w:themeTint="F2"/>
          <w:rtl/>
        </w:rPr>
        <w:t>התדפקה על דלת משרדו של נועם ראש מחלקת הדסק ועידונה אותו בהתפתחויות .</w:t>
      </w:r>
    </w:p>
    <w:p w14:paraId="46B2C50D" w14:textId="5DB60A13" w:rsidR="009315C7" w:rsidRDefault="006B69F8" w:rsidP="009315C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על מנת לשבש את פעילות החבורה הינה נועם להעלות מזלט לאויר במהלך הימים הקרובים באזור אלי </w:t>
      </w:r>
      <w:r w:rsidR="009315C7">
        <w:rPr>
          <w:rFonts w:asciiTheme="minorBidi" w:eastAsiaTheme="minorBidi" w:hAnsiTheme="minorBidi" w:hint="cs"/>
          <w:color w:val="0D0D0D" w:themeColor="text1" w:themeTint="F2"/>
          <w:rtl/>
        </w:rPr>
        <w:t xml:space="preserve">סיני על מנת לנסות ולאתר את התצפיתנים בזמן אמת . </w:t>
      </w:r>
      <w:r w:rsidR="00E90AF4">
        <w:rPr>
          <w:rFonts w:asciiTheme="minorBidi" w:eastAsiaTheme="minorBidi" w:hAnsiTheme="minorBidi" w:hint="cs"/>
          <w:color w:val="0D0D0D" w:themeColor="text1" w:themeTint="F2"/>
          <w:rtl/>
        </w:rPr>
        <w:t xml:space="preserve">יש לבצע ניתוח מוקדם של השטח בנסיון לאתר את הגבעה </w:t>
      </w:r>
      <w:r w:rsidR="001D20D2">
        <w:rPr>
          <w:rFonts w:asciiTheme="minorBidi" w:eastAsiaTheme="minorBidi" w:hAnsiTheme="minorBidi" w:hint="cs"/>
          <w:color w:val="0D0D0D" w:themeColor="text1" w:themeTint="F2"/>
          <w:rtl/>
        </w:rPr>
        <w:t>שעליה דובר .</w:t>
      </w:r>
    </w:p>
    <w:p w14:paraId="183F1DEC" w14:textId="6B634505" w:rsidR="009315C7" w:rsidRDefault="009315C7" w:rsidP="009315C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במידה ויאותרו יש </w:t>
      </w:r>
      <w:r w:rsidR="00B728E5">
        <w:rPr>
          <w:rFonts w:asciiTheme="minorBidi" w:eastAsiaTheme="minorBidi" w:hAnsiTheme="minorBidi" w:hint="cs"/>
          <w:color w:val="0D0D0D" w:themeColor="text1" w:themeTint="F2"/>
          <w:rtl/>
        </w:rPr>
        <w:t xml:space="preserve">להערך למעצרם  באופן מיידי ולחקור אותם כדי לחשוף את פעילות הקבוצה תוך מתן הרושם שהפעילות נחשפה </w:t>
      </w:r>
      <w:r w:rsidR="000E6B6D">
        <w:rPr>
          <w:rFonts w:asciiTheme="minorBidi" w:eastAsiaTheme="minorBidi" w:hAnsiTheme="minorBidi" w:hint="cs"/>
          <w:color w:val="0D0D0D" w:themeColor="text1" w:themeTint="F2"/>
          <w:rtl/>
        </w:rPr>
        <w:t xml:space="preserve">באופן אקראי כתוצאה מחוסר זהירותם של התצפיתנים . </w:t>
      </w:r>
    </w:p>
    <w:p w14:paraId="7CD3FB79" w14:textId="522FAB78" w:rsidR="000E6B6D" w:rsidRDefault="001D20D2" w:rsidP="000E6B6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ביום השלישי לפעילות המשלט אותרו שני צעירים באחת הגב</w:t>
      </w:r>
      <w:r w:rsidR="00D202BD">
        <w:rPr>
          <w:rFonts w:asciiTheme="minorBidi" w:eastAsiaTheme="minorBidi" w:hAnsiTheme="minorBidi" w:hint="cs"/>
          <w:color w:val="0D0D0D" w:themeColor="text1" w:themeTint="F2"/>
          <w:rtl/>
        </w:rPr>
        <w:t>עות שצופות אל הישוב .כוח צהל שנשלח למקום הצליח להפתיע את התצפיתנים וללכוד אותם .</w:t>
      </w:r>
    </w:p>
    <w:p w14:paraId="52759C13" w14:textId="46D0310E" w:rsidR="00B32CC9" w:rsidRDefault="00B32CC9" w:rsidP="00B32CC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התצפיתנים התגלו כשני צעירים מהעיר עזה שאותרו מבעוד מו</w:t>
      </w:r>
      <w:r w:rsidR="00960E84">
        <w:rPr>
          <w:rFonts w:asciiTheme="minorBidi" w:eastAsiaTheme="minorBidi" w:hAnsiTheme="minorBidi" w:hint="cs"/>
          <w:color w:val="0D0D0D" w:themeColor="text1" w:themeTint="F2"/>
          <w:rtl/>
        </w:rPr>
        <w:t>עד המגוייסים החדשים של אבו עבדאללה .</w:t>
      </w:r>
    </w:p>
    <w:p w14:paraId="538F983D" w14:textId="3B1B462A" w:rsidR="00960E84" w:rsidRDefault="00960E84" w:rsidP="00960E8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לאחר שלושה ימי חקירה מאומצים </w:t>
      </w:r>
      <w:r w:rsidR="00697ECF">
        <w:rPr>
          <w:rFonts w:asciiTheme="minorBidi" w:eastAsiaTheme="minorBidi" w:hAnsiTheme="minorBidi" w:hint="cs"/>
          <w:color w:val="0D0D0D" w:themeColor="text1" w:themeTint="F2"/>
          <w:rtl/>
        </w:rPr>
        <w:t>הודו השניים בגיוס לחמאס ובאיסוף המודיעין לקראת פיגוע בישוב אלי סיני .</w:t>
      </w:r>
    </w:p>
    <w:p w14:paraId="7FE624B6" w14:textId="61D5C8D4" w:rsidR="00697ECF" w:rsidRDefault="00FD3021" w:rsidP="00697EC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עבדאללה שנוכח לדעת כי שניים מאנשיו נעלמו , הגיע לאזור התצפית ושם שמע כי שני צעירים </w:t>
      </w:r>
      <w:r w:rsidR="00F37865">
        <w:rPr>
          <w:rFonts w:asciiTheme="minorBidi" w:eastAsiaTheme="minorBidi" w:hAnsiTheme="minorBidi" w:hint="cs"/>
          <w:color w:val="0D0D0D" w:themeColor="text1" w:themeTint="F2"/>
          <w:rtl/>
        </w:rPr>
        <w:t>נעצרו על ידי הצבא .</w:t>
      </w:r>
    </w:p>
    <w:p w14:paraId="3B3B0258" w14:textId="646FEC9C" w:rsidR="00F37865" w:rsidRDefault="00F37865" w:rsidP="00F3786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עבדאללה הינחה את שאר בני החבורה להתנהג </w:t>
      </w:r>
      <w:r w:rsidR="002031E0">
        <w:rPr>
          <w:rFonts w:asciiTheme="minorBidi" w:eastAsiaTheme="minorBidi" w:hAnsiTheme="minorBidi" w:hint="cs"/>
          <w:color w:val="0D0D0D" w:themeColor="text1" w:themeTint="F2"/>
          <w:rtl/>
        </w:rPr>
        <w:t>כמבוקשים עד לקבלת תמונת המצב מחקירת השניים .</w:t>
      </w:r>
    </w:p>
    <w:p w14:paraId="67A3D5C6" w14:textId="162989FC" w:rsidR="003D09DC" w:rsidRDefault="002031E0" w:rsidP="0018036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כצפוי </w:t>
      </w:r>
      <w:r w:rsidR="00E06CD6">
        <w:rPr>
          <w:rFonts w:asciiTheme="minorBidi" w:eastAsiaTheme="minorBidi" w:hAnsiTheme="minorBidi" w:hint="cs"/>
          <w:color w:val="0D0D0D" w:themeColor="text1" w:themeTint="F2"/>
          <w:rtl/>
        </w:rPr>
        <w:t>נסיונות הצבא לעצו</w:t>
      </w:r>
      <w:r w:rsidR="00926F4A">
        <w:rPr>
          <w:rFonts w:asciiTheme="minorBidi" w:eastAsiaTheme="minorBidi" w:hAnsiTheme="minorBidi" w:hint="cs"/>
          <w:color w:val="0D0D0D" w:themeColor="text1" w:themeTint="F2"/>
          <w:rtl/>
        </w:rPr>
        <w:t xml:space="preserve">ר את בני החבורה העלו כצפוי חרס </w:t>
      </w:r>
      <w:r w:rsidR="003D09DC">
        <w:rPr>
          <w:rFonts w:asciiTheme="minorBidi" w:eastAsiaTheme="minorBidi" w:hAnsiTheme="minorBidi" w:hint="cs"/>
          <w:color w:val="0D0D0D" w:themeColor="text1" w:themeTint="F2"/>
          <w:rtl/>
        </w:rPr>
        <w:t>, כל בני החבורה כולל אבו עבדאללה הפכו למבוקשים.</w:t>
      </w:r>
    </w:p>
    <w:p w14:paraId="1FFBB3B2" w14:textId="0BCB1CA9" w:rsidR="0018036A" w:rsidRDefault="0018036A" w:rsidP="0018036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שבועיים </w:t>
      </w:r>
      <w:r w:rsidR="00A2562A">
        <w:rPr>
          <w:rFonts w:asciiTheme="minorBidi" w:eastAsiaTheme="minorBidi" w:hAnsiTheme="minorBidi" w:hint="cs"/>
          <w:color w:val="0D0D0D" w:themeColor="text1" w:themeTint="F2"/>
          <w:rtl/>
        </w:rPr>
        <w:t xml:space="preserve">מאוחר יותר נשמע אבו עבדאללה מתבטא כי המבוקשים שוהים בבונקר . אבו עבדאללה עצמו אוכן </w:t>
      </w:r>
      <w:r w:rsidR="001563F0">
        <w:rPr>
          <w:rFonts w:asciiTheme="minorBidi" w:eastAsiaTheme="minorBidi" w:hAnsiTheme="minorBidi" w:hint="cs"/>
          <w:color w:val="0D0D0D" w:themeColor="text1" w:themeTint="F2"/>
          <w:rtl/>
        </w:rPr>
        <w:t>בבית בדיר אל בלח .</w:t>
      </w:r>
    </w:p>
    <w:p w14:paraId="34CF3258" w14:textId="0289F723" w:rsidR="001563F0" w:rsidRDefault="001563F0" w:rsidP="001563F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בשירות הביטחון </w:t>
      </w:r>
      <w:r w:rsidR="00095CEA">
        <w:rPr>
          <w:rFonts w:asciiTheme="minorBidi" w:eastAsiaTheme="minorBidi" w:hAnsiTheme="minorBidi" w:hint="cs"/>
          <w:color w:val="0D0D0D" w:themeColor="text1" w:themeTint="F2"/>
          <w:rtl/>
        </w:rPr>
        <w:t xml:space="preserve">הוחלט לנסות ולהגיע למיקום הבונקר בעזרת שני העצורים </w:t>
      </w:r>
      <w:r w:rsidR="00180F40">
        <w:rPr>
          <w:rFonts w:asciiTheme="minorBidi" w:eastAsiaTheme="minorBidi" w:hAnsiTheme="minorBidi" w:hint="cs"/>
          <w:color w:val="0D0D0D" w:themeColor="text1" w:themeTint="F2"/>
          <w:rtl/>
        </w:rPr>
        <w:t>ובשלב השני לפעול למעצרו של עבדאללה .</w:t>
      </w:r>
    </w:p>
    <w:p w14:paraId="7F33D547" w14:textId="5E0622B5" w:rsidR="00180F40" w:rsidRDefault="00B5312A" w:rsidP="00180F4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החוקרים תודרכו על ידי טל לנסות ולקבל את המידע מהנחקרים וכחלוף עשרים וארבע שעות של חקירה </w:t>
      </w:r>
      <w:r w:rsidR="002D0701">
        <w:rPr>
          <w:rFonts w:asciiTheme="minorBidi" w:eastAsiaTheme="minorBidi" w:hAnsiTheme="minorBidi" w:hint="cs"/>
          <w:color w:val="0D0D0D" w:themeColor="text1" w:themeTint="F2"/>
          <w:rtl/>
        </w:rPr>
        <w:t>מאומצת קיבלנו את מיקום הבונקר ותיאורו.</w:t>
      </w:r>
    </w:p>
    <w:p w14:paraId="7875E604" w14:textId="3AF24B6A" w:rsidR="002D0701" w:rsidRDefault="002D0701" w:rsidP="002D070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כוח של יחידת שימשון יצא למקום באישון לילה ו</w:t>
      </w:r>
      <w:r w:rsidR="007A2950">
        <w:rPr>
          <w:rFonts w:asciiTheme="minorBidi" w:eastAsiaTheme="minorBidi" w:hAnsiTheme="minorBidi" w:hint="cs"/>
          <w:color w:val="0D0D0D" w:themeColor="text1" w:themeTint="F2"/>
          <w:rtl/>
        </w:rPr>
        <w:t xml:space="preserve">זיהה את הבונקר . המקום נסגר הרמטית וניתנה פקודת </w:t>
      </w:r>
      <w:r w:rsidR="00A06A0D">
        <w:rPr>
          <w:rFonts w:asciiTheme="minorBidi" w:eastAsiaTheme="minorBidi" w:hAnsiTheme="minorBidi" w:hint="cs"/>
          <w:color w:val="0D0D0D" w:themeColor="text1" w:themeTint="F2"/>
          <w:rtl/>
        </w:rPr>
        <w:t>״פעל״. מ</w:t>
      </w:r>
      <w:r w:rsidR="004A1844">
        <w:rPr>
          <w:rFonts w:asciiTheme="minorBidi" w:eastAsiaTheme="minorBidi" w:hAnsiTheme="minorBidi" w:hint="cs"/>
          <w:color w:val="0D0D0D" w:themeColor="text1" w:themeTint="F2"/>
          <w:rtl/>
        </w:rPr>
        <w:t xml:space="preserve">כסה פתח הבונקר הוסר בזהירות ועוד בטרם הספיקו החיילים להציץ אל תוך הבונקר קידם את פניהם </w:t>
      </w:r>
      <w:r w:rsidR="00313756">
        <w:rPr>
          <w:rFonts w:asciiTheme="minorBidi" w:eastAsiaTheme="minorBidi" w:hAnsiTheme="minorBidi" w:hint="cs"/>
          <w:color w:val="0D0D0D" w:themeColor="text1" w:themeTint="F2"/>
          <w:rtl/>
        </w:rPr>
        <w:t xml:space="preserve">מטח יריות שנורה מתוך הבונקר </w:t>
      </w:r>
      <w:r w:rsidR="008C2636">
        <w:rPr>
          <w:rFonts w:asciiTheme="minorBidi" w:eastAsiaTheme="minorBidi" w:hAnsiTheme="minorBidi" w:hint="cs"/>
          <w:color w:val="0D0D0D" w:themeColor="text1" w:themeTint="F2"/>
          <w:rtl/>
        </w:rPr>
        <w:t>. שני רימונים שהושלכו אל הבונקר התפוצצו ברעם אד</w:t>
      </w:r>
      <w:r w:rsidR="00313756">
        <w:rPr>
          <w:rFonts w:asciiTheme="minorBidi" w:eastAsiaTheme="minorBidi" w:hAnsiTheme="minorBidi" w:hint="cs"/>
          <w:color w:val="0D0D0D" w:themeColor="text1" w:themeTint="F2"/>
          <w:rtl/>
        </w:rPr>
        <w:t>יר ו</w:t>
      </w:r>
      <w:r w:rsidR="001C38C5">
        <w:rPr>
          <w:rFonts w:asciiTheme="minorBidi" w:eastAsiaTheme="minorBidi" w:hAnsiTheme="minorBidi" w:hint="cs"/>
          <w:color w:val="0D0D0D" w:themeColor="text1" w:themeTint="F2"/>
          <w:rtl/>
        </w:rPr>
        <w:t xml:space="preserve">קולות הירי פסקו באחת .בסריקה שנערכה </w:t>
      </w:r>
      <w:r w:rsidR="00FC09B4">
        <w:rPr>
          <w:rFonts w:asciiTheme="minorBidi" w:eastAsiaTheme="minorBidi" w:hAnsiTheme="minorBidi" w:hint="cs"/>
          <w:color w:val="0D0D0D" w:themeColor="text1" w:themeTint="F2"/>
          <w:rtl/>
        </w:rPr>
        <w:t xml:space="preserve"> במקום נגלו גופותיהם של ארבעת חברי החולייה .</w:t>
      </w:r>
      <w:r w:rsidR="00204F05">
        <w:rPr>
          <w:rFonts w:asciiTheme="minorBidi" w:eastAsiaTheme="minorBidi" w:hAnsiTheme="minorBidi" w:hint="cs"/>
          <w:color w:val="0D0D0D" w:themeColor="text1" w:themeTint="F2"/>
          <w:rtl/>
        </w:rPr>
        <w:t xml:space="preserve">חיילי צהל נערכו לפיצוצו של הבונקר </w:t>
      </w:r>
      <w:r w:rsidR="009B6862">
        <w:rPr>
          <w:rFonts w:asciiTheme="minorBidi" w:eastAsiaTheme="minorBidi" w:hAnsiTheme="minorBidi" w:hint="cs"/>
          <w:color w:val="0D0D0D" w:themeColor="text1" w:themeTint="F2"/>
          <w:rtl/>
        </w:rPr>
        <w:t>ולאחר הטמנת חומרי הנפץ פוצץ הבונקר שנהרס עד היסוד.</w:t>
      </w:r>
    </w:p>
    <w:p w14:paraId="68759DE1" w14:textId="1BFF020D" w:rsidR="00FC09B4" w:rsidRDefault="00287728" w:rsidP="00FC09B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השעון הראה את השעה שלוש לפנות בוקר </w:t>
      </w:r>
      <w:r w:rsidR="006F5947">
        <w:rPr>
          <w:rFonts w:asciiTheme="minorBidi" w:eastAsiaTheme="minorBidi" w:hAnsiTheme="minorBidi" w:hint="cs"/>
          <w:color w:val="0D0D0D" w:themeColor="text1" w:themeTint="F2"/>
          <w:rtl/>
        </w:rPr>
        <w:t>כשהסתיימה הפעילות באזור הבונקר.</w:t>
      </w:r>
    </w:p>
    <w:p w14:paraId="606AA50D" w14:textId="06DCD5E8" w:rsidR="004B0DFA" w:rsidRDefault="004B0DFA" w:rsidP="004B0DF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חיים גרנות </w:t>
      </w:r>
      <w:r w:rsidR="006F5947">
        <w:rPr>
          <w:rFonts w:asciiTheme="minorBidi" w:eastAsiaTheme="minorBidi" w:hAnsiTheme="minorBidi" w:hint="cs"/>
          <w:color w:val="0D0D0D" w:themeColor="text1" w:themeTint="F2"/>
          <w:rtl/>
        </w:rPr>
        <w:t xml:space="preserve">ראש המרחב הדרומי של שבכ </w:t>
      </w:r>
      <w:r>
        <w:rPr>
          <w:rFonts w:asciiTheme="minorBidi" w:eastAsiaTheme="minorBidi" w:hAnsiTheme="minorBidi" w:hint="cs"/>
          <w:color w:val="0D0D0D" w:themeColor="text1" w:themeTint="F2"/>
          <w:rtl/>
        </w:rPr>
        <w:t xml:space="preserve">הורה להטיל עוצר על העיירה דיר אל בלח כדי לפעול למעצרו של אבו עבדאללה . כוח </w:t>
      </w:r>
      <w:r w:rsidR="006F5947">
        <w:rPr>
          <w:rFonts w:asciiTheme="minorBidi" w:eastAsiaTheme="minorBidi" w:hAnsiTheme="minorBidi" w:hint="cs"/>
          <w:color w:val="0D0D0D" w:themeColor="text1" w:themeTint="F2"/>
          <w:rtl/>
        </w:rPr>
        <w:t xml:space="preserve">השמשונים סגר את </w:t>
      </w:r>
      <w:r w:rsidR="009926CF">
        <w:rPr>
          <w:rFonts w:asciiTheme="minorBidi" w:eastAsiaTheme="minorBidi" w:hAnsiTheme="minorBidi" w:hint="cs"/>
          <w:color w:val="0D0D0D" w:themeColor="text1" w:themeTint="F2"/>
          <w:rtl/>
        </w:rPr>
        <w:t xml:space="preserve">קומפלקס הבתים </w:t>
      </w:r>
      <w:r w:rsidR="0075670B">
        <w:rPr>
          <w:rFonts w:asciiTheme="minorBidi" w:eastAsiaTheme="minorBidi" w:hAnsiTheme="minorBidi" w:hint="cs"/>
          <w:color w:val="0D0D0D" w:themeColor="text1" w:themeTint="F2"/>
          <w:rtl/>
        </w:rPr>
        <w:t xml:space="preserve">שבו אוכן מכשיר הפלאפון </w:t>
      </w:r>
      <w:r w:rsidR="00BB3B11">
        <w:rPr>
          <w:rFonts w:asciiTheme="minorBidi" w:eastAsiaTheme="minorBidi" w:hAnsiTheme="minorBidi" w:hint="cs"/>
          <w:color w:val="0D0D0D" w:themeColor="text1" w:themeTint="F2"/>
          <w:rtl/>
        </w:rPr>
        <w:t xml:space="preserve">. קצין המנהל האזרחי קרא במערכת הכריזה לכל יושבי </w:t>
      </w:r>
      <w:r w:rsidR="006F4056">
        <w:rPr>
          <w:rFonts w:asciiTheme="minorBidi" w:eastAsiaTheme="minorBidi" w:hAnsiTheme="minorBidi" w:hint="cs"/>
          <w:color w:val="0D0D0D" w:themeColor="text1" w:themeTint="F2"/>
          <w:rtl/>
        </w:rPr>
        <w:t>הבתים בקומפלקס שניסגר לצאת מבתיהם לאלתר .</w:t>
      </w:r>
      <w:r w:rsidR="009926CF">
        <w:rPr>
          <w:rFonts w:asciiTheme="minorBidi" w:eastAsiaTheme="minorBidi" w:hAnsiTheme="minorBidi" w:hint="cs"/>
          <w:color w:val="0D0D0D" w:themeColor="text1" w:themeTint="F2"/>
          <w:rtl/>
        </w:rPr>
        <w:t xml:space="preserve"> ובתגובה </w:t>
      </w:r>
    </w:p>
    <w:p w14:paraId="646657EE" w14:textId="068C4B18" w:rsidR="00D031BA" w:rsidRDefault="002A241A" w:rsidP="00D031B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יושבי הקומפלקס שכלל ארבעה בנינים בני שלוש קומות נענו </w:t>
      </w:r>
      <w:r w:rsidR="00466579">
        <w:rPr>
          <w:rFonts w:asciiTheme="minorBidi" w:eastAsiaTheme="minorBidi" w:hAnsiTheme="minorBidi" w:hint="cs"/>
          <w:color w:val="0D0D0D" w:themeColor="text1" w:themeTint="F2"/>
          <w:rtl/>
        </w:rPr>
        <w:t xml:space="preserve">לקריאה ויצאו את דירותיהם . כלבים שנשלחו אל הבנינים לאיתור מסתתרים חזרו כלעומת שבאו </w:t>
      </w:r>
      <w:r w:rsidR="004E667A">
        <w:rPr>
          <w:rFonts w:asciiTheme="minorBidi" w:eastAsiaTheme="minorBidi" w:hAnsiTheme="minorBidi" w:hint="cs"/>
          <w:color w:val="0D0D0D" w:themeColor="text1" w:themeTint="F2"/>
          <w:rtl/>
        </w:rPr>
        <w:t>. כוח הסריקה החל בביצוע חיפוש יסודי בדירות ומקץ כשעה הסתיים החיפוש בלא תוצאה .</w:t>
      </w:r>
    </w:p>
    <w:p w14:paraId="639BFB1A" w14:textId="5FF35452" w:rsidR="003443DB" w:rsidRDefault="003443DB" w:rsidP="003443D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טל , אני בעיצומו של החיפוש אחר אבו עבדאללה ״ אמר אבו האני, ״ אני צריך את עזרתך בבדיקה היכן </w:t>
      </w:r>
      <w:r w:rsidR="00CC2F01">
        <w:rPr>
          <w:rFonts w:asciiTheme="minorBidi" w:eastAsiaTheme="minorBidi" w:hAnsiTheme="minorBidi" w:hint="cs"/>
          <w:color w:val="0D0D0D" w:themeColor="text1" w:themeTint="F2"/>
          <w:rtl/>
        </w:rPr>
        <w:t xml:space="preserve">מאוכן כרגע מכשיר הפלאפון והאם יש שמע דרך המיקרופון ״ . </w:t>
      </w:r>
      <w:r w:rsidR="007631ED">
        <w:rPr>
          <w:rFonts w:asciiTheme="minorBidi" w:eastAsiaTheme="minorBidi" w:hAnsiTheme="minorBidi" w:hint="cs"/>
          <w:color w:val="0D0D0D" w:themeColor="text1" w:themeTint="F2"/>
          <w:rtl/>
        </w:rPr>
        <w:t>״המתן על הקו , אני בודקת״ אמרה טל . מספר שניות</w:t>
      </w:r>
      <w:r w:rsidR="00EB5004">
        <w:rPr>
          <w:rFonts w:asciiTheme="minorBidi" w:eastAsiaTheme="minorBidi" w:hAnsiTheme="minorBidi" w:hint="cs"/>
          <w:color w:val="0D0D0D" w:themeColor="text1" w:themeTint="F2"/>
          <w:rtl/>
        </w:rPr>
        <w:t xml:space="preserve"> לאחר מכן אמרה טל ״ המכשיר מאוכן במרכז הבניין הצפון מזרחי ואיננו </w:t>
      </w:r>
      <w:r w:rsidR="009863B6">
        <w:rPr>
          <w:rFonts w:asciiTheme="minorBidi" w:eastAsiaTheme="minorBidi" w:hAnsiTheme="minorBidi" w:hint="cs"/>
          <w:color w:val="0D0D0D" w:themeColor="text1" w:themeTint="F2"/>
          <w:rtl/>
        </w:rPr>
        <w:t xml:space="preserve">מקבלים דבר דרך המיקרופון ״ . ״ טוב״ אמר אבו האני , ״אנחנו נפעיל את מערכת הכריזה </w:t>
      </w:r>
      <w:r w:rsidR="000E40D9">
        <w:rPr>
          <w:rFonts w:asciiTheme="minorBidi" w:eastAsiaTheme="minorBidi" w:hAnsiTheme="minorBidi" w:hint="cs"/>
          <w:color w:val="0D0D0D" w:themeColor="text1" w:themeTint="F2"/>
          <w:rtl/>
        </w:rPr>
        <w:t>ותאמרי לי אם את מקבלת משהו ״ .</w:t>
      </w:r>
    </w:p>
    <w:p w14:paraId="5479CE7C" w14:textId="3A658355" w:rsidR="000E40D9" w:rsidRDefault="000E40D9" w:rsidP="000E40D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״כן, אני שומעת אותכם כורזים בערבית ״ אמרה טל. ״ </w:t>
      </w:r>
      <w:r w:rsidR="00626720">
        <w:rPr>
          <w:rFonts w:asciiTheme="minorBidi" w:eastAsiaTheme="minorBidi" w:hAnsiTheme="minorBidi" w:hint="cs"/>
          <w:color w:val="0D0D0D" w:themeColor="text1" w:themeTint="F2"/>
          <w:rtl/>
        </w:rPr>
        <w:t>בסדר , תודה אנחנו נמשיך בחיפושים ״ אמר אבו האני .</w:t>
      </w:r>
    </w:p>
    <w:p w14:paraId="4DB88224" w14:textId="041FD218" w:rsidR="00626720" w:rsidRDefault="00626720" w:rsidP="0062672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שימו לב ״ אמר אבו האני </w:t>
      </w:r>
      <w:r w:rsidR="00C011B9">
        <w:rPr>
          <w:rFonts w:asciiTheme="minorBidi" w:eastAsiaTheme="minorBidi" w:hAnsiTheme="minorBidi" w:hint="cs"/>
          <w:color w:val="0D0D0D" w:themeColor="text1" w:themeTint="F2"/>
          <w:rtl/>
        </w:rPr>
        <w:t xml:space="preserve">למפקדי יחידת שמשון ,״ הבחור שלנו נמצא בבנין הצפון מזרחי , אני מבקש </w:t>
      </w:r>
      <w:r w:rsidR="00B15522">
        <w:rPr>
          <w:rFonts w:asciiTheme="minorBidi" w:eastAsiaTheme="minorBidi" w:hAnsiTheme="minorBidi" w:hint="cs"/>
          <w:color w:val="0D0D0D" w:themeColor="text1" w:themeTint="F2"/>
          <w:rtl/>
        </w:rPr>
        <w:t>למקד את החיפושים בבנין ולבצע מחדש את הסריקה ״ .</w:t>
      </w:r>
    </w:p>
    <w:p w14:paraId="58A9C60D" w14:textId="477CA71B" w:rsidR="00B15522" w:rsidRDefault="00B15522" w:rsidP="00B1552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הכוח נכנס לבניין לביצוע סריקה נוספת ולאחר </w:t>
      </w:r>
      <w:r w:rsidR="00D51994">
        <w:rPr>
          <w:rFonts w:asciiTheme="minorBidi" w:eastAsiaTheme="minorBidi" w:hAnsiTheme="minorBidi" w:hint="cs"/>
          <w:color w:val="0D0D0D" w:themeColor="text1" w:themeTint="F2"/>
          <w:rtl/>
        </w:rPr>
        <w:t>כארבעים וחמש דקות דיווח כי לא מצא דבר .</w:t>
      </w:r>
    </w:p>
    <w:p w14:paraId="2F82C998" w14:textId="63CA67BE" w:rsidR="00D51994" w:rsidRDefault="00D51994" w:rsidP="00D5199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rPr>
        <w:t xml:space="preserve">אבו האני נכנס לבניין וביקש שצוות קטן של לוחמים ילווה אותו. ״ </w:t>
      </w:r>
      <w:r w:rsidR="00EF3BBB">
        <w:rPr>
          <w:rFonts w:asciiTheme="minorBidi" w:eastAsiaTheme="minorBidi" w:hAnsiTheme="minorBidi" w:hint="cs"/>
          <w:color w:val="0D0D0D" w:themeColor="text1" w:themeTint="F2"/>
          <w:rtl/>
        </w:rPr>
        <w:t xml:space="preserve">אין לי ספק שאבו עבדאללה נמצא בבנין ״ חשב אבו האני , ״ היכן הייתי אני מסתתר לו הייתי אבו עבדאללה ?״ שאל את עצמו אבו האני </w:t>
      </w:r>
      <w:r w:rsidR="00C15E43">
        <w:rPr>
          <w:rFonts w:asciiTheme="minorBidi" w:eastAsiaTheme="minorBidi" w:hAnsiTheme="minorBidi" w:hint="cs"/>
          <w:color w:val="0D0D0D" w:themeColor="text1" w:themeTint="F2"/>
          <w:rtl/>
          <w:lang w:val="en-CA"/>
        </w:rPr>
        <w:t>.</w:t>
      </w:r>
    </w:p>
    <w:p w14:paraId="759EAFC7" w14:textId="4F345027" w:rsidR="00C15E43" w:rsidRDefault="00C15E43" w:rsidP="00C15E4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האני חיפש מקומות מסתור אפשריים בדירות </w:t>
      </w:r>
      <w:r w:rsidR="00B41F68">
        <w:rPr>
          <w:rFonts w:asciiTheme="minorBidi" w:eastAsiaTheme="minorBidi" w:hAnsiTheme="minorBidi" w:hint="cs"/>
          <w:color w:val="0D0D0D" w:themeColor="text1" w:themeTint="F2"/>
          <w:rtl/>
          <w:lang w:val="en-CA"/>
        </w:rPr>
        <w:t>בדגש על קירות כפולים אולם לא מצא דבר .</w:t>
      </w:r>
    </w:p>
    <w:p w14:paraId="343ACF6D" w14:textId="1E86F4DF" w:rsidR="00B41F68" w:rsidRDefault="00B41F68" w:rsidP="00B41F6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בתום החיפושים הגיעו לגג הבניין </w:t>
      </w:r>
      <w:r w:rsidR="00F62732">
        <w:rPr>
          <w:rFonts w:asciiTheme="minorBidi" w:eastAsiaTheme="minorBidi" w:hAnsiTheme="minorBidi" w:hint="cs"/>
          <w:color w:val="0D0D0D" w:themeColor="text1" w:themeTint="F2"/>
          <w:rtl/>
          <w:lang w:val="en-CA"/>
        </w:rPr>
        <w:t xml:space="preserve">. סריקה ויזואלית של הגג לא העלתה דבר , הגג שגודלו </w:t>
      </w:r>
      <w:r w:rsidR="001478F7">
        <w:rPr>
          <w:rFonts w:asciiTheme="minorBidi" w:eastAsiaTheme="minorBidi" w:hAnsiTheme="minorBidi" w:hint="cs"/>
          <w:color w:val="0D0D0D" w:themeColor="text1" w:themeTint="F2"/>
          <w:rtl/>
          <w:lang w:val="en-CA"/>
        </w:rPr>
        <w:t xml:space="preserve">כשלוש מאת מטר מרובע היה ריק מפרטים ובמרכזו ניצבו 3 מיכלי מים עם משאבה </w:t>
      </w:r>
      <w:r w:rsidR="002E6B91">
        <w:rPr>
          <w:rFonts w:asciiTheme="minorBidi" w:eastAsiaTheme="minorBidi" w:hAnsiTheme="minorBidi" w:hint="cs"/>
          <w:color w:val="0D0D0D" w:themeColor="text1" w:themeTint="F2"/>
          <w:rtl/>
          <w:lang w:val="en-CA"/>
        </w:rPr>
        <w:t>חשמלית לאספקת מים  זורמים לתושבי הבניין .</w:t>
      </w:r>
    </w:p>
    <w:p w14:paraId="65A7EF8C" w14:textId="2316CD24" w:rsidR="00D64CF4" w:rsidRDefault="00D64CF4" w:rsidP="00D64CF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האם מישהו בדק את תוכן המיכלים ?״ שאל אבו האני </w:t>
      </w:r>
      <w:r w:rsidR="00DA770B">
        <w:rPr>
          <w:rFonts w:asciiTheme="minorBidi" w:eastAsiaTheme="minorBidi" w:hAnsiTheme="minorBidi" w:hint="cs"/>
          <w:color w:val="0D0D0D" w:themeColor="text1" w:themeTint="F2"/>
          <w:rtl/>
        </w:rPr>
        <w:t>. ״ שלילי״ ענה מפקד שמשון . ״ אז בבקשה לבדוק ״ אמר אבו האני .</w:t>
      </w:r>
    </w:p>
    <w:p w14:paraId="6F0161EE" w14:textId="456FFDF5" w:rsidR="00DA770B" w:rsidRDefault="00D03739" w:rsidP="00DA770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החיילים כיתרו את מיכלי הימים ואחד החיילים טיפס ועלה על גג המיכל הראשון ופתח אותו בזהירות </w:t>
      </w:r>
      <w:r w:rsidR="00332B43">
        <w:rPr>
          <w:rFonts w:asciiTheme="minorBidi" w:eastAsiaTheme="minorBidi" w:hAnsiTheme="minorBidi" w:hint="cs"/>
          <w:color w:val="0D0D0D" w:themeColor="text1" w:themeTint="F2"/>
          <w:rtl/>
        </w:rPr>
        <w:t xml:space="preserve">. המיכל הראשון היה מלא מים עד תומו . במיכל השני השמיע החייל קול צעקה </w:t>
      </w:r>
      <w:r w:rsidR="00001340">
        <w:rPr>
          <w:rFonts w:asciiTheme="minorBidi" w:eastAsiaTheme="minorBidi" w:hAnsiTheme="minorBidi" w:hint="cs"/>
          <w:color w:val="0D0D0D" w:themeColor="text1" w:themeTint="F2"/>
          <w:rtl/>
        </w:rPr>
        <w:t xml:space="preserve">וקפץ מהסולם מגובה שני מטר אל הגג . ״ הוא מסתתר </w:t>
      </w:r>
      <w:r w:rsidR="00773833">
        <w:rPr>
          <w:rFonts w:asciiTheme="minorBidi" w:eastAsiaTheme="minorBidi" w:hAnsiTheme="minorBidi" w:hint="cs"/>
          <w:color w:val="0D0D0D" w:themeColor="text1" w:themeTint="F2"/>
          <w:rtl/>
        </w:rPr>
        <w:t>בתוך המיכל״  צעק החייל.</w:t>
      </w:r>
    </w:p>
    <w:p w14:paraId="7AA27503" w14:textId="738EDFED" w:rsidR="00773833" w:rsidRDefault="00773833" w:rsidP="0077383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יא אבו עבדאללה , </w:t>
      </w:r>
      <w:r w:rsidR="005F4098">
        <w:rPr>
          <w:rFonts w:asciiTheme="minorBidi" w:eastAsiaTheme="minorBidi" w:hAnsiTheme="minorBidi" w:hint="cs"/>
          <w:color w:val="0D0D0D" w:themeColor="text1" w:themeTint="F2"/>
          <w:rtl/>
        </w:rPr>
        <w:t xml:space="preserve">כאן </w:t>
      </w:r>
      <w:r w:rsidR="00F1249C">
        <w:rPr>
          <w:rFonts w:asciiTheme="minorBidi" w:eastAsiaTheme="minorBidi" w:hAnsiTheme="minorBidi" w:hint="cs"/>
          <w:color w:val="0D0D0D" w:themeColor="text1" w:themeTint="F2"/>
          <w:rtl/>
        </w:rPr>
        <w:t>״ אבו האני, ״ ״</w:t>
      </w:r>
      <w:r>
        <w:rPr>
          <w:rFonts w:asciiTheme="minorBidi" w:eastAsiaTheme="minorBidi" w:hAnsiTheme="minorBidi" w:hint="cs"/>
          <w:color w:val="0D0D0D" w:themeColor="text1" w:themeTint="F2"/>
          <w:rtl/>
        </w:rPr>
        <w:t xml:space="preserve">אם חייך יקרים לך </w:t>
      </w:r>
      <w:r w:rsidR="00D32BF1">
        <w:rPr>
          <w:rFonts w:asciiTheme="minorBidi" w:eastAsiaTheme="minorBidi" w:hAnsiTheme="minorBidi" w:hint="cs"/>
          <w:color w:val="0D0D0D" w:themeColor="text1" w:themeTint="F2"/>
          <w:rtl/>
        </w:rPr>
        <w:t>ואתה חפץ לחיות צא מתוך המיכל כשידך מורמות ״ אמר אבו האני בערבית צח</w:t>
      </w:r>
      <w:r w:rsidR="00852CD3">
        <w:rPr>
          <w:rFonts w:asciiTheme="minorBidi" w:eastAsiaTheme="minorBidi" w:hAnsiTheme="minorBidi" w:hint="cs"/>
          <w:color w:val="0D0D0D" w:themeColor="text1" w:themeTint="F2"/>
          <w:rtl/>
        </w:rPr>
        <w:t xml:space="preserve">ה , ״ אתה מוקף ואין לך כל סיכוי, לטובתך היכנע </w:t>
      </w:r>
      <w:r w:rsidR="00D0353A">
        <w:rPr>
          <w:rFonts w:asciiTheme="minorBidi" w:eastAsiaTheme="minorBidi" w:hAnsiTheme="minorBidi" w:hint="cs"/>
          <w:color w:val="0D0D0D" w:themeColor="text1" w:themeTint="F2"/>
          <w:rtl/>
        </w:rPr>
        <w:t xml:space="preserve">ואני מבטיח לך שאערוב לשלומך </w:t>
      </w:r>
      <w:r w:rsidR="00852CD3">
        <w:rPr>
          <w:rFonts w:asciiTheme="minorBidi" w:eastAsiaTheme="minorBidi" w:hAnsiTheme="minorBidi" w:hint="cs"/>
          <w:color w:val="0D0D0D" w:themeColor="text1" w:themeTint="F2"/>
          <w:rtl/>
        </w:rPr>
        <w:t>!״הוסיף אבו האני .</w:t>
      </w:r>
    </w:p>
    <w:p w14:paraId="14A1F6F7" w14:textId="77777777" w:rsidR="00EE5CC3" w:rsidRDefault="00DA4BCE" w:rsidP="00FD530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אני נכנע , אל תירו</w:t>
      </w:r>
      <w:r w:rsidR="000E6155">
        <w:rPr>
          <w:rFonts w:asciiTheme="minorBidi" w:eastAsiaTheme="minorBidi" w:hAnsiTheme="minorBidi" w:hint="cs"/>
          <w:color w:val="0D0D0D" w:themeColor="text1" w:themeTint="F2"/>
          <w:rtl/>
          <w:lang w:val="en-CA"/>
        </w:rPr>
        <w:t xml:space="preserve">״ צעק אבו עבדאללה . ״״  איטלע ברא עלא מהלאק ״ </w:t>
      </w:r>
      <w:r w:rsidR="00EE5CC3">
        <w:rPr>
          <w:rFonts w:asciiTheme="minorBidi" w:eastAsiaTheme="minorBidi" w:hAnsiTheme="minorBidi" w:hint="cs"/>
          <w:color w:val="0D0D0D" w:themeColor="text1" w:themeTint="F2"/>
          <w:rtl/>
          <w:lang w:val="en-CA"/>
        </w:rPr>
        <w:t>, ובעברית ״צא החוצה בזהירות ״ צעק לעברו אבו האני .</w:t>
      </w:r>
    </w:p>
    <w:p w14:paraId="476DBE99" w14:textId="77777777" w:rsidR="00801C5B" w:rsidRDefault="007074EA" w:rsidP="00EE5CC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עבדאללה הגיח לאיטו מתוך </w:t>
      </w:r>
      <w:r w:rsidR="00A932B7">
        <w:rPr>
          <w:rFonts w:asciiTheme="minorBidi" w:eastAsiaTheme="minorBidi" w:hAnsiTheme="minorBidi" w:hint="cs"/>
          <w:color w:val="0D0D0D" w:themeColor="text1" w:themeTint="F2"/>
          <w:rtl/>
          <w:lang w:val="en-CA"/>
        </w:rPr>
        <w:t xml:space="preserve">מיכל המים כשהוא רטוב עד לשד עצמותיו . ״ תבדקו שאין עליו נשק ״ אמר אבו האני . </w:t>
      </w:r>
      <w:r w:rsidR="00657EE3">
        <w:rPr>
          <w:rFonts w:asciiTheme="minorBidi" w:eastAsiaTheme="minorBidi" w:hAnsiTheme="minorBidi"/>
          <w:color w:val="0D0D0D" w:themeColor="text1" w:themeTint="F2"/>
        </w:rPr>
        <w:t xml:space="preserve">“ </w:t>
      </w:r>
      <w:r w:rsidR="00657EE3">
        <w:rPr>
          <w:rFonts w:asciiTheme="minorBidi" w:eastAsiaTheme="minorBidi" w:hAnsiTheme="minorBidi" w:hint="cs"/>
          <w:color w:val="0D0D0D" w:themeColor="text1" w:themeTint="F2"/>
          <w:rtl/>
        </w:rPr>
        <w:t xml:space="preserve">איפה הנשק </w:t>
      </w:r>
      <w:r w:rsidR="0088755F">
        <w:rPr>
          <w:rFonts w:asciiTheme="minorBidi" w:eastAsiaTheme="minorBidi" w:hAnsiTheme="minorBidi" w:hint="cs"/>
          <w:color w:val="0D0D0D" w:themeColor="text1" w:themeTint="F2"/>
          <w:rtl/>
        </w:rPr>
        <w:t>שלך ״? שאל ״אבו האני ״ . ״</w:t>
      </w:r>
      <w:r w:rsidR="005E3E55">
        <w:rPr>
          <w:rFonts w:asciiTheme="minorBidi" w:eastAsiaTheme="minorBidi" w:hAnsiTheme="minorBidi" w:hint="cs"/>
          <w:color w:val="0D0D0D" w:themeColor="text1" w:themeTint="F2"/>
          <w:rtl/>
        </w:rPr>
        <w:t>״</w:t>
      </w:r>
      <w:r w:rsidR="0088755F">
        <w:rPr>
          <w:rFonts w:asciiTheme="minorBidi" w:eastAsiaTheme="minorBidi" w:hAnsiTheme="minorBidi" w:hint="cs"/>
          <w:color w:val="0D0D0D" w:themeColor="text1" w:themeTint="F2"/>
          <w:rtl/>
        </w:rPr>
        <w:t xml:space="preserve"> אין לי נשק </w:t>
      </w:r>
      <w:r w:rsidR="005E3E55">
        <w:rPr>
          <w:rFonts w:asciiTheme="minorBidi" w:eastAsiaTheme="minorBidi" w:hAnsiTheme="minorBidi" w:hint="cs"/>
          <w:color w:val="0D0D0D" w:themeColor="text1" w:themeTint="F2"/>
          <w:rtl/>
        </w:rPr>
        <w:t>״</w:t>
      </w:r>
      <w:r w:rsidR="0088755F">
        <w:rPr>
          <w:rFonts w:asciiTheme="minorBidi" w:eastAsiaTheme="minorBidi" w:hAnsiTheme="minorBidi" w:hint="cs"/>
          <w:color w:val="0D0D0D" w:themeColor="text1" w:themeTint="F2"/>
          <w:rtl/>
        </w:rPr>
        <w:t xml:space="preserve">השיב אבו עבדאללה </w:t>
      </w:r>
      <w:r w:rsidR="005E3E55">
        <w:rPr>
          <w:rFonts w:asciiTheme="minorBidi" w:eastAsiaTheme="minorBidi" w:hAnsiTheme="minorBidi" w:hint="cs"/>
          <w:color w:val="0D0D0D" w:themeColor="text1" w:themeTint="F2"/>
          <w:rtl/>
        </w:rPr>
        <w:t>,</w:t>
      </w:r>
      <w:r w:rsidR="0088755F">
        <w:rPr>
          <w:rFonts w:asciiTheme="minorBidi" w:eastAsiaTheme="minorBidi" w:hAnsiTheme="minorBidi" w:hint="cs"/>
          <w:color w:val="0D0D0D" w:themeColor="text1" w:themeTint="F2"/>
          <w:rtl/>
        </w:rPr>
        <w:t xml:space="preserve">״ </w:t>
      </w:r>
      <w:r w:rsidR="005E3E55">
        <w:rPr>
          <w:rFonts w:asciiTheme="minorBidi" w:eastAsiaTheme="minorBidi" w:hAnsiTheme="minorBidi" w:hint="cs"/>
          <w:color w:val="0D0D0D" w:themeColor="text1" w:themeTint="F2"/>
          <w:rtl/>
        </w:rPr>
        <w:t xml:space="preserve">״ תשלח חייל שיבדוק במיכל אם הבחור הותיר אחריו נשק״ </w:t>
      </w:r>
      <w:r w:rsidR="00506689">
        <w:rPr>
          <w:rFonts w:asciiTheme="minorBidi" w:eastAsiaTheme="minorBidi" w:hAnsiTheme="minorBidi" w:hint="cs"/>
          <w:color w:val="0D0D0D" w:themeColor="text1" w:themeTint="F2"/>
          <w:rtl/>
        </w:rPr>
        <w:t xml:space="preserve">אמר אבו האני למפקד הכוח. חייל שנכנס בחבריו אל תוך המיכל חזר בתרועת ניצחון עם אקדח </w:t>
      </w:r>
      <w:r w:rsidR="00801C5B">
        <w:rPr>
          <w:rFonts w:asciiTheme="minorBidi" w:eastAsiaTheme="minorBidi" w:hAnsiTheme="minorBidi"/>
          <w:color w:val="0D0D0D" w:themeColor="text1" w:themeTint="F2"/>
          <w:lang w:val="en-CA"/>
        </w:rPr>
        <w:t xml:space="preserve">FN </w:t>
      </w:r>
      <w:r w:rsidR="00801C5B">
        <w:rPr>
          <w:rFonts w:asciiTheme="minorBidi" w:eastAsiaTheme="minorBidi" w:hAnsiTheme="minorBidi" w:hint="cs"/>
          <w:color w:val="0D0D0D" w:themeColor="text1" w:themeTint="F2"/>
          <w:rtl/>
          <w:lang w:val="en-CA"/>
        </w:rPr>
        <w:t xml:space="preserve"> בלגי עם כדור בקנה שנמצא בתחתית המיכל.</w:t>
      </w:r>
    </w:p>
    <w:p w14:paraId="47F28668" w14:textId="1204755A" w:rsidR="00830ACD" w:rsidRDefault="00801C5B" w:rsidP="00801C5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w:t>
      </w:r>
      <w:r w:rsidR="00830ACD">
        <w:rPr>
          <w:rFonts w:asciiTheme="minorBidi" w:eastAsiaTheme="minorBidi" w:hAnsiTheme="minorBidi" w:hint="cs"/>
          <w:color w:val="0D0D0D" w:themeColor="text1" w:themeTint="F2"/>
          <w:rtl/>
          <w:lang w:val="en-CA"/>
        </w:rPr>
        <w:t xml:space="preserve"> הבדיקה הגופנית נאזק אבו עבדאללה והוסע לכלא עזה.</w:t>
      </w:r>
    </w:p>
    <w:p w14:paraId="49FD612F" w14:textId="19BB301A" w:rsidR="00400278" w:rsidRDefault="00830ACD" w:rsidP="00830AC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מפקד שמשון </w:t>
      </w:r>
      <w:r w:rsidR="00770372">
        <w:rPr>
          <w:rFonts w:asciiTheme="minorBidi" w:eastAsiaTheme="minorBidi" w:hAnsiTheme="minorBidi" w:hint="cs"/>
          <w:color w:val="0D0D0D" w:themeColor="text1" w:themeTint="F2"/>
          <w:rtl/>
          <w:lang w:val="en-CA"/>
        </w:rPr>
        <w:t xml:space="preserve">הביט לעבר אבו האני במבטי הערכה כאומר ״ללא </w:t>
      </w:r>
      <w:r w:rsidR="005F78C5">
        <w:rPr>
          <w:rFonts w:asciiTheme="minorBidi" w:eastAsiaTheme="minorBidi" w:hAnsiTheme="minorBidi" w:hint="cs"/>
          <w:color w:val="0D0D0D" w:themeColor="text1" w:themeTint="F2"/>
          <w:rtl/>
          <w:lang w:val="en-CA"/>
        </w:rPr>
        <w:t>נחישותך ועקשנותך לא היינו מוצאים את המבוקש ולא היינו מעלים בדעתנו לחפש בתוך מיכלי המים</w:t>
      </w:r>
      <w:r w:rsidR="00CE7C39">
        <w:rPr>
          <w:rFonts w:asciiTheme="minorBidi" w:eastAsiaTheme="minorBidi" w:hAnsiTheme="minorBidi" w:hint="cs"/>
          <w:color w:val="0D0D0D" w:themeColor="text1" w:themeTint="F2"/>
          <w:rtl/>
          <w:lang w:val="en-CA"/>
        </w:rPr>
        <w:t xml:space="preserve"> אחר אמצעי לחימה </w:t>
      </w:r>
      <w:r w:rsidR="00B52661">
        <w:rPr>
          <w:rFonts w:asciiTheme="minorBidi" w:eastAsiaTheme="minorBidi" w:hAnsiTheme="minorBidi" w:hint="cs"/>
          <w:color w:val="0D0D0D" w:themeColor="text1" w:themeTint="F2"/>
          <w:rtl/>
          <w:lang w:val="en-CA"/>
        </w:rPr>
        <w:t>שי</w:t>
      </w:r>
      <w:r w:rsidR="005F78C5">
        <w:rPr>
          <w:rFonts w:asciiTheme="minorBidi" w:eastAsiaTheme="minorBidi" w:hAnsiTheme="minorBidi" w:hint="cs"/>
          <w:color w:val="0D0D0D" w:themeColor="text1" w:themeTint="F2"/>
          <w:rtl/>
          <w:lang w:val="en-CA"/>
        </w:rPr>
        <w:t xml:space="preserve"> ״</w:t>
      </w:r>
      <w:r w:rsidR="00400278">
        <w:rPr>
          <w:rFonts w:asciiTheme="minorBidi" w:eastAsiaTheme="minorBidi" w:hAnsiTheme="minorBidi" w:hint="cs"/>
          <w:color w:val="0D0D0D" w:themeColor="text1" w:themeTint="F2"/>
          <w:rtl/>
          <w:lang w:val="en-CA"/>
        </w:rPr>
        <w:t xml:space="preserve"> . אבו האני שם פעמיו לכלא עזה לפגישת עידכון עם החוקרים .</w:t>
      </w:r>
    </w:p>
    <w:p w14:paraId="4B3E5C31" w14:textId="77777777" w:rsidR="00BE109F" w:rsidRDefault="00B37AF2" w:rsidP="0040027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אבו האני עידכן את החוקרים באירועי הלילה וביקשם לשים דגש בחקירת אבו עבדאללה על מקום הימצאו של פתחי .</w:t>
      </w:r>
    </w:p>
    <w:p w14:paraId="4AFD1382" w14:textId="62E5F098" w:rsidR="000E1CFB" w:rsidRDefault="00BE109F" w:rsidP="00BE109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ש</w:t>
      </w:r>
      <w:r w:rsidR="00B37C23">
        <w:rPr>
          <w:rFonts w:asciiTheme="minorBidi" w:eastAsiaTheme="minorBidi" w:hAnsiTheme="minorBidi" w:hint="cs"/>
          <w:color w:val="0D0D0D" w:themeColor="text1" w:themeTint="F2"/>
          <w:rtl/>
          <w:lang w:val="en-CA"/>
        </w:rPr>
        <w:t xml:space="preserve">יחות עידכון עם טל הדסקאית ואוהד </w:t>
      </w:r>
      <w:r>
        <w:rPr>
          <w:rFonts w:asciiTheme="minorBidi" w:eastAsiaTheme="minorBidi" w:hAnsiTheme="minorBidi" w:hint="cs"/>
          <w:color w:val="0D0D0D" w:themeColor="text1" w:themeTint="F2"/>
          <w:rtl/>
          <w:lang w:val="en-CA"/>
        </w:rPr>
        <w:t xml:space="preserve">מנהלו פנה אבו האני למשרד </w:t>
      </w:r>
      <w:r w:rsidR="000E1CFB">
        <w:rPr>
          <w:rFonts w:asciiTheme="minorBidi" w:eastAsiaTheme="minorBidi" w:hAnsiTheme="minorBidi" w:hint="cs"/>
          <w:color w:val="0D0D0D" w:themeColor="text1" w:themeTint="F2"/>
          <w:rtl/>
          <w:lang w:val="en-CA"/>
        </w:rPr>
        <w:t>קטן שהיה מצוייד במיטת שדה ונרדם למשך מספר שעות .</w:t>
      </w:r>
    </w:p>
    <w:p w14:paraId="06E3EF3E" w14:textId="77777777" w:rsidR="001D619A" w:rsidRDefault="000E1CFB" w:rsidP="000E1CF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משה</w:t>
      </w:r>
      <w:r w:rsidR="001D619A">
        <w:rPr>
          <w:rFonts w:asciiTheme="minorBidi" w:eastAsiaTheme="minorBidi" w:hAnsiTheme="minorBidi" w:hint="cs"/>
          <w:color w:val="0D0D0D" w:themeColor="text1" w:themeTint="F2"/>
          <w:rtl/>
          <w:lang w:val="en-CA"/>
        </w:rPr>
        <w:t>תעורר אבו האני לגם ספל קפה שחור ופנה אל ראש צוות החקירה לקבלת עידכונים .</w:t>
      </w:r>
    </w:p>
    <w:p w14:paraId="1ECBCFAB" w14:textId="77777777" w:rsidR="00F53ECA" w:rsidRDefault="001D619A" w:rsidP="001D619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ראש הצוות סיפר לו שאבו עבדאללה </w:t>
      </w:r>
      <w:r w:rsidR="00BB4895">
        <w:rPr>
          <w:rFonts w:asciiTheme="minorBidi" w:eastAsiaTheme="minorBidi" w:hAnsiTheme="minorBidi" w:hint="cs"/>
          <w:color w:val="0D0D0D" w:themeColor="text1" w:themeTint="F2"/>
          <w:rtl/>
          <w:lang w:val="en-CA"/>
        </w:rPr>
        <w:t>הינו אגוז קשה לפיצוח ויודע מנסיונו במעצריו הקודמים כיצד להתנהג בחקירה .</w:t>
      </w:r>
      <w:r w:rsidR="00F53ECA">
        <w:rPr>
          <w:rFonts w:asciiTheme="minorBidi" w:eastAsiaTheme="minorBidi" w:hAnsiTheme="minorBidi" w:hint="cs"/>
          <w:color w:val="0D0D0D" w:themeColor="text1" w:themeTint="F2"/>
          <w:rtl/>
          <w:lang w:val="en-CA"/>
        </w:rPr>
        <w:t>ראש הצוות העריך שידרשו עוד מספר ימים כדי להשיג תוצאות משמעותית בחקירה .</w:t>
      </w:r>
    </w:p>
    <w:p w14:paraId="0D03E7E4" w14:textId="089558C6" w:rsidR="00076EC7" w:rsidRDefault="009911F2" w:rsidP="00F53EC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בשעות אח</w:t>
      </w:r>
      <w:r w:rsidR="00DB651C">
        <w:rPr>
          <w:rFonts w:asciiTheme="minorBidi" w:eastAsiaTheme="minorBidi" w:hAnsiTheme="minorBidi" w:hint="cs"/>
          <w:color w:val="0D0D0D" w:themeColor="text1" w:themeTint="F2"/>
          <w:rtl/>
          <w:lang w:val="en-CA"/>
        </w:rPr>
        <w:t>ר הצהריים המוקדמות הגיע שי</w:t>
      </w:r>
      <w:r>
        <w:rPr>
          <w:rFonts w:asciiTheme="minorBidi" w:eastAsiaTheme="minorBidi" w:hAnsiTheme="minorBidi" w:hint="cs"/>
          <w:color w:val="0D0D0D" w:themeColor="text1" w:themeTint="F2"/>
          <w:rtl/>
          <w:lang w:val="en-CA"/>
        </w:rPr>
        <w:t xml:space="preserve"> לביתו לאחר העדרות בת שלושה ימים . הבית היה ריק </w:t>
      </w:r>
      <w:r w:rsidR="00CE10A0">
        <w:rPr>
          <w:rFonts w:asciiTheme="minorBidi" w:eastAsiaTheme="minorBidi" w:hAnsiTheme="minorBidi" w:hint="cs"/>
          <w:color w:val="0D0D0D" w:themeColor="text1" w:themeTint="F2"/>
          <w:rtl/>
          <w:lang w:val="en-CA"/>
        </w:rPr>
        <w:t>ללא נפש חיה . על המקרר התנוסס לו פתק בכתב ידה של אשתו .״ עזבתי עם הילדה לבית הורי</w:t>
      </w:r>
      <w:r w:rsidR="000721BD">
        <w:rPr>
          <w:rFonts w:asciiTheme="minorBidi" w:eastAsiaTheme="minorBidi" w:hAnsiTheme="minorBidi" w:hint="cs"/>
          <w:color w:val="0D0D0D" w:themeColor="text1" w:themeTint="F2"/>
          <w:rtl/>
          <w:lang w:val="en-CA"/>
        </w:rPr>
        <w:t xml:space="preserve">! אני לא מסוגלת להמשיך כך , התחתנתי עם בעל שהוא רוח רפאים בבית , מילא אני אבל </w:t>
      </w:r>
      <w:r w:rsidR="006423B1">
        <w:rPr>
          <w:rFonts w:asciiTheme="minorBidi" w:eastAsiaTheme="minorBidi" w:hAnsiTheme="minorBidi" w:hint="cs"/>
          <w:color w:val="0D0D0D" w:themeColor="text1" w:themeTint="F2"/>
          <w:rtl/>
          <w:lang w:val="en-CA"/>
        </w:rPr>
        <w:t>מה עם הילדה שלך שלא זוכה לזמן איכות עם אביה .לפני כחודשיים  אמרת שהלחץ בעבודה הוא ז</w:t>
      </w:r>
      <w:r w:rsidR="00B254C5">
        <w:rPr>
          <w:rFonts w:asciiTheme="minorBidi" w:eastAsiaTheme="minorBidi" w:hAnsiTheme="minorBidi" w:hint="cs"/>
          <w:color w:val="0D0D0D" w:themeColor="text1" w:themeTint="F2"/>
          <w:rtl/>
          <w:lang w:val="en-CA"/>
        </w:rPr>
        <w:t>מני , לצערי הזמני נהפך לקבוע . הגעתי לפרשת דרכים וההחלטה לאן הולכים בידיך .</w:t>
      </w:r>
    </w:p>
    <w:p w14:paraId="68B8CD31" w14:textId="61E1641B" w:rsidR="00852CD3" w:rsidRDefault="00DB651C" w:rsidP="00076EC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ליבו של  שי </w:t>
      </w:r>
      <w:r w:rsidR="00076EC7">
        <w:rPr>
          <w:rFonts w:asciiTheme="minorBidi" w:eastAsiaTheme="minorBidi" w:hAnsiTheme="minorBidi" w:hint="cs"/>
          <w:color w:val="0D0D0D" w:themeColor="text1" w:themeTint="F2"/>
          <w:rtl/>
          <w:lang w:val="en-CA"/>
        </w:rPr>
        <w:t xml:space="preserve">נחמץ בקרבו , זו היתה מכה בבטן הרכה . הכתובת היתה </w:t>
      </w:r>
      <w:r w:rsidR="00D72821">
        <w:rPr>
          <w:rFonts w:asciiTheme="minorBidi" w:eastAsiaTheme="minorBidi" w:hAnsiTheme="minorBidi" w:hint="cs"/>
          <w:color w:val="0D0D0D" w:themeColor="text1" w:themeTint="F2"/>
          <w:rtl/>
          <w:lang w:val="en-CA"/>
        </w:rPr>
        <w:t>רשומה על הקיר והוא בחר להתעלם , עכשיו הוא צריך לשלם את המחיר .</w:t>
      </w:r>
      <w:r w:rsidR="002671B7">
        <w:rPr>
          <w:rFonts w:asciiTheme="minorBidi" w:eastAsiaTheme="minorBidi" w:hAnsiTheme="minorBidi" w:hint="cs"/>
          <w:color w:val="0D0D0D" w:themeColor="text1" w:themeTint="F2"/>
          <w:rtl/>
          <w:lang w:val="en-CA"/>
        </w:rPr>
        <w:t xml:space="preserve">״ איך ממשיכים מכאן הלאה ?״ חשב בליבו , ״העבודה התובענית גוזלת את כל זמני </w:t>
      </w:r>
      <w:r w:rsidR="00B43DF8">
        <w:rPr>
          <w:rFonts w:asciiTheme="minorBidi" w:eastAsiaTheme="minorBidi" w:hAnsiTheme="minorBidi" w:hint="cs"/>
          <w:color w:val="0D0D0D" w:themeColor="text1" w:themeTint="F2"/>
          <w:rtl/>
          <w:lang w:val="en-CA"/>
        </w:rPr>
        <w:t>, והמשפחה נדחק</w:t>
      </w:r>
      <w:r w:rsidR="002B6568">
        <w:rPr>
          <w:rFonts w:asciiTheme="minorBidi" w:eastAsiaTheme="minorBidi" w:hAnsiTheme="minorBidi" w:hint="cs"/>
          <w:color w:val="0D0D0D" w:themeColor="text1" w:themeTint="F2"/>
          <w:rtl/>
          <w:lang w:val="en-CA"/>
        </w:rPr>
        <w:t>ה למקום השני ״ . שי</w:t>
      </w:r>
      <w:r w:rsidR="002C444C">
        <w:rPr>
          <w:rFonts w:asciiTheme="minorBidi" w:eastAsiaTheme="minorBidi" w:hAnsiTheme="minorBidi" w:hint="cs"/>
          <w:color w:val="0D0D0D" w:themeColor="text1" w:themeTint="F2"/>
          <w:rtl/>
          <w:lang w:val="en-CA"/>
        </w:rPr>
        <w:t xml:space="preserve"> הבין לחלוטין את מצוקותיה של אישתו ולא ידע איך לפתור את בעיותיו המשפחתיות , </w:t>
      </w:r>
      <w:r w:rsidR="00566CD7">
        <w:rPr>
          <w:rFonts w:asciiTheme="minorBidi" w:eastAsiaTheme="minorBidi" w:hAnsiTheme="minorBidi" w:hint="cs"/>
          <w:color w:val="0D0D0D" w:themeColor="text1" w:themeTint="F2"/>
          <w:rtl/>
          <w:lang w:val="en-CA"/>
        </w:rPr>
        <w:t xml:space="preserve">לטעמו אשתו אינה מודעת לגודל תרומתו לעם ישראל ונראה שזה בכלל לא </w:t>
      </w:r>
      <w:r w:rsidR="001E2BE2">
        <w:rPr>
          <w:rFonts w:asciiTheme="minorBidi" w:eastAsiaTheme="minorBidi" w:hAnsiTheme="minorBidi" w:hint="cs"/>
          <w:color w:val="0D0D0D" w:themeColor="text1" w:themeTint="F2"/>
          <w:rtl/>
          <w:lang w:val="en-CA"/>
        </w:rPr>
        <w:t>מעניין אותה .</w:t>
      </w:r>
    </w:p>
    <w:p w14:paraId="4C482027" w14:textId="2780970A" w:rsidR="001E2BE2" w:rsidRDefault="001E2BE2" w:rsidP="001E2BE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נסיונותיו ליצור קשר עם אישתו במכשיר הטלפון הנייד שלה עלו בתוהו .</w:t>
      </w:r>
      <w:r w:rsidR="002C2C00">
        <w:rPr>
          <w:rFonts w:asciiTheme="minorBidi" w:eastAsiaTheme="minorBidi" w:hAnsiTheme="minorBidi" w:hint="cs"/>
          <w:color w:val="0D0D0D" w:themeColor="text1" w:themeTint="F2"/>
          <w:rtl/>
          <w:lang w:val="en-CA"/>
        </w:rPr>
        <w:t xml:space="preserve"> לאחר ארוחת ערב שכללה סנדוויצ טונה </w:t>
      </w:r>
      <w:r w:rsidR="00967CA0">
        <w:rPr>
          <w:rFonts w:asciiTheme="minorBidi" w:eastAsiaTheme="minorBidi" w:hAnsiTheme="minorBidi" w:hint="cs"/>
          <w:color w:val="0D0D0D" w:themeColor="text1" w:themeTint="F2"/>
          <w:rtl/>
          <w:lang w:val="en-CA"/>
        </w:rPr>
        <w:t>הכריעה אותו העייפות והוא נרדם מול מסך הטלוויזיה הפתוח שלפניו .</w:t>
      </w:r>
    </w:p>
    <w:p w14:paraId="2F569436" w14:textId="5DE49491" w:rsidR="00967CA0" w:rsidRDefault="00967CA0" w:rsidP="00967CA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באישון ליילה התעורר ועבר למיטתו </w:t>
      </w:r>
      <w:r w:rsidR="00761691">
        <w:rPr>
          <w:rFonts w:asciiTheme="minorBidi" w:eastAsiaTheme="minorBidi" w:hAnsiTheme="minorBidi" w:hint="cs"/>
          <w:color w:val="0D0D0D" w:themeColor="text1" w:themeTint="F2"/>
          <w:rtl/>
          <w:lang w:val="en-CA"/>
        </w:rPr>
        <w:t>.</w:t>
      </w:r>
    </w:p>
    <w:p w14:paraId="368D1828" w14:textId="721834E3" w:rsidR="00761691" w:rsidRDefault="00761691" w:rsidP="0076169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בבוקר התקשר לאשתו שענתה לו בקרירות מופגנת . מרבית שאלותיו </w:t>
      </w:r>
      <w:r w:rsidR="003325B5">
        <w:rPr>
          <w:rFonts w:asciiTheme="minorBidi" w:eastAsiaTheme="minorBidi" w:hAnsiTheme="minorBidi" w:hint="cs"/>
          <w:color w:val="0D0D0D" w:themeColor="text1" w:themeTint="F2"/>
          <w:rtl/>
          <w:lang w:val="en-CA"/>
        </w:rPr>
        <w:t>נענו באופן לקוני והמוטיב החו</w:t>
      </w:r>
      <w:r w:rsidR="009D65EA">
        <w:rPr>
          <w:rFonts w:asciiTheme="minorBidi" w:eastAsiaTheme="minorBidi" w:hAnsiTheme="minorBidi" w:hint="cs"/>
          <w:color w:val="0D0D0D" w:themeColor="text1" w:themeTint="F2"/>
          <w:rtl/>
          <w:lang w:val="en-CA"/>
        </w:rPr>
        <w:t xml:space="preserve">זר ששמע מאישתו היה ״ נימאס לי והגעתי לפרשת דרכים ״ משראה שדבריו נופלים על אוזניים </w:t>
      </w:r>
      <w:r w:rsidR="00AB52D7">
        <w:rPr>
          <w:rFonts w:asciiTheme="minorBidi" w:eastAsiaTheme="minorBidi" w:hAnsiTheme="minorBidi" w:hint="cs"/>
          <w:color w:val="0D0D0D" w:themeColor="text1" w:themeTint="F2"/>
          <w:rtl/>
          <w:lang w:val="en-CA"/>
        </w:rPr>
        <w:t>שמסרבות לשמוע סיכם עימה שיגיע לבקר אותה בסוף השבוע אצל הוריה .</w:t>
      </w:r>
    </w:p>
    <w:p w14:paraId="79880441" w14:textId="3DEC95EA" w:rsidR="00AB52D7" w:rsidRDefault="002B6568" w:rsidP="00AB52D7">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lang w:val="en-CA"/>
        </w:rPr>
        <w:t>שי</w:t>
      </w:r>
      <w:r w:rsidR="00AB52D7">
        <w:rPr>
          <w:rFonts w:asciiTheme="minorBidi" w:eastAsiaTheme="minorBidi" w:hAnsiTheme="minorBidi" w:hint="cs"/>
          <w:color w:val="0D0D0D" w:themeColor="text1" w:themeTint="F2"/>
          <w:rtl/>
          <w:lang w:val="en-CA"/>
        </w:rPr>
        <w:t xml:space="preserve"> הלך למשרד </w:t>
      </w:r>
      <w:r w:rsidR="009B3CD5">
        <w:rPr>
          <w:rFonts w:asciiTheme="minorBidi" w:eastAsiaTheme="minorBidi" w:hAnsiTheme="minorBidi" w:hint="cs"/>
          <w:color w:val="0D0D0D" w:themeColor="text1" w:themeTint="F2"/>
          <w:rtl/>
          <w:lang w:val="en-CA"/>
        </w:rPr>
        <w:t>בלב כבד כאשר ראשו ומעינותיו נתונים לאשתו וביתו .</w:t>
      </w:r>
    </w:p>
    <w:p w14:paraId="06B4EA20" w14:textId="51EDE0EF" w:rsidR="004957BC" w:rsidRDefault="00DD7798" w:rsidP="004957BC">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אוהד </w:t>
      </w:r>
      <w:r w:rsidR="00332F77">
        <w:rPr>
          <w:rFonts w:asciiTheme="minorBidi" w:eastAsiaTheme="minorBidi" w:hAnsiTheme="minorBidi" w:hint="cs"/>
          <w:color w:val="0D0D0D" w:themeColor="text1" w:themeTint="F2"/>
          <w:rtl/>
        </w:rPr>
        <w:t xml:space="preserve"> קיבל את פניו וחלק לו שבחים על </w:t>
      </w:r>
      <w:r>
        <w:rPr>
          <w:rFonts w:asciiTheme="minorBidi" w:eastAsiaTheme="minorBidi" w:hAnsiTheme="minorBidi" w:hint="cs"/>
          <w:color w:val="0D0D0D" w:themeColor="text1" w:themeTint="F2"/>
          <w:rtl/>
        </w:rPr>
        <w:t xml:space="preserve">מעצרו של אבו עבדאללה , שי </w:t>
      </w:r>
      <w:r w:rsidR="00332F77">
        <w:rPr>
          <w:rFonts w:asciiTheme="minorBidi" w:eastAsiaTheme="minorBidi" w:hAnsiTheme="minorBidi" w:hint="cs"/>
          <w:color w:val="0D0D0D" w:themeColor="text1" w:themeTint="F2"/>
          <w:rtl/>
        </w:rPr>
        <w:t xml:space="preserve">חשב </w:t>
      </w:r>
      <w:r>
        <w:rPr>
          <w:rFonts w:asciiTheme="minorBidi" w:eastAsiaTheme="minorBidi" w:hAnsiTheme="minorBidi" w:hint="cs"/>
          <w:color w:val="0D0D0D" w:themeColor="text1" w:themeTint="F2"/>
          <w:rtl/>
        </w:rPr>
        <w:t xml:space="preserve">שהוא בחלום ״אוהד </w:t>
      </w:r>
      <w:r w:rsidR="006B5D39">
        <w:rPr>
          <w:rFonts w:asciiTheme="minorBidi" w:eastAsiaTheme="minorBidi" w:hAnsiTheme="minorBidi" w:hint="cs"/>
          <w:color w:val="0D0D0D" w:themeColor="text1" w:themeTint="F2"/>
          <w:rtl/>
        </w:rPr>
        <w:t xml:space="preserve">היה ידוע בחסכונותו במחמאות והיום </w:t>
      </w:r>
      <w:r w:rsidR="00E534FD">
        <w:rPr>
          <w:rFonts w:asciiTheme="minorBidi" w:eastAsiaTheme="minorBidi" w:hAnsiTheme="minorBidi" w:hint="cs"/>
          <w:color w:val="0D0D0D" w:themeColor="text1" w:themeTint="F2"/>
          <w:rtl/>
        </w:rPr>
        <w:t>שלא כהרגלו הוא שופע מחמאות</w:t>
      </w:r>
      <w:r>
        <w:rPr>
          <w:rFonts w:asciiTheme="minorBidi" w:eastAsiaTheme="minorBidi" w:hAnsiTheme="minorBidi" w:hint="cs"/>
          <w:color w:val="0D0D0D" w:themeColor="text1" w:themeTint="F2"/>
          <w:rtl/>
        </w:rPr>
        <w:t>״</w:t>
      </w:r>
      <w:r w:rsidR="00E534FD">
        <w:rPr>
          <w:rFonts w:asciiTheme="minorBidi" w:eastAsiaTheme="minorBidi" w:hAnsiTheme="minorBidi" w:hint="cs"/>
          <w:color w:val="0D0D0D" w:themeColor="text1" w:themeTint="F2"/>
          <w:rtl/>
        </w:rPr>
        <w:t xml:space="preserve"> . המשך היום עבר בפגישות שיגרתית עם סוכנים </w:t>
      </w:r>
      <w:r w:rsidR="007A5FF8">
        <w:rPr>
          <w:rFonts w:asciiTheme="minorBidi" w:eastAsiaTheme="minorBidi" w:hAnsiTheme="minorBidi" w:hint="cs"/>
          <w:color w:val="0D0D0D" w:themeColor="text1" w:themeTint="F2"/>
          <w:rtl/>
        </w:rPr>
        <w:t>שדיווחו אודות ההלם שאחז בתושבי המחנה נוכח הריגתו של וואל .</w:t>
      </w:r>
    </w:p>
    <w:p w14:paraId="7D8D3222" w14:textId="423DCEDB" w:rsidR="00C327D5" w:rsidRDefault="00C327D5" w:rsidP="00C327D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ביום שיש</w:t>
      </w:r>
      <w:r w:rsidR="00DD7798">
        <w:rPr>
          <w:rFonts w:asciiTheme="minorBidi" w:eastAsiaTheme="minorBidi" w:hAnsiTheme="minorBidi" w:hint="cs"/>
          <w:color w:val="0D0D0D" w:themeColor="text1" w:themeTint="F2"/>
          <w:rtl/>
        </w:rPr>
        <w:t xml:space="preserve">י בשעות אחרי הצהרים נסע </w:t>
      </w:r>
      <w:r w:rsidR="00E42A90">
        <w:rPr>
          <w:rFonts w:asciiTheme="minorBidi" w:eastAsiaTheme="minorBidi" w:hAnsiTheme="minorBidi" w:hint="cs"/>
          <w:color w:val="0D0D0D" w:themeColor="text1" w:themeTint="F2"/>
          <w:rtl/>
        </w:rPr>
        <w:t>שי</w:t>
      </w:r>
      <w:r>
        <w:rPr>
          <w:rFonts w:asciiTheme="minorBidi" w:eastAsiaTheme="minorBidi" w:hAnsiTheme="minorBidi" w:hint="cs"/>
          <w:color w:val="0D0D0D" w:themeColor="text1" w:themeTint="F2"/>
          <w:rtl/>
        </w:rPr>
        <w:t xml:space="preserve"> להורי אישתו המתגוררים בתל אביב ברחוב שלמה המלך .</w:t>
      </w:r>
    </w:p>
    <w:p w14:paraId="2F7CB524" w14:textId="2E2EA952" w:rsidR="00C327D5" w:rsidRDefault="00B4044A" w:rsidP="00C327D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הדרך ארכה כחמישים דקות שבסיומם ניצב מול בניין בן שלוש קומות </w:t>
      </w:r>
      <w:r w:rsidR="004716AA">
        <w:rPr>
          <w:rFonts w:asciiTheme="minorBidi" w:eastAsiaTheme="minorBidi" w:hAnsiTheme="minorBidi" w:hint="cs"/>
          <w:color w:val="0D0D0D" w:themeColor="text1" w:themeTint="F2"/>
          <w:rtl/>
        </w:rPr>
        <w:t xml:space="preserve">כבן 70 שנה שעבר לא מעט שיפוצים ומתיחות פנים במהלך השנים .בהעדר חנייה </w:t>
      </w:r>
      <w:r w:rsidR="00C06E2A">
        <w:rPr>
          <w:rFonts w:asciiTheme="minorBidi" w:eastAsiaTheme="minorBidi" w:hAnsiTheme="minorBidi" w:hint="cs"/>
          <w:color w:val="0D0D0D" w:themeColor="text1" w:themeTint="F2"/>
          <w:rtl/>
        </w:rPr>
        <w:t xml:space="preserve">נאלץ להחנות את ריכבו במרחק של כחצי </w:t>
      </w:r>
      <w:r w:rsidR="00C06E2A">
        <w:rPr>
          <w:rFonts w:asciiTheme="minorBidi" w:eastAsiaTheme="minorBidi" w:hAnsiTheme="minorBidi" w:hint="cs"/>
          <w:color w:val="0D0D0D" w:themeColor="text1" w:themeTint="F2"/>
          <w:rtl/>
        </w:rPr>
        <w:lastRenderedPageBreak/>
        <w:t>קילומטר מהבניין . ילדתו הקטנה של אבו האני קיד</w:t>
      </w:r>
      <w:r w:rsidR="00AE4EB9">
        <w:rPr>
          <w:rFonts w:asciiTheme="minorBidi" w:eastAsiaTheme="minorBidi" w:hAnsiTheme="minorBidi" w:hint="cs"/>
          <w:color w:val="0D0D0D" w:themeColor="text1" w:themeTint="F2"/>
          <w:rtl/>
        </w:rPr>
        <w:t>מה את פניו בצווחות אושר ונפלה על צווארו , אשתו לעומת זאת שמרה על ריחוק</w:t>
      </w:r>
      <w:r w:rsidR="009713D0">
        <w:rPr>
          <w:rFonts w:asciiTheme="minorBidi" w:eastAsiaTheme="minorBidi" w:hAnsiTheme="minorBidi" w:hint="cs"/>
          <w:color w:val="0D0D0D" w:themeColor="text1" w:themeTint="F2"/>
          <w:rtl/>
        </w:rPr>
        <w:t xml:space="preserve"> והיתה מאופקת בתגובותיה . </w:t>
      </w:r>
    </w:p>
    <w:p w14:paraId="62E60A86" w14:textId="738A25D5" w:rsidR="009713D0" w:rsidRDefault="009713D0" w:rsidP="009713D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״שלום״ אמר לעבר אישתו ,״שלום גם לך ״ </w:t>
      </w:r>
      <w:r w:rsidR="0084396F">
        <w:rPr>
          <w:rFonts w:asciiTheme="minorBidi" w:eastAsiaTheme="minorBidi" w:hAnsiTheme="minorBidi" w:hint="cs"/>
          <w:color w:val="0D0D0D" w:themeColor="text1" w:themeTint="F2"/>
          <w:rtl/>
        </w:rPr>
        <w:t xml:space="preserve">אמרה האשה . ״אנחנו צריכים לדבר ״ אמר אולם הקטנה לא נתנה לו מנוח </w:t>
      </w:r>
      <w:r w:rsidR="00D17D40">
        <w:rPr>
          <w:rFonts w:asciiTheme="minorBidi" w:eastAsiaTheme="minorBidi" w:hAnsiTheme="minorBidi" w:hint="cs"/>
          <w:color w:val="0D0D0D" w:themeColor="text1" w:themeTint="F2"/>
          <w:rtl/>
        </w:rPr>
        <w:t xml:space="preserve">וביקשה שישחק עימה . ״ בואו נלך לגן השעשועים בסמוך ״ אמר , </w:t>
      </w:r>
      <w:r w:rsidR="00CA3928">
        <w:rPr>
          <w:rFonts w:asciiTheme="minorBidi" w:eastAsiaTheme="minorBidi" w:hAnsiTheme="minorBidi" w:hint="cs"/>
          <w:color w:val="0D0D0D" w:themeColor="text1" w:themeTint="F2"/>
          <w:rtl/>
        </w:rPr>
        <w:t>״</w:t>
      </w:r>
      <w:r w:rsidR="000751F1">
        <w:rPr>
          <w:rFonts w:asciiTheme="minorBidi" w:eastAsiaTheme="minorBidi" w:hAnsiTheme="minorBidi" w:hint="cs"/>
          <w:color w:val="0D0D0D" w:themeColor="text1" w:themeTint="F2"/>
          <w:rtl/>
        </w:rPr>
        <w:t>אני עייפה מדי ״ אמרה האשה , ״ לך עם הילדה ונדבר כשתחזור ״ .</w:t>
      </w:r>
    </w:p>
    <w:p w14:paraId="406165C6" w14:textId="33A03A06" w:rsidR="000751F1" w:rsidRDefault="000751F1" w:rsidP="000751F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לאחר כשעתיים </w:t>
      </w:r>
      <w:r w:rsidR="00F911D8">
        <w:rPr>
          <w:rFonts w:asciiTheme="minorBidi" w:eastAsiaTheme="minorBidi" w:hAnsiTheme="minorBidi" w:hint="cs"/>
          <w:color w:val="0D0D0D" w:themeColor="text1" w:themeTint="F2"/>
          <w:rtl/>
        </w:rPr>
        <w:t xml:space="preserve">של התפרקות בגן השעשועים חזרה הילדה מותשת לחלוטין . ״שנצא לקפה בחוץ ? ״ </w:t>
      </w:r>
      <w:r w:rsidR="00984B2F">
        <w:rPr>
          <w:rFonts w:asciiTheme="minorBidi" w:eastAsiaTheme="minorBidi" w:hAnsiTheme="minorBidi" w:hint="cs"/>
          <w:color w:val="0D0D0D" w:themeColor="text1" w:themeTint="F2"/>
          <w:rtl/>
        </w:rPr>
        <w:t>שאל , ״בסדר״.</w:t>
      </w:r>
    </w:p>
    <w:p w14:paraId="5C9DFA82" w14:textId="13604F32" w:rsidR="00984B2F" w:rsidRDefault="00984B2F" w:rsidP="00984B2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השניים שמו את פעמיהם לגן העיר והתיישבו בקפה בקומת הקרקע . </w:t>
      </w:r>
    </w:p>
    <w:p w14:paraId="0CE04914" w14:textId="4B341FFC" w:rsidR="00984B2F" w:rsidRDefault="00190828" w:rsidP="00984B2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״אני מבין שלא הייתי בסדר ״ פתח ואמר. ״נסחפתי בעבודתי ורצתי אחר האירועים בלא שליטה ובקרה על ז</w:t>
      </w:r>
      <w:r w:rsidR="005122D0">
        <w:rPr>
          <w:rFonts w:asciiTheme="minorBidi" w:eastAsiaTheme="minorBidi" w:hAnsiTheme="minorBidi" w:hint="cs"/>
          <w:color w:val="0D0D0D" w:themeColor="text1" w:themeTint="F2"/>
          <w:rtl/>
        </w:rPr>
        <w:t xml:space="preserve">מני ושכחתי לגמרי שיש לי משפחה ״ אמר. ״ אני מבקש סליחה , אשתדל שזה לא יחזור על עצמו ״ </w:t>
      </w:r>
    </w:p>
    <w:p w14:paraId="1B5AD2E2" w14:textId="7E21CD27" w:rsidR="00D027AF" w:rsidRDefault="00D027AF" w:rsidP="00D027A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זוהי הפעם העשרים שאנחנו משוחחים בעניין וכל פעם זה חוזר על עצמו . הגעתי למסקנה שאורח החיים </w:t>
      </w:r>
      <w:r w:rsidR="00951971">
        <w:rPr>
          <w:rFonts w:asciiTheme="minorBidi" w:eastAsiaTheme="minorBidi" w:hAnsiTheme="minorBidi" w:hint="cs"/>
          <w:color w:val="0D0D0D" w:themeColor="text1" w:themeTint="F2"/>
          <w:rtl/>
        </w:rPr>
        <w:t xml:space="preserve">בעבודתך בשירות הביטחון הכללי אינו מתאים לי ״. אמרה האשה , </w:t>
      </w:r>
      <w:r w:rsidR="003620DF">
        <w:rPr>
          <w:rFonts w:asciiTheme="minorBidi" w:eastAsiaTheme="minorBidi" w:hAnsiTheme="minorBidi" w:hint="cs"/>
          <w:color w:val="0D0D0D" w:themeColor="text1" w:themeTint="F2"/>
          <w:rtl/>
        </w:rPr>
        <w:t>״הגעתי למיצוי ולפרשת דרכים , או שנפרד או שתתפטר מעבודתך ותח</w:t>
      </w:r>
      <w:r w:rsidR="00F2621F">
        <w:rPr>
          <w:rFonts w:asciiTheme="minorBidi" w:eastAsiaTheme="minorBidi" w:hAnsiTheme="minorBidi" w:hint="cs"/>
          <w:color w:val="0D0D0D" w:themeColor="text1" w:themeTint="F2"/>
          <w:rtl/>
        </w:rPr>
        <w:t xml:space="preserve">פש עיסוק יותר נורמלי שיאפשר לנו לקיים חיי משפחה נורמליים . אני רוצה להרגיש שיש לי בעל בבית ולא לחיות בבדידות </w:t>
      </w:r>
      <w:r w:rsidR="00846C74">
        <w:rPr>
          <w:rFonts w:asciiTheme="minorBidi" w:eastAsiaTheme="minorBidi" w:hAnsiTheme="minorBidi" w:hint="cs"/>
          <w:color w:val="0D0D0D" w:themeColor="text1" w:themeTint="F2"/>
          <w:rtl/>
        </w:rPr>
        <w:t xml:space="preserve">כל הזמן .״ ״ מאחר ואני מכירה אותך היטב , אני יודעת שאין אופציה שתתפטר </w:t>
      </w:r>
      <w:r w:rsidR="00ED2C09">
        <w:rPr>
          <w:rFonts w:asciiTheme="minorBidi" w:eastAsiaTheme="minorBidi" w:hAnsiTheme="minorBidi" w:hint="cs"/>
          <w:color w:val="0D0D0D" w:themeColor="text1" w:themeTint="F2"/>
          <w:rtl/>
        </w:rPr>
        <w:t>מעבודתך ולכן עדיף שנפרד .״</w:t>
      </w:r>
    </w:p>
    <w:p w14:paraId="2131467F" w14:textId="71D05268" w:rsidR="003B61B3" w:rsidRDefault="00112056" w:rsidP="003B61B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האני חש כמי שחטף מכת אגרוף </w:t>
      </w:r>
      <w:r w:rsidR="00BD3665">
        <w:rPr>
          <w:rFonts w:asciiTheme="minorBidi" w:eastAsiaTheme="minorBidi" w:hAnsiTheme="minorBidi" w:hint="cs"/>
          <w:color w:val="0D0D0D" w:themeColor="text1" w:themeTint="F2"/>
          <w:rtl/>
        </w:rPr>
        <w:t xml:space="preserve">בלתי צפוייה בביטנו , הוא היה מודע לחוסר שביעות הרצון של אישתו מהשקעתו </w:t>
      </w:r>
      <w:r w:rsidR="000172F8">
        <w:rPr>
          <w:rFonts w:asciiTheme="minorBidi" w:eastAsiaTheme="minorBidi" w:hAnsiTheme="minorBidi" w:hint="cs"/>
          <w:color w:val="0D0D0D" w:themeColor="text1" w:themeTint="F2"/>
          <w:rtl/>
        </w:rPr>
        <w:t>בעבודה אולם לא שיער עד כמה המצב חמור בביתו .</w:t>
      </w:r>
      <w:r w:rsidR="00102D60">
        <w:rPr>
          <w:rFonts w:asciiTheme="minorBidi" w:eastAsiaTheme="minorBidi" w:hAnsiTheme="minorBidi" w:hint="cs"/>
          <w:color w:val="0D0D0D" w:themeColor="text1" w:themeTint="F2"/>
          <w:rtl/>
        </w:rPr>
        <w:t xml:space="preserve"> ״אני שיודע כל פיפס שרץ בשטח פיספסתי בגדול את מה שהתרחש בביתי.״ חשב בליבו במרירות . ״ </w:t>
      </w:r>
      <w:r w:rsidR="003B61B3">
        <w:rPr>
          <w:rFonts w:asciiTheme="minorBidi" w:eastAsiaTheme="minorBidi" w:hAnsiTheme="minorBidi" w:hint="cs"/>
          <w:color w:val="0D0D0D" w:themeColor="text1" w:themeTint="F2"/>
          <w:rtl/>
        </w:rPr>
        <w:t xml:space="preserve">״תראי, החיים מורכבים </w:t>
      </w:r>
      <w:r w:rsidR="00D862CF">
        <w:rPr>
          <w:rFonts w:asciiTheme="minorBidi" w:eastAsiaTheme="minorBidi" w:hAnsiTheme="minorBidi" w:hint="cs"/>
          <w:color w:val="0D0D0D" w:themeColor="text1" w:themeTint="F2"/>
          <w:rtl/>
        </w:rPr>
        <w:t xml:space="preserve">ביותר משני הצבעים שחור ולבן , אין צורך להיגרר לקיצוניות ואני מעריך שנוכל </w:t>
      </w:r>
      <w:r w:rsidR="00886BAE">
        <w:rPr>
          <w:rFonts w:asciiTheme="minorBidi" w:eastAsiaTheme="minorBidi" w:hAnsiTheme="minorBidi" w:hint="cs"/>
          <w:color w:val="0D0D0D" w:themeColor="text1" w:themeTint="F2"/>
          <w:rtl/>
        </w:rPr>
        <w:t>למצוא את שביל הביניים ״ אמר .</w:t>
      </w:r>
    </w:p>
    <w:p w14:paraId="2E44D24B" w14:textId="77777777" w:rsidR="0086677E" w:rsidRDefault="00886BAE" w:rsidP="00886BA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״באמת ?!״ שאלה האשה ,״ תזכיר לי בבקשה מתי היתה הפעם </w:t>
      </w:r>
      <w:r w:rsidR="00577140">
        <w:rPr>
          <w:rFonts w:asciiTheme="minorBidi" w:eastAsiaTheme="minorBidi" w:hAnsiTheme="minorBidi" w:hint="cs"/>
          <w:color w:val="0D0D0D" w:themeColor="text1" w:themeTint="F2"/>
          <w:rtl/>
        </w:rPr>
        <w:t xml:space="preserve">האחרונה שיצאנו לסרט , מסעדה , לאיזשהו מקום !???״ , אני לא מוכנה </w:t>
      </w:r>
      <w:r w:rsidR="00EF6ED9">
        <w:rPr>
          <w:rFonts w:asciiTheme="minorBidi" w:eastAsiaTheme="minorBidi" w:hAnsiTheme="minorBidi" w:hint="cs"/>
          <w:color w:val="0D0D0D" w:themeColor="text1" w:themeTint="F2"/>
          <w:rtl/>
        </w:rPr>
        <w:t xml:space="preserve">לוותר על חיי למען עבודתך .״ ״ אתה צעיר, מוכשר ובעל מוטיבציה גדולה ואני משוכנעת </w:t>
      </w:r>
      <w:r w:rsidR="001975BD">
        <w:rPr>
          <w:rFonts w:asciiTheme="minorBidi" w:eastAsiaTheme="minorBidi" w:hAnsiTheme="minorBidi" w:hint="cs"/>
          <w:color w:val="0D0D0D" w:themeColor="text1" w:themeTint="F2"/>
          <w:rtl/>
        </w:rPr>
        <w:t xml:space="preserve">שיהיו הרבה מעסיקים שיקפצו עליך ״. ״אם משפחתך חשובה לך, </w:t>
      </w:r>
      <w:r w:rsidR="0086677E">
        <w:rPr>
          <w:rFonts w:asciiTheme="minorBidi" w:eastAsiaTheme="minorBidi" w:hAnsiTheme="minorBidi" w:hint="cs"/>
          <w:color w:val="0D0D0D" w:themeColor="text1" w:themeTint="F2"/>
          <w:rtl/>
        </w:rPr>
        <w:t xml:space="preserve">תחליף מקום עבודה .״ </w:t>
      </w:r>
    </w:p>
    <w:p w14:paraId="6670B88D" w14:textId="71E41F00" w:rsidR="004014BE" w:rsidRDefault="0086677E" w:rsidP="0086677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״אני רואה שאת נחושה בדעתך לגרום לי לעזוב את עבודתי </w:t>
      </w:r>
      <w:r w:rsidR="0067029B">
        <w:rPr>
          <w:rFonts w:asciiTheme="minorBidi" w:eastAsiaTheme="minorBidi" w:hAnsiTheme="minorBidi" w:hint="cs"/>
          <w:color w:val="0D0D0D" w:themeColor="text1" w:themeTint="F2"/>
          <w:rtl/>
        </w:rPr>
        <w:t xml:space="preserve">בכל מחיר, מבחינתך אין שום פיתרון ביניים ״ אמר. ״ ״ נכון </w:t>
      </w:r>
      <w:r w:rsidR="00D83968">
        <w:rPr>
          <w:rFonts w:asciiTheme="minorBidi" w:eastAsiaTheme="minorBidi" w:hAnsiTheme="minorBidi" w:hint="cs"/>
          <w:color w:val="0D0D0D" w:themeColor="text1" w:themeTint="F2"/>
          <w:rtl/>
        </w:rPr>
        <w:t xml:space="preserve">מאד! , הגעתי </w:t>
      </w:r>
      <w:r w:rsidR="004014BE">
        <w:rPr>
          <w:rFonts w:asciiTheme="minorBidi" w:eastAsiaTheme="minorBidi" w:hAnsiTheme="minorBidi" w:hint="cs"/>
          <w:color w:val="0D0D0D" w:themeColor="text1" w:themeTint="F2"/>
          <w:rtl/>
        </w:rPr>
        <w:t xml:space="preserve"> אל קצה יכולת הסיבולת שלי ומבחינתי זה עכשיו או לעולם לא ״.</w:t>
      </w:r>
    </w:p>
    <w:p w14:paraId="1CCD52F4" w14:textId="77777777" w:rsidR="00D439F3" w:rsidRDefault="00A87AE9" w:rsidP="004014B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״הבנתי אותך , אני צריך לחשוב על זה ״ אמר, ״ אני מבין שאת לא חוזרת הביתה ״ שא</w:t>
      </w:r>
      <w:r w:rsidR="00D439F3">
        <w:rPr>
          <w:rFonts w:asciiTheme="minorBidi" w:eastAsiaTheme="minorBidi" w:hAnsiTheme="minorBidi" w:hint="cs"/>
          <w:color w:val="0D0D0D" w:themeColor="text1" w:themeTint="F2"/>
          <w:rtl/>
        </w:rPr>
        <w:t xml:space="preserve">ל . ״ לא אינני חוזרת ״ ענתה . </w:t>
      </w:r>
    </w:p>
    <w:p w14:paraId="7E9D40EA" w14:textId="2EE322BB" w:rsidR="00852CD3" w:rsidRDefault="00D83968" w:rsidP="00F53EC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rPr>
        <w:t>השניים נפרדו לשלום ושי</w:t>
      </w:r>
      <w:r w:rsidR="00D439F3">
        <w:rPr>
          <w:rFonts w:asciiTheme="minorBidi" w:eastAsiaTheme="minorBidi" w:hAnsiTheme="minorBidi" w:hint="cs"/>
          <w:color w:val="0D0D0D" w:themeColor="text1" w:themeTint="F2"/>
          <w:rtl/>
        </w:rPr>
        <w:t xml:space="preserve"> שם את פעמיו לביתו במושב שליד </w:t>
      </w:r>
      <w:r w:rsidR="00464D9D">
        <w:rPr>
          <w:rFonts w:asciiTheme="minorBidi" w:eastAsiaTheme="minorBidi" w:hAnsiTheme="minorBidi" w:hint="cs"/>
          <w:color w:val="0D0D0D" w:themeColor="text1" w:themeTint="F2"/>
          <w:rtl/>
        </w:rPr>
        <w:t xml:space="preserve">אשקלון . שבת לא קלה עברה עליו בנסיונות למצוא פתרון למשבר המשפחתי </w:t>
      </w:r>
      <w:r w:rsidR="00C96F14">
        <w:rPr>
          <w:rFonts w:asciiTheme="minorBidi" w:eastAsiaTheme="minorBidi" w:hAnsiTheme="minorBidi" w:hint="cs"/>
          <w:color w:val="0D0D0D" w:themeColor="text1" w:themeTint="F2"/>
          <w:rtl/>
        </w:rPr>
        <w:t xml:space="preserve">. נוכח המצוקה האישית הוא החליט שלא להחליט בשלב </w:t>
      </w:r>
      <w:r w:rsidR="005C3DA4">
        <w:rPr>
          <w:rFonts w:asciiTheme="minorBidi" w:eastAsiaTheme="minorBidi" w:hAnsiTheme="minorBidi" w:hint="cs"/>
          <w:color w:val="0D0D0D" w:themeColor="text1" w:themeTint="F2"/>
          <w:rtl/>
        </w:rPr>
        <w:t>זה ולתת לדברים להתקרר .</w:t>
      </w:r>
      <w:r w:rsidR="001975BD">
        <w:rPr>
          <w:rFonts w:asciiTheme="minorBidi" w:eastAsiaTheme="minorBidi" w:hAnsiTheme="minorBidi" w:hint="cs"/>
          <w:color w:val="0D0D0D" w:themeColor="text1" w:themeTint="F2"/>
          <w:rtl/>
        </w:rPr>
        <w:t xml:space="preserve"> </w:t>
      </w:r>
    </w:p>
    <w:p w14:paraId="2F5F329B" w14:textId="58527175" w:rsidR="006F2B82" w:rsidRDefault="002964E8" w:rsidP="006F2B8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שבוע חדש , יום ראשון </w:t>
      </w:r>
      <w:r w:rsidR="005923EA">
        <w:rPr>
          <w:rFonts w:asciiTheme="minorBidi" w:eastAsiaTheme="minorBidi" w:hAnsiTheme="minorBidi" w:hint="cs"/>
          <w:color w:val="0D0D0D" w:themeColor="text1" w:themeTint="F2"/>
          <w:rtl/>
          <w:lang w:val="en-CA"/>
        </w:rPr>
        <w:t xml:space="preserve">בחודש </w:t>
      </w:r>
      <w:r w:rsidR="00745EF5">
        <w:rPr>
          <w:rFonts w:asciiTheme="minorBidi" w:eastAsiaTheme="minorBidi" w:hAnsiTheme="minorBidi" w:hint="cs"/>
          <w:color w:val="0D0D0D" w:themeColor="text1" w:themeTint="F2"/>
          <w:rtl/>
          <w:lang w:val="en-CA"/>
        </w:rPr>
        <w:t xml:space="preserve">אוקטובר 91 , יום שטוף שמש חמים מצא את אבו האני בדרכו לכלא עזה לפגישה </w:t>
      </w:r>
      <w:r w:rsidR="006F2B82">
        <w:rPr>
          <w:rFonts w:asciiTheme="minorBidi" w:eastAsiaTheme="minorBidi" w:hAnsiTheme="minorBidi" w:hint="cs"/>
          <w:color w:val="0D0D0D" w:themeColor="text1" w:themeTint="F2"/>
          <w:rtl/>
          <w:lang w:val="en-CA"/>
        </w:rPr>
        <w:t xml:space="preserve">ראש צוות החוקרים. </w:t>
      </w:r>
    </w:p>
    <w:p w14:paraId="428A8D10" w14:textId="3865FB58" w:rsidR="006F2B82" w:rsidRDefault="001838DA" w:rsidP="006F2B8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w:t>
      </w:r>
      <w:r w:rsidR="00DF3770">
        <w:rPr>
          <w:rFonts w:asciiTheme="minorBidi" w:eastAsiaTheme="minorBidi" w:hAnsiTheme="minorBidi" w:hint="cs"/>
          <w:color w:val="0D0D0D" w:themeColor="text1" w:themeTint="F2"/>
          <w:rtl/>
          <w:lang w:val="en-CA"/>
        </w:rPr>
        <w:t>אבו</w:t>
      </w:r>
      <w:r w:rsidR="006F2B82">
        <w:rPr>
          <w:rFonts w:asciiTheme="minorBidi" w:eastAsiaTheme="minorBidi" w:hAnsiTheme="minorBidi" w:hint="cs"/>
          <w:color w:val="0D0D0D" w:themeColor="text1" w:themeTint="F2"/>
          <w:rtl/>
          <w:lang w:val="en-CA"/>
        </w:rPr>
        <w:t xml:space="preserve"> עבדאללה </w:t>
      </w:r>
      <w:r w:rsidR="00DF3770">
        <w:rPr>
          <w:rFonts w:asciiTheme="minorBidi" w:eastAsiaTheme="minorBidi" w:hAnsiTheme="minorBidi" w:hint="cs"/>
          <w:color w:val="0D0D0D" w:themeColor="text1" w:themeTint="F2"/>
          <w:rtl/>
          <w:lang w:val="en-CA"/>
        </w:rPr>
        <w:t xml:space="preserve">אינו משתף פעולה ואינו מדבר ״ </w:t>
      </w:r>
      <w:r w:rsidR="006716B8">
        <w:rPr>
          <w:rFonts w:asciiTheme="minorBidi" w:eastAsiaTheme="minorBidi" w:hAnsiTheme="minorBidi" w:hint="cs"/>
          <w:color w:val="0D0D0D" w:themeColor="text1" w:themeTint="F2"/>
          <w:rtl/>
          <w:lang w:val="en-CA"/>
        </w:rPr>
        <w:t xml:space="preserve">אמר ראש צוות החקירה . ״ מדובר באדם שהיה אצלנו בכלא ויש לו מושג איך להתנהג בחקירה </w:t>
      </w:r>
      <w:r w:rsidR="00596F46">
        <w:rPr>
          <w:rFonts w:asciiTheme="minorBidi" w:eastAsiaTheme="minorBidi" w:hAnsiTheme="minorBidi" w:hint="cs"/>
          <w:color w:val="0D0D0D" w:themeColor="text1" w:themeTint="F2"/>
          <w:rtl/>
          <w:lang w:val="en-CA"/>
        </w:rPr>
        <w:t>, דרך אגב, מנסיונ</w:t>
      </w:r>
      <w:r w:rsidR="00D44ADE">
        <w:rPr>
          <w:rFonts w:asciiTheme="minorBidi" w:eastAsiaTheme="minorBidi" w:hAnsiTheme="minorBidi" w:hint="cs"/>
          <w:color w:val="0D0D0D" w:themeColor="text1" w:themeTint="F2"/>
          <w:rtl/>
          <w:lang w:val="en-CA"/>
        </w:rPr>
        <w:t>י נחקר שמתנהג באופן כזה הוא נ</w:t>
      </w:r>
      <w:r w:rsidR="00705634">
        <w:rPr>
          <w:rFonts w:asciiTheme="minorBidi" w:eastAsiaTheme="minorBidi" w:hAnsiTheme="minorBidi" w:hint="cs"/>
          <w:color w:val="0D0D0D" w:themeColor="text1" w:themeTint="F2"/>
          <w:rtl/>
          <w:lang w:val="en-CA"/>
        </w:rPr>
        <w:t>חק</w:t>
      </w:r>
      <w:r w:rsidR="00CF02BC">
        <w:rPr>
          <w:rFonts w:asciiTheme="minorBidi" w:eastAsiaTheme="minorBidi" w:hAnsiTheme="minorBidi" w:hint="cs"/>
          <w:color w:val="0D0D0D" w:themeColor="text1" w:themeTint="F2"/>
          <w:rtl/>
          <w:lang w:val="en-CA"/>
        </w:rPr>
        <w:t>ר</w:t>
      </w:r>
      <w:r w:rsidR="00037290">
        <w:rPr>
          <w:rFonts w:asciiTheme="minorBidi" w:eastAsiaTheme="minorBidi" w:hAnsiTheme="minorBidi" w:hint="cs"/>
          <w:color w:val="0D0D0D" w:themeColor="text1" w:themeTint="F2"/>
          <w:rtl/>
          <w:lang w:val="en-CA"/>
        </w:rPr>
        <w:t xml:space="preserve"> שיש לו מה להסתיר. ״ מה בכוונתכם לעשות ?״ שאל אבו האני . </w:t>
      </w:r>
      <w:r w:rsidR="00E47CCC">
        <w:rPr>
          <w:rFonts w:asciiTheme="minorBidi" w:eastAsiaTheme="minorBidi" w:hAnsiTheme="minorBidi" w:hint="cs"/>
          <w:color w:val="0D0D0D" w:themeColor="text1" w:themeTint="F2"/>
          <w:rtl/>
          <w:lang w:val="en-CA"/>
        </w:rPr>
        <w:t>יש לנו כמה כיווני מחשבה ולאחר שנהיה מגובשים נעדכן אותך ״ אמר ראש הצוות</w:t>
      </w:r>
      <w:r w:rsidR="00CC3BE1">
        <w:rPr>
          <w:rFonts w:asciiTheme="minorBidi" w:eastAsiaTheme="minorBidi" w:hAnsiTheme="minorBidi" w:hint="cs"/>
          <w:color w:val="0D0D0D" w:themeColor="text1" w:themeTint="F2"/>
          <w:rtl/>
          <w:lang w:val="en-CA"/>
        </w:rPr>
        <w:t>.</w:t>
      </w:r>
    </w:p>
    <w:p w14:paraId="699FF424" w14:textId="091CFAFE" w:rsidR="00CC3BE1" w:rsidRDefault="00CC3BE1" w:rsidP="00CC3BE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בישיבה שנערכה בשעות אחרי הצהריים בחדרו של ראש מחלקת החוקרים טוביה חכ</w:t>
      </w:r>
      <w:r w:rsidR="00C675D7">
        <w:rPr>
          <w:rFonts w:asciiTheme="minorBidi" w:eastAsiaTheme="minorBidi" w:hAnsiTheme="minorBidi" w:hint="cs"/>
          <w:color w:val="0D0D0D" w:themeColor="text1" w:themeTint="F2"/>
          <w:rtl/>
          <w:lang w:val="en-CA"/>
        </w:rPr>
        <w:t xml:space="preserve">מון השתתפו מיטב חוקרי שירות הביטחון של עזה שהגיעו לבצע סיעור מוחות כיצד </w:t>
      </w:r>
      <w:r w:rsidR="004536A3">
        <w:rPr>
          <w:rFonts w:asciiTheme="minorBidi" w:eastAsiaTheme="minorBidi" w:hAnsiTheme="minorBidi" w:hint="cs"/>
          <w:color w:val="0D0D0D" w:themeColor="text1" w:themeTint="F2"/>
          <w:rtl/>
          <w:lang w:val="en-CA"/>
        </w:rPr>
        <w:t>להתקדם בחקירת אבו עבדאללה .</w:t>
      </w:r>
    </w:p>
    <w:p w14:paraId="7CDEC448" w14:textId="2C8DC650" w:rsidR="004536A3" w:rsidRDefault="004536A3" w:rsidP="004536A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לחלל החדר נזר</w:t>
      </w:r>
      <w:r w:rsidR="0012280C">
        <w:rPr>
          <w:rFonts w:asciiTheme="minorBidi" w:eastAsiaTheme="minorBidi" w:hAnsiTheme="minorBidi" w:hint="cs"/>
          <w:color w:val="0D0D0D" w:themeColor="text1" w:themeTint="F2"/>
          <w:rtl/>
          <w:lang w:val="en-CA"/>
        </w:rPr>
        <w:t>קו רעיונות שונים וחלקם מטורפים שיכלו בנקל לשמש בסיס לסרט הוליוודי .</w:t>
      </w:r>
    </w:p>
    <w:p w14:paraId="658EA646" w14:textId="3BC08C6F" w:rsidR="0012280C" w:rsidRDefault="0012280C" w:rsidP="0012280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ואז הגיע </w:t>
      </w:r>
      <w:r w:rsidR="00804060">
        <w:rPr>
          <w:rFonts w:asciiTheme="minorBidi" w:eastAsiaTheme="minorBidi" w:hAnsiTheme="minorBidi" w:hint="cs"/>
          <w:color w:val="0D0D0D" w:themeColor="text1" w:themeTint="F2"/>
          <w:rtl/>
          <w:lang w:val="en-CA"/>
        </w:rPr>
        <w:t>״ג׳ו״</w:t>
      </w:r>
      <w:r w:rsidR="00D45FE5">
        <w:rPr>
          <w:rFonts w:asciiTheme="minorBidi" w:eastAsiaTheme="minorBidi" w:hAnsiTheme="minorBidi" w:hint="cs"/>
          <w:color w:val="0D0D0D" w:themeColor="text1" w:themeTint="F2"/>
          <w:rtl/>
          <w:lang w:val="en-CA"/>
        </w:rPr>
        <w:t xml:space="preserve"> חוקר מנוסה ויצירתי ששימש בעצמו כראש צוות של חוקרים . ״ אני מציע לביים תרחיש לפיו </w:t>
      </w:r>
      <w:r w:rsidR="00D65CD4">
        <w:rPr>
          <w:rFonts w:asciiTheme="minorBidi" w:eastAsiaTheme="minorBidi" w:hAnsiTheme="minorBidi" w:hint="cs"/>
          <w:color w:val="0D0D0D" w:themeColor="text1" w:themeTint="F2"/>
          <w:rtl/>
          <w:lang w:val="en-CA"/>
        </w:rPr>
        <w:t>אנו מרימים ידיים מהנחקר וב</w:t>
      </w:r>
      <w:r w:rsidR="00804060">
        <w:rPr>
          <w:rFonts w:asciiTheme="minorBidi" w:eastAsiaTheme="minorBidi" w:hAnsiTheme="minorBidi" w:hint="cs"/>
          <w:color w:val="0D0D0D" w:themeColor="text1" w:themeTint="F2"/>
          <w:rtl/>
          <w:lang w:val="en-CA"/>
        </w:rPr>
        <w:t>כוונתנו לגרשו לסוריה .״ אמר ג׳ו</w:t>
      </w:r>
      <w:r w:rsidR="00D65CD4">
        <w:rPr>
          <w:rFonts w:asciiTheme="minorBidi" w:eastAsiaTheme="minorBidi" w:hAnsiTheme="minorBidi" w:hint="cs"/>
          <w:color w:val="0D0D0D" w:themeColor="text1" w:themeTint="F2"/>
          <w:rtl/>
          <w:lang w:val="en-CA"/>
        </w:rPr>
        <w:t xml:space="preserve"> ״ הבחור יפגש עם ״נציג הצלב האדום</w:t>
      </w:r>
      <w:r w:rsidR="00537125">
        <w:rPr>
          <w:rFonts w:asciiTheme="minorBidi" w:eastAsiaTheme="minorBidi" w:hAnsiTheme="minorBidi" w:hint="cs"/>
          <w:color w:val="0D0D0D" w:themeColor="text1" w:themeTint="F2"/>
          <w:rtl/>
          <w:lang w:val="en-CA"/>
        </w:rPr>
        <w:t xml:space="preserve"> שיקח אותו בטיסה ישירה במטוס של הצלב האדום לסוריה . לאחר הנחיתה בסוריה ימסר לגרמי חמאס </w:t>
      </w:r>
      <w:r w:rsidR="00552E72">
        <w:rPr>
          <w:rFonts w:asciiTheme="minorBidi" w:eastAsiaTheme="minorBidi" w:hAnsiTheme="minorBidi" w:hint="cs"/>
          <w:color w:val="0D0D0D" w:themeColor="text1" w:themeTint="F2"/>
          <w:rtl/>
          <w:lang w:val="en-CA"/>
        </w:rPr>
        <w:t xml:space="preserve">לתיחקור במחנה צבאי סורי ויתבקש לכתוב דווח על פעילותו ועל הקורה עימו ״. </w:t>
      </w:r>
      <w:r w:rsidR="00804060">
        <w:rPr>
          <w:rFonts w:asciiTheme="minorBidi" w:eastAsiaTheme="minorBidi" w:hAnsiTheme="minorBidi" w:hint="cs"/>
          <w:color w:val="0D0D0D" w:themeColor="text1" w:themeTint="F2"/>
          <w:rtl/>
          <w:lang w:val="en-CA"/>
        </w:rPr>
        <w:t>ג׳ו</w:t>
      </w:r>
      <w:r w:rsidR="00552E72">
        <w:rPr>
          <w:rFonts w:asciiTheme="minorBidi" w:eastAsiaTheme="minorBidi" w:hAnsiTheme="minorBidi" w:hint="cs"/>
          <w:color w:val="0D0D0D" w:themeColor="text1" w:themeTint="F2"/>
          <w:rtl/>
          <w:lang w:val="en-CA"/>
        </w:rPr>
        <w:t xml:space="preserve"> הוסיף </w:t>
      </w:r>
      <w:r w:rsidR="0005579C">
        <w:rPr>
          <w:rFonts w:asciiTheme="minorBidi" w:eastAsiaTheme="minorBidi" w:hAnsiTheme="minorBidi" w:hint="cs"/>
          <w:color w:val="0D0D0D" w:themeColor="text1" w:themeTint="F2"/>
          <w:rtl/>
          <w:lang w:val="en-CA"/>
        </w:rPr>
        <w:t xml:space="preserve">״ נצטרך תפאורה מתאימה לשדה תעופה צבאי סורי ולאנשים שדוברים את השפה בלהג הסורי </w:t>
      </w:r>
      <w:r w:rsidR="00C32B02">
        <w:rPr>
          <w:rFonts w:asciiTheme="minorBidi" w:eastAsiaTheme="minorBidi" w:hAnsiTheme="minorBidi" w:hint="cs"/>
          <w:color w:val="0D0D0D" w:themeColor="text1" w:themeTint="F2"/>
          <w:rtl/>
          <w:lang w:val="en-CA"/>
        </w:rPr>
        <w:t>כדי שהנחקר יקבל את הרושם שהינו במקום בטוח בסוריה .</w:t>
      </w:r>
    </w:p>
    <w:p w14:paraId="2E48D92E" w14:textId="1914531F" w:rsidR="00167D2C" w:rsidRDefault="00167D2C" w:rsidP="00167D2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״יופי של רעיון ״אמר טוביה חכמון ״אני מבקש לפתח את הרעיון לכלל </w:t>
      </w:r>
      <w:r w:rsidR="00A900B0">
        <w:rPr>
          <w:rFonts w:asciiTheme="minorBidi" w:eastAsiaTheme="minorBidi" w:hAnsiTheme="minorBidi" w:hint="cs"/>
          <w:color w:val="0D0D0D" w:themeColor="text1" w:themeTint="F2"/>
          <w:rtl/>
          <w:lang w:val="en-CA"/>
        </w:rPr>
        <w:t>מבצע וסיכם את הדיון .</w:t>
      </w:r>
    </w:p>
    <w:p w14:paraId="60F45957" w14:textId="00839A90" w:rsidR="00A900B0" w:rsidRDefault="00A900B0" w:rsidP="00A900B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לאחר כשבועיים נכתבה והושלמה פקודת המבצע </w:t>
      </w:r>
      <w:r w:rsidR="002D4BE1">
        <w:rPr>
          <w:rFonts w:asciiTheme="minorBidi" w:eastAsiaTheme="minorBidi" w:hAnsiTheme="minorBidi" w:hint="cs"/>
          <w:color w:val="0D0D0D" w:themeColor="text1" w:themeTint="F2"/>
          <w:rtl/>
          <w:lang w:val="en-CA"/>
        </w:rPr>
        <w:t>. עוד שבועיים חלפו בטרם אושרה על ידי כל הדרגים הרלוונטיים וניתן האור הירוק למבצע .</w:t>
      </w:r>
    </w:p>
    <w:p w14:paraId="4A74DE5E" w14:textId="65960FD2" w:rsidR="002D4BE1" w:rsidRDefault="002D4BE1" w:rsidP="002D4BE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מקום המבצע נקבע לשדה תעופה מגידו </w:t>
      </w:r>
      <w:r w:rsidR="00D60EB1">
        <w:rPr>
          <w:rFonts w:asciiTheme="minorBidi" w:eastAsiaTheme="minorBidi" w:hAnsiTheme="minorBidi" w:hint="cs"/>
          <w:color w:val="0D0D0D" w:themeColor="text1" w:themeTint="F2"/>
          <w:rtl/>
          <w:lang w:val="en-CA"/>
        </w:rPr>
        <w:t xml:space="preserve">שבעמק </w:t>
      </w:r>
      <w:r w:rsidR="002F60B0">
        <w:rPr>
          <w:rFonts w:asciiTheme="minorBidi" w:eastAsiaTheme="minorBidi" w:hAnsiTheme="minorBidi" w:hint="cs"/>
          <w:color w:val="0D0D0D" w:themeColor="text1" w:themeTint="F2"/>
          <w:rtl/>
          <w:lang w:val="en-CA"/>
        </w:rPr>
        <w:t xml:space="preserve">יזרעאל </w:t>
      </w:r>
      <w:r w:rsidR="00ED7761">
        <w:rPr>
          <w:rFonts w:asciiTheme="minorBidi" w:eastAsiaTheme="minorBidi" w:hAnsiTheme="minorBidi" w:hint="cs"/>
          <w:color w:val="0D0D0D" w:themeColor="text1" w:themeTint="F2"/>
          <w:rtl/>
          <w:lang w:val="en-CA"/>
        </w:rPr>
        <w:t>.</w:t>
      </w:r>
      <w:r w:rsidR="0073427C">
        <w:rPr>
          <w:rFonts w:asciiTheme="minorBidi" w:eastAsiaTheme="minorBidi" w:hAnsiTheme="minorBidi" w:hint="cs"/>
          <w:color w:val="0D0D0D" w:themeColor="text1" w:themeTint="F2"/>
          <w:rtl/>
          <w:lang w:val="en-CA"/>
        </w:rPr>
        <w:t xml:space="preserve"> בפאתי השדה</w:t>
      </w:r>
      <w:r w:rsidR="00ED7761">
        <w:rPr>
          <w:rFonts w:asciiTheme="minorBidi" w:eastAsiaTheme="minorBidi" w:hAnsiTheme="minorBidi" w:hint="cs"/>
          <w:color w:val="0D0D0D" w:themeColor="text1" w:themeTint="F2"/>
          <w:rtl/>
          <w:lang w:val="en-CA"/>
        </w:rPr>
        <w:t xml:space="preserve"> נבנו ק</w:t>
      </w:r>
      <w:r w:rsidR="0073427C">
        <w:rPr>
          <w:rFonts w:asciiTheme="minorBidi" w:eastAsiaTheme="minorBidi" w:hAnsiTheme="minorBidi" w:hint="cs"/>
          <w:color w:val="0D0D0D" w:themeColor="text1" w:themeTint="F2"/>
          <w:rtl/>
          <w:lang w:val="en-CA"/>
        </w:rPr>
        <w:t xml:space="preserve">סרקטינים , מגדלי שמירה , מבנה מפקדה </w:t>
      </w:r>
      <w:r w:rsidR="00F3671A">
        <w:rPr>
          <w:rFonts w:asciiTheme="minorBidi" w:eastAsiaTheme="minorBidi" w:hAnsiTheme="minorBidi" w:hint="cs"/>
          <w:color w:val="0D0D0D" w:themeColor="text1" w:themeTint="F2"/>
          <w:rtl/>
          <w:lang w:val="en-CA"/>
        </w:rPr>
        <w:t>והמקום נתחם בגדרות תיל .</w:t>
      </w:r>
    </w:p>
    <w:p w14:paraId="3460186E" w14:textId="38037168" w:rsidR="00F3671A" w:rsidRDefault="00F3671A" w:rsidP="00F3671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שילוט בערבית קידם את פני הבאים בכל מקום</w:t>
      </w:r>
      <w:r w:rsidR="008A364C">
        <w:rPr>
          <w:rFonts w:asciiTheme="minorBidi" w:eastAsiaTheme="minorBidi" w:hAnsiTheme="minorBidi" w:hint="cs"/>
          <w:color w:val="0D0D0D" w:themeColor="text1" w:themeTint="F2"/>
          <w:rtl/>
          <w:lang w:val="en-CA"/>
        </w:rPr>
        <w:t xml:space="preserve">. אנשי המבצעים לבושים בבגדי הצבא הסורי </w:t>
      </w:r>
      <w:r w:rsidR="009265E9">
        <w:rPr>
          <w:rFonts w:asciiTheme="minorBidi" w:eastAsiaTheme="minorBidi" w:hAnsiTheme="minorBidi" w:hint="cs"/>
          <w:color w:val="0D0D0D" w:themeColor="text1" w:themeTint="F2"/>
          <w:rtl/>
          <w:lang w:val="en-CA"/>
        </w:rPr>
        <w:t>נעו במקום ורכבי שלל סוריים ששופצו הוצבו במגרש חנייה שהוכשר לכך .</w:t>
      </w:r>
    </w:p>
    <w:p w14:paraId="7C7F3AE6" w14:textId="0710BFC4" w:rsidR="009265E9" w:rsidRDefault="009265E9" w:rsidP="009265E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החדר המיועד לאבו </w:t>
      </w:r>
      <w:r w:rsidR="00E33057">
        <w:rPr>
          <w:rFonts w:asciiTheme="minorBidi" w:eastAsiaTheme="minorBidi" w:hAnsiTheme="minorBidi" w:hint="cs"/>
          <w:color w:val="0D0D0D" w:themeColor="text1" w:themeTint="F2"/>
          <w:rtl/>
          <w:lang w:val="en-CA"/>
        </w:rPr>
        <w:t xml:space="preserve">עבדאללה רושת במצלמות ומקרופונים . בחדר הוצבה טלוויזיה שכויילה מראש לשני הנערצים הממלכתיים הסורים </w:t>
      </w:r>
      <w:r w:rsidR="00F45CA0">
        <w:rPr>
          <w:rFonts w:asciiTheme="minorBidi" w:eastAsiaTheme="minorBidi" w:hAnsiTheme="minorBidi" w:hint="cs"/>
          <w:color w:val="0D0D0D" w:themeColor="text1" w:themeTint="F2"/>
          <w:rtl/>
          <w:lang w:val="en-CA"/>
        </w:rPr>
        <w:t>, גם מכשיר הרדיו שהונח בחדר כלל לחיצים שכוייל</w:t>
      </w:r>
      <w:r w:rsidR="00BD47D9">
        <w:rPr>
          <w:rFonts w:asciiTheme="minorBidi" w:eastAsiaTheme="minorBidi" w:hAnsiTheme="minorBidi" w:hint="cs"/>
          <w:color w:val="0D0D0D" w:themeColor="text1" w:themeTint="F2"/>
          <w:rtl/>
          <w:lang w:val="en-CA"/>
        </w:rPr>
        <w:t xml:space="preserve">ו לתחנות סוריות , עירקיות וירדניות. </w:t>
      </w:r>
      <w:r w:rsidR="004568D8">
        <w:rPr>
          <w:rFonts w:asciiTheme="minorBidi" w:eastAsiaTheme="minorBidi" w:hAnsiTheme="minorBidi" w:hint="cs"/>
          <w:color w:val="0D0D0D" w:themeColor="text1" w:themeTint="F2"/>
          <w:rtl/>
          <w:lang w:val="en-CA"/>
        </w:rPr>
        <w:t xml:space="preserve">כל הציוד עבר מספר בדיקות כדי </w:t>
      </w:r>
      <w:r w:rsidR="00D71A8F">
        <w:rPr>
          <w:rFonts w:asciiTheme="minorBidi" w:eastAsiaTheme="minorBidi" w:hAnsiTheme="minorBidi" w:hint="cs"/>
          <w:color w:val="0D0D0D" w:themeColor="text1" w:themeTint="F2"/>
          <w:rtl/>
          <w:lang w:val="en-CA"/>
        </w:rPr>
        <w:t xml:space="preserve">לוודא שאין כל שלט </w:t>
      </w:r>
      <w:r w:rsidR="00F45CA0">
        <w:rPr>
          <w:rFonts w:asciiTheme="minorBidi" w:eastAsiaTheme="minorBidi" w:hAnsiTheme="minorBidi" w:hint="cs"/>
          <w:color w:val="0D0D0D" w:themeColor="text1" w:themeTint="F2"/>
          <w:rtl/>
          <w:lang w:val="en-CA"/>
        </w:rPr>
        <w:t>או תג בעברית .</w:t>
      </w:r>
    </w:p>
    <w:p w14:paraId="355E8B3F" w14:textId="72589B4E" w:rsidR="00BD47D9" w:rsidRDefault="00BD47D9" w:rsidP="00BD47D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שבוע של הכנות היה המחנה ער</w:t>
      </w:r>
      <w:r w:rsidR="009B571A">
        <w:rPr>
          <w:rFonts w:asciiTheme="minorBidi" w:eastAsiaTheme="minorBidi" w:hAnsiTheme="minorBidi" w:hint="cs"/>
          <w:color w:val="0D0D0D" w:themeColor="text1" w:themeTint="F2"/>
          <w:rtl/>
          <w:lang w:val="en-CA"/>
        </w:rPr>
        <w:t>וך לקליטתו של אבו עבדאללה.</w:t>
      </w:r>
    </w:p>
    <w:p w14:paraId="59FFC81E" w14:textId="27205078" w:rsidR="002C50E6" w:rsidRDefault="000E4412" w:rsidP="002C50E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עבדאללה חש כי השיא בחקירתו כבר אחריו , שלושה שבועות עם שינה מינימלית </w:t>
      </w:r>
      <w:r w:rsidR="00871F27">
        <w:rPr>
          <w:rFonts w:asciiTheme="minorBidi" w:eastAsiaTheme="minorBidi" w:hAnsiTheme="minorBidi" w:hint="cs"/>
          <w:color w:val="0D0D0D" w:themeColor="text1" w:themeTint="F2"/>
          <w:rtl/>
          <w:lang w:val="en-CA"/>
        </w:rPr>
        <w:t xml:space="preserve">, המתנה ארוכה עם כיסוי ראש בחדרי החקירות , איומים וטילטולים לא שברו את רוחו </w:t>
      </w:r>
      <w:r w:rsidR="00E807A4">
        <w:rPr>
          <w:rFonts w:asciiTheme="minorBidi" w:eastAsiaTheme="minorBidi" w:hAnsiTheme="minorBidi" w:hint="cs"/>
          <w:color w:val="0D0D0D" w:themeColor="text1" w:themeTint="F2"/>
          <w:rtl/>
          <w:lang w:val="en-CA"/>
        </w:rPr>
        <w:t xml:space="preserve">ועד כה לא דיבר בחקירתו . אבו עבדאללה חש שאפילו החוקרים התייאשו ממנו ולכן לא נפל </w:t>
      </w:r>
      <w:r w:rsidR="00661046">
        <w:rPr>
          <w:rFonts w:asciiTheme="minorBidi" w:eastAsiaTheme="minorBidi" w:hAnsiTheme="minorBidi" w:hint="cs"/>
          <w:color w:val="0D0D0D" w:themeColor="text1" w:themeTint="F2"/>
          <w:rtl/>
          <w:lang w:val="en-CA"/>
        </w:rPr>
        <w:t xml:space="preserve">מכיסאו כשנתבשר על הכוונה לגרשו לסוריה. אבו עבדאללה חש אפילו התרוממות רוח ואמר בליבו ״ ניצחתי אותכם יא יהוד </w:t>
      </w:r>
      <w:r w:rsidR="00862AC3">
        <w:rPr>
          <w:rFonts w:asciiTheme="minorBidi" w:eastAsiaTheme="minorBidi" w:hAnsiTheme="minorBidi" w:hint="cs"/>
          <w:color w:val="0D0D0D" w:themeColor="text1" w:themeTint="F2"/>
          <w:rtl/>
          <w:lang w:val="en-CA"/>
        </w:rPr>
        <w:t xml:space="preserve">, לא יכולתם עלי״! . </w:t>
      </w:r>
    </w:p>
    <w:p w14:paraId="3C01512D" w14:textId="477A2143" w:rsidR="002D7A0A" w:rsidRDefault="00862AC3" w:rsidP="002D7A0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עבדאללה הועבר לטיפול </w:t>
      </w:r>
      <w:r w:rsidR="00AE3D3F">
        <w:rPr>
          <w:rFonts w:asciiTheme="minorBidi" w:eastAsiaTheme="minorBidi" w:hAnsiTheme="minorBidi" w:hint="cs"/>
          <w:color w:val="0D0D0D" w:themeColor="text1" w:themeTint="F2"/>
          <w:rtl/>
          <w:lang w:val="en-CA"/>
        </w:rPr>
        <w:t xml:space="preserve">שירות בתי הסוהר וכחלק מתהליך גירושו חתם על טפסים שבהן הצהיר כי הודיעו לו על הכוונה לגרשו </w:t>
      </w:r>
      <w:r w:rsidR="0090270F">
        <w:rPr>
          <w:rFonts w:asciiTheme="minorBidi" w:eastAsiaTheme="minorBidi" w:hAnsiTheme="minorBidi" w:hint="cs"/>
          <w:color w:val="0D0D0D" w:themeColor="text1" w:themeTint="F2"/>
          <w:rtl/>
          <w:lang w:val="en-CA"/>
        </w:rPr>
        <w:t>והוסיף בכתב ידו ״ כנגד רצוני״ . אבו עבדאללה הופג</w:t>
      </w:r>
      <w:r w:rsidR="00E44B12">
        <w:rPr>
          <w:rFonts w:asciiTheme="minorBidi" w:eastAsiaTheme="minorBidi" w:hAnsiTheme="minorBidi" w:hint="cs"/>
          <w:color w:val="0D0D0D" w:themeColor="text1" w:themeTint="F2"/>
          <w:rtl/>
          <w:lang w:val="en-CA"/>
        </w:rPr>
        <w:t>ש עם איש הצלב האדום</w:t>
      </w:r>
      <w:r w:rsidR="001B68CD">
        <w:rPr>
          <w:rFonts w:asciiTheme="minorBidi" w:eastAsiaTheme="minorBidi" w:hAnsiTheme="minorBidi" w:hint="cs"/>
          <w:color w:val="0D0D0D" w:themeColor="text1" w:themeTint="F2"/>
          <w:rtl/>
          <w:lang w:val="en-CA"/>
        </w:rPr>
        <w:t xml:space="preserve"> שהיה איש שירות הביטחון שהתחפש לעובד הצלב האדום , העו</w:t>
      </w:r>
      <w:r w:rsidR="00EE77F9">
        <w:rPr>
          <w:rFonts w:asciiTheme="minorBidi" w:eastAsiaTheme="minorBidi" w:hAnsiTheme="minorBidi" w:hint="cs"/>
          <w:color w:val="0D0D0D" w:themeColor="text1" w:themeTint="F2"/>
          <w:rtl/>
          <w:lang w:val="en-CA"/>
        </w:rPr>
        <w:t xml:space="preserve">בד </w:t>
      </w:r>
      <w:r w:rsidR="00E44B12">
        <w:rPr>
          <w:rFonts w:asciiTheme="minorBidi" w:eastAsiaTheme="minorBidi" w:hAnsiTheme="minorBidi" w:hint="cs"/>
          <w:color w:val="0D0D0D" w:themeColor="text1" w:themeTint="F2"/>
          <w:rtl/>
          <w:lang w:val="en-CA"/>
        </w:rPr>
        <w:t xml:space="preserve">בעל פנים סקנדינביות שהגיע מלווה ברופא </w:t>
      </w:r>
      <w:r w:rsidR="009A3764">
        <w:rPr>
          <w:rFonts w:asciiTheme="minorBidi" w:eastAsiaTheme="minorBidi" w:hAnsiTheme="minorBidi" w:hint="cs"/>
          <w:color w:val="0D0D0D" w:themeColor="text1" w:themeTint="F2"/>
          <w:rtl/>
          <w:lang w:val="en-CA"/>
        </w:rPr>
        <w:t xml:space="preserve">, קצין שירות בתי הסוהר </w:t>
      </w:r>
      <w:r w:rsidR="00E44B12">
        <w:rPr>
          <w:rFonts w:asciiTheme="minorBidi" w:eastAsiaTheme="minorBidi" w:hAnsiTheme="minorBidi" w:hint="cs"/>
          <w:color w:val="0D0D0D" w:themeColor="text1" w:themeTint="F2"/>
          <w:rtl/>
          <w:lang w:val="en-CA"/>
        </w:rPr>
        <w:t>ומתורגמן . הרופא בדק את אבו עבדאללה ו</w:t>
      </w:r>
      <w:r w:rsidR="002D7A0A">
        <w:rPr>
          <w:rFonts w:asciiTheme="minorBidi" w:eastAsiaTheme="minorBidi" w:hAnsiTheme="minorBidi" w:hint="cs"/>
          <w:color w:val="0D0D0D" w:themeColor="text1" w:themeTint="F2"/>
          <w:rtl/>
          <w:lang w:val="en-CA"/>
        </w:rPr>
        <w:t xml:space="preserve">עידכן את איש הצלב האדום שמצבו טוב . איש הצלב האדום הפגין שביעות רצון </w:t>
      </w:r>
      <w:r w:rsidR="00654DCC">
        <w:rPr>
          <w:rFonts w:asciiTheme="minorBidi" w:eastAsiaTheme="minorBidi" w:hAnsiTheme="minorBidi" w:hint="cs"/>
          <w:color w:val="0D0D0D" w:themeColor="text1" w:themeTint="F2"/>
          <w:rtl/>
          <w:lang w:val="en-CA"/>
        </w:rPr>
        <w:t xml:space="preserve">וסיפר לו שבימים הקרובים ילווה אליו בטיסה מיוחדת של הצלב האדום שתיקח אותו לסוריה ושם יועבר ליידי נציגי החמאס במחנה אל </w:t>
      </w:r>
      <w:r w:rsidR="004726E7">
        <w:rPr>
          <w:rFonts w:asciiTheme="minorBidi" w:eastAsiaTheme="minorBidi" w:hAnsiTheme="minorBidi" w:hint="cs"/>
          <w:color w:val="0D0D0D" w:themeColor="text1" w:themeTint="F2"/>
          <w:rtl/>
          <w:lang w:val="en-CA"/>
        </w:rPr>
        <w:t>ירמוך.</w:t>
      </w:r>
    </w:p>
    <w:p w14:paraId="6E4A102E" w14:textId="4AE2391D" w:rsidR="004726E7" w:rsidRDefault="004726E7" w:rsidP="004726E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עבדאללה נשאל אם יש לו בקשות מיוחדות והשיב בשלילה . מנשאל </w:t>
      </w:r>
      <w:r w:rsidR="009A3764">
        <w:rPr>
          <w:rFonts w:asciiTheme="minorBidi" w:eastAsiaTheme="minorBidi" w:hAnsiTheme="minorBidi" w:hint="cs"/>
          <w:color w:val="0D0D0D" w:themeColor="text1" w:themeTint="F2"/>
          <w:rtl/>
          <w:lang w:val="en-CA"/>
        </w:rPr>
        <w:t xml:space="preserve">האם פגש בבני משפחתו השיב בשלילה </w:t>
      </w:r>
      <w:r w:rsidR="00415B43">
        <w:rPr>
          <w:rFonts w:asciiTheme="minorBidi" w:eastAsiaTheme="minorBidi" w:hAnsiTheme="minorBidi" w:hint="cs"/>
          <w:color w:val="0D0D0D" w:themeColor="text1" w:themeTint="F2"/>
          <w:rtl/>
          <w:lang w:val="en-CA"/>
        </w:rPr>
        <w:t>, איש הצלב האדום שאל האם מעוניין להיפגש לפגישת פרידה ממשפחתו ואבו עבדאללה השיב בחיוב .</w:t>
      </w:r>
    </w:p>
    <w:p w14:paraId="02492377" w14:textId="6EDD4456" w:rsidR="00415B43" w:rsidRDefault="00BA67C4" w:rsidP="00415B4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איש הצלב האדום פנה אל קצין שירות בתי הסוהר והנחה אותו לאפשר לנחקר להפגש עם בני מש</w:t>
      </w:r>
      <w:r w:rsidR="008C33AF">
        <w:rPr>
          <w:rFonts w:asciiTheme="minorBidi" w:eastAsiaTheme="minorBidi" w:hAnsiTheme="minorBidi" w:hint="cs"/>
          <w:color w:val="0D0D0D" w:themeColor="text1" w:themeTint="F2"/>
          <w:rtl/>
          <w:lang w:val="en-CA"/>
        </w:rPr>
        <w:t>פחתו לפני הגירוש .</w:t>
      </w:r>
    </w:p>
    <w:p w14:paraId="6F9CD67C" w14:textId="6F977B09" w:rsidR="008C33AF" w:rsidRDefault="008C33AF" w:rsidP="008C33A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קצין שירות בתי הסוהר אמר שזה בניגוד לנוהלים ונענה באגרסיביות על איש הצלב האדום </w:t>
      </w:r>
      <w:r w:rsidR="0073713A">
        <w:rPr>
          <w:rFonts w:asciiTheme="minorBidi" w:eastAsiaTheme="minorBidi" w:hAnsiTheme="minorBidi" w:hint="cs"/>
          <w:color w:val="0D0D0D" w:themeColor="text1" w:themeTint="F2"/>
          <w:rtl/>
          <w:lang w:val="en-CA"/>
        </w:rPr>
        <w:t xml:space="preserve">שהגירוש הינו עונש בלתי אנושי בעליל ומשול להוצאה להורג . גם לנדון למוות ממלאים את בקשתו האחרונה </w:t>
      </w:r>
      <w:r w:rsidR="00E810A0">
        <w:rPr>
          <w:rFonts w:asciiTheme="minorBidi" w:eastAsiaTheme="minorBidi" w:hAnsiTheme="minorBidi" w:hint="cs"/>
          <w:color w:val="0D0D0D" w:themeColor="text1" w:themeTint="F2"/>
          <w:rtl/>
          <w:lang w:val="en-CA"/>
        </w:rPr>
        <w:t>והוא עומד על זה בכל תוקף שהנחקר יפגש עם משפחתו ואיים שאם לא יבצעו את הנחייתו הצלב האדום לא יתן את ידו לגירוש .</w:t>
      </w:r>
    </w:p>
    <w:p w14:paraId="25271DBD" w14:textId="090D8309" w:rsidR="00CB35FF" w:rsidRDefault="00CB35FF" w:rsidP="00023E2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בסיום הפגישה הוחזר אבו עבדאללה לתאו . מצד אחד שמחה רבה מילאה את ליבו </w:t>
      </w:r>
      <w:r w:rsidR="00920A17">
        <w:rPr>
          <w:rFonts w:asciiTheme="minorBidi" w:eastAsiaTheme="minorBidi" w:hAnsiTheme="minorBidi" w:hint="cs"/>
          <w:color w:val="0D0D0D" w:themeColor="text1" w:themeTint="F2"/>
          <w:rtl/>
          <w:lang w:val="en-CA"/>
        </w:rPr>
        <w:t xml:space="preserve">לאחר שהצליח לכופף את היהודים ולא מסר להם בחקירתו דבר וחצי דבר , אולם מצד שני הניתוק הצפוי ממשפחתו וילדיו </w:t>
      </w:r>
      <w:r w:rsidR="00897157">
        <w:rPr>
          <w:rFonts w:asciiTheme="minorBidi" w:eastAsiaTheme="minorBidi" w:hAnsiTheme="minorBidi" w:hint="cs"/>
          <w:color w:val="0D0D0D" w:themeColor="text1" w:themeTint="F2"/>
          <w:rtl/>
          <w:lang w:val="en-CA"/>
        </w:rPr>
        <w:t xml:space="preserve">ועזיבת רצועת עזה לתמיד העיקו עליו וטרדו את מנוחתו .״ אין לי כל ברירה ״ חשב בליבו , </w:t>
      </w:r>
      <w:r w:rsidR="000F0748">
        <w:rPr>
          <w:rFonts w:asciiTheme="minorBidi" w:eastAsiaTheme="minorBidi" w:hAnsiTheme="minorBidi" w:hint="cs"/>
          <w:color w:val="0D0D0D" w:themeColor="text1" w:themeTint="F2"/>
          <w:rtl/>
          <w:lang w:val="en-CA"/>
        </w:rPr>
        <w:t xml:space="preserve">״ </w:t>
      </w:r>
      <w:r w:rsidR="00023E21">
        <w:rPr>
          <w:rFonts w:asciiTheme="minorBidi" w:eastAsiaTheme="minorBidi" w:hAnsiTheme="minorBidi" w:hint="cs"/>
          <w:color w:val="0D0D0D" w:themeColor="text1" w:themeTint="F2"/>
          <w:rtl/>
          <w:lang w:val="en-CA"/>
        </w:rPr>
        <w:t>למה</w:t>
      </w:r>
      <w:r w:rsidR="000F0748">
        <w:rPr>
          <w:rFonts w:asciiTheme="minorBidi" w:eastAsiaTheme="minorBidi" w:hAnsiTheme="minorBidi" w:hint="cs"/>
          <w:color w:val="0D0D0D" w:themeColor="text1" w:themeTint="F2"/>
          <w:rtl/>
          <w:lang w:val="en-CA"/>
        </w:rPr>
        <w:t xml:space="preserve"> יגי אל צבי בנסלי על נבי ״ כשיגיע הצבי </w:t>
      </w:r>
      <w:r w:rsidR="00F7271C">
        <w:rPr>
          <w:rFonts w:asciiTheme="minorBidi" w:eastAsiaTheme="minorBidi" w:hAnsiTheme="minorBidi" w:hint="cs"/>
          <w:color w:val="0D0D0D" w:themeColor="text1" w:themeTint="F2"/>
          <w:rtl/>
          <w:lang w:val="en-CA"/>
        </w:rPr>
        <w:t>נתפלל לנביא במשמעות של דייה צרה לשעתה .</w:t>
      </w:r>
    </w:p>
    <w:p w14:paraId="335AEAB2" w14:textId="10A0BFF2" w:rsidR="00EE77F9" w:rsidRDefault="00EE77F9" w:rsidP="00EE77F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מספר ימים לאחר מכן הגיעה אש</w:t>
      </w:r>
      <w:r w:rsidR="00E776C9">
        <w:rPr>
          <w:rFonts w:asciiTheme="minorBidi" w:eastAsiaTheme="minorBidi" w:hAnsiTheme="minorBidi" w:hint="cs"/>
          <w:color w:val="0D0D0D" w:themeColor="text1" w:themeTint="F2"/>
          <w:rtl/>
          <w:lang w:val="en-CA"/>
        </w:rPr>
        <w:t>תו ושניים מילדיו להפרד ממנו . הפרידה מאשתו וי</w:t>
      </w:r>
      <w:r w:rsidR="0076684F">
        <w:rPr>
          <w:rFonts w:asciiTheme="minorBidi" w:eastAsiaTheme="minorBidi" w:hAnsiTheme="minorBidi" w:hint="cs"/>
          <w:color w:val="0D0D0D" w:themeColor="text1" w:themeTint="F2"/>
          <w:rtl/>
          <w:lang w:val="en-CA"/>
        </w:rPr>
        <w:t>לדיו</w:t>
      </w:r>
      <w:r w:rsidR="00C13D62">
        <w:rPr>
          <w:rFonts w:asciiTheme="minorBidi" w:eastAsiaTheme="minorBidi" w:hAnsiTheme="minorBidi" w:hint="cs"/>
          <w:color w:val="0D0D0D" w:themeColor="text1" w:themeTint="F2"/>
          <w:rtl/>
          <w:lang w:val="en-CA"/>
        </w:rPr>
        <w:t xml:space="preserve"> שקיבלו בהלם את בשורת הגירוש</w:t>
      </w:r>
      <w:r w:rsidR="0076684F">
        <w:rPr>
          <w:rFonts w:asciiTheme="minorBidi" w:eastAsiaTheme="minorBidi" w:hAnsiTheme="minorBidi" w:hint="cs"/>
          <w:color w:val="0D0D0D" w:themeColor="text1" w:themeTint="F2"/>
          <w:rtl/>
          <w:lang w:val="en-CA"/>
        </w:rPr>
        <w:t xml:space="preserve"> והידיעה כי לא ישוב לראותם על אדמת עזה גרמה ללחלוחית בעיניו של אבו עבדאללה </w:t>
      </w:r>
      <w:r w:rsidR="00AD0CE6">
        <w:rPr>
          <w:rFonts w:asciiTheme="minorBidi" w:eastAsiaTheme="minorBidi" w:hAnsiTheme="minorBidi" w:hint="cs"/>
          <w:color w:val="0D0D0D" w:themeColor="text1" w:themeTint="F2"/>
          <w:rtl/>
          <w:lang w:val="en-CA"/>
        </w:rPr>
        <w:t>ו</w:t>
      </w:r>
      <w:r w:rsidR="0035376A">
        <w:rPr>
          <w:rFonts w:asciiTheme="minorBidi" w:eastAsiaTheme="minorBidi" w:hAnsiTheme="minorBidi" w:hint="cs"/>
          <w:color w:val="0D0D0D" w:themeColor="text1" w:themeTint="F2"/>
          <w:rtl/>
          <w:lang w:val="en-CA"/>
        </w:rPr>
        <w:t>לאחר הפרידה הנרגשת הוחזר לתאו.</w:t>
      </w:r>
    </w:p>
    <w:p w14:paraId="7C2F40F5" w14:textId="30C17663" w:rsidR="0035376A" w:rsidRDefault="0035376A" w:rsidP="0035376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למחרת היום בשעות אחרי הצהריים </w:t>
      </w:r>
      <w:r w:rsidR="005F7D39">
        <w:rPr>
          <w:rFonts w:asciiTheme="minorBidi" w:eastAsiaTheme="minorBidi" w:hAnsiTheme="minorBidi" w:hint="cs"/>
          <w:color w:val="0D0D0D" w:themeColor="text1" w:themeTint="F2"/>
          <w:rtl/>
          <w:lang w:val="en-CA"/>
        </w:rPr>
        <w:t xml:space="preserve">המאוחרות הוסע ברכב שירות בתי הסוהר אל שדה התעופה בן גוריון . ביציאתו מהרכב בשעת </w:t>
      </w:r>
      <w:r w:rsidR="00E905E2">
        <w:rPr>
          <w:rFonts w:asciiTheme="minorBidi" w:eastAsiaTheme="minorBidi" w:hAnsiTheme="minorBidi" w:hint="cs"/>
          <w:color w:val="0D0D0D" w:themeColor="text1" w:themeTint="F2"/>
          <w:rtl/>
          <w:lang w:val="en-CA"/>
        </w:rPr>
        <w:t>חשיכה הבחין במטוס מטען לל</w:t>
      </w:r>
      <w:r w:rsidR="00A954CA">
        <w:rPr>
          <w:rFonts w:asciiTheme="minorBidi" w:eastAsiaTheme="minorBidi" w:hAnsiTheme="minorBidi" w:hint="cs"/>
          <w:color w:val="0D0D0D" w:themeColor="text1" w:themeTint="F2"/>
          <w:rtl/>
          <w:lang w:val="en-CA"/>
        </w:rPr>
        <w:t xml:space="preserve">א חלונות עם סימלי הצלב האדום . איש הצלב האדום שביקרו בכלא הגיח מבטן המטוס ופנה לעברו . </w:t>
      </w:r>
      <w:r w:rsidR="00441797">
        <w:rPr>
          <w:rFonts w:asciiTheme="minorBidi" w:eastAsiaTheme="minorBidi" w:hAnsiTheme="minorBidi" w:hint="cs"/>
          <w:color w:val="0D0D0D" w:themeColor="text1" w:themeTint="F2"/>
          <w:rtl/>
          <w:lang w:val="en-CA"/>
        </w:rPr>
        <w:t xml:space="preserve">לאחר טקס קצר של חתימה על טפסים שוחרר אבו עדאללה מכבליו והורשה </w:t>
      </w:r>
      <w:r w:rsidR="003A2DA5">
        <w:rPr>
          <w:rFonts w:asciiTheme="minorBidi" w:eastAsiaTheme="minorBidi" w:hAnsiTheme="minorBidi" w:hint="cs"/>
          <w:color w:val="0D0D0D" w:themeColor="text1" w:themeTint="F2"/>
          <w:rtl/>
          <w:lang w:val="en-CA"/>
        </w:rPr>
        <w:t xml:space="preserve">להיכנס אל בטן המטוס . אבו </w:t>
      </w:r>
      <w:r w:rsidR="007412A1">
        <w:rPr>
          <w:rFonts w:asciiTheme="minorBidi" w:eastAsiaTheme="minorBidi" w:hAnsiTheme="minorBidi" w:hint="cs"/>
          <w:color w:val="0D0D0D" w:themeColor="text1" w:themeTint="F2"/>
          <w:rtl/>
          <w:lang w:val="en-CA"/>
        </w:rPr>
        <w:t xml:space="preserve">עבדאללה ועובד הצלב האדום נקשרו בחגורות הבטיחות למושביהם ולאחר מספר דקות המריא </w:t>
      </w:r>
      <w:r w:rsidR="00390296">
        <w:rPr>
          <w:rFonts w:asciiTheme="minorBidi" w:eastAsiaTheme="minorBidi" w:hAnsiTheme="minorBidi" w:hint="cs"/>
          <w:color w:val="0D0D0D" w:themeColor="text1" w:themeTint="F2"/>
          <w:rtl/>
          <w:lang w:val="en-CA"/>
        </w:rPr>
        <w:t xml:space="preserve">המטוס לדרכו . לאחר טיסה בת כשעה נחת המטוס . שני ג'יפים צבאיים עם </w:t>
      </w:r>
      <w:r w:rsidR="0079265B">
        <w:rPr>
          <w:rFonts w:asciiTheme="minorBidi" w:eastAsiaTheme="minorBidi" w:hAnsiTheme="minorBidi" w:hint="cs"/>
          <w:color w:val="0D0D0D" w:themeColor="text1" w:themeTint="F2"/>
          <w:rtl/>
          <w:lang w:val="en-CA"/>
        </w:rPr>
        <w:t>לוחיות רישוי בערבית</w:t>
      </w:r>
      <w:r w:rsidR="00A06D0E">
        <w:rPr>
          <w:rFonts w:asciiTheme="minorBidi" w:eastAsiaTheme="minorBidi" w:hAnsiTheme="minorBidi" w:hint="cs"/>
          <w:color w:val="0D0D0D" w:themeColor="text1" w:themeTint="F2"/>
          <w:rtl/>
          <w:lang w:val="en-CA"/>
        </w:rPr>
        <w:t xml:space="preserve"> נראו בסמוך וארבעה חיילים במדי הצבא הסורי</w:t>
      </w:r>
      <w:r w:rsidR="0079265B">
        <w:rPr>
          <w:rFonts w:asciiTheme="minorBidi" w:eastAsiaTheme="minorBidi" w:hAnsiTheme="minorBidi" w:hint="cs"/>
          <w:color w:val="0D0D0D" w:themeColor="text1" w:themeTint="F2"/>
          <w:rtl/>
          <w:lang w:val="en-CA"/>
        </w:rPr>
        <w:t xml:space="preserve"> ניצבו בסמוך לכבש המטוס . קצין סורי </w:t>
      </w:r>
      <w:r w:rsidR="000B3800">
        <w:rPr>
          <w:rFonts w:asciiTheme="minorBidi" w:eastAsiaTheme="minorBidi" w:hAnsiTheme="minorBidi" w:hint="cs"/>
          <w:color w:val="0D0D0D" w:themeColor="text1" w:themeTint="F2"/>
          <w:rtl/>
          <w:lang w:val="en-CA"/>
        </w:rPr>
        <w:t xml:space="preserve">עלה למטוס והחליף מספר מילים עם עובד הצלב האדום שהעביר לידיו מסמכים </w:t>
      </w:r>
      <w:r w:rsidR="00166AAC">
        <w:rPr>
          <w:rFonts w:asciiTheme="minorBidi" w:eastAsiaTheme="minorBidi" w:hAnsiTheme="minorBidi" w:hint="cs"/>
          <w:color w:val="0D0D0D" w:themeColor="text1" w:themeTint="F2"/>
          <w:rtl/>
          <w:lang w:val="en-CA"/>
        </w:rPr>
        <w:t xml:space="preserve">. לאחר שהקצין חתם על מסמך שנותר ברשותו של עובד הצלב האדום הורשה אבו </w:t>
      </w:r>
      <w:r w:rsidR="00D87FCB">
        <w:rPr>
          <w:rFonts w:asciiTheme="minorBidi" w:eastAsiaTheme="minorBidi" w:hAnsiTheme="minorBidi" w:hint="cs"/>
          <w:color w:val="0D0D0D" w:themeColor="text1" w:themeTint="F2"/>
          <w:rtl/>
          <w:lang w:val="en-CA"/>
        </w:rPr>
        <w:t>עבדאללה לרדת מהמטוס .</w:t>
      </w:r>
    </w:p>
    <w:p w14:paraId="64E1F966" w14:textId="77777777" w:rsidR="00D94365" w:rsidRDefault="00D87FCB" w:rsidP="00D87FC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ברוך הבא לדמ</w:t>
      </w:r>
      <w:r w:rsidR="00290C78">
        <w:rPr>
          <w:rFonts w:asciiTheme="minorBidi" w:eastAsiaTheme="minorBidi" w:hAnsiTheme="minorBidi" w:hint="cs"/>
          <w:color w:val="0D0D0D" w:themeColor="text1" w:themeTint="F2"/>
          <w:rtl/>
          <w:lang w:val="en-CA"/>
        </w:rPr>
        <w:t xml:space="preserve">שק ״ אמר הקצין בניב סורי בולט. השעה היתה עשר בלילה , </w:t>
      </w:r>
      <w:r w:rsidR="002B0E6A">
        <w:rPr>
          <w:rFonts w:asciiTheme="minorBidi" w:eastAsiaTheme="minorBidi" w:hAnsiTheme="minorBidi" w:hint="cs"/>
          <w:color w:val="0D0D0D" w:themeColor="text1" w:themeTint="F2"/>
          <w:rtl/>
          <w:lang w:val="en-CA"/>
        </w:rPr>
        <w:t xml:space="preserve">מחוץ למטוס שררה עלטה גמורה . ״ נחתת בבסיס צבאי שנמצא בדמשק </w:t>
      </w:r>
      <w:r w:rsidR="007D0980">
        <w:rPr>
          <w:rFonts w:asciiTheme="minorBidi" w:eastAsiaTheme="minorBidi" w:hAnsiTheme="minorBidi" w:hint="cs"/>
          <w:color w:val="0D0D0D" w:themeColor="text1" w:themeTint="F2"/>
          <w:rtl/>
          <w:lang w:val="en-CA"/>
        </w:rPr>
        <w:t>״ אמר הקצין , ״ בוא הילווה אלי״. השניים</w:t>
      </w:r>
      <w:r w:rsidR="00A06D0E">
        <w:rPr>
          <w:rFonts w:asciiTheme="minorBidi" w:eastAsiaTheme="minorBidi" w:hAnsiTheme="minorBidi" w:hint="cs"/>
          <w:color w:val="0D0D0D" w:themeColor="text1" w:themeTint="F2"/>
          <w:rtl/>
          <w:lang w:val="en-CA"/>
        </w:rPr>
        <w:t xml:space="preserve"> נכנסו אל הג'יפ </w:t>
      </w:r>
      <w:r w:rsidR="00D94365">
        <w:rPr>
          <w:rFonts w:asciiTheme="minorBidi" w:eastAsiaTheme="minorBidi" w:hAnsiTheme="minorBidi" w:hint="cs"/>
          <w:color w:val="0D0D0D" w:themeColor="text1" w:themeTint="F2"/>
          <w:rtl/>
          <w:lang w:val="en-CA"/>
        </w:rPr>
        <w:t>ונסעו לכיוון בניני המשרדים .</w:t>
      </w:r>
    </w:p>
    <w:p w14:paraId="5E151190" w14:textId="77777777" w:rsidR="003F7B27" w:rsidRDefault="00D94365" w:rsidP="00D9436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במרכז המחנה הבחין אבו עבדאללה בדגלי </w:t>
      </w:r>
      <w:r w:rsidR="00CD2D49">
        <w:rPr>
          <w:rFonts w:asciiTheme="minorBidi" w:eastAsiaTheme="minorBidi" w:hAnsiTheme="minorBidi" w:hint="cs"/>
          <w:color w:val="0D0D0D" w:themeColor="text1" w:themeTint="F2"/>
          <w:rtl/>
          <w:lang w:val="en-CA"/>
        </w:rPr>
        <w:t>סוריה המונפים על תרנים ובשילוט בערבית המאפיין בסיס צבאי .</w:t>
      </w:r>
    </w:p>
    <w:p w14:paraId="37FA20D6" w14:textId="0977CC8D" w:rsidR="00EA2AF0" w:rsidRDefault="003F7B27" w:rsidP="003F7B27">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lang w:val="en-CA"/>
        </w:rPr>
        <w:t>בחדר אליו הוכנס אבו עבדאללה</w:t>
      </w:r>
      <w:r w:rsidR="002432B2">
        <w:rPr>
          <w:rFonts w:asciiTheme="minorBidi" w:eastAsiaTheme="minorBidi" w:hAnsiTheme="minorBidi" w:hint="cs"/>
          <w:color w:val="0D0D0D" w:themeColor="text1" w:themeTint="F2"/>
          <w:rtl/>
          <w:lang w:val="en-CA"/>
        </w:rPr>
        <w:t xml:space="preserve"> נוכח גבר כבן 45 בעל זקן , ממוצע קומה ושמן .״הגבר קיבלו בחיבוק ושתי נשיקות ״ אהלן וסהלן </w:t>
      </w:r>
      <w:r w:rsidR="0079507E">
        <w:rPr>
          <w:rFonts w:asciiTheme="minorBidi" w:eastAsiaTheme="minorBidi" w:hAnsiTheme="minorBidi" w:hint="cs"/>
          <w:color w:val="0D0D0D" w:themeColor="text1" w:themeTint="F2"/>
          <w:rtl/>
          <w:lang w:val="en-CA"/>
        </w:rPr>
        <w:t>וברוך הבא ב</w:t>
      </w:r>
      <w:r w:rsidR="005E3645">
        <w:rPr>
          <w:rFonts w:asciiTheme="minorBidi" w:eastAsiaTheme="minorBidi" w:hAnsiTheme="minorBidi" w:hint="cs"/>
          <w:color w:val="0D0D0D" w:themeColor="text1" w:themeTint="F2"/>
          <w:rtl/>
          <w:lang w:val="en-CA"/>
        </w:rPr>
        <w:t>צל קורתנו ״ אמר האיש במבטא גדתי. ״שמי אבו אוסמה אל חלילי</w:t>
      </w:r>
      <w:r w:rsidR="00D635B4">
        <w:rPr>
          <w:rFonts w:asciiTheme="minorBidi" w:eastAsiaTheme="minorBidi" w:hAnsiTheme="minorBidi" w:hint="cs"/>
          <w:color w:val="0D0D0D" w:themeColor="text1" w:themeTint="F2"/>
          <w:rtl/>
          <w:lang w:val="en-CA"/>
        </w:rPr>
        <w:t>,</w:t>
      </w:r>
      <w:r w:rsidR="005F5249">
        <w:rPr>
          <w:rFonts w:asciiTheme="minorBidi" w:eastAsiaTheme="minorBidi" w:hAnsiTheme="minorBidi" w:hint="cs"/>
          <w:color w:val="0D0D0D" w:themeColor="text1" w:themeTint="F2"/>
          <w:rtl/>
          <w:lang w:val="en-CA"/>
        </w:rPr>
        <w:t xml:space="preserve"> נשלחתי </w:t>
      </w:r>
      <w:r w:rsidR="00060B31">
        <w:rPr>
          <w:rFonts w:asciiTheme="minorBidi" w:eastAsiaTheme="minorBidi" w:hAnsiTheme="minorBidi" w:hint="cs"/>
          <w:color w:val="0D0D0D" w:themeColor="text1" w:themeTint="F2"/>
          <w:rtl/>
          <w:lang w:val="en-CA"/>
        </w:rPr>
        <w:t xml:space="preserve">על ידי מפקדת החמאס </w:t>
      </w:r>
      <w:r w:rsidR="00D635B4">
        <w:rPr>
          <w:rFonts w:asciiTheme="minorBidi" w:eastAsiaTheme="minorBidi" w:hAnsiTheme="minorBidi"/>
          <w:color w:val="0D0D0D" w:themeColor="text1" w:themeTint="F2"/>
          <w:lang w:val="en-CA"/>
        </w:rPr>
        <w:t xml:space="preserve"> </w:t>
      </w:r>
      <w:r w:rsidR="00D635B4">
        <w:rPr>
          <w:rFonts w:asciiTheme="minorBidi" w:eastAsiaTheme="minorBidi" w:hAnsiTheme="minorBidi" w:hint="cs"/>
          <w:color w:val="0D0D0D" w:themeColor="text1" w:themeTint="F2"/>
          <w:rtl/>
          <w:lang w:val="en-CA"/>
        </w:rPr>
        <w:t xml:space="preserve">במחנה אל ירמוך לתאם את העברתך לאחריותנו ״ , זה עשוי לקחת מספר ימים ובינתיים </w:t>
      </w:r>
      <w:r w:rsidR="00CA2ABB">
        <w:rPr>
          <w:rFonts w:asciiTheme="minorBidi" w:eastAsiaTheme="minorBidi" w:hAnsiTheme="minorBidi" w:hint="cs"/>
          <w:color w:val="0D0D0D" w:themeColor="text1" w:themeTint="F2"/>
          <w:rtl/>
          <w:lang w:val="en-CA"/>
        </w:rPr>
        <w:t xml:space="preserve">אעשה הכל כדי להנעים את שהותך במקום ״  אמר אבו אוסמה, אתה בטח רעב </w:t>
      </w:r>
      <w:r w:rsidR="00C10E59">
        <w:rPr>
          <w:rFonts w:asciiTheme="minorBidi" w:eastAsiaTheme="minorBidi" w:hAnsiTheme="minorBidi" w:hint="cs"/>
          <w:color w:val="0D0D0D" w:themeColor="text1" w:themeTint="F2"/>
          <w:rtl/>
          <w:lang w:val="en-CA"/>
        </w:rPr>
        <w:t xml:space="preserve">, תרצה להתקשר למשפחתך ולהודיע להם שהגעת בשלום ״? , ״ כן , תודה ענה אבו עבדאללה </w:t>
      </w:r>
      <w:r w:rsidR="000E55A2">
        <w:rPr>
          <w:rFonts w:asciiTheme="minorBidi" w:eastAsiaTheme="minorBidi" w:hAnsiTheme="minorBidi" w:hint="cs"/>
          <w:color w:val="0D0D0D" w:themeColor="text1" w:themeTint="F2"/>
          <w:rtl/>
          <w:lang w:val="en-CA"/>
        </w:rPr>
        <w:t xml:space="preserve">״ ״מהו מספר הטלפון של בני משפחתך ? </w:t>
      </w:r>
      <w:r w:rsidR="00CA2ABB">
        <w:rPr>
          <w:rFonts w:asciiTheme="minorBidi" w:eastAsiaTheme="minorBidi" w:hAnsiTheme="minorBidi" w:hint="cs"/>
          <w:color w:val="0D0D0D" w:themeColor="text1" w:themeTint="F2"/>
          <w:rtl/>
          <w:lang w:val="en-CA"/>
        </w:rPr>
        <w:t xml:space="preserve"> </w:t>
      </w:r>
      <w:r w:rsidR="000E55A2">
        <w:rPr>
          <w:rFonts w:asciiTheme="minorBidi" w:eastAsiaTheme="minorBidi" w:hAnsiTheme="minorBidi" w:hint="cs"/>
          <w:color w:val="0D0D0D" w:themeColor="text1" w:themeTint="F2"/>
          <w:rtl/>
          <w:lang w:val="en-CA"/>
        </w:rPr>
        <w:t xml:space="preserve">״ , ״ למשפחתי אין טלפון אולם אפשר להתקשר </w:t>
      </w:r>
      <w:r w:rsidR="00247F89">
        <w:rPr>
          <w:rFonts w:asciiTheme="minorBidi" w:eastAsiaTheme="minorBidi" w:hAnsiTheme="minorBidi" w:hint="cs"/>
          <w:color w:val="0D0D0D" w:themeColor="text1" w:themeTint="F2"/>
          <w:rtl/>
          <w:lang w:val="en-CA"/>
        </w:rPr>
        <w:t xml:space="preserve">לחנות המכולת השכונתית והוא יעביר את ההודעה ״ אמר אבו עבדאללה .על השולחן </w:t>
      </w:r>
      <w:r w:rsidR="00B03BF2">
        <w:rPr>
          <w:rFonts w:asciiTheme="minorBidi" w:eastAsiaTheme="minorBidi" w:hAnsiTheme="minorBidi" w:hint="cs"/>
          <w:color w:val="0D0D0D" w:themeColor="text1" w:themeTint="F2"/>
          <w:rtl/>
          <w:lang w:val="en-CA"/>
        </w:rPr>
        <w:t xml:space="preserve">הונחה ארוחת ערב דשנה ואבו עבדאללה פנה לסעוד את ליבו . </w:t>
      </w:r>
      <w:r w:rsidR="00627EA8">
        <w:rPr>
          <w:rFonts w:asciiTheme="minorBidi" w:eastAsiaTheme="minorBidi" w:hAnsiTheme="minorBidi" w:hint="cs"/>
          <w:color w:val="0D0D0D" w:themeColor="text1" w:themeTint="F2"/>
          <w:rtl/>
          <w:lang w:val="en-CA"/>
        </w:rPr>
        <w:t>אבו אוסמה התקשר ממכשיר הטלפון השולחני אל חנות המכולת השכונתית ומסר את השפופרת לידי אבו עבדאללה .</w:t>
      </w:r>
      <w:r w:rsidR="00A74722">
        <w:rPr>
          <w:rFonts w:asciiTheme="minorBidi" w:eastAsiaTheme="minorBidi" w:hAnsiTheme="minorBidi" w:hint="cs"/>
          <w:color w:val="0D0D0D" w:themeColor="text1" w:themeTint="F2"/>
          <w:rtl/>
          <w:lang w:val="en-CA"/>
        </w:rPr>
        <w:t xml:space="preserve"> אבו עבדאללה שזיהה את קולו של החנוני השכונתי ביקש ממנו להודיע לאשתו על הגעתו בשלום לסוריה .</w:t>
      </w:r>
      <w:r w:rsidR="00044D47">
        <w:rPr>
          <w:rFonts w:asciiTheme="minorBidi" w:eastAsiaTheme="minorBidi" w:hAnsiTheme="minorBidi" w:hint="cs"/>
          <w:color w:val="0D0D0D" w:themeColor="text1" w:themeTint="F2"/>
          <w:rtl/>
          <w:lang w:val="en-CA"/>
        </w:rPr>
        <w:t>לאחר שיחת חולין נפרד אבו אוסמה מאבו עבדאללה ופנה לדרכו כשהוא מבטיח לשוב למחרת בבוקר .</w:t>
      </w:r>
    </w:p>
    <w:p w14:paraId="1B25C4AE" w14:textId="20B4B7AF" w:rsidR="00B35B55" w:rsidRDefault="00B35B55" w:rsidP="00B35B5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קול המואזין שנשמע מרחוק העיר את אבו עבדאללה לבוקרו</w:t>
      </w:r>
      <w:r w:rsidR="00714CFE">
        <w:rPr>
          <w:rFonts w:asciiTheme="minorBidi" w:eastAsiaTheme="minorBidi" w:hAnsiTheme="minorBidi" w:hint="cs"/>
          <w:color w:val="0D0D0D" w:themeColor="text1" w:themeTint="F2"/>
          <w:rtl/>
        </w:rPr>
        <w:t xml:space="preserve"> של יום חדש . היה זה רמקול שחובר למכשיר הקלטה עם נוסחים של קריאות מואזין להגיע לתפילה מתוך כוונה ליצור אצל</w:t>
      </w:r>
      <w:r w:rsidR="00650C22">
        <w:rPr>
          <w:rFonts w:asciiTheme="minorBidi" w:eastAsiaTheme="minorBidi" w:hAnsiTheme="minorBidi" w:hint="cs"/>
          <w:color w:val="0D0D0D" w:themeColor="text1" w:themeTint="F2"/>
          <w:rtl/>
        </w:rPr>
        <w:t xml:space="preserve"> אבו</w:t>
      </w:r>
      <w:r w:rsidR="00714CFE">
        <w:rPr>
          <w:rFonts w:asciiTheme="minorBidi" w:eastAsiaTheme="minorBidi" w:hAnsiTheme="minorBidi" w:hint="cs"/>
          <w:color w:val="0D0D0D" w:themeColor="text1" w:themeTint="F2"/>
          <w:rtl/>
        </w:rPr>
        <w:t xml:space="preserve"> עבדאללה את הרושם </w:t>
      </w:r>
      <w:r w:rsidR="00650C22">
        <w:rPr>
          <w:rFonts w:asciiTheme="minorBidi" w:eastAsiaTheme="minorBidi" w:hAnsiTheme="minorBidi" w:hint="cs"/>
          <w:color w:val="0D0D0D" w:themeColor="text1" w:themeTint="F2"/>
          <w:rtl/>
        </w:rPr>
        <w:t>שהוא נמצא בסביבה ערבית טהורה .</w:t>
      </w:r>
    </w:p>
    <w:p w14:paraId="0607A437" w14:textId="4A8F56CE" w:rsidR="00650C22" w:rsidRDefault="00650C22" w:rsidP="00650C2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עבדאללה הבחין מחוץ לחלון החדר בארבעה חיילים סורים חמורי סבר </w:t>
      </w:r>
      <w:r w:rsidR="00DC7564">
        <w:rPr>
          <w:rFonts w:asciiTheme="minorBidi" w:eastAsiaTheme="minorBidi" w:hAnsiTheme="minorBidi" w:hint="cs"/>
          <w:color w:val="0D0D0D" w:themeColor="text1" w:themeTint="F2"/>
          <w:rtl/>
        </w:rPr>
        <w:t>משביקש</w:t>
      </w:r>
      <w:r w:rsidR="00693955">
        <w:rPr>
          <w:rFonts w:asciiTheme="minorBidi" w:eastAsiaTheme="minorBidi" w:hAnsiTheme="minorBidi" w:hint="cs"/>
          <w:color w:val="0D0D0D" w:themeColor="text1" w:themeTint="F2"/>
          <w:rtl/>
        </w:rPr>
        <w:t xml:space="preserve"> לצאת את חדרו נתבקש להשאר במקום עד להגעתו של </w:t>
      </w:r>
      <w:r w:rsidR="00F6447C">
        <w:rPr>
          <w:rFonts w:asciiTheme="minorBidi" w:eastAsiaTheme="minorBidi" w:hAnsiTheme="minorBidi" w:hint="cs"/>
          <w:color w:val="0D0D0D" w:themeColor="text1" w:themeTint="F2"/>
          <w:rtl/>
        </w:rPr>
        <w:t>אבו אוסמה .</w:t>
      </w:r>
    </w:p>
    <w:p w14:paraId="4B154711" w14:textId="31AFD18B" w:rsidR="006064D3" w:rsidRDefault="006064D3" w:rsidP="006064D3">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כשעה מאוחר יותר הגיע אבו אוסמה מלווה בגבר נוסף כהה קומה קרח כבן חמישים עם זקן לבן .</w:t>
      </w:r>
      <w:r w:rsidR="005D291B">
        <w:rPr>
          <w:rFonts w:asciiTheme="minorBidi" w:eastAsiaTheme="minorBidi" w:hAnsiTheme="minorBidi" w:hint="cs"/>
          <w:color w:val="0D0D0D" w:themeColor="text1" w:themeTint="F2"/>
          <w:rtl/>
        </w:rPr>
        <w:t xml:space="preserve"> </w:t>
      </w:r>
    </w:p>
    <w:p w14:paraId="05CC8AC0" w14:textId="0627E2D8" w:rsidR="00F7271C" w:rsidRDefault="007D0980" w:rsidP="00927C3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w:t>
      </w:r>
      <w:r w:rsidR="00927C39">
        <w:rPr>
          <w:rFonts w:asciiTheme="minorBidi" w:eastAsiaTheme="minorBidi" w:hAnsiTheme="minorBidi" w:hint="cs"/>
          <w:color w:val="0D0D0D" w:themeColor="text1" w:themeTint="F2"/>
          <w:rtl/>
          <w:lang w:val="en-CA"/>
        </w:rPr>
        <w:t xml:space="preserve">״בוקר טוב של פול ויסמין אבו עבדאלה. ״ אמר אבו אוסמה . ״נמצא עימנו </w:t>
      </w:r>
      <w:r w:rsidR="00C311B6">
        <w:rPr>
          <w:rFonts w:asciiTheme="minorBidi" w:eastAsiaTheme="minorBidi" w:hAnsiTheme="minorBidi" w:hint="cs"/>
          <w:color w:val="0D0D0D" w:themeColor="text1" w:themeTint="F2"/>
          <w:rtl/>
          <w:lang w:val="en-CA"/>
        </w:rPr>
        <w:t xml:space="preserve">שייך עוודאללה האחראי על מנגנון הביטחון בתנועת החמאס ״ </w:t>
      </w:r>
      <w:r w:rsidR="00B8185E">
        <w:rPr>
          <w:rFonts w:asciiTheme="minorBidi" w:eastAsiaTheme="minorBidi" w:hAnsiTheme="minorBidi" w:hint="cs"/>
          <w:color w:val="0D0D0D" w:themeColor="text1" w:themeTint="F2"/>
          <w:rtl/>
          <w:lang w:val="en-CA"/>
        </w:rPr>
        <w:t xml:space="preserve">, אני אשאיר אותכם </w:t>
      </w:r>
      <w:r w:rsidR="00FE37F6">
        <w:rPr>
          <w:rFonts w:asciiTheme="minorBidi" w:eastAsiaTheme="minorBidi" w:hAnsiTheme="minorBidi" w:hint="cs"/>
          <w:color w:val="0D0D0D" w:themeColor="text1" w:themeTint="F2"/>
          <w:rtl/>
          <w:lang w:val="en-CA"/>
        </w:rPr>
        <w:t xml:space="preserve">לארוחת בוקר ואני מקווה שתוך מספר שעות נעביר אותך לאחריותנו ״ . </w:t>
      </w:r>
    </w:p>
    <w:p w14:paraId="17DFF788" w14:textId="5CFF4E68" w:rsidR="00FE37F6" w:rsidRDefault="00DB7F75" w:rsidP="00FE37F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שלום יא אבו עבדאללה ״ אמר עוודאללה , </w:t>
      </w:r>
      <w:r w:rsidR="00CA3990">
        <w:rPr>
          <w:rFonts w:asciiTheme="minorBidi" w:eastAsiaTheme="minorBidi" w:hAnsiTheme="minorBidi" w:hint="cs"/>
          <w:color w:val="0D0D0D" w:themeColor="text1" w:themeTint="F2"/>
          <w:rtl/>
          <w:lang w:val="en-CA"/>
        </w:rPr>
        <w:t xml:space="preserve">״אנחנו שמחים שהצטרפנו אלינו </w:t>
      </w:r>
      <w:r w:rsidR="00F86C78">
        <w:rPr>
          <w:rFonts w:asciiTheme="minorBidi" w:eastAsiaTheme="minorBidi" w:hAnsiTheme="minorBidi" w:hint="cs"/>
          <w:color w:val="0D0D0D" w:themeColor="text1" w:themeTint="F2"/>
          <w:rtl/>
          <w:lang w:val="en-CA"/>
        </w:rPr>
        <w:t xml:space="preserve">ואנחנו חושבים </w:t>
      </w:r>
      <w:r w:rsidR="00760BEB">
        <w:rPr>
          <w:rFonts w:asciiTheme="minorBidi" w:eastAsiaTheme="minorBidi" w:hAnsiTheme="minorBidi" w:hint="cs"/>
          <w:color w:val="0D0D0D" w:themeColor="text1" w:themeTint="F2"/>
          <w:rtl/>
          <w:lang w:val="en-CA"/>
        </w:rPr>
        <w:t xml:space="preserve">שתוכל לתרום לנו רבות </w:t>
      </w:r>
      <w:r w:rsidR="008430B1">
        <w:rPr>
          <w:rFonts w:asciiTheme="minorBidi" w:eastAsiaTheme="minorBidi" w:hAnsiTheme="minorBidi" w:hint="cs"/>
          <w:color w:val="0D0D0D" w:themeColor="text1" w:themeTint="F2"/>
          <w:rtl/>
          <w:lang w:val="en-CA"/>
        </w:rPr>
        <w:t xml:space="preserve">מניסיונך . לצערנו במהלך החודשים האחרונים </w:t>
      </w:r>
      <w:r w:rsidR="00F20452">
        <w:rPr>
          <w:rFonts w:asciiTheme="minorBidi" w:eastAsiaTheme="minorBidi" w:hAnsiTheme="minorBidi" w:hint="cs"/>
          <w:color w:val="0D0D0D" w:themeColor="text1" w:themeTint="F2"/>
          <w:rtl/>
          <w:lang w:val="en-CA"/>
        </w:rPr>
        <w:t xml:space="preserve">התשתית העזתית שלנו נהרסה כמעט לחלוטין ואנחנו מבקשים באמצעותך להבין מה השתבש </w:t>
      </w:r>
      <w:r w:rsidR="00E72BEF">
        <w:rPr>
          <w:rFonts w:asciiTheme="minorBidi" w:eastAsiaTheme="minorBidi" w:hAnsiTheme="minorBidi" w:hint="cs"/>
          <w:color w:val="0D0D0D" w:themeColor="text1" w:themeTint="F2"/>
          <w:rtl/>
          <w:lang w:val="en-CA"/>
        </w:rPr>
        <w:t xml:space="preserve">ואיך היהודים חושפים את פעילותנו בקלות בלתי נסבלת ״ . </w:t>
      </w:r>
      <w:r w:rsidR="00A64C11">
        <w:rPr>
          <w:rFonts w:asciiTheme="minorBidi" w:eastAsiaTheme="minorBidi" w:hAnsiTheme="minorBidi" w:hint="cs"/>
          <w:color w:val="0D0D0D" w:themeColor="text1" w:themeTint="F2"/>
          <w:rtl/>
          <w:lang w:val="en-CA"/>
        </w:rPr>
        <w:t xml:space="preserve">״ יש לנו בעייה בעזה ״ אמר אבו עבדאללה , לפני מספר חודשים בצעתי בעצמי בדיקה והצבעתי על חוסר זהירות של שליח כגורם </w:t>
      </w:r>
      <w:r w:rsidR="00F96B71">
        <w:rPr>
          <w:rFonts w:asciiTheme="minorBidi" w:eastAsiaTheme="minorBidi" w:hAnsiTheme="minorBidi" w:hint="cs"/>
          <w:color w:val="0D0D0D" w:themeColor="text1" w:themeTint="F2"/>
          <w:rtl/>
          <w:lang w:val="en-CA"/>
        </w:rPr>
        <w:t>לחשיפה , אבל כעת אני לא בטוח בכך ״.</w:t>
      </w:r>
    </w:p>
    <w:p w14:paraId="15FE6F44" w14:textId="6A8C258A" w:rsidR="00F96B71" w:rsidRDefault="00F96B71" w:rsidP="00F96B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עבדאללה פתח וסיפר את סיפור ההתארגנות הצבאית </w:t>
      </w:r>
      <w:r w:rsidR="001A761A">
        <w:rPr>
          <w:rFonts w:asciiTheme="minorBidi" w:eastAsiaTheme="minorBidi" w:hAnsiTheme="minorBidi" w:hint="cs"/>
          <w:color w:val="0D0D0D" w:themeColor="text1" w:themeTint="F2"/>
          <w:rtl/>
          <w:lang w:val="en-CA"/>
        </w:rPr>
        <w:t>, מבנה , פעילים , אימונים , העברות אמצעי לחימה ותוכניותיו לפיגועים עתידיים .</w:t>
      </w:r>
    </w:p>
    <w:p w14:paraId="31F430AD" w14:textId="1B5C6C26" w:rsidR="003853FF" w:rsidRDefault="003853FF" w:rsidP="003853F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מספר שעות של שיחה נתבקש אבו עבדאללה להעלות את הדברים באופן מסודר על הכתב כולל המלצותיו לעתיד .</w:t>
      </w:r>
    </w:p>
    <w:p w14:paraId="6D601D99" w14:textId="0D1531E0" w:rsidR="003853FF" w:rsidRDefault="00FA4A43" w:rsidP="003853F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בשעות הערב הופיע אבו אוסמה ומסר כי מחר בערב באופן רשמי יועבר אבו עבדאללה לידיהם .</w:t>
      </w:r>
    </w:p>
    <w:p w14:paraId="374EA021" w14:textId="2A114B61" w:rsidR="00C54AE0" w:rsidRDefault="00C54AE0" w:rsidP="00C54AE0">
      <w:pPr>
        <w:bidi/>
        <w:rPr>
          <w:rFonts w:asciiTheme="minorBidi" w:eastAsiaTheme="minorBidi" w:hAnsiTheme="minorBidi"/>
          <w:color w:val="0D0D0D" w:themeColor="text1" w:themeTint="F2"/>
          <w:rtl/>
          <w:lang w:val="en-CA"/>
        </w:rPr>
      </w:pPr>
    </w:p>
    <w:p w14:paraId="151036C1" w14:textId="03C461AE" w:rsidR="00C54AE0" w:rsidRDefault="00C54AE0" w:rsidP="00C54AE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חוקרי שירות הביטחון ליקקו את אצבעותיהם בהנאה נוכח המידע הרב שהפיקו מאבו עבדאללה </w:t>
      </w:r>
      <w:r w:rsidR="00A33977">
        <w:rPr>
          <w:rFonts w:asciiTheme="minorBidi" w:eastAsiaTheme="minorBidi" w:hAnsiTheme="minorBidi" w:hint="cs"/>
          <w:color w:val="0D0D0D" w:themeColor="text1" w:themeTint="F2"/>
          <w:rtl/>
          <w:lang w:val="en-CA"/>
        </w:rPr>
        <w:t xml:space="preserve">ובעת ליל מאוחרת נערכה במטה בשירות פגישה בהשתתפות ראש השירות על מנת להחליט </w:t>
      </w:r>
      <w:r w:rsidR="00C47589">
        <w:rPr>
          <w:rFonts w:asciiTheme="minorBidi" w:eastAsiaTheme="minorBidi" w:hAnsiTheme="minorBidi" w:hint="cs"/>
          <w:color w:val="0D0D0D" w:themeColor="text1" w:themeTint="F2"/>
          <w:rtl/>
          <w:lang w:val="en-CA"/>
        </w:rPr>
        <w:t>על דרך הטיפול באנשים שהוזכרו בדיווחיו של אבו עבדאללה .</w:t>
      </w:r>
    </w:p>
    <w:p w14:paraId="50E1DC11" w14:textId="31B04EFD" w:rsidR="00C47589" w:rsidRDefault="00C47589" w:rsidP="00C4758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נועם ראש מחלקת</w:t>
      </w:r>
      <w:r w:rsidR="0085742F">
        <w:rPr>
          <w:rFonts w:asciiTheme="minorBidi" w:eastAsiaTheme="minorBidi" w:hAnsiTheme="minorBidi" w:hint="cs"/>
          <w:color w:val="0D0D0D" w:themeColor="text1" w:themeTint="F2"/>
          <w:rtl/>
          <w:lang w:val="en-CA"/>
        </w:rPr>
        <w:t xml:space="preserve"> הדסק נתבקש לעדכן את הנוכחים בממצאי הדיווח. ״ שלום לכולם ״ פתח ואמר נועם.</w:t>
      </w:r>
    </w:p>
    <w:p w14:paraId="1FDE6408" w14:textId="6D336C9A" w:rsidR="0085742F" w:rsidRDefault="0085742F" w:rsidP="0085742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קיבלנו אינדיקציה חד משמעית ראשונית </w:t>
      </w:r>
      <w:r w:rsidR="00212782">
        <w:rPr>
          <w:rFonts w:asciiTheme="minorBidi" w:eastAsiaTheme="minorBidi" w:hAnsiTheme="minorBidi" w:hint="cs"/>
          <w:color w:val="0D0D0D" w:themeColor="text1" w:themeTint="F2"/>
          <w:rtl/>
          <w:lang w:val="en-CA"/>
        </w:rPr>
        <w:t xml:space="preserve">בעניין מעורבותו של השייך אחמד יאסין בפעילות </w:t>
      </w:r>
      <w:r w:rsidR="002027DA">
        <w:rPr>
          <w:rFonts w:asciiTheme="minorBidi" w:eastAsiaTheme="minorBidi" w:hAnsiTheme="minorBidi" w:hint="cs"/>
          <w:color w:val="0D0D0D" w:themeColor="text1" w:themeTint="F2"/>
          <w:rtl/>
          <w:lang w:val="en-CA"/>
        </w:rPr>
        <w:t xml:space="preserve">הזרוע הצבאית . מתחתיו פועל </w:t>
      </w:r>
      <w:r w:rsidR="008D394C">
        <w:rPr>
          <w:rFonts w:asciiTheme="minorBidi" w:eastAsiaTheme="minorBidi" w:hAnsiTheme="minorBidi" w:hint="cs"/>
          <w:color w:val="0D0D0D" w:themeColor="text1" w:themeTint="F2"/>
          <w:rtl/>
          <w:lang w:val="en-CA"/>
        </w:rPr>
        <w:t xml:space="preserve">עבד אל עזיז </w:t>
      </w:r>
      <w:r w:rsidR="00212782">
        <w:rPr>
          <w:rFonts w:asciiTheme="minorBidi" w:eastAsiaTheme="minorBidi" w:hAnsiTheme="minorBidi" w:hint="cs"/>
          <w:color w:val="0D0D0D" w:themeColor="text1" w:themeTint="F2"/>
          <w:rtl/>
          <w:lang w:val="en-CA"/>
        </w:rPr>
        <w:t xml:space="preserve"> ריאן כגורם המתאם בין ה</w:t>
      </w:r>
      <w:r w:rsidR="002A299A">
        <w:rPr>
          <w:rFonts w:asciiTheme="minorBidi" w:eastAsiaTheme="minorBidi" w:hAnsiTheme="minorBidi" w:hint="cs"/>
          <w:color w:val="0D0D0D" w:themeColor="text1" w:themeTint="F2"/>
          <w:rtl/>
          <w:lang w:val="en-CA"/>
        </w:rPr>
        <w:t>זרוע הצבאית לזרוע המדינית ומפקח מטעם השייך על פעילותה של הזרוע .</w:t>
      </w:r>
      <w:r w:rsidR="00AE0540">
        <w:rPr>
          <w:rFonts w:asciiTheme="minorBidi" w:eastAsiaTheme="minorBidi" w:hAnsiTheme="minorBidi" w:hint="cs"/>
          <w:color w:val="0D0D0D" w:themeColor="text1" w:themeTint="F2"/>
          <w:rtl/>
          <w:lang w:val="en-CA"/>
        </w:rPr>
        <w:t xml:space="preserve">״ נועם הוסיף ואמר </w:t>
      </w:r>
    </w:p>
    <w:p w14:paraId="3C9C6633" w14:textId="633EA4CB" w:rsidR="002A299A" w:rsidRDefault="00AE0540" w:rsidP="002A299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w:t>
      </w:r>
      <w:r w:rsidR="002A299A">
        <w:rPr>
          <w:rFonts w:asciiTheme="minorBidi" w:eastAsiaTheme="minorBidi" w:hAnsiTheme="minorBidi" w:hint="cs"/>
          <w:color w:val="0D0D0D" w:themeColor="text1" w:themeTint="F2"/>
          <w:rtl/>
          <w:lang w:val="en-CA"/>
        </w:rPr>
        <w:t xml:space="preserve">מיודענו אבו עבדאללה שימש </w:t>
      </w:r>
      <w:r w:rsidR="003B1E4F">
        <w:rPr>
          <w:rFonts w:asciiTheme="minorBidi" w:eastAsiaTheme="minorBidi" w:hAnsiTheme="minorBidi" w:hint="cs"/>
          <w:color w:val="0D0D0D" w:themeColor="text1" w:themeTint="F2"/>
          <w:rtl/>
          <w:lang w:val="en-CA"/>
        </w:rPr>
        <w:t>כ</w:t>
      </w:r>
      <w:r>
        <w:rPr>
          <w:rFonts w:asciiTheme="minorBidi" w:eastAsiaTheme="minorBidi" w:hAnsiTheme="minorBidi" w:hint="cs"/>
          <w:color w:val="0D0D0D" w:themeColor="text1" w:themeTint="F2"/>
          <w:rtl/>
          <w:lang w:val="en-CA"/>
        </w:rPr>
        <w:t>מפקד הזרוע הצבאית נשאר ללא פעילים וידי</w:t>
      </w:r>
      <w:r w:rsidR="008A42D3">
        <w:rPr>
          <w:rFonts w:asciiTheme="minorBidi" w:eastAsiaTheme="minorBidi" w:hAnsiTheme="minorBidi" w:hint="cs"/>
          <w:color w:val="0D0D0D" w:themeColor="text1" w:themeTint="F2"/>
          <w:rtl/>
          <w:lang w:val="en-CA"/>
        </w:rPr>
        <w:t xml:space="preserve">דנו פתחי חמאד הועבר לפני כחודש לחברון על ידי נהג אמבולנס בשם יעקוב אל </w:t>
      </w:r>
      <w:r w:rsidR="00B64CE0">
        <w:rPr>
          <w:rFonts w:asciiTheme="minorBidi" w:eastAsiaTheme="minorBidi" w:hAnsiTheme="minorBidi" w:hint="cs"/>
          <w:color w:val="0D0D0D" w:themeColor="text1" w:themeTint="F2"/>
          <w:rtl/>
          <w:lang w:val="en-CA"/>
        </w:rPr>
        <w:t xml:space="preserve">זרזיר תושב דיר אל בלח באמבולנס שכולל תא </w:t>
      </w:r>
      <w:r w:rsidR="00B64CE0">
        <w:rPr>
          <w:rFonts w:asciiTheme="minorBidi" w:eastAsiaTheme="minorBidi" w:hAnsiTheme="minorBidi" w:hint="cs"/>
          <w:color w:val="0D0D0D" w:themeColor="text1" w:themeTint="F2"/>
          <w:rtl/>
          <w:lang w:val="en-CA"/>
        </w:rPr>
        <w:lastRenderedPageBreak/>
        <w:t>מיוחד נסתר להברחת אנשים בין ה</w:t>
      </w:r>
      <w:r w:rsidR="00E04ABC">
        <w:rPr>
          <w:rFonts w:asciiTheme="minorBidi" w:eastAsiaTheme="minorBidi" w:hAnsiTheme="minorBidi" w:hint="cs"/>
          <w:color w:val="0D0D0D" w:themeColor="text1" w:themeTint="F2"/>
          <w:rtl/>
          <w:lang w:val="en-CA"/>
        </w:rPr>
        <w:t xml:space="preserve">גדה לרצועה . איש הקשר בחברון שאליו הועבר פתחי הינו בחור בשם לואי </w:t>
      </w:r>
      <w:r w:rsidR="00100FE9">
        <w:rPr>
          <w:rFonts w:asciiTheme="minorBidi" w:eastAsiaTheme="minorBidi" w:hAnsiTheme="minorBidi" w:hint="cs"/>
          <w:color w:val="0D0D0D" w:themeColor="text1" w:themeTint="F2"/>
          <w:rtl/>
          <w:lang w:val="en-CA"/>
        </w:rPr>
        <w:t>אל יחמור שאינו מוכר לנו ״</w:t>
      </w:r>
    </w:p>
    <w:p w14:paraId="237A601D" w14:textId="2CD3347A" w:rsidR="00C0166A" w:rsidRDefault="00D34B81" w:rsidP="00C0166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בדווי משבט העזזמה בשם מוטלק אבו צפייה עולה כספק אמצעי הלחימה של </w:t>
      </w:r>
      <w:r w:rsidR="00C75205">
        <w:rPr>
          <w:rFonts w:asciiTheme="minorBidi" w:eastAsiaTheme="minorBidi" w:hAnsiTheme="minorBidi" w:hint="cs"/>
          <w:color w:val="0D0D0D" w:themeColor="text1" w:themeTint="F2"/>
          <w:rtl/>
          <w:lang w:val="en-CA"/>
        </w:rPr>
        <w:t>החמאס .</w:t>
      </w:r>
    </w:p>
    <w:p w14:paraId="158F1618" w14:textId="29FAD3AB" w:rsidR="00E93D76" w:rsidRDefault="00100FE9" w:rsidP="00E93D7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לאחר שמיעת כל המשתתפים סיכם ראש השירות את המשך הטיפול . ״ </w:t>
      </w:r>
      <w:r w:rsidR="00965DDB">
        <w:rPr>
          <w:rFonts w:asciiTheme="minorBidi" w:eastAsiaTheme="minorBidi" w:hAnsiTheme="minorBidi" w:hint="cs"/>
          <w:color w:val="0D0D0D" w:themeColor="text1" w:themeTint="F2"/>
          <w:rtl/>
          <w:lang w:val="en-CA"/>
        </w:rPr>
        <w:t>יש לעצור את יעקב אל זרזיר באופן סמוי בלא ידיעת השטח במגמה לגלות ב</w:t>
      </w:r>
      <w:r w:rsidR="003D18B2">
        <w:rPr>
          <w:rFonts w:asciiTheme="minorBidi" w:eastAsiaTheme="minorBidi" w:hAnsiTheme="minorBidi" w:hint="cs"/>
          <w:color w:val="0D0D0D" w:themeColor="text1" w:themeTint="F2"/>
          <w:rtl/>
          <w:lang w:val="en-CA"/>
        </w:rPr>
        <w:t xml:space="preserve">אמצעותו את מקום המסתור של פתחי בעדיפות ראשונה. </w:t>
      </w:r>
      <w:r w:rsidR="00C75205">
        <w:rPr>
          <w:rFonts w:asciiTheme="minorBidi" w:eastAsiaTheme="minorBidi" w:hAnsiTheme="minorBidi" w:hint="cs"/>
          <w:color w:val="0D0D0D" w:themeColor="text1" w:themeTint="F2"/>
          <w:rtl/>
          <w:lang w:val="en-CA"/>
        </w:rPr>
        <w:t xml:space="preserve">מוטלק אבו צפייה יעצר לחקירה בכלא עזה </w:t>
      </w:r>
      <w:r w:rsidR="00A2087C">
        <w:rPr>
          <w:rFonts w:asciiTheme="minorBidi" w:eastAsiaTheme="minorBidi" w:hAnsiTheme="minorBidi" w:hint="cs"/>
          <w:color w:val="0D0D0D" w:themeColor="text1" w:themeTint="F2"/>
          <w:rtl/>
          <w:lang w:val="en-CA"/>
        </w:rPr>
        <w:t>.</w:t>
      </w:r>
      <w:r w:rsidR="003D18B2">
        <w:rPr>
          <w:rFonts w:asciiTheme="minorBidi" w:eastAsiaTheme="minorBidi" w:hAnsiTheme="minorBidi" w:hint="cs"/>
          <w:color w:val="0D0D0D" w:themeColor="text1" w:themeTint="F2"/>
          <w:rtl/>
          <w:lang w:val="en-CA"/>
        </w:rPr>
        <w:t xml:space="preserve">בשלב זה לא נטפל בשייך יאסין ושייך ריאן אולם יש לעשות כל מאמץ לעקוב אחרי פעילותו של שייך ריאן עשרים וארבע שעות </w:t>
      </w:r>
      <w:r w:rsidR="007C43CF">
        <w:rPr>
          <w:rFonts w:asciiTheme="minorBidi" w:eastAsiaTheme="minorBidi" w:hAnsiTheme="minorBidi" w:hint="cs"/>
          <w:color w:val="0D0D0D" w:themeColor="text1" w:themeTint="F2"/>
          <w:rtl/>
          <w:lang w:val="en-CA"/>
        </w:rPr>
        <w:t xml:space="preserve">ביממה . עבדאללה יוחזק בבידוד למשך השבועיים הקרובים על מנת למנוע מצב בו השטח יעודכן בפרטים </w:t>
      </w:r>
      <w:r w:rsidR="00264C6F">
        <w:rPr>
          <w:rFonts w:asciiTheme="minorBidi" w:eastAsiaTheme="minorBidi" w:hAnsiTheme="minorBidi" w:hint="cs"/>
          <w:color w:val="0D0D0D" w:themeColor="text1" w:themeTint="F2"/>
          <w:rtl/>
          <w:lang w:val="en-CA"/>
        </w:rPr>
        <w:t xml:space="preserve">שמסר בחקירתו ״ אמר ראש השירות והוסיף ״ אני רוצה לציין לשבח את המקוריות שהפגינו החוקרים בשילוב עם יחידת המבצעים , התוצאות מדברות בעד עצמן </w:t>
      </w:r>
      <w:r w:rsidR="00614F1C">
        <w:rPr>
          <w:rFonts w:asciiTheme="minorBidi" w:eastAsiaTheme="minorBidi" w:hAnsiTheme="minorBidi" w:hint="cs"/>
          <w:color w:val="0D0D0D" w:themeColor="text1" w:themeTint="F2"/>
          <w:rtl/>
          <w:lang w:val="en-CA"/>
        </w:rPr>
        <w:t>, ולו היה כאן מפיק הוליוודי אין לי ספק שהוא היה עושה מזה סרט שובר קופות ״</w:t>
      </w:r>
    </w:p>
    <w:p w14:paraId="1D776D43" w14:textId="77777777" w:rsidR="00614F1C" w:rsidRDefault="00614F1C" w:rsidP="00614F1C">
      <w:pPr>
        <w:bidi/>
        <w:rPr>
          <w:rFonts w:asciiTheme="minorBidi" w:eastAsiaTheme="minorBidi" w:hAnsiTheme="minorBidi"/>
          <w:color w:val="0D0D0D" w:themeColor="text1" w:themeTint="F2"/>
          <w:rtl/>
          <w:lang w:val="en-CA"/>
        </w:rPr>
      </w:pPr>
    </w:p>
    <w:p w14:paraId="6BB70D3E" w14:textId="707CD695" w:rsidR="00614F1C" w:rsidRDefault="000F38CD" w:rsidP="00614F1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אבו עבדאללה לא ידע אם לבכות או לצחוק משהתברר לו כי שוטה על ידי חוקריו וגרם לא</w:t>
      </w:r>
      <w:r w:rsidR="002F2EB8">
        <w:rPr>
          <w:rFonts w:asciiTheme="minorBidi" w:eastAsiaTheme="minorBidi" w:hAnsiTheme="minorBidi" w:hint="cs"/>
          <w:color w:val="0D0D0D" w:themeColor="text1" w:themeTint="F2"/>
          <w:rtl/>
          <w:lang w:val="en-CA"/>
        </w:rPr>
        <w:t xml:space="preserve">ירגון החמאס נזק בלתי הפיך . אבו עבדאללה ידע שהדוח שרשם בכתב ידו אודות פעילותו משמש </w:t>
      </w:r>
      <w:r w:rsidR="00BA3340">
        <w:rPr>
          <w:rFonts w:asciiTheme="minorBidi" w:eastAsiaTheme="minorBidi" w:hAnsiTheme="minorBidi" w:hint="cs"/>
          <w:color w:val="0D0D0D" w:themeColor="text1" w:themeTint="F2"/>
          <w:rtl/>
          <w:lang w:val="en-CA"/>
        </w:rPr>
        <w:t xml:space="preserve">כמסמר האחרון בארון הקבורה שלו ולא נותר לו אלא לקלל בליבו את היהודים הערמומיים </w:t>
      </w:r>
      <w:r w:rsidR="00E058D2">
        <w:rPr>
          <w:rFonts w:asciiTheme="minorBidi" w:eastAsiaTheme="minorBidi" w:hAnsiTheme="minorBidi" w:hint="cs"/>
          <w:color w:val="0D0D0D" w:themeColor="text1" w:themeTint="F2"/>
          <w:rtl/>
          <w:lang w:val="en-CA"/>
        </w:rPr>
        <w:t xml:space="preserve">בני השטן </w:t>
      </w:r>
      <w:r w:rsidR="00BA3340">
        <w:rPr>
          <w:rFonts w:asciiTheme="minorBidi" w:eastAsiaTheme="minorBidi" w:hAnsiTheme="minorBidi" w:hint="cs"/>
          <w:color w:val="0D0D0D" w:themeColor="text1" w:themeTint="F2"/>
          <w:rtl/>
          <w:lang w:val="en-CA"/>
        </w:rPr>
        <w:t>שהובילו אותו בכחש, שיטו בו ו</w:t>
      </w:r>
      <w:r w:rsidR="009C0130">
        <w:rPr>
          <w:rFonts w:asciiTheme="minorBidi" w:eastAsiaTheme="minorBidi" w:hAnsiTheme="minorBidi" w:hint="cs"/>
          <w:color w:val="0D0D0D" w:themeColor="text1" w:themeTint="F2"/>
          <w:rtl/>
          <w:lang w:val="en-CA"/>
        </w:rPr>
        <w:t>הביאו אותו להודאה מלאה בפעילותו .</w:t>
      </w:r>
    </w:p>
    <w:p w14:paraId="4C5AE3FF" w14:textId="16412428" w:rsidR="00C0166A" w:rsidRDefault="00C0166A" w:rsidP="00C0166A">
      <w:pPr>
        <w:bidi/>
        <w:rPr>
          <w:rFonts w:asciiTheme="minorBidi" w:eastAsiaTheme="minorBidi" w:hAnsiTheme="minorBidi"/>
          <w:color w:val="0D0D0D" w:themeColor="text1" w:themeTint="F2"/>
          <w:lang w:val="en-CA"/>
        </w:rPr>
      </w:pPr>
    </w:p>
    <w:p w14:paraId="368B3A1C" w14:textId="28DCDB87" w:rsidR="00C0166A" w:rsidRDefault="00A2087C" w:rsidP="00C0166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השעה היתה שש בערב , ארז איש המבצעים התדפק על דלת ביתו </w:t>
      </w:r>
      <w:r w:rsidR="001A7AED">
        <w:rPr>
          <w:rFonts w:asciiTheme="minorBidi" w:eastAsiaTheme="minorBidi" w:hAnsiTheme="minorBidi" w:hint="cs"/>
          <w:color w:val="0D0D0D" w:themeColor="text1" w:themeTint="F2"/>
          <w:rtl/>
          <w:lang w:val="en-CA"/>
        </w:rPr>
        <w:t xml:space="preserve">של יעקב זרזיר נהג האמבולנס . יעקב שפתח את דלת הבית הבחין בארז שנראה לו </w:t>
      </w:r>
      <w:r w:rsidR="00770602">
        <w:rPr>
          <w:rFonts w:asciiTheme="minorBidi" w:eastAsiaTheme="minorBidi" w:hAnsiTheme="minorBidi" w:hint="cs"/>
          <w:color w:val="0D0D0D" w:themeColor="text1" w:themeTint="F2"/>
          <w:rtl/>
          <w:lang w:val="en-CA"/>
        </w:rPr>
        <w:t xml:space="preserve">כתושב הרצועה . ״ אבו עבדאללה מוסר לך דרישת שלום ״ אמר ארז בערבית בלהג עזתי מובהק .״ אני סמי </w:t>
      </w:r>
      <w:r w:rsidR="00514171">
        <w:rPr>
          <w:rFonts w:asciiTheme="minorBidi" w:eastAsiaTheme="minorBidi" w:hAnsiTheme="minorBidi" w:hint="cs"/>
          <w:color w:val="0D0D0D" w:themeColor="text1" w:themeTint="F2"/>
          <w:rtl/>
          <w:lang w:val="en-CA"/>
        </w:rPr>
        <w:t>והשייך שלנו מבקש להיפגש עימך בדחיפות .</w:t>
      </w:r>
    </w:p>
    <w:p w14:paraId="3D5960A1" w14:textId="60B96864" w:rsidR="00514171" w:rsidRDefault="00514171" w:rsidP="005141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אפשר לאסוף אותך מחר אחרי הצהריים לפגישה בת שעה עם השייך ״? שאל ארז , </w:t>
      </w:r>
      <w:r w:rsidR="004B2B5C">
        <w:rPr>
          <w:rFonts w:asciiTheme="minorBidi" w:eastAsiaTheme="minorBidi" w:hAnsiTheme="minorBidi" w:hint="cs"/>
          <w:color w:val="0D0D0D" w:themeColor="text1" w:themeTint="F2"/>
          <w:rtl/>
          <w:lang w:val="en-CA"/>
        </w:rPr>
        <w:t>״ מהי מטרת הפגישה ״? שאל יעקב , ״ אינני יודע ״ השיב ארז , ״ אני מניח שהוא רוצה לדבר עימך ביחידות ״.</w:t>
      </w:r>
    </w:p>
    <w:p w14:paraId="0F879DB2" w14:textId="74458D3F" w:rsidR="004B2B5C" w:rsidRDefault="00FA3669" w:rsidP="004B2B5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אהיה פנוי בחמש אחרי הצהרים , תוכל לאסוף אותי מכאן ״ אמר יעקב והשניים נפרדו לשלום .</w:t>
      </w:r>
    </w:p>
    <w:p w14:paraId="33C6FF86" w14:textId="0C02339E" w:rsidR="00FA3669" w:rsidRDefault="00FA3669" w:rsidP="00FA366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למחרת בחמש אחרי הצהריים </w:t>
      </w:r>
      <w:r w:rsidR="0021226A">
        <w:rPr>
          <w:rFonts w:asciiTheme="minorBidi" w:eastAsiaTheme="minorBidi" w:hAnsiTheme="minorBidi" w:hint="cs"/>
          <w:color w:val="0D0D0D" w:themeColor="text1" w:themeTint="F2"/>
          <w:rtl/>
          <w:lang w:val="en-CA"/>
        </w:rPr>
        <w:t xml:space="preserve">אסף ארז את יעקב במכוניתו ופנה עימו בנסיעה לצפון הרצועה לאזור פרדסי אל עטטרה . באחד משבילי הפרדס </w:t>
      </w:r>
      <w:r w:rsidR="00134047">
        <w:rPr>
          <w:rFonts w:asciiTheme="minorBidi" w:eastAsiaTheme="minorBidi" w:hAnsiTheme="minorBidi" w:hint="cs"/>
          <w:color w:val="0D0D0D" w:themeColor="text1" w:themeTint="F2"/>
          <w:rtl/>
          <w:lang w:val="en-CA"/>
        </w:rPr>
        <w:t xml:space="preserve">במקום בודד ונטוש נתקלו </w:t>
      </w:r>
      <w:r w:rsidR="0021226A">
        <w:rPr>
          <w:rFonts w:asciiTheme="minorBidi" w:eastAsiaTheme="minorBidi" w:hAnsiTheme="minorBidi" w:hint="cs"/>
          <w:color w:val="0D0D0D" w:themeColor="text1" w:themeTint="F2"/>
          <w:rtl/>
          <w:lang w:val="en-CA"/>
        </w:rPr>
        <w:t xml:space="preserve">במחסום </w:t>
      </w:r>
      <w:r w:rsidR="00134047">
        <w:rPr>
          <w:rFonts w:asciiTheme="minorBidi" w:eastAsiaTheme="minorBidi" w:hAnsiTheme="minorBidi" w:hint="cs"/>
          <w:color w:val="0D0D0D" w:themeColor="text1" w:themeTint="F2"/>
          <w:rtl/>
          <w:lang w:val="en-CA"/>
        </w:rPr>
        <w:t>פתע של צהל שעצר אותם והוביל אותם לחקירה .</w:t>
      </w:r>
    </w:p>
    <w:p w14:paraId="0A5F7B19" w14:textId="0993DEF7" w:rsidR="00134047" w:rsidRDefault="005763B0" w:rsidP="0013404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כשעה מאוחר יותר משביו יעקב כי שוטה על ידי ארז הודה בכל מה שיוחס לו והסכים לצאת להצבעה על בית </w:t>
      </w:r>
      <w:r w:rsidR="000306D2">
        <w:rPr>
          <w:rFonts w:asciiTheme="minorBidi" w:eastAsiaTheme="minorBidi" w:hAnsiTheme="minorBidi" w:hint="cs"/>
          <w:color w:val="0D0D0D" w:themeColor="text1" w:themeTint="F2"/>
          <w:rtl/>
          <w:lang w:val="en-CA"/>
        </w:rPr>
        <w:t xml:space="preserve">המסתור של </w:t>
      </w:r>
      <w:r>
        <w:rPr>
          <w:rFonts w:asciiTheme="minorBidi" w:eastAsiaTheme="minorBidi" w:hAnsiTheme="minorBidi" w:hint="cs"/>
          <w:color w:val="0D0D0D" w:themeColor="text1" w:themeTint="F2"/>
          <w:rtl/>
          <w:lang w:val="en-CA"/>
        </w:rPr>
        <w:t xml:space="preserve">פתחי </w:t>
      </w:r>
      <w:r w:rsidR="00637579">
        <w:rPr>
          <w:rFonts w:asciiTheme="minorBidi" w:eastAsiaTheme="minorBidi" w:hAnsiTheme="minorBidi" w:hint="cs"/>
          <w:color w:val="0D0D0D" w:themeColor="text1" w:themeTint="F2"/>
          <w:rtl/>
          <w:lang w:val="en-CA"/>
        </w:rPr>
        <w:t>בחברון .</w:t>
      </w:r>
    </w:p>
    <w:p w14:paraId="0F69CC59" w14:textId="5A1A67E1" w:rsidR="00637579" w:rsidRDefault="00637579" w:rsidP="0063757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באישון לילה עשו אנשי המבצעים את דרכם ברכבים מסתערבים של הגדה </w:t>
      </w:r>
      <w:r w:rsidR="009216D4">
        <w:rPr>
          <w:rFonts w:asciiTheme="minorBidi" w:eastAsiaTheme="minorBidi" w:hAnsiTheme="minorBidi" w:hint="cs"/>
          <w:color w:val="0D0D0D" w:themeColor="text1" w:themeTint="F2"/>
          <w:rtl/>
          <w:lang w:val="en-CA"/>
        </w:rPr>
        <w:t>יחד עם יעקב להצבעה חשאית על הבית בו מתגורר פתחי.</w:t>
      </w:r>
    </w:p>
    <w:p w14:paraId="43742774" w14:textId="5F3A8F0D" w:rsidR="009216D4" w:rsidRDefault="009216D4" w:rsidP="009216D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כקילומטר לפני הבית </w:t>
      </w:r>
      <w:r w:rsidR="00CE2A35">
        <w:rPr>
          <w:rFonts w:asciiTheme="minorBidi" w:eastAsiaTheme="minorBidi" w:hAnsiTheme="minorBidi" w:hint="cs"/>
          <w:color w:val="0D0D0D" w:themeColor="text1" w:themeTint="F2"/>
          <w:rtl/>
          <w:lang w:val="en-CA"/>
        </w:rPr>
        <w:t xml:space="preserve">החנו צוות המבצעים את ריכבם ופסעו רגלית לכיוון הבית .ממרחק של כשלוש מאות מטר מהבניין </w:t>
      </w:r>
      <w:r w:rsidR="002A3E24">
        <w:rPr>
          <w:rFonts w:asciiTheme="minorBidi" w:eastAsiaTheme="minorBidi" w:hAnsiTheme="minorBidi" w:hint="cs"/>
          <w:color w:val="0D0D0D" w:themeColor="text1" w:themeTint="F2"/>
          <w:rtl/>
          <w:lang w:val="en-CA"/>
        </w:rPr>
        <w:t xml:space="preserve">הצביע יעקב על הבניין . הצוות פנה לאחור כשאחד מאנשי המבצעים קרב </w:t>
      </w:r>
      <w:r w:rsidR="00087EF7">
        <w:rPr>
          <w:rFonts w:asciiTheme="minorBidi" w:eastAsiaTheme="minorBidi" w:hAnsiTheme="minorBidi" w:hint="cs"/>
          <w:color w:val="0D0D0D" w:themeColor="text1" w:themeTint="F2"/>
          <w:rtl/>
          <w:lang w:val="en-CA"/>
        </w:rPr>
        <w:t>לבדו בחשאי לבניין וסימן את אחד מקירותיו בתרסיס בלתי נראה של זרחן שניתן לראייה באמצעים מיוחדים .</w:t>
      </w:r>
    </w:p>
    <w:p w14:paraId="62E5DA6B" w14:textId="070EAAE6" w:rsidR="00700F05" w:rsidRDefault="00700F05" w:rsidP="00700F0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סימון המבנה פנו צוות המבצעים לדירת מבטחים באזור חברון.</w:t>
      </w:r>
    </w:p>
    <w:p w14:paraId="75E2561E" w14:textId="3D9D754A" w:rsidR="00700F05" w:rsidRDefault="00700F05" w:rsidP="00700F0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מט</w:t>
      </w:r>
      <w:r w:rsidR="00687721">
        <w:rPr>
          <w:rFonts w:asciiTheme="minorBidi" w:eastAsiaTheme="minorBidi" w:hAnsiTheme="minorBidi" w:hint="cs"/>
          <w:color w:val="0D0D0D" w:themeColor="text1" w:themeTint="F2"/>
          <w:rtl/>
          <w:lang w:val="en-CA"/>
        </w:rPr>
        <w:t xml:space="preserve">וס זעיר ללא טייס הועלה לאויר עם אור ראשון ותצפיות מוקמו בשתי גבעות שולטות . צוותי מעקב נערכו בסמוך ערוכים ומוכנים </w:t>
      </w:r>
      <w:r w:rsidR="002C5043">
        <w:rPr>
          <w:rFonts w:asciiTheme="minorBidi" w:eastAsiaTheme="minorBidi" w:hAnsiTheme="minorBidi" w:hint="cs"/>
          <w:color w:val="0D0D0D" w:themeColor="text1" w:themeTint="F2"/>
          <w:rtl/>
          <w:lang w:val="en-CA"/>
        </w:rPr>
        <w:t>למעקב אחר פתחי במ</w:t>
      </w:r>
      <w:r w:rsidR="00D140F8">
        <w:rPr>
          <w:rFonts w:asciiTheme="minorBidi" w:eastAsiaTheme="minorBidi" w:hAnsiTheme="minorBidi" w:hint="cs"/>
          <w:color w:val="0D0D0D" w:themeColor="text1" w:themeTint="F2"/>
          <w:rtl/>
          <w:lang w:val="en-CA"/>
        </w:rPr>
        <w:t xml:space="preserve">ידה ויעזוב את ביתו . כמה מיושבי הבניין נראו יוצאים לעבודתם אולם פתחי לא זוהה. </w:t>
      </w:r>
      <w:r w:rsidR="00F9252F">
        <w:rPr>
          <w:rFonts w:asciiTheme="minorBidi" w:eastAsiaTheme="minorBidi" w:hAnsiTheme="minorBidi" w:hint="cs"/>
          <w:color w:val="0D0D0D" w:themeColor="text1" w:themeTint="F2"/>
          <w:rtl/>
          <w:lang w:val="en-CA"/>
        </w:rPr>
        <w:t xml:space="preserve">לאחר יומיים ללא תוצאות הוחלט להערך לשהייה ארוכה </w:t>
      </w:r>
      <w:r w:rsidR="00E92A90">
        <w:rPr>
          <w:rFonts w:asciiTheme="minorBidi" w:eastAsiaTheme="minorBidi" w:hAnsiTheme="minorBidi" w:hint="cs"/>
          <w:color w:val="0D0D0D" w:themeColor="text1" w:themeTint="F2"/>
          <w:rtl/>
          <w:lang w:val="en-CA"/>
        </w:rPr>
        <w:t>ולהמתנה ממושכת .</w:t>
      </w:r>
    </w:p>
    <w:p w14:paraId="28CFC62E" w14:textId="6C856B3A" w:rsidR="00613AB3" w:rsidRDefault="00613AB3" w:rsidP="00613AB3">
      <w:pPr>
        <w:bidi/>
        <w:rPr>
          <w:rFonts w:asciiTheme="minorBidi" w:eastAsiaTheme="minorBidi" w:hAnsiTheme="minorBidi"/>
          <w:color w:val="0D0D0D" w:themeColor="text1" w:themeTint="F2"/>
          <w:lang w:val="en-CA"/>
        </w:rPr>
      </w:pPr>
    </w:p>
    <w:p w14:paraId="0ED06A29" w14:textId="60FD9F19" w:rsidR="00CD1A63" w:rsidRDefault="00CD1A63" w:rsidP="00CD1A6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עולם קסום של </w:t>
      </w:r>
      <w:r w:rsidR="002D76AB">
        <w:rPr>
          <w:rFonts w:asciiTheme="minorBidi" w:eastAsiaTheme="minorBidi" w:hAnsiTheme="minorBidi" w:hint="cs"/>
          <w:color w:val="0D0D0D" w:themeColor="text1" w:themeTint="F2"/>
          <w:rtl/>
          <w:lang w:val="en-CA"/>
        </w:rPr>
        <w:t xml:space="preserve">תרבות </w:t>
      </w:r>
      <w:r w:rsidR="00FB6215">
        <w:rPr>
          <w:rFonts w:asciiTheme="minorBidi" w:eastAsiaTheme="minorBidi" w:hAnsiTheme="minorBidi" w:hint="cs"/>
          <w:color w:val="0D0D0D" w:themeColor="text1" w:themeTint="F2"/>
          <w:rtl/>
          <w:lang w:val="en-CA"/>
        </w:rPr>
        <w:t xml:space="preserve">ומנהגים </w:t>
      </w:r>
      <w:r w:rsidR="002D76AB">
        <w:rPr>
          <w:rFonts w:asciiTheme="minorBidi" w:eastAsiaTheme="minorBidi" w:hAnsiTheme="minorBidi" w:hint="cs"/>
          <w:color w:val="0D0D0D" w:themeColor="text1" w:themeTint="F2"/>
          <w:rtl/>
          <w:lang w:val="en-CA"/>
        </w:rPr>
        <w:t xml:space="preserve">נחשפה בפני פתחי בסיוריו ברחבי הגדה המערבית , </w:t>
      </w:r>
      <w:r w:rsidR="009961EE">
        <w:rPr>
          <w:rFonts w:asciiTheme="minorBidi" w:eastAsiaTheme="minorBidi" w:hAnsiTheme="minorBidi" w:hint="cs"/>
          <w:color w:val="0D0D0D" w:themeColor="text1" w:themeTint="F2"/>
          <w:rtl/>
          <w:lang w:val="en-CA"/>
        </w:rPr>
        <w:t>רמאללה נדמתה בעיניו לעיר אירופאית , ירושלים</w:t>
      </w:r>
      <w:r w:rsidR="004F235B">
        <w:rPr>
          <w:rFonts w:asciiTheme="minorBidi" w:eastAsiaTheme="minorBidi" w:hAnsiTheme="minorBidi" w:hint="cs"/>
          <w:color w:val="0D0D0D" w:themeColor="text1" w:themeTint="F2"/>
          <w:rtl/>
          <w:lang w:val="en-CA"/>
        </w:rPr>
        <w:t xml:space="preserve"> גרמה לו להתעלות רוחנית למראה מסגד אל אקצה הנשקף מבעד לחומות העיר העתיקה . שמו של פתחי ותעוזתו הגיעו </w:t>
      </w:r>
      <w:r w:rsidR="003B00A0">
        <w:rPr>
          <w:rFonts w:asciiTheme="minorBidi" w:eastAsiaTheme="minorBidi" w:hAnsiTheme="minorBidi" w:hint="cs"/>
          <w:color w:val="0D0D0D" w:themeColor="text1" w:themeTint="F2"/>
          <w:rtl/>
          <w:lang w:val="en-CA"/>
        </w:rPr>
        <w:t xml:space="preserve">לצעירי החמאס בגדה שבלעו בשקיקה את סיפוריו והתרשמו מאופיו </w:t>
      </w:r>
      <w:r w:rsidR="009C18F7">
        <w:rPr>
          <w:rFonts w:asciiTheme="minorBidi" w:eastAsiaTheme="minorBidi" w:hAnsiTheme="minorBidi" w:hint="cs"/>
          <w:color w:val="0D0D0D" w:themeColor="text1" w:themeTint="F2"/>
          <w:rtl/>
          <w:lang w:val="en-CA"/>
        </w:rPr>
        <w:t>הכריזמטי בעת מפגשיו עימו .</w:t>
      </w:r>
    </w:p>
    <w:p w14:paraId="3B538F80" w14:textId="1E462E2B" w:rsidR="003338D0" w:rsidRDefault="003338D0" w:rsidP="003338D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טרם צאתו את בית לחם לרמאללה ביקש פתחי </w:t>
      </w:r>
      <w:r w:rsidR="009C18F7">
        <w:rPr>
          <w:rFonts w:asciiTheme="minorBidi" w:eastAsiaTheme="minorBidi" w:hAnsiTheme="minorBidi" w:hint="cs"/>
          <w:color w:val="0D0D0D" w:themeColor="text1" w:themeTint="F2"/>
          <w:rtl/>
          <w:lang w:val="en-CA"/>
        </w:rPr>
        <w:t>מלואי</w:t>
      </w:r>
      <w:r w:rsidR="009C2E3F">
        <w:rPr>
          <w:rFonts w:asciiTheme="minorBidi" w:eastAsiaTheme="minorBidi" w:hAnsiTheme="minorBidi" w:hint="cs"/>
          <w:color w:val="0D0D0D" w:themeColor="text1" w:themeTint="F2"/>
          <w:rtl/>
          <w:lang w:val="en-CA"/>
        </w:rPr>
        <w:t xml:space="preserve"> ועאדל ל</w:t>
      </w:r>
      <w:r w:rsidR="00170EEC">
        <w:rPr>
          <w:rFonts w:asciiTheme="minorBidi" w:eastAsiaTheme="minorBidi" w:hAnsiTheme="minorBidi" w:hint="cs"/>
          <w:color w:val="0D0D0D" w:themeColor="text1" w:themeTint="F2"/>
          <w:rtl/>
          <w:lang w:val="en-CA"/>
        </w:rPr>
        <w:t xml:space="preserve">נסות ולתצפת לעבר מערת המכפלה , המקום הקדוש ליהודים כדי לאתר את הבטן </w:t>
      </w:r>
      <w:r w:rsidR="00E1342A">
        <w:rPr>
          <w:rFonts w:asciiTheme="minorBidi" w:eastAsiaTheme="minorBidi" w:hAnsiTheme="minorBidi" w:hint="cs"/>
          <w:color w:val="0D0D0D" w:themeColor="text1" w:themeTint="F2"/>
          <w:rtl/>
          <w:lang w:val="en-CA"/>
        </w:rPr>
        <w:t>הרכה לביצוע פיגוע שידיר את רגלי היהודים מהמקום .</w:t>
      </w:r>
    </w:p>
    <w:p w14:paraId="4E4DE9C8" w14:textId="07FA7A3D" w:rsidR="00886BAE" w:rsidRDefault="005D5750" w:rsidP="00D439F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ה</w:t>
      </w:r>
      <w:r w:rsidR="006470D2">
        <w:rPr>
          <w:rFonts w:asciiTheme="minorBidi" w:eastAsiaTheme="minorBidi" w:hAnsiTheme="minorBidi" w:hint="cs"/>
          <w:color w:val="0D0D0D" w:themeColor="text1" w:themeTint="F2"/>
          <w:rtl/>
          <w:lang w:val="en-CA"/>
        </w:rPr>
        <w:t>שניים הסתובבו במקום ימים ארוכים בנסיון</w:t>
      </w:r>
      <w:r w:rsidR="00F81893">
        <w:rPr>
          <w:rFonts w:asciiTheme="minorBidi" w:eastAsiaTheme="minorBidi" w:hAnsiTheme="minorBidi" w:hint="cs"/>
          <w:color w:val="0D0D0D" w:themeColor="text1" w:themeTint="F2"/>
          <w:rtl/>
          <w:lang w:val="en-CA"/>
        </w:rPr>
        <w:t xml:space="preserve"> לאתר את הפרצה אולם ללא הצלחה . היה זה בלתי אפשרי למצוא נתיב מילוט בטוח באזור הומה חיילים </w:t>
      </w:r>
      <w:r w:rsidR="00FB6215">
        <w:rPr>
          <w:rFonts w:asciiTheme="minorBidi" w:eastAsiaTheme="minorBidi" w:hAnsiTheme="minorBidi" w:hint="cs"/>
          <w:color w:val="0D0D0D" w:themeColor="text1" w:themeTint="F2"/>
          <w:rtl/>
          <w:lang w:val="en-CA"/>
        </w:rPr>
        <w:t>ומתנחלים וכל פעולה שתעשה במקום משולה למעשה התאבדות.</w:t>
      </w:r>
    </w:p>
    <w:p w14:paraId="7E6CF628" w14:textId="130856C9" w:rsidR="00457B66" w:rsidRDefault="00253728" w:rsidP="0025372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שבועיים </w:t>
      </w:r>
      <w:r w:rsidR="002B3A53">
        <w:rPr>
          <w:rFonts w:asciiTheme="minorBidi" w:eastAsiaTheme="minorBidi" w:hAnsiTheme="minorBidi" w:hint="cs"/>
          <w:color w:val="0D0D0D" w:themeColor="text1" w:themeTint="F2"/>
          <w:rtl/>
          <w:lang w:val="en-CA"/>
        </w:rPr>
        <w:t xml:space="preserve">לאחר מכן נסע לואי </w:t>
      </w:r>
      <w:r w:rsidR="00457B66">
        <w:rPr>
          <w:rFonts w:asciiTheme="minorBidi" w:eastAsiaTheme="minorBidi" w:hAnsiTheme="minorBidi" w:hint="cs"/>
          <w:color w:val="0D0D0D" w:themeColor="text1" w:themeTint="F2"/>
          <w:rtl/>
          <w:lang w:val="en-CA"/>
        </w:rPr>
        <w:t xml:space="preserve">לרמאללה במכוניתו על מנת להחזיר את </w:t>
      </w:r>
      <w:r w:rsidR="005057EA">
        <w:rPr>
          <w:rFonts w:asciiTheme="minorBidi" w:eastAsiaTheme="minorBidi" w:hAnsiTheme="minorBidi" w:hint="cs"/>
          <w:color w:val="0D0D0D" w:themeColor="text1" w:themeTint="F2"/>
          <w:rtl/>
          <w:lang w:val="en-CA"/>
        </w:rPr>
        <w:t xml:space="preserve"> פתחי </w:t>
      </w:r>
      <w:r>
        <w:rPr>
          <w:rFonts w:asciiTheme="minorBidi" w:eastAsiaTheme="minorBidi" w:hAnsiTheme="minorBidi" w:hint="cs"/>
          <w:color w:val="0D0D0D" w:themeColor="text1" w:themeTint="F2"/>
          <w:rtl/>
          <w:lang w:val="en-CA"/>
        </w:rPr>
        <w:t xml:space="preserve">לחברון </w:t>
      </w:r>
      <w:r w:rsidR="00457B66">
        <w:rPr>
          <w:rFonts w:asciiTheme="minorBidi" w:eastAsiaTheme="minorBidi" w:hAnsiTheme="minorBidi" w:hint="cs"/>
          <w:color w:val="0D0D0D" w:themeColor="text1" w:themeTint="F2"/>
          <w:rtl/>
          <w:lang w:val="en-CA"/>
        </w:rPr>
        <w:t xml:space="preserve">. בשיחה שניהלו </w:t>
      </w:r>
    </w:p>
    <w:p w14:paraId="593CEC09" w14:textId="34E041B8" w:rsidR="00253728" w:rsidRDefault="00253728" w:rsidP="00457B6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לואי</w:t>
      </w:r>
      <w:r w:rsidR="005057EA">
        <w:rPr>
          <w:rFonts w:asciiTheme="minorBidi" w:eastAsiaTheme="minorBidi" w:hAnsiTheme="minorBidi" w:hint="cs"/>
          <w:color w:val="0D0D0D" w:themeColor="text1" w:themeTint="F2"/>
          <w:rtl/>
          <w:lang w:val="en-CA"/>
        </w:rPr>
        <w:t xml:space="preserve"> עידכן את פתחי</w:t>
      </w:r>
      <w:r>
        <w:rPr>
          <w:rFonts w:asciiTheme="minorBidi" w:eastAsiaTheme="minorBidi" w:hAnsiTheme="minorBidi" w:hint="cs"/>
          <w:color w:val="0D0D0D" w:themeColor="text1" w:themeTint="F2"/>
          <w:rtl/>
          <w:lang w:val="en-CA"/>
        </w:rPr>
        <w:t xml:space="preserve"> </w:t>
      </w:r>
      <w:r w:rsidR="002B3A53">
        <w:rPr>
          <w:rFonts w:asciiTheme="minorBidi" w:eastAsiaTheme="minorBidi" w:hAnsiTheme="minorBidi" w:hint="cs"/>
          <w:color w:val="0D0D0D" w:themeColor="text1" w:themeTint="F2"/>
          <w:rtl/>
          <w:lang w:val="en-CA"/>
        </w:rPr>
        <w:t xml:space="preserve">במעצרו של אבו עבדאללה ובעובדה שטרם הצליחו לאתר ולמצוא </w:t>
      </w:r>
      <w:r w:rsidR="005057EA">
        <w:rPr>
          <w:rFonts w:asciiTheme="minorBidi" w:eastAsiaTheme="minorBidi" w:hAnsiTheme="minorBidi" w:hint="cs"/>
          <w:color w:val="0D0D0D" w:themeColor="text1" w:themeTint="F2"/>
          <w:rtl/>
          <w:lang w:val="en-CA"/>
        </w:rPr>
        <w:t xml:space="preserve">נקודת תורפה במערך האבטחה של מערת המכפלה </w:t>
      </w:r>
      <w:r w:rsidR="00141C84">
        <w:rPr>
          <w:rFonts w:asciiTheme="minorBidi" w:eastAsiaTheme="minorBidi" w:hAnsiTheme="minorBidi" w:hint="cs"/>
          <w:color w:val="0D0D0D" w:themeColor="text1" w:themeTint="F2"/>
          <w:rtl/>
          <w:lang w:val="en-CA"/>
        </w:rPr>
        <w:t xml:space="preserve">. </w:t>
      </w:r>
    </w:p>
    <w:p w14:paraId="664210C3" w14:textId="36828FFB" w:rsidR="006516E2" w:rsidRDefault="006516E2" w:rsidP="006516E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״אני מבקש שלא לחזור לדירה שבה התגוררתי ״ אמר פתחי, ״ אין לנו מושג מה קורה בחקירת אבו עבדאללה </w:t>
      </w:r>
      <w:r w:rsidR="00023C99">
        <w:rPr>
          <w:rFonts w:asciiTheme="minorBidi" w:eastAsiaTheme="minorBidi" w:hAnsiTheme="minorBidi" w:hint="cs"/>
          <w:color w:val="0D0D0D" w:themeColor="text1" w:themeTint="F2"/>
          <w:rtl/>
          <w:lang w:val="en-CA"/>
        </w:rPr>
        <w:t xml:space="preserve">ועד להתבהרות התמונה אסור לנו לשוב למקום ״. פתחי הוסיף ״ בוא נעבור יחדיו באזור </w:t>
      </w:r>
      <w:r w:rsidR="00D77464">
        <w:rPr>
          <w:rFonts w:asciiTheme="minorBidi" w:eastAsiaTheme="minorBidi" w:hAnsiTheme="minorBidi" w:hint="cs"/>
          <w:color w:val="0D0D0D" w:themeColor="text1" w:themeTint="F2"/>
          <w:rtl/>
          <w:lang w:val="en-CA"/>
        </w:rPr>
        <w:t>מערת המכפלה ונראה מה ניתן לעשות ״.</w:t>
      </w:r>
    </w:p>
    <w:p w14:paraId="3F36DB29" w14:textId="2DCEBF83" w:rsidR="00D77464" w:rsidRDefault="00D77464" w:rsidP="00D7746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עם הגעתם לחברון פנה לואי לכיוון מערת המכפלה </w:t>
      </w:r>
      <w:r w:rsidR="00AB0274">
        <w:rPr>
          <w:rFonts w:asciiTheme="minorBidi" w:eastAsiaTheme="minorBidi" w:hAnsiTheme="minorBidi" w:hint="cs"/>
          <w:color w:val="0D0D0D" w:themeColor="text1" w:themeTint="F2"/>
          <w:rtl/>
          <w:lang w:val="en-CA"/>
        </w:rPr>
        <w:t xml:space="preserve">שם נתקלו במחסום פתע של הצבא . הכביש היה פקוק וצר </w:t>
      </w:r>
      <w:r w:rsidR="004D05BC">
        <w:rPr>
          <w:rFonts w:asciiTheme="minorBidi" w:eastAsiaTheme="minorBidi" w:hAnsiTheme="minorBidi" w:hint="cs"/>
          <w:color w:val="0D0D0D" w:themeColor="text1" w:themeTint="F2"/>
          <w:rtl/>
          <w:lang w:val="en-CA"/>
        </w:rPr>
        <w:t>וכל נסיון לבצע פניית פרסה היה מעורר את חשד החיילי</w:t>
      </w:r>
      <w:r w:rsidR="00065C39">
        <w:rPr>
          <w:rFonts w:asciiTheme="minorBidi" w:eastAsiaTheme="minorBidi" w:hAnsiTheme="minorBidi" w:hint="cs"/>
          <w:color w:val="0D0D0D" w:themeColor="text1" w:themeTint="F2"/>
          <w:rtl/>
          <w:lang w:val="en-CA"/>
        </w:rPr>
        <w:t xml:space="preserve">ם . פתחי דרך את אקדחו ״שים לב , כשאומר לך </w:t>
      </w:r>
      <w:r w:rsidR="007E7193">
        <w:rPr>
          <w:rFonts w:asciiTheme="minorBidi" w:eastAsiaTheme="minorBidi" w:hAnsiTheme="minorBidi" w:hint="cs"/>
          <w:color w:val="0D0D0D" w:themeColor="text1" w:themeTint="F2"/>
          <w:rtl/>
          <w:lang w:val="en-CA"/>
        </w:rPr>
        <w:t>ללחוץ על דוושת הגז תגביר מהירות ״</w:t>
      </w:r>
      <w:r w:rsidR="00395179">
        <w:rPr>
          <w:rFonts w:asciiTheme="minorBidi" w:eastAsiaTheme="minorBidi" w:hAnsiTheme="minorBidi" w:hint="cs"/>
          <w:color w:val="0D0D0D" w:themeColor="text1" w:themeTint="F2"/>
          <w:rtl/>
          <w:lang w:val="en-CA"/>
        </w:rPr>
        <w:t xml:space="preserve">. ״זו טעות״  אמר לואי , ״ </w:t>
      </w:r>
      <w:r w:rsidR="00737ED8">
        <w:rPr>
          <w:rFonts w:asciiTheme="minorBidi" w:eastAsiaTheme="minorBidi" w:hAnsiTheme="minorBidi" w:hint="cs"/>
          <w:color w:val="0D0D0D" w:themeColor="text1" w:themeTint="F2"/>
          <w:rtl/>
          <w:lang w:val="en-CA"/>
        </w:rPr>
        <w:t xml:space="preserve">אתה יכול לראות בעצמך </w:t>
      </w:r>
      <w:r w:rsidR="007E7193">
        <w:rPr>
          <w:rFonts w:asciiTheme="minorBidi" w:eastAsiaTheme="minorBidi" w:hAnsiTheme="minorBidi" w:hint="cs"/>
          <w:color w:val="0D0D0D" w:themeColor="text1" w:themeTint="F2"/>
          <w:rtl/>
          <w:lang w:val="en-CA"/>
        </w:rPr>
        <w:t xml:space="preserve"> </w:t>
      </w:r>
      <w:r w:rsidR="00737ED8">
        <w:rPr>
          <w:rFonts w:asciiTheme="minorBidi" w:eastAsiaTheme="minorBidi" w:hAnsiTheme="minorBidi" w:hint="cs"/>
          <w:color w:val="0D0D0D" w:themeColor="text1" w:themeTint="F2"/>
          <w:rtl/>
          <w:lang w:val="en-CA"/>
        </w:rPr>
        <w:t>ש</w:t>
      </w:r>
      <w:r w:rsidR="007E7193">
        <w:rPr>
          <w:rFonts w:asciiTheme="minorBidi" w:eastAsiaTheme="minorBidi" w:hAnsiTheme="minorBidi" w:hint="cs"/>
          <w:color w:val="0D0D0D" w:themeColor="text1" w:themeTint="F2"/>
          <w:rtl/>
          <w:lang w:val="en-CA"/>
        </w:rPr>
        <w:t xml:space="preserve">מדובר </w:t>
      </w:r>
      <w:r w:rsidR="00737ED8">
        <w:rPr>
          <w:rFonts w:asciiTheme="minorBidi" w:eastAsiaTheme="minorBidi" w:hAnsiTheme="minorBidi" w:hint="cs"/>
          <w:color w:val="0D0D0D" w:themeColor="text1" w:themeTint="F2"/>
          <w:rtl/>
          <w:lang w:val="en-CA"/>
        </w:rPr>
        <w:t xml:space="preserve">בחיילים מבוגרים ככל הנראה </w:t>
      </w:r>
      <w:r w:rsidR="00362B4D">
        <w:rPr>
          <w:rFonts w:asciiTheme="minorBidi" w:eastAsiaTheme="minorBidi" w:hAnsiTheme="minorBidi" w:hint="cs"/>
          <w:color w:val="0D0D0D" w:themeColor="text1" w:themeTint="F2"/>
          <w:rtl/>
          <w:lang w:val="en-CA"/>
        </w:rPr>
        <w:t>אנשי מילואים שאין להם מושג מימינם ומשמאלם , תהיה רגוע , תציג את התיעוד שלך ותראה שאנחנו עובר</w:t>
      </w:r>
      <w:r w:rsidR="00737ED8">
        <w:rPr>
          <w:rFonts w:asciiTheme="minorBidi" w:eastAsiaTheme="minorBidi" w:hAnsiTheme="minorBidi" w:hint="cs"/>
          <w:color w:val="0D0D0D" w:themeColor="text1" w:themeTint="F2"/>
          <w:rtl/>
          <w:lang w:val="en-CA"/>
        </w:rPr>
        <w:t>ים בלי כל בעייה ״. ״</w:t>
      </w:r>
      <w:r w:rsidR="00354313">
        <w:rPr>
          <w:rFonts w:asciiTheme="minorBidi" w:eastAsiaTheme="minorBidi" w:hAnsiTheme="minorBidi" w:hint="cs"/>
          <w:color w:val="0D0D0D" w:themeColor="text1" w:themeTint="F2"/>
          <w:rtl/>
          <w:lang w:val="en-CA"/>
        </w:rPr>
        <w:t>תסתיר את האקדח שלך , זה יכול רק לסבך אותנו ״ .</w:t>
      </w:r>
    </w:p>
    <w:p w14:paraId="3541E3CA" w14:textId="15F180A2" w:rsidR="00354313" w:rsidRDefault="00354313" w:rsidP="0035431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תעודות זהות בבקשה ״ אמר אחד החיילים </w:t>
      </w:r>
      <w:r w:rsidR="005E1CD8">
        <w:rPr>
          <w:rFonts w:asciiTheme="minorBidi" w:eastAsiaTheme="minorBidi" w:hAnsiTheme="minorBidi" w:hint="cs"/>
          <w:color w:val="0D0D0D" w:themeColor="text1" w:themeTint="F2"/>
          <w:rtl/>
          <w:lang w:val="en-CA"/>
        </w:rPr>
        <w:t xml:space="preserve">, חיילי המחסום ניראו נינוחים לחלוטין . פתחי ולואי הציגו את תעודותיהם </w:t>
      </w:r>
      <w:r w:rsidR="0092403D">
        <w:rPr>
          <w:rFonts w:asciiTheme="minorBidi" w:eastAsiaTheme="minorBidi" w:hAnsiTheme="minorBidi" w:hint="cs"/>
          <w:color w:val="0D0D0D" w:themeColor="text1" w:themeTint="F2"/>
          <w:rtl/>
          <w:lang w:val="en-CA"/>
        </w:rPr>
        <w:t>״ מהיכן אתם באים ולאן אתם נוסעים ?״שאל החייל . ״ אנחנו באים מהבית ונוסעים לפול</w:t>
      </w:r>
      <w:r w:rsidR="0007796C">
        <w:rPr>
          <w:rFonts w:asciiTheme="minorBidi" w:eastAsiaTheme="minorBidi" w:hAnsiTheme="minorBidi" w:hint="cs"/>
          <w:color w:val="0D0D0D" w:themeColor="text1" w:themeTint="F2"/>
          <w:rtl/>
          <w:lang w:val="en-CA"/>
        </w:rPr>
        <w:t>יטכניק שם אנו לומדים ״ ענה לואי . החייל החזיר להם את התיעוד וסימן להם להמשיך בדרכם .</w:t>
      </w:r>
    </w:p>
    <w:p w14:paraId="66423B80" w14:textId="413E9853" w:rsidR="0007796C" w:rsidRDefault="006A197D" w:rsidP="0007796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נשם אנחת רווחה והורה ללואי לנתק מגע מהמקום . ״ אכן </w:t>
      </w:r>
      <w:r w:rsidR="0046300B">
        <w:rPr>
          <w:rFonts w:asciiTheme="minorBidi" w:eastAsiaTheme="minorBidi" w:hAnsiTheme="minorBidi" w:hint="cs"/>
          <w:color w:val="0D0D0D" w:themeColor="text1" w:themeTint="F2"/>
          <w:rtl/>
          <w:lang w:val="en-CA"/>
        </w:rPr>
        <w:t>אזור מסובך לפעולה ״ אמר פתחי .</w:t>
      </w:r>
    </w:p>
    <w:p w14:paraId="23D1C350" w14:textId="1361449C" w:rsidR="0046300B" w:rsidRDefault="0046300B" w:rsidP="0046300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״האם יש באפשרותך להשיג רובה צלפים ״שאל פתחי , ״ לא יודע, אנסה ״ השיב לואי </w:t>
      </w:r>
      <w:r w:rsidR="00FB2F23">
        <w:rPr>
          <w:rFonts w:asciiTheme="minorBidi" w:eastAsiaTheme="minorBidi" w:hAnsiTheme="minorBidi" w:hint="cs"/>
          <w:color w:val="0D0D0D" w:themeColor="text1" w:themeTint="F2"/>
          <w:rtl/>
          <w:lang w:val="en-CA"/>
        </w:rPr>
        <w:t>והשניים פנו אל בית לואי .</w:t>
      </w:r>
    </w:p>
    <w:p w14:paraId="383CE671" w14:textId="1ECA21B6" w:rsidR="00FB2F23" w:rsidRDefault="006E32FA" w:rsidP="00FB2F2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בימים הבאים ניסה לואי באמצעות קשריו להשיג רובה צלפים </w:t>
      </w:r>
      <w:r w:rsidR="002C6967">
        <w:rPr>
          <w:rFonts w:asciiTheme="minorBidi" w:eastAsiaTheme="minorBidi" w:hAnsiTheme="minorBidi" w:hint="cs"/>
          <w:color w:val="0D0D0D" w:themeColor="text1" w:themeTint="F2"/>
          <w:rtl/>
          <w:lang w:val="en-CA"/>
        </w:rPr>
        <w:t>אולם הצליח להשיג רובה קרבין מסוג א</w:t>
      </w:r>
      <w:r w:rsidR="004C76B3">
        <w:rPr>
          <w:rFonts w:asciiTheme="minorBidi" w:eastAsiaTheme="minorBidi" w:hAnsiTheme="minorBidi" w:hint="cs"/>
          <w:color w:val="0D0D0D" w:themeColor="text1" w:themeTint="F2"/>
          <w:rtl/>
          <w:lang w:val="en-CA"/>
        </w:rPr>
        <w:t xml:space="preserve">מ-1 שהיה בשימוש במלחמת העולם השנייה </w:t>
      </w:r>
      <w:r w:rsidR="00F261E0">
        <w:rPr>
          <w:rFonts w:asciiTheme="minorBidi" w:eastAsiaTheme="minorBidi" w:hAnsiTheme="minorBidi" w:hint="cs"/>
          <w:color w:val="0D0D0D" w:themeColor="text1" w:themeTint="F2"/>
          <w:rtl/>
          <w:lang w:val="en-CA"/>
        </w:rPr>
        <w:t xml:space="preserve">והינו בעל קליבר של 7.62 וטווח של 300 מטר . תמורת הרובה והתחמושת </w:t>
      </w:r>
      <w:r w:rsidR="00A65C55">
        <w:rPr>
          <w:rFonts w:asciiTheme="minorBidi" w:eastAsiaTheme="minorBidi" w:hAnsiTheme="minorBidi" w:hint="cs"/>
          <w:color w:val="0D0D0D" w:themeColor="text1" w:themeTint="F2"/>
          <w:rtl/>
          <w:lang w:val="en-CA"/>
        </w:rPr>
        <w:t>שילם לואי שלושת אלפים דולר .</w:t>
      </w:r>
    </w:p>
    <w:p w14:paraId="75FDA5AF" w14:textId="30E7FF8C" w:rsidR="00A65C55" w:rsidRDefault="00A65C55" w:rsidP="00A65C5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לא הסתיר את שמחתו נוכח הרובה , </w:t>
      </w:r>
      <w:r w:rsidR="00C5537B">
        <w:rPr>
          <w:rFonts w:asciiTheme="minorBidi" w:eastAsiaTheme="minorBidi" w:hAnsiTheme="minorBidi" w:hint="cs"/>
          <w:color w:val="0D0D0D" w:themeColor="text1" w:themeTint="F2"/>
          <w:rtl/>
          <w:lang w:val="en-CA"/>
        </w:rPr>
        <w:t xml:space="preserve">וביקש לצאת לאימון בירי חי . השניים נסעו לאזור בו התאמנו בעבר </w:t>
      </w:r>
      <w:r w:rsidR="00646F06">
        <w:rPr>
          <w:rFonts w:asciiTheme="minorBidi" w:eastAsiaTheme="minorBidi" w:hAnsiTheme="minorBidi" w:hint="cs"/>
          <w:color w:val="0D0D0D" w:themeColor="text1" w:themeTint="F2"/>
          <w:rtl/>
          <w:lang w:val="en-CA"/>
        </w:rPr>
        <w:t>ופתחי הציב פחיות כמטרות במרחק של מאה ומאתיים מטרים .</w:t>
      </w:r>
    </w:p>
    <w:p w14:paraId="01298535" w14:textId="6FBF5A4C" w:rsidR="00646F06" w:rsidRDefault="00646F06" w:rsidP="00646F0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לאחר מספר רב של נסיונות הצליח פתחי לפגוע </w:t>
      </w:r>
      <w:r w:rsidR="00382174">
        <w:rPr>
          <w:rFonts w:asciiTheme="minorBidi" w:eastAsiaTheme="minorBidi" w:hAnsiTheme="minorBidi" w:hint="cs"/>
          <w:color w:val="0D0D0D" w:themeColor="text1" w:themeTint="F2"/>
          <w:rtl/>
          <w:lang w:val="en-CA"/>
        </w:rPr>
        <w:t xml:space="preserve">במטרה שנמצאה במרחק של כמאה מטר אולם ניכשל לחלוטין לפגוע במטרת המאתיים מטר . </w:t>
      </w:r>
    </w:p>
    <w:p w14:paraId="2FB938A8" w14:textId="795AF91F" w:rsidR="00382174" w:rsidRDefault="00382174" w:rsidP="0038217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הגיע למסקנה שעל מנת לה</w:t>
      </w:r>
      <w:r w:rsidR="00EF1235">
        <w:rPr>
          <w:rFonts w:asciiTheme="minorBidi" w:eastAsiaTheme="minorBidi" w:hAnsiTheme="minorBidi" w:hint="cs"/>
          <w:color w:val="0D0D0D" w:themeColor="text1" w:themeTint="F2"/>
          <w:rtl/>
          <w:lang w:val="en-CA"/>
        </w:rPr>
        <w:t>צליח לפגוע במטרה עליו להיות במרחק של כמאה מטר מהמטרה .</w:t>
      </w:r>
    </w:p>
    <w:p w14:paraId="3A4EBAA4" w14:textId="264F13DA" w:rsidR="00EF1235" w:rsidRDefault="00EF1235" w:rsidP="00EF123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״קח אותי לאזור מערת המכפלה לבניינים שולטים באזור המאה מטר מהמקום </w:t>
      </w:r>
      <w:r w:rsidR="007A70A3">
        <w:rPr>
          <w:rFonts w:asciiTheme="minorBidi" w:eastAsiaTheme="minorBidi" w:hAnsiTheme="minorBidi" w:hint="cs"/>
          <w:color w:val="0D0D0D" w:themeColor="text1" w:themeTint="F2"/>
          <w:rtl/>
          <w:lang w:val="en-CA"/>
        </w:rPr>
        <w:t xml:space="preserve">״ אמר פתחי ללואי והשניים פנו בנסיעה לאזור מערת המכפלה . לאחר שהינו את רכבם פנו רגלית וטיפסו על גגות בנינים שולטים כדי לאתר קו ירי </w:t>
      </w:r>
      <w:r w:rsidR="0082721A">
        <w:rPr>
          <w:rFonts w:asciiTheme="minorBidi" w:eastAsiaTheme="minorBidi" w:hAnsiTheme="minorBidi" w:hint="cs"/>
          <w:color w:val="0D0D0D" w:themeColor="text1" w:themeTint="F2"/>
          <w:rtl/>
          <w:lang w:val="en-CA"/>
        </w:rPr>
        <w:t xml:space="preserve">בן מאה מטר שיאפשר להם הצלחה בפגיעה . לאחר שעה של חיפושים אותר הבניין המתאים </w:t>
      </w:r>
      <w:r w:rsidR="00803574">
        <w:rPr>
          <w:rFonts w:asciiTheme="minorBidi" w:eastAsiaTheme="minorBidi" w:hAnsiTheme="minorBidi" w:hint="cs"/>
          <w:color w:val="0D0D0D" w:themeColor="text1" w:themeTint="F2"/>
          <w:rtl/>
          <w:lang w:val="en-CA"/>
        </w:rPr>
        <w:t xml:space="preserve">שהיה במרחק של כשמונים מטר מעמדת השג בפתח מערת המכפלה . ״ עכשיו צריך לאתר נתיב מילוט בטוח ואז נהיה מוכנים ״ אמר פתחי </w:t>
      </w:r>
      <w:r w:rsidR="00883B5F">
        <w:rPr>
          <w:rFonts w:asciiTheme="minorBidi" w:eastAsiaTheme="minorBidi" w:hAnsiTheme="minorBidi" w:hint="cs"/>
          <w:color w:val="0D0D0D" w:themeColor="text1" w:themeTint="F2"/>
          <w:rtl/>
          <w:lang w:val="en-CA"/>
        </w:rPr>
        <w:t xml:space="preserve">. השניים סרקו את השטח בנסיון למצוא נתיב מילוט קצר ובטוח ולבסוף סיכמו שרכב המילוט ימתין להם מחוץ לתא השטח </w:t>
      </w:r>
      <w:r w:rsidR="00BA1CCD">
        <w:rPr>
          <w:rFonts w:asciiTheme="minorBidi" w:eastAsiaTheme="minorBidi" w:hAnsiTheme="minorBidi" w:hint="cs"/>
          <w:color w:val="0D0D0D" w:themeColor="text1" w:themeTint="F2"/>
          <w:rtl/>
          <w:lang w:val="en-CA"/>
        </w:rPr>
        <w:t xml:space="preserve">של הירי </w:t>
      </w:r>
      <w:r w:rsidR="00DB5120">
        <w:rPr>
          <w:rFonts w:asciiTheme="minorBidi" w:eastAsiaTheme="minorBidi" w:hAnsiTheme="minorBidi" w:hint="cs"/>
          <w:color w:val="0D0D0D" w:themeColor="text1" w:themeTint="F2"/>
          <w:rtl/>
          <w:lang w:val="en-CA"/>
        </w:rPr>
        <w:t xml:space="preserve">במרחק של כקילומטר </w:t>
      </w:r>
      <w:r w:rsidR="00B51F2D">
        <w:rPr>
          <w:rFonts w:asciiTheme="minorBidi" w:eastAsiaTheme="minorBidi" w:hAnsiTheme="minorBidi" w:hint="cs"/>
          <w:color w:val="0D0D0D" w:themeColor="text1" w:themeTint="F2"/>
          <w:rtl/>
          <w:lang w:val="en-CA"/>
        </w:rPr>
        <w:t>מהמקום. לאחר</w:t>
      </w:r>
      <w:r w:rsidR="00BA1CCD">
        <w:rPr>
          <w:rFonts w:asciiTheme="minorBidi" w:eastAsiaTheme="minorBidi" w:hAnsiTheme="minorBidi" w:hint="cs"/>
          <w:color w:val="0D0D0D" w:themeColor="text1" w:themeTint="F2"/>
          <w:rtl/>
          <w:lang w:val="en-CA"/>
        </w:rPr>
        <w:t xml:space="preserve"> ביצוע הירי ימלטו רגלית ויחברו עם הרכב מחוץ לתא השטח .</w:t>
      </w:r>
    </w:p>
    <w:p w14:paraId="1C72A72C" w14:textId="21E936BF" w:rsidR="00BA1CCD" w:rsidRDefault="00BA1CCD" w:rsidP="00BA1CC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את הימים הבאים בילו בתרגול נתיב המילוט וב</w:t>
      </w:r>
      <w:r w:rsidR="008F53E6">
        <w:rPr>
          <w:rFonts w:asciiTheme="minorBidi" w:eastAsiaTheme="minorBidi" w:hAnsiTheme="minorBidi" w:hint="cs"/>
          <w:color w:val="0D0D0D" w:themeColor="text1" w:themeTint="F2"/>
          <w:rtl/>
          <w:lang w:val="en-CA"/>
        </w:rPr>
        <w:t>אימון ירי על מטרות . פתחי חש שיכולת הפגיעה שלו השתפרה פלאים ומבחינתו היה מוכן לביצוע .</w:t>
      </w:r>
      <w:r w:rsidR="00184EE9">
        <w:rPr>
          <w:rFonts w:asciiTheme="minorBidi" w:eastAsiaTheme="minorBidi" w:hAnsiTheme="minorBidi" w:hint="cs"/>
          <w:color w:val="0D0D0D" w:themeColor="text1" w:themeTint="F2"/>
          <w:rtl/>
          <w:lang w:val="en-CA"/>
        </w:rPr>
        <w:t xml:space="preserve"> העיתוי לפיגוע היה בידי הנהגת החמאס כאשר שעות אחרי הצהרים המאוחרות היה הזמן המועדף מבחינת פתחי לביצוע הפ</w:t>
      </w:r>
      <w:r w:rsidR="001D3A38">
        <w:rPr>
          <w:rFonts w:asciiTheme="minorBidi" w:eastAsiaTheme="minorBidi" w:hAnsiTheme="minorBidi" w:hint="cs"/>
          <w:color w:val="0D0D0D" w:themeColor="text1" w:themeTint="F2"/>
          <w:rtl/>
          <w:lang w:val="en-CA"/>
        </w:rPr>
        <w:t>עולה .</w:t>
      </w:r>
    </w:p>
    <w:p w14:paraId="20596E4D" w14:textId="36EF98D2" w:rsidR="001D3A38" w:rsidRDefault="001D3A38" w:rsidP="001D3A3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מספר שבועות של המתנה ניתן האור הירוק לפעולה .</w:t>
      </w:r>
    </w:p>
    <w:p w14:paraId="0EB51D89" w14:textId="77777777" w:rsidR="003454C8" w:rsidRDefault="00FC7B71" w:rsidP="00184EE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היה זה </w:t>
      </w:r>
      <w:r w:rsidR="00BB0488">
        <w:rPr>
          <w:rFonts w:asciiTheme="minorBidi" w:eastAsiaTheme="minorBidi" w:hAnsiTheme="minorBidi" w:hint="cs"/>
          <w:color w:val="0D0D0D" w:themeColor="text1" w:themeTint="F2"/>
          <w:rtl/>
          <w:lang w:val="en-CA"/>
        </w:rPr>
        <w:t xml:space="preserve">השבוע הרביעי </w:t>
      </w:r>
      <w:r w:rsidR="00B51F2D">
        <w:rPr>
          <w:rFonts w:asciiTheme="minorBidi" w:eastAsiaTheme="minorBidi" w:hAnsiTheme="minorBidi" w:hint="cs"/>
          <w:color w:val="0D0D0D" w:themeColor="text1" w:themeTint="F2"/>
          <w:rtl/>
          <w:lang w:val="en-CA"/>
        </w:rPr>
        <w:t xml:space="preserve"> </w:t>
      </w:r>
      <w:r w:rsidR="00BB0488">
        <w:rPr>
          <w:rFonts w:asciiTheme="minorBidi" w:eastAsiaTheme="minorBidi" w:hAnsiTheme="minorBidi" w:hint="cs"/>
          <w:color w:val="0D0D0D" w:themeColor="text1" w:themeTint="F2"/>
          <w:rtl/>
          <w:lang w:val="en-CA"/>
        </w:rPr>
        <w:t>של חודש נובמבר 1992</w:t>
      </w:r>
      <w:r w:rsidR="00450B93">
        <w:rPr>
          <w:rFonts w:asciiTheme="minorBidi" w:eastAsiaTheme="minorBidi" w:hAnsiTheme="minorBidi" w:hint="cs"/>
          <w:color w:val="0D0D0D" w:themeColor="text1" w:themeTint="F2"/>
          <w:rtl/>
          <w:lang w:val="en-CA"/>
        </w:rPr>
        <w:t xml:space="preserve"> </w:t>
      </w:r>
      <w:r w:rsidR="003454C8">
        <w:rPr>
          <w:rFonts w:asciiTheme="minorBidi" w:eastAsiaTheme="minorBidi" w:hAnsiTheme="minorBidi" w:hint="cs"/>
          <w:color w:val="0D0D0D" w:themeColor="text1" w:themeTint="F2"/>
          <w:rtl/>
          <w:lang w:val="en-CA"/>
        </w:rPr>
        <w:t xml:space="preserve">והיום הנבחר היה יום שלישי </w:t>
      </w:r>
      <w:r w:rsidR="003977B8">
        <w:rPr>
          <w:rFonts w:asciiTheme="minorBidi" w:eastAsiaTheme="minorBidi" w:hAnsiTheme="minorBidi" w:hint="cs"/>
          <w:color w:val="0D0D0D" w:themeColor="text1" w:themeTint="F2"/>
          <w:rtl/>
          <w:lang w:val="en-CA"/>
        </w:rPr>
        <w:t>בשעות אחרי הצהריים</w:t>
      </w:r>
      <w:r w:rsidR="003454C8">
        <w:rPr>
          <w:rFonts w:asciiTheme="minorBidi" w:eastAsiaTheme="minorBidi" w:hAnsiTheme="minorBidi" w:hint="cs"/>
          <w:color w:val="0D0D0D" w:themeColor="text1" w:themeTint="F2"/>
          <w:rtl/>
          <w:lang w:val="en-CA"/>
        </w:rPr>
        <w:t xml:space="preserve"> כעיתוי הפעולה .</w:t>
      </w:r>
    </w:p>
    <w:p w14:paraId="0B96C061" w14:textId="42E0FE4F" w:rsidR="00184EE9" w:rsidRDefault="00C80571" w:rsidP="003454C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בשעה שלוש עשו את דרכם </w:t>
      </w:r>
      <w:r w:rsidR="003977B8">
        <w:rPr>
          <w:rFonts w:asciiTheme="minorBidi" w:eastAsiaTheme="minorBidi" w:hAnsiTheme="minorBidi" w:hint="cs"/>
          <w:color w:val="0D0D0D" w:themeColor="text1" w:themeTint="F2"/>
          <w:rtl/>
          <w:lang w:val="en-CA"/>
        </w:rPr>
        <w:t xml:space="preserve">פתחי ולואי </w:t>
      </w:r>
      <w:r>
        <w:rPr>
          <w:rFonts w:asciiTheme="minorBidi" w:eastAsiaTheme="minorBidi" w:hAnsiTheme="minorBidi" w:hint="cs"/>
          <w:color w:val="0D0D0D" w:themeColor="text1" w:themeTint="F2"/>
          <w:rtl/>
          <w:lang w:val="en-CA"/>
        </w:rPr>
        <w:t xml:space="preserve">אל גג הבניין שנבחר לשמש כעמדת הצלף . </w:t>
      </w:r>
      <w:r w:rsidR="00FC1093">
        <w:rPr>
          <w:rFonts w:asciiTheme="minorBidi" w:eastAsiaTheme="minorBidi" w:hAnsiTheme="minorBidi" w:hint="cs"/>
          <w:color w:val="0D0D0D" w:themeColor="text1" w:themeTint="F2"/>
          <w:rtl/>
          <w:lang w:val="en-CA"/>
        </w:rPr>
        <w:t xml:space="preserve">השניים נשאו את הרובה כשהוא מפורק לשני חלקים בתיק צד והתמקמו </w:t>
      </w:r>
      <w:r w:rsidR="00BC4827">
        <w:rPr>
          <w:rFonts w:asciiTheme="minorBidi" w:eastAsiaTheme="minorBidi" w:hAnsiTheme="minorBidi" w:hint="cs"/>
          <w:color w:val="0D0D0D" w:themeColor="text1" w:themeTint="F2"/>
          <w:rtl/>
          <w:lang w:val="en-CA"/>
        </w:rPr>
        <w:t xml:space="preserve">בעמדה שקבעו לעצמם. לאחר הרכבת הרובה תצפתו השניים </w:t>
      </w:r>
      <w:r w:rsidR="003977B8">
        <w:rPr>
          <w:rFonts w:asciiTheme="minorBidi" w:eastAsiaTheme="minorBidi" w:hAnsiTheme="minorBidi" w:hint="cs"/>
          <w:color w:val="0D0D0D" w:themeColor="text1" w:themeTint="F2"/>
          <w:rtl/>
          <w:lang w:val="en-CA"/>
        </w:rPr>
        <w:t xml:space="preserve">לכיוון עמדת </w:t>
      </w:r>
      <w:r w:rsidR="004E0387">
        <w:rPr>
          <w:rFonts w:asciiTheme="minorBidi" w:eastAsiaTheme="minorBidi" w:hAnsiTheme="minorBidi" w:hint="cs"/>
          <w:color w:val="0D0D0D" w:themeColor="text1" w:themeTint="F2"/>
          <w:rtl/>
          <w:lang w:val="en-CA"/>
        </w:rPr>
        <w:t>צהל שנמצאת בכניסה למערת המכפלה</w:t>
      </w:r>
      <w:r w:rsidR="00731B4C">
        <w:rPr>
          <w:rFonts w:asciiTheme="minorBidi" w:eastAsiaTheme="minorBidi" w:hAnsiTheme="minorBidi" w:hint="cs"/>
          <w:color w:val="0D0D0D" w:themeColor="text1" w:themeTint="F2"/>
          <w:rtl/>
          <w:lang w:val="en-CA"/>
        </w:rPr>
        <w:t xml:space="preserve"> וחיכו לעיתוי המתאים</w:t>
      </w:r>
      <w:r w:rsidR="004E0387">
        <w:rPr>
          <w:rFonts w:asciiTheme="minorBidi" w:eastAsiaTheme="minorBidi" w:hAnsiTheme="minorBidi" w:hint="cs"/>
          <w:color w:val="0D0D0D" w:themeColor="text1" w:themeTint="F2"/>
          <w:rtl/>
          <w:lang w:val="en-CA"/>
        </w:rPr>
        <w:t xml:space="preserve"> . עאדל ששימש כנהג רכב המילוט המתין להם בנקודה המוסכמת כשמנוע מכוניתו דולק .</w:t>
      </w:r>
    </w:p>
    <w:p w14:paraId="3E6C0513" w14:textId="6C4B2A03" w:rsidR="004E0387" w:rsidRDefault="00446767" w:rsidP="004E038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שני חיילים משועממים ניראו מאיישים את העמדה</w:t>
      </w:r>
      <w:r w:rsidR="00731B4C">
        <w:rPr>
          <w:rFonts w:asciiTheme="minorBidi" w:eastAsiaTheme="minorBidi" w:hAnsiTheme="minorBidi" w:hint="cs"/>
          <w:color w:val="0D0D0D" w:themeColor="text1" w:themeTint="F2"/>
          <w:rtl/>
          <w:lang w:val="en-CA"/>
        </w:rPr>
        <w:t xml:space="preserve"> כשהם צופים לעבר העוברים ושבים </w:t>
      </w:r>
      <w:r w:rsidR="00D70933">
        <w:rPr>
          <w:rFonts w:asciiTheme="minorBidi" w:eastAsiaTheme="minorBidi" w:hAnsiTheme="minorBidi" w:hint="cs"/>
          <w:color w:val="0D0D0D" w:themeColor="text1" w:themeTint="F2"/>
          <w:rtl/>
          <w:lang w:val="en-CA"/>
        </w:rPr>
        <w:t>בחוסר מעש</w:t>
      </w:r>
      <w:r>
        <w:rPr>
          <w:rFonts w:asciiTheme="minorBidi" w:eastAsiaTheme="minorBidi" w:hAnsiTheme="minorBidi" w:hint="cs"/>
          <w:color w:val="0D0D0D" w:themeColor="text1" w:themeTint="F2"/>
          <w:rtl/>
          <w:lang w:val="en-CA"/>
        </w:rPr>
        <w:t xml:space="preserve"> . פתחי כיוון את נישקו וסחט בעדינות את ההדק . קול נפץ הירי נשמע היטב </w:t>
      </w:r>
      <w:r w:rsidR="00141BBC">
        <w:rPr>
          <w:rFonts w:asciiTheme="minorBidi" w:eastAsiaTheme="minorBidi" w:hAnsiTheme="minorBidi" w:hint="cs"/>
          <w:color w:val="0D0D0D" w:themeColor="text1" w:themeTint="F2"/>
          <w:rtl/>
          <w:lang w:val="en-CA"/>
        </w:rPr>
        <w:t>בסביבה ואחד החיילים התמוטט ונפל , החייל השני ניראה כאובד עצות</w:t>
      </w:r>
      <w:r w:rsidR="00D70933">
        <w:rPr>
          <w:rFonts w:asciiTheme="minorBidi" w:eastAsiaTheme="minorBidi" w:hAnsiTheme="minorBidi" w:hint="cs"/>
          <w:color w:val="0D0D0D" w:themeColor="text1" w:themeTint="F2"/>
          <w:rtl/>
          <w:lang w:val="en-CA"/>
        </w:rPr>
        <w:t xml:space="preserve"> הסתכל סביבו ובחברו השרוע</w:t>
      </w:r>
      <w:r w:rsidR="00141BBC">
        <w:rPr>
          <w:rFonts w:asciiTheme="minorBidi" w:eastAsiaTheme="minorBidi" w:hAnsiTheme="minorBidi" w:hint="cs"/>
          <w:color w:val="0D0D0D" w:themeColor="text1" w:themeTint="F2"/>
          <w:rtl/>
          <w:lang w:val="en-CA"/>
        </w:rPr>
        <w:t xml:space="preserve"> ולא הבין מה קורה . </w:t>
      </w:r>
      <w:r w:rsidR="009411D4">
        <w:rPr>
          <w:rFonts w:asciiTheme="minorBidi" w:eastAsiaTheme="minorBidi" w:hAnsiTheme="minorBidi" w:hint="cs"/>
          <w:color w:val="0D0D0D" w:themeColor="text1" w:themeTint="F2"/>
          <w:rtl/>
          <w:lang w:val="en-CA"/>
        </w:rPr>
        <w:t>פתחי סחט את ההדק בשנית והחייל השני נפל במקום .</w:t>
      </w:r>
    </w:p>
    <w:p w14:paraId="676830B9" w14:textId="1A97A077" w:rsidR="009411D4" w:rsidRDefault="00C449AB" w:rsidP="009411D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השניים הכניסו את הרובה לתיק </w:t>
      </w:r>
      <w:r w:rsidR="00D70933">
        <w:rPr>
          <w:rFonts w:asciiTheme="minorBidi" w:eastAsiaTheme="minorBidi" w:hAnsiTheme="minorBidi" w:hint="cs"/>
          <w:color w:val="0D0D0D" w:themeColor="text1" w:themeTint="F2"/>
          <w:rtl/>
          <w:lang w:val="en-CA"/>
        </w:rPr>
        <w:t>ה</w:t>
      </w:r>
      <w:r>
        <w:rPr>
          <w:rFonts w:asciiTheme="minorBidi" w:eastAsiaTheme="minorBidi" w:hAnsiTheme="minorBidi" w:hint="cs"/>
          <w:color w:val="0D0D0D" w:themeColor="text1" w:themeTint="F2"/>
          <w:rtl/>
          <w:lang w:val="en-CA"/>
        </w:rPr>
        <w:t xml:space="preserve">צד וחמקו מהמקום באין רואה . מספר דקות לאחר מכן נכנסו למכוניתו של עאדל והפליגו לדרכם תוך שהם משתלבים בתנועה הזורמת </w:t>
      </w:r>
      <w:r w:rsidR="0054246B">
        <w:rPr>
          <w:rFonts w:asciiTheme="minorBidi" w:eastAsiaTheme="minorBidi" w:hAnsiTheme="minorBidi" w:hint="cs"/>
          <w:color w:val="0D0D0D" w:themeColor="text1" w:themeTint="F2"/>
          <w:rtl/>
          <w:lang w:val="en-CA"/>
        </w:rPr>
        <w:t xml:space="preserve">. בני החבורה הגיעו לבית המבטחים החדש ופתחו את מקלט הטלוויזיה בצפייה לשמוע אודות תוצאות הפעולה . </w:t>
      </w:r>
      <w:r w:rsidR="00DE62ED">
        <w:rPr>
          <w:rFonts w:asciiTheme="minorBidi" w:eastAsiaTheme="minorBidi" w:hAnsiTheme="minorBidi" w:hint="cs"/>
          <w:color w:val="0D0D0D" w:themeColor="text1" w:themeTint="F2"/>
          <w:rtl/>
          <w:lang w:val="en-CA"/>
        </w:rPr>
        <w:t>מספר שעות מאוחר יותר נודע להם אודות מותו של אחד החיילים ופציעתו הקשה של השני .</w:t>
      </w:r>
    </w:p>
    <w:p w14:paraId="5B298C11" w14:textId="544732FF" w:rsidR="00DE62ED" w:rsidRDefault="00DE62ED" w:rsidP="00DE62E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בני החבורה התאפקו שלא לפרוץ בצעקות שמחה כדי לא להסב את תשומת לב השכנים .</w:t>
      </w:r>
    </w:p>
    <w:p w14:paraId="6C784091" w14:textId="44425365" w:rsidR="00386312" w:rsidRDefault="00386312" w:rsidP="00386312">
      <w:pPr>
        <w:bidi/>
        <w:rPr>
          <w:rFonts w:asciiTheme="minorBidi" w:eastAsiaTheme="minorBidi" w:hAnsiTheme="minorBidi"/>
          <w:color w:val="0D0D0D" w:themeColor="text1" w:themeTint="F2"/>
          <w:rtl/>
          <w:lang w:val="en-CA"/>
        </w:rPr>
      </w:pPr>
    </w:p>
    <w:p w14:paraId="68EC172F" w14:textId="3CD3F769" w:rsidR="00386312" w:rsidRDefault="00386312" w:rsidP="0038631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שבועיים של הערכות על הבניין שזוהה על י</w:t>
      </w:r>
      <w:r w:rsidR="00FC6C19">
        <w:rPr>
          <w:rFonts w:asciiTheme="minorBidi" w:eastAsiaTheme="minorBidi" w:hAnsiTheme="minorBidi" w:hint="cs"/>
          <w:color w:val="0D0D0D" w:themeColor="text1" w:themeTint="F2"/>
          <w:rtl/>
          <w:lang w:val="en-CA"/>
        </w:rPr>
        <w:t xml:space="preserve">די נהג האמבולנס העלו חרס ועל מנת להתקדם מבצעית הוחלט </w:t>
      </w:r>
      <w:r>
        <w:rPr>
          <w:rFonts w:asciiTheme="minorBidi" w:eastAsiaTheme="minorBidi" w:hAnsiTheme="minorBidi" w:hint="cs"/>
          <w:color w:val="0D0D0D" w:themeColor="text1" w:themeTint="F2"/>
          <w:rtl/>
          <w:lang w:val="en-CA"/>
        </w:rPr>
        <w:t>לשלו</w:t>
      </w:r>
      <w:r w:rsidR="002A16D0">
        <w:rPr>
          <w:rFonts w:asciiTheme="minorBidi" w:eastAsiaTheme="minorBidi" w:hAnsiTheme="minorBidi" w:hint="cs"/>
          <w:color w:val="0D0D0D" w:themeColor="text1" w:themeTint="F2"/>
          <w:rtl/>
          <w:lang w:val="en-CA"/>
        </w:rPr>
        <w:t>ח את אחד מאנשי המבצעים למקום בכיסוי של סטודנט המחפש לשכור דירה על מנת לבדוק מה קורה .</w:t>
      </w:r>
    </w:p>
    <w:p w14:paraId="697CE717" w14:textId="66B6C8B9" w:rsidR="002A16D0" w:rsidRDefault="002A16D0" w:rsidP="002A16D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זיו גת איש המבצעים</w:t>
      </w:r>
      <w:r w:rsidR="00CE18C4">
        <w:rPr>
          <w:rFonts w:asciiTheme="minorBidi" w:eastAsiaTheme="minorBidi" w:hAnsiTheme="minorBidi" w:hint="cs"/>
          <w:color w:val="0D0D0D" w:themeColor="text1" w:themeTint="F2"/>
          <w:rtl/>
          <w:lang w:val="en-CA"/>
        </w:rPr>
        <w:t xml:space="preserve"> המסתערב </w:t>
      </w:r>
      <w:r>
        <w:rPr>
          <w:rFonts w:asciiTheme="minorBidi" w:eastAsiaTheme="minorBidi" w:hAnsiTheme="minorBidi" w:hint="cs"/>
          <w:color w:val="0D0D0D" w:themeColor="text1" w:themeTint="F2"/>
          <w:rtl/>
          <w:lang w:val="en-CA"/>
        </w:rPr>
        <w:t xml:space="preserve"> יצא במכוניתו לעבר </w:t>
      </w:r>
      <w:r w:rsidR="00787FDE">
        <w:rPr>
          <w:rFonts w:asciiTheme="minorBidi" w:eastAsiaTheme="minorBidi" w:hAnsiTheme="minorBidi" w:hint="cs"/>
          <w:color w:val="0D0D0D" w:themeColor="text1" w:themeTint="F2"/>
          <w:rtl/>
          <w:lang w:val="en-CA"/>
        </w:rPr>
        <w:t xml:space="preserve">הבניין . לאחר צילצול בפעמון הבניין הגיח בעל הבניין ששאל את זיו לרצונו </w:t>
      </w:r>
      <w:r w:rsidR="00CE18C4">
        <w:rPr>
          <w:rFonts w:asciiTheme="minorBidi" w:eastAsiaTheme="minorBidi" w:hAnsiTheme="minorBidi" w:hint="cs"/>
          <w:color w:val="0D0D0D" w:themeColor="text1" w:themeTint="F2"/>
          <w:rtl/>
          <w:lang w:val="en-CA"/>
        </w:rPr>
        <w:t>.  זיו סיפר כי הוא סטודנט באוניברסיטת חברון המחפש דירה להשכרה במקום ושאל האם יש דירה פנויה להשכרה .</w:t>
      </w:r>
    </w:p>
    <w:p w14:paraId="23CD5BA8" w14:textId="7F29B83D" w:rsidR="0035547E" w:rsidRDefault="0035547E" w:rsidP="0035547E">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lang w:val="en-CA"/>
        </w:rPr>
        <w:t>בעל הבית ציין שיש דירה שכבר הושכרה לסטודנט אבל ככל הנראה הסטודנט הפסיק את לימודיו ויכול להיות שהדירה תהיה פנויה .</w:t>
      </w:r>
    </w:p>
    <w:p w14:paraId="7C1A62E2" w14:textId="491854E3" w:rsidR="001D45B5" w:rsidRDefault="00320B88" w:rsidP="001D45B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״חכה רגע , אני אתקשר לבחור לשאול מהן תוכניותיו ״ אמר בעל הבניין בעודו מחייג . ״אין תשובה , אנס</w:t>
      </w:r>
      <w:r w:rsidR="005755F5">
        <w:rPr>
          <w:rFonts w:asciiTheme="minorBidi" w:eastAsiaTheme="minorBidi" w:hAnsiTheme="minorBidi" w:hint="cs"/>
          <w:color w:val="0D0D0D" w:themeColor="text1" w:themeTint="F2"/>
          <w:rtl/>
          <w:lang w:val="en-CA"/>
        </w:rPr>
        <w:t xml:space="preserve">ה שנית מאוחר יותר ״ אמר, ״ אני יכול לרגע לקבל את המכשיר הנייד שלך על מנת להכניס את שמי ומספר הטלפון שלי לזיכרון </w:t>
      </w:r>
      <w:r w:rsidR="002B3539">
        <w:rPr>
          <w:rFonts w:asciiTheme="minorBidi" w:eastAsiaTheme="minorBidi" w:hAnsiTheme="minorBidi" w:hint="cs"/>
          <w:color w:val="0D0D0D" w:themeColor="text1" w:themeTint="F2"/>
          <w:rtl/>
          <w:lang w:val="en-CA"/>
        </w:rPr>
        <w:t xml:space="preserve">?״ שאל זיו , ״ ״בבקשה ״ השיב בעל הבניין והגיש לו את מכשיר </w:t>
      </w:r>
      <w:r w:rsidR="000E6AA0">
        <w:rPr>
          <w:rFonts w:asciiTheme="minorBidi" w:eastAsiaTheme="minorBidi" w:hAnsiTheme="minorBidi" w:hint="cs"/>
          <w:color w:val="0D0D0D" w:themeColor="text1" w:themeTint="F2"/>
          <w:rtl/>
          <w:lang w:val="en-CA"/>
        </w:rPr>
        <w:t xml:space="preserve">הטלפון הנייד . זיו הזדהה בשם סמי </w:t>
      </w:r>
      <w:r w:rsidR="00B46883">
        <w:rPr>
          <w:rFonts w:asciiTheme="minorBidi" w:eastAsiaTheme="minorBidi" w:hAnsiTheme="minorBidi" w:hint="cs"/>
          <w:color w:val="0D0D0D" w:themeColor="text1" w:themeTint="F2"/>
          <w:rtl/>
          <w:lang w:val="en-CA"/>
        </w:rPr>
        <w:t xml:space="preserve">אבו רוש , ותוך כדי הקלדת המספר הקליד מספר סודי שמאפשר שליטה מרחוק </w:t>
      </w:r>
      <w:r w:rsidR="00A63DEE">
        <w:rPr>
          <w:rFonts w:asciiTheme="minorBidi" w:eastAsiaTheme="minorBidi" w:hAnsiTheme="minorBidi" w:hint="cs"/>
          <w:color w:val="0D0D0D" w:themeColor="text1" w:themeTint="F2"/>
          <w:rtl/>
          <w:lang w:val="en-CA"/>
        </w:rPr>
        <w:t xml:space="preserve">על הטלפון .בסיום החזיר את המכשיר לידי בעליו . השניים נפרדו לשלום וסיכמו </w:t>
      </w:r>
      <w:r w:rsidR="00681798">
        <w:rPr>
          <w:rFonts w:asciiTheme="minorBidi" w:eastAsiaTheme="minorBidi" w:hAnsiTheme="minorBidi" w:hint="cs"/>
          <w:color w:val="0D0D0D" w:themeColor="text1" w:themeTint="F2"/>
          <w:rtl/>
          <w:lang w:val="en-CA"/>
        </w:rPr>
        <w:t>שבמידה והדירה תהיה פנויה בעל הבניין יצור עימו קשר .</w:t>
      </w:r>
    </w:p>
    <w:p w14:paraId="6D113B2E" w14:textId="6E496DDC" w:rsidR="00681798" w:rsidRDefault="00181F19" w:rsidP="0068179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משנכנס זיו למכוניתו התקשר לחפק</w:t>
      </w:r>
      <w:r w:rsidR="00681798">
        <w:rPr>
          <w:rFonts w:asciiTheme="minorBidi" w:eastAsiaTheme="minorBidi" w:hAnsiTheme="minorBidi" w:hint="cs"/>
          <w:color w:val="0D0D0D" w:themeColor="text1" w:themeTint="F2"/>
          <w:rtl/>
          <w:lang w:val="en-CA"/>
        </w:rPr>
        <w:t xml:space="preserve"> ועידכן </w:t>
      </w:r>
      <w:r w:rsidR="0039221B">
        <w:rPr>
          <w:rFonts w:asciiTheme="minorBidi" w:eastAsiaTheme="minorBidi" w:hAnsiTheme="minorBidi" w:hint="cs"/>
          <w:color w:val="0D0D0D" w:themeColor="text1" w:themeTint="F2"/>
          <w:rtl/>
          <w:lang w:val="en-CA"/>
        </w:rPr>
        <w:t xml:space="preserve">אודות מפגשו עם בעל הבניין וביקש להאזין </w:t>
      </w:r>
      <w:r w:rsidR="004308BC">
        <w:rPr>
          <w:rFonts w:asciiTheme="minorBidi" w:eastAsiaTheme="minorBidi" w:hAnsiTheme="minorBidi" w:hint="cs"/>
          <w:color w:val="0D0D0D" w:themeColor="text1" w:themeTint="F2"/>
          <w:rtl/>
          <w:lang w:val="en-CA"/>
        </w:rPr>
        <w:t xml:space="preserve">מייד </w:t>
      </w:r>
      <w:r w:rsidR="0039221B">
        <w:rPr>
          <w:rFonts w:asciiTheme="minorBidi" w:eastAsiaTheme="minorBidi" w:hAnsiTheme="minorBidi" w:hint="cs"/>
          <w:color w:val="0D0D0D" w:themeColor="text1" w:themeTint="F2"/>
          <w:rtl/>
          <w:lang w:val="en-CA"/>
        </w:rPr>
        <w:t>און ליין לכל השיחות היוצאות והנכנסות של בעל הבניין .</w:t>
      </w:r>
    </w:p>
    <w:p w14:paraId="7F7CF70B" w14:textId="36F41E37" w:rsidR="004676F9" w:rsidRDefault="004676F9" w:rsidP="004676F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כשעתיים מאוחר יותר זוהתה שיחה שניהל בעל הבניין עם אלמוני שבמהלכה שאל האם הדייר אמור לחזור ולהתגורר בדירה </w:t>
      </w:r>
      <w:r w:rsidR="00E7746E">
        <w:rPr>
          <w:rFonts w:asciiTheme="minorBidi" w:eastAsiaTheme="minorBidi" w:hAnsiTheme="minorBidi" w:hint="cs"/>
          <w:color w:val="0D0D0D" w:themeColor="text1" w:themeTint="F2"/>
          <w:rtl/>
          <w:lang w:val="en-CA"/>
        </w:rPr>
        <w:t>משום שיש לו הזדמנות להשכיר את הדירה למישהו אחר .בתגובה נענה כי אפשר להשכיר את הדירה למישהו אחר מאחר והדייר שהתגורר במקום אינו מתעתד לשוב ללימודי</w:t>
      </w:r>
      <w:r w:rsidR="00525465">
        <w:rPr>
          <w:rFonts w:asciiTheme="minorBidi" w:eastAsiaTheme="minorBidi" w:hAnsiTheme="minorBidi" w:hint="cs"/>
          <w:color w:val="0D0D0D" w:themeColor="text1" w:themeTint="F2"/>
          <w:rtl/>
          <w:lang w:val="en-CA"/>
        </w:rPr>
        <w:t>ו עקב בעייה משפחתית .</w:t>
      </w:r>
    </w:p>
    <w:p w14:paraId="7C0A6C92" w14:textId="70F283EC" w:rsidR="00525465" w:rsidRDefault="00676419" w:rsidP="0052546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הטלפון לא זוהה אולם המכשיר אוכן </w:t>
      </w:r>
      <w:r w:rsidR="00525465">
        <w:rPr>
          <w:rFonts w:asciiTheme="minorBidi" w:eastAsiaTheme="minorBidi" w:hAnsiTheme="minorBidi" w:hint="cs"/>
          <w:color w:val="0D0D0D" w:themeColor="text1" w:themeTint="F2"/>
          <w:rtl/>
          <w:lang w:val="en-CA"/>
        </w:rPr>
        <w:t xml:space="preserve">בבית באחת השכונות </w:t>
      </w:r>
      <w:r>
        <w:rPr>
          <w:rFonts w:asciiTheme="minorBidi" w:eastAsiaTheme="minorBidi" w:hAnsiTheme="minorBidi" w:hint="cs"/>
          <w:color w:val="0D0D0D" w:themeColor="text1" w:themeTint="F2"/>
          <w:rtl/>
          <w:lang w:val="en-CA"/>
        </w:rPr>
        <w:t xml:space="preserve">שבחברון . איש מבצעים בלווית אבו האני </w:t>
      </w:r>
      <w:r w:rsidR="00C231B4">
        <w:rPr>
          <w:rFonts w:asciiTheme="minorBidi" w:eastAsiaTheme="minorBidi" w:hAnsiTheme="minorBidi" w:hint="cs"/>
          <w:color w:val="0D0D0D" w:themeColor="text1" w:themeTint="F2"/>
          <w:rtl/>
          <w:lang w:val="en-CA"/>
        </w:rPr>
        <w:t xml:space="preserve">נשלחו למקום כמסתערבים ברכב עם לוחיות זיהוי מקומיות </w:t>
      </w:r>
      <w:r w:rsidR="00D143CC">
        <w:rPr>
          <w:rFonts w:asciiTheme="minorBidi" w:eastAsiaTheme="minorBidi" w:hAnsiTheme="minorBidi" w:hint="cs"/>
          <w:color w:val="0D0D0D" w:themeColor="text1" w:themeTint="F2"/>
          <w:rtl/>
          <w:lang w:val="en-CA"/>
        </w:rPr>
        <w:t xml:space="preserve">. הבניין </w:t>
      </w:r>
      <w:r w:rsidR="004308BC">
        <w:rPr>
          <w:rFonts w:asciiTheme="minorBidi" w:eastAsiaTheme="minorBidi" w:hAnsiTheme="minorBidi" w:hint="cs"/>
          <w:color w:val="0D0D0D" w:themeColor="text1" w:themeTint="F2"/>
          <w:rtl/>
          <w:lang w:val="en-CA"/>
        </w:rPr>
        <w:t>ש</w:t>
      </w:r>
      <w:r w:rsidR="00D143CC">
        <w:rPr>
          <w:rFonts w:asciiTheme="minorBidi" w:eastAsiaTheme="minorBidi" w:hAnsiTheme="minorBidi" w:hint="cs"/>
          <w:color w:val="0D0D0D" w:themeColor="text1" w:themeTint="F2"/>
          <w:rtl/>
          <w:lang w:val="en-CA"/>
        </w:rPr>
        <w:t>אותר</w:t>
      </w:r>
      <w:r w:rsidR="004308BC">
        <w:rPr>
          <w:rFonts w:asciiTheme="minorBidi" w:eastAsiaTheme="minorBidi" w:hAnsiTheme="minorBidi" w:hint="cs"/>
          <w:color w:val="0D0D0D" w:themeColor="text1" w:themeTint="F2"/>
          <w:rtl/>
          <w:lang w:val="en-CA"/>
        </w:rPr>
        <w:t>, היה</w:t>
      </w:r>
      <w:r w:rsidR="00F833EF">
        <w:rPr>
          <w:rFonts w:asciiTheme="minorBidi" w:eastAsiaTheme="minorBidi" w:hAnsiTheme="minorBidi" w:hint="cs"/>
          <w:color w:val="0D0D0D" w:themeColor="text1" w:themeTint="F2"/>
          <w:rtl/>
          <w:lang w:val="en-CA"/>
        </w:rPr>
        <w:t xml:space="preserve"> בן שלוש קומות עם כשמונה דירות של משפחות שונות </w:t>
      </w:r>
      <w:r w:rsidR="00D143CC">
        <w:rPr>
          <w:rFonts w:asciiTheme="minorBidi" w:eastAsiaTheme="minorBidi" w:hAnsiTheme="minorBidi" w:hint="cs"/>
          <w:color w:val="0D0D0D" w:themeColor="text1" w:themeTint="F2"/>
          <w:rtl/>
          <w:lang w:val="en-CA"/>
        </w:rPr>
        <w:t xml:space="preserve"> והתברר כי הוא ממוקם בתוך שכונה שבה אין סבירות להציב תצפית בכיסוי</w:t>
      </w:r>
      <w:r w:rsidR="00FF49E5">
        <w:rPr>
          <w:rFonts w:asciiTheme="minorBidi" w:eastAsiaTheme="minorBidi" w:hAnsiTheme="minorBidi" w:hint="cs"/>
          <w:color w:val="0D0D0D" w:themeColor="text1" w:themeTint="F2"/>
          <w:rtl/>
          <w:lang w:val="en-CA"/>
        </w:rPr>
        <w:t xml:space="preserve"> לאורך זמן </w:t>
      </w:r>
      <w:r w:rsidR="00D143CC">
        <w:rPr>
          <w:rFonts w:asciiTheme="minorBidi" w:eastAsiaTheme="minorBidi" w:hAnsiTheme="minorBidi" w:hint="cs"/>
          <w:color w:val="0D0D0D" w:themeColor="text1" w:themeTint="F2"/>
          <w:rtl/>
          <w:lang w:val="en-CA"/>
        </w:rPr>
        <w:t xml:space="preserve"> בלא להחשף </w:t>
      </w:r>
      <w:r w:rsidR="00FF49E5">
        <w:rPr>
          <w:rFonts w:asciiTheme="minorBidi" w:eastAsiaTheme="minorBidi" w:hAnsiTheme="minorBidi" w:hint="cs"/>
          <w:color w:val="0D0D0D" w:themeColor="text1" w:themeTint="F2"/>
          <w:rtl/>
          <w:lang w:val="en-CA"/>
        </w:rPr>
        <w:t xml:space="preserve">. הוחלט ללכת על תצפית ממטוס זעיר ללא טייס שיהיה באוויר </w:t>
      </w:r>
      <w:r w:rsidR="00D1595A">
        <w:rPr>
          <w:rFonts w:asciiTheme="minorBidi" w:eastAsiaTheme="minorBidi" w:hAnsiTheme="minorBidi" w:hint="cs"/>
          <w:color w:val="0D0D0D" w:themeColor="text1" w:themeTint="F2"/>
          <w:rtl/>
          <w:lang w:val="en-CA"/>
        </w:rPr>
        <w:t>ברצף של עשרים וארבע שעות . אבו האני שהכיר אישית את פתחי הוצמד לחפק שנפתח כמזהה</w:t>
      </w:r>
      <w:r w:rsidR="00DC28D4">
        <w:rPr>
          <w:rFonts w:asciiTheme="minorBidi" w:eastAsiaTheme="minorBidi" w:hAnsiTheme="minorBidi" w:hint="cs"/>
          <w:color w:val="0D0D0D" w:themeColor="text1" w:themeTint="F2"/>
          <w:rtl/>
          <w:lang w:val="en-CA"/>
        </w:rPr>
        <w:t xml:space="preserve"> וכוח יחידת המבצעים נפרס במעטפת של המקום לביצוע מעקב רגלי או רכוב .</w:t>
      </w:r>
    </w:p>
    <w:p w14:paraId="25FC4C14" w14:textId="660F96F6" w:rsidR="002B1F47" w:rsidRDefault="002B1F47" w:rsidP="002B1F4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הדסק של חברון הצליח במאמץ מיוחד בשילוב עם אנשי המנהל האזרחי לזהות את שמות כל המשפחות שמתגוררות </w:t>
      </w:r>
      <w:r w:rsidR="00064D5F">
        <w:rPr>
          <w:rFonts w:asciiTheme="minorBidi" w:eastAsiaTheme="minorBidi" w:hAnsiTheme="minorBidi" w:hint="cs"/>
          <w:color w:val="0D0D0D" w:themeColor="text1" w:themeTint="F2"/>
          <w:rtl/>
          <w:lang w:val="en-CA"/>
        </w:rPr>
        <w:t xml:space="preserve">בבנין . אותר צעיר בשם עאדל שזוהה כפעיל חמאס והיתה הערכה כי הינו בעל הטלפון </w:t>
      </w:r>
      <w:r w:rsidR="004B62E8">
        <w:rPr>
          <w:rFonts w:asciiTheme="minorBidi" w:eastAsiaTheme="minorBidi" w:hAnsiTheme="minorBidi" w:hint="cs"/>
          <w:color w:val="0D0D0D" w:themeColor="text1" w:themeTint="F2"/>
          <w:rtl/>
          <w:lang w:val="en-CA"/>
        </w:rPr>
        <w:t>.</w:t>
      </w:r>
    </w:p>
    <w:p w14:paraId="22A31955" w14:textId="65DC4684" w:rsidR="004B62E8" w:rsidRDefault="004B62E8" w:rsidP="004B62E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שעתיים מאוחר יותר נצפה רכב מרצדס </w:t>
      </w:r>
      <w:r w:rsidR="005454F3">
        <w:rPr>
          <w:rFonts w:asciiTheme="minorBidi" w:eastAsiaTheme="minorBidi" w:hAnsiTheme="minorBidi" w:hint="cs"/>
          <w:color w:val="0D0D0D" w:themeColor="text1" w:themeTint="F2"/>
          <w:rtl/>
          <w:lang w:val="en-CA"/>
        </w:rPr>
        <w:t xml:space="preserve">בצבע כחול עוזב את אזור הבניין הפלאפון היה ללא תזוזה בבניין והוחלט שכל מעקב שיבוצע יתבצע אחר בעלי הפלאפון </w:t>
      </w:r>
      <w:r w:rsidR="00263677">
        <w:rPr>
          <w:rFonts w:asciiTheme="minorBidi" w:eastAsiaTheme="minorBidi" w:hAnsiTheme="minorBidi" w:hint="cs"/>
          <w:color w:val="0D0D0D" w:themeColor="text1" w:themeTint="F2"/>
          <w:rtl/>
          <w:lang w:val="en-CA"/>
        </w:rPr>
        <w:t>משום שהוא מהווה את החולייה המקשרת בין פתחי המבוקש לבעל הבנין בו התגורר פתחי .</w:t>
      </w:r>
    </w:p>
    <w:p w14:paraId="564666A2" w14:textId="15EEB3A4" w:rsidR="00263677" w:rsidRDefault="00263677" w:rsidP="0026367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בשעות אחרי הצהרים התקבל דיווח </w:t>
      </w:r>
      <w:r w:rsidR="005408BC">
        <w:rPr>
          <w:rFonts w:asciiTheme="minorBidi" w:eastAsiaTheme="minorBidi" w:hAnsiTheme="minorBidi" w:hint="cs"/>
          <w:color w:val="0D0D0D" w:themeColor="text1" w:themeTint="F2"/>
          <w:rtl/>
          <w:lang w:val="en-CA"/>
        </w:rPr>
        <w:t xml:space="preserve">שמכשיר הטלפון בתזוזה , אנשי המבצעים זיהו בחור בשנות העשרים לחיו כשהוא נוהג ברכב בגפו </w:t>
      </w:r>
      <w:r w:rsidR="00AD4E22">
        <w:rPr>
          <w:rFonts w:asciiTheme="minorBidi" w:eastAsiaTheme="minorBidi" w:hAnsiTheme="minorBidi" w:hint="cs"/>
          <w:color w:val="0D0D0D" w:themeColor="text1" w:themeTint="F2"/>
          <w:rtl/>
          <w:lang w:val="en-CA"/>
        </w:rPr>
        <w:t>ובאופן חד משמעי עלה כי מכשיר הפלאפון ברשותו .</w:t>
      </w:r>
    </w:p>
    <w:p w14:paraId="5034D57B" w14:textId="1927BD4A" w:rsidR="00AD4E22" w:rsidRDefault="00AD4E22" w:rsidP="00AD4E2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בשלב זה הוחלט לבצע מעצר סמוי של הבחור מתוך כוונה להגיע </w:t>
      </w:r>
      <w:r w:rsidR="00325BC5">
        <w:rPr>
          <w:rFonts w:asciiTheme="minorBidi" w:eastAsiaTheme="minorBidi" w:hAnsiTheme="minorBidi" w:hint="cs"/>
          <w:color w:val="0D0D0D" w:themeColor="text1" w:themeTint="F2"/>
          <w:rtl/>
          <w:lang w:val="en-CA"/>
        </w:rPr>
        <w:t>באופן שקט למקום מחבואו של פתחי .</w:t>
      </w:r>
    </w:p>
    <w:p w14:paraId="783EB80D" w14:textId="43C0314E" w:rsidR="00325BC5" w:rsidRDefault="00325BC5" w:rsidP="00325BC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באחד הכבישים הצדדים נחסם הבחור על ידי מסתערבי </w:t>
      </w:r>
      <w:r w:rsidR="00DF0675">
        <w:rPr>
          <w:rFonts w:asciiTheme="minorBidi" w:eastAsiaTheme="minorBidi" w:hAnsiTheme="minorBidi" w:hint="cs"/>
          <w:color w:val="0D0D0D" w:themeColor="text1" w:themeTint="F2"/>
          <w:rtl/>
          <w:lang w:val="en-CA"/>
        </w:rPr>
        <w:t>המבצעים ואולץ באיומי נשק לנטוש את מכוניתו ולהצטרף לרכב אנשי המבצעים .</w:t>
      </w:r>
    </w:p>
    <w:p w14:paraId="5F6F1687" w14:textId="745B1B39" w:rsidR="00DF0675" w:rsidRDefault="00DF0675" w:rsidP="00DF067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צבי , אחד </w:t>
      </w:r>
      <w:r w:rsidR="002B3B83">
        <w:rPr>
          <w:rFonts w:asciiTheme="minorBidi" w:eastAsiaTheme="minorBidi" w:hAnsiTheme="minorBidi" w:hint="cs"/>
          <w:color w:val="0D0D0D" w:themeColor="text1" w:themeTint="F2"/>
          <w:rtl/>
          <w:lang w:val="en-CA"/>
        </w:rPr>
        <w:t>החוקרים מצוות חברון החל בחקירת שטח . הבחור זוהה בשם עאדל</w:t>
      </w:r>
      <w:r w:rsidR="00C648AF">
        <w:rPr>
          <w:rFonts w:asciiTheme="minorBidi" w:eastAsiaTheme="minorBidi" w:hAnsiTheme="minorBidi" w:hint="cs"/>
          <w:color w:val="0D0D0D" w:themeColor="text1" w:themeTint="F2"/>
          <w:rtl/>
          <w:lang w:val="en-CA"/>
        </w:rPr>
        <w:t xml:space="preserve"> </w:t>
      </w:r>
      <w:r w:rsidR="00BC22EB">
        <w:rPr>
          <w:rFonts w:asciiTheme="minorBidi" w:eastAsiaTheme="minorBidi" w:hAnsiTheme="minorBidi" w:hint="cs"/>
          <w:color w:val="0D0D0D" w:themeColor="text1" w:themeTint="F2"/>
          <w:rtl/>
          <w:lang w:val="en-CA"/>
        </w:rPr>
        <w:t xml:space="preserve">מסאלחה . ניכר היה בעאדל שהוא בשוק מעצם המעצר </w:t>
      </w:r>
      <w:r w:rsidR="004D4545">
        <w:rPr>
          <w:rFonts w:asciiTheme="minorBidi" w:eastAsiaTheme="minorBidi" w:hAnsiTheme="minorBidi" w:hint="cs"/>
          <w:color w:val="0D0D0D" w:themeColor="text1" w:themeTint="F2"/>
          <w:rtl/>
          <w:lang w:val="en-CA"/>
        </w:rPr>
        <w:t>. חקירת השטח לא הניבה את התוצאות המקוות ועאדל הועבר להמשך חקירה בכלא חברון .</w:t>
      </w:r>
    </w:p>
    <w:p w14:paraId="56A0DD6A" w14:textId="4E8DE409" w:rsidR="004D4545" w:rsidRDefault="00AF1E10" w:rsidP="004D454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הוחלט לעלות בשעות הלילה על ביתו עאדל בתקווה </w:t>
      </w:r>
      <w:r w:rsidR="00891FF2">
        <w:rPr>
          <w:rFonts w:asciiTheme="minorBidi" w:eastAsiaTheme="minorBidi" w:hAnsiTheme="minorBidi" w:hint="cs"/>
          <w:color w:val="0D0D0D" w:themeColor="text1" w:themeTint="F2"/>
          <w:rtl/>
          <w:lang w:val="en-CA"/>
        </w:rPr>
        <w:t>למצוא את פתחי במקום . בשעת ליל</w:t>
      </w:r>
      <w:r w:rsidR="00F11575">
        <w:rPr>
          <w:rFonts w:asciiTheme="minorBidi" w:eastAsiaTheme="minorBidi" w:hAnsiTheme="minorBidi" w:hint="cs"/>
          <w:color w:val="0D0D0D" w:themeColor="text1" w:themeTint="F2"/>
          <w:rtl/>
          <w:lang w:val="en-CA"/>
        </w:rPr>
        <w:t>ה</w:t>
      </w:r>
      <w:r>
        <w:rPr>
          <w:rFonts w:asciiTheme="minorBidi" w:eastAsiaTheme="minorBidi" w:hAnsiTheme="minorBidi" w:hint="cs"/>
          <w:color w:val="0D0D0D" w:themeColor="text1" w:themeTint="F2"/>
          <w:rtl/>
          <w:lang w:val="en-CA"/>
        </w:rPr>
        <w:t xml:space="preserve"> מאוחרת </w:t>
      </w:r>
      <w:r w:rsidR="00C92969">
        <w:rPr>
          <w:rFonts w:asciiTheme="minorBidi" w:eastAsiaTheme="minorBidi" w:hAnsiTheme="minorBidi" w:hint="cs"/>
          <w:color w:val="0D0D0D" w:themeColor="text1" w:themeTint="F2"/>
          <w:rtl/>
          <w:lang w:val="en-CA"/>
        </w:rPr>
        <w:t>פשט כוח מיחידת העילית דובדבן על הבניין אולם פתחי נעלם .</w:t>
      </w:r>
      <w:r w:rsidR="003E64CB">
        <w:rPr>
          <w:rFonts w:asciiTheme="minorBidi" w:eastAsiaTheme="minorBidi" w:hAnsiTheme="minorBidi" w:hint="cs"/>
          <w:color w:val="0D0D0D" w:themeColor="text1" w:themeTint="F2"/>
          <w:rtl/>
          <w:lang w:val="en-CA"/>
        </w:rPr>
        <w:t xml:space="preserve"> </w:t>
      </w:r>
      <w:r w:rsidR="00F43D57">
        <w:rPr>
          <w:rFonts w:asciiTheme="minorBidi" w:eastAsiaTheme="minorBidi" w:hAnsiTheme="minorBidi" w:hint="cs"/>
          <w:color w:val="0D0D0D" w:themeColor="text1" w:themeTint="F2"/>
          <w:rtl/>
          <w:lang w:val="en-CA"/>
        </w:rPr>
        <w:t>חסן אחיו של עאדל שהה</w:t>
      </w:r>
      <w:r w:rsidR="0015177D">
        <w:rPr>
          <w:rFonts w:asciiTheme="minorBidi" w:eastAsiaTheme="minorBidi" w:hAnsiTheme="minorBidi" w:hint="cs"/>
          <w:color w:val="0D0D0D" w:themeColor="text1" w:themeTint="F2"/>
          <w:rtl/>
          <w:lang w:val="en-CA"/>
        </w:rPr>
        <w:t xml:space="preserve"> בבית ונעצר אף הוא לחקירה .</w:t>
      </w:r>
    </w:p>
    <w:p w14:paraId="745ECFAB" w14:textId="5DF128A2" w:rsidR="0015177D" w:rsidRDefault="0015177D" w:rsidP="0015177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יומיים לאחר מכן הודו השניים בחקירתם בפיגועים שביצעו במחיצת לואי </w:t>
      </w:r>
      <w:r w:rsidR="00AB190C">
        <w:rPr>
          <w:rFonts w:asciiTheme="minorBidi" w:eastAsiaTheme="minorBidi" w:hAnsiTheme="minorBidi" w:hint="cs"/>
          <w:color w:val="0D0D0D" w:themeColor="text1" w:themeTint="F2"/>
          <w:rtl/>
          <w:lang w:val="en-CA"/>
        </w:rPr>
        <w:t>ופתחי . השניים לא ידעו לומר היכן ניתן למצוא את פתחי ולואי .</w:t>
      </w:r>
      <w:r w:rsidR="00D46512">
        <w:rPr>
          <w:rFonts w:asciiTheme="minorBidi" w:eastAsiaTheme="minorBidi" w:hAnsiTheme="minorBidi" w:hint="cs"/>
          <w:color w:val="0D0D0D" w:themeColor="text1" w:themeTint="F2"/>
          <w:rtl/>
          <w:lang w:val="en-CA"/>
        </w:rPr>
        <w:t xml:space="preserve"> </w:t>
      </w:r>
      <w:r w:rsidR="00B4011A">
        <w:rPr>
          <w:rFonts w:asciiTheme="minorBidi" w:eastAsiaTheme="minorBidi" w:hAnsiTheme="minorBidi" w:hint="cs"/>
          <w:color w:val="0D0D0D" w:themeColor="text1" w:themeTint="F2"/>
          <w:rtl/>
          <w:lang w:val="en-CA"/>
        </w:rPr>
        <w:t xml:space="preserve">במהלך החקירה הסגירו שני האחים אקדח מסוג חילואן ורובה </w:t>
      </w:r>
      <w:r w:rsidR="00A82765">
        <w:rPr>
          <w:rFonts w:asciiTheme="minorBidi" w:eastAsiaTheme="minorBidi" w:hAnsiTheme="minorBidi" w:hint="cs"/>
          <w:color w:val="0D0D0D" w:themeColor="text1" w:themeTint="F2"/>
          <w:rtl/>
          <w:lang w:val="en-CA"/>
        </w:rPr>
        <w:t xml:space="preserve">קרבין ששימש בפיגוע של מערת המכפלה . עוד סיפרו השניים אודות השייח </w:t>
      </w:r>
      <w:r w:rsidR="00AA1B1A">
        <w:rPr>
          <w:rFonts w:asciiTheme="minorBidi" w:eastAsiaTheme="minorBidi" w:hAnsiTheme="minorBidi" w:hint="cs"/>
          <w:color w:val="0D0D0D" w:themeColor="text1" w:themeTint="F2"/>
          <w:rtl/>
          <w:lang w:val="en-CA"/>
        </w:rPr>
        <w:t>עבד אל קאדר עצפור ששימש להם כמור</w:t>
      </w:r>
      <w:r w:rsidR="00F11575">
        <w:rPr>
          <w:rFonts w:asciiTheme="minorBidi" w:eastAsiaTheme="minorBidi" w:hAnsiTheme="minorBidi" w:hint="cs"/>
          <w:color w:val="0D0D0D" w:themeColor="text1" w:themeTint="F2"/>
          <w:rtl/>
          <w:lang w:val="en-CA"/>
        </w:rPr>
        <w:t xml:space="preserve">ה רוחני בראשית דרכם בחמאס הם הדגישו </w:t>
      </w:r>
      <w:r w:rsidR="00E65169">
        <w:rPr>
          <w:rFonts w:asciiTheme="minorBidi" w:eastAsiaTheme="minorBidi" w:hAnsiTheme="minorBidi" w:hint="cs"/>
          <w:color w:val="0D0D0D" w:themeColor="text1" w:themeTint="F2"/>
          <w:rtl/>
          <w:lang w:val="en-CA"/>
        </w:rPr>
        <w:t>בחקירתם שהשייח</w:t>
      </w:r>
      <w:r w:rsidR="00AA1B1A">
        <w:rPr>
          <w:rFonts w:asciiTheme="minorBidi" w:eastAsiaTheme="minorBidi" w:hAnsiTheme="minorBidi" w:hint="cs"/>
          <w:color w:val="0D0D0D" w:themeColor="text1" w:themeTint="F2"/>
          <w:rtl/>
          <w:lang w:val="en-CA"/>
        </w:rPr>
        <w:t xml:space="preserve"> אינו עוסק </w:t>
      </w:r>
      <w:r w:rsidR="00F0716A">
        <w:rPr>
          <w:rFonts w:asciiTheme="minorBidi" w:eastAsiaTheme="minorBidi" w:hAnsiTheme="minorBidi" w:hint="cs"/>
          <w:color w:val="0D0D0D" w:themeColor="text1" w:themeTint="F2"/>
          <w:rtl/>
          <w:lang w:val="en-CA"/>
        </w:rPr>
        <w:t>ואינו מודע לפעילות הזרוע הצבאית.</w:t>
      </w:r>
    </w:p>
    <w:p w14:paraId="3FB9ED47" w14:textId="2667DA9A" w:rsidR="002E2F08" w:rsidRDefault="002E2F08" w:rsidP="002E2F0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מבדיקת שיחות הטלפון שנ</w:t>
      </w:r>
      <w:r w:rsidR="00F43D57">
        <w:rPr>
          <w:rFonts w:asciiTheme="minorBidi" w:eastAsiaTheme="minorBidi" w:hAnsiTheme="minorBidi" w:hint="cs"/>
          <w:color w:val="0D0D0D" w:themeColor="text1" w:themeTint="F2"/>
          <w:rtl/>
          <w:lang w:val="en-CA"/>
        </w:rPr>
        <w:t xml:space="preserve">עשו בחודש האחרון מביתו של עאדל </w:t>
      </w:r>
      <w:r>
        <w:rPr>
          <w:rFonts w:asciiTheme="minorBidi" w:eastAsiaTheme="minorBidi" w:hAnsiTheme="minorBidi" w:hint="cs"/>
          <w:color w:val="0D0D0D" w:themeColor="text1" w:themeTint="F2"/>
          <w:rtl/>
          <w:lang w:val="en-CA"/>
        </w:rPr>
        <w:t xml:space="preserve">עלו מספר שיחות </w:t>
      </w:r>
      <w:r w:rsidR="004412F0">
        <w:rPr>
          <w:rFonts w:asciiTheme="minorBidi" w:eastAsiaTheme="minorBidi" w:hAnsiTheme="minorBidi" w:hint="cs"/>
          <w:color w:val="0D0D0D" w:themeColor="text1" w:themeTint="F2"/>
          <w:rtl/>
          <w:lang w:val="en-CA"/>
        </w:rPr>
        <w:t xml:space="preserve">לטלפון </w:t>
      </w:r>
      <w:r w:rsidR="00265E20">
        <w:rPr>
          <w:rFonts w:asciiTheme="minorBidi" w:eastAsiaTheme="minorBidi" w:hAnsiTheme="minorBidi" w:hint="cs"/>
          <w:color w:val="0D0D0D" w:themeColor="text1" w:themeTint="F2"/>
          <w:rtl/>
          <w:lang w:val="en-CA"/>
        </w:rPr>
        <w:t xml:space="preserve">נייד למספר לא מזוהה שמאפיין </w:t>
      </w:r>
      <w:r w:rsidR="00295874">
        <w:rPr>
          <w:rFonts w:asciiTheme="minorBidi" w:eastAsiaTheme="minorBidi" w:hAnsiTheme="minorBidi" w:hint="cs"/>
          <w:color w:val="0D0D0D" w:themeColor="text1" w:themeTint="F2"/>
          <w:rtl/>
          <w:lang w:val="en-CA"/>
        </w:rPr>
        <w:t>מכשיר פלאפון לא מזוהה</w:t>
      </w:r>
      <w:r w:rsidR="001E2494">
        <w:rPr>
          <w:rFonts w:asciiTheme="minorBidi" w:eastAsiaTheme="minorBidi" w:hAnsiTheme="minorBidi" w:hint="cs"/>
          <w:color w:val="0D0D0D" w:themeColor="text1" w:themeTint="F2"/>
          <w:rtl/>
          <w:lang w:val="en-CA"/>
        </w:rPr>
        <w:t xml:space="preserve"> , השיחות שאותרו נמשכו כעשר שניות כל אחת. המכשיר </w:t>
      </w:r>
      <w:r w:rsidR="00342533">
        <w:rPr>
          <w:rFonts w:asciiTheme="minorBidi" w:eastAsiaTheme="minorBidi" w:hAnsiTheme="minorBidi" w:hint="cs"/>
          <w:color w:val="0D0D0D" w:themeColor="text1" w:themeTint="F2"/>
          <w:rtl/>
          <w:lang w:val="en-CA"/>
        </w:rPr>
        <w:t xml:space="preserve">הנייד אוכן באזורים החקלאים שמדרום לעיר חברון , עובדה שהעלתה את החשד כי המכשיר משמש את </w:t>
      </w:r>
      <w:r w:rsidR="00167584">
        <w:rPr>
          <w:rFonts w:asciiTheme="minorBidi" w:eastAsiaTheme="minorBidi" w:hAnsiTheme="minorBidi" w:hint="cs"/>
          <w:color w:val="0D0D0D" w:themeColor="text1" w:themeTint="F2"/>
          <w:rtl/>
          <w:lang w:val="en-CA"/>
        </w:rPr>
        <w:t>לואי ופתחי .</w:t>
      </w:r>
    </w:p>
    <w:p w14:paraId="73677C73" w14:textId="5295D47D" w:rsidR="00167584" w:rsidRDefault="00167584" w:rsidP="0016758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מטוס זהיר ללא טייס שהועלה לאויר הצביע </w:t>
      </w:r>
      <w:r w:rsidR="0060321E">
        <w:rPr>
          <w:rFonts w:asciiTheme="minorBidi" w:eastAsiaTheme="minorBidi" w:hAnsiTheme="minorBidi" w:hint="cs"/>
          <w:color w:val="0D0D0D" w:themeColor="text1" w:themeTint="F2"/>
          <w:rtl/>
          <w:lang w:val="en-CA"/>
        </w:rPr>
        <w:t>על נקודה בלב מגרש טרשים הרחק מכל מקום מיושב . בשלב הזה סו</w:t>
      </w:r>
      <w:r w:rsidR="00EA02D5">
        <w:rPr>
          <w:rFonts w:asciiTheme="minorBidi" w:eastAsiaTheme="minorBidi" w:hAnsiTheme="minorBidi" w:hint="cs"/>
          <w:color w:val="0D0D0D" w:themeColor="text1" w:themeTint="F2"/>
          <w:rtl/>
          <w:lang w:val="en-CA"/>
        </w:rPr>
        <w:t xml:space="preserve">כם  על </w:t>
      </w:r>
      <w:r w:rsidR="000C5DF0">
        <w:rPr>
          <w:rFonts w:asciiTheme="minorBidi" w:eastAsiaTheme="minorBidi" w:hAnsiTheme="minorBidi" w:hint="cs"/>
          <w:color w:val="0D0D0D" w:themeColor="text1" w:themeTint="F2"/>
          <w:rtl/>
          <w:lang w:val="en-CA"/>
        </w:rPr>
        <w:t>המשך פיקוח ואיכון המ</w:t>
      </w:r>
      <w:r w:rsidR="00277FF2">
        <w:rPr>
          <w:rFonts w:asciiTheme="minorBidi" w:eastAsiaTheme="minorBidi" w:hAnsiTheme="minorBidi" w:hint="cs"/>
          <w:color w:val="0D0D0D" w:themeColor="text1" w:themeTint="F2"/>
          <w:rtl/>
          <w:lang w:val="en-CA"/>
        </w:rPr>
        <w:t xml:space="preserve">כשיר בתקווה שהוא קשור למבוקשים עוד סוכם על שליחת שני אנשי מבצעים לאזור על </w:t>
      </w:r>
      <w:r w:rsidR="00830F6A">
        <w:rPr>
          <w:rFonts w:asciiTheme="minorBidi" w:eastAsiaTheme="minorBidi" w:hAnsiTheme="minorBidi" w:hint="cs"/>
          <w:color w:val="0D0D0D" w:themeColor="text1" w:themeTint="F2"/>
          <w:rtl/>
          <w:lang w:val="en-CA"/>
        </w:rPr>
        <w:t>מנת לבדוק את המקום .</w:t>
      </w:r>
    </w:p>
    <w:p w14:paraId="1E9D5B01" w14:textId="0B98C8FC" w:rsidR="00265E20" w:rsidRDefault="00F0716A" w:rsidP="00265E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אחד מכתבי הרשתות הזרות שפועלות בישראל </w:t>
      </w:r>
      <w:r w:rsidR="00F3691A">
        <w:rPr>
          <w:rFonts w:asciiTheme="minorBidi" w:eastAsiaTheme="minorBidi" w:hAnsiTheme="minorBidi" w:hint="cs"/>
          <w:color w:val="0D0D0D" w:themeColor="text1" w:themeTint="F2"/>
          <w:rtl/>
          <w:lang w:val="en-CA"/>
        </w:rPr>
        <w:t xml:space="preserve">אשר גוייס לפני שנים על ידי המוסד הישראלי הוזעק לפגישה בהולה עם מפעילו במוסד . </w:t>
      </w:r>
      <w:r w:rsidR="005F31CD">
        <w:rPr>
          <w:rFonts w:asciiTheme="minorBidi" w:eastAsiaTheme="minorBidi" w:hAnsiTheme="minorBidi" w:hint="cs"/>
          <w:color w:val="0D0D0D" w:themeColor="text1" w:themeTint="F2"/>
          <w:rtl/>
          <w:lang w:val="en-CA"/>
        </w:rPr>
        <w:t xml:space="preserve">האיש נתבקש ליזום ראיון עם שייך עבד אל קאדר אודות החמאס </w:t>
      </w:r>
      <w:r w:rsidR="002E54DA">
        <w:rPr>
          <w:rFonts w:asciiTheme="minorBidi" w:eastAsiaTheme="minorBidi" w:hAnsiTheme="minorBidi" w:hint="cs"/>
          <w:color w:val="0D0D0D" w:themeColor="text1" w:themeTint="F2"/>
          <w:rtl/>
          <w:lang w:val="en-CA"/>
        </w:rPr>
        <w:t>ולקחת עימו כעוזר צלם את אחד מאנשי המבצעים .</w:t>
      </w:r>
    </w:p>
    <w:p w14:paraId="75990D1B" w14:textId="22DBF695" w:rsidR="002E54DA" w:rsidRDefault="002E54DA" w:rsidP="002E54D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ללא היסוס </w:t>
      </w:r>
      <w:r w:rsidR="00E63988">
        <w:rPr>
          <w:rFonts w:asciiTheme="minorBidi" w:eastAsiaTheme="minorBidi" w:hAnsiTheme="minorBidi" w:hint="cs"/>
          <w:color w:val="0D0D0D" w:themeColor="text1" w:themeTint="F2"/>
          <w:rtl/>
          <w:lang w:val="en-CA"/>
        </w:rPr>
        <w:t xml:space="preserve">האיש קיבל את ברכת מנהליו לתחקיר ובדרך לא דרך הצליח לארגן לעצמו פגישות עם שלושה  שייחים המזוהים עם החמאס </w:t>
      </w:r>
      <w:r w:rsidR="00277FF2">
        <w:rPr>
          <w:rFonts w:asciiTheme="minorBidi" w:eastAsiaTheme="minorBidi" w:hAnsiTheme="minorBidi" w:hint="cs"/>
          <w:color w:val="0D0D0D" w:themeColor="text1" w:themeTint="F2"/>
          <w:rtl/>
          <w:lang w:val="en-CA"/>
        </w:rPr>
        <w:t>ובהם שייך עבד אל קאדר .</w:t>
      </w:r>
    </w:p>
    <w:p w14:paraId="1520CE28" w14:textId="7662CF30" w:rsidR="0035547E" w:rsidRDefault="00830F6A" w:rsidP="0035547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הכתב עידכן את מפעילו במוסד והאחרון ביקש ממנו לבדוק עם השייך אפשרות </w:t>
      </w:r>
      <w:r w:rsidR="003B3300">
        <w:rPr>
          <w:rFonts w:asciiTheme="minorBidi" w:eastAsiaTheme="minorBidi" w:hAnsiTheme="minorBidi" w:hint="cs"/>
          <w:color w:val="0D0D0D" w:themeColor="text1" w:themeTint="F2"/>
          <w:rtl/>
          <w:lang w:val="en-CA"/>
        </w:rPr>
        <w:t>לראיון עם מבוקשים מהחמאס .</w:t>
      </w:r>
    </w:p>
    <w:p w14:paraId="702C8121" w14:textId="722B38D5" w:rsidR="003B3300" w:rsidRDefault="003B3300" w:rsidP="003B330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ערן בן עמי איש המבצעים צוות כעוזר צלם לצוותו של </w:t>
      </w:r>
      <w:r w:rsidR="002C7596">
        <w:rPr>
          <w:rFonts w:asciiTheme="minorBidi" w:eastAsiaTheme="minorBidi" w:hAnsiTheme="minorBidi" w:hint="cs"/>
          <w:color w:val="0D0D0D" w:themeColor="text1" w:themeTint="F2"/>
          <w:rtl/>
          <w:lang w:val="en-CA"/>
        </w:rPr>
        <w:t>הכתב בכיסוי של צלם מתלמד שאביו הינו חבר של הכתב .</w:t>
      </w:r>
    </w:p>
    <w:p w14:paraId="0DDCFEE4" w14:textId="690EFD34" w:rsidR="002C7596" w:rsidRDefault="009B2AF5" w:rsidP="002C759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הראיונות עם שלושת השייחים עמדו בכל פרמטר מקצועי של המדיה </w:t>
      </w:r>
      <w:r w:rsidR="005138A1">
        <w:rPr>
          <w:rFonts w:asciiTheme="minorBidi" w:eastAsiaTheme="minorBidi" w:hAnsiTheme="minorBidi" w:hint="cs"/>
          <w:color w:val="0D0D0D" w:themeColor="text1" w:themeTint="F2"/>
          <w:rtl/>
          <w:lang w:val="en-CA"/>
        </w:rPr>
        <w:t xml:space="preserve">כאשר ערן הצליח לשתול </w:t>
      </w:r>
      <w:r w:rsidR="0083065F">
        <w:rPr>
          <w:rFonts w:asciiTheme="minorBidi" w:eastAsiaTheme="minorBidi" w:hAnsiTheme="minorBidi" w:hint="cs"/>
          <w:color w:val="0D0D0D" w:themeColor="text1" w:themeTint="F2"/>
          <w:rtl/>
          <w:lang w:val="en-CA"/>
        </w:rPr>
        <w:t>משד</w:t>
      </w:r>
      <w:r w:rsidR="00CE09D5">
        <w:rPr>
          <w:rFonts w:asciiTheme="minorBidi" w:eastAsiaTheme="minorBidi" w:hAnsiTheme="minorBidi" w:hint="cs"/>
          <w:color w:val="0D0D0D" w:themeColor="text1" w:themeTint="F2"/>
          <w:rtl/>
          <w:lang w:val="en-CA"/>
        </w:rPr>
        <w:t>ר זעיר מאחורי מכתבת הספרים  שבמשרדו של השייח</w:t>
      </w:r>
      <w:r w:rsidR="0083065F">
        <w:rPr>
          <w:rFonts w:asciiTheme="minorBidi" w:eastAsiaTheme="minorBidi" w:hAnsiTheme="minorBidi" w:hint="cs"/>
          <w:color w:val="0D0D0D" w:themeColor="text1" w:themeTint="F2"/>
          <w:rtl/>
          <w:lang w:val="en-CA"/>
        </w:rPr>
        <w:t xml:space="preserve"> .</w:t>
      </w:r>
    </w:p>
    <w:p w14:paraId="5D45A614" w14:textId="14A1E99C" w:rsidR="0083065F" w:rsidRDefault="0083065F" w:rsidP="0083065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בסיום הראיון </w:t>
      </w:r>
      <w:r w:rsidR="00CE09D5">
        <w:rPr>
          <w:rFonts w:asciiTheme="minorBidi" w:eastAsiaTheme="minorBidi" w:hAnsiTheme="minorBidi" w:hint="cs"/>
          <w:color w:val="0D0D0D" w:themeColor="text1" w:themeTint="F2"/>
          <w:rtl/>
          <w:lang w:val="en-CA"/>
        </w:rPr>
        <w:t>אמר השייח</w:t>
      </w:r>
      <w:r w:rsidR="006C61EF">
        <w:rPr>
          <w:rFonts w:asciiTheme="minorBidi" w:eastAsiaTheme="minorBidi" w:hAnsiTheme="minorBidi" w:hint="cs"/>
          <w:color w:val="0D0D0D" w:themeColor="text1" w:themeTint="F2"/>
          <w:rtl/>
          <w:lang w:val="en-CA"/>
        </w:rPr>
        <w:t xml:space="preserve"> כי אינו יודע אם יוכל למלא את מבוקשו של הכתב בעניין המבוקשים משום שאינו קשור עימם אבל </w:t>
      </w:r>
      <w:r w:rsidR="00A17793">
        <w:rPr>
          <w:rFonts w:asciiTheme="minorBidi" w:eastAsiaTheme="minorBidi" w:hAnsiTheme="minorBidi" w:hint="cs"/>
          <w:color w:val="0D0D0D" w:themeColor="text1" w:themeTint="F2"/>
          <w:rtl/>
          <w:lang w:val="en-CA"/>
        </w:rPr>
        <w:t>הבטיח לבדוק ולחזור אל הכתב .</w:t>
      </w:r>
    </w:p>
    <w:p w14:paraId="0E84B753" w14:textId="5A5DEB69" w:rsidR="00A17793" w:rsidRDefault="00AB691A" w:rsidP="00A1779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כעשרים דקות מאוחר יותר התקשר השייך למספר </w:t>
      </w:r>
      <w:r w:rsidR="00766E70">
        <w:rPr>
          <w:rFonts w:asciiTheme="minorBidi" w:eastAsiaTheme="minorBidi" w:hAnsiTheme="minorBidi" w:hint="cs"/>
          <w:color w:val="0D0D0D" w:themeColor="text1" w:themeTint="F2"/>
          <w:rtl/>
          <w:lang w:val="en-CA"/>
        </w:rPr>
        <w:t xml:space="preserve">טלפון בחברון והתייעץ עם אלמוני בעניין הראיון עם המבוקשים . האלמוני נשמע </w:t>
      </w:r>
      <w:r w:rsidR="00083071">
        <w:rPr>
          <w:rFonts w:asciiTheme="minorBidi" w:eastAsiaTheme="minorBidi" w:hAnsiTheme="minorBidi" w:hint="cs"/>
          <w:color w:val="0D0D0D" w:themeColor="text1" w:themeTint="F2"/>
          <w:rtl/>
          <w:lang w:val="en-CA"/>
        </w:rPr>
        <w:t xml:space="preserve">מצייין שהדבר בלתי אפשרי מאחר והאדמה בוערת תחת רגלי המבוקשים והוא מחפש דרכים </w:t>
      </w:r>
      <w:r w:rsidR="00FF4C85">
        <w:rPr>
          <w:rFonts w:asciiTheme="minorBidi" w:eastAsiaTheme="minorBidi" w:hAnsiTheme="minorBidi" w:hint="cs"/>
          <w:color w:val="0D0D0D" w:themeColor="text1" w:themeTint="F2"/>
          <w:rtl/>
          <w:lang w:val="en-CA"/>
        </w:rPr>
        <w:t>להבריחם לרצועה .</w:t>
      </w:r>
    </w:p>
    <w:p w14:paraId="38BA0278" w14:textId="634E5566" w:rsidR="00AF00B8" w:rsidRDefault="00BE2071" w:rsidP="00AF00B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האלמוני אותר כשייך ראא'ד אל מקוסי </w:t>
      </w:r>
      <w:r w:rsidR="00FD757F">
        <w:rPr>
          <w:rFonts w:asciiTheme="minorBidi" w:eastAsiaTheme="minorBidi" w:hAnsiTheme="minorBidi" w:hint="cs"/>
          <w:color w:val="0D0D0D" w:themeColor="text1" w:themeTint="F2"/>
          <w:rtl/>
          <w:lang w:val="en-CA"/>
        </w:rPr>
        <w:t>מ</w:t>
      </w:r>
      <w:r w:rsidR="00757C25">
        <w:rPr>
          <w:rFonts w:asciiTheme="minorBidi" w:eastAsiaTheme="minorBidi" w:hAnsiTheme="minorBidi" w:hint="cs"/>
          <w:color w:val="0D0D0D" w:themeColor="text1" w:themeTint="F2"/>
          <w:rtl/>
          <w:lang w:val="en-CA"/>
        </w:rPr>
        <w:t>הכפר בני נעים שבדרום הר חברון .</w:t>
      </w:r>
    </w:p>
    <w:p w14:paraId="431F6CEA" w14:textId="62328252" w:rsidR="00866609" w:rsidRDefault="00090862" w:rsidP="0086660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הדסקאי של חברון דיווח ש</w:t>
      </w:r>
      <w:r w:rsidR="00270576">
        <w:rPr>
          <w:rFonts w:asciiTheme="minorBidi" w:eastAsiaTheme="minorBidi" w:hAnsiTheme="minorBidi" w:hint="cs"/>
          <w:color w:val="0D0D0D" w:themeColor="text1" w:themeTint="F2"/>
          <w:rtl/>
          <w:lang w:val="en-CA"/>
        </w:rPr>
        <w:t>מכשיר הטלפון הנייד שינה את מקומו ואותר בבית בכפר בני נעים .</w:t>
      </w:r>
      <w:r w:rsidR="00835217">
        <w:rPr>
          <w:rFonts w:asciiTheme="minorBidi" w:eastAsiaTheme="minorBidi" w:hAnsiTheme="minorBidi" w:hint="cs"/>
          <w:color w:val="0D0D0D" w:themeColor="text1" w:themeTint="F2"/>
          <w:rtl/>
          <w:lang w:val="en-CA"/>
        </w:rPr>
        <w:t xml:space="preserve"> מ</w:t>
      </w:r>
      <w:r w:rsidR="00A56EBD">
        <w:rPr>
          <w:rFonts w:asciiTheme="minorBidi" w:eastAsiaTheme="minorBidi" w:hAnsiTheme="minorBidi" w:hint="cs"/>
          <w:color w:val="0D0D0D" w:themeColor="text1" w:themeTint="F2"/>
          <w:rtl/>
          <w:lang w:val="en-CA"/>
        </w:rPr>
        <w:t>טוס זעיר ללא טייס הועלה לאויר ו</w:t>
      </w:r>
      <w:r w:rsidR="00835217">
        <w:rPr>
          <w:rFonts w:asciiTheme="minorBidi" w:eastAsiaTheme="minorBidi" w:hAnsiTheme="minorBidi" w:hint="cs"/>
          <w:color w:val="0D0D0D" w:themeColor="text1" w:themeTint="F2"/>
          <w:rtl/>
          <w:lang w:val="en-CA"/>
        </w:rPr>
        <w:t xml:space="preserve">זיהה את הבית החד קומתי </w:t>
      </w:r>
      <w:r w:rsidR="00FD4DBD">
        <w:rPr>
          <w:rFonts w:asciiTheme="minorBidi" w:eastAsiaTheme="minorBidi" w:hAnsiTheme="minorBidi" w:hint="cs"/>
          <w:color w:val="0D0D0D" w:themeColor="text1" w:themeTint="F2"/>
          <w:rtl/>
          <w:lang w:val="en-CA"/>
        </w:rPr>
        <w:t>. מחוץ לבית חנה רכב מסוג סובארו</w:t>
      </w:r>
      <w:r w:rsidR="00A56EBD">
        <w:rPr>
          <w:rFonts w:asciiTheme="minorBidi" w:eastAsiaTheme="minorBidi" w:hAnsiTheme="minorBidi" w:hint="cs"/>
          <w:color w:val="0D0D0D" w:themeColor="text1" w:themeTint="F2"/>
          <w:rtl/>
          <w:lang w:val="en-CA"/>
        </w:rPr>
        <w:t xml:space="preserve"> בצבע לבן. בשעות הראשונות לתצפית לא זוהתה כל תנועה באזור הבית </w:t>
      </w:r>
      <w:r w:rsidR="00D84487">
        <w:rPr>
          <w:rFonts w:asciiTheme="minorBidi" w:eastAsiaTheme="minorBidi" w:hAnsiTheme="minorBidi" w:hint="cs"/>
          <w:color w:val="0D0D0D" w:themeColor="text1" w:themeTint="F2"/>
          <w:rtl/>
          <w:lang w:val="en-CA"/>
        </w:rPr>
        <w:t>ובשעות אחרי הצהריים נראה גבר מגיע רגלית א</w:t>
      </w:r>
      <w:r w:rsidR="0090566E">
        <w:rPr>
          <w:rFonts w:asciiTheme="minorBidi" w:eastAsiaTheme="minorBidi" w:hAnsiTheme="minorBidi" w:hint="cs"/>
          <w:color w:val="0D0D0D" w:themeColor="text1" w:themeTint="F2"/>
          <w:rtl/>
          <w:lang w:val="en-CA"/>
        </w:rPr>
        <w:t>ל</w:t>
      </w:r>
      <w:r w:rsidR="00A052CB">
        <w:rPr>
          <w:rFonts w:asciiTheme="minorBidi" w:eastAsiaTheme="minorBidi" w:hAnsiTheme="minorBidi" w:hint="cs"/>
          <w:color w:val="0D0D0D" w:themeColor="text1" w:themeTint="F2"/>
          <w:rtl/>
          <w:lang w:val="en-CA"/>
        </w:rPr>
        <w:t xml:space="preserve"> הבית כשהוא נושא בידו סל עם מצרכי מזון .</w:t>
      </w:r>
      <w:r w:rsidR="0090566E">
        <w:rPr>
          <w:rFonts w:asciiTheme="minorBidi" w:eastAsiaTheme="minorBidi" w:hAnsiTheme="minorBidi" w:hint="cs"/>
          <w:color w:val="0D0D0D" w:themeColor="text1" w:themeTint="F2"/>
          <w:rtl/>
          <w:lang w:val="en-CA"/>
        </w:rPr>
        <w:t xml:space="preserve"> כשעה מאוחר יותר עזב הגבר את הבית ונעלם באחת מסימטאות הכפר .</w:t>
      </w:r>
      <w:r w:rsidR="00A052CB">
        <w:rPr>
          <w:rFonts w:asciiTheme="minorBidi" w:eastAsiaTheme="minorBidi" w:hAnsiTheme="minorBidi" w:hint="cs"/>
          <w:color w:val="0D0D0D" w:themeColor="text1" w:themeTint="F2"/>
          <w:rtl/>
          <w:lang w:val="en-CA"/>
        </w:rPr>
        <w:t xml:space="preserve"> </w:t>
      </w:r>
      <w:r w:rsidR="00D96F6F">
        <w:rPr>
          <w:rFonts w:asciiTheme="minorBidi" w:eastAsiaTheme="minorBidi" w:hAnsiTheme="minorBidi" w:hint="cs"/>
          <w:color w:val="0D0D0D" w:themeColor="text1" w:themeTint="F2"/>
          <w:rtl/>
          <w:lang w:val="en-CA"/>
        </w:rPr>
        <w:t xml:space="preserve">הערכה כי המבוקשים שוהים בבית התחזקה והוחלט להזעיק את יחידת  המבצעים לביצוע מעקב רציף </w:t>
      </w:r>
      <w:r w:rsidR="00874AC6">
        <w:rPr>
          <w:rFonts w:asciiTheme="minorBidi" w:eastAsiaTheme="minorBidi" w:hAnsiTheme="minorBidi" w:hint="cs"/>
          <w:color w:val="0D0D0D" w:themeColor="text1" w:themeTint="F2"/>
          <w:rtl/>
          <w:lang w:val="en-CA"/>
        </w:rPr>
        <w:t xml:space="preserve">על הבית עשרים וארבע שעות . בשעות הלילה שררה חשיכה </w:t>
      </w:r>
      <w:r w:rsidR="00C36F31">
        <w:rPr>
          <w:rFonts w:asciiTheme="minorBidi" w:eastAsiaTheme="minorBidi" w:hAnsiTheme="minorBidi" w:hint="cs"/>
          <w:color w:val="0D0D0D" w:themeColor="text1" w:themeTint="F2"/>
          <w:rtl/>
          <w:lang w:val="en-CA"/>
        </w:rPr>
        <w:t xml:space="preserve">בתוך הבית. ביום המחרת בשעות אחרי הצהרים ניראה הגבר שביקר </w:t>
      </w:r>
      <w:r w:rsidR="00117EEA">
        <w:rPr>
          <w:rFonts w:asciiTheme="minorBidi" w:eastAsiaTheme="minorBidi" w:hAnsiTheme="minorBidi" w:hint="cs"/>
          <w:color w:val="0D0D0D" w:themeColor="text1" w:themeTint="F2"/>
          <w:rtl/>
          <w:lang w:val="en-CA"/>
        </w:rPr>
        <w:t>אשר אמש ביקר בבית חוזר לביקור עם סל מצרכים בידו . הוחלט לעק</w:t>
      </w:r>
      <w:r w:rsidR="009C78D9">
        <w:rPr>
          <w:rFonts w:asciiTheme="minorBidi" w:eastAsiaTheme="minorBidi" w:hAnsiTheme="minorBidi" w:hint="cs"/>
          <w:color w:val="0D0D0D" w:themeColor="text1" w:themeTint="F2"/>
          <w:rtl/>
          <w:lang w:val="en-CA"/>
        </w:rPr>
        <w:t>וב אחר הגבר עם יציאתו מהבית.</w:t>
      </w:r>
    </w:p>
    <w:p w14:paraId="2D0CE178" w14:textId="03015EBD" w:rsidR="009C78D9" w:rsidRDefault="009C78D9" w:rsidP="009C78D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הגבר לאחר כשעה יצא מהבית ופסע לכיוון מרכז הכפר שם לקח מונית </w:t>
      </w:r>
      <w:r w:rsidR="00FA1D20">
        <w:rPr>
          <w:rFonts w:asciiTheme="minorBidi" w:eastAsiaTheme="minorBidi" w:hAnsiTheme="minorBidi" w:hint="cs"/>
          <w:color w:val="0D0D0D" w:themeColor="text1" w:themeTint="F2"/>
          <w:rtl/>
          <w:lang w:val="en-CA"/>
        </w:rPr>
        <w:t>שירות שנסעה לכיוון העיר חברון. במרכז חברון ירד הגבר מהמונית ו</w:t>
      </w:r>
      <w:r w:rsidR="00012431">
        <w:rPr>
          <w:rFonts w:asciiTheme="minorBidi" w:eastAsiaTheme="minorBidi" w:hAnsiTheme="minorBidi" w:hint="cs"/>
          <w:color w:val="0D0D0D" w:themeColor="text1" w:themeTint="F2"/>
          <w:rtl/>
          <w:lang w:val="en-CA"/>
        </w:rPr>
        <w:t>הלך רגלית במשך כעשר דקות ונכנס לאחד הבתים .</w:t>
      </w:r>
    </w:p>
    <w:p w14:paraId="7C2A6F6B" w14:textId="6F710714" w:rsidR="00012431" w:rsidRDefault="007B2EA6" w:rsidP="00C103A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צוות המבצעים צילם את הגבר במהלך העיקוב והצילומים הוצגו </w:t>
      </w:r>
      <w:r w:rsidR="00C103A7">
        <w:rPr>
          <w:rFonts w:asciiTheme="minorBidi" w:eastAsiaTheme="minorBidi" w:hAnsiTheme="minorBidi" w:hint="cs"/>
          <w:color w:val="0D0D0D" w:themeColor="text1" w:themeTint="F2"/>
          <w:rtl/>
          <w:lang w:val="en-CA"/>
        </w:rPr>
        <w:t>לדס</w:t>
      </w:r>
      <w:r>
        <w:rPr>
          <w:rFonts w:asciiTheme="minorBidi" w:eastAsiaTheme="minorBidi" w:hAnsiTheme="minorBidi" w:hint="cs"/>
          <w:color w:val="0D0D0D" w:themeColor="text1" w:themeTint="F2"/>
          <w:rtl/>
          <w:lang w:val="en-CA"/>
        </w:rPr>
        <w:t xml:space="preserve">קאי ולרכז המודיעין של העיר </w:t>
      </w:r>
      <w:r w:rsidR="00C103A7">
        <w:rPr>
          <w:rFonts w:asciiTheme="minorBidi" w:eastAsiaTheme="minorBidi" w:hAnsiTheme="minorBidi" w:hint="cs"/>
          <w:color w:val="0D0D0D" w:themeColor="text1" w:themeTint="F2"/>
          <w:rtl/>
          <w:lang w:val="en-CA"/>
        </w:rPr>
        <w:t>חברון, השניים הביטו בתמונות ושיפ</w:t>
      </w:r>
      <w:r w:rsidR="00FA3A3B">
        <w:rPr>
          <w:rFonts w:asciiTheme="minorBidi" w:eastAsiaTheme="minorBidi" w:hAnsiTheme="minorBidi" w:hint="cs"/>
          <w:color w:val="0D0D0D" w:themeColor="text1" w:themeTint="F2"/>
          <w:rtl/>
          <w:lang w:val="en-CA"/>
        </w:rPr>
        <w:t xml:space="preserve">שפו את עיניהם כשמבט של תדהמה נסוך על פניהם .הגבר זוהה </w:t>
      </w:r>
      <w:r w:rsidR="008C6AA7">
        <w:rPr>
          <w:rFonts w:asciiTheme="minorBidi" w:eastAsiaTheme="minorBidi" w:hAnsiTheme="minorBidi" w:hint="cs"/>
          <w:color w:val="0D0D0D" w:themeColor="text1" w:themeTint="F2"/>
          <w:rtl/>
          <w:lang w:val="en-CA"/>
        </w:rPr>
        <w:t>כ</w:t>
      </w:r>
      <w:r w:rsidR="00502ECB">
        <w:rPr>
          <w:rFonts w:asciiTheme="minorBidi" w:eastAsiaTheme="minorBidi" w:hAnsiTheme="minorBidi" w:hint="cs"/>
          <w:color w:val="0D0D0D" w:themeColor="text1" w:themeTint="F2"/>
          <w:rtl/>
          <w:lang w:val="en-CA"/>
        </w:rPr>
        <w:t>סוכן שירות הביטחון בשם ״העגלון״. מיותר לציין ש״העגלון ״ לא דיווח על שום פעילות במסגרת פגישותיו עם מפעילו .</w:t>
      </w:r>
    </w:p>
    <w:p w14:paraId="6B56791C" w14:textId="0702546E" w:rsidR="00502ECB" w:rsidRDefault="00DC15C5" w:rsidP="00502EC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בשלב הזה הוחלט להזעיק את ״העגלון ״לפגישה שלא מן המניין ולנסות </w:t>
      </w:r>
      <w:r w:rsidR="006D5EC6">
        <w:rPr>
          <w:rFonts w:asciiTheme="minorBidi" w:eastAsiaTheme="minorBidi" w:hAnsiTheme="minorBidi" w:hint="cs"/>
          <w:color w:val="0D0D0D" w:themeColor="text1" w:themeTint="F2"/>
          <w:rtl/>
          <w:lang w:val="en-CA"/>
        </w:rPr>
        <w:t xml:space="preserve">לקבל ממנו באופן חיובי דיווח אודות </w:t>
      </w:r>
      <w:r w:rsidR="00D66A29">
        <w:rPr>
          <w:rFonts w:asciiTheme="minorBidi" w:eastAsiaTheme="minorBidi" w:hAnsiTheme="minorBidi" w:hint="cs"/>
          <w:color w:val="0D0D0D" w:themeColor="text1" w:themeTint="F2"/>
          <w:rtl/>
          <w:lang w:val="en-CA"/>
        </w:rPr>
        <w:t>פעילותו ,</w:t>
      </w:r>
      <w:r w:rsidR="006D5EC6">
        <w:rPr>
          <w:rFonts w:asciiTheme="minorBidi" w:eastAsiaTheme="minorBidi" w:hAnsiTheme="minorBidi" w:hint="cs"/>
          <w:color w:val="0D0D0D" w:themeColor="text1" w:themeTint="F2"/>
          <w:rtl/>
          <w:lang w:val="en-CA"/>
        </w:rPr>
        <w:t xml:space="preserve">סוכם </w:t>
      </w:r>
      <w:r w:rsidR="00D66A29">
        <w:rPr>
          <w:rFonts w:asciiTheme="minorBidi" w:eastAsiaTheme="minorBidi" w:hAnsiTheme="minorBidi" w:hint="cs"/>
          <w:color w:val="0D0D0D" w:themeColor="text1" w:themeTint="F2"/>
          <w:rtl/>
          <w:lang w:val="en-CA"/>
        </w:rPr>
        <w:t xml:space="preserve"> </w:t>
      </w:r>
      <w:r w:rsidR="006D5EC6">
        <w:rPr>
          <w:rFonts w:asciiTheme="minorBidi" w:eastAsiaTheme="minorBidi" w:hAnsiTheme="minorBidi" w:hint="cs"/>
          <w:color w:val="0D0D0D" w:themeColor="text1" w:themeTint="F2"/>
          <w:rtl/>
          <w:lang w:val="en-CA"/>
        </w:rPr>
        <w:t>ש</w:t>
      </w:r>
      <w:r w:rsidR="00D66A29">
        <w:rPr>
          <w:rFonts w:asciiTheme="minorBidi" w:eastAsiaTheme="minorBidi" w:hAnsiTheme="minorBidi" w:hint="cs"/>
          <w:color w:val="0D0D0D" w:themeColor="text1" w:themeTint="F2"/>
          <w:rtl/>
          <w:lang w:val="en-CA"/>
        </w:rPr>
        <w:t>במידה ולא ישתף פעולה יעצר לאלתר</w:t>
      </w:r>
      <w:r w:rsidR="006D5EC6">
        <w:rPr>
          <w:rFonts w:asciiTheme="minorBidi" w:eastAsiaTheme="minorBidi" w:hAnsiTheme="minorBidi" w:hint="cs"/>
          <w:color w:val="0D0D0D" w:themeColor="text1" w:themeTint="F2"/>
          <w:rtl/>
          <w:lang w:val="en-CA"/>
        </w:rPr>
        <w:t xml:space="preserve"> לחקירה </w:t>
      </w:r>
      <w:r w:rsidR="00D66A29">
        <w:rPr>
          <w:rFonts w:asciiTheme="minorBidi" w:eastAsiaTheme="minorBidi" w:hAnsiTheme="minorBidi" w:hint="cs"/>
          <w:color w:val="0D0D0D" w:themeColor="text1" w:themeTint="F2"/>
          <w:rtl/>
          <w:lang w:val="en-CA"/>
        </w:rPr>
        <w:t xml:space="preserve"> עוד במהלך הפגישה .</w:t>
      </w:r>
    </w:p>
    <w:p w14:paraId="58FD49EC" w14:textId="2B3A0EC1" w:rsidR="001B6329" w:rsidRDefault="00595A29" w:rsidP="00DA269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למחרת היום הגיע ה״עגלון ״ לפגישה . </w:t>
      </w:r>
      <w:r w:rsidR="003A7FC0">
        <w:rPr>
          <w:rFonts w:asciiTheme="minorBidi" w:eastAsiaTheme="minorBidi" w:hAnsiTheme="minorBidi" w:hint="cs"/>
          <w:color w:val="0D0D0D" w:themeColor="text1" w:themeTint="F2"/>
          <w:rtl/>
          <w:lang w:val="en-CA"/>
        </w:rPr>
        <w:t xml:space="preserve">משהבין כי אנחנו מודעים לפעילותו סיפר אודות מבוקש בשם לואי  השוהה בגפו בכפר בני נעים </w:t>
      </w:r>
      <w:r w:rsidR="001B6329">
        <w:rPr>
          <w:rFonts w:asciiTheme="minorBidi" w:eastAsiaTheme="minorBidi" w:hAnsiTheme="minorBidi" w:hint="cs"/>
          <w:color w:val="0D0D0D" w:themeColor="text1" w:themeTint="F2"/>
          <w:rtl/>
          <w:lang w:val="en-CA"/>
        </w:rPr>
        <w:t>כאשר הוא נתבקש על ידי אחיו של לואי להעביר לו מיידי יום סל מצרכים שירכוש בכסף שהאח נתן לו .</w:t>
      </w:r>
      <w:r w:rsidR="00DA2691">
        <w:rPr>
          <w:rFonts w:asciiTheme="minorBidi" w:eastAsiaTheme="minorBidi" w:hAnsiTheme="minorBidi" w:hint="cs"/>
          <w:color w:val="0D0D0D" w:themeColor="text1" w:themeTint="F2"/>
          <w:rtl/>
          <w:lang w:val="en-CA"/>
        </w:rPr>
        <w:t xml:space="preserve"> ״ העגלון סיפר שמכיר את אחיו של לואי אשר למד עימו </w:t>
      </w:r>
      <w:r w:rsidR="001E7DC0">
        <w:rPr>
          <w:rFonts w:asciiTheme="minorBidi" w:eastAsiaTheme="minorBidi" w:hAnsiTheme="minorBidi" w:hint="cs"/>
          <w:color w:val="0D0D0D" w:themeColor="text1" w:themeTint="F2"/>
          <w:rtl/>
          <w:lang w:val="en-CA"/>
        </w:rPr>
        <w:t xml:space="preserve">כסטודנט באוניברסיטת חברון במשך ארבע שנים ונשארו בקשרי ידידות . ״ העגלון״ לא ידע להסביר מדוע פנו </w:t>
      </w:r>
      <w:r w:rsidR="00077C06">
        <w:rPr>
          <w:rFonts w:asciiTheme="minorBidi" w:eastAsiaTheme="minorBidi" w:hAnsiTheme="minorBidi" w:hint="cs"/>
          <w:color w:val="0D0D0D" w:themeColor="text1" w:themeTint="F2"/>
          <w:rtl/>
          <w:lang w:val="en-CA"/>
        </w:rPr>
        <w:t xml:space="preserve">אליו אולם בשלב זה הוחלט שלא להעמיק בסוגייה וללכת על לכידת לואי. </w:t>
      </w:r>
    </w:p>
    <w:p w14:paraId="336EAEED" w14:textId="0552B9A5" w:rsidR="00811333" w:rsidRDefault="00811333" w:rsidP="0081133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העגלון ״ סיפר שלואי חמוש באקדח והינו נחוש שלא להסגיר את עצמו .</w:t>
      </w:r>
    </w:p>
    <w:p w14:paraId="10C09386" w14:textId="3EDA4059" w:rsidR="00297D60" w:rsidRDefault="00297D60" w:rsidP="00297D6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בשעות הלילה התגנבו לוחמי דובדבן </w:t>
      </w:r>
      <w:r w:rsidR="00EB4B67">
        <w:rPr>
          <w:rFonts w:asciiTheme="minorBidi" w:eastAsiaTheme="minorBidi" w:hAnsiTheme="minorBidi" w:hint="cs"/>
          <w:color w:val="0D0D0D" w:themeColor="text1" w:themeTint="F2"/>
          <w:rtl/>
          <w:lang w:val="en-CA"/>
        </w:rPr>
        <w:t xml:space="preserve">והקיפו את הבית בסגירה הרמטית, לאחר שהבית הוקף </w:t>
      </w:r>
      <w:r w:rsidR="000E558B">
        <w:rPr>
          <w:rFonts w:asciiTheme="minorBidi" w:eastAsiaTheme="minorBidi" w:hAnsiTheme="minorBidi" w:hint="cs"/>
          <w:color w:val="0D0D0D" w:themeColor="text1" w:themeTint="F2"/>
          <w:rtl/>
          <w:lang w:val="en-CA"/>
        </w:rPr>
        <w:t xml:space="preserve">הגיעו כוחות צהל למקום וכרזו למבוקש לצאת ולהסגיר את עצמו .בתגובה נורו מספר יריות מתוך הבית </w:t>
      </w:r>
      <w:r w:rsidR="003513E1">
        <w:rPr>
          <w:rFonts w:asciiTheme="minorBidi" w:eastAsiaTheme="minorBidi" w:hAnsiTheme="minorBidi" w:hint="cs"/>
          <w:color w:val="0D0D0D" w:themeColor="text1" w:themeTint="F2"/>
          <w:rtl/>
          <w:lang w:val="en-CA"/>
        </w:rPr>
        <w:t xml:space="preserve">. בולדוזר צהלי החל למוטט את חומת הבית ובהמשך את קירות המבנה שקרס . </w:t>
      </w:r>
      <w:r w:rsidR="00C553FB">
        <w:rPr>
          <w:rFonts w:asciiTheme="minorBidi" w:eastAsiaTheme="minorBidi" w:hAnsiTheme="minorBidi" w:hint="cs"/>
          <w:color w:val="0D0D0D" w:themeColor="text1" w:themeTint="F2"/>
          <w:rtl/>
          <w:lang w:val="en-CA"/>
        </w:rPr>
        <w:t>גופתו של לואי אותרה בין הריסות הבית .</w:t>
      </w:r>
    </w:p>
    <w:p w14:paraId="01E16487" w14:textId="04B6621D" w:rsidR="00C553FB" w:rsidRDefault="00C553FB" w:rsidP="00C553F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נעלם כרוח רפאים </w:t>
      </w:r>
      <w:r w:rsidR="00D957C4">
        <w:rPr>
          <w:rFonts w:asciiTheme="minorBidi" w:eastAsiaTheme="minorBidi" w:hAnsiTheme="minorBidi" w:hint="cs"/>
          <w:color w:val="0D0D0D" w:themeColor="text1" w:themeTint="F2"/>
          <w:rtl/>
          <w:lang w:val="en-CA"/>
        </w:rPr>
        <w:t>.</w:t>
      </w:r>
    </w:p>
    <w:p w14:paraId="0A122EFE" w14:textId="2EE90B4E" w:rsidR="00D957C4" w:rsidRDefault="00D957C4" w:rsidP="00D957C4">
      <w:pPr>
        <w:bidi/>
        <w:rPr>
          <w:rFonts w:asciiTheme="minorBidi" w:eastAsiaTheme="minorBidi" w:hAnsiTheme="minorBidi"/>
          <w:color w:val="0D0D0D" w:themeColor="text1" w:themeTint="F2"/>
          <w:rtl/>
          <w:lang w:val="en-CA"/>
        </w:rPr>
      </w:pPr>
    </w:p>
    <w:p w14:paraId="0692202D" w14:textId="0AD32B99" w:rsidR="00DE1D5E" w:rsidRDefault="00B114E2" w:rsidP="00DE1D5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״מה שלומך ״ שאל </w:t>
      </w:r>
      <w:r w:rsidR="00485CFB">
        <w:rPr>
          <w:rFonts w:asciiTheme="minorBidi" w:eastAsiaTheme="minorBidi" w:hAnsiTheme="minorBidi" w:hint="cs"/>
          <w:color w:val="0D0D0D" w:themeColor="text1" w:themeTint="F2"/>
          <w:rtl/>
          <w:lang w:val="en-CA"/>
        </w:rPr>
        <w:t>שי</w:t>
      </w:r>
      <w:r w:rsidR="00DE1D5E">
        <w:rPr>
          <w:rFonts w:asciiTheme="minorBidi" w:eastAsiaTheme="minorBidi" w:hAnsiTheme="minorBidi" w:hint="cs"/>
          <w:color w:val="0D0D0D" w:themeColor="text1" w:themeTint="F2"/>
          <w:rtl/>
          <w:lang w:val="en-CA"/>
        </w:rPr>
        <w:t xml:space="preserve"> את אשתו , ״איך </w:t>
      </w:r>
      <w:r w:rsidR="00593156">
        <w:rPr>
          <w:rFonts w:asciiTheme="minorBidi" w:eastAsiaTheme="minorBidi" w:hAnsiTheme="minorBidi" w:hint="cs"/>
          <w:color w:val="0D0D0D" w:themeColor="text1" w:themeTint="F2"/>
          <w:rtl/>
          <w:lang w:val="en-CA"/>
        </w:rPr>
        <w:t xml:space="preserve">הילדה ואיך את מסתדרת ״ שאל , ״הכל בסדר ״ השיבה,״ ואצלך </w:t>
      </w:r>
      <w:r w:rsidR="003C73B0">
        <w:rPr>
          <w:rFonts w:asciiTheme="minorBidi" w:eastAsiaTheme="minorBidi" w:hAnsiTheme="minorBidi" w:hint="cs"/>
          <w:color w:val="0D0D0D" w:themeColor="text1" w:themeTint="F2"/>
          <w:rtl/>
          <w:lang w:val="en-CA"/>
        </w:rPr>
        <w:t>?״ , ״ הכל בסדר , אני חושב שאנחנו צריכים להפגש ״ אמר . הש</w:t>
      </w:r>
      <w:r w:rsidR="00F86F2E">
        <w:rPr>
          <w:rFonts w:asciiTheme="minorBidi" w:eastAsiaTheme="minorBidi" w:hAnsiTheme="minorBidi" w:hint="cs"/>
          <w:color w:val="0D0D0D" w:themeColor="text1" w:themeTint="F2"/>
          <w:rtl/>
          <w:lang w:val="en-CA"/>
        </w:rPr>
        <w:t>ניים קבעו פגישה בבית קפה שבקניון העיר בתל אביב .</w:t>
      </w:r>
    </w:p>
    <w:p w14:paraId="4D47D3BE" w14:textId="3E7F0484" w:rsidR="00F86F2E" w:rsidRDefault="00F86F2E" w:rsidP="00F86F2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שעות לאחר מכן נפגשו בבית הקפה . </w:t>
      </w:r>
      <w:r w:rsidR="00AC281D">
        <w:rPr>
          <w:rFonts w:asciiTheme="minorBidi" w:eastAsiaTheme="minorBidi" w:hAnsiTheme="minorBidi" w:hint="cs"/>
          <w:color w:val="0D0D0D" w:themeColor="text1" w:themeTint="F2"/>
          <w:rtl/>
          <w:lang w:val="en-CA"/>
        </w:rPr>
        <w:t>אבו האני שם לב שפניה של אשתו אינם כ</w:t>
      </w:r>
      <w:r w:rsidR="008075C7">
        <w:rPr>
          <w:rFonts w:asciiTheme="minorBidi" w:eastAsiaTheme="minorBidi" w:hAnsiTheme="minorBidi" w:hint="cs"/>
          <w:color w:val="0D0D0D" w:themeColor="text1" w:themeTint="F2"/>
          <w:rtl/>
          <w:lang w:val="en-CA"/>
        </w:rPr>
        <w:t xml:space="preserve">תמול שלשום , שפת גופה שידרה ריחוק וקרירות .״ התגעגעתי ״ אמר , </w:t>
      </w:r>
      <w:r w:rsidR="001E11EB">
        <w:rPr>
          <w:rFonts w:asciiTheme="minorBidi" w:eastAsiaTheme="minorBidi" w:hAnsiTheme="minorBidi" w:hint="cs"/>
          <w:color w:val="0D0D0D" w:themeColor="text1" w:themeTint="F2"/>
          <w:rtl/>
          <w:lang w:val="en-CA"/>
        </w:rPr>
        <w:t>ונותר ללא תגובה מצידה .</w:t>
      </w:r>
    </w:p>
    <w:p w14:paraId="349E4C22" w14:textId="5E69B636" w:rsidR="00F86F2E" w:rsidRDefault="00265C3B" w:rsidP="00F86F2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חשבתי </w:t>
      </w:r>
      <w:r w:rsidR="00485CFB">
        <w:rPr>
          <w:rFonts w:asciiTheme="minorBidi" w:eastAsiaTheme="minorBidi" w:hAnsiTheme="minorBidi" w:hint="cs"/>
          <w:color w:val="0D0D0D" w:themeColor="text1" w:themeTint="F2"/>
          <w:rtl/>
          <w:lang w:val="en-CA"/>
        </w:rPr>
        <w:t>רבות</w:t>
      </w:r>
      <w:r>
        <w:rPr>
          <w:rFonts w:asciiTheme="minorBidi" w:eastAsiaTheme="minorBidi" w:hAnsiTheme="minorBidi" w:hint="cs"/>
          <w:color w:val="0D0D0D" w:themeColor="text1" w:themeTint="F2"/>
          <w:rtl/>
          <w:lang w:val="en-CA"/>
        </w:rPr>
        <w:t xml:space="preserve"> על בקשתך שאתפטר מהשירות ואני חושב שאפשר</w:t>
      </w:r>
      <w:r w:rsidR="00485CFB">
        <w:rPr>
          <w:rFonts w:asciiTheme="minorBidi" w:eastAsiaTheme="minorBidi" w:hAnsiTheme="minorBidi" w:hint="cs"/>
          <w:color w:val="0D0D0D" w:themeColor="text1" w:themeTint="F2"/>
          <w:rtl/>
          <w:lang w:val="en-CA"/>
        </w:rPr>
        <w:t xml:space="preserve"> וצריך</w:t>
      </w:r>
      <w:r>
        <w:rPr>
          <w:rFonts w:asciiTheme="minorBidi" w:eastAsiaTheme="minorBidi" w:hAnsiTheme="minorBidi" w:hint="cs"/>
          <w:color w:val="0D0D0D" w:themeColor="text1" w:themeTint="F2"/>
          <w:rtl/>
          <w:lang w:val="en-CA"/>
        </w:rPr>
        <w:t xml:space="preserve"> למצוא שביל ביניים </w:t>
      </w:r>
      <w:r w:rsidR="001E11EB">
        <w:rPr>
          <w:rFonts w:asciiTheme="minorBidi" w:eastAsiaTheme="minorBidi" w:hAnsiTheme="minorBidi" w:hint="cs"/>
          <w:color w:val="0D0D0D" w:themeColor="text1" w:themeTint="F2"/>
          <w:rtl/>
          <w:lang w:val="en-CA"/>
        </w:rPr>
        <w:t>״</w:t>
      </w:r>
      <w:r>
        <w:rPr>
          <w:rFonts w:asciiTheme="minorBidi" w:eastAsiaTheme="minorBidi" w:hAnsiTheme="minorBidi" w:hint="cs"/>
          <w:color w:val="0D0D0D" w:themeColor="text1" w:themeTint="F2"/>
          <w:rtl/>
          <w:lang w:val="en-CA"/>
        </w:rPr>
        <w:t>.</w:t>
      </w:r>
      <w:r w:rsidR="001E11EB">
        <w:rPr>
          <w:rFonts w:asciiTheme="minorBidi" w:eastAsiaTheme="minorBidi" w:hAnsiTheme="minorBidi" w:hint="cs"/>
          <w:color w:val="0D0D0D" w:themeColor="text1" w:themeTint="F2"/>
          <w:rtl/>
          <w:lang w:val="en-CA"/>
        </w:rPr>
        <w:t xml:space="preserve"> ״מזה חששתי״, השיבה. </w:t>
      </w:r>
      <w:r w:rsidR="00B0113A">
        <w:rPr>
          <w:rFonts w:asciiTheme="minorBidi" w:eastAsiaTheme="minorBidi" w:hAnsiTheme="minorBidi" w:hint="cs"/>
          <w:color w:val="0D0D0D" w:themeColor="text1" w:themeTint="F2"/>
          <w:rtl/>
          <w:lang w:val="en-CA"/>
        </w:rPr>
        <w:t xml:space="preserve">״אני לא עושה לך דווקא , פשוט הגעתי למצב שבו אינני יכולה יותר וגם אינני רוצה </w:t>
      </w:r>
      <w:r w:rsidR="00ED5151">
        <w:rPr>
          <w:rFonts w:asciiTheme="minorBidi" w:eastAsiaTheme="minorBidi" w:hAnsiTheme="minorBidi" w:hint="cs"/>
          <w:color w:val="0D0D0D" w:themeColor="text1" w:themeTint="F2"/>
          <w:rtl/>
          <w:lang w:val="en-CA"/>
        </w:rPr>
        <w:t xml:space="preserve">לחיות בסגנון חיים שבו אין לך כל שליטה על הנעשה בחייך ואתה חי עשרים וארבע שעות </w:t>
      </w:r>
      <w:r w:rsidR="00567956">
        <w:rPr>
          <w:rFonts w:asciiTheme="minorBidi" w:eastAsiaTheme="minorBidi" w:hAnsiTheme="minorBidi" w:hint="cs"/>
          <w:color w:val="0D0D0D" w:themeColor="text1" w:themeTint="F2"/>
          <w:rtl/>
          <w:lang w:val="en-CA"/>
        </w:rPr>
        <w:t xml:space="preserve">קשוב לטלפונים , מביא את העבודה הביתה כדרך חיים שאינני מסכימה עימה ״ . </w:t>
      </w:r>
      <w:r w:rsidR="00B91A35">
        <w:rPr>
          <w:rFonts w:asciiTheme="minorBidi" w:eastAsiaTheme="minorBidi" w:hAnsiTheme="minorBidi" w:hint="cs"/>
          <w:color w:val="0D0D0D" w:themeColor="text1" w:themeTint="F2"/>
          <w:rtl/>
          <w:lang w:val="en-CA"/>
        </w:rPr>
        <w:t>״אני מבין , אבל לפני שמפרקים את החבילה אל תשכחי שיש לנו ילדה באמצע ״ . ״ נסי קצת לחשו</w:t>
      </w:r>
      <w:r w:rsidR="00425443">
        <w:rPr>
          <w:rFonts w:asciiTheme="minorBidi" w:eastAsiaTheme="minorBidi" w:hAnsiTheme="minorBidi" w:hint="cs"/>
          <w:color w:val="0D0D0D" w:themeColor="text1" w:themeTint="F2"/>
          <w:rtl/>
          <w:lang w:val="en-CA"/>
        </w:rPr>
        <w:t xml:space="preserve">ב על טובתה של הילדה ״ אמר . ״ האמת שחשבתי ״ אמרה ואני משוכנעת שטובת הילדה </w:t>
      </w:r>
      <w:r w:rsidR="00B710FE">
        <w:rPr>
          <w:rFonts w:asciiTheme="minorBidi" w:eastAsiaTheme="minorBidi" w:hAnsiTheme="minorBidi" w:hint="cs"/>
          <w:color w:val="0D0D0D" w:themeColor="text1" w:themeTint="F2"/>
          <w:rtl/>
          <w:lang w:val="en-CA"/>
        </w:rPr>
        <w:t>דורשת נוכחות אב לידה ״, ״ נראה לי שזה קצת גדול עליך ״. אמרה</w:t>
      </w:r>
      <w:r w:rsidR="00EC3F8C">
        <w:rPr>
          <w:rFonts w:asciiTheme="minorBidi" w:eastAsiaTheme="minorBidi" w:hAnsiTheme="minorBidi" w:hint="cs"/>
          <w:color w:val="0D0D0D" w:themeColor="text1" w:themeTint="F2"/>
          <w:rtl/>
          <w:lang w:val="en-CA"/>
        </w:rPr>
        <w:t xml:space="preserve">. בוא ונסכם ביננו שאם עד סוף החודש אתה נשאר בהחלטתך אני מתכוונת לפתוח תיק ברבנות ״ </w:t>
      </w:r>
      <w:r w:rsidR="00D71DB2">
        <w:rPr>
          <w:rFonts w:asciiTheme="minorBidi" w:eastAsiaTheme="minorBidi" w:hAnsiTheme="minorBidi" w:hint="cs"/>
          <w:color w:val="0D0D0D" w:themeColor="text1" w:themeTint="F2"/>
          <w:rtl/>
          <w:lang w:val="en-CA"/>
        </w:rPr>
        <w:t>. ״ את לא חושבת שאת ממהרת ופועלת בפזיזות ?״ שאל , ״ ממש לא, אני כבר</w:t>
      </w:r>
      <w:r w:rsidR="00E03878">
        <w:rPr>
          <w:rFonts w:asciiTheme="minorBidi" w:eastAsiaTheme="minorBidi" w:hAnsiTheme="minorBidi" w:hint="cs"/>
          <w:color w:val="0D0D0D" w:themeColor="text1" w:themeTint="F2"/>
          <w:rtl/>
          <w:lang w:val="en-CA"/>
        </w:rPr>
        <w:t>ת</w:t>
      </w:r>
      <w:r w:rsidR="00D71DB2">
        <w:rPr>
          <w:rFonts w:asciiTheme="minorBidi" w:eastAsiaTheme="minorBidi" w:hAnsiTheme="minorBidi" w:hint="cs"/>
          <w:color w:val="0D0D0D" w:themeColor="text1" w:themeTint="F2"/>
          <w:rtl/>
          <w:lang w:val="en-CA"/>
        </w:rPr>
        <w:t xml:space="preserve"> </w:t>
      </w:r>
      <w:r w:rsidR="00321770">
        <w:rPr>
          <w:rFonts w:asciiTheme="minorBidi" w:eastAsiaTheme="minorBidi" w:hAnsiTheme="minorBidi" w:hint="cs"/>
          <w:color w:val="0D0D0D" w:themeColor="text1" w:themeTint="F2"/>
          <w:rtl/>
          <w:lang w:val="en-CA"/>
        </w:rPr>
        <w:t>מעבר להחלטה ״ ענתה . ״הבנתי ״ ענה בכעס,</w:t>
      </w:r>
      <w:r w:rsidR="00241E6C">
        <w:rPr>
          <w:rFonts w:asciiTheme="minorBidi" w:eastAsiaTheme="minorBidi" w:hAnsiTheme="minorBidi" w:hint="cs"/>
          <w:color w:val="0D0D0D" w:themeColor="text1" w:themeTint="F2"/>
          <w:rtl/>
          <w:lang w:val="en-CA"/>
        </w:rPr>
        <w:t xml:space="preserve"> ״ אין צורך שתחכי עד סוף החודש, מצידי את יכולה כבר מחר לפתוח תיק ברבנות ״ . אבו האני קם מכסאו וללא ברכת שלום </w:t>
      </w:r>
      <w:r w:rsidR="003C4853">
        <w:rPr>
          <w:rFonts w:asciiTheme="minorBidi" w:eastAsiaTheme="minorBidi" w:hAnsiTheme="minorBidi" w:hint="cs"/>
          <w:color w:val="0D0D0D" w:themeColor="text1" w:themeTint="F2"/>
          <w:rtl/>
          <w:lang w:val="en-CA"/>
        </w:rPr>
        <w:t>פנה לדרכו .</w:t>
      </w:r>
    </w:p>
    <w:p w14:paraId="1AB88790" w14:textId="77777777" w:rsidR="00770E43" w:rsidRDefault="00770E43" w:rsidP="00770E43">
      <w:pPr>
        <w:bidi/>
        <w:rPr>
          <w:rFonts w:asciiTheme="minorBidi" w:eastAsiaTheme="minorBidi" w:hAnsiTheme="minorBidi"/>
          <w:color w:val="0D0D0D" w:themeColor="text1" w:themeTint="F2"/>
          <w:rtl/>
          <w:lang w:val="en-CA"/>
        </w:rPr>
      </w:pPr>
    </w:p>
    <w:p w14:paraId="44805D6B" w14:textId="37DDDA7A" w:rsidR="00CD675D" w:rsidRDefault="00770E43" w:rsidP="00D0142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נדרך באחת לשמע  המולת הרכבים הצבאים וקולות הירי </w:t>
      </w:r>
      <w:r w:rsidR="00847703">
        <w:rPr>
          <w:rFonts w:asciiTheme="minorBidi" w:eastAsiaTheme="minorBidi" w:hAnsiTheme="minorBidi" w:hint="cs"/>
          <w:color w:val="0D0D0D" w:themeColor="text1" w:themeTint="F2"/>
          <w:rtl/>
          <w:lang w:val="en-CA"/>
        </w:rPr>
        <w:t xml:space="preserve">שבקעו ממקום מסתורו של לואי </w:t>
      </w:r>
      <w:r w:rsidR="0045321D">
        <w:rPr>
          <w:rFonts w:asciiTheme="minorBidi" w:eastAsiaTheme="minorBidi" w:hAnsiTheme="minorBidi" w:hint="cs"/>
          <w:color w:val="0D0D0D" w:themeColor="text1" w:themeTint="F2"/>
          <w:rtl/>
          <w:lang w:val="en-CA"/>
        </w:rPr>
        <w:t xml:space="preserve">, פתחי </w:t>
      </w:r>
      <w:r w:rsidR="00A15E04">
        <w:rPr>
          <w:rFonts w:asciiTheme="minorBidi" w:eastAsiaTheme="minorBidi" w:hAnsiTheme="minorBidi" w:hint="cs"/>
          <w:color w:val="0D0D0D" w:themeColor="text1" w:themeTint="F2"/>
          <w:rtl/>
          <w:lang w:val="en-CA"/>
        </w:rPr>
        <w:t>ש</w:t>
      </w:r>
      <w:r w:rsidR="0045321D">
        <w:rPr>
          <w:rFonts w:asciiTheme="minorBidi" w:eastAsiaTheme="minorBidi" w:hAnsiTheme="minorBidi" w:hint="cs"/>
          <w:color w:val="0D0D0D" w:themeColor="text1" w:themeTint="F2"/>
          <w:rtl/>
          <w:lang w:val="en-CA"/>
        </w:rPr>
        <w:t xml:space="preserve">היה ספון בחדרון מתחת למסגד הכפר </w:t>
      </w:r>
      <w:r w:rsidR="00A15E04">
        <w:rPr>
          <w:rFonts w:asciiTheme="minorBidi" w:eastAsiaTheme="minorBidi" w:hAnsiTheme="minorBidi" w:hint="cs"/>
          <w:color w:val="0D0D0D" w:themeColor="text1" w:themeTint="F2"/>
          <w:rtl/>
          <w:lang w:val="en-CA"/>
        </w:rPr>
        <w:t>דרך את אקדחו והמתין לשמוע את קולות החיילים ה</w:t>
      </w:r>
      <w:r w:rsidR="003F51C2">
        <w:rPr>
          <w:rFonts w:asciiTheme="minorBidi" w:eastAsiaTheme="minorBidi" w:hAnsiTheme="minorBidi" w:hint="cs"/>
          <w:color w:val="0D0D0D" w:themeColor="text1" w:themeTint="F2"/>
          <w:rtl/>
          <w:lang w:val="en-CA"/>
        </w:rPr>
        <w:t xml:space="preserve">באים וקרבים </w:t>
      </w:r>
      <w:r w:rsidR="00A15E04">
        <w:rPr>
          <w:rFonts w:asciiTheme="minorBidi" w:eastAsiaTheme="minorBidi" w:hAnsiTheme="minorBidi" w:hint="cs"/>
          <w:color w:val="0D0D0D" w:themeColor="text1" w:themeTint="F2"/>
          <w:rtl/>
          <w:lang w:val="en-CA"/>
        </w:rPr>
        <w:t xml:space="preserve"> למקום </w:t>
      </w:r>
      <w:r w:rsidR="003F51C2">
        <w:rPr>
          <w:rFonts w:asciiTheme="minorBidi" w:eastAsiaTheme="minorBidi" w:hAnsiTheme="minorBidi" w:hint="cs"/>
          <w:color w:val="0D0D0D" w:themeColor="text1" w:themeTint="F2"/>
          <w:rtl/>
          <w:lang w:val="en-CA"/>
        </w:rPr>
        <w:t xml:space="preserve">המסתור. משנקפו מספר שעות וקולות ההמולה שככו </w:t>
      </w:r>
      <w:r w:rsidR="008C0233">
        <w:rPr>
          <w:rFonts w:asciiTheme="minorBidi" w:eastAsiaTheme="minorBidi" w:hAnsiTheme="minorBidi" w:hint="cs"/>
          <w:color w:val="0D0D0D" w:themeColor="text1" w:themeTint="F2"/>
          <w:rtl/>
          <w:lang w:val="en-CA"/>
        </w:rPr>
        <w:t>חש הקלה .מיום הפעילות במערת ה</w:t>
      </w:r>
      <w:r w:rsidR="00AC0F0E">
        <w:rPr>
          <w:rFonts w:asciiTheme="minorBidi" w:eastAsiaTheme="minorBidi" w:hAnsiTheme="minorBidi" w:hint="cs"/>
          <w:color w:val="0D0D0D" w:themeColor="text1" w:themeTint="F2"/>
          <w:rtl/>
          <w:lang w:val="en-CA"/>
        </w:rPr>
        <w:t>מכפלה חשו הוא ולואי</w:t>
      </w:r>
      <w:r w:rsidR="008C0233">
        <w:rPr>
          <w:rFonts w:asciiTheme="minorBidi" w:eastAsiaTheme="minorBidi" w:hAnsiTheme="minorBidi" w:hint="cs"/>
          <w:color w:val="0D0D0D" w:themeColor="text1" w:themeTint="F2"/>
          <w:rtl/>
          <w:lang w:val="en-CA"/>
        </w:rPr>
        <w:t xml:space="preserve"> </w:t>
      </w:r>
      <w:r w:rsidR="008719ED">
        <w:rPr>
          <w:rFonts w:asciiTheme="minorBidi" w:eastAsiaTheme="minorBidi" w:hAnsiTheme="minorBidi" w:hint="cs"/>
          <w:color w:val="0D0D0D" w:themeColor="text1" w:themeTint="F2"/>
          <w:rtl/>
          <w:lang w:val="en-CA"/>
        </w:rPr>
        <w:t xml:space="preserve">כחיות הנמלטות מהצייד שסוגר עליהם . פתחי ברך על </w:t>
      </w:r>
      <w:r w:rsidR="0075636F">
        <w:rPr>
          <w:rFonts w:asciiTheme="minorBidi" w:eastAsiaTheme="minorBidi" w:hAnsiTheme="minorBidi" w:hint="cs"/>
          <w:color w:val="0D0D0D" w:themeColor="text1" w:themeTint="F2"/>
          <w:rtl/>
          <w:lang w:val="en-CA"/>
        </w:rPr>
        <w:t xml:space="preserve">הצעתו של שייך ראא'ד שהמליץ להם להתפצל עד חלוף זעם , נראה היה לפתחי </w:t>
      </w:r>
      <w:r w:rsidR="006F35E0">
        <w:rPr>
          <w:rFonts w:asciiTheme="minorBidi" w:eastAsiaTheme="minorBidi" w:hAnsiTheme="minorBidi" w:hint="cs"/>
          <w:color w:val="0D0D0D" w:themeColor="text1" w:themeTint="F2"/>
          <w:rtl/>
          <w:lang w:val="en-CA"/>
        </w:rPr>
        <w:t xml:space="preserve">שהזעם אינו בר חלוף והחבל מתחיל להתהדק סביב צווארו . ברגעים אלו המריאו </w:t>
      </w:r>
      <w:r w:rsidR="00984E57">
        <w:rPr>
          <w:rFonts w:asciiTheme="minorBidi" w:eastAsiaTheme="minorBidi" w:hAnsiTheme="minorBidi" w:hint="cs"/>
          <w:color w:val="0D0D0D" w:themeColor="text1" w:themeTint="F2"/>
          <w:rtl/>
          <w:lang w:val="en-CA"/>
        </w:rPr>
        <w:t xml:space="preserve">מחשבותיו של פתחי לעבר עיישה אהובתו . ״ מה היא עושה עכשיו ?״ שאל בליבו , ״ האם היא בכלל חושבת עלי ?״ , ״ האם אזכה </w:t>
      </w:r>
      <w:r w:rsidR="00966D8A">
        <w:rPr>
          <w:rFonts w:asciiTheme="minorBidi" w:eastAsiaTheme="minorBidi" w:hAnsiTheme="minorBidi" w:hint="cs"/>
          <w:color w:val="0D0D0D" w:themeColor="text1" w:themeTint="F2"/>
          <w:rtl/>
          <w:lang w:val="en-CA"/>
        </w:rPr>
        <w:t xml:space="preserve">להתחתן איתה ?״, ״האם כל מה שעברתי מצדיק הקרבה שכזו מצידי ?״ </w:t>
      </w:r>
      <w:r w:rsidR="00800380">
        <w:rPr>
          <w:rFonts w:asciiTheme="minorBidi" w:eastAsiaTheme="minorBidi" w:hAnsiTheme="minorBidi" w:hint="cs"/>
          <w:color w:val="0D0D0D" w:themeColor="text1" w:themeTint="F2"/>
          <w:rtl/>
          <w:lang w:val="en-CA"/>
        </w:rPr>
        <w:t xml:space="preserve">״ בוודאי״ ענה לעצמו פתחי , ״ החיים בצל הכיבוש המתמשך הינם עונש כבד </w:t>
      </w:r>
      <w:r w:rsidR="00FB5254">
        <w:rPr>
          <w:rFonts w:asciiTheme="minorBidi" w:eastAsiaTheme="minorBidi" w:hAnsiTheme="minorBidi" w:hint="cs"/>
          <w:color w:val="0D0D0D" w:themeColor="text1" w:themeTint="F2"/>
          <w:rtl/>
          <w:lang w:val="en-CA"/>
        </w:rPr>
        <w:t>מנשוא , בהעדר עתיד או תקווה אין טעם לחיים ולכן הדרך שבה בחרתי היא הדרך הנכונה.</w:t>
      </w:r>
      <w:r w:rsidR="00D0142D">
        <w:rPr>
          <w:rFonts w:asciiTheme="minorBidi" w:eastAsiaTheme="minorBidi" w:hAnsiTheme="minorBidi" w:hint="cs"/>
          <w:color w:val="0D0D0D" w:themeColor="text1" w:themeTint="F2"/>
          <w:rtl/>
          <w:lang w:val="en-CA"/>
        </w:rPr>
        <w:t xml:space="preserve"> מנעול דלת התקרה חרק </w:t>
      </w:r>
      <w:r w:rsidR="00CD675D">
        <w:rPr>
          <w:rFonts w:asciiTheme="minorBidi" w:eastAsiaTheme="minorBidi" w:hAnsiTheme="minorBidi" w:hint="cs"/>
          <w:color w:val="0D0D0D" w:themeColor="text1" w:themeTint="F2"/>
          <w:rtl/>
          <w:lang w:val="en-CA"/>
        </w:rPr>
        <w:t>ובפתח ניראה שייך ראא'ד .</w:t>
      </w:r>
    </w:p>
    <w:p w14:paraId="0558687B" w14:textId="77777777" w:rsidR="00D62E8A" w:rsidRDefault="00CD675D" w:rsidP="00CD675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שייך ראא'ד עידכן את פתחי במותו של לואי, </w:t>
      </w:r>
      <w:r w:rsidR="00C77126">
        <w:rPr>
          <w:rFonts w:asciiTheme="minorBidi" w:eastAsiaTheme="minorBidi" w:hAnsiTheme="minorBidi" w:hint="cs"/>
          <w:color w:val="0D0D0D" w:themeColor="text1" w:themeTint="F2"/>
          <w:rtl/>
          <w:lang w:val="en-CA"/>
        </w:rPr>
        <w:t>וסיפר לו אודות מעצרם של עאדל וחסן . ״ ישנם עוד מעצרים של אנשינו שבו</w:t>
      </w:r>
      <w:r w:rsidR="00D62E8A">
        <w:rPr>
          <w:rFonts w:asciiTheme="minorBidi" w:eastAsiaTheme="minorBidi" w:hAnsiTheme="minorBidi" w:hint="cs"/>
          <w:color w:val="0D0D0D" w:themeColor="text1" w:themeTint="F2"/>
          <w:rtl/>
          <w:lang w:val="en-CA"/>
        </w:rPr>
        <w:t>צעו ברמאללה וירושלים אולם נכון לעכשיו אין לי את הפרטים ״ אמר השייך .</w:t>
      </w:r>
    </w:p>
    <w:p w14:paraId="5EA96718" w14:textId="03E2D5E9" w:rsidR="00FF0BC4" w:rsidRDefault="00D62E8A" w:rsidP="00D62E8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״צריך להחזיר אותך לרצועה </w:t>
      </w:r>
      <w:r w:rsidR="001665E7">
        <w:rPr>
          <w:rFonts w:asciiTheme="minorBidi" w:eastAsiaTheme="minorBidi" w:hAnsiTheme="minorBidi" w:hint="cs"/>
          <w:color w:val="0D0D0D" w:themeColor="text1" w:themeTint="F2"/>
          <w:rtl/>
          <w:lang w:val="en-CA"/>
        </w:rPr>
        <w:t xml:space="preserve">בהקדם האפשרי ״ אמר, ״ האדמה כאן בוערת </w:t>
      </w:r>
      <w:r w:rsidR="00D0142D">
        <w:rPr>
          <w:rFonts w:asciiTheme="minorBidi" w:eastAsiaTheme="minorBidi" w:hAnsiTheme="minorBidi" w:hint="cs"/>
          <w:color w:val="0D0D0D" w:themeColor="text1" w:themeTint="F2"/>
          <w:rtl/>
          <w:lang w:val="en-CA"/>
        </w:rPr>
        <w:t xml:space="preserve"> </w:t>
      </w:r>
      <w:r w:rsidR="001665E7">
        <w:rPr>
          <w:rFonts w:asciiTheme="minorBidi" w:eastAsiaTheme="minorBidi" w:hAnsiTheme="minorBidi" w:hint="cs"/>
          <w:color w:val="0D0D0D" w:themeColor="text1" w:themeTint="F2"/>
          <w:rtl/>
          <w:lang w:val="en-CA"/>
        </w:rPr>
        <w:t xml:space="preserve">, אני מנסה לסדר את העניין </w:t>
      </w:r>
      <w:r w:rsidR="00DD32CF">
        <w:rPr>
          <w:rFonts w:asciiTheme="minorBidi" w:eastAsiaTheme="minorBidi" w:hAnsiTheme="minorBidi" w:hint="cs"/>
          <w:color w:val="0D0D0D" w:themeColor="text1" w:themeTint="F2"/>
          <w:rtl/>
          <w:lang w:val="en-CA"/>
        </w:rPr>
        <w:t>וזה עשוי לקחת מספר ימים ״.</w:t>
      </w:r>
    </w:p>
    <w:p w14:paraId="0F449496" w14:textId="2E4A97BE" w:rsidR="002A3EA3" w:rsidRDefault="000F0A0C" w:rsidP="005252D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הסכים עם השייח</w:t>
      </w:r>
      <w:r w:rsidR="00DD32CF">
        <w:rPr>
          <w:rFonts w:asciiTheme="minorBidi" w:eastAsiaTheme="minorBidi" w:hAnsiTheme="minorBidi" w:hint="cs"/>
          <w:color w:val="0D0D0D" w:themeColor="text1" w:themeTint="F2"/>
          <w:rtl/>
          <w:lang w:val="en-CA"/>
        </w:rPr>
        <w:t xml:space="preserve"> ובשלב הנוכחי נשאר במקום המסתור .</w:t>
      </w:r>
    </w:p>
    <w:p w14:paraId="335C1312" w14:textId="77777777" w:rsidR="00DA68B4" w:rsidRDefault="005252DE" w:rsidP="005252D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כשבוע מאוחר יותר עידכן שייך ראא'ד אודות גירוש מאות פעילי חמאס ללבנון</w:t>
      </w:r>
      <w:r w:rsidR="00844D86">
        <w:rPr>
          <w:rFonts w:asciiTheme="minorBidi" w:eastAsiaTheme="minorBidi" w:hAnsiTheme="minorBidi" w:hint="cs"/>
          <w:color w:val="0D0D0D" w:themeColor="text1" w:themeTint="F2"/>
          <w:rtl/>
          <w:lang w:val="en-CA"/>
        </w:rPr>
        <w:t xml:space="preserve"> כצעד מפתיע שעשתה ממשלת יצחק רבין</w:t>
      </w:r>
      <w:r w:rsidR="00CD1340">
        <w:rPr>
          <w:rFonts w:asciiTheme="minorBidi" w:eastAsiaTheme="minorBidi" w:hAnsiTheme="minorBidi" w:hint="cs"/>
          <w:color w:val="0D0D0D" w:themeColor="text1" w:themeTint="F2"/>
          <w:rtl/>
          <w:lang w:val="en-CA"/>
        </w:rPr>
        <w:t>.   שיחח ראא'ד אמר שלדעתו מדובר ב</w:t>
      </w:r>
      <w:r w:rsidR="00AD379D">
        <w:rPr>
          <w:rFonts w:asciiTheme="minorBidi" w:eastAsiaTheme="minorBidi" w:hAnsiTheme="minorBidi" w:hint="cs"/>
          <w:color w:val="0D0D0D" w:themeColor="text1" w:themeTint="F2"/>
          <w:rtl/>
          <w:lang w:val="en-CA"/>
        </w:rPr>
        <w:t xml:space="preserve">מכת מוות לאירגון . פתחי שאל למועד חזרתו לרצועה ונענה כי אותר נהג </w:t>
      </w:r>
      <w:r w:rsidR="00EB69C1">
        <w:rPr>
          <w:rFonts w:asciiTheme="minorBidi" w:eastAsiaTheme="minorBidi" w:hAnsiTheme="minorBidi" w:hint="cs"/>
          <w:color w:val="0D0D0D" w:themeColor="text1" w:themeTint="F2"/>
          <w:rtl/>
          <w:lang w:val="en-CA"/>
        </w:rPr>
        <w:t xml:space="preserve">משאית שמוביל תוצרת חקלאית בקו עזה </w:t>
      </w:r>
      <w:r w:rsidR="00EB69C1">
        <w:rPr>
          <w:rFonts w:asciiTheme="minorBidi" w:eastAsiaTheme="minorBidi" w:hAnsiTheme="minorBidi"/>
          <w:color w:val="0D0D0D" w:themeColor="text1" w:themeTint="F2"/>
          <w:rtl/>
          <w:lang w:val="en-CA"/>
        </w:rPr>
        <w:t>–</w:t>
      </w:r>
      <w:r w:rsidR="00EB69C1">
        <w:rPr>
          <w:rFonts w:asciiTheme="minorBidi" w:eastAsiaTheme="minorBidi" w:hAnsiTheme="minorBidi" w:hint="cs"/>
          <w:color w:val="0D0D0D" w:themeColor="text1" w:themeTint="F2"/>
          <w:rtl/>
          <w:lang w:val="en-CA"/>
        </w:rPr>
        <w:t xml:space="preserve"> רבת עמון אשר הביע נכונות לסייע בהברחות של פתחי לרצועה .</w:t>
      </w:r>
      <w:r w:rsidR="0037054A">
        <w:rPr>
          <w:rFonts w:asciiTheme="minorBidi" w:eastAsiaTheme="minorBidi" w:hAnsiTheme="minorBidi" w:hint="cs"/>
          <w:color w:val="0D0D0D" w:themeColor="text1" w:themeTint="F2"/>
          <w:rtl/>
          <w:lang w:val="en-CA"/>
        </w:rPr>
        <w:t>שייך ראא'ד סיפר כי בכוונתם לבדוק את מהימנותו של הנהג</w:t>
      </w:r>
      <w:r w:rsidR="00DA68B4">
        <w:rPr>
          <w:rFonts w:asciiTheme="minorBidi" w:eastAsiaTheme="minorBidi" w:hAnsiTheme="minorBidi" w:hint="cs"/>
          <w:color w:val="0D0D0D" w:themeColor="text1" w:themeTint="F2"/>
          <w:rtl/>
          <w:lang w:val="en-CA"/>
        </w:rPr>
        <w:t xml:space="preserve"> אינה ברורה מאחר ומעולם לא עבדו עימו .</w:t>
      </w:r>
    </w:p>
    <w:p w14:paraId="4815F9A8" w14:textId="21FAAF47" w:rsidR="005252DE" w:rsidRDefault="00DA68B4" w:rsidP="00DA68B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כמשימת מבחן בכוונתם </w:t>
      </w:r>
      <w:r w:rsidR="00FA049A">
        <w:rPr>
          <w:rFonts w:asciiTheme="minorBidi" w:eastAsiaTheme="minorBidi" w:hAnsiTheme="minorBidi" w:hint="cs"/>
          <w:color w:val="0D0D0D" w:themeColor="text1" w:themeTint="F2"/>
          <w:rtl/>
          <w:lang w:val="en-CA"/>
        </w:rPr>
        <w:t xml:space="preserve">לשלוח עם הנהג </w:t>
      </w:r>
      <w:r w:rsidR="0037054A">
        <w:rPr>
          <w:rFonts w:asciiTheme="minorBidi" w:eastAsiaTheme="minorBidi" w:hAnsiTheme="minorBidi" w:hint="cs"/>
          <w:color w:val="0D0D0D" w:themeColor="text1" w:themeTint="F2"/>
          <w:rtl/>
          <w:lang w:val="en-CA"/>
        </w:rPr>
        <w:t xml:space="preserve">נוסע תמים שיזדהה כמבוקש </w:t>
      </w:r>
      <w:r w:rsidR="00904199">
        <w:rPr>
          <w:rFonts w:asciiTheme="minorBidi" w:eastAsiaTheme="minorBidi" w:hAnsiTheme="minorBidi" w:hint="cs"/>
          <w:color w:val="0D0D0D" w:themeColor="text1" w:themeTint="F2"/>
          <w:rtl/>
          <w:lang w:val="en-CA"/>
        </w:rPr>
        <w:t xml:space="preserve">גדתי </w:t>
      </w:r>
      <w:r w:rsidR="00FA049A">
        <w:rPr>
          <w:rFonts w:asciiTheme="minorBidi" w:eastAsiaTheme="minorBidi" w:hAnsiTheme="minorBidi" w:hint="cs"/>
          <w:color w:val="0D0D0D" w:themeColor="text1" w:themeTint="F2"/>
          <w:rtl/>
          <w:lang w:val="en-CA"/>
        </w:rPr>
        <w:t>שמנסה להגיע לרצועת עזה.</w:t>
      </w:r>
    </w:p>
    <w:p w14:paraId="17CFBD25" w14:textId="5AD89B66" w:rsidR="00904199" w:rsidRDefault="00904199" w:rsidP="0090419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אם ההברחה תעבור בשלום יבקשו מהנהג לבצע הברחה נוספת שבה יצא פתחי .</w:t>
      </w:r>
      <w:r w:rsidR="00CC1B2B">
        <w:rPr>
          <w:rFonts w:asciiTheme="minorBidi" w:eastAsiaTheme="minorBidi" w:hAnsiTheme="minorBidi" w:hint="cs"/>
          <w:color w:val="0D0D0D" w:themeColor="text1" w:themeTint="F2"/>
          <w:rtl/>
          <w:lang w:val="en-CA"/>
        </w:rPr>
        <w:t xml:space="preserve"> נהג המשאית הכין </w:t>
      </w:r>
      <w:r w:rsidR="00FA049A">
        <w:rPr>
          <w:rFonts w:asciiTheme="minorBidi" w:eastAsiaTheme="minorBidi" w:hAnsiTheme="minorBidi" w:hint="cs"/>
          <w:color w:val="0D0D0D" w:themeColor="text1" w:themeTint="F2"/>
          <w:rtl/>
          <w:lang w:val="en-CA"/>
        </w:rPr>
        <w:t xml:space="preserve">מבעוד מועד </w:t>
      </w:r>
      <w:r w:rsidR="00CC1B2B">
        <w:rPr>
          <w:rFonts w:asciiTheme="minorBidi" w:eastAsiaTheme="minorBidi" w:hAnsiTheme="minorBidi" w:hint="cs"/>
          <w:color w:val="0D0D0D" w:themeColor="text1" w:themeTint="F2"/>
          <w:rtl/>
          <w:lang w:val="en-CA"/>
        </w:rPr>
        <w:t>חלל סודי מתחת למושב הנהג שיכול להכיל נוסע סמוי אחד .</w:t>
      </w:r>
      <w:r w:rsidR="00594DA8">
        <w:rPr>
          <w:rFonts w:asciiTheme="minorBidi" w:eastAsiaTheme="minorBidi" w:hAnsiTheme="minorBidi" w:hint="cs"/>
          <w:color w:val="0D0D0D" w:themeColor="text1" w:themeTint="F2"/>
          <w:rtl/>
          <w:lang w:val="en-CA"/>
        </w:rPr>
        <w:t>מספר ימים לאחר מכן בוצעה ההברחה</w:t>
      </w:r>
      <w:r w:rsidR="008075FF">
        <w:rPr>
          <w:rFonts w:asciiTheme="minorBidi" w:eastAsiaTheme="minorBidi" w:hAnsiTheme="minorBidi" w:hint="cs"/>
          <w:color w:val="0D0D0D" w:themeColor="text1" w:themeTint="F2"/>
          <w:rtl/>
          <w:lang w:val="en-CA"/>
        </w:rPr>
        <w:t xml:space="preserve"> והנוסע הסמוי הגיע לעזה בביטחה </w:t>
      </w:r>
      <w:r w:rsidR="00A761B5">
        <w:rPr>
          <w:rFonts w:asciiTheme="minorBidi" w:eastAsiaTheme="minorBidi" w:hAnsiTheme="minorBidi" w:hint="cs"/>
          <w:color w:val="0D0D0D" w:themeColor="text1" w:themeTint="F2"/>
          <w:rtl/>
          <w:lang w:val="en-CA"/>
        </w:rPr>
        <w:t xml:space="preserve">. בהמשך להברחה המוצלחת נקבעה הברחתו של פתחי </w:t>
      </w:r>
      <w:r w:rsidR="008E1F17">
        <w:rPr>
          <w:rFonts w:asciiTheme="minorBidi" w:eastAsiaTheme="minorBidi" w:hAnsiTheme="minorBidi" w:hint="cs"/>
          <w:color w:val="0D0D0D" w:themeColor="text1" w:themeTint="F2"/>
          <w:rtl/>
          <w:lang w:val="en-CA"/>
        </w:rPr>
        <w:t>לעוד כ-10 ימים ביום הרביעי של השבוע .</w:t>
      </w:r>
    </w:p>
    <w:p w14:paraId="1BAD61B6" w14:textId="73BFDF73" w:rsidR="006D1563" w:rsidRDefault="00CE70DD" w:rsidP="00B67D5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גלי המעצרים שבוצעו בקרב פעילי החמאס בגדה המערבית </w:t>
      </w:r>
      <w:r w:rsidR="00C824C6">
        <w:rPr>
          <w:rFonts w:asciiTheme="minorBidi" w:eastAsiaTheme="minorBidi" w:hAnsiTheme="minorBidi" w:hint="cs"/>
          <w:color w:val="0D0D0D" w:themeColor="text1" w:themeTint="F2"/>
          <w:rtl/>
          <w:lang w:val="en-CA"/>
        </w:rPr>
        <w:t>הוליכו את מחלקת הדסק של דרום הגדה להערכה שנוכח הלחץ המתמשך ינס</w:t>
      </w:r>
      <w:r w:rsidR="000509D5">
        <w:rPr>
          <w:rFonts w:asciiTheme="minorBidi" w:eastAsiaTheme="minorBidi" w:hAnsiTheme="minorBidi" w:hint="cs"/>
          <w:color w:val="0D0D0D" w:themeColor="text1" w:themeTint="F2"/>
          <w:rtl/>
          <w:lang w:val="en-CA"/>
        </w:rPr>
        <w:t>ה פתחי לחזור בחזרה לרצועת עזה .</w:t>
      </w:r>
    </w:p>
    <w:p w14:paraId="0A8C3C29" w14:textId="413E7B6A" w:rsidR="00462EAB" w:rsidRDefault="00462EAB" w:rsidP="00462EA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הוחלט לנסות ולזרוק פתיון לכיוונו של שייח ראא'ד שעלה כמי שקשור למבוקשים . </w:t>
      </w:r>
      <w:r w:rsidR="00F73D99">
        <w:rPr>
          <w:rFonts w:asciiTheme="minorBidi" w:eastAsiaTheme="minorBidi" w:hAnsiTheme="minorBidi" w:hint="cs"/>
          <w:color w:val="0D0D0D" w:themeColor="text1" w:themeTint="F2"/>
          <w:rtl/>
          <w:lang w:val="en-CA"/>
        </w:rPr>
        <w:t>הדסקאי</w:t>
      </w:r>
      <w:r w:rsidR="0010734B">
        <w:rPr>
          <w:rFonts w:asciiTheme="minorBidi" w:eastAsiaTheme="minorBidi" w:hAnsiTheme="minorBidi" w:hint="cs"/>
          <w:color w:val="0D0D0D" w:themeColor="text1" w:themeTint="F2"/>
          <w:rtl/>
          <w:lang w:val="en-CA"/>
        </w:rPr>
        <w:t xml:space="preserve">ם עבדו יומם וליל כדי למצוא אדם שיוביל את הפיתיון לפתחו של השייח . </w:t>
      </w:r>
      <w:r w:rsidR="00A422A2">
        <w:rPr>
          <w:rFonts w:asciiTheme="minorBidi" w:eastAsiaTheme="minorBidi" w:hAnsiTheme="minorBidi" w:hint="cs"/>
          <w:color w:val="0D0D0D" w:themeColor="text1" w:themeTint="F2"/>
          <w:rtl/>
          <w:lang w:val="en-CA"/>
        </w:rPr>
        <w:t xml:space="preserve">עלי, בנו של השייח </w:t>
      </w:r>
      <w:r w:rsidR="00AC75B4">
        <w:rPr>
          <w:rFonts w:asciiTheme="minorBidi" w:eastAsiaTheme="minorBidi" w:hAnsiTheme="minorBidi" w:hint="cs"/>
          <w:color w:val="0D0D0D" w:themeColor="text1" w:themeTint="F2"/>
          <w:rtl/>
          <w:lang w:val="en-CA"/>
        </w:rPr>
        <w:t xml:space="preserve">היה סטודנט שנה ראשונה ללימודי האיסלאם באוניברסיטת חברון , אחד מחבריו היה מיודענו </w:t>
      </w:r>
      <w:r w:rsidR="0094317E">
        <w:rPr>
          <w:rFonts w:asciiTheme="minorBidi" w:eastAsiaTheme="minorBidi" w:hAnsiTheme="minorBidi" w:hint="cs"/>
          <w:color w:val="0D0D0D" w:themeColor="text1" w:themeTint="F2"/>
          <w:rtl/>
          <w:lang w:val="en-CA"/>
        </w:rPr>
        <w:t xml:space="preserve">״ הזמר״ , סוכן </w:t>
      </w:r>
      <w:r w:rsidR="00346AC6">
        <w:rPr>
          <w:rFonts w:asciiTheme="minorBidi" w:eastAsiaTheme="minorBidi" w:hAnsiTheme="minorBidi" w:hint="cs"/>
          <w:color w:val="0D0D0D" w:themeColor="text1" w:themeTint="F2"/>
          <w:rtl/>
          <w:lang w:val="en-CA"/>
        </w:rPr>
        <w:t xml:space="preserve">שירות הביטחון בן גילו של עלי שלמד עימו וסיפק לשירות הביטחון מידע אודות </w:t>
      </w:r>
      <w:r w:rsidR="00CF3550">
        <w:rPr>
          <w:rFonts w:asciiTheme="minorBidi" w:eastAsiaTheme="minorBidi" w:hAnsiTheme="minorBidi" w:hint="cs"/>
          <w:color w:val="0D0D0D" w:themeColor="text1" w:themeTint="F2"/>
          <w:rtl/>
          <w:lang w:val="en-CA"/>
        </w:rPr>
        <w:t>סטודנטים החשודים כמעורבים בפעילות חבלנית עויינת .</w:t>
      </w:r>
    </w:p>
    <w:p w14:paraId="5B7C0E53" w14:textId="15F32495" w:rsidR="00CF3550" w:rsidRDefault="00CF3550" w:rsidP="00CF355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הרעיון המבצעי היה </w:t>
      </w:r>
      <w:r w:rsidR="00BB15FB">
        <w:rPr>
          <w:rFonts w:asciiTheme="minorBidi" w:eastAsiaTheme="minorBidi" w:hAnsiTheme="minorBidi" w:hint="cs"/>
          <w:color w:val="0D0D0D" w:themeColor="text1" w:themeTint="F2"/>
          <w:rtl/>
          <w:lang w:val="en-CA"/>
        </w:rPr>
        <w:t>ליזום מצב</w:t>
      </w:r>
      <w:r w:rsidR="00F316F7">
        <w:rPr>
          <w:rFonts w:asciiTheme="minorBidi" w:eastAsiaTheme="minorBidi" w:hAnsiTheme="minorBidi" w:hint="cs"/>
          <w:color w:val="0D0D0D" w:themeColor="text1" w:themeTint="F2"/>
          <w:rtl/>
          <w:lang w:val="en-CA"/>
        </w:rPr>
        <w:t xml:space="preserve"> שבו ״הזמר ״ יספר לעלי אודות נהג משאית שעובד על הקו עזה </w:t>
      </w:r>
      <w:r w:rsidR="00F316F7">
        <w:rPr>
          <w:rFonts w:asciiTheme="minorBidi" w:eastAsiaTheme="minorBidi" w:hAnsiTheme="minorBidi"/>
          <w:color w:val="0D0D0D" w:themeColor="text1" w:themeTint="F2"/>
          <w:rtl/>
          <w:lang w:val="en-CA"/>
        </w:rPr>
        <w:t>–</w:t>
      </w:r>
      <w:r w:rsidR="00F316F7">
        <w:rPr>
          <w:rFonts w:asciiTheme="minorBidi" w:eastAsiaTheme="minorBidi" w:hAnsiTheme="minorBidi" w:hint="cs"/>
          <w:color w:val="0D0D0D" w:themeColor="text1" w:themeTint="F2"/>
          <w:rtl/>
          <w:lang w:val="en-CA"/>
        </w:rPr>
        <w:t xml:space="preserve"> גשר הירדן בהובלת ירקות אשר משלים את הכנסתו מ</w:t>
      </w:r>
      <w:r w:rsidR="00E94E71">
        <w:rPr>
          <w:rFonts w:asciiTheme="minorBidi" w:eastAsiaTheme="minorBidi" w:hAnsiTheme="minorBidi" w:hint="cs"/>
          <w:color w:val="0D0D0D" w:themeColor="text1" w:themeTint="F2"/>
          <w:rtl/>
          <w:lang w:val="en-CA"/>
        </w:rPr>
        <w:t>הברחת אמצעי לחימה ואנשים בין רצועת עזה לגדה המערבית .</w:t>
      </w:r>
    </w:p>
    <w:p w14:paraId="56EB24E4" w14:textId="60D77920" w:rsidR="00E94E71" w:rsidRDefault="00332E9F" w:rsidP="00E94E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התקווה היתה שהמידע יועבר לשייח </w:t>
      </w:r>
      <w:r w:rsidR="007C2EC2">
        <w:rPr>
          <w:rFonts w:asciiTheme="minorBidi" w:eastAsiaTheme="minorBidi" w:hAnsiTheme="minorBidi" w:hint="cs"/>
          <w:color w:val="0D0D0D" w:themeColor="text1" w:themeTint="F2"/>
          <w:rtl/>
          <w:lang w:val="en-CA"/>
        </w:rPr>
        <w:t>על ידי בנו עלי והשייח יבקש</w:t>
      </w:r>
      <w:r>
        <w:rPr>
          <w:rFonts w:asciiTheme="minorBidi" w:eastAsiaTheme="minorBidi" w:hAnsiTheme="minorBidi" w:hint="cs"/>
          <w:color w:val="0D0D0D" w:themeColor="text1" w:themeTint="F2"/>
          <w:rtl/>
          <w:lang w:val="en-CA"/>
        </w:rPr>
        <w:t xml:space="preserve"> להעזר בנהג </w:t>
      </w:r>
      <w:r w:rsidR="007C2EC2">
        <w:rPr>
          <w:rFonts w:asciiTheme="minorBidi" w:eastAsiaTheme="minorBidi" w:hAnsiTheme="minorBidi" w:hint="cs"/>
          <w:color w:val="0D0D0D" w:themeColor="text1" w:themeTint="F2"/>
          <w:rtl/>
          <w:lang w:val="en-CA"/>
        </w:rPr>
        <w:t xml:space="preserve">להברחתו </w:t>
      </w:r>
      <w:r>
        <w:rPr>
          <w:rFonts w:asciiTheme="minorBidi" w:eastAsiaTheme="minorBidi" w:hAnsiTheme="minorBidi" w:hint="cs"/>
          <w:color w:val="0D0D0D" w:themeColor="text1" w:themeTint="F2"/>
          <w:rtl/>
          <w:lang w:val="en-CA"/>
        </w:rPr>
        <w:t xml:space="preserve"> של פתחי בחזרה לרצועה .</w:t>
      </w:r>
    </w:p>
    <w:p w14:paraId="391474F4" w14:textId="29F323DF" w:rsidR="007C2EC2" w:rsidRDefault="007C2EC2" w:rsidP="007C2EC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נבנתה תוכנית מבצעית </w:t>
      </w:r>
      <w:r w:rsidR="00C819C5">
        <w:rPr>
          <w:rFonts w:asciiTheme="minorBidi" w:eastAsiaTheme="minorBidi" w:hAnsiTheme="minorBidi" w:hint="cs"/>
          <w:color w:val="0D0D0D" w:themeColor="text1" w:themeTint="F2"/>
          <w:rtl/>
          <w:lang w:val="en-CA"/>
        </w:rPr>
        <w:t xml:space="preserve">והסוכן ״ הזמר״ תודרך לספר לעלי אודות נהג המשאית שפגש </w:t>
      </w:r>
      <w:r w:rsidR="0091275B">
        <w:rPr>
          <w:rFonts w:asciiTheme="minorBidi" w:eastAsiaTheme="minorBidi" w:hAnsiTheme="minorBidi" w:hint="cs"/>
          <w:color w:val="0D0D0D" w:themeColor="text1" w:themeTint="F2"/>
          <w:rtl/>
          <w:lang w:val="en-CA"/>
        </w:rPr>
        <w:t xml:space="preserve">לפני מספר חודשים </w:t>
      </w:r>
      <w:r w:rsidR="00C819C5">
        <w:rPr>
          <w:rFonts w:asciiTheme="minorBidi" w:eastAsiaTheme="minorBidi" w:hAnsiTheme="minorBidi" w:hint="cs"/>
          <w:color w:val="0D0D0D" w:themeColor="text1" w:themeTint="F2"/>
          <w:rtl/>
          <w:lang w:val="en-CA"/>
        </w:rPr>
        <w:t xml:space="preserve">באופן אקראי בבית החולים </w:t>
      </w:r>
      <w:r w:rsidR="00BC5D0B">
        <w:rPr>
          <w:rFonts w:asciiTheme="minorBidi" w:eastAsiaTheme="minorBidi" w:hAnsiTheme="minorBidi" w:hint="cs"/>
          <w:color w:val="0D0D0D" w:themeColor="text1" w:themeTint="F2"/>
          <w:rtl/>
          <w:lang w:val="en-CA"/>
        </w:rPr>
        <w:t>אל אהלי שבחברון שעה שביקר בן משפחה מאושפז .</w:t>
      </w:r>
      <w:r w:rsidR="000E167E">
        <w:rPr>
          <w:rFonts w:asciiTheme="minorBidi" w:eastAsiaTheme="minorBidi" w:hAnsiTheme="minorBidi" w:hint="cs"/>
          <w:color w:val="0D0D0D" w:themeColor="text1" w:themeTint="F2"/>
          <w:rtl/>
          <w:lang w:val="en-CA"/>
        </w:rPr>
        <w:t xml:space="preserve"> </w:t>
      </w:r>
      <w:r w:rsidR="0091275B">
        <w:rPr>
          <w:rFonts w:asciiTheme="minorBidi" w:eastAsiaTheme="minorBidi" w:hAnsiTheme="minorBidi" w:hint="cs"/>
          <w:color w:val="0D0D0D" w:themeColor="text1" w:themeTint="F2"/>
          <w:rtl/>
          <w:lang w:val="en-CA"/>
        </w:rPr>
        <w:t xml:space="preserve">הנהג סיפר לו כי </w:t>
      </w:r>
      <w:r w:rsidR="00E0328B">
        <w:rPr>
          <w:rFonts w:asciiTheme="minorBidi" w:eastAsiaTheme="minorBidi" w:hAnsiTheme="minorBidi" w:hint="cs"/>
          <w:color w:val="0D0D0D" w:themeColor="text1" w:themeTint="F2"/>
          <w:rtl/>
          <w:lang w:val="en-CA"/>
        </w:rPr>
        <w:t xml:space="preserve">הוא עובד כנהג משאית על הקו עזה- גשר הירדן ועוסק מהעברת סחורה בין רצועת עזה לירדן .במסגרת עבודתו </w:t>
      </w:r>
      <w:r w:rsidR="009C0092">
        <w:rPr>
          <w:rFonts w:asciiTheme="minorBidi" w:eastAsiaTheme="minorBidi" w:hAnsiTheme="minorBidi" w:hint="cs"/>
          <w:color w:val="0D0D0D" w:themeColor="text1" w:themeTint="F2"/>
          <w:rtl/>
          <w:lang w:val="en-CA"/>
        </w:rPr>
        <w:t xml:space="preserve">כהשלמת הכנסה הוא מוצרי טבק וקוסמטיקה </w:t>
      </w:r>
      <w:r w:rsidR="007579EF">
        <w:rPr>
          <w:rFonts w:asciiTheme="minorBidi" w:eastAsiaTheme="minorBidi" w:hAnsiTheme="minorBidi" w:hint="cs"/>
          <w:color w:val="0D0D0D" w:themeColor="text1" w:themeTint="F2"/>
          <w:rtl/>
          <w:lang w:val="en-CA"/>
        </w:rPr>
        <w:t xml:space="preserve"> טובין  לתושבי השטחים . בעבר סיפר לו הנהג כי הברי</w:t>
      </w:r>
      <w:r w:rsidR="002F0B97">
        <w:rPr>
          <w:rFonts w:asciiTheme="minorBidi" w:eastAsiaTheme="minorBidi" w:hAnsiTheme="minorBidi" w:hint="cs"/>
          <w:color w:val="0D0D0D" w:themeColor="text1" w:themeTint="F2"/>
          <w:rtl/>
          <w:lang w:val="en-CA"/>
        </w:rPr>
        <w:t xml:space="preserve">ח בחור מרצועת עזה לגדה המערבית. ״ הזמר״ </w:t>
      </w:r>
      <w:r w:rsidR="00F85E56">
        <w:rPr>
          <w:rFonts w:asciiTheme="minorBidi" w:eastAsiaTheme="minorBidi" w:hAnsiTheme="minorBidi" w:hint="cs"/>
          <w:color w:val="0D0D0D" w:themeColor="text1" w:themeTint="F2"/>
          <w:rtl/>
          <w:lang w:val="en-CA"/>
        </w:rPr>
        <w:t xml:space="preserve"> יציין כי </w:t>
      </w:r>
      <w:r w:rsidR="002F0B97">
        <w:rPr>
          <w:rFonts w:asciiTheme="minorBidi" w:eastAsiaTheme="minorBidi" w:hAnsiTheme="minorBidi" w:hint="cs"/>
          <w:color w:val="0D0D0D" w:themeColor="text1" w:themeTint="F2"/>
          <w:rtl/>
          <w:lang w:val="en-CA"/>
        </w:rPr>
        <w:t xml:space="preserve">נוהג לרכוש מהנהג </w:t>
      </w:r>
      <w:r w:rsidR="00F85E56">
        <w:rPr>
          <w:rFonts w:asciiTheme="minorBidi" w:eastAsiaTheme="minorBidi" w:hAnsiTheme="minorBidi" w:hint="cs"/>
          <w:color w:val="0D0D0D" w:themeColor="text1" w:themeTint="F2"/>
          <w:rtl/>
          <w:lang w:val="en-CA"/>
        </w:rPr>
        <w:t xml:space="preserve">אחת לחודש </w:t>
      </w:r>
      <w:r w:rsidR="002F0B97">
        <w:rPr>
          <w:rFonts w:asciiTheme="minorBidi" w:eastAsiaTheme="minorBidi" w:hAnsiTheme="minorBidi" w:hint="cs"/>
          <w:color w:val="0D0D0D" w:themeColor="text1" w:themeTint="F2"/>
          <w:rtl/>
          <w:lang w:val="en-CA"/>
        </w:rPr>
        <w:t>קופסאות</w:t>
      </w:r>
      <w:r w:rsidR="00F85E56">
        <w:rPr>
          <w:rFonts w:asciiTheme="minorBidi" w:eastAsiaTheme="minorBidi" w:hAnsiTheme="minorBidi" w:hint="cs"/>
          <w:color w:val="0D0D0D" w:themeColor="text1" w:themeTint="F2"/>
          <w:rtl/>
          <w:lang w:val="en-CA"/>
        </w:rPr>
        <w:t xml:space="preserve"> סיגריות בתעריף מוזל והוא מוכר אותן </w:t>
      </w:r>
      <w:r w:rsidR="002F0B97">
        <w:rPr>
          <w:rFonts w:asciiTheme="minorBidi" w:eastAsiaTheme="minorBidi" w:hAnsiTheme="minorBidi" w:hint="cs"/>
          <w:color w:val="0D0D0D" w:themeColor="text1" w:themeTint="F2"/>
          <w:rtl/>
          <w:lang w:val="en-CA"/>
        </w:rPr>
        <w:t xml:space="preserve"> </w:t>
      </w:r>
      <w:r w:rsidR="00F85E56">
        <w:rPr>
          <w:rFonts w:asciiTheme="minorBidi" w:eastAsiaTheme="minorBidi" w:hAnsiTheme="minorBidi" w:hint="cs"/>
          <w:color w:val="0D0D0D" w:themeColor="text1" w:themeTint="F2"/>
          <w:rtl/>
          <w:lang w:val="en-CA"/>
        </w:rPr>
        <w:t>בחנויות הגדה ברווח נאה .</w:t>
      </w:r>
    </w:p>
    <w:p w14:paraId="2D9786AC" w14:textId="24F2DC1B" w:rsidR="00E017C9" w:rsidRDefault="00E017C9" w:rsidP="00E017C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הזמר פעל על פי התדריך שקיבל וכשבועיים מאוחר יותר דיווח </w:t>
      </w:r>
      <w:r w:rsidR="00B2034D">
        <w:rPr>
          <w:rFonts w:asciiTheme="minorBidi" w:eastAsiaTheme="minorBidi" w:hAnsiTheme="minorBidi" w:hint="cs"/>
          <w:color w:val="0D0D0D" w:themeColor="text1" w:themeTint="F2"/>
          <w:rtl/>
          <w:lang w:val="en-CA"/>
        </w:rPr>
        <w:t>אודות עלי שביקש ממנו לקבל את מספר הטלפון של הנהג בלא לפרט את הסיבה לכך .</w:t>
      </w:r>
    </w:p>
    <w:p w14:paraId="5E729DD6" w14:textId="16D23824" w:rsidR="00B67D54" w:rsidRDefault="00C44F3A" w:rsidP="00B67D5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הנהג שהיה יחזקאל אבוטבול , ערביסט , עובד מבצעים ותיק </w:t>
      </w:r>
      <w:r w:rsidR="00752308">
        <w:rPr>
          <w:rFonts w:asciiTheme="minorBidi" w:eastAsiaTheme="minorBidi" w:hAnsiTheme="minorBidi" w:hint="cs"/>
          <w:color w:val="0D0D0D" w:themeColor="text1" w:themeTint="F2"/>
          <w:rtl/>
          <w:lang w:val="en-CA"/>
        </w:rPr>
        <w:t>שהזדהה בשם אבו גמאל</w:t>
      </w:r>
      <w:r w:rsidR="00AE208F">
        <w:rPr>
          <w:rFonts w:asciiTheme="minorBidi" w:eastAsiaTheme="minorBidi" w:hAnsiTheme="minorBidi" w:hint="cs"/>
          <w:color w:val="0D0D0D" w:themeColor="text1" w:themeTint="F2"/>
          <w:rtl/>
          <w:lang w:val="en-CA"/>
        </w:rPr>
        <w:t xml:space="preserve"> </w:t>
      </w:r>
      <w:r w:rsidR="00C52895">
        <w:rPr>
          <w:rFonts w:asciiTheme="minorBidi" w:eastAsiaTheme="minorBidi" w:hAnsiTheme="minorBidi" w:hint="cs"/>
          <w:color w:val="0D0D0D" w:themeColor="text1" w:themeTint="F2"/>
          <w:rtl/>
          <w:lang w:val="en-CA"/>
        </w:rPr>
        <w:t xml:space="preserve">קיבל </w:t>
      </w:r>
      <w:r w:rsidR="00AE208F">
        <w:rPr>
          <w:rFonts w:asciiTheme="minorBidi" w:eastAsiaTheme="minorBidi" w:hAnsiTheme="minorBidi" w:hint="cs"/>
          <w:color w:val="0D0D0D" w:themeColor="text1" w:themeTint="F2"/>
          <w:rtl/>
          <w:lang w:val="en-CA"/>
        </w:rPr>
        <w:t>שיחת טלפון מפתיעה מחברון והתבקש להגיע אל פתח בית החולים אל אהלי</w:t>
      </w:r>
      <w:r w:rsidR="00AA6495">
        <w:rPr>
          <w:rFonts w:asciiTheme="minorBidi" w:eastAsiaTheme="minorBidi" w:hAnsiTheme="minorBidi" w:hint="cs"/>
          <w:color w:val="0D0D0D" w:themeColor="text1" w:themeTint="F2"/>
          <w:rtl/>
          <w:lang w:val="en-CA"/>
        </w:rPr>
        <w:t xml:space="preserve"> לפגישה עם אלמוני שענה לשם אשרף .</w:t>
      </w:r>
    </w:p>
    <w:p w14:paraId="29F871D5" w14:textId="2D8254D1" w:rsidR="00AA6495" w:rsidRDefault="00AA6495" w:rsidP="00AA649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יחזקאל שביקש הבהרות לעניין הפגישה נענה כי מדובר בעניין</w:t>
      </w:r>
      <w:r w:rsidR="006C2C16">
        <w:rPr>
          <w:rFonts w:asciiTheme="minorBidi" w:eastAsiaTheme="minorBidi" w:hAnsiTheme="minorBidi" w:hint="cs"/>
          <w:color w:val="0D0D0D" w:themeColor="text1" w:themeTint="F2"/>
          <w:rtl/>
          <w:lang w:val="en-CA"/>
        </w:rPr>
        <w:t xml:space="preserve"> שישתלם לו מאד מבחינה פיננסית .</w:t>
      </w:r>
    </w:p>
    <w:p w14:paraId="07687B32" w14:textId="447366AB" w:rsidR="0069341C" w:rsidRDefault="00C52895" w:rsidP="0069341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אשרף ביקש את יחזקאל </w:t>
      </w:r>
      <w:r w:rsidR="006C2C16">
        <w:rPr>
          <w:rFonts w:asciiTheme="minorBidi" w:eastAsiaTheme="minorBidi" w:hAnsiTheme="minorBidi" w:hint="cs"/>
          <w:color w:val="0D0D0D" w:themeColor="text1" w:themeTint="F2"/>
          <w:rtl/>
          <w:lang w:val="en-CA"/>
        </w:rPr>
        <w:t>להגיע ביום שני בשעה 1200 בצהריים</w:t>
      </w:r>
      <w:r w:rsidR="00720699">
        <w:rPr>
          <w:rFonts w:asciiTheme="minorBidi" w:eastAsiaTheme="minorBidi" w:hAnsiTheme="minorBidi" w:hint="cs"/>
          <w:color w:val="0D0D0D" w:themeColor="text1" w:themeTint="F2"/>
          <w:rtl/>
          <w:lang w:val="en-CA"/>
        </w:rPr>
        <w:t xml:space="preserve"> </w:t>
      </w:r>
      <w:r w:rsidR="00065605">
        <w:rPr>
          <w:rFonts w:asciiTheme="minorBidi" w:eastAsiaTheme="minorBidi" w:hAnsiTheme="minorBidi" w:hint="cs"/>
          <w:color w:val="0D0D0D" w:themeColor="text1" w:themeTint="F2"/>
          <w:rtl/>
          <w:lang w:val="en-CA"/>
        </w:rPr>
        <w:t>למפגש כשעליו</w:t>
      </w:r>
      <w:r w:rsidR="00720699">
        <w:rPr>
          <w:rFonts w:asciiTheme="minorBidi" w:eastAsiaTheme="minorBidi" w:hAnsiTheme="minorBidi" w:hint="cs"/>
          <w:color w:val="0D0D0D" w:themeColor="text1" w:themeTint="F2"/>
          <w:rtl/>
          <w:lang w:val="en-CA"/>
        </w:rPr>
        <w:t xml:space="preserve"> לשאת בידו עיתון ״ אל קודס ״ לצורך זיהויו </w:t>
      </w:r>
      <w:r w:rsidR="0069341C">
        <w:rPr>
          <w:rFonts w:asciiTheme="minorBidi" w:eastAsiaTheme="minorBidi" w:hAnsiTheme="minorBidi" w:hint="cs"/>
          <w:color w:val="0D0D0D" w:themeColor="text1" w:themeTint="F2"/>
          <w:rtl/>
          <w:lang w:val="en-CA"/>
        </w:rPr>
        <w:t>.</w:t>
      </w:r>
    </w:p>
    <w:p w14:paraId="225CCCC3" w14:textId="196444E5" w:rsidR="0069341C" w:rsidRDefault="0069341C" w:rsidP="0069341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ביום שני נערכו אנשי יחידת המבצעים כיסוי בפתח בית החולים </w:t>
      </w:r>
      <w:r w:rsidR="00B53BBF">
        <w:rPr>
          <w:rFonts w:asciiTheme="minorBidi" w:eastAsiaTheme="minorBidi" w:hAnsiTheme="minorBidi" w:hint="cs"/>
          <w:color w:val="0D0D0D" w:themeColor="text1" w:themeTint="F2"/>
          <w:rtl/>
          <w:lang w:val="en-CA"/>
        </w:rPr>
        <w:t>אל אהלי שבחברון על מנת לאבטח את חברם יחזקאל ובנסיון לזהות את המכונה אשרף .</w:t>
      </w:r>
    </w:p>
    <w:p w14:paraId="4BC9D7AF" w14:textId="1DB23741" w:rsidR="00B53BBF" w:rsidRDefault="00247B49" w:rsidP="00B53BB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יחזקאל נשא בידיו עיתון אל קודס כפי שנתבקש והמתין בשעה היעודה למפגש עם אשרף . </w:t>
      </w:r>
    </w:p>
    <w:p w14:paraId="1A368F88" w14:textId="69960521" w:rsidR="00065605" w:rsidRDefault="00486DDE" w:rsidP="0006560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אהלן יא אבו גמאל ״ שמע יחזקאל קול קורא מאחורי גבו . </w:t>
      </w:r>
      <w:r w:rsidR="003E5DB9">
        <w:rPr>
          <w:rFonts w:asciiTheme="minorBidi" w:eastAsiaTheme="minorBidi" w:hAnsiTheme="minorBidi" w:hint="cs"/>
          <w:color w:val="0D0D0D" w:themeColor="text1" w:themeTint="F2"/>
          <w:rtl/>
          <w:lang w:val="en-CA"/>
        </w:rPr>
        <w:t xml:space="preserve">משסב לאחור הבחין בצעיר חייכן </w:t>
      </w:r>
      <w:r w:rsidR="00FE5885">
        <w:rPr>
          <w:rFonts w:asciiTheme="minorBidi" w:eastAsiaTheme="minorBidi" w:hAnsiTheme="minorBidi" w:hint="cs"/>
          <w:color w:val="0D0D0D" w:themeColor="text1" w:themeTint="F2"/>
          <w:rtl/>
          <w:lang w:val="en-CA"/>
        </w:rPr>
        <w:t xml:space="preserve"> כבן- 35 , נמוך קומה </w:t>
      </w:r>
      <w:r w:rsidR="00107BD5">
        <w:rPr>
          <w:rFonts w:asciiTheme="minorBidi" w:eastAsiaTheme="minorBidi" w:hAnsiTheme="minorBidi" w:hint="cs"/>
          <w:color w:val="0D0D0D" w:themeColor="text1" w:themeTint="F2"/>
          <w:rtl/>
          <w:lang w:val="en-CA"/>
        </w:rPr>
        <w:t>ושמנמן .</w:t>
      </w:r>
    </w:p>
    <w:p w14:paraId="71912DC6" w14:textId="43496F33" w:rsidR="00107BD5" w:rsidRDefault="00107BD5" w:rsidP="00107BD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״אשרף ״? שאל יחזקאל , ״ בכבודו ובעצמו </w:t>
      </w:r>
      <w:r w:rsidR="00E00B13">
        <w:rPr>
          <w:rFonts w:asciiTheme="minorBidi" w:eastAsiaTheme="minorBidi" w:hAnsiTheme="minorBidi" w:hint="cs"/>
          <w:color w:val="0D0D0D" w:themeColor="text1" w:themeTint="F2"/>
          <w:rtl/>
          <w:lang w:val="en-CA"/>
        </w:rPr>
        <w:t>״ ענה הצעיר . ״ בוא נכנס לקפטריה של בית החולים ונשב לשיחה. ״ אמר אשרף .</w:t>
      </w:r>
    </w:p>
    <w:p w14:paraId="335AF3D8" w14:textId="5C1DE26A" w:rsidR="00E00B13" w:rsidRDefault="002D05D8" w:rsidP="00E00B1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השניים הזמינו קפה שחור ופרשו לשיחה בשולחן פינתי .</w:t>
      </w:r>
    </w:p>
    <w:p w14:paraId="1F10A1DA" w14:textId="62BD154A" w:rsidR="002D05D8" w:rsidRDefault="002D05D8" w:rsidP="002D05D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קיבלנו אודותיך המלצות מחבר </w:t>
      </w:r>
      <w:r w:rsidR="00174C56">
        <w:rPr>
          <w:rFonts w:asciiTheme="minorBidi" w:eastAsiaTheme="minorBidi" w:hAnsiTheme="minorBidi" w:hint="cs"/>
          <w:color w:val="0D0D0D" w:themeColor="text1" w:themeTint="F2"/>
          <w:rtl/>
          <w:lang w:val="en-CA"/>
        </w:rPr>
        <w:t xml:space="preserve">אולם בטרם נשוחח ביזנס הייתי מבקש לשמוע אודותיך ״ </w:t>
      </w:r>
    </w:p>
    <w:p w14:paraId="06E0377B" w14:textId="15EE6FEF" w:rsidR="00261615" w:rsidRDefault="00261615" w:rsidP="0026161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מדוע זה נחוץ ? ״ שאל יחזקאל ״מי סיפר לך אודותי ומה בדיוק אתה מחפש </w:t>
      </w:r>
      <w:r w:rsidR="009A00A1">
        <w:rPr>
          <w:rFonts w:asciiTheme="minorBidi" w:eastAsiaTheme="minorBidi" w:hAnsiTheme="minorBidi" w:hint="cs"/>
          <w:color w:val="0D0D0D" w:themeColor="text1" w:themeTint="F2"/>
          <w:rtl/>
          <w:lang w:val="en-CA"/>
        </w:rPr>
        <w:t>״ ענה יחזקאל  בחשדנות על מנת שלא להחשד בהתלהבות יתר .״</w:t>
      </w:r>
      <w:r w:rsidR="002B5F4B">
        <w:rPr>
          <w:rFonts w:asciiTheme="minorBidi" w:eastAsiaTheme="minorBidi" w:hAnsiTheme="minorBidi" w:hint="cs"/>
          <w:color w:val="0D0D0D" w:themeColor="text1" w:themeTint="F2"/>
          <w:rtl/>
          <w:lang w:val="en-CA"/>
        </w:rPr>
        <w:t xml:space="preserve">עם כל הכבוד , אינני מכיר אותך , לא יודע מי שלח אותך ואל תשכח שיש לי משפחה לפרנס ואינני מחפש צרות </w:t>
      </w:r>
      <w:r w:rsidR="00FA73CC">
        <w:rPr>
          <w:rFonts w:asciiTheme="minorBidi" w:eastAsiaTheme="minorBidi" w:hAnsiTheme="minorBidi" w:hint="cs"/>
          <w:color w:val="0D0D0D" w:themeColor="text1" w:themeTint="F2"/>
          <w:rtl/>
          <w:lang w:val="en-CA"/>
        </w:rPr>
        <w:t xml:space="preserve">״ </w:t>
      </w:r>
    </w:p>
    <w:p w14:paraId="3B8FC7BD" w14:textId="7C3B76CF" w:rsidR="00FA73CC" w:rsidRDefault="0041088A" w:rsidP="00FA73C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אשרף </w:t>
      </w:r>
      <w:r w:rsidR="00F85871">
        <w:rPr>
          <w:rFonts w:asciiTheme="minorBidi" w:eastAsiaTheme="minorBidi" w:hAnsiTheme="minorBidi" w:hint="cs"/>
          <w:color w:val="0D0D0D" w:themeColor="text1" w:themeTint="F2"/>
          <w:rtl/>
          <w:lang w:val="en-CA"/>
        </w:rPr>
        <w:t>נקב בשמו של ה</w:t>
      </w:r>
      <w:r w:rsidR="002C4073">
        <w:rPr>
          <w:rFonts w:asciiTheme="minorBidi" w:eastAsiaTheme="minorBidi" w:hAnsiTheme="minorBidi" w:hint="cs"/>
          <w:color w:val="0D0D0D" w:themeColor="text1" w:themeTint="F2"/>
          <w:rtl/>
          <w:lang w:val="en-CA"/>
        </w:rPr>
        <w:t xml:space="preserve">״זמר״ כממליץ של יחזקאל . </w:t>
      </w:r>
    </w:p>
    <w:p w14:paraId="377AC745" w14:textId="7A4980D8" w:rsidR="002C4073" w:rsidRDefault="00BB37CE" w:rsidP="002C407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אם יש לכם ממליץ מדוע חשוב לך שאספר אודות עצמי </w:t>
      </w:r>
      <w:r w:rsidR="00565117">
        <w:rPr>
          <w:rFonts w:asciiTheme="minorBidi" w:eastAsiaTheme="minorBidi" w:hAnsiTheme="minorBidi" w:hint="cs"/>
          <w:color w:val="0D0D0D" w:themeColor="text1" w:themeTint="F2"/>
          <w:rtl/>
          <w:lang w:val="en-CA"/>
        </w:rPr>
        <w:t xml:space="preserve">?״היקשה יחזקאל . ״מדובר בעבודה חשובה </w:t>
      </w:r>
      <w:r w:rsidR="00CC0D3D">
        <w:rPr>
          <w:rFonts w:asciiTheme="minorBidi" w:eastAsiaTheme="minorBidi" w:hAnsiTheme="minorBidi" w:hint="cs"/>
          <w:color w:val="0D0D0D" w:themeColor="text1" w:themeTint="F2"/>
          <w:rtl/>
          <w:lang w:val="en-CA"/>
        </w:rPr>
        <w:t xml:space="preserve">וממודרת </w:t>
      </w:r>
      <w:r w:rsidR="00565117">
        <w:rPr>
          <w:rFonts w:asciiTheme="minorBidi" w:eastAsiaTheme="minorBidi" w:hAnsiTheme="minorBidi" w:hint="cs"/>
          <w:color w:val="0D0D0D" w:themeColor="text1" w:themeTint="F2"/>
          <w:rtl/>
          <w:lang w:val="en-CA"/>
        </w:rPr>
        <w:t xml:space="preserve"> למען העם הפלשתינאי ולפני </w:t>
      </w:r>
      <w:r w:rsidR="00CC0D3D">
        <w:rPr>
          <w:rFonts w:asciiTheme="minorBidi" w:eastAsiaTheme="minorBidi" w:hAnsiTheme="minorBidi" w:hint="cs"/>
          <w:color w:val="0D0D0D" w:themeColor="text1" w:themeTint="F2"/>
          <w:rtl/>
          <w:lang w:val="en-CA"/>
        </w:rPr>
        <w:t xml:space="preserve">שאני חושף בפניך פרטים אני מבקש לדעת אם אני יושב עם האדם המתאים למשימה ״ </w:t>
      </w:r>
    </w:p>
    <w:p w14:paraId="367D26E2" w14:textId="510CFBCE" w:rsidR="00CC0D3D" w:rsidRDefault="00CC0D3D" w:rsidP="00CC0D3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יחזקאל נצמד לסיפור הכיסוי </w:t>
      </w:r>
      <w:r w:rsidR="00D13551">
        <w:rPr>
          <w:rFonts w:asciiTheme="minorBidi" w:eastAsiaTheme="minorBidi" w:hAnsiTheme="minorBidi" w:hint="cs"/>
          <w:color w:val="0D0D0D" w:themeColor="text1" w:themeTint="F2"/>
          <w:rtl/>
          <w:lang w:val="en-CA"/>
        </w:rPr>
        <w:t>שלו וסיפר אודות עבודתו כנהג בגשר אלנבי המעביר סחורה חקלאית בין עמאן לרצועה .</w:t>
      </w:r>
    </w:p>
    <w:p w14:paraId="175FCB75" w14:textId="7A35AE1D" w:rsidR="00D13551" w:rsidRDefault="003F6E73" w:rsidP="00D1355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״האם אתה מסוגל להעביר מישהו באופן חשאי מהגדה לרצועה ?״ שאל אשרף , ״ אני מסוגל </w:t>
      </w:r>
      <w:r w:rsidR="00077586">
        <w:rPr>
          <w:rFonts w:asciiTheme="minorBidi" w:eastAsiaTheme="minorBidi" w:hAnsiTheme="minorBidi" w:hint="cs"/>
          <w:color w:val="0D0D0D" w:themeColor="text1" w:themeTint="F2"/>
          <w:rtl/>
          <w:lang w:val="en-CA"/>
        </w:rPr>
        <w:t xml:space="preserve">, אבל הסיכון גבוה והמחיר יהיה בהתאם ״ </w:t>
      </w:r>
    </w:p>
    <w:p w14:paraId="427E1698" w14:textId="1A13E795" w:rsidR="00077586" w:rsidRDefault="00077586" w:rsidP="0007758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כמה כסף אתה מבקש ? ״ 4000 דולר</w:t>
      </w:r>
      <w:r w:rsidR="00F023CC">
        <w:rPr>
          <w:rFonts w:asciiTheme="minorBidi" w:eastAsiaTheme="minorBidi" w:hAnsiTheme="minorBidi" w:hint="cs"/>
          <w:color w:val="0D0D0D" w:themeColor="text1" w:themeTint="F2"/>
          <w:rtl/>
          <w:lang w:val="en-CA"/>
        </w:rPr>
        <w:t>״</w:t>
      </w:r>
      <w:r>
        <w:rPr>
          <w:rFonts w:asciiTheme="minorBidi" w:eastAsiaTheme="minorBidi" w:hAnsiTheme="minorBidi" w:hint="cs"/>
          <w:color w:val="0D0D0D" w:themeColor="text1" w:themeTint="F2"/>
          <w:rtl/>
          <w:lang w:val="en-CA"/>
        </w:rPr>
        <w:t xml:space="preserve"> ענה יחזקאל </w:t>
      </w:r>
      <w:r w:rsidR="00F023CC">
        <w:rPr>
          <w:rFonts w:asciiTheme="minorBidi" w:eastAsiaTheme="minorBidi" w:hAnsiTheme="minorBidi" w:hint="cs"/>
          <w:color w:val="0D0D0D" w:themeColor="text1" w:themeTint="F2"/>
          <w:rtl/>
          <w:lang w:val="en-CA"/>
        </w:rPr>
        <w:t xml:space="preserve">. ״ זה יקר מאד ״ ענב אשרף אנחנו נוכל לשלם רק 2000 דולר .״ </w:t>
      </w:r>
    </w:p>
    <w:p w14:paraId="2DEDE26B" w14:textId="6A56FFEE" w:rsidR="00F023CC" w:rsidRDefault="00F023CC" w:rsidP="00F023C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לאחר התמקחות קצרה סוכם על 2,500 דולר </w:t>
      </w:r>
      <w:r w:rsidR="008721D5">
        <w:rPr>
          <w:rFonts w:asciiTheme="minorBidi" w:eastAsiaTheme="minorBidi" w:hAnsiTheme="minorBidi" w:hint="cs"/>
          <w:color w:val="0D0D0D" w:themeColor="text1" w:themeTint="F2"/>
          <w:rtl/>
          <w:lang w:val="en-CA"/>
        </w:rPr>
        <w:t>לביצ</w:t>
      </w:r>
      <w:r w:rsidR="009D63CC">
        <w:rPr>
          <w:rFonts w:asciiTheme="minorBidi" w:eastAsiaTheme="minorBidi" w:hAnsiTheme="minorBidi" w:hint="cs"/>
          <w:color w:val="0D0D0D" w:themeColor="text1" w:themeTint="F2"/>
          <w:rtl/>
          <w:lang w:val="en-CA"/>
        </w:rPr>
        <w:t>וע ההברחה , הסכום ישולם במלואו לפני ביצוע ההברחה .</w:t>
      </w:r>
    </w:p>
    <w:p w14:paraId="4E08AAEF" w14:textId="3DCBFB89" w:rsidR="008F4E29" w:rsidRDefault="008F4E29" w:rsidP="008F4E2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איך אתה מתכוון להעביר את הבחור ?״ שאל אשרף. ״ יש לי חלל מיוחד ומוסתר שיצרתי מ</w:t>
      </w:r>
      <w:r w:rsidR="00F37FF5">
        <w:rPr>
          <w:rFonts w:asciiTheme="minorBidi" w:eastAsiaTheme="minorBidi" w:hAnsiTheme="minorBidi" w:hint="cs"/>
          <w:color w:val="0D0D0D" w:themeColor="text1" w:themeTint="F2"/>
          <w:rtl/>
          <w:lang w:val="en-CA"/>
        </w:rPr>
        <w:t xml:space="preserve">תחת למושב </w:t>
      </w:r>
      <w:r w:rsidR="007215B8">
        <w:rPr>
          <w:rFonts w:asciiTheme="minorBidi" w:eastAsiaTheme="minorBidi" w:hAnsiTheme="minorBidi" w:hint="cs"/>
          <w:color w:val="0D0D0D" w:themeColor="text1" w:themeTint="F2"/>
          <w:rtl/>
          <w:lang w:val="en-CA"/>
        </w:rPr>
        <w:t>הנהג . אדם ממוצע קומה ומשקל יכול לשבת בביטחה בלא שייחשף .</w:t>
      </w:r>
    </w:p>
    <w:p w14:paraId="473D6892" w14:textId="26792270" w:rsidR="009D63CC" w:rsidRDefault="009D4AE4" w:rsidP="009D63C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בהמשך נפרדו השניים וסוכם על התקשרות טלפונית מצידו של אשרף לתיאום הסופי .</w:t>
      </w:r>
    </w:p>
    <w:p w14:paraId="439F5E2E" w14:textId="2BBB2193" w:rsidR="001C2C5A" w:rsidRDefault="001C2C5A" w:rsidP="0069341C">
      <w:pPr>
        <w:bidi/>
        <w:rPr>
          <w:rFonts w:asciiTheme="minorBidi" w:eastAsiaTheme="minorBidi" w:hAnsiTheme="minorBidi"/>
          <w:color w:val="0D0D0D" w:themeColor="text1" w:themeTint="F2"/>
          <w:rtl/>
          <w:lang w:val="en-CA"/>
        </w:rPr>
      </w:pPr>
    </w:p>
    <w:p w14:paraId="6207E59C" w14:textId="6B71BE80" w:rsidR="00204884" w:rsidRDefault="000736FC" w:rsidP="00006D4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שייך ראא'ד שהיה בסוד מגעי </w:t>
      </w:r>
      <w:r w:rsidR="002820D8">
        <w:rPr>
          <w:rFonts w:asciiTheme="minorBidi" w:eastAsiaTheme="minorBidi" w:hAnsiTheme="minorBidi" w:hint="cs"/>
          <w:color w:val="0D0D0D" w:themeColor="text1" w:themeTint="F2"/>
          <w:rtl/>
          <w:lang w:val="en-CA"/>
        </w:rPr>
        <w:t>אשרף</w:t>
      </w:r>
      <w:r w:rsidR="00692940">
        <w:rPr>
          <w:rFonts w:asciiTheme="minorBidi" w:eastAsiaTheme="minorBidi" w:hAnsiTheme="minorBidi" w:hint="cs"/>
          <w:color w:val="0D0D0D" w:themeColor="text1" w:themeTint="F2"/>
          <w:rtl/>
          <w:lang w:val="en-CA"/>
        </w:rPr>
        <w:t xml:space="preserve"> עם הנהג המבריח התעקש לשלם את מלוא הסכום רק בהגעת המוברח לעזה . </w:t>
      </w:r>
      <w:r w:rsidR="00682730">
        <w:rPr>
          <w:rFonts w:asciiTheme="minorBidi" w:eastAsiaTheme="minorBidi" w:hAnsiTheme="minorBidi" w:hint="cs"/>
          <w:color w:val="0D0D0D" w:themeColor="text1" w:themeTint="F2"/>
          <w:rtl/>
          <w:lang w:val="en-CA"/>
        </w:rPr>
        <w:t>ו</w:t>
      </w:r>
      <w:r w:rsidR="00C71D31">
        <w:rPr>
          <w:rFonts w:asciiTheme="minorBidi" w:eastAsiaTheme="minorBidi" w:hAnsiTheme="minorBidi" w:hint="cs"/>
          <w:color w:val="0D0D0D" w:themeColor="text1" w:themeTint="F2"/>
          <w:rtl/>
          <w:lang w:val="en-CA"/>
        </w:rPr>
        <w:t>לאחר פינג פונג טלפוני קצר , הוחלט בשירות הביטחון</w:t>
      </w:r>
      <w:r w:rsidR="00204884">
        <w:rPr>
          <w:rFonts w:asciiTheme="minorBidi" w:eastAsiaTheme="minorBidi" w:hAnsiTheme="minorBidi" w:hint="cs"/>
          <w:color w:val="0D0D0D" w:themeColor="text1" w:themeTint="F2"/>
          <w:rtl/>
          <w:lang w:val="en-CA"/>
        </w:rPr>
        <w:t xml:space="preserve"> שלא להתעקש</w:t>
      </w:r>
      <w:r w:rsidR="00C71D31">
        <w:rPr>
          <w:rFonts w:asciiTheme="minorBidi" w:eastAsiaTheme="minorBidi" w:hAnsiTheme="minorBidi" w:hint="cs"/>
          <w:color w:val="0D0D0D" w:themeColor="text1" w:themeTint="F2"/>
          <w:rtl/>
          <w:lang w:val="en-CA"/>
        </w:rPr>
        <w:t xml:space="preserve"> בסוגייה הכספית </w:t>
      </w:r>
      <w:r w:rsidR="00204884">
        <w:rPr>
          <w:rFonts w:asciiTheme="minorBidi" w:eastAsiaTheme="minorBidi" w:hAnsiTheme="minorBidi" w:hint="cs"/>
          <w:color w:val="0D0D0D" w:themeColor="text1" w:themeTint="F2"/>
          <w:rtl/>
          <w:lang w:val="en-CA"/>
        </w:rPr>
        <w:t xml:space="preserve"> ולקבל את תנאיו של שייך ראא'ד</w:t>
      </w:r>
      <w:r w:rsidR="00C71D31">
        <w:rPr>
          <w:rFonts w:asciiTheme="minorBidi" w:eastAsiaTheme="minorBidi" w:hAnsiTheme="minorBidi" w:hint="cs"/>
          <w:color w:val="0D0D0D" w:themeColor="text1" w:themeTint="F2"/>
          <w:rtl/>
          <w:lang w:val="en-CA"/>
        </w:rPr>
        <w:t xml:space="preserve">. </w:t>
      </w:r>
      <w:r w:rsidR="0015217D">
        <w:rPr>
          <w:rFonts w:asciiTheme="minorBidi" w:eastAsiaTheme="minorBidi" w:hAnsiTheme="minorBidi" w:hint="cs"/>
          <w:color w:val="0D0D0D" w:themeColor="text1" w:themeTint="F2"/>
          <w:rtl/>
          <w:lang w:val="en-CA"/>
        </w:rPr>
        <w:t xml:space="preserve"> </w:t>
      </w:r>
    </w:p>
    <w:p w14:paraId="338AB5EB" w14:textId="77777777" w:rsidR="0015217D" w:rsidRDefault="0015217D" w:rsidP="0015217D">
      <w:pPr>
        <w:bidi/>
        <w:rPr>
          <w:rFonts w:asciiTheme="minorBidi" w:eastAsiaTheme="minorBidi" w:hAnsiTheme="minorBidi"/>
          <w:color w:val="0D0D0D" w:themeColor="text1" w:themeTint="F2"/>
          <w:rtl/>
          <w:lang w:val="en-CA"/>
        </w:rPr>
      </w:pPr>
    </w:p>
    <w:p w14:paraId="749FFD94" w14:textId="7F7EA6DF" w:rsidR="005D30AC" w:rsidRDefault="00006D46" w:rsidP="00006D4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נקודת חבירה </w:t>
      </w:r>
      <w:r w:rsidR="0015217D">
        <w:rPr>
          <w:rFonts w:asciiTheme="minorBidi" w:eastAsiaTheme="minorBidi" w:hAnsiTheme="minorBidi" w:hint="cs"/>
          <w:color w:val="0D0D0D" w:themeColor="text1" w:themeTint="F2"/>
          <w:rtl/>
          <w:lang w:val="en-CA"/>
        </w:rPr>
        <w:t xml:space="preserve">לאיסופו של המוברח סוכמה עם אשרף </w:t>
      </w:r>
      <w:r w:rsidR="001F23AD">
        <w:rPr>
          <w:rFonts w:asciiTheme="minorBidi" w:eastAsiaTheme="minorBidi" w:hAnsiTheme="minorBidi" w:hint="cs"/>
          <w:color w:val="0D0D0D" w:themeColor="text1" w:themeTint="F2"/>
          <w:rtl/>
          <w:lang w:val="en-CA"/>
        </w:rPr>
        <w:t xml:space="preserve">שהיה אמור לחבר את  האיש </w:t>
      </w:r>
      <w:r>
        <w:rPr>
          <w:rFonts w:asciiTheme="minorBidi" w:eastAsiaTheme="minorBidi" w:hAnsiTheme="minorBidi" w:hint="cs"/>
          <w:color w:val="0D0D0D" w:themeColor="text1" w:themeTint="F2"/>
          <w:rtl/>
          <w:lang w:val="en-CA"/>
        </w:rPr>
        <w:t xml:space="preserve"> המוברח </w:t>
      </w:r>
      <w:r w:rsidR="001F23AD">
        <w:rPr>
          <w:rFonts w:asciiTheme="minorBidi" w:eastAsiaTheme="minorBidi" w:hAnsiTheme="minorBidi" w:hint="cs"/>
          <w:color w:val="0D0D0D" w:themeColor="text1" w:themeTint="F2"/>
          <w:rtl/>
          <w:lang w:val="en-CA"/>
        </w:rPr>
        <w:t>ליחזקאל</w:t>
      </w:r>
      <w:r w:rsidR="005D30AC">
        <w:rPr>
          <w:rFonts w:asciiTheme="minorBidi" w:eastAsiaTheme="minorBidi" w:hAnsiTheme="minorBidi" w:hint="cs"/>
          <w:color w:val="0D0D0D" w:themeColor="text1" w:themeTint="F2"/>
          <w:rtl/>
          <w:lang w:val="en-CA"/>
        </w:rPr>
        <w:t>.</w:t>
      </w:r>
    </w:p>
    <w:p w14:paraId="4115E1A7" w14:textId="7615F015" w:rsidR="005D30AC" w:rsidRDefault="005D30AC" w:rsidP="005D30A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בפקודת המבצע שנכתבה </w:t>
      </w:r>
      <w:r w:rsidR="000B5823">
        <w:rPr>
          <w:rFonts w:asciiTheme="minorBidi" w:eastAsiaTheme="minorBidi" w:hAnsiTheme="minorBidi" w:hint="cs"/>
          <w:color w:val="0D0D0D" w:themeColor="text1" w:themeTint="F2"/>
          <w:rtl/>
          <w:lang w:val="en-CA"/>
        </w:rPr>
        <w:t xml:space="preserve">סוכם שרק על פי זיהוי ודאי של פתחי ינתן ״פעל״ לכוחות . במקרה שלא יהיה זיהוי ודאי </w:t>
      </w:r>
      <w:r w:rsidR="0044202C">
        <w:rPr>
          <w:rFonts w:asciiTheme="minorBidi" w:eastAsiaTheme="minorBidi" w:hAnsiTheme="minorBidi" w:hint="cs"/>
          <w:color w:val="0D0D0D" w:themeColor="text1" w:themeTint="F2"/>
          <w:rtl/>
          <w:lang w:val="en-CA"/>
        </w:rPr>
        <w:t>לא תבוצע כל פעילות והכוחות יאפשרו את הגעתו של הבחור לרצועה.</w:t>
      </w:r>
    </w:p>
    <w:p w14:paraId="51E916A1" w14:textId="16FF2310" w:rsidR="0044202C" w:rsidRDefault="0044202C" w:rsidP="0044202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שי נקבע כמזהה מוסמך של פתחי </w:t>
      </w:r>
      <w:r w:rsidR="00D46703">
        <w:rPr>
          <w:rFonts w:asciiTheme="minorBidi" w:eastAsiaTheme="minorBidi" w:hAnsiTheme="minorBidi" w:hint="cs"/>
          <w:color w:val="0D0D0D" w:themeColor="text1" w:themeTint="F2"/>
          <w:rtl/>
          <w:lang w:val="en-CA"/>
        </w:rPr>
        <w:t>שעל פי זיהויו יפעלו הכוחות.</w:t>
      </w:r>
    </w:p>
    <w:p w14:paraId="0C32E16F" w14:textId="2C539F7D" w:rsidR="00D46703" w:rsidRDefault="00D46703" w:rsidP="00D4670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נקודת החבירה נקבעה במקום מואר יחסית שיאפשר את זיהויו של הנוסע הסמוי .</w:t>
      </w:r>
    </w:p>
    <w:p w14:paraId="355DB48C" w14:textId="0903651D" w:rsidR="00FE0EB5" w:rsidRDefault="00FE0EB5" w:rsidP="00FE0EB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בפקודה היתה התייחסות לשלל תרחישים ותגובות אפשריות ואושרה לבסוף </w:t>
      </w:r>
      <w:r w:rsidR="00A67109">
        <w:rPr>
          <w:rFonts w:asciiTheme="minorBidi" w:eastAsiaTheme="minorBidi" w:hAnsiTheme="minorBidi" w:hint="cs"/>
          <w:color w:val="0D0D0D" w:themeColor="text1" w:themeTint="F2"/>
          <w:rtl/>
          <w:lang w:val="en-CA"/>
        </w:rPr>
        <w:t>בידי</w:t>
      </w:r>
      <w:r>
        <w:rPr>
          <w:rFonts w:asciiTheme="minorBidi" w:eastAsiaTheme="minorBidi" w:hAnsiTheme="minorBidi" w:hint="cs"/>
          <w:color w:val="0D0D0D" w:themeColor="text1" w:themeTint="F2"/>
          <w:rtl/>
          <w:lang w:val="en-CA"/>
        </w:rPr>
        <w:t xml:space="preserve"> ראש אגף המבצעים .</w:t>
      </w:r>
    </w:p>
    <w:p w14:paraId="5DFB33E9" w14:textId="64499FB2" w:rsidR="00A67109" w:rsidRDefault="00A67109" w:rsidP="00A6710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ביום המבצע נערכו אנשי יחידת המבצעים בנקודות שנקבעו מראש </w:t>
      </w:r>
      <w:r w:rsidR="006F42C7">
        <w:rPr>
          <w:rFonts w:asciiTheme="minorBidi" w:eastAsiaTheme="minorBidi" w:hAnsiTheme="minorBidi" w:hint="cs"/>
          <w:color w:val="0D0D0D" w:themeColor="text1" w:themeTint="F2"/>
          <w:rtl/>
          <w:lang w:val="en-CA"/>
        </w:rPr>
        <w:t xml:space="preserve">ושי הלוא הוא אבו האני ישב בחדר הפיקוד </w:t>
      </w:r>
      <w:r w:rsidR="00DC4765">
        <w:rPr>
          <w:rFonts w:asciiTheme="minorBidi" w:eastAsiaTheme="minorBidi" w:hAnsiTheme="minorBidi" w:hint="cs"/>
          <w:color w:val="0D0D0D" w:themeColor="text1" w:themeTint="F2"/>
          <w:rtl/>
          <w:lang w:val="en-CA"/>
        </w:rPr>
        <w:t>כשפניו נעוצות בצג שלפניו אש</w:t>
      </w:r>
      <w:r w:rsidR="00404D1B">
        <w:rPr>
          <w:rFonts w:asciiTheme="minorBidi" w:eastAsiaTheme="minorBidi" w:hAnsiTheme="minorBidi" w:hint="cs"/>
          <w:color w:val="0D0D0D" w:themeColor="text1" w:themeTint="F2"/>
          <w:rtl/>
          <w:lang w:val="en-CA"/>
        </w:rPr>
        <w:t xml:space="preserve">ר היה מחובר למצלמות באזור האיסוף </w:t>
      </w:r>
      <w:r w:rsidR="00162142">
        <w:rPr>
          <w:rFonts w:asciiTheme="minorBidi" w:eastAsiaTheme="minorBidi" w:hAnsiTheme="minorBidi" w:hint="cs"/>
          <w:color w:val="0D0D0D" w:themeColor="text1" w:themeTint="F2"/>
          <w:rtl/>
          <w:lang w:val="en-CA"/>
        </w:rPr>
        <w:t xml:space="preserve">לצורך זיהוי </w:t>
      </w:r>
      <w:r w:rsidR="000A3AD4">
        <w:rPr>
          <w:rFonts w:asciiTheme="minorBidi" w:eastAsiaTheme="minorBidi" w:hAnsiTheme="minorBidi" w:hint="cs"/>
          <w:color w:val="0D0D0D" w:themeColor="text1" w:themeTint="F2"/>
          <w:rtl/>
          <w:lang w:val="en-CA"/>
        </w:rPr>
        <w:t>האלמוני .</w:t>
      </w:r>
    </w:p>
    <w:p w14:paraId="7DD80BCC" w14:textId="519921FB" w:rsidR="000A3AD4" w:rsidRDefault="000A3AD4" w:rsidP="000A3AD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בשעה שבע בערב הגיע אשרף במכוניתו לנקודת האיסוף </w:t>
      </w:r>
      <w:r w:rsidR="005F7BA9">
        <w:rPr>
          <w:rFonts w:asciiTheme="minorBidi" w:eastAsiaTheme="minorBidi" w:hAnsiTheme="minorBidi" w:hint="cs"/>
          <w:color w:val="0D0D0D" w:themeColor="text1" w:themeTint="F2"/>
          <w:rtl/>
          <w:lang w:val="en-CA"/>
        </w:rPr>
        <w:t>. מתוך הרכב הגיח צעיר שעל פי זיהויו בת</w:t>
      </w:r>
      <w:r w:rsidR="00D97D9C">
        <w:rPr>
          <w:rFonts w:asciiTheme="minorBidi" w:eastAsiaTheme="minorBidi" w:hAnsiTheme="minorBidi" w:hint="cs"/>
          <w:color w:val="0D0D0D" w:themeColor="text1" w:themeTint="F2"/>
          <w:rtl/>
          <w:lang w:val="en-CA"/>
        </w:rPr>
        <w:t>מונות לא היה מוכר לעובדי שירות הביטחון. היה ברור כי הנוסע איננו פתחי !</w:t>
      </w:r>
    </w:p>
    <w:p w14:paraId="16262D00" w14:textId="17C8373F" w:rsidR="00D97D9C" w:rsidRDefault="00D97D9C" w:rsidP="00D97D9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הכוחות פעלו על פי התידרוך </w:t>
      </w:r>
      <w:r w:rsidR="006209CF">
        <w:rPr>
          <w:rFonts w:asciiTheme="minorBidi" w:eastAsiaTheme="minorBidi" w:hAnsiTheme="minorBidi" w:hint="cs"/>
          <w:color w:val="0D0D0D" w:themeColor="text1" w:themeTint="F2"/>
          <w:rtl/>
          <w:lang w:val="en-CA"/>
        </w:rPr>
        <w:t>וליוו באופן סמויות המשאית בדרכה לרצועת עזה . במחסום ארז המתין</w:t>
      </w:r>
      <w:r w:rsidR="00BA1C04">
        <w:rPr>
          <w:rFonts w:asciiTheme="minorBidi" w:eastAsiaTheme="minorBidi" w:hAnsiTheme="minorBidi" w:hint="cs"/>
          <w:color w:val="0D0D0D" w:themeColor="text1" w:themeTint="F2"/>
          <w:rtl/>
          <w:lang w:val="en-CA"/>
        </w:rPr>
        <w:t xml:space="preserve"> למשאית </w:t>
      </w:r>
      <w:r w:rsidR="006209CF">
        <w:rPr>
          <w:rFonts w:asciiTheme="minorBidi" w:eastAsiaTheme="minorBidi" w:hAnsiTheme="minorBidi" w:hint="cs"/>
          <w:color w:val="0D0D0D" w:themeColor="text1" w:themeTint="F2"/>
          <w:rtl/>
          <w:lang w:val="en-CA"/>
        </w:rPr>
        <w:t xml:space="preserve"> דוד גולן שהיה לבוש כאיש מילואים </w:t>
      </w:r>
      <w:r w:rsidR="00BA1C04">
        <w:rPr>
          <w:rFonts w:asciiTheme="minorBidi" w:eastAsiaTheme="minorBidi" w:hAnsiTheme="minorBidi" w:hint="cs"/>
          <w:color w:val="0D0D0D" w:themeColor="text1" w:themeTint="F2"/>
          <w:rtl/>
          <w:lang w:val="en-CA"/>
        </w:rPr>
        <w:t>ופתח את המחסום למעבר חלק של המשאית אל תוך שטחי הרצועה .</w:t>
      </w:r>
    </w:p>
    <w:p w14:paraId="3F8977DD" w14:textId="29EDC0AE" w:rsidR="00BA1C04" w:rsidRDefault="00BA1C04" w:rsidP="00BA1C0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בפאתי העיר עזה הוריד יחזקאל את הנוסע הסמוי ונפרד ממנו </w:t>
      </w:r>
      <w:r w:rsidR="00FE1CD5">
        <w:rPr>
          <w:rFonts w:asciiTheme="minorBidi" w:eastAsiaTheme="minorBidi" w:hAnsiTheme="minorBidi" w:hint="cs"/>
          <w:color w:val="0D0D0D" w:themeColor="text1" w:themeTint="F2"/>
          <w:rtl/>
          <w:lang w:val="en-CA"/>
        </w:rPr>
        <w:t>לשלום .</w:t>
      </w:r>
    </w:p>
    <w:p w14:paraId="02147453" w14:textId="77777777" w:rsidR="008171DD" w:rsidRDefault="00FE1CD5" w:rsidP="008171D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שבוע לאחר מכן קיבל יחזקאל 2500 דולר בגין חלקו בהברחה </w:t>
      </w:r>
      <w:r w:rsidR="00FC6575">
        <w:rPr>
          <w:rFonts w:asciiTheme="minorBidi" w:eastAsiaTheme="minorBidi" w:hAnsiTheme="minorBidi" w:hint="cs"/>
          <w:color w:val="0D0D0D" w:themeColor="text1" w:themeTint="F2"/>
          <w:rtl/>
          <w:lang w:val="en-CA"/>
        </w:rPr>
        <w:t>וכצפוי קיבל פנייה נוספת מאשרת להוציא אדם נוסף ביום רביעי בשבוע הב</w:t>
      </w:r>
      <w:r w:rsidR="008171DD">
        <w:rPr>
          <w:rFonts w:asciiTheme="minorBidi" w:eastAsiaTheme="minorBidi" w:hAnsiTheme="minorBidi" w:hint="cs"/>
          <w:color w:val="0D0D0D" w:themeColor="text1" w:themeTint="F2"/>
          <w:rtl/>
          <w:lang w:val="en-CA"/>
        </w:rPr>
        <w:t>א.</w:t>
      </w:r>
    </w:p>
    <w:p w14:paraId="7FEA0B28" w14:textId="6A6C4EA4" w:rsidR="00062771" w:rsidRDefault="00AF79FE" w:rsidP="008171D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הערכה </w:t>
      </w:r>
      <w:r w:rsidR="008171DD">
        <w:rPr>
          <w:rFonts w:asciiTheme="minorBidi" w:eastAsiaTheme="minorBidi" w:hAnsiTheme="minorBidi" w:hint="cs"/>
          <w:color w:val="0D0D0D" w:themeColor="text1" w:themeTint="F2"/>
          <w:rtl/>
          <w:lang w:val="en-CA"/>
        </w:rPr>
        <w:t xml:space="preserve">היתה </w:t>
      </w:r>
      <w:r>
        <w:rPr>
          <w:rFonts w:asciiTheme="minorBidi" w:eastAsiaTheme="minorBidi" w:hAnsiTheme="minorBidi" w:hint="cs"/>
          <w:color w:val="0D0D0D" w:themeColor="text1" w:themeTint="F2"/>
          <w:rtl/>
          <w:lang w:val="en-CA"/>
        </w:rPr>
        <w:t xml:space="preserve">כי </w:t>
      </w:r>
      <w:r w:rsidR="008171DD">
        <w:rPr>
          <w:rFonts w:asciiTheme="minorBidi" w:eastAsiaTheme="minorBidi" w:hAnsiTheme="minorBidi" w:hint="cs"/>
          <w:color w:val="0D0D0D" w:themeColor="text1" w:themeTint="F2"/>
          <w:rtl/>
          <w:lang w:val="en-CA"/>
        </w:rPr>
        <w:t xml:space="preserve">הפעם </w:t>
      </w:r>
      <w:r>
        <w:rPr>
          <w:rFonts w:asciiTheme="minorBidi" w:eastAsiaTheme="minorBidi" w:hAnsiTheme="minorBidi" w:hint="cs"/>
          <w:color w:val="0D0D0D" w:themeColor="text1" w:themeTint="F2"/>
          <w:rtl/>
          <w:lang w:val="en-CA"/>
        </w:rPr>
        <w:t xml:space="preserve">המוברח יהיה פתחי בכבודו ובעצמו </w:t>
      </w:r>
      <w:r w:rsidR="0012290B">
        <w:rPr>
          <w:rFonts w:asciiTheme="minorBidi" w:eastAsiaTheme="minorBidi" w:hAnsiTheme="minorBidi" w:hint="cs"/>
          <w:color w:val="0D0D0D" w:themeColor="text1" w:themeTint="F2"/>
          <w:rtl/>
          <w:lang w:val="en-CA"/>
        </w:rPr>
        <w:t xml:space="preserve">. </w:t>
      </w:r>
      <w:r>
        <w:rPr>
          <w:rFonts w:asciiTheme="minorBidi" w:eastAsiaTheme="minorBidi" w:hAnsiTheme="minorBidi" w:hint="cs"/>
          <w:color w:val="0D0D0D" w:themeColor="text1" w:themeTint="F2"/>
          <w:rtl/>
          <w:lang w:val="en-CA"/>
        </w:rPr>
        <w:t>אנשי המבצעים</w:t>
      </w:r>
      <w:r w:rsidR="0012290B">
        <w:rPr>
          <w:rFonts w:asciiTheme="minorBidi" w:eastAsiaTheme="minorBidi" w:hAnsiTheme="minorBidi" w:hint="cs"/>
          <w:color w:val="0D0D0D" w:themeColor="text1" w:themeTint="F2"/>
          <w:rtl/>
          <w:lang w:val="en-CA"/>
        </w:rPr>
        <w:t xml:space="preserve"> נערכו</w:t>
      </w:r>
      <w:r>
        <w:rPr>
          <w:rFonts w:asciiTheme="minorBidi" w:eastAsiaTheme="minorBidi" w:hAnsiTheme="minorBidi" w:hint="cs"/>
          <w:color w:val="0D0D0D" w:themeColor="text1" w:themeTint="F2"/>
          <w:rtl/>
          <w:lang w:val="en-CA"/>
        </w:rPr>
        <w:t xml:space="preserve"> בצוות מתוגבר </w:t>
      </w:r>
      <w:r w:rsidR="00C71F5B">
        <w:rPr>
          <w:rFonts w:asciiTheme="minorBidi" w:eastAsiaTheme="minorBidi" w:hAnsiTheme="minorBidi" w:hint="cs"/>
          <w:color w:val="0D0D0D" w:themeColor="text1" w:themeTint="F2"/>
          <w:rtl/>
          <w:lang w:val="en-CA"/>
        </w:rPr>
        <w:t>כולל שלושה לוחמי יממ המשמשים כצלפים .</w:t>
      </w:r>
      <w:r w:rsidR="00463CEB">
        <w:rPr>
          <w:rFonts w:asciiTheme="minorBidi" w:eastAsiaTheme="minorBidi" w:hAnsiTheme="minorBidi" w:hint="cs"/>
          <w:color w:val="0D0D0D" w:themeColor="text1" w:themeTint="F2"/>
          <w:rtl/>
          <w:lang w:val="en-CA"/>
        </w:rPr>
        <w:t>נקודת החבירה שנק</w:t>
      </w:r>
      <w:r w:rsidR="0012290B">
        <w:rPr>
          <w:rFonts w:asciiTheme="minorBidi" w:eastAsiaTheme="minorBidi" w:hAnsiTheme="minorBidi" w:hint="cs"/>
          <w:color w:val="0D0D0D" w:themeColor="text1" w:themeTint="F2"/>
          <w:rtl/>
          <w:lang w:val="en-CA"/>
        </w:rPr>
        <w:t>בעה לא שונתה והכוח נערך לתצפית מבעוד מועד .</w:t>
      </w:r>
    </w:p>
    <w:p w14:paraId="6F114BC3" w14:textId="3FB1C3A3" w:rsidR="00463CEB" w:rsidRDefault="00463CEB" w:rsidP="00463CE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בשעה </w:t>
      </w:r>
      <w:r w:rsidR="001267EF">
        <w:rPr>
          <w:rFonts w:asciiTheme="minorBidi" w:eastAsiaTheme="minorBidi" w:hAnsiTheme="minorBidi" w:hint="cs"/>
          <w:color w:val="0D0D0D" w:themeColor="text1" w:themeTint="F2"/>
          <w:rtl/>
          <w:lang w:val="en-CA"/>
        </w:rPr>
        <w:t xml:space="preserve">שבע בערב הגיע אשרף </w:t>
      </w:r>
      <w:r w:rsidR="00740265">
        <w:rPr>
          <w:rFonts w:asciiTheme="minorBidi" w:eastAsiaTheme="minorBidi" w:hAnsiTheme="minorBidi" w:hint="cs"/>
          <w:color w:val="0D0D0D" w:themeColor="text1" w:themeTint="F2"/>
          <w:rtl/>
          <w:lang w:val="en-CA"/>
        </w:rPr>
        <w:t xml:space="preserve"> </w:t>
      </w:r>
      <w:r w:rsidR="001267EF">
        <w:rPr>
          <w:rFonts w:asciiTheme="minorBidi" w:eastAsiaTheme="minorBidi" w:hAnsiTheme="minorBidi" w:hint="cs"/>
          <w:color w:val="0D0D0D" w:themeColor="text1" w:themeTint="F2"/>
          <w:rtl/>
          <w:lang w:val="en-CA"/>
        </w:rPr>
        <w:t>ב</w:t>
      </w:r>
      <w:r w:rsidR="00740265">
        <w:rPr>
          <w:rFonts w:asciiTheme="minorBidi" w:eastAsiaTheme="minorBidi" w:hAnsiTheme="minorBidi" w:hint="cs"/>
          <w:color w:val="0D0D0D" w:themeColor="text1" w:themeTint="F2"/>
          <w:rtl/>
          <w:lang w:val="en-CA"/>
        </w:rPr>
        <w:t xml:space="preserve">רכב מסחרי מסוג פולקסווגן , דלת הרכב נפתחה ומתוכה הגיח צעיר </w:t>
      </w:r>
      <w:r w:rsidR="001267EF">
        <w:rPr>
          <w:rFonts w:asciiTheme="minorBidi" w:eastAsiaTheme="minorBidi" w:hAnsiTheme="minorBidi" w:hint="cs"/>
          <w:color w:val="0D0D0D" w:themeColor="text1" w:themeTint="F2"/>
          <w:rtl/>
          <w:lang w:val="en-CA"/>
        </w:rPr>
        <w:t>שעטה כא</w:t>
      </w:r>
      <w:r w:rsidR="00FF6FC5">
        <w:rPr>
          <w:rFonts w:asciiTheme="minorBidi" w:eastAsiaTheme="minorBidi" w:hAnsiTheme="minorBidi" w:hint="cs"/>
          <w:color w:val="0D0D0D" w:themeColor="text1" w:themeTint="F2"/>
          <w:rtl/>
          <w:lang w:val="en-CA"/>
        </w:rPr>
        <w:t>פייה</w:t>
      </w:r>
      <w:r w:rsidR="001267EF">
        <w:rPr>
          <w:rFonts w:asciiTheme="minorBidi" w:eastAsiaTheme="minorBidi" w:hAnsiTheme="minorBidi" w:hint="cs"/>
          <w:color w:val="0D0D0D" w:themeColor="text1" w:themeTint="F2"/>
          <w:rtl/>
          <w:lang w:val="en-CA"/>
        </w:rPr>
        <w:t xml:space="preserve"> על ראשו </w:t>
      </w:r>
      <w:r w:rsidR="00FF6FC5">
        <w:rPr>
          <w:rFonts w:asciiTheme="minorBidi" w:eastAsiaTheme="minorBidi" w:hAnsiTheme="minorBidi" w:hint="cs"/>
          <w:color w:val="0D0D0D" w:themeColor="text1" w:themeTint="F2"/>
          <w:rtl/>
          <w:lang w:val="en-CA"/>
        </w:rPr>
        <w:t xml:space="preserve">. הצעיר מיהר </w:t>
      </w:r>
      <w:r w:rsidR="000D0719">
        <w:rPr>
          <w:rFonts w:asciiTheme="minorBidi" w:eastAsiaTheme="minorBidi" w:hAnsiTheme="minorBidi" w:hint="cs"/>
          <w:color w:val="0D0D0D" w:themeColor="text1" w:themeTint="F2"/>
          <w:rtl/>
          <w:lang w:val="en-CA"/>
        </w:rPr>
        <w:t>להיכנס אל</w:t>
      </w:r>
      <w:r w:rsidR="00FF6FC5">
        <w:rPr>
          <w:rFonts w:asciiTheme="minorBidi" w:eastAsiaTheme="minorBidi" w:hAnsiTheme="minorBidi" w:hint="cs"/>
          <w:color w:val="0D0D0D" w:themeColor="text1" w:themeTint="F2"/>
          <w:rtl/>
          <w:lang w:val="en-CA"/>
        </w:rPr>
        <w:t xml:space="preserve"> תוך </w:t>
      </w:r>
      <w:r w:rsidR="000D0719">
        <w:rPr>
          <w:rFonts w:asciiTheme="minorBidi" w:eastAsiaTheme="minorBidi" w:hAnsiTheme="minorBidi" w:hint="cs"/>
          <w:color w:val="0D0D0D" w:themeColor="text1" w:themeTint="F2"/>
          <w:rtl/>
          <w:lang w:val="en-CA"/>
        </w:rPr>
        <w:t xml:space="preserve"> המשאית . </w:t>
      </w:r>
      <w:r w:rsidR="00FF1D2C">
        <w:rPr>
          <w:rFonts w:asciiTheme="minorBidi" w:eastAsiaTheme="minorBidi" w:hAnsiTheme="minorBidi" w:hint="cs"/>
          <w:color w:val="0D0D0D" w:themeColor="text1" w:themeTint="F2"/>
          <w:rtl/>
          <w:lang w:val="en-CA"/>
        </w:rPr>
        <w:t xml:space="preserve">כל העיניים בחפק נישאו אל אבו האני </w:t>
      </w:r>
      <w:r w:rsidR="00D7107F">
        <w:rPr>
          <w:rFonts w:asciiTheme="minorBidi" w:eastAsiaTheme="minorBidi" w:hAnsiTheme="minorBidi" w:hint="cs"/>
          <w:color w:val="0D0D0D" w:themeColor="text1" w:themeTint="F2"/>
          <w:rtl/>
          <w:lang w:val="en-CA"/>
        </w:rPr>
        <w:t xml:space="preserve">, ״ אני לא יודע לזהות ״ אמר אבו האני , הבחור דומה במבנה גופו אולם </w:t>
      </w:r>
      <w:r w:rsidR="00FF6FC5">
        <w:rPr>
          <w:rFonts w:asciiTheme="minorBidi" w:eastAsiaTheme="minorBidi" w:hAnsiTheme="minorBidi" w:hint="cs"/>
          <w:color w:val="0D0D0D" w:themeColor="text1" w:themeTint="F2"/>
          <w:rtl/>
          <w:lang w:val="en-CA"/>
        </w:rPr>
        <w:t xml:space="preserve">מאחר ועטה כאפייה </w:t>
      </w:r>
      <w:r w:rsidR="00D7107F">
        <w:rPr>
          <w:rFonts w:asciiTheme="minorBidi" w:eastAsiaTheme="minorBidi" w:hAnsiTheme="minorBidi" w:hint="cs"/>
          <w:color w:val="0D0D0D" w:themeColor="text1" w:themeTint="F2"/>
          <w:rtl/>
          <w:lang w:val="en-CA"/>
        </w:rPr>
        <w:t xml:space="preserve">לא ראיתי את פניו , אני מצטער ״ </w:t>
      </w:r>
      <w:r w:rsidR="0084000A">
        <w:rPr>
          <w:rFonts w:asciiTheme="minorBidi" w:eastAsiaTheme="minorBidi" w:hAnsiTheme="minorBidi" w:hint="cs"/>
          <w:color w:val="0D0D0D" w:themeColor="text1" w:themeTint="F2"/>
          <w:rtl/>
          <w:lang w:val="en-CA"/>
        </w:rPr>
        <w:t>.</w:t>
      </w:r>
    </w:p>
    <w:p w14:paraId="01689E8C" w14:textId="51100C36" w:rsidR="0084000A" w:rsidRDefault="0084000A" w:rsidP="0084000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אין לנו זיהוי ודאי ״ , היתה לשון ההודעה שהועברה ברשת הקשר המוצפנת . </w:t>
      </w:r>
      <w:r w:rsidR="007D2FD8">
        <w:rPr>
          <w:rFonts w:asciiTheme="minorBidi" w:eastAsiaTheme="minorBidi" w:hAnsiTheme="minorBidi" w:hint="cs"/>
          <w:color w:val="0D0D0D" w:themeColor="text1" w:themeTint="F2"/>
          <w:rtl/>
          <w:lang w:val="en-CA"/>
        </w:rPr>
        <w:t xml:space="preserve">״ יחזקאל </w:t>
      </w:r>
      <w:r w:rsidR="00F00AA7">
        <w:rPr>
          <w:rFonts w:asciiTheme="minorBidi" w:eastAsiaTheme="minorBidi" w:hAnsiTheme="minorBidi" w:hint="cs"/>
          <w:color w:val="0D0D0D" w:themeColor="text1" w:themeTint="F2"/>
          <w:rtl/>
          <w:lang w:val="en-CA"/>
        </w:rPr>
        <w:t xml:space="preserve"> !, תתחיל לנסוע ובעוד כעשרי</w:t>
      </w:r>
      <w:r w:rsidR="007D2FD8">
        <w:rPr>
          <w:rFonts w:asciiTheme="minorBidi" w:eastAsiaTheme="minorBidi" w:hAnsiTheme="minorBidi" w:hint="cs"/>
          <w:color w:val="0D0D0D" w:themeColor="text1" w:themeTint="F2"/>
          <w:rtl/>
          <w:lang w:val="en-CA"/>
        </w:rPr>
        <w:t xml:space="preserve">ם קילומטר תיכנס לכיוון התנחלות איבים </w:t>
      </w:r>
      <w:r w:rsidR="00D62A96">
        <w:rPr>
          <w:rFonts w:asciiTheme="minorBidi" w:eastAsiaTheme="minorBidi" w:hAnsiTheme="minorBidi" w:hint="cs"/>
          <w:color w:val="0D0D0D" w:themeColor="text1" w:themeTint="F2"/>
          <w:rtl/>
          <w:lang w:val="en-CA"/>
        </w:rPr>
        <w:t>ותביים תקלה ברכב . תבקש מהבחור לצאת ולסייע לך בתי</w:t>
      </w:r>
      <w:r w:rsidR="00652272">
        <w:rPr>
          <w:rFonts w:asciiTheme="minorBidi" w:eastAsiaTheme="minorBidi" w:hAnsiTheme="minorBidi" w:hint="cs"/>
          <w:color w:val="0D0D0D" w:themeColor="text1" w:themeTint="F2"/>
          <w:rtl/>
          <w:lang w:val="en-CA"/>
        </w:rPr>
        <w:t xml:space="preserve">קון התקלה כדי שנוכל לזהות אותו , אנחנו נערך בנקודה לפניך , סע לאט ״ הינחה מפקד </w:t>
      </w:r>
      <w:r w:rsidR="00DB250E">
        <w:rPr>
          <w:rFonts w:asciiTheme="minorBidi" w:eastAsiaTheme="minorBidi" w:hAnsiTheme="minorBidi" w:hint="cs"/>
          <w:color w:val="0D0D0D" w:themeColor="text1" w:themeTint="F2"/>
          <w:rtl/>
          <w:lang w:val="en-CA"/>
        </w:rPr>
        <w:t>המבצע .</w:t>
      </w:r>
    </w:p>
    <w:p w14:paraId="55A6EAC8" w14:textId="35BA9174" w:rsidR="00DB250E" w:rsidRDefault="00DB250E" w:rsidP="00DB250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הכוחות שעטו לנקודת ביום התקלה ונערכו מסביב .</w:t>
      </w:r>
      <w:r w:rsidR="00341DA0">
        <w:rPr>
          <w:rFonts w:asciiTheme="minorBidi" w:eastAsiaTheme="minorBidi" w:hAnsiTheme="minorBidi" w:hint="cs"/>
          <w:color w:val="0D0D0D" w:themeColor="text1" w:themeTint="F2"/>
          <w:rtl/>
          <w:lang w:val="en-CA"/>
        </w:rPr>
        <w:t xml:space="preserve">יחזקאל </w:t>
      </w:r>
      <w:r w:rsidR="009F7CE3">
        <w:rPr>
          <w:rFonts w:asciiTheme="minorBidi" w:eastAsiaTheme="minorBidi" w:hAnsiTheme="minorBidi" w:hint="cs"/>
          <w:color w:val="0D0D0D" w:themeColor="text1" w:themeTint="F2"/>
          <w:rtl/>
          <w:lang w:val="en-CA"/>
        </w:rPr>
        <w:t xml:space="preserve"> שאוזניה סמוייה היתה מונחת באוזנו </w:t>
      </w:r>
      <w:r w:rsidR="00341DA0">
        <w:rPr>
          <w:rFonts w:asciiTheme="minorBidi" w:eastAsiaTheme="minorBidi" w:hAnsiTheme="minorBidi" w:hint="cs"/>
          <w:color w:val="0D0D0D" w:themeColor="text1" w:themeTint="F2"/>
          <w:rtl/>
          <w:lang w:val="en-CA"/>
        </w:rPr>
        <w:t xml:space="preserve">לחץ על כפתור חולצתו ששימש כמתג </w:t>
      </w:r>
      <w:r w:rsidR="00391764">
        <w:rPr>
          <w:rFonts w:asciiTheme="minorBidi" w:eastAsiaTheme="minorBidi" w:hAnsiTheme="minorBidi" w:hint="cs"/>
          <w:color w:val="0D0D0D" w:themeColor="text1" w:themeTint="F2"/>
          <w:rtl/>
          <w:lang w:val="en-CA"/>
        </w:rPr>
        <w:t xml:space="preserve"> השידור פעמיים לאות מוסכם מראש שקיבל את ההודעה .</w:t>
      </w:r>
    </w:p>
    <w:p w14:paraId="16897666" w14:textId="7A14B7A8" w:rsidR="00DB250E" w:rsidRDefault="007D4925" w:rsidP="00DB250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המשאית התנהלה בכבדות וקרטעה עם הגעתה לנקודה המוסכמת . המנוע השמיע </w:t>
      </w:r>
      <w:r w:rsidR="009F7CE3">
        <w:rPr>
          <w:rFonts w:asciiTheme="minorBidi" w:eastAsiaTheme="minorBidi" w:hAnsiTheme="minorBidi" w:hint="cs"/>
          <w:color w:val="0D0D0D" w:themeColor="text1" w:themeTint="F2"/>
          <w:rtl/>
          <w:lang w:val="en-CA"/>
        </w:rPr>
        <w:t>קולות משונים ונדם .</w:t>
      </w:r>
    </w:p>
    <w:p w14:paraId="4F8D481F" w14:textId="7E97146D" w:rsidR="009F7CE3" w:rsidRDefault="009F7CE3" w:rsidP="009F7CE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עובד </w:t>
      </w:r>
      <w:r w:rsidR="00112DA6">
        <w:rPr>
          <w:rFonts w:asciiTheme="minorBidi" w:eastAsiaTheme="minorBidi" w:hAnsiTheme="minorBidi" w:hint="cs"/>
          <w:color w:val="0D0D0D" w:themeColor="text1" w:themeTint="F2"/>
          <w:rtl/>
          <w:lang w:val="en-CA"/>
        </w:rPr>
        <w:t xml:space="preserve">יצא </w:t>
      </w:r>
      <w:r w:rsidR="008D0ECF">
        <w:rPr>
          <w:rFonts w:asciiTheme="minorBidi" w:eastAsiaTheme="minorBidi" w:hAnsiTheme="minorBidi" w:hint="cs"/>
          <w:color w:val="0D0D0D" w:themeColor="text1" w:themeTint="F2"/>
          <w:rtl/>
          <w:lang w:val="en-CA"/>
        </w:rPr>
        <w:t xml:space="preserve">את תא הנהג ופתח את מכסה המנוע תוך כדי חיפושים אחר התקלה ניתק בכוונה את אחד מכבלי </w:t>
      </w:r>
      <w:r w:rsidR="000720A8">
        <w:rPr>
          <w:rFonts w:asciiTheme="minorBidi" w:eastAsiaTheme="minorBidi" w:hAnsiTheme="minorBidi" w:hint="cs"/>
          <w:color w:val="0D0D0D" w:themeColor="text1" w:themeTint="F2"/>
          <w:rtl/>
          <w:lang w:val="en-CA"/>
        </w:rPr>
        <w:t>הפלגים .</w:t>
      </w:r>
    </w:p>
    <w:p w14:paraId="6CAB3181" w14:textId="5A9A38C5" w:rsidR="000720A8" w:rsidRDefault="000720A8" w:rsidP="000720A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לאחר כעשר דקות של ״ עבודה ״ פתח עובד את </w:t>
      </w:r>
      <w:r w:rsidR="00F75634">
        <w:rPr>
          <w:rFonts w:asciiTheme="minorBidi" w:eastAsiaTheme="minorBidi" w:hAnsiTheme="minorBidi" w:hint="cs"/>
          <w:color w:val="0D0D0D" w:themeColor="text1" w:themeTint="F2"/>
          <w:rtl/>
          <w:lang w:val="en-CA"/>
        </w:rPr>
        <w:t>הפתח לחלל הסודי וביקש מהבחור לסייע לו בתיקון התקלה .</w:t>
      </w:r>
    </w:p>
    <w:p w14:paraId="71E789B1" w14:textId="70E7C17D" w:rsidR="00F75634" w:rsidRDefault="00F75634" w:rsidP="00F7563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הצעיר הגיח ממקום המסתור כשהוא מביט </w:t>
      </w:r>
      <w:r w:rsidR="00664DAF">
        <w:rPr>
          <w:rFonts w:asciiTheme="minorBidi" w:eastAsiaTheme="minorBidi" w:hAnsiTheme="minorBidi" w:hint="cs"/>
          <w:color w:val="0D0D0D" w:themeColor="text1" w:themeTint="F2"/>
          <w:rtl/>
          <w:lang w:val="en-CA"/>
        </w:rPr>
        <w:t>סביבו בחשדנות רבה , ״ מה אתה מספר לי סיפורים אמר ״ ושלף סכין קומנדו או</w:t>
      </w:r>
      <w:r w:rsidR="007E4B96">
        <w:rPr>
          <w:rFonts w:asciiTheme="minorBidi" w:eastAsiaTheme="minorBidi" w:hAnsiTheme="minorBidi" w:hint="cs"/>
          <w:color w:val="0D0D0D" w:themeColor="text1" w:themeTint="F2"/>
          <w:rtl/>
          <w:lang w:val="en-CA"/>
        </w:rPr>
        <w:t>תה הצמיד לצווארו של עובד ,״ אם אני הולך , אני</w:t>
      </w:r>
      <w:r w:rsidR="00E07D12">
        <w:rPr>
          <w:rFonts w:asciiTheme="minorBidi" w:eastAsiaTheme="minorBidi" w:hAnsiTheme="minorBidi" w:hint="cs"/>
          <w:color w:val="0D0D0D" w:themeColor="text1" w:themeTint="F2"/>
          <w:rtl/>
          <w:lang w:val="en-CA"/>
        </w:rPr>
        <w:t xml:space="preserve"> לוקח אותך איתי ״ אמר .״ תרגע״ אמר עובד , אין כאן אף אחד חוץ משנינו ״ ״ בוא תיתן יד ונתקן את התקלה ״ אמר </w:t>
      </w:r>
      <w:r w:rsidR="00AD0F0A">
        <w:rPr>
          <w:rFonts w:asciiTheme="minorBidi" w:eastAsiaTheme="minorBidi" w:hAnsiTheme="minorBidi" w:hint="cs"/>
          <w:color w:val="0D0D0D" w:themeColor="text1" w:themeTint="F2"/>
          <w:rtl/>
          <w:lang w:val="en-CA"/>
        </w:rPr>
        <w:t xml:space="preserve">. הבחור לא היה רגוע והתנהגותו כלפי עובד הפכה להיות אגרסיבית . </w:t>
      </w:r>
    </w:p>
    <w:p w14:paraId="7265C3BD" w14:textId="051A22AC" w:rsidR="001778D2" w:rsidRDefault="001778D2" w:rsidP="001778D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בשלב זה נשמעה קריאה בקשר ״ צלפים , </w:t>
      </w:r>
      <w:r w:rsidR="002E0FBF">
        <w:rPr>
          <w:rFonts w:asciiTheme="minorBidi" w:eastAsiaTheme="minorBidi" w:hAnsiTheme="minorBidi" w:hint="cs"/>
          <w:color w:val="0D0D0D" w:themeColor="text1" w:themeTint="F2"/>
          <w:rtl/>
          <w:lang w:val="en-CA"/>
        </w:rPr>
        <w:t>רשאי פעל ״ שלוש היריות התמזגו לירי אחד והצעיר נפל ללא רוח חיים על הקרקע .</w:t>
      </w:r>
      <w:r w:rsidR="006F2BB4">
        <w:rPr>
          <w:rFonts w:asciiTheme="minorBidi" w:eastAsiaTheme="minorBidi" w:hAnsiTheme="minorBidi" w:hint="cs"/>
          <w:color w:val="0D0D0D" w:themeColor="text1" w:themeTint="F2"/>
          <w:rtl/>
          <w:lang w:val="en-CA"/>
        </w:rPr>
        <w:t xml:space="preserve"> ״עובד,אתה בסדר ?״ נשמעה קריאה , ״ </w:t>
      </w:r>
      <w:r w:rsidR="0065438C">
        <w:rPr>
          <w:rFonts w:asciiTheme="minorBidi" w:eastAsiaTheme="minorBidi" w:hAnsiTheme="minorBidi" w:hint="cs"/>
          <w:color w:val="0D0D0D" w:themeColor="text1" w:themeTint="F2"/>
          <w:rtl/>
          <w:lang w:val="en-CA"/>
        </w:rPr>
        <w:t xml:space="preserve">כן אני בסדר , לא מבין מה קרה לבן אדם״ . אמר עובד . ״ זה לא פתחי ״ אמר אבו האני שקרב למקום , ״על פי </w:t>
      </w:r>
      <w:r w:rsidR="00332567">
        <w:rPr>
          <w:rFonts w:asciiTheme="minorBidi" w:eastAsiaTheme="minorBidi" w:hAnsiTheme="minorBidi" w:hint="cs"/>
          <w:color w:val="0D0D0D" w:themeColor="text1" w:themeTint="F2"/>
          <w:rtl/>
          <w:lang w:val="en-CA"/>
        </w:rPr>
        <w:t xml:space="preserve">תעודת הזהות שלו שמו אסמעיל צרצור מרמאללה . אבו האני התקשר </w:t>
      </w:r>
      <w:r w:rsidR="00331E91">
        <w:rPr>
          <w:rFonts w:asciiTheme="minorBidi" w:eastAsiaTheme="minorBidi" w:hAnsiTheme="minorBidi" w:hint="cs"/>
          <w:color w:val="0D0D0D" w:themeColor="text1" w:themeTint="F2"/>
          <w:rtl/>
          <w:lang w:val="en-CA"/>
        </w:rPr>
        <w:t>לטל הדסקאית שעדכנה אותו שמדובר במבוקש מרמאללה . האיש בעל תשע הנשמות נעלם שו</w:t>
      </w:r>
      <w:r w:rsidR="008C46F2">
        <w:rPr>
          <w:rFonts w:asciiTheme="minorBidi" w:eastAsiaTheme="minorBidi" w:hAnsiTheme="minorBidi" w:hint="cs"/>
          <w:color w:val="0D0D0D" w:themeColor="text1" w:themeTint="F2"/>
          <w:rtl/>
          <w:lang w:val="en-CA"/>
        </w:rPr>
        <w:t>ב .</w:t>
      </w:r>
    </w:p>
    <w:p w14:paraId="631A5ACC" w14:textId="77777777" w:rsidR="008C46F2" w:rsidRDefault="008C46F2" w:rsidP="008C46F2">
      <w:pPr>
        <w:bidi/>
        <w:rPr>
          <w:rFonts w:asciiTheme="minorBidi" w:eastAsiaTheme="minorBidi" w:hAnsiTheme="minorBidi"/>
          <w:color w:val="0D0D0D" w:themeColor="text1" w:themeTint="F2"/>
          <w:rtl/>
          <w:lang w:val="en-CA"/>
        </w:rPr>
      </w:pPr>
    </w:p>
    <w:p w14:paraId="6E288754" w14:textId="2901833A" w:rsidR="008C46F2" w:rsidRPr="002E0FBF" w:rsidRDefault="008C46F2" w:rsidP="008C46F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lang w:val="en-CA"/>
        </w:rPr>
        <w:t xml:space="preserve">פתחי לקה בדלקת מעיים חריפה יומיים לפני מועד הברחתו ובהנחיית רופא שבדק אותו </w:t>
      </w:r>
      <w:r w:rsidR="005E6757">
        <w:rPr>
          <w:rFonts w:asciiTheme="minorBidi" w:eastAsiaTheme="minorBidi" w:hAnsiTheme="minorBidi" w:hint="cs"/>
          <w:color w:val="0D0D0D" w:themeColor="text1" w:themeTint="F2"/>
          <w:rtl/>
          <w:lang w:val="en-CA"/>
        </w:rPr>
        <w:t>נאסר עליו לזוז ממיטתו בשבוע הקרוב והוא הולעט בכמויות אדירות של כדורי אנטיביוטיקה .</w:t>
      </w:r>
    </w:p>
    <w:p w14:paraId="5AB53750" w14:textId="72BDE361" w:rsidR="00770E43" w:rsidRDefault="00AD2C00" w:rsidP="00770E4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משנודע לו אודות </w:t>
      </w:r>
      <w:r w:rsidR="000917DE">
        <w:rPr>
          <w:rFonts w:asciiTheme="minorBidi" w:eastAsiaTheme="minorBidi" w:hAnsiTheme="minorBidi" w:hint="cs"/>
          <w:color w:val="0D0D0D" w:themeColor="text1" w:themeTint="F2"/>
          <w:rtl/>
          <w:lang w:val="en-CA"/>
        </w:rPr>
        <w:t xml:space="preserve">הריגתו של </w:t>
      </w:r>
      <w:r>
        <w:rPr>
          <w:rFonts w:asciiTheme="minorBidi" w:eastAsiaTheme="minorBidi" w:hAnsiTheme="minorBidi" w:hint="cs"/>
          <w:color w:val="0D0D0D" w:themeColor="text1" w:themeTint="F2"/>
          <w:rtl/>
          <w:lang w:val="en-CA"/>
        </w:rPr>
        <w:t>המבוקש מרמאללה הודה לאללה על שקיבל את חיו במתנה .</w:t>
      </w:r>
    </w:p>
    <w:p w14:paraId="18FCF1F7" w14:textId="3DEEF953" w:rsidR="00AD2C00" w:rsidRDefault="00AD2C00" w:rsidP="00AD2C0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שבועות לאחר </w:t>
      </w:r>
      <w:r w:rsidR="000F3A1D">
        <w:rPr>
          <w:rFonts w:asciiTheme="minorBidi" w:eastAsiaTheme="minorBidi" w:hAnsiTheme="minorBidi" w:hint="cs"/>
          <w:color w:val="0D0D0D" w:themeColor="text1" w:themeTint="F2"/>
          <w:rtl/>
          <w:lang w:val="en-CA"/>
        </w:rPr>
        <w:t xml:space="preserve">מכן קיבל לידיו תעודת זהות עזתית מזוייפת על שם מחמד אבו שנב תושב רפיח ששב </w:t>
      </w:r>
      <w:r w:rsidR="007B0759">
        <w:rPr>
          <w:rFonts w:asciiTheme="minorBidi" w:eastAsiaTheme="minorBidi" w:hAnsiTheme="minorBidi" w:hint="cs"/>
          <w:color w:val="0D0D0D" w:themeColor="text1" w:themeTint="F2"/>
          <w:rtl/>
          <w:lang w:val="en-CA"/>
        </w:rPr>
        <w:t>מהלווית אביו שנפטר ברמאללה .</w:t>
      </w:r>
    </w:p>
    <w:p w14:paraId="6C5CC498" w14:textId="04B8DB45" w:rsidR="00AB190C" w:rsidRDefault="007B0759" w:rsidP="00AB190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שם את פעמיו במונית שירות רגילה ועבר</w:t>
      </w:r>
      <w:r w:rsidR="00B10E81">
        <w:rPr>
          <w:rFonts w:asciiTheme="minorBidi" w:eastAsiaTheme="minorBidi" w:hAnsiTheme="minorBidi" w:hint="cs"/>
          <w:color w:val="0D0D0D" w:themeColor="text1" w:themeTint="F2"/>
          <w:rtl/>
          <w:lang w:val="en-CA"/>
        </w:rPr>
        <w:t xml:space="preserve"> את מחסום ארז </w:t>
      </w:r>
      <w:r>
        <w:rPr>
          <w:rFonts w:asciiTheme="minorBidi" w:eastAsiaTheme="minorBidi" w:hAnsiTheme="minorBidi" w:hint="cs"/>
          <w:color w:val="0D0D0D" w:themeColor="text1" w:themeTint="F2"/>
          <w:rtl/>
          <w:lang w:val="en-CA"/>
        </w:rPr>
        <w:t xml:space="preserve"> </w:t>
      </w:r>
      <w:r w:rsidR="00B10E81">
        <w:rPr>
          <w:rFonts w:asciiTheme="minorBidi" w:eastAsiaTheme="minorBidi" w:hAnsiTheme="minorBidi" w:hint="cs"/>
          <w:color w:val="0D0D0D" w:themeColor="text1" w:themeTint="F2"/>
          <w:rtl/>
          <w:lang w:val="en-CA"/>
        </w:rPr>
        <w:t>עם התיעוד המזוייף ללא כל בעייה.</w:t>
      </w:r>
    </w:p>
    <w:p w14:paraId="176D3FC0" w14:textId="709C13F0" w:rsidR="00647782" w:rsidRDefault="00647782" w:rsidP="0064778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בשעות הערב</w:t>
      </w:r>
      <w:r w:rsidR="000917DE">
        <w:rPr>
          <w:rFonts w:asciiTheme="minorBidi" w:eastAsiaTheme="minorBidi" w:hAnsiTheme="minorBidi" w:hint="cs"/>
          <w:color w:val="0D0D0D" w:themeColor="text1" w:themeTint="F2"/>
          <w:rtl/>
          <w:lang w:val="en-CA"/>
        </w:rPr>
        <w:t xml:space="preserve"> התדפק על דלת ביתו של שייח </w:t>
      </w:r>
      <w:r>
        <w:rPr>
          <w:rFonts w:asciiTheme="minorBidi" w:eastAsiaTheme="minorBidi" w:hAnsiTheme="minorBidi" w:hint="cs"/>
          <w:color w:val="0D0D0D" w:themeColor="text1" w:themeTint="F2"/>
          <w:rtl/>
          <w:lang w:val="en-CA"/>
        </w:rPr>
        <w:t xml:space="preserve"> ריאן </w:t>
      </w:r>
      <w:r w:rsidR="000C69B5">
        <w:rPr>
          <w:rFonts w:asciiTheme="minorBidi" w:eastAsiaTheme="minorBidi" w:hAnsiTheme="minorBidi" w:hint="cs"/>
          <w:color w:val="0D0D0D" w:themeColor="text1" w:themeTint="F2"/>
          <w:rtl/>
          <w:lang w:val="en-CA"/>
        </w:rPr>
        <w:t>שבמחנה ג'בליה .השייח מיהר להכניסו לאחד מחדרי הבית .</w:t>
      </w:r>
    </w:p>
    <w:p w14:paraId="29C963EE" w14:textId="0A165D09" w:rsidR="000C69B5" w:rsidRDefault="00166999" w:rsidP="000C69B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ברוך הבא ״ אמר השייח , ״ אני מבין שהתיעוד שהעברנו לך עבד ״ , ״ כן תודה״ השיב פתחי , </w:t>
      </w:r>
      <w:r w:rsidR="00A64EE8">
        <w:rPr>
          <w:rFonts w:asciiTheme="minorBidi" w:eastAsiaTheme="minorBidi" w:hAnsiTheme="minorBidi" w:hint="cs"/>
          <w:color w:val="0D0D0D" w:themeColor="text1" w:themeTint="F2"/>
          <w:rtl/>
          <w:lang w:val="en-CA"/>
        </w:rPr>
        <w:t xml:space="preserve">נכנסתי לרצועה ללא כל בעייה ״. ״עשית עבודה יפה מאד בחברון ועכשיו הגיע הזמן לשקם את הריסות </w:t>
      </w:r>
      <w:r w:rsidR="00AF28E1">
        <w:rPr>
          <w:rFonts w:asciiTheme="minorBidi" w:eastAsiaTheme="minorBidi" w:hAnsiTheme="minorBidi" w:hint="cs"/>
          <w:color w:val="0D0D0D" w:themeColor="text1" w:themeTint="F2"/>
          <w:rtl/>
          <w:lang w:val="en-CA"/>
        </w:rPr>
        <w:t xml:space="preserve">הזרוע הצבאית של החמאס ׳ אמר ניזאר. ״ עד היום לא הצלחנו להתאושש מגלי </w:t>
      </w:r>
      <w:r w:rsidR="000A29DC">
        <w:rPr>
          <w:rFonts w:asciiTheme="minorBidi" w:eastAsiaTheme="minorBidi" w:hAnsiTheme="minorBidi" w:hint="cs"/>
          <w:color w:val="0D0D0D" w:themeColor="text1" w:themeTint="F2"/>
          <w:rtl/>
          <w:lang w:val="en-CA"/>
        </w:rPr>
        <w:t>המעצרים והגירוש ההמוני ללבנון ״.</w:t>
      </w:r>
    </w:p>
    <w:p w14:paraId="1BB1ABBE" w14:textId="79054907" w:rsidR="000A29DC" w:rsidRDefault="000A29DC" w:rsidP="000A29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״יש לי בקשה ״ אמר פתחי , ״תפדאל , בבקשה ״ ענה ריאן </w:t>
      </w:r>
      <w:r w:rsidR="009F30E4">
        <w:rPr>
          <w:rFonts w:asciiTheme="minorBidi" w:eastAsiaTheme="minorBidi" w:hAnsiTheme="minorBidi" w:hint="cs"/>
          <w:color w:val="0D0D0D" w:themeColor="text1" w:themeTint="F2"/>
          <w:rtl/>
          <w:lang w:val="en-CA"/>
        </w:rPr>
        <w:t xml:space="preserve">. ״ אני מבקש שתחתן אותי עם ארוסתי בהקדם האפשרי ״ . ״ אין בעייה ״ ענה ניזאר </w:t>
      </w:r>
      <w:r w:rsidR="00B87A3B">
        <w:rPr>
          <w:rFonts w:asciiTheme="minorBidi" w:eastAsiaTheme="minorBidi" w:hAnsiTheme="minorBidi" w:hint="cs"/>
          <w:color w:val="0D0D0D" w:themeColor="text1" w:themeTint="F2"/>
          <w:rtl/>
          <w:lang w:val="en-CA"/>
        </w:rPr>
        <w:t>,״ תביא אותה ונחתן אתכם</w:t>
      </w:r>
      <w:r w:rsidR="0009105D">
        <w:rPr>
          <w:rFonts w:asciiTheme="minorBidi" w:eastAsiaTheme="minorBidi" w:hAnsiTheme="minorBidi" w:hint="cs"/>
          <w:color w:val="0D0D0D" w:themeColor="text1" w:themeTint="F2"/>
          <w:rtl/>
          <w:lang w:val="en-CA"/>
        </w:rPr>
        <w:t xml:space="preserve"> ״ . ״ הלילה תישן בביתי ומחר אעבירך לבית מבטחים חדש בשכונת זייתון </w:t>
      </w:r>
      <w:r w:rsidR="00ED2081">
        <w:rPr>
          <w:rFonts w:asciiTheme="minorBidi" w:eastAsiaTheme="minorBidi" w:hAnsiTheme="minorBidi" w:hint="cs"/>
          <w:color w:val="0D0D0D" w:themeColor="text1" w:themeTint="F2"/>
          <w:rtl/>
          <w:lang w:val="en-CA"/>
        </w:rPr>
        <w:t xml:space="preserve">״. איש </w:t>
      </w:r>
      <w:r w:rsidR="009B1431">
        <w:rPr>
          <w:rFonts w:asciiTheme="minorBidi" w:eastAsiaTheme="minorBidi" w:hAnsiTheme="minorBidi" w:hint="cs"/>
          <w:color w:val="0D0D0D" w:themeColor="text1" w:themeTint="F2"/>
          <w:rtl/>
          <w:lang w:val="en-CA"/>
        </w:rPr>
        <w:t>הקשר שלך יהיה בנ</w:t>
      </w:r>
      <w:r w:rsidR="00F41DF6">
        <w:rPr>
          <w:rFonts w:asciiTheme="minorBidi" w:eastAsiaTheme="minorBidi" w:hAnsiTheme="minorBidi" w:hint="cs"/>
          <w:color w:val="0D0D0D" w:themeColor="text1" w:themeTint="F2"/>
          <w:rtl/>
          <w:lang w:val="en-CA"/>
        </w:rPr>
        <w:t>י אברהים .</w:t>
      </w:r>
    </w:p>
    <w:p w14:paraId="76B54D46" w14:textId="0B4BB012" w:rsidR="00F41DF6" w:rsidRDefault="00F41DF6" w:rsidP="00F41DF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בשעות הבוקר המוקדמות הסיע אברהים את פתחי במכוניתו לשכונת זייתון .</w:t>
      </w:r>
      <w:r w:rsidR="00361E89">
        <w:rPr>
          <w:rFonts w:asciiTheme="minorBidi" w:eastAsiaTheme="minorBidi" w:hAnsiTheme="minorBidi" w:hint="cs"/>
          <w:color w:val="0D0D0D" w:themeColor="text1" w:themeTint="F2"/>
          <w:rtl/>
          <w:lang w:val="en-CA"/>
        </w:rPr>
        <w:t xml:space="preserve"> השניים הגיעו לבית חד קומתי מוקף חומה שנמצא בק</w:t>
      </w:r>
      <w:r w:rsidR="00B72920">
        <w:rPr>
          <w:rFonts w:asciiTheme="minorBidi" w:eastAsiaTheme="minorBidi" w:hAnsiTheme="minorBidi" w:hint="cs"/>
          <w:color w:val="0D0D0D" w:themeColor="text1" w:themeTint="F2"/>
          <w:rtl/>
          <w:lang w:val="en-CA"/>
        </w:rPr>
        <w:t>צה המערבי של השכונה .</w:t>
      </w:r>
    </w:p>
    <w:p w14:paraId="1D8826F8" w14:textId="57989D95" w:rsidR="00B72920" w:rsidRDefault="00B72920" w:rsidP="00B729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אברהים פתח במפתח את שער הכניסה ונכנס עם מכוניתו אל חצר הבית. </w:t>
      </w:r>
      <w:r w:rsidR="00312BC0">
        <w:rPr>
          <w:rFonts w:asciiTheme="minorBidi" w:eastAsiaTheme="minorBidi" w:hAnsiTheme="minorBidi" w:hint="cs"/>
          <w:color w:val="0D0D0D" w:themeColor="text1" w:themeTint="F2"/>
          <w:rtl/>
          <w:lang w:val="en-CA"/>
        </w:rPr>
        <w:t xml:space="preserve">פתחי הבחין בעצי לימון ופרי הדר שנמצאו בחצר הבית . הבית היה ריק מאדם ואבריהם הסביר </w:t>
      </w:r>
      <w:r w:rsidR="00D87325">
        <w:rPr>
          <w:rFonts w:asciiTheme="minorBidi" w:eastAsiaTheme="minorBidi" w:hAnsiTheme="minorBidi" w:hint="cs"/>
          <w:color w:val="0D0D0D" w:themeColor="text1" w:themeTint="F2"/>
          <w:rtl/>
          <w:lang w:val="en-CA"/>
        </w:rPr>
        <w:t>כי בעל הבית נמצא ברמאללה בחברת בני משפחה של אשתו לאחר שפתח במקו</w:t>
      </w:r>
      <w:r w:rsidR="002052F6">
        <w:rPr>
          <w:rFonts w:asciiTheme="minorBidi" w:eastAsiaTheme="minorBidi" w:hAnsiTheme="minorBidi" w:hint="cs"/>
          <w:color w:val="0D0D0D" w:themeColor="text1" w:themeTint="F2"/>
          <w:rtl/>
          <w:lang w:val="en-CA"/>
        </w:rPr>
        <w:t>ם מוסך למכוניות והוא עושה חיל , שייח ריאן אמור לשמור על הבית בהעדרו של בעליו .</w:t>
      </w:r>
    </w:p>
    <w:p w14:paraId="5CA596D7" w14:textId="3C52B93A" w:rsidR="002052F6" w:rsidRDefault="00DC466E" w:rsidP="002052F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תוכל לעבור דרך חנות המכולת של משפחתי ולהודיע לאחי מחמוד  שהכל בסדר עימי ?</w:t>
      </w:r>
      <w:r w:rsidR="00FA3A0B">
        <w:rPr>
          <w:rFonts w:asciiTheme="minorBidi" w:eastAsiaTheme="minorBidi" w:hAnsiTheme="minorBidi" w:hint="cs"/>
          <w:color w:val="0D0D0D" w:themeColor="text1" w:themeTint="F2"/>
          <w:rtl/>
          <w:lang w:val="en-CA"/>
        </w:rPr>
        <w:t>, בעצם חכה רגע אכתוב לו מכתב .״</w:t>
      </w:r>
    </w:p>
    <w:p w14:paraId="6A2C30A2" w14:textId="31B48BB9" w:rsidR="00FA3A0B" w:rsidRDefault="00FA3A0B" w:rsidP="00FA3A0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״אחי היקר מחמוד ״ רשם פתחי </w:t>
      </w:r>
      <w:r w:rsidR="00D8324A">
        <w:rPr>
          <w:rFonts w:asciiTheme="minorBidi" w:eastAsiaTheme="minorBidi" w:hAnsiTheme="minorBidi" w:hint="cs"/>
          <w:color w:val="0D0D0D" w:themeColor="text1" w:themeTint="F2"/>
          <w:rtl/>
          <w:lang w:val="en-CA"/>
        </w:rPr>
        <w:t xml:space="preserve">, </w:t>
      </w:r>
      <w:r w:rsidR="00A41164">
        <w:rPr>
          <w:rFonts w:asciiTheme="minorBidi" w:eastAsiaTheme="minorBidi" w:hAnsiTheme="minorBidi" w:hint="cs"/>
          <w:color w:val="0D0D0D" w:themeColor="text1" w:themeTint="F2"/>
          <w:rtl/>
          <w:lang w:val="en-CA"/>
        </w:rPr>
        <w:t>״</w:t>
      </w:r>
      <w:r w:rsidR="00D8324A">
        <w:rPr>
          <w:rFonts w:asciiTheme="minorBidi" w:eastAsiaTheme="minorBidi" w:hAnsiTheme="minorBidi" w:hint="cs"/>
          <w:color w:val="0D0D0D" w:themeColor="text1" w:themeTint="F2"/>
          <w:rtl/>
          <w:lang w:val="en-CA"/>
        </w:rPr>
        <w:t>הגעתי בשלום לרצועה ואני מת מגעגועים אליכם . תמסור לעי</w:t>
      </w:r>
      <w:r w:rsidR="007018BF">
        <w:rPr>
          <w:rFonts w:asciiTheme="minorBidi" w:eastAsiaTheme="minorBidi" w:hAnsiTheme="minorBidi" w:hint="cs"/>
          <w:color w:val="0D0D0D" w:themeColor="text1" w:themeTint="F2"/>
          <w:rtl/>
          <w:lang w:val="en-CA"/>
        </w:rPr>
        <w:t xml:space="preserve">ישה שחתונתנו תערך בקרוב  </w:t>
      </w:r>
      <w:r w:rsidR="00CB6DA6">
        <w:rPr>
          <w:rFonts w:asciiTheme="minorBidi" w:eastAsiaTheme="minorBidi" w:hAnsiTheme="minorBidi" w:hint="cs"/>
          <w:color w:val="0D0D0D" w:themeColor="text1" w:themeTint="F2"/>
          <w:rtl/>
          <w:lang w:val="en-CA"/>
        </w:rPr>
        <w:t xml:space="preserve">אינשאללה </w:t>
      </w:r>
      <w:r w:rsidR="00A41164">
        <w:rPr>
          <w:rFonts w:asciiTheme="minorBidi" w:eastAsiaTheme="minorBidi" w:hAnsiTheme="minorBidi" w:hint="cs"/>
          <w:color w:val="0D0D0D" w:themeColor="text1" w:themeTint="F2"/>
          <w:rtl/>
          <w:lang w:val="en-CA"/>
        </w:rPr>
        <w:t xml:space="preserve"> ״</w:t>
      </w:r>
      <w:r w:rsidR="005972E3">
        <w:rPr>
          <w:rFonts w:asciiTheme="minorBidi" w:eastAsiaTheme="minorBidi" w:hAnsiTheme="minorBidi" w:hint="cs"/>
          <w:color w:val="0D0D0D" w:themeColor="text1" w:themeTint="F2"/>
          <w:rtl/>
          <w:lang w:val="en-CA"/>
        </w:rPr>
        <w:t xml:space="preserve"> האח שמביא את המכתב הינו אדם אמין ש</w:t>
      </w:r>
      <w:r w:rsidR="00CB6DA6">
        <w:rPr>
          <w:rFonts w:asciiTheme="minorBidi" w:eastAsiaTheme="minorBidi" w:hAnsiTheme="minorBidi" w:hint="cs"/>
          <w:color w:val="0D0D0D" w:themeColor="text1" w:themeTint="F2"/>
          <w:rtl/>
          <w:lang w:val="en-CA"/>
        </w:rPr>
        <w:t>ישמש כאיש קשר בינינו .״ בעזרת השם</w:t>
      </w:r>
      <w:r w:rsidR="005972E3">
        <w:rPr>
          <w:rFonts w:asciiTheme="minorBidi" w:eastAsiaTheme="minorBidi" w:hAnsiTheme="minorBidi" w:hint="cs"/>
          <w:color w:val="0D0D0D" w:themeColor="text1" w:themeTint="F2"/>
          <w:rtl/>
          <w:lang w:val="en-CA"/>
        </w:rPr>
        <w:t xml:space="preserve"> נתראה בקרוב </w:t>
      </w:r>
      <w:r w:rsidR="002E1993">
        <w:rPr>
          <w:rFonts w:asciiTheme="minorBidi" w:eastAsiaTheme="minorBidi" w:hAnsiTheme="minorBidi" w:hint="cs"/>
          <w:color w:val="0D0D0D" w:themeColor="text1" w:themeTint="F2"/>
          <w:rtl/>
          <w:lang w:val="en-CA"/>
        </w:rPr>
        <w:t>״ שלך פתחי .</w:t>
      </w:r>
    </w:p>
    <w:p w14:paraId="13FEA963" w14:textId="4E495120" w:rsidR="002E1993" w:rsidRDefault="00F033DB" w:rsidP="002E199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״תוכל לתאם בין אביך לאחי תאריך שבו יביא את ארוסתי לביתו ויחתן אותנו </w:t>
      </w:r>
      <w:r w:rsidR="00D70299">
        <w:rPr>
          <w:rFonts w:asciiTheme="minorBidi" w:eastAsiaTheme="minorBidi" w:hAnsiTheme="minorBidi" w:hint="cs"/>
          <w:color w:val="0D0D0D" w:themeColor="text1" w:themeTint="F2"/>
          <w:rtl/>
          <w:lang w:val="en-CA"/>
        </w:rPr>
        <w:t>״?</w:t>
      </w:r>
      <w:r w:rsidR="00C37ECC">
        <w:rPr>
          <w:rFonts w:asciiTheme="minorBidi" w:eastAsiaTheme="minorBidi" w:hAnsiTheme="minorBidi" w:hint="cs"/>
          <w:color w:val="0D0D0D" w:themeColor="text1" w:themeTint="F2"/>
          <w:rtl/>
          <w:lang w:val="en-CA"/>
        </w:rPr>
        <w:t xml:space="preserve"> שאל פתחי </w:t>
      </w:r>
      <w:r w:rsidR="00D70299">
        <w:rPr>
          <w:rFonts w:asciiTheme="minorBidi" w:eastAsiaTheme="minorBidi" w:hAnsiTheme="minorBidi" w:hint="cs"/>
          <w:color w:val="0D0D0D" w:themeColor="text1" w:themeTint="F2"/>
          <w:rtl/>
          <w:lang w:val="en-CA"/>
        </w:rPr>
        <w:t xml:space="preserve"> ,</w:t>
      </w:r>
      <w:r w:rsidR="00C37ECC">
        <w:rPr>
          <w:rFonts w:asciiTheme="minorBidi" w:eastAsiaTheme="minorBidi" w:hAnsiTheme="minorBidi" w:hint="cs"/>
          <w:color w:val="0D0D0D" w:themeColor="text1" w:themeTint="F2"/>
          <w:rtl/>
          <w:lang w:val="en-CA"/>
        </w:rPr>
        <w:t>״</w:t>
      </w:r>
      <w:r w:rsidR="00D70299">
        <w:rPr>
          <w:rFonts w:asciiTheme="minorBidi" w:eastAsiaTheme="minorBidi" w:hAnsiTheme="minorBidi" w:hint="cs"/>
          <w:color w:val="0D0D0D" w:themeColor="text1" w:themeTint="F2"/>
          <w:rtl/>
          <w:lang w:val="en-CA"/>
        </w:rPr>
        <w:t xml:space="preserve"> כן בוודאי אעשה זאת</w:t>
      </w:r>
      <w:r w:rsidR="00C37ECC">
        <w:rPr>
          <w:rFonts w:asciiTheme="minorBidi" w:eastAsiaTheme="minorBidi" w:hAnsiTheme="minorBidi" w:hint="cs"/>
          <w:color w:val="0D0D0D" w:themeColor="text1" w:themeTint="F2"/>
          <w:rtl/>
          <w:lang w:val="en-CA"/>
        </w:rPr>
        <w:t>״</w:t>
      </w:r>
      <w:r w:rsidR="00D70299">
        <w:rPr>
          <w:rFonts w:asciiTheme="minorBidi" w:eastAsiaTheme="minorBidi" w:hAnsiTheme="minorBidi" w:hint="cs"/>
          <w:color w:val="0D0D0D" w:themeColor="text1" w:themeTint="F2"/>
          <w:rtl/>
          <w:lang w:val="en-CA"/>
        </w:rPr>
        <w:t xml:space="preserve"> .</w:t>
      </w:r>
      <w:r w:rsidR="00C37ECC">
        <w:rPr>
          <w:rFonts w:asciiTheme="minorBidi" w:eastAsiaTheme="minorBidi" w:hAnsiTheme="minorBidi" w:hint="cs"/>
          <w:color w:val="0D0D0D" w:themeColor="text1" w:themeTint="F2"/>
          <w:rtl/>
          <w:lang w:val="en-CA"/>
        </w:rPr>
        <w:t xml:space="preserve">ענה אברהים </w:t>
      </w:r>
    </w:p>
    <w:p w14:paraId="2831B1CE" w14:textId="483A1F35" w:rsidR="00D70299" w:rsidRDefault="00D70299" w:rsidP="00D7029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״אעבור אצלך יותר מאוחר ואביא לך את נשק ומצרכי מזון </w:t>
      </w:r>
      <w:r w:rsidR="00C77332">
        <w:rPr>
          <w:rFonts w:asciiTheme="minorBidi" w:eastAsiaTheme="minorBidi" w:hAnsiTheme="minorBidi" w:hint="cs"/>
          <w:color w:val="0D0D0D" w:themeColor="text1" w:themeTint="F2"/>
          <w:rtl/>
          <w:lang w:val="en-CA"/>
        </w:rPr>
        <w:t>. הבית כולו לשירותך , רק אל תקים רעש מיותר שיסב את תשומת לב השכנים לנעשה בבית ״ אמר אברהים .</w:t>
      </w:r>
      <w:r w:rsidR="00146668">
        <w:rPr>
          <w:rFonts w:asciiTheme="minorBidi" w:eastAsiaTheme="minorBidi" w:hAnsiTheme="minorBidi" w:hint="cs"/>
          <w:color w:val="0D0D0D" w:themeColor="text1" w:themeTint="F2"/>
          <w:rtl/>
          <w:lang w:val="en-CA"/>
        </w:rPr>
        <w:t xml:space="preserve"> בשע</w:t>
      </w:r>
      <w:r w:rsidR="002607F7">
        <w:rPr>
          <w:rFonts w:asciiTheme="minorBidi" w:eastAsiaTheme="minorBidi" w:hAnsiTheme="minorBidi" w:hint="cs"/>
          <w:color w:val="0D0D0D" w:themeColor="text1" w:themeTint="F2"/>
          <w:rtl/>
          <w:lang w:val="en-CA"/>
        </w:rPr>
        <w:t xml:space="preserve">ות הערב חזר אברהים אל בית המבטחים </w:t>
      </w:r>
      <w:r w:rsidR="00146668">
        <w:rPr>
          <w:rFonts w:asciiTheme="minorBidi" w:eastAsiaTheme="minorBidi" w:hAnsiTheme="minorBidi" w:hint="cs"/>
          <w:color w:val="0D0D0D" w:themeColor="text1" w:themeTint="F2"/>
          <w:rtl/>
          <w:lang w:val="en-CA"/>
        </w:rPr>
        <w:t xml:space="preserve"> כשהוא נושא באמתחתו מצרכי מזון ואקדח מסוג </w:t>
      </w:r>
      <w:r w:rsidR="0070062F">
        <w:rPr>
          <w:rFonts w:asciiTheme="minorBidi" w:eastAsiaTheme="minorBidi" w:hAnsiTheme="minorBidi" w:hint="cs"/>
          <w:color w:val="0D0D0D" w:themeColor="text1" w:themeTint="F2"/>
          <w:rtl/>
          <w:lang w:val="en-CA"/>
        </w:rPr>
        <w:t>ברטה תשע מילימטר .״ דיברתי עם אחיך מחמוד ואבי</w:t>
      </w:r>
      <w:r w:rsidR="002607F7">
        <w:rPr>
          <w:rFonts w:asciiTheme="minorBidi" w:eastAsiaTheme="minorBidi" w:hAnsiTheme="minorBidi" w:hint="cs"/>
          <w:color w:val="0D0D0D" w:themeColor="text1" w:themeTint="F2"/>
          <w:rtl/>
          <w:lang w:val="en-CA"/>
        </w:rPr>
        <w:t xml:space="preserve"> השייח</w:t>
      </w:r>
      <w:r w:rsidR="0070062F">
        <w:rPr>
          <w:rFonts w:asciiTheme="minorBidi" w:eastAsiaTheme="minorBidi" w:hAnsiTheme="minorBidi" w:hint="cs"/>
          <w:color w:val="0D0D0D" w:themeColor="text1" w:themeTint="F2"/>
          <w:rtl/>
          <w:lang w:val="en-CA"/>
        </w:rPr>
        <w:t xml:space="preserve"> ואינשאללה החתונה תערך</w:t>
      </w:r>
      <w:r w:rsidR="00A5580B">
        <w:rPr>
          <w:rFonts w:asciiTheme="minorBidi" w:eastAsiaTheme="minorBidi" w:hAnsiTheme="minorBidi" w:hint="cs"/>
          <w:color w:val="0D0D0D" w:themeColor="text1" w:themeTint="F2"/>
          <w:rtl/>
          <w:lang w:val="en-CA"/>
        </w:rPr>
        <w:t xml:space="preserve"> באחד  הימים הקרובים ״ . אושר עילאי הציף את ליבו של פתחי לשמע דברי אברהים </w:t>
      </w:r>
      <w:r w:rsidR="003114F5">
        <w:rPr>
          <w:rFonts w:asciiTheme="minorBidi" w:eastAsiaTheme="minorBidi" w:hAnsiTheme="minorBidi" w:hint="cs"/>
          <w:color w:val="0D0D0D" w:themeColor="text1" w:themeTint="F2"/>
          <w:rtl/>
          <w:lang w:val="en-CA"/>
        </w:rPr>
        <w:t xml:space="preserve">והוא חש שלא יוכל להחזיק את עצמו עד לחתונה . זיכרונות ליל </w:t>
      </w:r>
      <w:r w:rsidR="003E3327">
        <w:rPr>
          <w:rFonts w:asciiTheme="minorBidi" w:eastAsiaTheme="minorBidi" w:hAnsiTheme="minorBidi" w:hint="cs"/>
          <w:color w:val="0D0D0D" w:themeColor="text1" w:themeTint="F2"/>
          <w:rtl/>
          <w:lang w:val="en-CA"/>
        </w:rPr>
        <w:t xml:space="preserve">האהבים </w:t>
      </w:r>
      <w:r w:rsidR="00091E77">
        <w:rPr>
          <w:rFonts w:asciiTheme="minorBidi" w:eastAsiaTheme="minorBidi" w:hAnsiTheme="minorBidi" w:hint="cs"/>
          <w:color w:val="0D0D0D" w:themeColor="text1" w:themeTint="F2"/>
          <w:rtl/>
          <w:lang w:val="en-CA"/>
        </w:rPr>
        <w:t xml:space="preserve">שבילה עם עיישה גרם לו לריגוש מיני והוא חש כיצד באופן בלתי רצוני זקפתו מתעוררת . </w:t>
      </w:r>
      <w:r w:rsidR="001A437B">
        <w:rPr>
          <w:rFonts w:asciiTheme="minorBidi" w:eastAsiaTheme="minorBidi" w:hAnsiTheme="minorBidi" w:hint="cs"/>
          <w:color w:val="0D0D0D" w:themeColor="text1" w:themeTint="F2"/>
          <w:rtl/>
          <w:lang w:val="en-CA"/>
        </w:rPr>
        <w:t xml:space="preserve">תפילת הערב </w:t>
      </w:r>
      <w:r w:rsidR="002218A1">
        <w:rPr>
          <w:rFonts w:asciiTheme="minorBidi" w:eastAsiaTheme="minorBidi" w:hAnsiTheme="minorBidi" w:hint="cs"/>
          <w:color w:val="0D0D0D" w:themeColor="text1" w:themeTint="F2"/>
          <w:rtl/>
          <w:lang w:val="en-CA"/>
        </w:rPr>
        <w:t>שהתפלל לא הצליחה להעביר את ריגושו המיני.</w:t>
      </w:r>
    </w:p>
    <w:p w14:paraId="53A448CD" w14:textId="3C3EC755" w:rsidR="003702FA" w:rsidRDefault="007E1985" w:rsidP="003702F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שייח ניזאר ניהל את חתונת פתחי כמבצע צבאי לכל דבר , </w:t>
      </w:r>
      <w:r w:rsidR="00B06FE1">
        <w:rPr>
          <w:rFonts w:asciiTheme="minorBidi" w:eastAsiaTheme="minorBidi" w:hAnsiTheme="minorBidi" w:hint="cs"/>
          <w:color w:val="0D0D0D" w:themeColor="text1" w:themeTint="F2"/>
          <w:rtl/>
          <w:lang w:val="en-CA"/>
        </w:rPr>
        <w:t xml:space="preserve">ילדי ניזאר הוצבו ברחובות הסמוכים כתצפיתנים שתפקידם להתריע בהגעת הצבא . </w:t>
      </w:r>
      <w:r w:rsidR="005402AA">
        <w:rPr>
          <w:rFonts w:asciiTheme="minorBidi" w:eastAsiaTheme="minorBidi" w:hAnsiTheme="minorBidi" w:hint="cs"/>
          <w:color w:val="0D0D0D" w:themeColor="text1" w:themeTint="F2"/>
          <w:rtl/>
          <w:lang w:val="en-CA"/>
        </w:rPr>
        <w:t xml:space="preserve">בטקס נכח אבי הכלה , מחמוד אחיו של פתחי </w:t>
      </w:r>
      <w:r w:rsidR="009024D9">
        <w:rPr>
          <w:rFonts w:asciiTheme="minorBidi" w:eastAsiaTheme="minorBidi" w:hAnsiTheme="minorBidi" w:hint="cs"/>
          <w:color w:val="0D0D0D" w:themeColor="text1" w:themeTint="F2"/>
          <w:rtl/>
          <w:lang w:val="en-CA"/>
        </w:rPr>
        <w:t>ופתחי .</w:t>
      </w:r>
    </w:p>
    <w:p w14:paraId="0C3AAB41" w14:textId="73B35480" w:rsidR="00767C83" w:rsidRDefault="009024D9" w:rsidP="00C02FB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השייח פתח בתפילת סורת אל פאתחה </w:t>
      </w:r>
      <w:r w:rsidR="004F7291">
        <w:rPr>
          <w:rFonts w:asciiTheme="minorBidi" w:eastAsiaTheme="minorBidi" w:hAnsiTheme="minorBidi" w:hint="cs"/>
          <w:color w:val="0D0D0D" w:themeColor="text1" w:themeTint="F2"/>
          <w:rtl/>
          <w:lang w:val="en-CA"/>
        </w:rPr>
        <w:t xml:space="preserve">, לאחר התפילה הקצרה מסר פתחי מעטפה שקיבל מבעוד מועד  </w:t>
      </w:r>
      <w:r w:rsidR="00637358">
        <w:rPr>
          <w:rFonts w:asciiTheme="minorBidi" w:eastAsiaTheme="minorBidi" w:hAnsiTheme="minorBidi" w:hint="cs"/>
          <w:color w:val="0D0D0D" w:themeColor="text1" w:themeTint="F2"/>
          <w:rtl/>
          <w:lang w:val="en-CA"/>
        </w:rPr>
        <w:t xml:space="preserve">מריאן ובה אלפיים דולר דמי מוהר </w:t>
      </w:r>
      <w:r w:rsidR="0054475F">
        <w:rPr>
          <w:rFonts w:asciiTheme="minorBidi" w:eastAsiaTheme="minorBidi" w:hAnsiTheme="minorBidi" w:hint="cs"/>
          <w:color w:val="0D0D0D" w:themeColor="text1" w:themeTint="F2"/>
          <w:rtl/>
          <w:lang w:val="en-CA"/>
        </w:rPr>
        <w:t>דמי קדימה ופתחי התחייב לשלם עוד שלו</w:t>
      </w:r>
      <w:r w:rsidR="003224A0">
        <w:rPr>
          <w:rFonts w:asciiTheme="minorBidi" w:eastAsiaTheme="minorBidi" w:hAnsiTheme="minorBidi" w:hint="cs"/>
          <w:color w:val="0D0D0D" w:themeColor="text1" w:themeTint="F2"/>
          <w:rtl/>
          <w:lang w:val="en-CA"/>
        </w:rPr>
        <w:t xml:space="preserve">שת אלפים דולר במועד מאוחר יותר . לאחר מכן ביקש פתחי מחילה מאללה וקרא את ארבעת הפרקים הראשונים של הקוראן </w:t>
      </w:r>
      <w:r w:rsidR="007F5BB2">
        <w:rPr>
          <w:rFonts w:asciiTheme="minorBidi" w:eastAsiaTheme="minorBidi" w:hAnsiTheme="minorBidi" w:hint="cs"/>
          <w:color w:val="0D0D0D" w:themeColor="text1" w:themeTint="F2"/>
          <w:rtl/>
          <w:lang w:val="en-CA"/>
        </w:rPr>
        <w:t xml:space="preserve">ובסיום הקריאה </w:t>
      </w:r>
      <w:r w:rsidR="007D3388">
        <w:rPr>
          <w:rFonts w:asciiTheme="minorBidi" w:eastAsiaTheme="minorBidi" w:hAnsiTheme="minorBidi" w:hint="cs"/>
          <w:color w:val="0D0D0D" w:themeColor="text1" w:themeTint="F2"/>
          <w:rtl/>
          <w:lang w:val="en-CA"/>
        </w:rPr>
        <w:t xml:space="preserve">הכריז כי אין אלוהים מבלעדי אלוהים ומחמד הוא שליח האלוהים </w:t>
      </w:r>
      <w:r w:rsidR="001E4901">
        <w:rPr>
          <w:rFonts w:asciiTheme="minorBidi" w:eastAsiaTheme="minorBidi" w:hAnsiTheme="minorBidi" w:hint="cs"/>
          <w:color w:val="0D0D0D" w:themeColor="text1" w:themeTint="F2"/>
          <w:rtl/>
          <w:lang w:val="en-CA"/>
        </w:rPr>
        <w:t xml:space="preserve">. אבי הכלה אחז בידו של פתחי ושאל </w:t>
      </w:r>
      <w:r w:rsidR="00115385">
        <w:rPr>
          <w:rFonts w:asciiTheme="minorBidi" w:eastAsiaTheme="minorBidi" w:hAnsiTheme="minorBidi" w:hint="cs"/>
          <w:color w:val="0D0D0D" w:themeColor="text1" w:themeTint="F2"/>
          <w:rtl/>
          <w:lang w:val="en-CA"/>
        </w:rPr>
        <w:t>״התחייבת לשלם נדוניה של 5000  דולר, האם אתה מסכים לזה ?׳״</w:t>
      </w:r>
      <w:r w:rsidR="00DA79DF">
        <w:rPr>
          <w:rFonts w:asciiTheme="minorBidi" w:eastAsiaTheme="minorBidi" w:hAnsiTheme="minorBidi" w:hint="cs"/>
          <w:color w:val="0D0D0D" w:themeColor="text1" w:themeTint="F2"/>
          <w:rtl/>
          <w:lang w:val="en-CA"/>
        </w:rPr>
        <w:t>אני מסכים , אני מסכים, אני מסכים בכל ליבי ובכל נפשי לנישואי עם עיישה</w:t>
      </w:r>
      <w:r w:rsidR="00C02FBA">
        <w:rPr>
          <w:rFonts w:asciiTheme="minorBidi" w:eastAsiaTheme="minorBidi" w:hAnsiTheme="minorBidi" w:hint="cs"/>
          <w:color w:val="0D0D0D" w:themeColor="text1" w:themeTint="F2"/>
          <w:rtl/>
          <w:lang w:val="en-CA"/>
        </w:rPr>
        <w:t xml:space="preserve"> </w:t>
      </w:r>
      <w:r w:rsidR="005640D5">
        <w:rPr>
          <w:rFonts w:asciiTheme="minorBidi" w:eastAsiaTheme="minorBidi" w:hAnsiTheme="minorBidi" w:hint="cs"/>
          <w:color w:val="0D0D0D" w:themeColor="text1" w:themeTint="F2"/>
          <w:rtl/>
          <w:lang w:val="en-CA"/>
        </w:rPr>
        <w:t>ו</w:t>
      </w:r>
      <w:r w:rsidR="00C02FBA">
        <w:rPr>
          <w:rFonts w:asciiTheme="minorBidi" w:eastAsiaTheme="minorBidi" w:hAnsiTheme="minorBidi" w:hint="cs"/>
          <w:color w:val="0D0D0D" w:themeColor="text1" w:themeTint="F2"/>
          <w:rtl/>
          <w:lang w:val="en-CA"/>
        </w:rPr>
        <w:t>לנדוניה שנקבעה לה .״ענה פתחי . ״ האל הגדול</w:t>
      </w:r>
      <w:r w:rsidR="007566CD">
        <w:rPr>
          <w:rFonts w:asciiTheme="minorBidi" w:eastAsiaTheme="minorBidi" w:hAnsiTheme="minorBidi" w:hint="cs"/>
          <w:color w:val="0D0D0D" w:themeColor="text1" w:themeTint="F2"/>
          <w:rtl/>
          <w:lang w:val="en-CA"/>
        </w:rPr>
        <w:t xml:space="preserve">, עשה כי אהבה הדדית תשרור בקרב הזוג הזה כשם שהיתה קיימת </w:t>
      </w:r>
      <w:r w:rsidR="00C971E4">
        <w:rPr>
          <w:rFonts w:asciiTheme="minorBidi" w:eastAsiaTheme="minorBidi" w:hAnsiTheme="minorBidi" w:hint="cs"/>
          <w:color w:val="0D0D0D" w:themeColor="text1" w:themeTint="F2"/>
          <w:rtl/>
          <w:lang w:val="en-CA"/>
        </w:rPr>
        <w:t xml:space="preserve">בין אדם לחווה, אברהם ושרה ומחמד ועיישה ״ קרא שייח ריאן </w:t>
      </w:r>
      <w:r w:rsidR="00992C98">
        <w:rPr>
          <w:rFonts w:asciiTheme="minorBidi" w:eastAsiaTheme="minorBidi" w:hAnsiTheme="minorBidi" w:hint="cs"/>
          <w:color w:val="0D0D0D" w:themeColor="text1" w:themeTint="F2"/>
          <w:rtl/>
          <w:lang w:val="en-CA"/>
        </w:rPr>
        <w:t xml:space="preserve">. בסיום הטקס התחבק פתחי עם אבי הכלה ואחיו וקיבל את </w:t>
      </w:r>
      <w:r w:rsidR="00992FAD">
        <w:rPr>
          <w:rFonts w:asciiTheme="minorBidi" w:eastAsiaTheme="minorBidi" w:hAnsiTheme="minorBidi" w:hint="cs"/>
          <w:color w:val="0D0D0D" w:themeColor="text1" w:themeTint="F2"/>
          <w:rtl/>
          <w:lang w:val="en-CA"/>
        </w:rPr>
        <w:t>ברכתם .</w:t>
      </w:r>
    </w:p>
    <w:p w14:paraId="77D843A6" w14:textId="77777777" w:rsidR="00881C28" w:rsidRDefault="00767C83" w:rsidP="00767C8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נפרד מהשניים בהתרגשות רבה וסוכם שריאן יעבור מאוחר יותר ויאסוף את עיישה </w:t>
      </w:r>
      <w:r w:rsidR="00881C28">
        <w:rPr>
          <w:rFonts w:asciiTheme="minorBidi" w:eastAsiaTheme="minorBidi" w:hAnsiTheme="minorBidi" w:hint="cs"/>
          <w:color w:val="0D0D0D" w:themeColor="text1" w:themeTint="F2"/>
          <w:rtl/>
          <w:lang w:val="en-CA"/>
        </w:rPr>
        <w:t>ויקח אותה למקום המסתור של פתחי .</w:t>
      </w:r>
    </w:p>
    <w:p w14:paraId="055C2D34" w14:textId="14BDB96B" w:rsidR="009024D9" w:rsidRDefault="00881C28" w:rsidP="00881C2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השניים הצטוו לנצור את סוד הנישואין </w:t>
      </w:r>
      <w:r w:rsidR="00115385">
        <w:rPr>
          <w:rFonts w:asciiTheme="minorBidi" w:eastAsiaTheme="minorBidi" w:hAnsiTheme="minorBidi" w:hint="cs"/>
          <w:color w:val="0D0D0D" w:themeColor="text1" w:themeTint="F2"/>
          <w:rtl/>
          <w:lang w:val="en-CA"/>
        </w:rPr>
        <w:t xml:space="preserve"> </w:t>
      </w:r>
      <w:r w:rsidR="00504214">
        <w:rPr>
          <w:rFonts w:asciiTheme="minorBidi" w:eastAsiaTheme="minorBidi" w:hAnsiTheme="minorBidi" w:hint="cs"/>
          <w:color w:val="0D0D0D" w:themeColor="text1" w:themeTint="F2"/>
          <w:rtl/>
          <w:lang w:val="en-CA"/>
        </w:rPr>
        <w:t xml:space="preserve">עד לזמנים </w:t>
      </w:r>
      <w:r w:rsidR="00AE2423">
        <w:rPr>
          <w:rFonts w:asciiTheme="minorBidi" w:eastAsiaTheme="minorBidi" w:hAnsiTheme="minorBidi" w:hint="cs"/>
          <w:color w:val="0D0D0D" w:themeColor="text1" w:themeTint="F2"/>
          <w:rtl/>
          <w:lang w:val="en-CA"/>
        </w:rPr>
        <w:t xml:space="preserve"> טובים יותר כדי לא לסכן את פתחי ועל מנת למנוע מצב בו שי</w:t>
      </w:r>
      <w:r w:rsidR="00504214">
        <w:rPr>
          <w:rFonts w:asciiTheme="minorBidi" w:eastAsiaTheme="minorBidi" w:hAnsiTheme="minorBidi" w:hint="cs"/>
          <w:color w:val="0D0D0D" w:themeColor="text1" w:themeTint="F2"/>
          <w:rtl/>
          <w:lang w:val="en-CA"/>
        </w:rPr>
        <w:t>רות הביטחון יעקב אחרי עיישה על מנת</w:t>
      </w:r>
      <w:r w:rsidR="00AE2423">
        <w:rPr>
          <w:rFonts w:asciiTheme="minorBidi" w:eastAsiaTheme="minorBidi" w:hAnsiTheme="minorBidi" w:hint="cs"/>
          <w:color w:val="0D0D0D" w:themeColor="text1" w:themeTint="F2"/>
          <w:rtl/>
          <w:lang w:val="en-CA"/>
        </w:rPr>
        <w:t xml:space="preserve"> להגיע לפתחי .</w:t>
      </w:r>
    </w:p>
    <w:p w14:paraId="779C22AD" w14:textId="34943645" w:rsidR="003D1E42" w:rsidRDefault="003D1E42" w:rsidP="003D1E4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המתין בדירת המבטחים להגעת עיישה , על השולחן הוכנו דברי מתיקה וכיבוד קל , המקרר היה מלא במצרכי מזון .</w:t>
      </w:r>
    </w:p>
    <w:p w14:paraId="55DC50F8" w14:textId="38F09AC6" w:rsidR="005125C6" w:rsidRDefault="005125C6" w:rsidP="005125C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עיישה נראתה זוהרת ויפה מתמיד </w:t>
      </w:r>
      <w:r w:rsidR="00737488">
        <w:rPr>
          <w:rFonts w:asciiTheme="minorBidi" w:eastAsiaTheme="minorBidi" w:hAnsiTheme="minorBidi" w:hint="cs"/>
          <w:color w:val="0D0D0D" w:themeColor="text1" w:themeTint="F2"/>
          <w:rtl/>
          <w:lang w:val="en-CA"/>
        </w:rPr>
        <w:t xml:space="preserve">שעה שהגיחה מחוץ למכוניתו של ריאן . פתחי החזיק בידה ונשק לה קלות על שתי לחייה . </w:t>
      </w:r>
    </w:p>
    <w:p w14:paraId="61646EF6" w14:textId="4E31BF40" w:rsidR="002218A1" w:rsidRDefault="00E42CCF" w:rsidP="00E42CC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lang w:val="en-CA"/>
        </w:rPr>
        <w:t xml:space="preserve">״ אשלח מחר את אברהים לראות אם אתם צריכים משהו </w:t>
      </w:r>
      <w:r>
        <w:rPr>
          <w:rFonts w:asciiTheme="minorBidi" w:eastAsiaTheme="minorBidi" w:hAnsiTheme="minorBidi" w:hint="cs"/>
          <w:color w:val="0D0D0D" w:themeColor="text1" w:themeTint="F2"/>
          <w:rtl/>
        </w:rPr>
        <w:t>״ אמר ריאן</w:t>
      </w:r>
      <w:r w:rsidR="005845A3">
        <w:rPr>
          <w:rFonts w:asciiTheme="minorBidi" w:eastAsiaTheme="minorBidi" w:hAnsiTheme="minorBidi" w:hint="cs"/>
          <w:color w:val="0D0D0D" w:themeColor="text1" w:themeTint="F2"/>
          <w:rtl/>
        </w:rPr>
        <w:t xml:space="preserve"> והפליג לדרכו .</w:t>
      </w:r>
    </w:p>
    <w:p w14:paraId="63945FF2" w14:textId="329D4CF0" w:rsidR="005845A3" w:rsidRDefault="005845A3" w:rsidP="005845A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חיבק את עיישה ארוכות ונישקה על שפתיה משחש בזי</w:t>
      </w:r>
      <w:r w:rsidR="0066052B">
        <w:rPr>
          <w:rFonts w:asciiTheme="minorBidi" w:eastAsiaTheme="minorBidi" w:hAnsiTheme="minorBidi" w:hint="cs"/>
          <w:color w:val="0D0D0D" w:themeColor="text1" w:themeTint="F2"/>
          <w:rtl/>
        </w:rPr>
        <w:t>קפתו המתעוררת נשא אותה לכיוון חדר השינה .</w:t>
      </w:r>
    </w:p>
    <w:p w14:paraId="670FAED4" w14:textId="6670C7AF" w:rsidR="005F063D" w:rsidRDefault="005F063D" w:rsidP="005F063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עיישה שכבה עירומה על גבה שעה שפתחי נישק אותה לכל אורך גופה </w:t>
      </w:r>
      <w:r w:rsidR="00FA65AF">
        <w:rPr>
          <w:rFonts w:asciiTheme="minorBidi" w:eastAsiaTheme="minorBidi" w:hAnsiTheme="minorBidi" w:hint="cs"/>
          <w:color w:val="0D0D0D" w:themeColor="text1" w:themeTint="F2"/>
          <w:rtl/>
          <w:lang w:val="en-CA"/>
        </w:rPr>
        <w:t xml:space="preserve">, </w:t>
      </w:r>
      <w:r w:rsidR="00297B56">
        <w:rPr>
          <w:rFonts w:asciiTheme="minorBidi" w:eastAsiaTheme="minorBidi" w:hAnsiTheme="minorBidi" w:hint="cs"/>
          <w:color w:val="0D0D0D" w:themeColor="text1" w:themeTint="F2"/>
          <w:rtl/>
          <w:lang w:val="en-CA"/>
        </w:rPr>
        <w:t xml:space="preserve">ליקק בלשונו את שדיה המוצקים </w:t>
      </w:r>
      <w:r w:rsidR="0057768C">
        <w:rPr>
          <w:rFonts w:asciiTheme="minorBidi" w:eastAsiaTheme="minorBidi" w:hAnsiTheme="minorBidi" w:hint="cs"/>
          <w:color w:val="0D0D0D" w:themeColor="text1" w:themeTint="F2"/>
          <w:rtl/>
          <w:lang w:val="en-CA"/>
        </w:rPr>
        <w:t>כשאת מאצבעות ידיו חודרת את מפשעתה הרטובה .</w:t>
      </w:r>
    </w:p>
    <w:p w14:paraId="4E12FEC8" w14:textId="7467A34C" w:rsidR="005B1330" w:rsidRDefault="005B1330" w:rsidP="005B133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לא יכול היה להחזיק את עצמו שעה שרכן מעל גו</w:t>
      </w:r>
      <w:r w:rsidR="001D0360">
        <w:rPr>
          <w:rFonts w:asciiTheme="minorBidi" w:eastAsiaTheme="minorBidi" w:hAnsiTheme="minorBidi" w:hint="cs"/>
          <w:color w:val="0D0D0D" w:themeColor="text1" w:themeTint="F2"/>
          <w:rtl/>
          <w:lang w:val="en-CA"/>
        </w:rPr>
        <w:t>פה של עיישה וחש כיצד אברו חודר אל תוך גופה הרך .</w:t>
      </w:r>
    </w:p>
    <w:p w14:paraId="1855D151" w14:textId="64E50F89" w:rsidR="00172A99" w:rsidRDefault="001D0360" w:rsidP="00172A9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שניות לאחר מכן פתחי חש ללא שליטה על הנעשה בגופו שעה </w:t>
      </w:r>
      <w:r w:rsidR="00124246">
        <w:rPr>
          <w:rFonts w:asciiTheme="minorBidi" w:eastAsiaTheme="minorBidi" w:hAnsiTheme="minorBidi" w:hint="cs"/>
          <w:color w:val="0D0D0D" w:themeColor="text1" w:themeTint="F2"/>
          <w:rtl/>
          <w:lang w:val="en-CA"/>
        </w:rPr>
        <w:t>שהגיע לפירקו .לאחר מספר דקות של מנוחה חש פתחי בה</w:t>
      </w:r>
      <w:r w:rsidR="00172A99">
        <w:rPr>
          <w:rFonts w:asciiTheme="minorBidi" w:eastAsiaTheme="minorBidi" w:hAnsiTheme="minorBidi" w:hint="cs"/>
          <w:color w:val="0D0D0D" w:themeColor="text1" w:themeTint="F2"/>
          <w:rtl/>
          <w:lang w:val="en-CA"/>
        </w:rPr>
        <w:t xml:space="preserve">תקשות נוספת , הפעם המשגל היה ממושך יותר ונראה היה שגם עיישה נהנית. </w:t>
      </w:r>
    </w:p>
    <w:p w14:paraId="2225EE5B" w14:textId="12998337" w:rsidR="008B53D4" w:rsidRDefault="00172A99" w:rsidP="002D6E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שלושה ימים רצופים לא יצא הזוג הטרי את פתח הבית והיו שקועים מרבית זמנם </w:t>
      </w:r>
      <w:r w:rsidR="00427C35">
        <w:rPr>
          <w:rFonts w:asciiTheme="minorBidi" w:eastAsiaTheme="minorBidi" w:hAnsiTheme="minorBidi" w:hint="cs"/>
          <w:color w:val="0D0D0D" w:themeColor="text1" w:themeTint="F2"/>
          <w:rtl/>
          <w:lang w:val="en-CA"/>
        </w:rPr>
        <w:t>במעשה אהבים וברקימת תוכניות לעתיד .</w:t>
      </w:r>
    </w:p>
    <w:p w14:paraId="760756CA" w14:textId="68529F93" w:rsidR="002D6E71" w:rsidRDefault="002D6E71" w:rsidP="002D6E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אחרי שלושה ימים התבקש פתחי לשלוח את עיישה לביתה על מנת שלא לעורר את חשד השכנים , פתחי עצמו </w:t>
      </w:r>
      <w:r w:rsidR="00D407F0">
        <w:rPr>
          <w:rFonts w:asciiTheme="minorBidi" w:eastAsiaTheme="minorBidi" w:hAnsiTheme="minorBidi" w:hint="cs"/>
          <w:color w:val="0D0D0D" w:themeColor="text1" w:themeTint="F2"/>
          <w:rtl/>
          <w:lang w:val="en-CA"/>
        </w:rPr>
        <w:t xml:space="preserve">עבר להתגורר </w:t>
      </w:r>
      <w:r w:rsidR="00D93B8D">
        <w:rPr>
          <w:rFonts w:asciiTheme="minorBidi" w:eastAsiaTheme="minorBidi" w:hAnsiTheme="minorBidi" w:hint="cs"/>
          <w:color w:val="0D0D0D" w:themeColor="text1" w:themeTint="F2"/>
          <w:rtl/>
          <w:lang w:val="en-CA"/>
        </w:rPr>
        <w:t xml:space="preserve">בשכונת סג'עייה </w:t>
      </w:r>
      <w:r w:rsidR="001E2207">
        <w:rPr>
          <w:rFonts w:asciiTheme="minorBidi" w:eastAsiaTheme="minorBidi" w:hAnsiTheme="minorBidi" w:hint="cs"/>
          <w:color w:val="0D0D0D" w:themeColor="text1" w:themeTint="F2"/>
          <w:rtl/>
          <w:lang w:val="en-CA"/>
        </w:rPr>
        <w:t xml:space="preserve">בחלק המזרחי בבית של משפחת אבו צאבר. </w:t>
      </w:r>
    </w:p>
    <w:p w14:paraId="256FC7A6" w14:textId="74E11225" w:rsidR="00D3331D" w:rsidRDefault="001E2207" w:rsidP="00B436F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lang w:val="en-CA"/>
        </w:rPr>
        <w:lastRenderedPageBreak/>
        <w:t xml:space="preserve">בבית התגוררו זוג </w:t>
      </w:r>
      <w:r w:rsidR="00771A1B">
        <w:rPr>
          <w:rFonts w:asciiTheme="minorBidi" w:eastAsiaTheme="minorBidi" w:hAnsiTheme="minorBidi" w:hint="cs"/>
          <w:color w:val="0D0D0D" w:themeColor="text1" w:themeTint="F2"/>
          <w:rtl/>
          <w:lang w:val="en-CA"/>
        </w:rPr>
        <w:t xml:space="preserve">מבוגר מבני המשפחה ופתחי קיבל את </w:t>
      </w:r>
      <w:r w:rsidR="00332954">
        <w:rPr>
          <w:rFonts w:asciiTheme="minorBidi" w:eastAsiaTheme="minorBidi" w:hAnsiTheme="minorBidi" w:hint="cs"/>
          <w:color w:val="0D0D0D" w:themeColor="text1" w:themeTint="F2"/>
          <w:rtl/>
          <w:lang w:val="en-CA"/>
        </w:rPr>
        <w:t>ה</w:t>
      </w:r>
      <w:r w:rsidR="00771A1B">
        <w:rPr>
          <w:rFonts w:asciiTheme="minorBidi" w:eastAsiaTheme="minorBidi" w:hAnsiTheme="minorBidi" w:hint="cs"/>
          <w:color w:val="0D0D0D" w:themeColor="text1" w:themeTint="F2"/>
          <w:rtl/>
          <w:lang w:val="en-CA"/>
        </w:rPr>
        <w:t>חדר בקומה השנייה .</w:t>
      </w:r>
      <w:r w:rsidR="00B436FC">
        <w:rPr>
          <w:rFonts w:asciiTheme="minorBidi" w:eastAsiaTheme="minorBidi" w:hAnsiTheme="minorBidi" w:hint="cs"/>
          <w:color w:val="0D0D0D" w:themeColor="text1" w:themeTint="F2"/>
          <w:rtl/>
          <w:lang w:val="en-CA"/>
        </w:rPr>
        <w:t xml:space="preserve"> מחלון חדרו ראה פתחי את גבעת על</w:t>
      </w:r>
      <w:r w:rsidR="00B436FC">
        <w:rPr>
          <w:rFonts w:asciiTheme="minorBidi" w:eastAsiaTheme="minorBidi" w:hAnsiTheme="minorBidi" w:hint="cs"/>
          <w:color w:val="0D0D0D" w:themeColor="text1" w:themeTint="F2"/>
          <w:rtl/>
        </w:rPr>
        <w:t xml:space="preserve">י מונטר המפורסמת אשר בה </w:t>
      </w:r>
      <w:r w:rsidR="00E0575F">
        <w:rPr>
          <w:rFonts w:asciiTheme="minorBidi" w:eastAsiaTheme="minorBidi" w:hAnsiTheme="minorBidi" w:hint="cs"/>
          <w:color w:val="0D0D0D" w:themeColor="text1" w:themeTint="F2"/>
          <w:rtl/>
        </w:rPr>
        <w:t xml:space="preserve">הביסו כוחותיו של צ'ארלס דוגל מפקד הכוח הבריטי את הצבא </w:t>
      </w:r>
      <w:r w:rsidR="009A58BB">
        <w:rPr>
          <w:rFonts w:asciiTheme="minorBidi" w:eastAsiaTheme="minorBidi" w:hAnsiTheme="minorBidi" w:hint="cs"/>
          <w:color w:val="0D0D0D" w:themeColor="text1" w:themeTint="F2"/>
          <w:rtl/>
        </w:rPr>
        <w:t xml:space="preserve">העותמני במלחמת העולם הראשונה במרץ </w:t>
      </w:r>
      <w:r w:rsidR="00610C46">
        <w:rPr>
          <w:rFonts w:asciiTheme="minorBidi" w:eastAsiaTheme="minorBidi" w:hAnsiTheme="minorBidi" w:hint="cs"/>
          <w:color w:val="0D0D0D" w:themeColor="text1" w:themeTint="F2"/>
          <w:rtl/>
        </w:rPr>
        <w:t xml:space="preserve"> 1917 .</w:t>
      </w:r>
    </w:p>
    <w:p w14:paraId="5671F401" w14:textId="77777777" w:rsidR="00FA1CE3" w:rsidRDefault="00FA1CE3" w:rsidP="00FA1CE3">
      <w:pPr>
        <w:bidi/>
        <w:rPr>
          <w:rFonts w:asciiTheme="minorBidi" w:eastAsiaTheme="minorBidi" w:hAnsiTheme="minorBidi"/>
          <w:color w:val="0D0D0D" w:themeColor="text1" w:themeTint="F2"/>
          <w:lang w:val="en-CA"/>
        </w:rPr>
      </w:pPr>
    </w:p>
    <w:p w14:paraId="619E8721" w14:textId="11E5C169" w:rsidR="001829C3" w:rsidRDefault="001829C3" w:rsidP="001829C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היכן נעלם פתחי ? , היתה זו שאלת מיליון הדולר ששאלו את עצמם אנשי שירות הביטחון </w:t>
      </w:r>
      <w:r w:rsidR="00FA3186">
        <w:rPr>
          <w:rFonts w:asciiTheme="minorBidi" w:eastAsiaTheme="minorBidi" w:hAnsiTheme="minorBidi" w:hint="cs"/>
          <w:color w:val="0D0D0D" w:themeColor="text1" w:themeTint="F2"/>
          <w:rtl/>
          <w:lang w:val="en-CA"/>
        </w:rPr>
        <w:t xml:space="preserve">. מעצרי הפעילים בחברון ורמאללה לא הניבו תשובה לשאלה . </w:t>
      </w:r>
      <w:r w:rsidR="00224564">
        <w:rPr>
          <w:rFonts w:asciiTheme="minorBidi" w:eastAsiaTheme="minorBidi" w:hAnsiTheme="minorBidi" w:hint="cs"/>
          <w:color w:val="0D0D0D" w:themeColor="text1" w:themeTint="F2"/>
          <w:rtl/>
          <w:lang w:val="en-CA"/>
        </w:rPr>
        <w:t xml:space="preserve">בשירות הביטחון הכללי ידעו היטב שכל עוד פתחי אינו תחת סורג </w:t>
      </w:r>
      <w:r w:rsidR="00F25816">
        <w:rPr>
          <w:rFonts w:asciiTheme="minorBidi" w:eastAsiaTheme="minorBidi" w:hAnsiTheme="minorBidi" w:hint="cs"/>
          <w:color w:val="0D0D0D" w:themeColor="text1" w:themeTint="F2"/>
          <w:rtl/>
          <w:lang w:val="en-CA"/>
        </w:rPr>
        <w:t xml:space="preserve">ובריח , שעון </w:t>
      </w:r>
      <w:r w:rsidR="00FA1CE3">
        <w:rPr>
          <w:rFonts w:asciiTheme="minorBidi" w:eastAsiaTheme="minorBidi" w:hAnsiTheme="minorBidi" w:hint="cs"/>
          <w:color w:val="0D0D0D" w:themeColor="text1" w:themeTint="F2"/>
          <w:rtl/>
          <w:lang w:val="en-CA"/>
        </w:rPr>
        <w:t>הפיגוע העתידי מתקתק לו במהירות .</w:t>
      </w:r>
    </w:p>
    <w:p w14:paraId="6EA1155F" w14:textId="24423F46" w:rsidR="00F25816" w:rsidRDefault="00F25816" w:rsidP="00F2581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הבחור פשוט </w:t>
      </w:r>
      <w:r w:rsidR="00AB48E1">
        <w:rPr>
          <w:rFonts w:asciiTheme="minorBidi" w:eastAsiaTheme="minorBidi" w:hAnsiTheme="minorBidi" w:hint="cs"/>
          <w:color w:val="0D0D0D" w:themeColor="text1" w:themeTint="F2"/>
          <w:rtl/>
          <w:lang w:val="en-CA"/>
        </w:rPr>
        <w:t xml:space="preserve">משטה בנו ״ אמר נועם , ״ לא מדובר באיש שהוא רואה ואינו נראה </w:t>
      </w:r>
      <w:r w:rsidR="00627144">
        <w:rPr>
          <w:rFonts w:asciiTheme="minorBidi" w:eastAsiaTheme="minorBidi" w:hAnsiTheme="minorBidi" w:hint="cs"/>
          <w:color w:val="0D0D0D" w:themeColor="text1" w:themeTint="F2"/>
          <w:rtl/>
          <w:lang w:val="en-CA"/>
        </w:rPr>
        <w:t>, חייבת להיות דרך להגיע</w:t>
      </w:r>
      <w:r w:rsidR="003C5D20">
        <w:rPr>
          <w:rFonts w:asciiTheme="minorBidi" w:eastAsiaTheme="minorBidi" w:hAnsiTheme="minorBidi" w:hint="cs"/>
          <w:color w:val="0D0D0D" w:themeColor="text1" w:themeTint="F2"/>
          <w:rtl/>
          <w:lang w:val="en-CA"/>
        </w:rPr>
        <w:t xml:space="preserve"> אליו ״ כל אנשי השטח בשירות הביטחון הכללי תודרכו להשקיע כל מאמץ אפשרי על מנת למצוא את פתחי .</w:t>
      </w:r>
    </w:p>
    <w:p w14:paraId="3F1F0652" w14:textId="5FA8DADD" w:rsidR="003C5D20" w:rsidRDefault="003C5D20" w:rsidP="003C5D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ימים לאחר מכן התקשר טלפונית </w:t>
      </w:r>
      <w:r w:rsidR="00297F38">
        <w:rPr>
          <w:rFonts w:asciiTheme="minorBidi" w:eastAsiaTheme="minorBidi" w:hAnsiTheme="minorBidi" w:hint="cs"/>
          <w:color w:val="0D0D0D" w:themeColor="text1" w:themeTint="F2"/>
          <w:rtl/>
          <w:lang w:val="en-CA"/>
        </w:rPr>
        <w:t xml:space="preserve">הסוכן ״בזוקה ״ ומסר ששמע מפי צעיר שעובד במוסך שלו בעיר עזה </w:t>
      </w:r>
      <w:r w:rsidR="00177D56">
        <w:rPr>
          <w:rFonts w:asciiTheme="minorBidi" w:eastAsiaTheme="minorBidi" w:hAnsiTheme="minorBidi" w:hint="cs"/>
          <w:color w:val="0D0D0D" w:themeColor="text1" w:themeTint="F2"/>
          <w:rtl/>
          <w:lang w:val="en-CA"/>
        </w:rPr>
        <w:t xml:space="preserve">שפתחי חזר לרצועת עזה , יומיים לאחר מכן דיווח סוכן בשם״ אופסייד ״ </w:t>
      </w:r>
      <w:r w:rsidR="0024148A">
        <w:rPr>
          <w:rFonts w:asciiTheme="minorBidi" w:eastAsiaTheme="minorBidi" w:hAnsiTheme="minorBidi" w:hint="cs"/>
          <w:color w:val="0D0D0D" w:themeColor="text1" w:themeTint="F2"/>
          <w:rtl/>
          <w:lang w:val="en-CA"/>
        </w:rPr>
        <w:t xml:space="preserve">שלמד בעברו עם פתחי </w:t>
      </w:r>
      <w:r w:rsidR="00177D56">
        <w:rPr>
          <w:rFonts w:asciiTheme="minorBidi" w:eastAsiaTheme="minorBidi" w:hAnsiTheme="minorBidi" w:hint="cs"/>
          <w:color w:val="0D0D0D" w:themeColor="text1" w:themeTint="F2"/>
          <w:rtl/>
          <w:lang w:val="en-CA"/>
        </w:rPr>
        <w:t xml:space="preserve">כי זיהה </w:t>
      </w:r>
      <w:r w:rsidR="0024148A">
        <w:rPr>
          <w:rFonts w:asciiTheme="minorBidi" w:eastAsiaTheme="minorBidi" w:hAnsiTheme="minorBidi" w:hint="cs"/>
          <w:color w:val="0D0D0D" w:themeColor="text1" w:themeTint="F2"/>
          <w:rtl/>
          <w:lang w:val="en-CA"/>
        </w:rPr>
        <w:t xml:space="preserve">את האחרון  שעה שהסתובב בשכונת סג'עייה . </w:t>
      </w:r>
    </w:p>
    <w:p w14:paraId="5894CDD2" w14:textId="77777777" w:rsidR="0024148A" w:rsidRDefault="0024148A" w:rsidP="0024148A">
      <w:pPr>
        <w:bidi/>
        <w:rPr>
          <w:rFonts w:asciiTheme="minorBidi" w:eastAsiaTheme="minorBidi" w:hAnsiTheme="minorBidi"/>
          <w:color w:val="0D0D0D" w:themeColor="text1" w:themeTint="F2"/>
          <w:rtl/>
          <w:lang w:val="en-CA"/>
        </w:rPr>
      </w:pPr>
    </w:p>
    <w:p w14:paraId="601D3A46" w14:textId="3B840B40" w:rsidR="000E5158" w:rsidRDefault="000E5158" w:rsidP="000E515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עבד אל נבי אל פתאח היה צעיר דתי </w:t>
      </w:r>
      <w:r w:rsidR="00941070">
        <w:rPr>
          <w:rFonts w:asciiTheme="minorBidi" w:eastAsiaTheme="minorBidi" w:hAnsiTheme="minorBidi" w:hint="cs"/>
          <w:color w:val="0D0D0D" w:themeColor="text1" w:themeTint="F2"/>
          <w:rtl/>
          <w:lang w:val="en-CA"/>
        </w:rPr>
        <w:t xml:space="preserve">מאמין שעבד כנהג מונית במכוניתו . מיידי יום הקפיד עבד אל נבי להתפלל חמש פעמים ביום </w:t>
      </w:r>
      <w:r w:rsidR="00921423">
        <w:rPr>
          <w:rFonts w:asciiTheme="minorBidi" w:eastAsiaTheme="minorBidi" w:hAnsiTheme="minorBidi" w:hint="cs"/>
          <w:color w:val="0D0D0D" w:themeColor="text1" w:themeTint="F2"/>
          <w:rtl/>
          <w:lang w:val="en-CA"/>
        </w:rPr>
        <w:t xml:space="preserve">במסגד שבאזור מגוריו בסגעייה . בהשפעת אביו הקפיד עבד אל נבי להתרחק מצרות </w:t>
      </w:r>
      <w:r w:rsidR="00896FF6">
        <w:rPr>
          <w:rFonts w:asciiTheme="minorBidi" w:eastAsiaTheme="minorBidi" w:hAnsiTheme="minorBidi" w:hint="cs"/>
          <w:color w:val="0D0D0D" w:themeColor="text1" w:themeTint="F2"/>
          <w:rtl/>
          <w:lang w:val="en-CA"/>
        </w:rPr>
        <w:t xml:space="preserve">וחברה רעה , הפגין יחס טוב לסובב והיה מקובל על חבריו ותושבי שכונתו </w:t>
      </w:r>
      <w:r w:rsidR="009D383D">
        <w:rPr>
          <w:rFonts w:asciiTheme="minorBidi" w:eastAsiaTheme="minorBidi" w:hAnsiTheme="minorBidi" w:hint="cs"/>
          <w:color w:val="0D0D0D" w:themeColor="text1" w:themeTint="F2"/>
          <w:rtl/>
          <w:lang w:val="en-CA"/>
        </w:rPr>
        <w:t>. בסתר ליבו אהד את החמאס אולם מחשש לעימות מול אביו נשאר מחוץ למעגל הפעילות .</w:t>
      </w:r>
    </w:p>
    <w:p w14:paraId="09814065" w14:textId="6D30D591" w:rsidR="00BE7411" w:rsidRDefault="00BE7411" w:rsidP="00BE741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אבו שריף ״ רכז המודיעין של שירות הביטחון באזור מגורי עבד אל נבי סימן את ה</w:t>
      </w:r>
      <w:r w:rsidR="00AF5C81">
        <w:rPr>
          <w:rFonts w:asciiTheme="minorBidi" w:eastAsiaTheme="minorBidi" w:hAnsiTheme="minorBidi" w:hint="cs"/>
          <w:color w:val="0D0D0D" w:themeColor="text1" w:themeTint="F2"/>
          <w:rtl/>
          <w:lang w:val="en-CA"/>
        </w:rPr>
        <w:t xml:space="preserve">בחור כפוטנציאל לגיוס על ידו אולם חיכה לשעת הכושר . </w:t>
      </w:r>
    </w:p>
    <w:p w14:paraId="2EBB9431" w14:textId="7118134E" w:rsidR="00AF5C81" w:rsidRDefault="002A420F" w:rsidP="00AF5C8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אבו שריף ״ ניסה באמצעות סוכניו להצליב ולאמת את המידע בדבר הימצאות פתחי בשכונה אולם מאמציו לא צלחו .</w:t>
      </w:r>
    </w:p>
    <w:p w14:paraId="13FBD12E" w14:textId="0A28F243" w:rsidR="00E52C42" w:rsidRDefault="00E52C42" w:rsidP="00E52C4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ביחד עם יחידת המבצעים גובשה תוכנית פעולה</w:t>
      </w:r>
      <w:r w:rsidR="004D5AD9">
        <w:rPr>
          <w:rFonts w:asciiTheme="minorBidi" w:eastAsiaTheme="minorBidi" w:hAnsiTheme="minorBidi" w:hint="cs"/>
          <w:color w:val="0D0D0D" w:themeColor="text1" w:themeTint="F2"/>
          <w:rtl/>
          <w:lang w:val="en-CA"/>
        </w:rPr>
        <w:t xml:space="preserve"> לגיוסו </w:t>
      </w:r>
      <w:r w:rsidR="003661D8">
        <w:rPr>
          <w:rFonts w:asciiTheme="minorBidi" w:eastAsiaTheme="minorBidi" w:hAnsiTheme="minorBidi" w:hint="cs"/>
          <w:color w:val="0D0D0D" w:themeColor="text1" w:themeTint="F2"/>
          <w:rtl/>
          <w:lang w:val="en-CA"/>
        </w:rPr>
        <w:t xml:space="preserve">של עבד אל נבי </w:t>
      </w:r>
      <w:r>
        <w:rPr>
          <w:rFonts w:asciiTheme="minorBidi" w:eastAsiaTheme="minorBidi" w:hAnsiTheme="minorBidi" w:hint="cs"/>
          <w:color w:val="0D0D0D" w:themeColor="text1" w:themeTint="F2"/>
          <w:rtl/>
          <w:lang w:val="en-CA"/>
        </w:rPr>
        <w:t xml:space="preserve"> שאושרה לביצוע מיידי.</w:t>
      </w:r>
    </w:p>
    <w:p w14:paraId="5D512E83" w14:textId="1AC68BBF" w:rsidR="00E52C42" w:rsidRDefault="00E52C42" w:rsidP="00E52C4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דוד אלמוג ערביסט איש </w:t>
      </w:r>
      <w:r w:rsidR="00CF4BC5">
        <w:rPr>
          <w:rFonts w:asciiTheme="minorBidi" w:eastAsiaTheme="minorBidi" w:hAnsiTheme="minorBidi" w:hint="cs"/>
          <w:color w:val="0D0D0D" w:themeColor="text1" w:themeTint="F2"/>
          <w:rtl/>
          <w:lang w:val="en-CA"/>
        </w:rPr>
        <w:t xml:space="preserve">יחידת המבצעים עקב אחר עבד אל נבי במכוניתו ומשנכנס האחרון לאכול </w:t>
      </w:r>
      <w:r w:rsidR="00BF04D7">
        <w:rPr>
          <w:rFonts w:asciiTheme="minorBidi" w:eastAsiaTheme="minorBidi" w:hAnsiTheme="minorBidi" w:hint="cs"/>
          <w:color w:val="0D0D0D" w:themeColor="text1" w:themeTint="F2"/>
          <w:rtl/>
          <w:lang w:val="en-CA"/>
        </w:rPr>
        <w:t xml:space="preserve">ארוחת צהריים במסעדה בעיר עזה הצמיד למגב מכוניתו של עבד אל נבי מכתב </w:t>
      </w:r>
      <w:r w:rsidR="000C6E0E">
        <w:rPr>
          <w:rFonts w:asciiTheme="minorBidi" w:eastAsiaTheme="minorBidi" w:hAnsiTheme="minorBidi" w:hint="cs"/>
          <w:color w:val="0D0D0D" w:themeColor="text1" w:themeTint="F2"/>
          <w:rtl/>
          <w:lang w:val="en-CA"/>
        </w:rPr>
        <w:t>בערבית שהוכן מבעוד מועד ונעלם מהמקום .</w:t>
      </w:r>
    </w:p>
    <w:p w14:paraId="5A55706A" w14:textId="475A7F6B" w:rsidR="000C6E0E" w:rsidRDefault="000C6E0E" w:rsidP="000C6E0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כעשר דקות מאוחר יותר שב עבד אל נבי למכוניתו </w:t>
      </w:r>
      <w:r w:rsidR="00BE4397">
        <w:rPr>
          <w:rFonts w:asciiTheme="minorBidi" w:eastAsiaTheme="minorBidi" w:hAnsiTheme="minorBidi" w:hint="cs"/>
          <w:color w:val="0D0D0D" w:themeColor="text1" w:themeTint="F2"/>
          <w:rtl/>
          <w:lang w:val="en-CA"/>
        </w:rPr>
        <w:t>והבחין במכתב שהונח מאחורי המגב .</w:t>
      </w:r>
      <w:r w:rsidR="00F754DC">
        <w:rPr>
          <w:rFonts w:asciiTheme="minorBidi" w:eastAsiaTheme="minorBidi" w:hAnsiTheme="minorBidi" w:hint="cs"/>
          <w:color w:val="0D0D0D" w:themeColor="text1" w:themeTint="F2"/>
          <w:rtl/>
          <w:lang w:val="en-CA"/>
        </w:rPr>
        <w:t xml:space="preserve"> עבד אל נבי פתח את ה</w:t>
      </w:r>
      <w:r w:rsidR="00BA122C">
        <w:rPr>
          <w:rFonts w:asciiTheme="minorBidi" w:eastAsiaTheme="minorBidi" w:hAnsiTheme="minorBidi" w:hint="cs"/>
          <w:color w:val="0D0D0D" w:themeColor="text1" w:themeTint="F2"/>
          <w:rtl/>
          <w:lang w:val="en-CA"/>
        </w:rPr>
        <w:t>מעטפה , שלף את המכתב והחל לקרוא .</w:t>
      </w:r>
    </w:p>
    <w:p w14:paraId="406B2362" w14:textId="3884DEB3" w:rsidR="00BE4397" w:rsidRDefault="00EC22CB" w:rsidP="00BE439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שלום לך עבד אל נבי אל פתאח ! , בחודשים האחרונים עקבנו אחריך וגילינו שאתה אדם מהימן שניתן לסמוך עליו . אנו מחפשים אנשים כמוך </w:t>
      </w:r>
      <w:r w:rsidR="004C4C43">
        <w:rPr>
          <w:rFonts w:asciiTheme="minorBidi" w:eastAsiaTheme="minorBidi" w:hAnsiTheme="minorBidi" w:hint="cs"/>
          <w:color w:val="0D0D0D" w:themeColor="text1" w:themeTint="F2"/>
          <w:rtl/>
          <w:lang w:val="en-CA"/>
        </w:rPr>
        <w:t xml:space="preserve">שיכולים לסייע בידנו . אם אתה מוכן ורוצה לסייע לנו שים סרט אדום על האנטנה במכוניתך </w:t>
      </w:r>
      <w:r w:rsidR="008216B6">
        <w:rPr>
          <w:rFonts w:asciiTheme="minorBidi" w:eastAsiaTheme="minorBidi" w:hAnsiTheme="minorBidi" w:hint="cs"/>
          <w:color w:val="0D0D0D" w:themeColor="text1" w:themeTint="F2"/>
          <w:rtl/>
          <w:lang w:val="en-CA"/>
        </w:rPr>
        <w:t>למשך היומיים הקרובים .</w:t>
      </w:r>
    </w:p>
    <w:p w14:paraId="7E18D48F" w14:textId="66ED2D02" w:rsidR="00F754DC" w:rsidRDefault="00F754DC" w:rsidP="00F754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בברכת אללה </w:t>
      </w:r>
    </w:p>
    <w:p w14:paraId="65541D19" w14:textId="3C262F27" w:rsidR="00F754DC" w:rsidRDefault="00F754DC" w:rsidP="00F754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מנגנון הביטחון </w:t>
      </w:r>
    </w:p>
    <w:p w14:paraId="21545AA5" w14:textId="12AFAA22" w:rsidR="00F754DC" w:rsidRDefault="00F754DC" w:rsidP="00F754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חמאס </w:t>
      </w:r>
    </w:p>
    <w:p w14:paraId="5C605616" w14:textId="77777777" w:rsidR="008216B6" w:rsidRDefault="00BA122C" w:rsidP="00F754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עבד אל נבי חש התרוממות רוח , סוף סוף מישהו </w:t>
      </w:r>
      <w:r w:rsidR="008216B6">
        <w:rPr>
          <w:rFonts w:asciiTheme="minorBidi" w:eastAsiaTheme="minorBidi" w:hAnsiTheme="minorBidi" w:hint="cs"/>
          <w:color w:val="0D0D0D" w:themeColor="text1" w:themeTint="F2"/>
          <w:rtl/>
          <w:lang w:val="en-CA"/>
        </w:rPr>
        <w:t>גילה אותו וניתנה בידו האפשרות לסייע לחמאס .</w:t>
      </w:r>
    </w:p>
    <w:p w14:paraId="0260AF0A" w14:textId="77777777" w:rsidR="00E429F7" w:rsidRDefault="008216B6" w:rsidP="008216B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ללא </w:t>
      </w:r>
      <w:r w:rsidR="00D94E48">
        <w:rPr>
          <w:rFonts w:asciiTheme="minorBidi" w:eastAsiaTheme="minorBidi" w:hAnsiTheme="minorBidi" w:hint="cs"/>
          <w:color w:val="0D0D0D" w:themeColor="text1" w:themeTint="F2"/>
          <w:rtl/>
          <w:lang w:val="en-CA"/>
        </w:rPr>
        <w:t>שהיות פתח את תא המטען ומתוך ארגז הכלים שנשא עימו באורח קבע שלף סרט אדום שמשמש</w:t>
      </w:r>
      <w:r w:rsidR="00E429F7">
        <w:rPr>
          <w:rFonts w:asciiTheme="minorBidi" w:eastAsiaTheme="minorBidi" w:hAnsiTheme="minorBidi" w:hint="cs"/>
          <w:color w:val="0D0D0D" w:themeColor="text1" w:themeTint="F2"/>
          <w:rtl/>
          <w:lang w:val="en-CA"/>
        </w:rPr>
        <w:t xml:space="preserve"> לבידוד צנרת וקשר אותו לאנטנת המכונית.</w:t>
      </w:r>
    </w:p>
    <w:p w14:paraId="7974AE39" w14:textId="77777777" w:rsidR="00070173" w:rsidRDefault="00E429F7" w:rsidP="00E429F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״שלב ראשון עבר בהצלחה , הדג בלע את הפיתון ״ היה הדיווח שעבר ברשת הקשר </w:t>
      </w:r>
      <w:r w:rsidR="00070173">
        <w:rPr>
          <w:rFonts w:asciiTheme="minorBidi" w:eastAsiaTheme="minorBidi" w:hAnsiTheme="minorBidi" w:hint="cs"/>
          <w:color w:val="0D0D0D" w:themeColor="text1" w:themeTint="F2"/>
          <w:rtl/>
          <w:lang w:val="en-CA"/>
        </w:rPr>
        <w:t>של יחידת המבצעים .</w:t>
      </w:r>
    </w:p>
    <w:p w14:paraId="64DFC990" w14:textId="727C604C" w:rsidR="007571EB" w:rsidRDefault="00070173" w:rsidP="00E8362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למחרת היום המשיך דוד אלמוג במעקב אחר עבד אל נבי </w:t>
      </w:r>
      <w:r w:rsidR="00687A9A">
        <w:rPr>
          <w:rFonts w:asciiTheme="minorBidi" w:eastAsiaTheme="minorBidi" w:hAnsiTheme="minorBidi" w:hint="cs"/>
          <w:color w:val="0D0D0D" w:themeColor="text1" w:themeTint="F2"/>
          <w:rtl/>
          <w:lang w:val="en-CA"/>
        </w:rPr>
        <w:t xml:space="preserve">וכאשר </w:t>
      </w:r>
      <w:r w:rsidR="002F2C19">
        <w:rPr>
          <w:rFonts w:asciiTheme="minorBidi" w:eastAsiaTheme="minorBidi" w:hAnsiTheme="minorBidi" w:hint="cs"/>
          <w:color w:val="0D0D0D" w:themeColor="text1" w:themeTint="F2"/>
          <w:rtl/>
          <w:lang w:val="en-CA"/>
        </w:rPr>
        <w:t xml:space="preserve"> האחרון נכנס למסעדה לסעוד את</w:t>
      </w:r>
      <w:r w:rsidR="00687A9A">
        <w:rPr>
          <w:rFonts w:asciiTheme="minorBidi" w:eastAsiaTheme="minorBidi" w:hAnsiTheme="minorBidi" w:hint="cs"/>
          <w:color w:val="0D0D0D" w:themeColor="text1" w:themeTint="F2"/>
          <w:rtl/>
          <w:lang w:val="en-CA"/>
        </w:rPr>
        <w:t xml:space="preserve"> ליבו חיכה לו דוד באזור חניית המונית.</w:t>
      </w:r>
      <w:r w:rsidR="00E8362D">
        <w:rPr>
          <w:rFonts w:asciiTheme="minorBidi" w:eastAsiaTheme="minorBidi" w:hAnsiTheme="minorBidi" w:hint="cs"/>
          <w:color w:val="0D0D0D" w:themeColor="text1" w:themeTint="F2"/>
          <w:rtl/>
          <w:lang w:val="en-CA"/>
        </w:rPr>
        <w:t xml:space="preserve">בסיום ארוחת הצהריים </w:t>
      </w:r>
      <w:r w:rsidR="006D2A23">
        <w:rPr>
          <w:rFonts w:asciiTheme="minorBidi" w:eastAsiaTheme="minorBidi" w:hAnsiTheme="minorBidi" w:hint="cs"/>
          <w:color w:val="0D0D0D" w:themeColor="text1" w:themeTint="F2"/>
          <w:rtl/>
          <w:lang w:val="en-CA"/>
        </w:rPr>
        <w:t xml:space="preserve">חזר עבד </w:t>
      </w:r>
      <w:r w:rsidR="00385E51">
        <w:rPr>
          <w:rFonts w:asciiTheme="minorBidi" w:eastAsiaTheme="minorBidi" w:hAnsiTheme="minorBidi" w:hint="cs"/>
          <w:color w:val="0D0D0D" w:themeColor="text1" w:themeTint="F2"/>
          <w:rtl/>
          <w:lang w:val="en-CA"/>
        </w:rPr>
        <w:t xml:space="preserve">למוניתו </w:t>
      </w:r>
      <w:r w:rsidR="002F2C19">
        <w:rPr>
          <w:rFonts w:asciiTheme="minorBidi" w:eastAsiaTheme="minorBidi" w:hAnsiTheme="minorBidi" w:hint="cs"/>
          <w:color w:val="0D0D0D" w:themeColor="text1" w:themeTint="F2"/>
          <w:rtl/>
          <w:lang w:val="en-CA"/>
        </w:rPr>
        <w:t xml:space="preserve"> אל נבי </w:t>
      </w:r>
      <w:r w:rsidR="00385E51">
        <w:rPr>
          <w:rFonts w:asciiTheme="minorBidi" w:eastAsiaTheme="minorBidi" w:hAnsiTheme="minorBidi" w:hint="cs"/>
          <w:color w:val="0D0D0D" w:themeColor="text1" w:themeTint="F2"/>
          <w:rtl/>
          <w:lang w:val="en-CA"/>
        </w:rPr>
        <w:t>ו</w:t>
      </w:r>
      <w:r w:rsidR="002F2C19">
        <w:rPr>
          <w:rFonts w:asciiTheme="minorBidi" w:eastAsiaTheme="minorBidi" w:hAnsiTheme="minorBidi" w:hint="cs"/>
          <w:color w:val="0D0D0D" w:themeColor="text1" w:themeTint="F2"/>
          <w:rtl/>
          <w:lang w:val="en-CA"/>
        </w:rPr>
        <w:t>הבחי</w:t>
      </w:r>
      <w:r w:rsidR="00385E51">
        <w:rPr>
          <w:rFonts w:asciiTheme="minorBidi" w:eastAsiaTheme="minorBidi" w:hAnsiTheme="minorBidi" w:hint="cs"/>
          <w:color w:val="0D0D0D" w:themeColor="text1" w:themeTint="F2"/>
          <w:rtl/>
          <w:lang w:val="en-CA"/>
        </w:rPr>
        <w:t xml:space="preserve">ן בגבר אלמוני שניצב בסמוך לרכב . משקרב </w:t>
      </w:r>
      <w:r w:rsidR="00701981">
        <w:rPr>
          <w:rFonts w:asciiTheme="minorBidi" w:eastAsiaTheme="minorBidi" w:hAnsiTheme="minorBidi" w:hint="cs"/>
          <w:color w:val="0D0D0D" w:themeColor="text1" w:themeTint="F2"/>
          <w:rtl/>
          <w:lang w:val="en-CA"/>
        </w:rPr>
        <w:t xml:space="preserve"> בירכו הגבר לשלום ושאל אותו האם יוכל לקחת אותו לבית החולים שיפא</w:t>
      </w:r>
      <w:r w:rsidR="002B7DF8">
        <w:rPr>
          <w:rFonts w:asciiTheme="minorBidi" w:eastAsiaTheme="minorBidi" w:hAnsiTheme="minorBidi" w:hint="cs"/>
          <w:color w:val="0D0D0D" w:themeColor="text1" w:themeTint="F2"/>
          <w:rtl/>
          <w:lang w:val="en-CA"/>
        </w:rPr>
        <w:t xml:space="preserve"> כנוסע </w:t>
      </w:r>
      <w:r w:rsidR="00701981">
        <w:rPr>
          <w:rFonts w:asciiTheme="minorBidi" w:eastAsiaTheme="minorBidi" w:hAnsiTheme="minorBidi" w:hint="cs"/>
          <w:color w:val="0D0D0D" w:themeColor="text1" w:themeTint="F2"/>
          <w:rtl/>
          <w:lang w:val="en-CA"/>
        </w:rPr>
        <w:t xml:space="preserve"> </w:t>
      </w:r>
      <w:r w:rsidR="0009585F">
        <w:rPr>
          <w:rFonts w:asciiTheme="minorBidi" w:eastAsiaTheme="minorBidi" w:hAnsiTheme="minorBidi" w:hint="cs"/>
          <w:color w:val="0D0D0D" w:themeColor="text1" w:themeTint="F2"/>
          <w:rtl/>
          <w:lang w:val="en-CA"/>
        </w:rPr>
        <w:t>. עבד אל נבי הזמין את הגבר להיכנס למכוניתו ופתח בנסיעה לכיוון בית החולים . ״ שלום עבד אל נבי אל פת</w:t>
      </w:r>
      <w:r w:rsidR="00295328">
        <w:rPr>
          <w:rFonts w:asciiTheme="minorBidi" w:eastAsiaTheme="minorBidi" w:hAnsiTheme="minorBidi" w:hint="cs"/>
          <w:color w:val="0D0D0D" w:themeColor="text1" w:themeTint="F2"/>
          <w:rtl/>
          <w:lang w:val="en-CA"/>
        </w:rPr>
        <w:t xml:space="preserve">אח ״ אמר דוד אלמוג בערבית עזתית צחה , שמי הוא אבו מוסעד , ראינו את הסרט האדום </w:t>
      </w:r>
      <w:r w:rsidR="00A249AF">
        <w:rPr>
          <w:rFonts w:asciiTheme="minorBidi" w:eastAsiaTheme="minorBidi" w:hAnsiTheme="minorBidi" w:hint="cs"/>
          <w:color w:val="0D0D0D" w:themeColor="text1" w:themeTint="F2"/>
          <w:rtl/>
          <w:lang w:val="en-CA"/>
        </w:rPr>
        <w:t xml:space="preserve">והגעתי לשוחח עימך .״ ״ תוכל בבקשה להחנות באחד הרחובות הצדדים </w:t>
      </w:r>
      <w:r w:rsidR="007571EB">
        <w:rPr>
          <w:rFonts w:asciiTheme="minorBidi" w:eastAsiaTheme="minorBidi" w:hAnsiTheme="minorBidi" w:hint="cs"/>
          <w:color w:val="0D0D0D" w:themeColor="text1" w:themeTint="F2"/>
          <w:rtl/>
          <w:lang w:val="en-CA"/>
        </w:rPr>
        <w:t>כדי שנשוחח בשקט ? ״שאל . עבד אל נבי החנה את מכוניתו והסתובב לכיוונו של דוד .</w:t>
      </w:r>
    </w:p>
    <w:p w14:paraId="7D6B06E8" w14:textId="77777777" w:rsidR="001D359A" w:rsidRDefault="00D13E62" w:rsidP="007571E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אני מייצג מנגנון סודי של החמאס שעוסק בגילוי מרגלים ואבטחת אנשינו .״ אמר</w:t>
      </w:r>
      <w:r w:rsidR="00684CC8">
        <w:rPr>
          <w:rFonts w:asciiTheme="minorBidi" w:eastAsiaTheme="minorBidi" w:hAnsiTheme="minorBidi" w:hint="cs"/>
          <w:color w:val="0D0D0D" w:themeColor="text1" w:themeTint="F2"/>
          <w:rtl/>
          <w:lang w:val="en-CA"/>
        </w:rPr>
        <w:t xml:space="preserve"> דוד, יש לנו נציגים בכל שכונה ובכל</w:t>
      </w:r>
      <w:r w:rsidR="000C0277">
        <w:rPr>
          <w:rFonts w:asciiTheme="minorBidi" w:eastAsiaTheme="minorBidi" w:hAnsiTheme="minorBidi" w:hint="cs"/>
          <w:color w:val="0D0D0D" w:themeColor="text1" w:themeTint="F2"/>
          <w:rtl/>
          <w:lang w:val="en-CA"/>
        </w:rPr>
        <w:t xml:space="preserve"> אזור שאמורים לדווח על</w:t>
      </w:r>
      <w:r w:rsidR="001D359A">
        <w:rPr>
          <w:rFonts w:asciiTheme="minorBidi" w:eastAsiaTheme="minorBidi" w:hAnsiTheme="minorBidi" w:hint="cs"/>
          <w:color w:val="0D0D0D" w:themeColor="text1" w:themeTint="F2"/>
          <w:rtl/>
          <w:lang w:val="en-CA"/>
        </w:rPr>
        <w:t xml:space="preserve"> אירועים </w:t>
      </w:r>
      <w:r w:rsidR="000C0277">
        <w:rPr>
          <w:rFonts w:asciiTheme="minorBidi" w:eastAsiaTheme="minorBidi" w:hAnsiTheme="minorBidi" w:hint="cs"/>
          <w:color w:val="0D0D0D" w:themeColor="text1" w:themeTint="F2"/>
          <w:rtl/>
          <w:lang w:val="en-CA"/>
        </w:rPr>
        <w:t xml:space="preserve"> חריגים</w:t>
      </w:r>
      <w:r w:rsidR="001036CC">
        <w:rPr>
          <w:rFonts w:asciiTheme="minorBidi" w:eastAsiaTheme="minorBidi" w:hAnsiTheme="minorBidi" w:hint="cs"/>
          <w:color w:val="0D0D0D" w:themeColor="text1" w:themeTint="F2"/>
          <w:rtl/>
          <w:lang w:val="en-CA"/>
        </w:rPr>
        <w:t xml:space="preserve"> </w:t>
      </w:r>
      <w:r w:rsidR="001D359A">
        <w:rPr>
          <w:rFonts w:asciiTheme="minorBidi" w:eastAsiaTheme="minorBidi" w:hAnsiTheme="minorBidi" w:hint="cs"/>
          <w:color w:val="0D0D0D" w:themeColor="text1" w:themeTint="F2"/>
          <w:rtl/>
          <w:lang w:val="en-CA"/>
        </w:rPr>
        <w:t xml:space="preserve">בשטח </w:t>
      </w:r>
      <w:r w:rsidR="001036CC">
        <w:rPr>
          <w:rFonts w:asciiTheme="minorBidi" w:eastAsiaTheme="minorBidi" w:hAnsiTheme="minorBidi" w:hint="cs"/>
          <w:color w:val="0D0D0D" w:themeColor="text1" w:themeTint="F2"/>
          <w:rtl/>
          <w:lang w:val="en-CA"/>
        </w:rPr>
        <w:t>וחשודים בשיתוף פעולה עם האוייב</w:t>
      </w:r>
      <w:r w:rsidR="001D359A">
        <w:rPr>
          <w:rFonts w:asciiTheme="minorBidi" w:eastAsiaTheme="minorBidi" w:hAnsiTheme="minorBidi" w:hint="cs"/>
          <w:color w:val="0D0D0D" w:themeColor="text1" w:themeTint="F2"/>
          <w:rtl/>
          <w:lang w:val="en-CA"/>
        </w:rPr>
        <w:t>.</w:t>
      </w:r>
    </w:p>
    <w:p w14:paraId="7E0C1CB7" w14:textId="77777777" w:rsidR="008F0396" w:rsidRDefault="001D359A" w:rsidP="001D359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על מנת לשמור על שלומם של אנשינו </w:t>
      </w:r>
      <w:r w:rsidR="009462B6">
        <w:rPr>
          <w:rFonts w:asciiTheme="minorBidi" w:eastAsiaTheme="minorBidi" w:hAnsiTheme="minorBidi" w:hint="cs"/>
          <w:color w:val="0D0D0D" w:themeColor="text1" w:themeTint="F2"/>
          <w:rtl/>
          <w:lang w:val="en-CA"/>
        </w:rPr>
        <w:t xml:space="preserve">אנו פוקחים עיניים ומפקחים אחר תנועותיהם. במידה ואחד מאנשינו </w:t>
      </w:r>
      <w:r w:rsidR="000C05EF">
        <w:rPr>
          <w:rFonts w:asciiTheme="minorBidi" w:eastAsiaTheme="minorBidi" w:hAnsiTheme="minorBidi" w:hint="cs"/>
          <w:color w:val="0D0D0D" w:themeColor="text1" w:themeTint="F2"/>
          <w:rtl/>
          <w:lang w:val="en-CA"/>
        </w:rPr>
        <w:t xml:space="preserve">מעורר תשומת לב בפעילותו או שפועל בחוסר זהירות המתבקשת אנו קוראים אותו לסדר </w:t>
      </w:r>
      <w:r w:rsidR="008F0396">
        <w:rPr>
          <w:rFonts w:asciiTheme="minorBidi" w:eastAsiaTheme="minorBidi" w:hAnsiTheme="minorBidi" w:hint="cs"/>
          <w:color w:val="0D0D0D" w:themeColor="text1" w:themeTint="F2"/>
          <w:rtl/>
          <w:lang w:val="en-CA"/>
        </w:rPr>
        <w:t>.</w:t>
      </w:r>
    </w:p>
    <w:p w14:paraId="349DB148" w14:textId="3FC27EC7" w:rsidR="00EB1CB0" w:rsidRDefault="008F0396" w:rsidP="008F039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במילים אחרות עדיף שאנחנו נחשוף את פעילותם של אנשינו ונעיר להם על חוסר זהירותם או טעותם מאשר </w:t>
      </w:r>
      <w:r w:rsidR="002D35B0">
        <w:rPr>
          <w:rFonts w:asciiTheme="minorBidi" w:eastAsiaTheme="minorBidi" w:hAnsiTheme="minorBidi" w:hint="cs"/>
          <w:color w:val="0D0D0D" w:themeColor="text1" w:themeTint="F2"/>
          <w:rtl/>
          <w:lang w:val="en-CA"/>
        </w:rPr>
        <w:t>היהודים .</w:t>
      </w:r>
    </w:p>
    <w:p w14:paraId="66882EB1" w14:textId="5CE5ABBD" w:rsidR="0011106E" w:rsidRDefault="00EB1CB0" w:rsidP="00EB1CB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אנו צריכים אותך </w:t>
      </w:r>
      <w:r w:rsidR="00130CD6">
        <w:rPr>
          <w:rFonts w:asciiTheme="minorBidi" w:eastAsiaTheme="minorBidi" w:hAnsiTheme="minorBidi" w:hint="cs"/>
          <w:color w:val="0D0D0D" w:themeColor="text1" w:themeTint="F2"/>
          <w:rtl/>
          <w:lang w:val="en-CA"/>
        </w:rPr>
        <w:t xml:space="preserve">כזוג עיניים ואוזניים בשטח , שים לב שמדובר בפעילות סודית וממודרת ואסור לאף אחד לדעת ממנה . אפילו </w:t>
      </w:r>
      <w:r w:rsidR="0011106E">
        <w:rPr>
          <w:rFonts w:asciiTheme="minorBidi" w:eastAsiaTheme="minorBidi" w:hAnsiTheme="minorBidi" w:hint="cs"/>
          <w:color w:val="0D0D0D" w:themeColor="text1" w:themeTint="F2"/>
          <w:rtl/>
          <w:lang w:val="en-CA"/>
        </w:rPr>
        <w:t>פעילי החמאס</w:t>
      </w:r>
      <w:r w:rsidR="00261810">
        <w:rPr>
          <w:rFonts w:asciiTheme="minorBidi" w:eastAsiaTheme="minorBidi" w:hAnsiTheme="minorBidi" w:hint="cs"/>
          <w:color w:val="0D0D0D" w:themeColor="text1" w:themeTint="F2"/>
          <w:rtl/>
          <w:lang w:val="en-CA"/>
        </w:rPr>
        <w:t xml:space="preserve"> בעצמם </w:t>
      </w:r>
      <w:r w:rsidR="0011106E">
        <w:rPr>
          <w:rFonts w:asciiTheme="minorBidi" w:eastAsiaTheme="minorBidi" w:hAnsiTheme="minorBidi" w:hint="cs"/>
          <w:color w:val="0D0D0D" w:themeColor="text1" w:themeTint="F2"/>
          <w:rtl/>
          <w:lang w:val="en-CA"/>
        </w:rPr>
        <w:t xml:space="preserve"> אינם מודעים למנגנון החשאי ״</w:t>
      </w:r>
    </w:p>
    <w:p w14:paraId="3E0EDB94" w14:textId="77777777" w:rsidR="00B509C7" w:rsidRDefault="0011106E" w:rsidP="0011106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עבד אל נבי חש גאווה אמיתית והשיב </w:t>
      </w:r>
      <w:r w:rsidR="00B509C7">
        <w:rPr>
          <w:rFonts w:asciiTheme="minorBidi" w:eastAsiaTheme="minorBidi" w:hAnsiTheme="minorBidi" w:hint="cs"/>
          <w:color w:val="0D0D0D" w:themeColor="text1" w:themeTint="F2"/>
          <w:rtl/>
          <w:lang w:val="en-CA"/>
        </w:rPr>
        <w:t>״ כל חיי חיכיתי לרגע הזה , אני מבטיח שלא לאכזב אותכם ״.</w:t>
      </w:r>
    </w:p>
    <w:p w14:paraId="7556816A" w14:textId="2C071A1C" w:rsidR="00F754DC" w:rsidRDefault="00B509C7" w:rsidP="00B509C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מעולה ,״ אמר דוד , </w:t>
      </w:r>
      <w:r w:rsidR="008216B6">
        <w:rPr>
          <w:rFonts w:asciiTheme="minorBidi" w:eastAsiaTheme="minorBidi" w:hAnsiTheme="minorBidi" w:hint="cs"/>
          <w:color w:val="0D0D0D" w:themeColor="text1" w:themeTint="F2"/>
          <w:rtl/>
          <w:lang w:val="en-CA"/>
        </w:rPr>
        <w:t xml:space="preserve"> </w:t>
      </w:r>
      <w:r w:rsidR="002457F0">
        <w:rPr>
          <w:rFonts w:asciiTheme="minorBidi" w:eastAsiaTheme="minorBidi" w:hAnsiTheme="minorBidi" w:hint="cs"/>
          <w:color w:val="0D0D0D" w:themeColor="text1" w:themeTint="F2"/>
          <w:rtl/>
          <w:lang w:val="en-CA"/>
        </w:rPr>
        <w:t>״כמובן שנשלם לך עבור זמנך ומאמציך ״.</w:t>
      </w:r>
    </w:p>
    <w:p w14:paraId="43D06031" w14:textId="6526ACDD" w:rsidR="002457F0" w:rsidRDefault="002457F0" w:rsidP="002457F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בהמשכה של השיחה תידרך דוד את עבד אל נבי </w:t>
      </w:r>
      <w:r w:rsidR="008952D3">
        <w:rPr>
          <w:rFonts w:asciiTheme="minorBidi" w:eastAsiaTheme="minorBidi" w:hAnsiTheme="minorBidi" w:hint="cs"/>
          <w:color w:val="0D0D0D" w:themeColor="text1" w:themeTint="F2"/>
          <w:rtl/>
          <w:lang w:val="en-CA"/>
        </w:rPr>
        <w:t>לנושאי התענינותנו ושילם לו מאה שקלים .</w:t>
      </w:r>
    </w:p>
    <w:p w14:paraId="6ECDB85D" w14:textId="3A1DE7D9" w:rsidR="008952D3" w:rsidRDefault="008952D3" w:rsidP="008952D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עבד אל נבי קיבל מספר טלפון להתקשרות </w:t>
      </w:r>
      <w:r w:rsidR="00E31A49">
        <w:rPr>
          <w:rFonts w:asciiTheme="minorBidi" w:eastAsiaTheme="minorBidi" w:hAnsiTheme="minorBidi" w:hint="cs"/>
          <w:color w:val="0D0D0D" w:themeColor="text1" w:themeTint="F2"/>
          <w:rtl/>
          <w:lang w:val="en-CA"/>
        </w:rPr>
        <w:t xml:space="preserve">במידה ויזדקק לדווח בבהילות . סוכם על מפגש נוסף בפתח בית החולים שיפא </w:t>
      </w:r>
      <w:r w:rsidR="000423CB">
        <w:rPr>
          <w:rFonts w:asciiTheme="minorBidi" w:eastAsiaTheme="minorBidi" w:hAnsiTheme="minorBidi" w:hint="cs"/>
          <w:color w:val="0D0D0D" w:themeColor="text1" w:themeTint="F2"/>
          <w:rtl/>
          <w:lang w:val="en-CA"/>
        </w:rPr>
        <w:t>ביום ג שעה   1600 בשבוע שלאחר מכן .</w:t>
      </w:r>
    </w:p>
    <w:p w14:paraId="52379A0E" w14:textId="0B88F307" w:rsidR="000423CB" w:rsidRDefault="00807AC3" w:rsidP="000423C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מקץ שלושה ימים קיבל דוד שיחת טלפון מעבד אל נבי שביקש להיפגש עימו בדחיפות .</w:t>
      </w:r>
    </w:p>
    <w:p w14:paraId="3E242414" w14:textId="2AF6690C" w:rsidR="00807AC3" w:rsidRDefault="00807AC3" w:rsidP="00807AC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יש מבוקש </w:t>
      </w:r>
      <w:r w:rsidR="00261810">
        <w:rPr>
          <w:rFonts w:asciiTheme="minorBidi" w:eastAsiaTheme="minorBidi" w:hAnsiTheme="minorBidi" w:hint="cs"/>
          <w:color w:val="0D0D0D" w:themeColor="text1" w:themeTint="F2"/>
          <w:rtl/>
          <w:lang w:val="en-CA"/>
        </w:rPr>
        <w:t xml:space="preserve">שמתגורר </w:t>
      </w:r>
      <w:r>
        <w:rPr>
          <w:rFonts w:asciiTheme="minorBidi" w:eastAsiaTheme="minorBidi" w:hAnsiTheme="minorBidi" w:hint="cs"/>
          <w:color w:val="0D0D0D" w:themeColor="text1" w:themeTint="F2"/>
          <w:rtl/>
          <w:lang w:val="en-CA"/>
        </w:rPr>
        <w:t xml:space="preserve">בבית </w:t>
      </w:r>
      <w:r w:rsidR="003A5A3C">
        <w:rPr>
          <w:rFonts w:asciiTheme="minorBidi" w:eastAsiaTheme="minorBidi" w:hAnsiTheme="minorBidi" w:hint="cs"/>
          <w:color w:val="0D0D0D" w:themeColor="text1" w:themeTint="F2"/>
          <w:rtl/>
          <w:lang w:val="en-CA"/>
        </w:rPr>
        <w:t xml:space="preserve">משפחת אבו סאבר ״ פתח ואמר עבד אל נבי . ״איך גילית ?״ שאל דוד </w:t>
      </w:r>
      <w:r w:rsidR="00CE3265">
        <w:rPr>
          <w:rFonts w:asciiTheme="minorBidi" w:eastAsiaTheme="minorBidi" w:hAnsiTheme="minorBidi" w:hint="cs"/>
          <w:color w:val="0D0D0D" w:themeColor="text1" w:themeTint="F2"/>
          <w:rtl/>
          <w:lang w:val="en-CA"/>
        </w:rPr>
        <w:t xml:space="preserve">. ״לאבי ישנה חנות מכולת שכונתית מזה כעשר שנים </w:t>
      </w:r>
      <w:r w:rsidR="00814055">
        <w:rPr>
          <w:rFonts w:asciiTheme="minorBidi" w:eastAsiaTheme="minorBidi" w:hAnsiTheme="minorBidi" w:hint="cs"/>
          <w:color w:val="0D0D0D" w:themeColor="text1" w:themeTint="F2"/>
          <w:rtl/>
          <w:lang w:val="en-CA"/>
        </w:rPr>
        <w:t xml:space="preserve">והוא מכיר את כולם . ״ אמר עבד אל נבי , לאחרונה אבי שם לב שמחמד </w:t>
      </w:r>
      <w:r w:rsidR="0095261B">
        <w:rPr>
          <w:rFonts w:asciiTheme="minorBidi" w:eastAsiaTheme="minorBidi" w:hAnsiTheme="minorBidi" w:hint="cs"/>
          <w:color w:val="0D0D0D" w:themeColor="text1" w:themeTint="F2"/>
          <w:rtl/>
          <w:lang w:val="en-CA"/>
        </w:rPr>
        <w:t xml:space="preserve">סאבר שמתגורר עם אישתו לבדם קונה כמות כפולה של מוצרי מזון ״ אמר   מששאל אותו אבי לפשר התופעה </w:t>
      </w:r>
      <w:r w:rsidR="003C4FF5">
        <w:rPr>
          <w:rFonts w:asciiTheme="minorBidi" w:eastAsiaTheme="minorBidi" w:hAnsiTheme="minorBidi" w:hint="cs"/>
          <w:color w:val="0D0D0D" w:themeColor="text1" w:themeTint="F2"/>
          <w:rtl/>
          <w:lang w:val="en-CA"/>
        </w:rPr>
        <w:t>אמר מחמד שיש לו אורח בביתו .</w:t>
      </w:r>
    </w:p>
    <w:p w14:paraId="1BAAC50A" w14:textId="78CE2E89" w:rsidR="003C4FF5" w:rsidRDefault="003C4FF5" w:rsidP="003C4FF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מחמד לא מביא עימו את האורח למסגד , האורח לא נראה </w:t>
      </w:r>
      <w:r w:rsidR="00366E22">
        <w:rPr>
          <w:rFonts w:asciiTheme="minorBidi" w:eastAsiaTheme="minorBidi" w:hAnsiTheme="minorBidi" w:hint="cs"/>
          <w:color w:val="0D0D0D" w:themeColor="text1" w:themeTint="F2"/>
          <w:rtl/>
          <w:lang w:val="en-CA"/>
        </w:rPr>
        <w:t xml:space="preserve">כלל בשכונה ואבי אמר לי שכנראה מדובר במבוקש ״ </w:t>
      </w:r>
    </w:p>
    <w:p w14:paraId="540C5964" w14:textId="7DEF18DE" w:rsidR="00366E22" w:rsidRDefault="00366E22" w:rsidP="00366E2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עבודה יוצאת מן הכלל ״ אמר דוד , </w:t>
      </w:r>
      <w:r w:rsidR="00304FF0">
        <w:rPr>
          <w:rFonts w:asciiTheme="minorBidi" w:eastAsiaTheme="minorBidi" w:hAnsiTheme="minorBidi" w:hint="cs"/>
          <w:color w:val="0D0D0D" w:themeColor="text1" w:themeTint="F2"/>
          <w:rtl/>
          <w:lang w:val="en-CA"/>
        </w:rPr>
        <w:t>״</w:t>
      </w:r>
      <w:r>
        <w:rPr>
          <w:rFonts w:asciiTheme="minorBidi" w:eastAsiaTheme="minorBidi" w:hAnsiTheme="minorBidi" w:hint="cs"/>
          <w:color w:val="0D0D0D" w:themeColor="text1" w:themeTint="F2"/>
          <w:rtl/>
          <w:lang w:val="en-CA"/>
        </w:rPr>
        <w:t xml:space="preserve">ידענו שאפשר לסמוך עליך </w:t>
      </w:r>
      <w:r w:rsidR="00304FF0">
        <w:rPr>
          <w:rFonts w:asciiTheme="minorBidi" w:eastAsiaTheme="minorBidi" w:hAnsiTheme="minorBidi" w:hint="cs"/>
          <w:color w:val="0D0D0D" w:themeColor="text1" w:themeTint="F2"/>
          <w:rtl/>
          <w:lang w:val="en-CA"/>
        </w:rPr>
        <w:t xml:space="preserve">,בבקשה שמור את המידע לעצמך ותן לנו לטפל ״ </w:t>
      </w:r>
      <w:r w:rsidR="009F049D">
        <w:rPr>
          <w:rFonts w:asciiTheme="minorBidi" w:eastAsiaTheme="minorBidi" w:hAnsiTheme="minorBidi" w:hint="cs"/>
          <w:color w:val="0D0D0D" w:themeColor="text1" w:themeTint="F2"/>
          <w:rtl/>
          <w:lang w:val="en-CA"/>
        </w:rPr>
        <w:t>אמר דוד ושילם לעבד אל נבי סכום של שלוש מאות  שקלים בגין עירנותו .</w:t>
      </w:r>
    </w:p>
    <w:p w14:paraId="0A38821C" w14:textId="3B08E3EE" w:rsidR="002D6B67" w:rsidRDefault="002D6B67" w:rsidP="002D6B67">
      <w:pPr>
        <w:bidi/>
        <w:rPr>
          <w:rFonts w:asciiTheme="minorBidi" w:eastAsiaTheme="minorBidi" w:hAnsiTheme="minorBidi"/>
          <w:color w:val="0D0D0D" w:themeColor="text1" w:themeTint="F2"/>
          <w:rtl/>
          <w:lang w:val="en-CA"/>
        </w:rPr>
      </w:pPr>
    </w:p>
    <w:p w14:paraId="4FF9BE5D" w14:textId="1328597A" w:rsidR="002D6B67" w:rsidRDefault="002D6B67" w:rsidP="002D6B6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בית משפחת אבו סאבר אותר ומזלט הועלה לאויר ל</w:t>
      </w:r>
      <w:r w:rsidR="00333E91">
        <w:rPr>
          <w:rFonts w:asciiTheme="minorBidi" w:eastAsiaTheme="minorBidi" w:hAnsiTheme="minorBidi" w:hint="cs"/>
          <w:color w:val="0D0D0D" w:themeColor="text1" w:themeTint="F2"/>
          <w:rtl/>
          <w:lang w:val="en-CA"/>
        </w:rPr>
        <w:t>מטרת תצפית ראשונית .</w:t>
      </w:r>
      <w:r w:rsidR="001B45E5">
        <w:rPr>
          <w:rFonts w:asciiTheme="minorBidi" w:eastAsiaTheme="minorBidi" w:hAnsiTheme="minorBidi" w:hint="cs"/>
          <w:color w:val="0D0D0D" w:themeColor="text1" w:themeTint="F2"/>
          <w:rtl/>
          <w:lang w:val="en-CA"/>
        </w:rPr>
        <w:t xml:space="preserve"> </w:t>
      </w:r>
      <w:r w:rsidR="001777E8">
        <w:rPr>
          <w:rFonts w:asciiTheme="minorBidi" w:eastAsiaTheme="minorBidi" w:hAnsiTheme="minorBidi" w:hint="cs"/>
          <w:color w:val="0D0D0D" w:themeColor="text1" w:themeTint="F2"/>
          <w:rtl/>
          <w:lang w:val="en-CA"/>
        </w:rPr>
        <w:t>תצפיות נוספות מוקמו בנקודות שולטות .</w:t>
      </w:r>
    </w:p>
    <w:p w14:paraId="2F007245" w14:textId="613350B6" w:rsidR="00EF35C5" w:rsidRDefault="00EF35C5" w:rsidP="00EF35C5">
      <w:pPr>
        <w:bidi/>
        <w:rPr>
          <w:rFonts w:asciiTheme="minorBidi" w:eastAsiaTheme="minorBidi" w:hAnsiTheme="minorBidi"/>
          <w:color w:val="0D0D0D" w:themeColor="text1" w:themeTint="F2"/>
          <w:rtl/>
          <w:lang w:val="en-CA"/>
        </w:rPr>
      </w:pPr>
    </w:p>
    <w:p w14:paraId="75628FCB" w14:textId="5510CFD9" w:rsidR="00EF35C5" w:rsidRDefault="00EF35C5" w:rsidP="00EF35C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בשעות הלילה המאוחרות שמע פתחי את קולו </w:t>
      </w:r>
      <w:r w:rsidR="009E00AD">
        <w:rPr>
          <w:rFonts w:asciiTheme="minorBidi" w:eastAsiaTheme="minorBidi" w:hAnsiTheme="minorBidi" w:hint="cs"/>
          <w:color w:val="0D0D0D" w:themeColor="text1" w:themeTint="F2"/>
          <w:rtl/>
          <w:lang w:val="en-CA"/>
        </w:rPr>
        <w:t xml:space="preserve">של המזלט שפיטרל בגובה של כשלושת </w:t>
      </w:r>
      <w:r w:rsidR="00EC2F2A">
        <w:rPr>
          <w:rFonts w:asciiTheme="minorBidi" w:eastAsiaTheme="minorBidi" w:hAnsiTheme="minorBidi" w:hint="cs"/>
          <w:color w:val="0D0D0D" w:themeColor="text1" w:themeTint="F2"/>
          <w:rtl/>
          <w:lang w:val="en-CA"/>
        </w:rPr>
        <w:t>א</w:t>
      </w:r>
      <w:r w:rsidR="00091ED4">
        <w:rPr>
          <w:rFonts w:asciiTheme="minorBidi" w:eastAsiaTheme="minorBidi" w:hAnsiTheme="minorBidi" w:hint="cs"/>
          <w:color w:val="0D0D0D" w:themeColor="text1" w:themeTint="F2"/>
          <w:rtl/>
          <w:lang w:val="en-CA"/>
        </w:rPr>
        <w:t xml:space="preserve">לפים </w:t>
      </w:r>
      <w:r w:rsidR="009E00AD">
        <w:rPr>
          <w:rFonts w:asciiTheme="minorBidi" w:eastAsiaTheme="minorBidi" w:hAnsiTheme="minorBidi" w:hint="cs"/>
          <w:color w:val="0D0D0D" w:themeColor="text1" w:themeTint="F2"/>
          <w:rtl/>
          <w:lang w:val="en-CA"/>
        </w:rPr>
        <w:t xml:space="preserve">רגל, פתחי הציץ מחלונו </w:t>
      </w:r>
      <w:r w:rsidR="00217968">
        <w:rPr>
          <w:rFonts w:asciiTheme="minorBidi" w:eastAsiaTheme="minorBidi" w:hAnsiTheme="minorBidi" w:hint="cs"/>
          <w:color w:val="0D0D0D" w:themeColor="text1" w:themeTint="F2"/>
          <w:rtl/>
          <w:lang w:val="en-CA"/>
        </w:rPr>
        <w:t>ולא יכול היה להבחין המזלט</w:t>
      </w:r>
      <w:r w:rsidR="002676D8">
        <w:rPr>
          <w:rFonts w:asciiTheme="minorBidi" w:eastAsiaTheme="minorBidi" w:hAnsiTheme="minorBidi" w:hint="cs"/>
          <w:color w:val="0D0D0D" w:themeColor="text1" w:themeTint="F2"/>
          <w:rtl/>
          <w:lang w:val="en-CA"/>
        </w:rPr>
        <w:t xml:space="preserve"> . זו היתה הפעם הראשונה מאז הגעתו לבית ששמע מזלט באוויר , תחושת הבטן שלו היתה גרועה </w:t>
      </w:r>
      <w:r w:rsidR="00091ED4">
        <w:rPr>
          <w:rFonts w:asciiTheme="minorBidi" w:eastAsiaTheme="minorBidi" w:hAnsiTheme="minorBidi" w:hint="cs"/>
          <w:color w:val="0D0D0D" w:themeColor="text1" w:themeTint="F2"/>
          <w:rtl/>
          <w:lang w:val="en-CA"/>
        </w:rPr>
        <w:t xml:space="preserve">והוא חש שהימצאות המזלט באוויר קשורה לשהייתו בבית </w:t>
      </w:r>
      <w:r w:rsidR="00401794">
        <w:rPr>
          <w:rFonts w:asciiTheme="minorBidi" w:eastAsiaTheme="minorBidi" w:hAnsiTheme="minorBidi" w:hint="cs"/>
          <w:color w:val="0D0D0D" w:themeColor="text1" w:themeTint="F2"/>
          <w:rtl/>
          <w:lang w:val="en-CA"/>
        </w:rPr>
        <w:t>המבטחים .</w:t>
      </w:r>
    </w:p>
    <w:p w14:paraId="2C1FDE77" w14:textId="336E06AA" w:rsidR="009627B4" w:rsidRDefault="00F4400D" w:rsidP="009627B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במרחק</w:t>
      </w:r>
      <w:r w:rsidR="00401794">
        <w:rPr>
          <w:rFonts w:asciiTheme="minorBidi" w:eastAsiaTheme="minorBidi" w:hAnsiTheme="minorBidi" w:hint="cs"/>
          <w:color w:val="0D0D0D" w:themeColor="text1" w:themeTint="F2"/>
          <w:rtl/>
          <w:lang w:val="en-CA"/>
        </w:rPr>
        <w:t xml:space="preserve"> מאות מטרים מבית המבטחים </w:t>
      </w:r>
      <w:r>
        <w:rPr>
          <w:rFonts w:asciiTheme="minorBidi" w:eastAsiaTheme="minorBidi" w:hAnsiTheme="minorBidi" w:hint="cs"/>
          <w:color w:val="0D0D0D" w:themeColor="text1" w:themeTint="F2"/>
          <w:rtl/>
          <w:lang w:val="en-CA"/>
        </w:rPr>
        <w:t xml:space="preserve"> שמע פתחי</w:t>
      </w:r>
      <w:r w:rsidR="00401794">
        <w:rPr>
          <w:rFonts w:asciiTheme="minorBidi" w:eastAsiaTheme="minorBidi" w:hAnsiTheme="minorBidi" w:hint="cs"/>
          <w:color w:val="0D0D0D" w:themeColor="text1" w:themeTint="F2"/>
          <w:rtl/>
          <w:lang w:val="en-CA"/>
        </w:rPr>
        <w:t xml:space="preserve"> קולות של </w:t>
      </w:r>
      <w:r w:rsidR="0097305F">
        <w:rPr>
          <w:rFonts w:asciiTheme="minorBidi" w:eastAsiaTheme="minorBidi" w:hAnsiTheme="minorBidi" w:hint="cs"/>
          <w:color w:val="0D0D0D" w:themeColor="text1" w:themeTint="F2"/>
          <w:rtl/>
          <w:lang w:val="en-CA"/>
        </w:rPr>
        <w:t>תנועת</w:t>
      </w:r>
      <w:r>
        <w:rPr>
          <w:rFonts w:asciiTheme="minorBidi" w:eastAsiaTheme="minorBidi" w:hAnsiTheme="minorBidi" w:hint="cs"/>
          <w:color w:val="0D0D0D" w:themeColor="text1" w:themeTint="F2"/>
          <w:rtl/>
          <w:lang w:val="en-CA"/>
        </w:rPr>
        <w:t xml:space="preserve"> רכבי צבא ומבחינתו היתה זו אינדיקציה </w:t>
      </w:r>
      <w:r w:rsidR="0097305F">
        <w:rPr>
          <w:rFonts w:asciiTheme="minorBidi" w:eastAsiaTheme="minorBidi" w:hAnsiTheme="minorBidi" w:hint="cs"/>
          <w:color w:val="0D0D0D" w:themeColor="text1" w:themeTint="F2"/>
          <w:rtl/>
          <w:lang w:val="en-CA"/>
        </w:rPr>
        <w:t xml:space="preserve">די ודאית </w:t>
      </w:r>
      <w:r>
        <w:rPr>
          <w:rFonts w:asciiTheme="minorBidi" w:eastAsiaTheme="minorBidi" w:hAnsiTheme="minorBidi" w:hint="cs"/>
          <w:color w:val="0D0D0D" w:themeColor="text1" w:themeTint="F2"/>
          <w:rtl/>
          <w:lang w:val="en-CA"/>
        </w:rPr>
        <w:t>כי הוא היעד לביקור .</w:t>
      </w:r>
    </w:p>
    <w:p w14:paraId="1CB7E186" w14:textId="010494B6" w:rsidR="007B0759" w:rsidRDefault="0097305F" w:rsidP="007B075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תוך שניות התלבש , הגיח מ</w:t>
      </w:r>
      <w:r w:rsidR="001111A4">
        <w:rPr>
          <w:rFonts w:asciiTheme="minorBidi" w:eastAsiaTheme="minorBidi" w:hAnsiTheme="minorBidi" w:hint="cs"/>
          <w:color w:val="0D0D0D" w:themeColor="text1" w:themeTint="F2"/>
          <w:rtl/>
          <w:lang w:val="en-CA"/>
        </w:rPr>
        <w:t>חדרו</w:t>
      </w:r>
      <w:r>
        <w:rPr>
          <w:rFonts w:asciiTheme="minorBidi" w:eastAsiaTheme="minorBidi" w:hAnsiTheme="minorBidi" w:hint="cs"/>
          <w:color w:val="0D0D0D" w:themeColor="text1" w:themeTint="F2"/>
          <w:rtl/>
          <w:lang w:val="en-CA"/>
        </w:rPr>
        <w:t>,</w:t>
      </w:r>
      <w:r w:rsidR="001111A4">
        <w:rPr>
          <w:rFonts w:asciiTheme="minorBidi" w:eastAsiaTheme="minorBidi" w:hAnsiTheme="minorBidi" w:hint="cs"/>
          <w:color w:val="0D0D0D" w:themeColor="text1" w:themeTint="F2"/>
          <w:rtl/>
          <w:lang w:val="en-CA"/>
        </w:rPr>
        <w:t xml:space="preserve"> דילג מעל חומת הבית ונעלם ברחוב הסמוך .</w:t>
      </w:r>
    </w:p>
    <w:p w14:paraId="08BF1BA2" w14:textId="77777777" w:rsidR="001111A4" w:rsidRDefault="001111A4" w:rsidP="001111A4">
      <w:pPr>
        <w:bidi/>
        <w:rPr>
          <w:rFonts w:asciiTheme="minorBidi" w:eastAsiaTheme="minorBidi" w:hAnsiTheme="minorBidi"/>
          <w:color w:val="0D0D0D" w:themeColor="text1" w:themeTint="F2"/>
          <w:rtl/>
          <w:lang w:val="en-CA"/>
        </w:rPr>
      </w:pPr>
    </w:p>
    <w:p w14:paraId="6FEF2248" w14:textId="390D5D52" w:rsidR="001111A4" w:rsidRDefault="001111A4" w:rsidP="001111A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״מישהו נראה קופץ מחומת </w:t>
      </w:r>
      <w:r w:rsidR="00070540">
        <w:rPr>
          <w:rFonts w:asciiTheme="minorBidi" w:eastAsiaTheme="minorBidi" w:hAnsiTheme="minorBidi" w:hint="cs"/>
          <w:color w:val="0D0D0D" w:themeColor="text1" w:themeTint="F2"/>
          <w:rtl/>
          <w:lang w:val="en-CA"/>
        </w:rPr>
        <w:t xml:space="preserve">הבית ״ היה הדיווח שהועבר ברשת התצפיות .״ נסו להשאר עליו ודווחו את כיוון </w:t>
      </w:r>
      <w:r w:rsidR="005A4AC5">
        <w:rPr>
          <w:rFonts w:asciiTheme="minorBidi" w:eastAsiaTheme="minorBidi" w:hAnsiTheme="minorBidi" w:hint="cs"/>
          <w:color w:val="0D0D0D" w:themeColor="text1" w:themeTint="F2"/>
          <w:rtl/>
          <w:lang w:val="en-CA"/>
        </w:rPr>
        <w:t xml:space="preserve">הליכתו ״ הנחה מפקד התצפיות .״ לכולם בכוונתנו להטיל </w:t>
      </w:r>
      <w:r w:rsidR="007306B3">
        <w:rPr>
          <w:rFonts w:asciiTheme="minorBidi" w:eastAsiaTheme="minorBidi" w:hAnsiTheme="minorBidi" w:hint="cs"/>
          <w:color w:val="0D0D0D" w:themeColor="text1" w:themeTint="F2"/>
          <w:rtl/>
          <w:lang w:val="en-CA"/>
        </w:rPr>
        <w:t xml:space="preserve">סגר על השכונה ולבצע חיפושים מבית לבית ״ אמר המפקד , ״ תצפית מזלט תנו לנו כיוונים ״ . </w:t>
      </w:r>
      <w:r w:rsidR="002A6B99">
        <w:rPr>
          <w:rFonts w:asciiTheme="minorBidi" w:eastAsiaTheme="minorBidi" w:hAnsiTheme="minorBidi" w:hint="cs"/>
          <w:color w:val="0D0D0D" w:themeColor="text1" w:themeTint="F2"/>
          <w:rtl/>
          <w:lang w:val="en-CA"/>
        </w:rPr>
        <w:t>״</w:t>
      </w:r>
      <w:r w:rsidR="007306B3">
        <w:rPr>
          <w:rFonts w:asciiTheme="minorBidi" w:eastAsiaTheme="minorBidi" w:hAnsiTheme="minorBidi" w:hint="cs"/>
          <w:color w:val="0D0D0D" w:themeColor="text1" w:themeTint="F2"/>
          <w:rtl/>
          <w:lang w:val="en-CA"/>
        </w:rPr>
        <w:t xml:space="preserve">הבחור </w:t>
      </w:r>
      <w:r w:rsidR="00790C1B">
        <w:rPr>
          <w:rFonts w:asciiTheme="minorBidi" w:eastAsiaTheme="minorBidi" w:hAnsiTheme="minorBidi" w:hint="cs"/>
          <w:color w:val="0D0D0D" w:themeColor="text1" w:themeTint="F2"/>
          <w:rtl/>
          <w:lang w:val="en-CA"/>
        </w:rPr>
        <w:t>פונה דרומה בכביש פנימי שכ</w:t>
      </w:r>
      <w:r w:rsidR="00C52366">
        <w:rPr>
          <w:rFonts w:asciiTheme="minorBidi" w:eastAsiaTheme="minorBidi" w:hAnsiTheme="minorBidi" w:hint="cs"/>
          <w:color w:val="0D0D0D" w:themeColor="text1" w:themeTint="F2"/>
          <w:rtl/>
          <w:lang w:val="en-CA"/>
        </w:rPr>
        <w:t xml:space="preserve">ינויו ״האדמירל ״ ליד בית 33 ונראה </w:t>
      </w:r>
      <w:r w:rsidR="00790C1B">
        <w:rPr>
          <w:rFonts w:asciiTheme="minorBidi" w:eastAsiaTheme="minorBidi" w:hAnsiTheme="minorBidi" w:hint="cs"/>
          <w:color w:val="0D0D0D" w:themeColor="text1" w:themeTint="F2"/>
          <w:rtl/>
          <w:lang w:val="en-CA"/>
        </w:rPr>
        <w:t xml:space="preserve"> הולך בצל הבתים </w:t>
      </w:r>
      <w:r w:rsidR="00C52366">
        <w:rPr>
          <w:rFonts w:asciiTheme="minorBidi" w:eastAsiaTheme="minorBidi" w:hAnsiTheme="minorBidi" w:hint="cs"/>
          <w:color w:val="0D0D0D" w:themeColor="text1" w:themeTint="F2"/>
          <w:rtl/>
          <w:lang w:val="en-CA"/>
        </w:rPr>
        <w:t xml:space="preserve">. אם תמתינו לו בציר ״עלוקה </w:t>
      </w:r>
      <w:r w:rsidR="002A6B99">
        <w:rPr>
          <w:rFonts w:asciiTheme="minorBidi" w:eastAsiaTheme="minorBidi" w:hAnsiTheme="minorBidi" w:hint="cs"/>
          <w:color w:val="0D0D0D" w:themeColor="text1" w:themeTint="F2"/>
          <w:rtl/>
          <w:lang w:val="en-CA"/>
        </w:rPr>
        <w:t xml:space="preserve">פינת אדמירל תוכלו להגיע איתו למגע ״ אמר תצפיתן </w:t>
      </w:r>
      <w:r w:rsidR="002D2CDB">
        <w:rPr>
          <w:rFonts w:asciiTheme="minorBidi" w:eastAsiaTheme="minorBidi" w:hAnsiTheme="minorBidi" w:hint="cs"/>
          <w:color w:val="0D0D0D" w:themeColor="text1" w:themeTint="F2"/>
          <w:rtl/>
          <w:lang w:val="en-CA"/>
        </w:rPr>
        <w:t xml:space="preserve">המזלט . ״ אני במרחק של 400 מטר מהנקודה </w:t>
      </w:r>
      <w:r w:rsidR="001462E8">
        <w:rPr>
          <w:rFonts w:asciiTheme="minorBidi" w:eastAsiaTheme="minorBidi" w:hAnsiTheme="minorBidi" w:hint="cs"/>
          <w:color w:val="0D0D0D" w:themeColor="text1" w:themeTint="F2"/>
          <w:rtl/>
          <w:lang w:val="en-CA"/>
        </w:rPr>
        <w:t>״</w:t>
      </w:r>
      <w:r w:rsidR="002D2CDB">
        <w:rPr>
          <w:rFonts w:asciiTheme="minorBidi" w:eastAsiaTheme="minorBidi" w:hAnsiTheme="minorBidi" w:hint="cs"/>
          <w:color w:val="0D0D0D" w:themeColor="text1" w:themeTint="F2"/>
          <w:rtl/>
          <w:lang w:val="en-CA"/>
        </w:rPr>
        <w:t xml:space="preserve">אמר אחד מאנשי המבצעים </w:t>
      </w:r>
      <w:r w:rsidR="001462E8">
        <w:rPr>
          <w:rFonts w:asciiTheme="minorBidi" w:eastAsiaTheme="minorBidi" w:hAnsiTheme="minorBidi" w:hint="cs"/>
          <w:color w:val="0D0D0D" w:themeColor="text1" w:themeTint="F2"/>
          <w:rtl/>
          <w:lang w:val="en-CA"/>
        </w:rPr>
        <w:t xml:space="preserve">אני רץ לנקודה .״ ״ שים לב , הבחור </w:t>
      </w:r>
      <w:r w:rsidR="00492190">
        <w:rPr>
          <w:rFonts w:asciiTheme="minorBidi" w:eastAsiaTheme="minorBidi" w:hAnsiTheme="minorBidi" w:hint="cs"/>
          <w:color w:val="0D0D0D" w:themeColor="text1" w:themeTint="F2"/>
          <w:rtl/>
          <w:lang w:val="en-CA"/>
        </w:rPr>
        <w:t>חמוש ומסוכן , אני מבקש שתמתין במקומך להגעת תגבורת ״ אמר מפקד התצפיות .</w:t>
      </w:r>
    </w:p>
    <w:p w14:paraId="09E88A46" w14:textId="5B2E8DB7" w:rsidR="00492190" w:rsidRDefault="00492190" w:rsidP="0049219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w:t>
      </w:r>
      <w:r w:rsidR="00F41306">
        <w:rPr>
          <w:rFonts w:asciiTheme="minorBidi" w:eastAsiaTheme="minorBidi" w:hAnsiTheme="minorBidi" w:hint="cs"/>
          <w:color w:val="0D0D0D" w:themeColor="text1" w:themeTint="F2"/>
          <w:rtl/>
          <w:lang w:val="en-CA"/>
        </w:rPr>
        <w:t>הבחין בתכונה מסביבו והחל לרוץ מתוך כוונה להגיע לפרדסים שנמצאים מזרחית לכביש עוקף עזה .</w:t>
      </w:r>
      <w:r w:rsidR="009642CF">
        <w:rPr>
          <w:rFonts w:asciiTheme="minorBidi" w:eastAsiaTheme="minorBidi" w:hAnsiTheme="minorBidi" w:hint="cs"/>
          <w:color w:val="0D0D0D" w:themeColor="text1" w:themeTint="F2"/>
          <w:rtl/>
          <w:lang w:val="en-CA"/>
        </w:rPr>
        <w:t xml:space="preserve"> תוך כדי ריצה הבחין בדמות שרצה לכיוונו . פתחי עצר את ריצתו ירד על בירכיו </w:t>
      </w:r>
      <w:r w:rsidR="00C37254">
        <w:rPr>
          <w:rFonts w:asciiTheme="minorBidi" w:eastAsiaTheme="minorBidi" w:hAnsiTheme="minorBidi" w:hint="cs"/>
          <w:color w:val="0D0D0D" w:themeColor="text1" w:themeTint="F2"/>
          <w:rtl/>
          <w:lang w:val="en-CA"/>
        </w:rPr>
        <w:t xml:space="preserve">וכיוון את אקדחו לכיוון הדמות . משקרבה הדמות למרחק של כחמישים </w:t>
      </w:r>
      <w:r w:rsidR="00F140BE">
        <w:rPr>
          <w:rFonts w:asciiTheme="minorBidi" w:eastAsiaTheme="minorBidi" w:hAnsiTheme="minorBidi" w:hint="cs"/>
          <w:color w:val="0D0D0D" w:themeColor="text1" w:themeTint="F2"/>
          <w:rtl/>
          <w:lang w:val="en-CA"/>
        </w:rPr>
        <w:t>מטר סחט פתחי בעדינות את אקדחו שלוש פעמים והדמות התמוטטה ו</w:t>
      </w:r>
      <w:r w:rsidR="00D14ECC">
        <w:rPr>
          <w:rFonts w:asciiTheme="minorBidi" w:eastAsiaTheme="minorBidi" w:hAnsiTheme="minorBidi" w:hint="cs"/>
          <w:color w:val="0D0D0D" w:themeColor="text1" w:themeTint="F2"/>
          <w:rtl/>
          <w:lang w:val="en-CA"/>
        </w:rPr>
        <w:t xml:space="preserve">נפלה במרכז הכביש. </w:t>
      </w:r>
    </w:p>
    <w:p w14:paraId="182EEC5E" w14:textId="3A22FD18" w:rsidR="001E2207" w:rsidRDefault="00D14ECC" w:rsidP="001E220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שינה את תוכניותיו ורץ </w:t>
      </w:r>
      <w:r w:rsidR="00E72ED3">
        <w:rPr>
          <w:rFonts w:asciiTheme="minorBidi" w:eastAsiaTheme="minorBidi" w:hAnsiTheme="minorBidi"/>
          <w:color w:val="0D0D0D" w:themeColor="text1" w:themeTint="F2"/>
          <w:lang w:val="en-CA"/>
        </w:rPr>
        <w:t xml:space="preserve"> </w:t>
      </w:r>
      <w:r w:rsidR="00E72ED3">
        <w:rPr>
          <w:rFonts w:asciiTheme="minorBidi" w:eastAsiaTheme="minorBidi" w:hAnsiTheme="minorBidi" w:hint="cs"/>
          <w:color w:val="0D0D0D" w:themeColor="text1" w:themeTint="F2"/>
          <w:rtl/>
          <w:lang w:val="en-CA"/>
        </w:rPr>
        <w:t xml:space="preserve">לכיוון קבוצת הבתים הקרובה טיפס על חומת הבית ונכנס פנימה </w:t>
      </w:r>
      <w:r w:rsidR="00CF1E0F">
        <w:rPr>
          <w:rFonts w:asciiTheme="minorBidi" w:eastAsiaTheme="minorBidi" w:hAnsiTheme="minorBidi" w:hint="cs"/>
          <w:color w:val="0D0D0D" w:themeColor="text1" w:themeTint="F2"/>
          <w:rtl/>
          <w:lang w:val="en-CA"/>
        </w:rPr>
        <w:t>.</w:t>
      </w:r>
    </w:p>
    <w:p w14:paraId="25835364" w14:textId="69A1A741" w:rsidR="00CF1E0F" w:rsidRDefault="00CF1E0F" w:rsidP="00CF1E0F">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lang w:val="en-CA"/>
        </w:rPr>
        <w:lastRenderedPageBreak/>
        <w:t xml:space="preserve">״יש לנו נפגע ״ אמר תצפיתן המזלט ״ הוא שוכב על </w:t>
      </w:r>
      <w:r w:rsidR="00CE1374">
        <w:rPr>
          <w:rFonts w:asciiTheme="minorBidi" w:eastAsiaTheme="minorBidi" w:hAnsiTheme="minorBidi" w:hint="cs"/>
          <w:color w:val="0D0D0D" w:themeColor="text1" w:themeTint="F2"/>
          <w:rtl/>
          <w:lang w:val="en-CA"/>
        </w:rPr>
        <w:t xml:space="preserve">הכביש בציר אדמירל </w:t>
      </w:r>
      <w:r w:rsidR="007005C9">
        <w:rPr>
          <w:rFonts w:asciiTheme="minorBidi" w:eastAsiaTheme="minorBidi" w:hAnsiTheme="minorBidi" w:hint="cs"/>
          <w:color w:val="0D0D0D" w:themeColor="text1" w:themeTint="F2"/>
          <w:rtl/>
          <w:lang w:val="en-CA"/>
        </w:rPr>
        <w:t xml:space="preserve"> כחמישים מטר מצומת עלוקה אדמירל</w:t>
      </w:r>
      <w:r w:rsidR="00CE1374">
        <w:rPr>
          <w:rFonts w:asciiTheme="minorBidi" w:eastAsiaTheme="minorBidi" w:hAnsiTheme="minorBidi" w:hint="cs"/>
          <w:color w:val="0D0D0D" w:themeColor="text1" w:themeTint="F2"/>
          <w:rtl/>
          <w:lang w:val="en-CA"/>
        </w:rPr>
        <w:t xml:space="preserve">. תוך שניות הגיעו אנשי המבצעים מלווים בחיילי </w:t>
      </w:r>
      <w:r w:rsidR="00B33A62">
        <w:rPr>
          <w:rFonts w:asciiTheme="minorBidi" w:eastAsiaTheme="minorBidi" w:hAnsiTheme="minorBidi" w:hint="cs"/>
          <w:color w:val="0D0D0D" w:themeColor="text1" w:themeTint="F2"/>
          <w:rtl/>
          <w:lang w:val="en-CA"/>
        </w:rPr>
        <w:t xml:space="preserve">צהל לנקודה .״ יש לנו פצוע קשה מבקש לתאם פינוי בהיטס מציר טנצר </w:t>
      </w:r>
      <w:r w:rsidR="006B033A">
        <w:rPr>
          <w:rFonts w:asciiTheme="minorBidi" w:eastAsiaTheme="minorBidi" w:hAnsiTheme="minorBidi" w:hint="cs"/>
          <w:color w:val="0D0D0D" w:themeColor="text1" w:themeTint="F2"/>
          <w:rtl/>
          <w:lang w:val="en-CA"/>
        </w:rPr>
        <w:t xml:space="preserve">״ </w:t>
      </w:r>
      <w:r w:rsidR="00B33A62">
        <w:rPr>
          <w:rFonts w:asciiTheme="minorBidi" w:eastAsiaTheme="minorBidi" w:hAnsiTheme="minorBidi" w:hint="cs"/>
          <w:color w:val="0D0D0D" w:themeColor="text1" w:themeTint="F2"/>
          <w:rtl/>
          <w:lang w:val="en-CA"/>
        </w:rPr>
        <w:t>אמר מפקד התצפיות .</w:t>
      </w:r>
      <w:r w:rsidR="006B033A">
        <w:rPr>
          <w:rFonts w:asciiTheme="minorBidi" w:eastAsiaTheme="minorBidi" w:hAnsiTheme="minorBidi" w:hint="cs"/>
          <w:color w:val="0D0D0D" w:themeColor="text1" w:themeTint="F2"/>
          <w:rtl/>
          <w:lang w:val="en-CA"/>
        </w:rPr>
        <w:t xml:space="preserve"> שימו לב הבחור נראה ניכנס לקומפלקס בנינים 22,23,24</w:t>
      </w:r>
      <w:r w:rsidR="0070601A">
        <w:rPr>
          <w:rFonts w:asciiTheme="minorBidi" w:eastAsiaTheme="minorBidi" w:hAnsiTheme="minorBidi" w:hint="cs"/>
          <w:color w:val="0D0D0D" w:themeColor="text1" w:themeTint="F2"/>
          <w:rtl/>
          <w:lang w:val="en-CA"/>
        </w:rPr>
        <w:t xml:space="preserve"> אני מבקש סגירה הרמטית של הקומפלקס </w:t>
      </w:r>
      <w:r w:rsidR="003F1DA1">
        <w:rPr>
          <w:rFonts w:asciiTheme="minorBidi" w:eastAsiaTheme="minorBidi" w:hAnsiTheme="minorBidi" w:hint="cs"/>
          <w:color w:val="0D0D0D" w:themeColor="text1" w:themeTint="F2"/>
          <w:rtl/>
          <w:lang w:val="en-CA"/>
        </w:rPr>
        <w:t>וכריזה</w:t>
      </w:r>
      <w:r w:rsidR="0070601A">
        <w:rPr>
          <w:rFonts w:asciiTheme="minorBidi" w:eastAsiaTheme="minorBidi" w:hAnsiTheme="minorBidi" w:hint="cs"/>
          <w:color w:val="0D0D0D" w:themeColor="text1" w:themeTint="F2"/>
          <w:rtl/>
          <w:lang w:val="en-CA"/>
        </w:rPr>
        <w:t xml:space="preserve"> לכל דיירי הקומפלקס להתפנות החוצה .</w:t>
      </w:r>
    </w:p>
    <w:p w14:paraId="2B529240" w14:textId="344326B4" w:rsidR="0037151A" w:rsidRDefault="00E33A5C" w:rsidP="00E33A5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תצפיתן מזלט , עדכן מה קורה ״ , </w:t>
      </w:r>
      <w:r w:rsidR="001441B6">
        <w:rPr>
          <w:rFonts w:asciiTheme="minorBidi" w:eastAsiaTheme="minorBidi" w:hAnsiTheme="minorBidi" w:hint="cs"/>
          <w:color w:val="0D0D0D" w:themeColor="text1" w:themeTint="F2"/>
          <w:rtl/>
          <w:lang w:val="en-CA"/>
        </w:rPr>
        <w:t>״</w:t>
      </w:r>
      <w:r>
        <w:rPr>
          <w:rFonts w:asciiTheme="minorBidi" w:eastAsiaTheme="minorBidi" w:hAnsiTheme="minorBidi" w:hint="cs"/>
          <w:color w:val="0D0D0D" w:themeColor="text1" w:themeTint="F2"/>
          <w:rtl/>
          <w:lang w:val="en-CA"/>
        </w:rPr>
        <w:t>הצעיר נראה ניכנס לק</w:t>
      </w:r>
      <w:r w:rsidR="00F67C4E">
        <w:rPr>
          <w:rFonts w:asciiTheme="minorBidi" w:eastAsiaTheme="minorBidi" w:hAnsiTheme="minorBidi" w:hint="cs"/>
          <w:color w:val="0D0D0D" w:themeColor="text1" w:themeTint="F2"/>
          <w:rtl/>
          <w:lang w:val="en-CA"/>
        </w:rPr>
        <w:t xml:space="preserve">ומפלקס הבניינים 22,23 , נכון לרגע זה אין לי קשר עיין עימו </w:t>
      </w:r>
      <w:r w:rsidR="001441B6">
        <w:rPr>
          <w:rFonts w:asciiTheme="minorBidi" w:eastAsiaTheme="minorBidi" w:hAnsiTheme="minorBidi" w:hint="cs"/>
          <w:color w:val="0D0D0D" w:themeColor="text1" w:themeTint="F2"/>
          <w:rtl/>
          <w:lang w:val="en-CA"/>
        </w:rPr>
        <w:t>״ אמר תצפיתן המזלט .</w:t>
      </w:r>
    </w:p>
    <w:p w14:paraId="0FB96643" w14:textId="77777777" w:rsidR="007F7D45" w:rsidRDefault="001441B6" w:rsidP="001441B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רעש מסוק נוחת נשמע בסמוך </w:t>
      </w:r>
      <w:r w:rsidR="00B33211">
        <w:rPr>
          <w:rFonts w:asciiTheme="minorBidi" w:eastAsiaTheme="minorBidi" w:hAnsiTheme="minorBidi" w:hint="cs"/>
          <w:color w:val="0D0D0D" w:themeColor="text1" w:themeTint="F2"/>
          <w:rtl/>
          <w:lang w:val="en-CA"/>
        </w:rPr>
        <w:t xml:space="preserve">ומתוכו הגיח מפקד האוגדה תת אלוף גיורא סביר. הפצוע פונה במהירות לכיוון המסוק </w:t>
      </w:r>
      <w:r w:rsidR="007F7D45">
        <w:rPr>
          <w:rFonts w:asciiTheme="minorBidi" w:eastAsiaTheme="minorBidi" w:hAnsiTheme="minorBidi" w:hint="cs"/>
          <w:color w:val="0D0D0D" w:themeColor="text1" w:themeTint="F2"/>
          <w:rtl/>
          <w:lang w:val="en-CA"/>
        </w:rPr>
        <w:t>וגיורא פנה לקבל עידכון ראשוני ממפקד הכוח .</w:t>
      </w:r>
    </w:p>
    <w:p w14:paraId="0492A6E0" w14:textId="77777777" w:rsidR="00E26231" w:rsidRDefault="007F7D45" w:rsidP="007F7D4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כוחות נוספים </w:t>
      </w:r>
      <w:r w:rsidR="00E26231">
        <w:rPr>
          <w:rFonts w:asciiTheme="minorBidi" w:eastAsiaTheme="minorBidi" w:hAnsiTheme="minorBidi" w:hint="cs"/>
          <w:color w:val="0D0D0D" w:themeColor="text1" w:themeTint="F2"/>
          <w:rtl/>
          <w:lang w:val="en-CA"/>
        </w:rPr>
        <w:t>של חיילים הוזרמו למקום והוכש עוצר מלא על שכונת סג'עייה .</w:t>
      </w:r>
    </w:p>
    <w:p w14:paraId="50A320CD" w14:textId="77777777" w:rsidR="00D2624F" w:rsidRDefault="00E26231" w:rsidP="00E2623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ראש המרחב של שירות הביטחון </w:t>
      </w:r>
      <w:r w:rsidR="00D2624F">
        <w:rPr>
          <w:rFonts w:asciiTheme="minorBidi" w:eastAsiaTheme="minorBidi" w:hAnsiTheme="minorBidi" w:hint="cs"/>
          <w:color w:val="0D0D0D" w:themeColor="text1" w:themeTint="F2"/>
          <w:rtl/>
          <w:lang w:val="en-CA"/>
        </w:rPr>
        <w:t>הגיע עם שניים מרכזי השטח וקיבל דיווח על אירועי הלילה ממפקד התצפיות.</w:t>
      </w:r>
    </w:p>
    <w:p w14:paraId="48D1D0C6" w14:textId="62AEA519" w:rsidR="001441B6" w:rsidRDefault="00D2624F" w:rsidP="00D2624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פרסנו </w:t>
      </w:r>
      <w:r w:rsidR="00AF21A2">
        <w:rPr>
          <w:rFonts w:asciiTheme="minorBidi" w:eastAsiaTheme="minorBidi" w:hAnsiTheme="minorBidi" w:hint="cs"/>
          <w:color w:val="0D0D0D" w:themeColor="text1" w:themeTint="F2"/>
          <w:rtl/>
          <w:lang w:val="en-CA"/>
        </w:rPr>
        <w:t xml:space="preserve">מערך תצפיות על הבית בו שהה הבחור כולל תצפיות רגליות ״ אמר מפקד התצפיות , </w:t>
      </w:r>
      <w:r w:rsidR="0002305B">
        <w:rPr>
          <w:rFonts w:asciiTheme="minorBidi" w:eastAsiaTheme="minorBidi" w:hAnsiTheme="minorBidi" w:hint="cs"/>
          <w:color w:val="0D0D0D" w:themeColor="text1" w:themeTint="F2"/>
          <w:rtl/>
          <w:lang w:val="en-CA"/>
        </w:rPr>
        <w:t>״</w:t>
      </w:r>
      <w:r w:rsidR="002776B6">
        <w:rPr>
          <w:rFonts w:asciiTheme="minorBidi" w:eastAsiaTheme="minorBidi" w:hAnsiTheme="minorBidi" w:hint="cs"/>
          <w:color w:val="0D0D0D" w:themeColor="text1" w:themeTint="F2"/>
          <w:rtl/>
          <w:lang w:val="en-CA"/>
        </w:rPr>
        <w:t xml:space="preserve">בסביבות שתיים לפנות בוקר </w:t>
      </w:r>
      <w:r w:rsidR="00AF21A2">
        <w:rPr>
          <w:rFonts w:asciiTheme="minorBidi" w:eastAsiaTheme="minorBidi" w:hAnsiTheme="minorBidi" w:hint="cs"/>
          <w:color w:val="0D0D0D" w:themeColor="text1" w:themeTint="F2"/>
          <w:rtl/>
          <w:lang w:val="en-CA"/>
        </w:rPr>
        <w:t xml:space="preserve">תצפית </w:t>
      </w:r>
      <w:r w:rsidR="00C84174">
        <w:rPr>
          <w:rFonts w:asciiTheme="minorBidi" w:eastAsiaTheme="minorBidi" w:hAnsiTheme="minorBidi" w:hint="cs"/>
          <w:color w:val="0D0D0D" w:themeColor="text1" w:themeTint="F2"/>
          <w:rtl/>
          <w:lang w:val="en-CA"/>
        </w:rPr>
        <w:t xml:space="preserve">גבעת </w:t>
      </w:r>
      <w:r w:rsidR="002776B6">
        <w:rPr>
          <w:rFonts w:asciiTheme="minorBidi" w:eastAsiaTheme="minorBidi" w:hAnsiTheme="minorBidi" w:hint="cs"/>
          <w:color w:val="0D0D0D" w:themeColor="text1" w:themeTint="F2"/>
          <w:rtl/>
          <w:lang w:val="en-CA"/>
        </w:rPr>
        <w:t>עלי מונטר זיהתה פנים של גבר ב</w:t>
      </w:r>
      <w:r w:rsidR="00C84174">
        <w:rPr>
          <w:rFonts w:asciiTheme="minorBidi" w:eastAsiaTheme="minorBidi" w:hAnsiTheme="minorBidi" w:hint="cs"/>
          <w:color w:val="0D0D0D" w:themeColor="text1" w:themeTint="F2"/>
          <w:rtl/>
          <w:lang w:val="en-CA"/>
        </w:rPr>
        <w:t>חלון הבית שפונה לכיוון הגבעה ומספר דקות לאחר מכן נראה צעיר מנתר מעל חומת הבית ופונה על ציר אדמירל דרומה .</w:t>
      </w:r>
      <w:r w:rsidR="003B348C">
        <w:rPr>
          <w:rFonts w:asciiTheme="minorBidi" w:eastAsiaTheme="minorBidi" w:hAnsiTheme="minorBidi" w:hint="cs"/>
          <w:color w:val="0D0D0D" w:themeColor="text1" w:themeTint="F2"/>
          <w:rtl/>
          <w:lang w:val="en-CA"/>
        </w:rPr>
        <w:t xml:space="preserve"> הבחור שהיה בתצפית רגלית דיווח שהוא במרחק של כארבע מאות מטרים מהנקודה והחל לרוץ לכיוון הצעיר </w:t>
      </w:r>
      <w:r w:rsidR="00CA76CC">
        <w:rPr>
          <w:rFonts w:asciiTheme="minorBidi" w:eastAsiaTheme="minorBidi" w:hAnsiTheme="minorBidi" w:hint="cs"/>
          <w:color w:val="0D0D0D" w:themeColor="text1" w:themeTint="F2"/>
          <w:rtl/>
          <w:lang w:val="en-CA"/>
        </w:rPr>
        <w:t xml:space="preserve">מתוך כוונה להגיע עימו למגע . ניסיתי לחדול את הבחור מניסיונותיו ובקשתי שימתין במקומו להגעת תגבורת ואז נשמעו שלוש יריות </w:t>
      </w:r>
      <w:r w:rsidR="0002305B">
        <w:rPr>
          <w:rFonts w:asciiTheme="minorBidi" w:eastAsiaTheme="minorBidi" w:hAnsiTheme="minorBidi" w:hint="cs"/>
          <w:color w:val="0D0D0D" w:themeColor="text1" w:themeTint="F2"/>
          <w:rtl/>
          <w:lang w:val="en-CA"/>
        </w:rPr>
        <w:t>שפגעו בבחור . מאחר ומצבו קשה לא ניתן בשלב זה לתחקר אותו ולהבין מה קרה ״</w:t>
      </w:r>
    </w:p>
    <w:p w14:paraId="613FABCC" w14:textId="3D1E2E37" w:rsidR="0002305B" w:rsidRDefault="006C78A8" w:rsidP="0002305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w:t>
      </w:r>
      <w:r w:rsidR="0002305B">
        <w:rPr>
          <w:rFonts w:asciiTheme="minorBidi" w:eastAsiaTheme="minorBidi" w:hAnsiTheme="minorBidi" w:hint="cs"/>
          <w:color w:val="0D0D0D" w:themeColor="text1" w:themeTint="F2"/>
          <w:rtl/>
          <w:lang w:val="en-CA"/>
        </w:rPr>
        <w:t>נכון לר</w:t>
      </w:r>
      <w:r w:rsidR="00373853">
        <w:rPr>
          <w:rFonts w:asciiTheme="minorBidi" w:eastAsiaTheme="minorBidi" w:hAnsiTheme="minorBidi" w:hint="cs"/>
          <w:color w:val="0D0D0D" w:themeColor="text1" w:themeTint="F2"/>
          <w:rtl/>
          <w:lang w:val="en-CA"/>
        </w:rPr>
        <w:t xml:space="preserve">גע זה הבחור נראה נכנס אל קומפלקס הבינינים 22,23, הקומפלקס ניסגר על ידי הצבא באופן הרמטי ואנחנו מאמינים </w:t>
      </w:r>
      <w:r>
        <w:rPr>
          <w:rFonts w:asciiTheme="minorBidi" w:eastAsiaTheme="minorBidi" w:hAnsiTheme="minorBidi" w:hint="cs"/>
          <w:color w:val="0D0D0D" w:themeColor="text1" w:themeTint="F2"/>
          <w:rtl/>
          <w:lang w:val="en-CA"/>
        </w:rPr>
        <w:t xml:space="preserve">שהבחור עדיין שם ״ </w:t>
      </w:r>
    </w:p>
    <w:p w14:paraId="55C3A181" w14:textId="77777777" w:rsidR="00945D3D" w:rsidRDefault="006C78A8" w:rsidP="0082769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lang w:val="en-CA"/>
        </w:rPr>
        <w:t xml:space="preserve">״ אני מבקש להביא לכאן את בעל הדירה שבה הסתתר הצעיר לתיחקור ״ אמר ראש המרחב </w:t>
      </w:r>
      <w:r w:rsidR="00F60178">
        <w:rPr>
          <w:rFonts w:asciiTheme="minorBidi" w:eastAsiaTheme="minorBidi" w:hAnsiTheme="minorBidi" w:hint="cs"/>
          <w:color w:val="0D0D0D" w:themeColor="text1" w:themeTint="F2"/>
          <w:rtl/>
          <w:lang w:val="en-CA"/>
        </w:rPr>
        <w:t>״יש לסגור מעטפת נוספת של בנינים ברדיוס חמישים מטר ״</w:t>
      </w:r>
      <w:r w:rsidR="00587108">
        <w:rPr>
          <w:rFonts w:asciiTheme="minorBidi" w:eastAsiaTheme="minorBidi" w:hAnsiTheme="minorBidi" w:hint="cs"/>
          <w:color w:val="0D0D0D" w:themeColor="text1" w:themeTint="F2"/>
          <w:rtl/>
          <w:lang w:val="en-CA"/>
        </w:rPr>
        <w:t xml:space="preserve"> יש להוציא החוצה את כל הדיירים שמתגוררים בקומפלקס הבנינים ולבצע סריקה זהירה מבית לבית .״ </w:t>
      </w:r>
      <w:r w:rsidR="00224092">
        <w:rPr>
          <w:rFonts w:asciiTheme="minorBidi" w:eastAsiaTheme="minorBidi" w:hAnsiTheme="minorBidi" w:hint="cs"/>
          <w:color w:val="0D0D0D" w:themeColor="text1" w:themeTint="F2"/>
          <w:rtl/>
          <w:lang w:val="en-CA"/>
        </w:rPr>
        <w:t>״ כמה זמן יקח להביא למקום את יחידת הכלבנים ?״ שאל ראש המ</w:t>
      </w:r>
      <w:r w:rsidR="00827694">
        <w:rPr>
          <w:rFonts w:asciiTheme="minorBidi" w:eastAsiaTheme="minorBidi" w:hAnsiTheme="minorBidi" w:hint="cs"/>
          <w:color w:val="0D0D0D" w:themeColor="text1" w:themeTint="F2"/>
          <w:rtl/>
          <w:lang w:val="en-CA"/>
        </w:rPr>
        <w:t xml:space="preserve">רחב,״ אני מעריך כשעתיים ״אמר מפקד האוגדה </w:t>
      </w:r>
      <w:r w:rsidR="007D2F34">
        <w:rPr>
          <w:rFonts w:asciiTheme="minorBidi" w:eastAsiaTheme="minorBidi" w:hAnsiTheme="minorBidi"/>
          <w:color w:val="0D0D0D" w:themeColor="text1" w:themeTint="F2"/>
        </w:rPr>
        <w:t xml:space="preserve"> </w:t>
      </w:r>
      <w:r w:rsidR="00945D3D">
        <w:rPr>
          <w:rFonts w:asciiTheme="minorBidi" w:eastAsiaTheme="minorBidi" w:hAnsiTheme="minorBidi" w:hint="cs"/>
          <w:color w:val="0D0D0D" w:themeColor="text1" w:themeTint="F2"/>
          <w:rtl/>
        </w:rPr>
        <w:t>. ״טוב, אין לנו זמן לחכות להם , תתחילו לעבוד״ אמר ראש המרחב .</w:t>
      </w:r>
    </w:p>
    <w:p w14:paraId="5E06499C" w14:textId="77777777" w:rsidR="00BF69FA" w:rsidRDefault="00233F2B" w:rsidP="00945D3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w:t>
      </w:r>
    </w:p>
    <w:p w14:paraId="6F377205" w14:textId="660A07CD" w:rsidR="006C78A8" w:rsidRDefault="00BF69FA" w:rsidP="00BF69F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w:t>
      </w:r>
      <w:r w:rsidR="00035FFF">
        <w:rPr>
          <w:rFonts w:asciiTheme="minorBidi" w:eastAsiaTheme="minorBidi" w:hAnsiTheme="minorBidi" w:hint="cs"/>
          <w:color w:val="0D0D0D" w:themeColor="text1" w:themeTint="F2"/>
          <w:rtl/>
        </w:rPr>
        <w:t>היה שטוף זיעה , הוא חש כיצד הטבעת מתהדקת מסביב לצווארו ולא הבין איך הי</w:t>
      </w:r>
      <w:r w:rsidR="001C1FFB">
        <w:rPr>
          <w:rFonts w:asciiTheme="minorBidi" w:eastAsiaTheme="minorBidi" w:hAnsiTheme="minorBidi" w:hint="cs"/>
          <w:color w:val="0D0D0D" w:themeColor="text1" w:themeTint="F2"/>
          <w:rtl/>
        </w:rPr>
        <w:t xml:space="preserve">שראלים עלו על עקבותיו . הוא הביט מסביבו והבחין </w:t>
      </w:r>
      <w:r w:rsidR="004B7AB1">
        <w:rPr>
          <w:rFonts w:asciiTheme="minorBidi" w:eastAsiaTheme="minorBidi" w:hAnsiTheme="minorBidi" w:hint="cs"/>
          <w:color w:val="0D0D0D" w:themeColor="text1" w:themeTint="F2"/>
          <w:rtl/>
        </w:rPr>
        <w:t>בלול תר</w:t>
      </w:r>
      <w:r w:rsidR="006A5FB3">
        <w:rPr>
          <w:rFonts w:asciiTheme="minorBidi" w:eastAsiaTheme="minorBidi" w:hAnsiTheme="minorBidi" w:hint="cs"/>
          <w:color w:val="0D0D0D" w:themeColor="text1" w:themeTint="F2"/>
          <w:rtl/>
        </w:rPr>
        <w:t>נגולים שהיה בפינת החומה , ארבע כבשים שוטטו</w:t>
      </w:r>
      <w:r w:rsidR="004B7AB1">
        <w:rPr>
          <w:rFonts w:asciiTheme="minorBidi" w:eastAsiaTheme="minorBidi" w:hAnsiTheme="minorBidi" w:hint="cs"/>
          <w:color w:val="0D0D0D" w:themeColor="text1" w:themeTint="F2"/>
          <w:rtl/>
        </w:rPr>
        <w:t xml:space="preserve"> בחצר</w:t>
      </w:r>
      <w:r w:rsidR="009144DE">
        <w:rPr>
          <w:rFonts w:asciiTheme="minorBidi" w:eastAsiaTheme="minorBidi" w:hAnsiTheme="minorBidi" w:hint="cs"/>
          <w:color w:val="0D0D0D" w:themeColor="text1" w:themeTint="F2"/>
          <w:rtl/>
        </w:rPr>
        <w:t xml:space="preserve"> בשלווה סטואית ומעל לראשו ניצב עומד לו </w:t>
      </w:r>
      <w:r w:rsidR="004B7AB1">
        <w:rPr>
          <w:rFonts w:asciiTheme="minorBidi" w:eastAsiaTheme="minorBidi" w:hAnsiTheme="minorBidi" w:hint="cs"/>
          <w:color w:val="0D0D0D" w:themeColor="text1" w:themeTint="F2"/>
          <w:rtl/>
        </w:rPr>
        <w:t xml:space="preserve"> </w:t>
      </w:r>
      <w:r w:rsidR="009144DE">
        <w:rPr>
          <w:rFonts w:asciiTheme="minorBidi" w:eastAsiaTheme="minorBidi" w:hAnsiTheme="minorBidi" w:hint="cs"/>
          <w:color w:val="0D0D0D" w:themeColor="text1" w:themeTint="F2"/>
          <w:rtl/>
        </w:rPr>
        <w:t>תלוי על עץ הזית שובך יונים גדול</w:t>
      </w:r>
      <w:r w:rsidR="00FA6D6B">
        <w:rPr>
          <w:rFonts w:asciiTheme="minorBidi" w:eastAsiaTheme="minorBidi" w:hAnsiTheme="minorBidi" w:hint="cs"/>
          <w:color w:val="0D0D0D" w:themeColor="text1" w:themeTint="F2"/>
          <w:rtl/>
        </w:rPr>
        <w:t xml:space="preserve"> </w:t>
      </w:r>
      <w:r w:rsidR="00945D3D">
        <w:rPr>
          <w:rFonts w:asciiTheme="minorBidi" w:eastAsiaTheme="minorBidi" w:hAnsiTheme="minorBidi" w:hint="cs"/>
          <w:color w:val="0D0D0D" w:themeColor="text1" w:themeTint="F2"/>
          <w:rtl/>
        </w:rPr>
        <w:t xml:space="preserve"> </w:t>
      </w:r>
      <w:r w:rsidR="00FA6D6B">
        <w:rPr>
          <w:rFonts w:asciiTheme="minorBidi" w:eastAsiaTheme="minorBidi" w:hAnsiTheme="minorBidi" w:hint="cs"/>
          <w:color w:val="0D0D0D" w:themeColor="text1" w:themeTint="F2"/>
          <w:rtl/>
        </w:rPr>
        <w:t xml:space="preserve">. התרנגולות שהבחינו בנוכחותו של פתחי לידם קירקרו בחוסר שקט </w:t>
      </w:r>
      <w:r w:rsidR="00C80F21">
        <w:rPr>
          <w:rFonts w:asciiTheme="minorBidi" w:eastAsiaTheme="minorBidi" w:hAnsiTheme="minorBidi" w:hint="cs"/>
          <w:color w:val="0D0D0D" w:themeColor="text1" w:themeTint="F2"/>
          <w:rtl/>
        </w:rPr>
        <w:t xml:space="preserve">ומתוך הבניין הגיח גבר כבן חמישים שלבש גלביה לבנה . הגבר הבחין בפתחי וסימן לו להגיע </w:t>
      </w:r>
      <w:r w:rsidR="0009073A">
        <w:rPr>
          <w:rFonts w:asciiTheme="minorBidi" w:eastAsiaTheme="minorBidi" w:hAnsiTheme="minorBidi" w:hint="cs"/>
          <w:color w:val="0D0D0D" w:themeColor="text1" w:themeTint="F2"/>
          <w:rtl/>
        </w:rPr>
        <w:t>אחריו.</w:t>
      </w:r>
    </w:p>
    <w:p w14:paraId="0C393501" w14:textId="77777777" w:rsidR="006258D5" w:rsidRDefault="0009073A" w:rsidP="006258D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נענה לאיש ופנה אחריו בלא מילה . השניים נכנסו למרתף הבית החשוך </w:t>
      </w:r>
      <w:r w:rsidR="00DE65AB">
        <w:rPr>
          <w:rFonts w:asciiTheme="minorBidi" w:eastAsiaTheme="minorBidi" w:hAnsiTheme="minorBidi" w:hint="cs"/>
          <w:color w:val="0D0D0D" w:themeColor="text1" w:themeTint="F2"/>
          <w:rtl/>
        </w:rPr>
        <w:t xml:space="preserve">. הגבר לחץ על המצת </w:t>
      </w:r>
      <w:r w:rsidR="00A55B23">
        <w:rPr>
          <w:rFonts w:asciiTheme="minorBidi" w:eastAsiaTheme="minorBidi" w:hAnsiTheme="minorBidi" w:hint="cs"/>
          <w:color w:val="0D0D0D" w:themeColor="text1" w:themeTint="F2"/>
          <w:rtl/>
        </w:rPr>
        <w:t>ולהבה קטנה האירה את העלטה במקום. המרתף היה מלא ברהיטים ישנים וציוד חשמלי שאבד עליו הקל</w:t>
      </w:r>
      <w:r w:rsidR="000A2F40">
        <w:rPr>
          <w:rFonts w:asciiTheme="minorBidi" w:eastAsiaTheme="minorBidi" w:hAnsiTheme="minorBidi" w:hint="cs"/>
          <w:color w:val="0D0D0D" w:themeColor="text1" w:themeTint="F2"/>
          <w:rtl/>
        </w:rPr>
        <w:t>ח. המיטה הישנה ניצבה מעל שטיח ישן ומאובק . הג</w:t>
      </w:r>
      <w:r w:rsidR="008A6995">
        <w:rPr>
          <w:rFonts w:asciiTheme="minorBidi" w:eastAsiaTheme="minorBidi" w:hAnsiTheme="minorBidi" w:hint="cs"/>
          <w:color w:val="0D0D0D" w:themeColor="text1" w:themeTint="F2"/>
          <w:rtl/>
        </w:rPr>
        <w:t xml:space="preserve">בר פינה את המיטה והזיז את השטיח שמתחתיו נתגלתה דלת להובילה לחלל בגודל מטר וחצי </w:t>
      </w:r>
      <w:r w:rsidR="00A07B04">
        <w:rPr>
          <w:rFonts w:asciiTheme="minorBidi" w:eastAsiaTheme="minorBidi" w:hAnsiTheme="minorBidi" w:hint="cs"/>
          <w:color w:val="0D0D0D" w:themeColor="text1" w:themeTint="F2"/>
          <w:rtl/>
        </w:rPr>
        <w:t xml:space="preserve">על מטר וחצי , פתחי נכנס אל החלל כשהגבר כיסה את המקום מחדש בשטיח והניח את המיטה </w:t>
      </w:r>
      <w:r w:rsidR="006258D5">
        <w:rPr>
          <w:rFonts w:asciiTheme="minorBidi" w:eastAsiaTheme="minorBidi" w:hAnsiTheme="minorBidi" w:hint="cs"/>
          <w:color w:val="0D0D0D" w:themeColor="text1" w:themeTint="F2"/>
          <w:rtl/>
        </w:rPr>
        <w:t>מעל . שביב של תקווה נעור בליבו של פתחי ״ אולי לא הכל אבוד ״ חשב בליבו .</w:t>
      </w:r>
    </w:p>
    <w:p w14:paraId="7DB65EA7" w14:textId="77777777" w:rsidR="006258D5" w:rsidRDefault="006258D5" w:rsidP="006258D5">
      <w:pPr>
        <w:bidi/>
        <w:rPr>
          <w:rFonts w:asciiTheme="minorBidi" w:eastAsiaTheme="minorBidi" w:hAnsiTheme="minorBidi"/>
          <w:color w:val="0D0D0D" w:themeColor="text1" w:themeTint="F2"/>
          <w:rtl/>
        </w:rPr>
      </w:pPr>
    </w:p>
    <w:p w14:paraId="33958EF2" w14:textId="61D1AC67" w:rsidR="0009073A" w:rsidRDefault="00A67629" w:rsidP="006258D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כל דיירי הקומפלקס פינו את דירותיהם והחלה סריקה קפדנית ואטית מדלת לדלת .</w:t>
      </w:r>
      <w:r w:rsidR="00A55B23">
        <w:rPr>
          <w:rFonts w:asciiTheme="minorBidi" w:eastAsiaTheme="minorBidi" w:hAnsiTheme="minorBidi" w:hint="cs"/>
          <w:color w:val="0D0D0D" w:themeColor="text1" w:themeTint="F2"/>
          <w:rtl/>
        </w:rPr>
        <w:t xml:space="preserve"> </w:t>
      </w:r>
      <w:r w:rsidR="0076285E">
        <w:rPr>
          <w:rFonts w:asciiTheme="minorBidi" w:eastAsiaTheme="minorBidi" w:hAnsiTheme="minorBidi" w:hint="cs"/>
          <w:color w:val="0D0D0D" w:themeColor="text1" w:themeTint="F2"/>
          <w:rtl/>
        </w:rPr>
        <w:t>מחמד סאבר שהובא לתחקור סיפר אודות האורח שהתארח בביתו מזה מספר שבועות . לדבריו</w:t>
      </w:r>
      <w:r w:rsidR="009E7929">
        <w:rPr>
          <w:rFonts w:asciiTheme="minorBidi" w:eastAsiaTheme="minorBidi" w:hAnsiTheme="minorBidi" w:hint="cs"/>
          <w:color w:val="0D0D0D" w:themeColor="text1" w:themeTint="F2"/>
          <w:rtl/>
        </w:rPr>
        <w:t xml:space="preserve"> באחד הימים </w:t>
      </w:r>
      <w:r w:rsidR="0076285E">
        <w:rPr>
          <w:rFonts w:asciiTheme="minorBidi" w:eastAsiaTheme="minorBidi" w:hAnsiTheme="minorBidi" w:hint="cs"/>
          <w:color w:val="0D0D0D" w:themeColor="text1" w:themeTint="F2"/>
          <w:rtl/>
        </w:rPr>
        <w:t xml:space="preserve"> פגש בו במסגד השכונתי </w:t>
      </w:r>
      <w:r w:rsidR="009E7929">
        <w:rPr>
          <w:rFonts w:asciiTheme="minorBidi" w:eastAsiaTheme="minorBidi" w:hAnsiTheme="minorBidi" w:hint="cs"/>
          <w:color w:val="0D0D0D" w:themeColor="text1" w:themeTint="F2"/>
          <w:rtl/>
        </w:rPr>
        <w:t>ומשהבין שהוא מחפש קורת גג הציע לו את ביתו .</w:t>
      </w:r>
    </w:p>
    <w:p w14:paraId="456C2B9B" w14:textId="171C3FD2" w:rsidR="009E7929" w:rsidRDefault="009E7929" w:rsidP="009E792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מוחמד לא היה </w:t>
      </w:r>
      <w:r w:rsidR="00C024C7">
        <w:rPr>
          <w:rFonts w:asciiTheme="minorBidi" w:eastAsiaTheme="minorBidi" w:hAnsiTheme="minorBidi" w:hint="cs"/>
          <w:color w:val="0D0D0D" w:themeColor="text1" w:themeTint="F2"/>
          <w:rtl/>
        </w:rPr>
        <w:t>מודע לזהותו האמיתית של הצעיר אולם במסדר תמונות שנערך לו זיהה את פתחי חמאד כצעיר שהתגורר בביתו .</w:t>
      </w:r>
    </w:p>
    <w:p w14:paraId="16EB0E63" w14:textId="409B8E39" w:rsidR="000E2BD4" w:rsidRDefault="000E2BD4" w:rsidP="000E2BD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לכל הכוחות הפועלים הועברה הודעה כי הצעיר הנמלט הינו פתחי חמאד .</w:t>
      </w:r>
      <w:r w:rsidR="00157F44">
        <w:rPr>
          <w:rFonts w:asciiTheme="minorBidi" w:eastAsiaTheme="minorBidi" w:hAnsiTheme="minorBidi" w:hint="cs"/>
          <w:color w:val="0D0D0D" w:themeColor="text1" w:themeTint="F2"/>
          <w:rtl/>
        </w:rPr>
        <w:t xml:space="preserve"> שמונה שעות תמימות ארכו החיפושים אך המחפשים העלו חרס בי</w:t>
      </w:r>
      <w:r w:rsidR="00BF6C84">
        <w:rPr>
          <w:rFonts w:asciiTheme="minorBidi" w:eastAsiaTheme="minorBidi" w:hAnsiTheme="minorBidi" w:hint="cs"/>
          <w:color w:val="0D0D0D" w:themeColor="text1" w:themeTint="F2"/>
          <w:rtl/>
        </w:rPr>
        <w:t>דם . פעם נוספת האדמה פערה את פיה ופתחי הצליח להתחמק .</w:t>
      </w:r>
    </w:p>
    <w:p w14:paraId="4D473A7C" w14:textId="2E1D5F82" w:rsidR="00BF6C84" w:rsidRDefault="00BF6C84" w:rsidP="00BF6C8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בשירות הביטחון </w:t>
      </w:r>
      <w:r w:rsidR="00E928FB">
        <w:rPr>
          <w:rFonts w:asciiTheme="minorBidi" w:eastAsiaTheme="minorBidi" w:hAnsiTheme="minorBidi" w:hint="cs"/>
          <w:color w:val="0D0D0D" w:themeColor="text1" w:themeTint="F2"/>
          <w:rtl/>
        </w:rPr>
        <w:t>כבר הוצמד לו הכינוי ״ האיש בעל תשע הנשמות ״.</w:t>
      </w:r>
    </w:p>
    <w:p w14:paraId="76FEF581" w14:textId="6EAA2C94" w:rsidR="00E928FB" w:rsidRDefault="00E928FB" w:rsidP="00E928F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עייפים </w:t>
      </w:r>
      <w:r w:rsidR="004357EE">
        <w:rPr>
          <w:rFonts w:asciiTheme="minorBidi" w:eastAsiaTheme="minorBidi" w:hAnsiTheme="minorBidi" w:hint="cs"/>
          <w:color w:val="0D0D0D" w:themeColor="text1" w:themeTint="F2"/>
          <w:rtl/>
        </w:rPr>
        <w:t>ומאוכזבים קיבלו הכוחות את פקודת הקיפול ועזבו את המקום .</w:t>
      </w:r>
    </w:p>
    <w:p w14:paraId="5D6B0BA2" w14:textId="77777777" w:rsidR="004357EE" w:rsidRDefault="004357EE" w:rsidP="004357EE">
      <w:pPr>
        <w:bidi/>
        <w:rPr>
          <w:rFonts w:asciiTheme="minorBidi" w:eastAsiaTheme="minorBidi" w:hAnsiTheme="minorBidi"/>
          <w:color w:val="0D0D0D" w:themeColor="text1" w:themeTint="F2"/>
          <w:rtl/>
        </w:rPr>
      </w:pPr>
    </w:p>
    <w:p w14:paraId="2973B0D0" w14:textId="7E1A9ABD" w:rsidR="004357EE" w:rsidRDefault="004357EE" w:rsidP="004357E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כשעה מאוחר יותר יצא פתחי את מקום מסתורו וסעד את ליבו במרתף הבית </w:t>
      </w:r>
      <w:r w:rsidR="004F68CE">
        <w:rPr>
          <w:rFonts w:asciiTheme="minorBidi" w:eastAsiaTheme="minorBidi" w:hAnsiTheme="minorBidi" w:hint="cs"/>
          <w:color w:val="0D0D0D" w:themeColor="text1" w:themeTint="F2"/>
          <w:rtl/>
        </w:rPr>
        <w:t>במזון שהובא לו על ידי האיש שהסתיר אותו .</w:t>
      </w:r>
    </w:p>
    <w:p w14:paraId="471B51B6" w14:textId="105B8BFE" w:rsidR="004F68CE" w:rsidRDefault="004F68CE" w:rsidP="004F68C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יש לך לאן ללכת ?״ שאל האיש , ״ אני מציע </w:t>
      </w:r>
      <w:r w:rsidR="00B65A72">
        <w:rPr>
          <w:rFonts w:asciiTheme="minorBidi" w:eastAsiaTheme="minorBidi" w:hAnsiTheme="minorBidi" w:hint="cs"/>
          <w:color w:val="0D0D0D" w:themeColor="text1" w:themeTint="F2"/>
          <w:rtl/>
        </w:rPr>
        <w:t>שתלון</w:t>
      </w:r>
      <w:r>
        <w:rPr>
          <w:rFonts w:asciiTheme="minorBidi" w:eastAsiaTheme="minorBidi" w:hAnsiTheme="minorBidi" w:hint="cs"/>
          <w:color w:val="0D0D0D" w:themeColor="text1" w:themeTint="F2"/>
          <w:rtl/>
        </w:rPr>
        <w:t xml:space="preserve"> </w:t>
      </w:r>
      <w:r w:rsidR="00B65A72">
        <w:rPr>
          <w:rFonts w:asciiTheme="minorBidi" w:eastAsiaTheme="minorBidi" w:hAnsiTheme="minorBidi" w:hint="cs"/>
          <w:color w:val="0D0D0D" w:themeColor="text1" w:themeTint="F2"/>
          <w:rtl/>
        </w:rPr>
        <w:t xml:space="preserve">הלילה במרתף ומחר משירגעו הרוחות תוכל להמשיך בדרכך ״ </w:t>
      </w:r>
    </w:p>
    <w:p w14:paraId="5174FEB0" w14:textId="3371B60C" w:rsidR="00B65A72" w:rsidRDefault="00B65A72" w:rsidP="00B65A7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״הצלת את חיי ״ , </w:t>
      </w:r>
      <w:r w:rsidR="0029380E">
        <w:rPr>
          <w:rFonts w:asciiTheme="minorBidi" w:eastAsiaTheme="minorBidi" w:hAnsiTheme="minorBidi" w:hint="cs"/>
          <w:color w:val="0D0D0D" w:themeColor="text1" w:themeTint="F2"/>
          <w:rtl/>
        </w:rPr>
        <w:t xml:space="preserve">אמר פתחי , ״לעולם אהיה חייב לך על טוב ליבך ״ . ״ אין מקום להוקרת תודה על חובה שעשה מוסלמי למען </w:t>
      </w:r>
      <w:r w:rsidR="00F605A7">
        <w:rPr>
          <w:rFonts w:asciiTheme="minorBidi" w:eastAsiaTheme="minorBidi" w:hAnsiTheme="minorBidi" w:hint="cs"/>
          <w:color w:val="0D0D0D" w:themeColor="text1" w:themeTint="F2"/>
          <w:rtl/>
        </w:rPr>
        <w:t>אחיו ״  . ״מילאתי את חובתי המוסרית וכנראה אצבע אלוהים הביאה אותנו להפגש אחד עם השני ״</w:t>
      </w:r>
      <w:r w:rsidR="00B36BE6">
        <w:rPr>
          <w:rFonts w:asciiTheme="minorBidi" w:eastAsiaTheme="minorBidi" w:hAnsiTheme="minorBidi" w:hint="cs"/>
          <w:color w:val="0D0D0D" w:themeColor="text1" w:themeTint="F2"/>
          <w:rtl/>
        </w:rPr>
        <w:t xml:space="preserve"> אמר האיש .</w:t>
      </w:r>
    </w:p>
    <w:p w14:paraId="6393AD71" w14:textId="6A13033D" w:rsidR="00B36BE6" w:rsidRDefault="00EC31CE" w:rsidP="00B36BE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למחרת בבוקר </w:t>
      </w:r>
      <w:r w:rsidR="00DD5623">
        <w:rPr>
          <w:rFonts w:asciiTheme="minorBidi" w:eastAsiaTheme="minorBidi" w:hAnsiTheme="minorBidi" w:hint="cs"/>
          <w:color w:val="0D0D0D" w:themeColor="text1" w:themeTint="F2"/>
          <w:rtl/>
        </w:rPr>
        <w:t>שם פתחי את פעמיו לעיר עזה ובשעות הצהריים הגיע למסגד שנמצא ליד ביתו של שייח א</w:t>
      </w:r>
      <w:r w:rsidR="00807F36">
        <w:rPr>
          <w:rFonts w:asciiTheme="minorBidi" w:eastAsiaTheme="minorBidi" w:hAnsiTheme="minorBidi" w:hint="cs"/>
          <w:color w:val="0D0D0D" w:themeColor="text1" w:themeTint="F2"/>
          <w:rtl/>
        </w:rPr>
        <w:t>חמד יאסין .</w:t>
      </w:r>
    </w:p>
    <w:p w14:paraId="151BE453" w14:textId="3C5DFEEF" w:rsidR="00807F36" w:rsidRDefault="00807F36" w:rsidP="00807F3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במסגד פגש את אחד מעוזריו של השייח וביקש את עזרתו ביצירת קשר מול שייח ריאן </w:t>
      </w:r>
      <w:r w:rsidR="006415C3">
        <w:rPr>
          <w:rFonts w:asciiTheme="minorBidi" w:eastAsiaTheme="minorBidi" w:hAnsiTheme="minorBidi" w:hint="cs"/>
          <w:color w:val="0D0D0D" w:themeColor="text1" w:themeTint="F2"/>
          <w:rtl/>
        </w:rPr>
        <w:t xml:space="preserve">.כשעה מאוחר יותר הגיע למקום שייח ריאן ״ אלחמדאללה על סלמתכ </w:t>
      </w:r>
      <w:r w:rsidR="000A74A0">
        <w:rPr>
          <w:rFonts w:asciiTheme="minorBidi" w:eastAsiaTheme="minorBidi" w:hAnsiTheme="minorBidi" w:hint="cs"/>
          <w:color w:val="0D0D0D" w:themeColor="text1" w:themeTint="F2"/>
          <w:rtl/>
        </w:rPr>
        <w:t>״ אמר השייח ״ אללה יסלמכ ״ השיב פתחי .</w:t>
      </w:r>
    </w:p>
    <w:p w14:paraId="27A692E4" w14:textId="13151188" w:rsidR="000A74A0" w:rsidRDefault="000A74A0" w:rsidP="000A74A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גולל</w:t>
      </w:r>
      <w:r w:rsidR="00AC7D7B">
        <w:rPr>
          <w:rFonts w:asciiTheme="minorBidi" w:eastAsiaTheme="minorBidi" w:hAnsiTheme="minorBidi" w:hint="cs"/>
          <w:color w:val="0D0D0D" w:themeColor="text1" w:themeTint="F2"/>
          <w:rtl/>
        </w:rPr>
        <w:t xml:space="preserve"> בפני השייח את השתלשלות האירועים שחווה לפני יומיים וציין לשבח את מושיעו שדאג לו למקום מסתור .</w:t>
      </w:r>
    </w:p>
    <w:p w14:paraId="53A8F03C" w14:textId="58FE1935" w:rsidR="00AC7D7B" w:rsidRDefault="00AC7D7B" w:rsidP="00AC7D7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צריך להעביר אותך ל</w:t>
      </w:r>
      <w:r w:rsidR="00DA0A06">
        <w:rPr>
          <w:rFonts w:asciiTheme="minorBidi" w:eastAsiaTheme="minorBidi" w:hAnsiTheme="minorBidi" w:hint="cs"/>
          <w:color w:val="0D0D0D" w:themeColor="text1" w:themeTint="F2"/>
          <w:rtl/>
        </w:rPr>
        <w:t>בית מבטחים ״ אמר ריאן , ״תמתין לי כאן ובעוד מספר שעות אגיע לאסוף אותך״</w:t>
      </w:r>
      <w:r w:rsidR="0082277A">
        <w:rPr>
          <w:rFonts w:asciiTheme="minorBidi" w:eastAsiaTheme="minorBidi" w:hAnsiTheme="minorBidi" w:hint="cs"/>
          <w:color w:val="0D0D0D" w:themeColor="text1" w:themeTint="F2"/>
          <w:rtl/>
        </w:rPr>
        <w:t xml:space="preserve">. פתחי הנהן בהבנה ונפרד לשלום מריאן . כשעתיים מאוחר יותר הגיע אברהים ואסף אותו במכוניתו </w:t>
      </w:r>
      <w:r w:rsidR="00635002">
        <w:rPr>
          <w:rFonts w:asciiTheme="minorBidi" w:eastAsiaTheme="minorBidi" w:hAnsiTheme="minorBidi" w:hint="cs"/>
          <w:color w:val="0D0D0D" w:themeColor="text1" w:themeTint="F2"/>
          <w:rtl/>
        </w:rPr>
        <w:t>.</w:t>
      </w:r>
    </w:p>
    <w:p w14:paraId="6690B860" w14:textId="2A2B533E" w:rsidR="00635002" w:rsidRDefault="00635002" w:rsidP="0063500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השניים שמו את פעמיהם לכיוון העיר רפיח .</w:t>
      </w:r>
    </w:p>
    <w:p w14:paraId="3B0FB974" w14:textId="7C663F06" w:rsidR="000E7486" w:rsidRDefault="005B3F7E" w:rsidP="000E748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בעיר רפיח בכניסה לשכונת שבורה נכנסו </w:t>
      </w:r>
      <w:r w:rsidR="000E7486">
        <w:rPr>
          <w:rFonts w:asciiTheme="minorBidi" w:eastAsiaTheme="minorBidi" w:hAnsiTheme="minorBidi" w:hint="cs"/>
          <w:color w:val="0D0D0D" w:themeColor="text1" w:themeTint="F2"/>
          <w:rtl/>
        </w:rPr>
        <w:t xml:space="preserve">לבית נטוש בין שתי קומות </w:t>
      </w:r>
      <w:r w:rsidR="00226282">
        <w:rPr>
          <w:rFonts w:asciiTheme="minorBidi" w:eastAsiaTheme="minorBidi" w:hAnsiTheme="minorBidi" w:hint="cs"/>
          <w:color w:val="0D0D0D" w:themeColor="text1" w:themeTint="F2"/>
          <w:rtl/>
        </w:rPr>
        <w:t>שצפה אל גדר הגבול עם מצריים .</w:t>
      </w:r>
    </w:p>
    <w:p w14:paraId="37BBFBE7" w14:textId="77CA0025" w:rsidR="00226282" w:rsidRDefault="00226282" w:rsidP="0022628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״זה יהיה ביתך למשך הימים הקרובים </w:t>
      </w:r>
      <w:r w:rsidR="00E46D15">
        <w:rPr>
          <w:rFonts w:asciiTheme="minorBidi" w:eastAsiaTheme="minorBidi" w:hAnsiTheme="minorBidi" w:hint="cs"/>
          <w:color w:val="0D0D0D" w:themeColor="text1" w:themeTint="F2"/>
          <w:rtl/>
        </w:rPr>
        <w:t xml:space="preserve">״ אמר אברהים , ״ אין ברירה , נצטרך להעביר אותך מקום כל מספר ימים למען ביטחונך ״ </w:t>
      </w:r>
    </w:p>
    <w:p w14:paraId="7BCCA696" w14:textId="5B08F022" w:rsidR="00623438" w:rsidRDefault="00623438" w:rsidP="0062343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תוכל להביא לכאן את אשתי לכמה ימים?״ שאל פתחי , ״אראה מה אוכל לעשות ״ השיב אברהים .</w:t>
      </w:r>
    </w:p>
    <w:p w14:paraId="77417A51" w14:textId="1CB2DE91" w:rsidR="00F479D3" w:rsidRDefault="00F479D3" w:rsidP="00F479D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בשעות הערב המוקדמות הגיע אברהים בחברת עיישה שהביאה עימה מצרכי מזון . ״ אשוב בעוד יומיים לקחת את עיישה בחזרה ״ אמר אב</w:t>
      </w:r>
      <w:r w:rsidR="00424458">
        <w:rPr>
          <w:rFonts w:asciiTheme="minorBidi" w:eastAsiaTheme="minorBidi" w:hAnsiTheme="minorBidi" w:hint="cs"/>
          <w:color w:val="0D0D0D" w:themeColor="text1" w:themeTint="F2"/>
          <w:rtl/>
        </w:rPr>
        <w:t xml:space="preserve">רהים . </w:t>
      </w:r>
    </w:p>
    <w:p w14:paraId="3EF37A58" w14:textId="296AE8D8" w:rsidR="00C6503F" w:rsidRDefault="00C6503F" w:rsidP="00C6503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נפל בזרועותיה של עיישה והשניים פנו לחדר השינה . מסיומו את מעשה ה</w:t>
      </w:r>
      <w:r w:rsidR="005E4547">
        <w:rPr>
          <w:rFonts w:asciiTheme="minorBidi" w:eastAsiaTheme="minorBidi" w:hAnsiTheme="minorBidi" w:hint="cs"/>
          <w:color w:val="0D0D0D" w:themeColor="text1" w:themeTint="F2"/>
          <w:rtl/>
        </w:rPr>
        <w:t xml:space="preserve">אהבים נותרו זה מחובקים וצמודים זה לזו . ״ יש לי חדשות בשבילך ״ אמרה עיישה ״ אני בהריון ״ , </w:t>
      </w:r>
      <w:r w:rsidR="00D01EDC">
        <w:rPr>
          <w:rFonts w:asciiTheme="minorBidi" w:eastAsiaTheme="minorBidi" w:hAnsiTheme="minorBidi" w:hint="cs"/>
          <w:color w:val="0D0D0D" w:themeColor="text1" w:themeTint="F2"/>
          <w:rtl/>
        </w:rPr>
        <w:t xml:space="preserve">פתחי חש שליבו מאיץ את הקצב ותחושת אושר עילאי פקדה אותו . ״ אני לא מאמין ״ אמר , </w:t>
      </w:r>
      <w:r w:rsidR="00FF6016">
        <w:rPr>
          <w:rFonts w:asciiTheme="minorBidi" w:eastAsiaTheme="minorBidi" w:hAnsiTheme="minorBidi" w:hint="cs"/>
          <w:color w:val="0D0D0D" w:themeColor="text1" w:themeTint="F2"/>
          <w:rtl/>
        </w:rPr>
        <w:t>״</w:t>
      </w:r>
      <w:r w:rsidR="00D01EDC">
        <w:rPr>
          <w:rFonts w:asciiTheme="minorBidi" w:eastAsiaTheme="minorBidi" w:hAnsiTheme="minorBidi" w:hint="cs"/>
          <w:color w:val="0D0D0D" w:themeColor="text1" w:themeTint="F2"/>
          <w:rtl/>
        </w:rPr>
        <w:t xml:space="preserve">הרבה זמן </w:t>
      </w:r>
      <w:r w:rsidR="00FF6016">
        <w:rPr>
          <w:rFonts w:asciiTheme="minorBidi" w:eastAsiaTheme="minorBidi" w:hAnsiTheme="minorBidi" w:hint="cs"/>
          <w:color w:val="0D0D0D" w:themeColor="text1" w:themeTint="F2"/>
          <w:rtl/>
        </w:rPr>
        <w:t>חיכיתי לרגע הזה, אין יותר מאושר ממני ״ . השניים ישבו יחדיו ויתכננו את עתידם המשותף .</w:t>
      </w:r>
    </w:p>
    <w:p w14:paraId="44C3DFBB" w14:textId="18DAD3CB" w:rsidR="00FF6016" w:rsidRDefault="0000074C" w:rsidP="00FF601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יומיים מאוחר יותר הגיע אברהים ולקח את עיישה לביתה . הפרידה היתה קשה על פתחי אולם </w:t>
      </w:r>
      <w:r w:rsidR="00326283">
        <w:rPr>
          <w:rFonts w:asciiTheme="minorBidi" w:eastAsiaTheme="minorBidi" w:hAnsiTheme="minorBidi" w:hint="cs"/>
          <w:color w:val="0D0D0D" w:themeColor="text1" w:themeTint="F2"/>
          <w:rtl/>
        </w:rPr>
        <w:t xml:space="preserve">הוא </w:t>
      </w:r>
      <w:r w:rsidR="000C4924">
        <w:rPr>
          <w:rFonts w:asciiTheme="minorBidi" w:eastAsiaTheme="minorBidi" w:hAnsiTheme="minorBidi" w:hint="cs"/>
          <w:color w:val="0D0D0D" w:themeColor="text1" w:themeTint="F2"/>
          <w:rtl/>
        </w:rPr>
        <w:t xml:space="preserve">הבין כי </w:t>
      </w:r>
      <w:r w:rsidR="00326283">
        <w:rPr>
          <w:rFonts w:asciiTheme="minorBidi" w:eastAsiaTheme="minorBidi" w:hAnsiTheme="minorBidi" w:hint="cs"/>
          <w:color w:val="0D0D0D" w:themeColor="text1" w:themeTint="F2"/>
          <w:rtl/>
        </w:rPr>
        <w:t xml:space="preserve"> זה מחיר דגל המאבק </w:t>
      </w:r>
      <w:r w:rsidR="000C4924">
        <w:rPr>
          <w:rFonts w:asciiTheme="minorBidi" w:eastAsiaTheme="minorBidi" w:hAnsiTheme="minorBidi" w:hint="cs"/>
          <w:color w:val="0D0D0D" w:themeColor="text1" w:themeTint="F2"/>
          <w:rtl/>
        </w:rPr>
        <w:t>שנשא נגד היהודים שנשא על גבו.</w:t>
      </w:r>
    </w:p>
    <w:p w14:paraId="5450C8F1" w14:textId="5C960608" w:rsidR="00326283" w:rsidRDefault="00326283" w:rsidP="00326283">
      <w:pPr>
        <w:bidi/>
        <w:rPr>
          <w:rFonts w:asciiTheme="minorBidi" w:eastAsiaTheme="minorBidi" w:hAnsiTheme="minorBidi"/>
          <w:color w:val="0D0D0D" w:themeColor="text1" w:themeTint="F2"/>
          <w:rtl/>
        </w:rPr>
      </w:pPr>
    </w:p>
    <w:p w14:paraId="754469A6" w14:textId="7B8E7C2A" w:rsidR="00900111" w:rsidRDefault="00564CEB" w:rsidP="0090011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שי המכונה אבו</w:t>
      </w:r>
      <w:r w:rsidR="00900111">
        <w:rPr>
          <w:rFonts w:asciiTheme="minorBidi" w:eastAsiaTheme="minorBidi" w:hAnsiTheme="minorBidi" w:hint="cs"/>
          <w:color w:val="0D0D0D" w:themeColor="text1" w:themeTint="F2"/>
          <w:rtl/>
        </w:rPr>
        <w:t xml:space="preserve"> האני קיבל את המידע</w:t>
      </w:r>
      <w:r w:rsidR="00D0219A">
        <w:rPr>
          <w:rFonts w:asciiTheme="minorBidi" w:eastAsiaTheme="minorBidi" w:hAnsiTheme="minorBidi" w:hint="cs"/>
          <w:color w:val="0D0D0D" w:themeColor="text1" w:themeTint="F2"/>
          <w:rtl/>
        </w:rPr>
        <w:t xml:space="preserve"> </w:t>
      </w:r>
      <w:r w:rsidR="00F41A2B">
        <w:rPr>
          <w:rFonts w:asciiTheme="minorBidi" w:eastAsiaTheme="minorBidi" w:hAnsiTheme="minorBidi" w:hint="cs"/>
          <w:color w:val="0D0D0D" w:themeColor="text1" w:themeTint="F2"/>
          <w:rtl/>
        </w:rPr>
        <w:t xml:space="preserve">אודות חתונתו </w:t>
      </w:r>
      <w:r w:rsidR="00900111">
        <w:rPr>
          <w:rFonts w:asciiTheme="minorBidi" w:eastAsiaTheme="minorBidi" w:hAnsiTheme="minorBidi" w:hint="cs"/>
          <w:color w:val="0D0D0D" w:themeColor="text1" w:themeTint="F2"/>
          <w:rtl/>
        </w:rPr>
        <w:t xml:space="preserve"> של פתחי ברגשות מעורבים .רק שבוע עבר מאז קיבל לידיו את מסמכי הגירושין ששלחה לו אש</w:t>
      </w:r>
      <w:r w:rsidR="00F15105">
        <w:rPr>
          <w:rFonts w:asciiTheme="minorBidi" w:eastAsiaTheme="minorBidi" w:hAnsiTheme="minorBidi" w:hint="cs"/>
          <w:color w:val="0D0D0D" w:themeColor="text1" w:themeTint="F2"/>
          <w:rtl/>
        </w:rPr>
        <w:t xml:space="preserve">תו ולא היה לו ספק שהמרדף אחרי פתחי היה זרז לגירושיו והנה פתחי שולח אצבע משולשת לעברו </w:t>
      </w:r>
      <w:r w:rsidR="005A12E1">
        <w:rPr>
          <w:rFonts w:asciiTheme="minorBidi" w:eastAsiaTheme="minorBidi" w:hAnsiTheme="minorBidi" w:hint="cs"/>
          <w:color w:val="0D0D0D" w:themeColor="text1" w:themeTint="F2"/>
          <w:rtl/>
        </w:rPr>
        <w:t>, מתחמק מכל הניסיונות ללוכדו ועוד מוצא זמן להתחתן מתחת לאפם של כולם .</w:t>
      </w:r>
      <w:r w:rsidR="00447131">
        <w:rPr>
          <w:rFonts w:asciiTheme="minorBidi" w:eastAsiaTheme="minorBidi" w:hAnsiTheme="minorBidi" w:hint="cs"/>
          <w:color w:val="0D0D0D" w:themeColor="text1" w:themeTint="F2"/>
          <w:rtl/>
        </w:rPr>
        <w:t xml:space="preserve"> רגשות כעס ותיסכול אפפו אותו ביום חמישי של סוף שבוע העבודה.</w:t>
      </w:r>
    </w:p>
    <w:p w14:paraId="76CC4F8A" w14:textId="2DC6E514" w:rsidR="00EE29A9" w:rsidRDefault="00EE29A9" w:rsidP="00EE29A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מאידך גיסא חשב בליבו אשתו של פתחי </w:t>
      </w:r>
      <w:r w:rsidR="00F153D2">
        <w:rPr>
          <w:rFonts w:asciiTheme="minorBidi" w:eastAsiaTheme="minorBidi" w:hAnsiTheme="minorBidi" w:hint="cs"/>
          <w:color w:val="0D0D0D" w:themeColor="text1" w:themeTint="F2"/>
          <w:rtl/>
        </w:rPr>
        <w:t xml:space="preserve">יכולה להיות קצה החוט בהגעה אליו ויכול להיות שסוף סוף יש בידו קצה חוט של ממש </w:t>
      </w:r>
      <w:r w:rsidR="005068D9">
        <w:rPr>
          <w:rFonts w:asciiTheme="minorBidi" w:eastAsiaTheme="minorBidi" w:hAnsiTheme="minorBidi" w:hint="cs"/>
          <w:color w:val="0D0D0D" w:themeColor="text1" w:themeTint="F2"/>
          <w:rtl/>
        </w:rPr>
        <w:t>.</w:t>
      </w:r>
    </w:p>
    <w:p w14:paraId="11B6D2EF" w14:textId="62847037" w:rsidR="005068D9" w:rsidRDefault="00564CEB" w:rsidP="005068D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נוכח עייפותו התקשה </w:t>
      </w:r>
      <w:r w:rsidR="005068D9">
        <w:rPr>
          <w:rFonts w:asciiTheme="minorBidi" w:eastAsiaTheme="minorBidi" w:hAnsiTheme="minorBidi" w:hint="cs"/>
          <w:color w:val="0D0D0D" w:themeColor="text1" w:themeTint="F2"/>
          <w:rtl/>
        </w:rPr>
        <w:t xml:space="preserve"> לחשוב איך לממש את </w:t>
      </w:r>
      <w:r w:rsidR="00CF5BF3">
        <w:rPr>
          <w:rFonts w:asciiTheme="minorBidi" w:eastAsiaTheme="minorBidi" w:hAnsiTheme="minorBidi" w:hint="cs"/>
          <w:color w:val="0D0D0D" w:themeColor="text1" w:themeTint="F2"/>
          <w:rtl/>
        </w:rPr>
        <w:t>ה</w:t>
      </w:r>
      <w:r w:rsidR="005068D9">
        <w:rPr>
          <w:rFonts w:asciiTheme="minorBidi" w:eastAsiaTheme="minorBidi" w:hAnsiTheme="minorBidi" w:hint="cs"/>
          <w:color w:val="0D0D0D" w:themeColor="text1" w:themeTint="F2"/>
          <w:rtl/>
        </w:rPr>
        <w:t xml:space="preserve">מידע למשהו מבצעי והחליט בשלב הזה שלא להחליט </w:t>
      </w:r>
      <w:r w:rsidR="00AD6E1A">
        <w:rPr>
          <w:rFonts w:asciiTheme="minorBidi" w:eastAsiaTheme="minorBidi" w:hAnsiTheme="minorBidi" w:hint="cs"/>
          <w:color w:val="0D0D0D" w:themeColor="text1" w:themeTint="F2"/>
          <w:rtl/>
        </w:rPr>
        <w:t>ולפרוש למנוחה .</w:t>
      </w:r>
    </w:p>
    <w:p w14:paraId="2ADADDC7" w14:textId="279F2D42" w:rsidR="00AD6E1A" w:rsidRDefault="00564CEB" w:rsidP="00AD6E1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בית שומם וריק </w:t>
      </w:r>
      <w:r w:rsidR="00AD6E1A">
        <w:rPr>
          <w:rFonts w:asciiTheme="minorBidi" w:eastAsiaTheme="minorBidi" w:hAnsiTheme="minorBidi" w:hint="cs"/>
          <w:color w:val="0D0D0D" w:themeColor="text1" w:themeTint="F2"/>
          <w:rtl/>
        </w:rPr>
        <w:t xml:space="preserve"> קיבל את פניו בחזרתו ליישוב</w:t>
      </w:r>
      <w:r w:rsidR="004D36BB">
        <w:rPr>
          <w:rFonts w:asciiTheme="minorBidi" w:eastAsiaTheme="minorBidi" w:hAnsiTheme="minorBidi" w:hint="cs"/>
          <w:color w:val="0D0D0D" w:themeColor="text1" w:themeTint="F2"/>
          <w:rtl/>
        </w:rPr>
        <w:t xml:space="preserve"> הסמוך לאשקלון </w:t>
      </w:r>
      <w:r w:rsidR="00AD6E1A">
        <w:rPr>
          <w:rFonts w:asciiTheme="minorBidi" w:eastAsiaTheme="minorBidi" w:hAnsiTheme="minorBidi" w:hint="cs"/>
          <w:color w:val="0D0D0D" w:themeColor="text1" w:themeTint="F2"/>
          <w:rtl/>
        </w:rPr>
        <w:t xml:space="preserve"> בו התגורר , מצב רוחו היה ירוד </w:t>
      </w:r>
      <w:r w:rsidR="00CF5BF3">
        <w:rPr>
          <w:rFonts w:asciiTheme="minorBidi" w:eastAsiaTheme="minorBidi" w:hAnsiTheme="minorBidi" w:hint="cs"/>
          <w:color w:val="0D0D0D" w:themeColor="text1" w:themeTint="F2"/>
          <w:rtl/>
        </w:rPr>
        <w:t>ולאחר ארוחת</w:t>
      </w:r>
      <w:r w:rsidR="00BE1B7D">
        <w:rPr>
          <w:rFonts w:asciiTheme="minorBidi" w:eastAsiaTheme="minorBidi" w:hAnsiTheme="minorBidi" w:hint="cs"/>
          <w:color w:val="0D0D0D" w:themeColor="text1" w:themeTint="F2"/>
          <w:rtl/>
        </w:rPr>
        <w:t xml:space="preserve"> ערב של רווקים שכלל. משולש פיצה ובירה פרש למיטתו .</w:t>
      </w:r>
      <w:r w:rsidR="00BE4205">
        <w:rPr>
          <w:rFonts w:asciiTheme="minorBidi" w:eastAsiaTheme="minorBidi" w:hAnsiTheme="minorBidi" w:hint="cs"/>
          <w:color w:val="0D0D0D" w:themeColor="text1" w:themeTint="F2"/>
          <w:rtl/>
        </w:rPr>
        <w:t xml:space="preserve"> נסיונותיו להרדם עלו בתוהו מחשבות רעות פקדו אותו </w:t>
      </w:r>
      <w:r w:rsidR="000F1B72">
        <w:rPr>
          <w:rFonts w:asciiTheme="minorBidi" w:eastAsiaTheme="minorBidi" w:hAnsiTheme="minorBidi" w:hint="cs"/>
          <w:color w:val="0D0D0D" w:themeColor="text1" w:themeTint="F2"/>
          <w:rtl/>
        </w:rPr>
        <w:t xml:space="preserve">. </w:t>
      </w:r>
    </w:p>
    <w:p w14:paraId="14B4663A" w14:textId="4A6913F2" w:rsidR="00ED25DF" w:rsidRDefault="00ED25DF" w:rsidP="00ED25D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האם אני עושה נכון ?״ שאל את עצמו , ״ הקרבתי את שלמות משפחתי על חשבון עבודתי </w:t>
      </w:r>
      <w:r w:rsidR="00BD5802">
        <w:rPr>
          <w:rFonts w:asciiTheme="minorBidi" w:eastAsiaTheme="minorBidi" w:hAnsiTheme="minorBidi" w:hint="cs"/>
          <w:color w:val="0D0D0D" w:themeColor="text1" w:themeTint="F2"/>
          <w:rtl/>
        </w:rPr>
        <w:t>, האם המחיר לא גבוה מידי ״?  תוך כדי התחבטויות והתלבטויות נרדם .</w:t>
      </w:r>
    </w:p>
    <w:p w14:paraId="05DEAB95" w14:textId="40A6AE99" w:rsidR="00BD5802" w:rsidRDefault="00AD1E8A" w:rsidP="00BD580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בוקר יום שישי, יום חדש </w:t>
      </w:r>
      <w:r w:rsidR="00962658">
        <w:rPr>
          <w:rFonts w:asciiTheme="minorBidi" w:eastAsiaTheme="minorBidi" w:hAnsiTheme="minorBidi" w:hint="cs"/>
          <w:color w:val="0D0D0D" w:themeColor="text1" w:themeTint="F2"/>
          <w:rtl/>
        </w:rPr>
        <w:t>, הבית ריק והבדידות הורגת , לאחר ריצת בוקר בת שלושה קילומטר</w:t>
      </w:r>
      <w:r w:rsidR="000F1B72">
        <w:rPr>
          <w:rFonts w:asciiTheme="minorBidi" w:eastAsiaTheme="minorBidi" w:hAnsiTheme="minorBidi" w:hint="cs"/>
          <w:color w:val="0D0D0D" w:themeColor="text1" w:themeTint="F2"/>
          <w:rtl/>
        </w:rPr>
        <w:t xml:space="preserve"> בשדות היישוב </w:t>
      </w:r>
      <w:r w:rsidR="00962658">
        <w:rPr>
          <w:rFonts w:asciiTheme="minorBidi" w:eastAsiaTheme="minorBidi" w:hAnsiTheme="minorBidi" w:hint="cs"/>
          <w:color w:val="0D0D0D" w:themeColor="text1" w:themeTint="F2"/>
          <w:rtl/>
        </w:rPr>
        <w:t xml:space="preserve"> </w:t>
      </w:r>
      <w:r w:rsidR="009B6866">
        <w:rPr>
          <w:rFonts w:asciiTheme="minorBidi" w:eastAsiaTheme="minorBidi" w:hAnsiTheme="minorBidi" w:hint="cs"/>
          <w:color w:val="0D0D0D" w:themeColor="text1" w:themeTint="F2"/>
          <w:rtl/>
        </w:rPr>
        <w:t>החליט</w:t>
      </w:r>
      <w:r w:rsidR="000F1B72">
        <w:rPr>
          <w:rFonts w:asciiTheme="minorBidi" w:eastAsiaTheme="minorBidi" w:hAnsiTheme="minorBidi" w:hint="cs"/>
          <w:color w:val="0D0D0D" w:themeColor="text1" w:themeTint="F2"/>
          <w:rtl/>
        </w:rPr>
        <w:t xml:space="preserve"> שי </w:t>
      </w:r>
      <w:r w:rsidR="009B6866">
        <w:rPr>
          <w:rFonts w:asciiTheme="minorBidi" w:eastAsiaTheme="minorBidi" w:hAnsiTheme="minorBidi" w:hint="cs"/>
          <w:color w:val="0D0D0D" w:themeColor="text1" w:themeTint="F2"/>
          <w:rtl/>
        </w:rPr>
        <w:t xml:space="preserve"> לנסוע לתל  אביב כדי להפגש עם ביתו . את שעות הבוקר והצהריים המאוחרות בילה </w:t>
      </w:r>
      <w:r w:rsidR="000F00C3">
        <w:rPr>
          <w:rFonts w:asciiTheme="minorBidi" w:eastAsiaTheme="minorBidi" w:hAnsiTheme="minorBidi" w:hint="cs"/>
          <w:color w:val="0D0D0D" w:themeColor="text1" w:themeTint="F2"/>
          <w:rtl/>
        </w:rPr>
        <w:t>בטיילת שעל חוף ימה של תל אביב ובשלוש נסע להפגש עם ביתו .</w:t>
      </w:r>
    </w:p>
    <w:p w14:paraId="4AC737CE" w14:textId="495B7324" w:rsidR="00326283" w:rsidRDefault="00C11B28" w:rsidP="0032628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שעות אחר </w:t>
      </w:r>
      <w:r w:rsidR="00E8742C">
        <w:rPr>
          <w:rFonts w:asciiTheme="minorBidi" w:eastAsiaTheme="minorBidi" w:hAnsiTheme="minorBidi" w:hint="cs"/>
          <w:color w:val="0D0D0D" w:themeColor="text1" w:themeTint="F2"/>
          <w:rtl/>
        </w:rPr>
        <w:t xml:space="preserve">הצהריים חלפו ביעף שעה ששיחק עם ביתו בגן שעשועים סמוך משנפרד ממנה </w:t>
      </w:r>
      <w:r w:rsidR="005D660B">
        <w:rPr>
          <w:rFonts w:asciiTheme="minorBidi" w:eastAsiaTheme="minorBidi" w:hAnsiTheme="minorBidi" w:hint="cs"/>
          <w:color w:val="0D0D0D" w:themeColor="text1" w:themeTint="F2"/>
          <w:rtl/>
        </w:rPr>
        <w:t>נחמץ ליבו בקירבו .</w:t>
      </w:r>
    </w:p>
    <w:p w14:paraId="6E839797" w14:textId="448B0B8B" w:rsidR="005D660B" w:rsidRDefault="005D660B" w:rsidP="005D660B">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במהלך השבת ביקר את בני משפחתו </w:t>
      </w:r>
      <w:r w:rsidR="00620DEB">
        <w:rPr>
          <w:rFonts w:asciiTheme="minorBidi" w:eastAsiaTheme="minorBidi" w:hAnsiTheme="minorBidi" w:hint="cs"/>
          <w:color w:val="0D0D0D" w:themeColor="text1" w:themeTint="F2"/>
          <w:rtl/>
        </w:rPr>
        <w:t>והוריו אולם הרגשתו הייתה כבדה .שי</w:t>
      </w:r>
      <w:r w:rsidR="00F078BB">
        <w:rPr>
          <w:rFonts w:asciiTheme="minorBidi" w:eastAsiaTheme="minorBidi" w:hAnsiTheme="minorBidi" w:hint="cs"/>
          <w:color w:val="0D0D0D" w:themeColor="text1" w:themeTint="F2"/>
          <w:rtl/>
        </w:rPr>
        <w:t xml:space="preserve"> לא רצה להתגרש אולם אישתו העמידה אותו בפינה </w:t>
      </w:r>
      <w:r w:rsidR="008A0931">
        <w:rPr>
          <w:rFonts w:asciiTheme="minorBidi" w:eastAsiaTheme="minorBidi" w:hAnsiTheme="minorBidi" w:hint="cs"/>
          <w:color w:val="0D0D0D" w:themeColor="text1" w:themeTint="F2"/>
          <w:rtl/>
        </w:rPr>
        <w:t xml:space="preserve">ולמעשה ניסתה לכפות  עליו את רצונה והוא בתגובה לא מבוקרת התקומם ושבר את הכלים </w:t>
      </w:r>
      <w:r w:rsidR="00022161">
        <w:rPr>
          <w:rFonts w:asciiTheme="minorBidi" w:eastAsiaTheme="minorBidi" w:hAnsiTheme="minorBidi"/>
          <w:color w:val="0D0D0D" w:themeColor="text1" w:themeTint="F2"/>
        </w:rPr>
        <w:t>.</w:t>
      </w:r>
      <w:r w:rsidR="008A0931">
        <w:rPr>
          <w:rFonts w:asciiTheme="minorBidi" w:eastAsiaTheme="minorBidi" w:hAnsiTheme="minorBidi" w:hint="cs"/>
          <w:color w:val="0D0D0D" w:themeColor="text1" w:themeTint="F2"/>
          <w:rtl/>
        </w:rPr>
        <w:t xml:space="preserve"> </w:t>
      </w:r>
      <w:r w:rsidR="00620DEB">
        <w:rPr>
          <w:rFonts w:asciiTheme="minorBidi" w:eastAsiaTheme="minorBidi" w:hAnsiTheme="minorBidi" w:hint="cs"/>
          <w:color w:val="0D0D0D" w:themeColor="text1" w:themeTint="F2"/>
          <w:rtl/>
        </w:rPr>
        <w:t>שי</w:t>
      </w:r>
      <w:r w:rsidR="00022161">
        <w:rPr>
          <w:rFonts w:asciiTheme="minorBidi" w:eastAsiaTheme="minorBidi" w:hAnsiTheme="minorBidi" w:hint="cs"/>
          <w:color w:val="0D0D0D" w:themeColor="text1" w:themeTint="F2"/>
          <w:rtl/>
        </w:rPr>
        <w:t xml:space="preserve"> חש כי הוא בפרשת דרכים ובאובדן שליטה מוחלט על חיו </w:t>
      </w:r>
      <w:r w:rsidR="001D2BCA">
        <w:rPr>
          <w:rFonts w:asciiTheme="minorBidi" w:eastAsiaTheme="minorBidi" w:hAnsiTheme="minorBidi" w:hint="cs"/>
          <w:color w:val="0D0D0D" w:themeColor="text1" w:themeTint="F2"/>
          <w:rtl/>
        </w:rPr>
        <w:t xml:space="preserve">הפרטיים . העתיד ניראה לו קודר ולמעשה לא האמין שימצא לעצמו בת זוג </w:t>
      </w:r>
      <w:r w:rsidR="00D46222">
        <w:rPr>
          <w:rFonts w:asciiTheme="minorBidi" w:eastAsiaTheme="minorBidi" w:hAnsiTheme="minorBidi" w:hint="cs"/>
          <w:color w:val="0D0D0D" w:themeColor="text1" w:themeTint="F2"/>
          <w:rtl/>
        </w:rPr>
        <w:t xml:space="preserve">שתחליף את אישתו .על מנת לשכוח את צרותיו חשב לצאת בגפו לטיול במזרח הרחוק , </w:t>
      </w:r>
      <w:r w:rsidR="004E4D72">
        <w:rPr>
          <w:rFonts w:asciiTheme="minorBidi" w:eastAsiaTheme="minorBidi" w:hAnsiTheme="minorBidi" w:hint="cs"/>
          <w:color w:val="0D0D0D" w:themeColor="text1" w:themeTint="F2"/>
          <w:rtl/>
        </w:rPr>
        <w:t xml:space="preserve">טיול שחלם </w:t>
      </w:r>
      <w:r w:rsidR="00D46222">
        <w:rPr>
          <w:rFonts w:asciiTheme="minorBidi" w:eastAsiaTheme="minorBidi" w:hAnsiTheme="minorBidi" w:hint="cs"/>
          <w:color w:val="0D0D0D" w:themeColor="text1" w:themeTint="F2"/>
          <w:rtl/>
        </w:rPr>
        <w:t xml:space="preserve"> לב</w:t>
      </w:r>
      <w:r w:rsidR="004E4D72">
        <w:rPr>
          <w:rFonts w:asciiTheme="minorBidi" w:eastAsiaTheme="minorBidi" w:hAnsiTheme="minorBidi" w:hint="cs"/>
          <w:color w:val="0D0D0D" w:themeColor="text1" w:themeTint="F2"/>
          <w:rtl/>
        </w:rPr>
        <w:t xml:space="preserve">צעו מאז ימי הצבא העליזים אולם על מנת לחסוך כסף ללימודים הוא דחה את הטיול </w:t>
      </w:r>
      <w:r w:rsidR="00D0219A">
        <w:rPr>
          <w:rFonts w:asciiTheme="minorBidi" w:eastAsiaTheme="minorBidi" w:hAnsiTheme="minorBidi" w:hint="cs"/>
          <w:color w:val="0D0D0D" w:themeColor="text1" w:themeTint="F2"/>
          <w:rtl/>
        </w:rPr>
        <w:t xml:space="preserve">שוב ושוב ומשהתחתן ירד מכך באופן סופי </w:t>
      </w:r>
      <w:r w:rsidR="00E0630F">
        <w:rPr>
          <w:rFonts w:asciiTheme="minorBidi" w:eastAsiaTheme="minorBidi" w:hAnsiTheme="minorBidi"/>
          <w:color w:val="0D0D0D" w:themeColor="text1" w:themeTint="F2"/>
        </w:rPr>
        <w:t>.</w:t>
      </w:r>
    </w:p>
    <w:p w14:paraId="7C3B8452" w14:textId="46B5F146" w:rsidR="005F7E3F" w:rsidRDefault="00E0630F" w:rsidP="00DA778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קרן האור היחידה היתה ביתו , </w:t>
      </w:r>
      <w:r w:rsidR="004F23D0">
        <w:rPr>
          <w:rFonts w:asciiTheme="minorBidi" w:eastAsiaTheme="minorBidi" w:hAnsiTheme="minorBidi" w:hint="cs"/>
          <w:color w:val="0D0D0D" w:themeColor="text1" w:themeTint="F2"/>
          <w:rtl/>
        </w:rPr>
        <w:t xml:space="preserve">אשר נגזר עליה על לא עוול בכפה להיות ילדה של הורים גרושים </w:t>
      </w:r>
      <w:r w:rsidR="00DA7780">
        <w:rPr>
          <w:rFonts w:asciiTheme="minorBidi" w:eastAsiaTheme="minorBidi" w:hAnsiTheme="minorBidi" w:hint="cs"/>
          <w:color w:val="0D0D0D" w:themeColor="text1" w:themeTint="F2"/>
          <w:rtl/>
        </w:rPr>
        <w:t xml:space="preserve">. המחשבות אודות ביתו גרמו לו לכאב רב ועל מנת </w:t>
      </w:r>
      <w:r w:rsidR="00245230">
        <w:rPr>
          <w:rFonts w:asciiTheme="minorBidi" w:eastAsiaTheme="minorBidi" w:hAnsiTheme="minorBidi" w:hint="cs"/>
          <w:color w:val="0D0D0D" w:themeColor="text1" w:themeTint="F2"/>
          <w:rtl/>
        </w:rPr>
        <w:t>להתנתק</w:t>
      </w:r>
      <w:r w:rsidR="005F7E3F">
        <w:rPr>
          <w:rFonts w:asciiTheme="minorBidi" w:eastAsiaTheme="minorBidi" w:hAnsiTheme="minorBidi" w:hint="cs"/>
          <w:color w:val="0D0D0D" w:themeColor="text1" w:themeTint="F2"/>
          <w:rtl/>
        </w:rPr>
        <w:t xml:space="preserve"> החליט </w:t>
      </w:r>
      <w:r w:rsidR="00245230">
        <w:rPr>
          <w:rFonts w:asciiTheme="minorBidi" w:eastAsiaTheme="minorBidi" w:hAnsiTheme="minorBidi" w:hint="cs"/>
          <w:color w:val="0D0D0D" w:themeColor="text1" w:themeTint="F2"/>
          <w:rtl/>
        </w:rPr>
        <w:t xml:space="preserve">להעסיק את עצמו בהכנות </w:t>
      </w:r>
      <w:r w:rsidR="005F7E3F">
        <w:rPr>
          <w:rFonts w:asciiTheme="minorBidi" w:eastAsiaTheme="minorBidi" w:hAnsiTheme="minorBidi" w:hint="cs"/>
          <w:color w:val="0D0D0D" w:themeColor="text1" w:themeTint="F2"/>
          <w:rtl/>
        </w:rPr>
        <w:t xml:space="preserve"> </w:t>
      </w:r>
      <w:r w:rsidR="002C3462">
        <w:rPr>
          <w:rFonts w:asciiTheme="minorBidi" w:eastAsiaTheme="minorBidi" w:hAnsiTheme="minorBidi" w:hint="cs"/>
          <w:color w:val="0D0D0D" w:themeColor="text1" w:themeTint="F2"/>
          <w:rtl/>
        </w:rPr>
        <w:t xml:space="preserve"> </w:t>
      </w:r>
      <w:r w:rsidR="001C5C45">
        <w:rPr>
          <w:rFonts w:asciiTheme="minorBidi" w:eastAsiaTheme="minorBidi" w:hAnsiTheme="minorBidi" w:hint="cs"/>
          <w:color w:val="0D0D0D" w:themeColor="text1" w:themeTint="F2"/>
          <w:rtl/>
        </w:rPr>
        <w:t>לקראת הדיון ביום א בראשות ראש השירות שעניינו כיוונים לקידום לכידתו של פתחי .</w:t>
      </w:r>
    </w:p>
    <w:p w14:paraId="18039AC9" w14:textId="33AB19C3" w:rsidR="001C5C45" w:rsidRDefault="004B5495" w:rsidP="001C5C4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שעה ארוכה ישב עם עצמו והתחבט ברעיונות כיצד להגיע למגע עם פתחי שיאפשר תוכנית ללכידתו </w:t>
      </w:r>
      <w:r w:rsidR="00D27259">
        <w:rPr>
          <w:rFonts w:asciiTheme="minorBidi" w:eastAsiaTheme="minorBidi" w:hAnsiTheme="minorBidi" w:hint="cs"/>
          <w:color w:val="0D0D0D" w:themeColor="text1" w:themeTint="F2"/>
          <w:rtl/>
        </w:rPr>
        <w:t>. ההשראה היתה ממנו והלאה וגם שתי כוסות ויסקי לא הצליחו ל</w:t>
      </w:r>
      <w:r w:rsidR="00D70E11">
        <w:rPr>
          <w:rFonts w:asciiTheme="minorBidi" w:eastAsiaTheme="minorBidi" w:hAnsiTheme="minorBidi" w:hint="cs"/>
          <w:color w:val="0D0D0D" w:themeColor="text1" w:themeTint="F2"/>
          <w:rtl/>
        </w:rPr>
        <w:t>הביא את ההשראה המיוחלת והוא החליט לפרוש לשינה .</w:t>
      </w:r>
    </w:p>
    <w:p w14:paraId="33AA9F39" w14:textId="6F23A0C1" w:rsidR="00D70E11" w:rsidRDefault="00D70E11" w:rsidP="00D70E1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בעודו מתהפך על יצועו מצד לצד בנסיונות להרדם </w:t>
      </w:r>
      <w:r w:rsidR="00237ADF">
        <w:rPr>
          <w:rFonts w:asciiTheme="minorBidi" w:eastAsiaTheme="minorBidi" w:hAnsiTheme="minorBidi" w:hint="cs"/>
          <w:color w:val="0D0D0D" w:themeColor="text1" w:themeTint="F2"/>
          <w:rtl/>
        </w:rPr>
        <w:t>נדלק במוחו זיק של רעיון.</w:t>
      </w:r>
    </w:p>
    <w:p w14:paraId="50BFF4EA" w14:textId="3BAF26AB" w:rsidR="00237ADF" w:rsidRDefault="00472F85" w:rsidP="00237AD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ביום א בשעות הבוקר המוקדמות שם אבו האני את פעמיו לתל אביב . בשש בבוקר הגיע לפארק הירקון </w:t>
      </w:r>
      <w:r w:rsidR="00BB38C2">
        <w:rPr>
          <w:rFonts w:asciiTheme="minorBidi" w:eastAsiaTheme="minorBidi" w:hAnsiTheme="minorBidi" w:hint="cs"/>
          <w:color w:val="0D0D0D" w:themeColor="text1" w:themeTint="F2"/>
          <w:rtl/>
        </w:rPr>
        <w:t>ופתח בריצת בוקר בת חמישה קילומטר ומשסיים</w:t>
      </w:r>
      <w:r w:rsidR="0042450B">
        <w:rPr>
          <w:rFonts w:asciiTheme="minorBidi" w:eastAsiaTheme="minorBidi" w:hAnsiTheme="minorBidi" w:hint="cs"/>
          <w:color w:val="0D0D0D" w:themeColor="text1" w:themeTint="F2"/>
          <w:rtl/>
        </w:rPr>
        <w:t xml:space="preserve"> את הריצה </w:t>
      </w:r>
      <w:r w:rsidR="00BB38C2">
        <w:rPr>
          <w:rFonts w:asciiTheme="minorBidi" w:eastAsiaTheme="minorBidi" w:hAnsiTheme="minorBidi" w:hint="cs"/>
          <w:color w:val="0D0D0D" w:themeColor="text1" w:themeTint="F2"/>
          <w:rtl/>
        </w:rPr>
        <w:t xml:space="preserve"> נסע למטה השירות . לאחר מקלחת וארוחת בוקר שכללה קפה </w:t>
      </w:r>
      <w:r w:rsidR="008C1F95">
        <w:rPr>
          <w:rFonts w:asciiTheme="minorBidi" w:eastAsiaTheme="minorBidi" w:hAnsiTheme="minorBidi" w:hint="cs"/>
          <w:color w:val="0D0D0D" w:themeColor="text1" w:themeTint="F2"/>
          <w:rtl/>
        </w:rPr>
        <w:t>וקורסון היה מוכן לדיון .</w:t>
      </w:r>
    </w:p>
    <w:p w14:paraId="6A4BC16A" w14:textId="66B7E51D" w:rsidR="003E2622" w:rsidRDefault="003E2622" w:rsidP="003E262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משרד הדיונים </w:t>
      </w:r>
      <w:r w:rsidR="0072121B">
        <w:rPr>
          <w:rFonts w:asciiTheme="minorBidi" w:eastAsiaTheme="minorBidi" w:hAnsiTheme="minorBidi" w:hint="cs"/>
          <w:color w:val="0D0D0D" w:themeColor="text1" w:themeTint="F2"/>
          <w:rtl/>
        </w:rPr>
        <w:t xml:space="preserve">היה מרווח וכלל מקום לחמישים משתתפים </w:t>
      </w:r>
      <w:r w:rsidR="00B05F25">
        <w:rPr>
          <w:rFonts w:asciiTheme="minorBidi" w:eastAsiaTheme="minorBidi" w:hAnsiTheme="minorBidi" w:hint="cs"/>
          <w:color w:val="0D0D0D" w:themeColor="text1" w:themeTint="F2"/>
          <w:rtl/>
        </w:rPr>
        <w:t xml:space="preserve">, </w:t>
      </w:r>
      <w:r w:rsidR="002624A6">
        <w:rPr>
          <w:rFonts w:asciiTheme="minorBidi" w:eastAsiaTheme="minorBidi" w:hAnsiTheme="minorBidi" w:hint="cs"/>
          <w:color w:val="0D0D0D" w:themeColor="text1" w:themeTint="F2"/>
          <w:rtl/>
        </w:rPr>
        <w:t xml:space="preserve">במרכז החדר היה שולחן ישיבות גדול ומצידיו כעשרים וחמש כורסאות </w:t>
      </w:r>
      <w:r w:rsidR="00B05F25">
        <w:rPr>
          <w:rFonts w:asciiTheme="minorBidi" w:eastAsiaTheme="minorBidi" w:hAnsiTheme="minorBidi" w:hint="cs"/>
          <w:color w:val="0D0D0D" w:themeColor="text1" w:themeTint="F2"/>
          <w:rtl/>
        </w:rPr>
        <w:t xml:space="preserve"> מנהלים נוחות ומרווחות</w:t>
      </w:r>
      <w:r w:rsidR="005147B5">
        <w:rPr>
          <w:rFonts w:asciiTheme="minorBidi" w:eastAsiaTheme="minorBidi" w:hAnsiTheme="minorBidi" w:hint="cs"/>
          <w:color w:val="0D0D0D" w:themeColor="text1" w:themeTint="F2"/>
          <w:rtl/>
        </w:rPr>
        <w:t xml:space="preserve">. </w:t>
      </w:r>
      <w:r w:rsidR="00B05F25">
        <w:rPr>
          <w:rFonts w:asciiTheme="minorBidi" w:eastAsiaTheme="minorBidi" w:hAnsiTheme="minorBidi" w:hint="cs"/>
          <w:color w:val="0D0D0D" w:themeColor="text1" w:themeTint="F2"/>
          <w:rtl/>
        </w:rPr>
        <w:t xml:space="preserve"> מסך קולנוע</w:t>
      </w:r>
      <w:r w:rsidR="00B76AF8">
        <w:rPr>
          <w:rFonts w:asciiTheme="minorBidi" w:eastAsiaTheme="minorBidi" w:hAnsiTheme="minorBidi" w:hint="cs"/>
          <w:color w:val="0D0D0D" w:themeColor="text1" w:themeTint="F2"/>
          <w:rtl/>
        </w:rPr>
        <w:t xml:space="preserve"> גדול הוצב בפינת החדר ומצלמות נייחות וניידות הוצבו בפינות החדר לצורך דיונים וירטואליים און ליין .</w:t>
      </w:r>
    </w:p>
    <w:p w14:paraId="58121D8D" w14:textId="31463A43" w:rsidR="008C1F95" w:rsidRDefault="008C1F95" w:rsidP="008C1F9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ראש השירות </w:t>
      </w:r>
      <w:r w:rsidR="003E2622">
        <w:rPr>
          <w:rFonts w:asciiTheme="minorBidi" w:eastAsiaTheme="minorBidi" w:hAnsiTheme="minorBidi" w:hint="cs"/>
          <w:color w:val="0D0D0D" w:themeColor="text1" w:themeTint="F2"/>
          <w:rtl/>
        </w:rPr>
        <w:t xml:space="preserve">ביקש לקבל סקירה על תמונת המודיעין הנוכחית בעניין פתחי ולאחר </w:t>
      </w:r>
      <w:r w:rsidR="00124C29">
        <w:rPr>
          <w:rFonts w:asciiTheme="minorBidi" w:eastAsiaTheme="minorBidi" w:hAnsiTheme="minorBidi" w:hint="cs"/>
          <w:color w:val="0D0D0D" w:themeColor="text1" w:themeTint="F2"/>
          <w:rtl/>
        </w:rPr>
        <w:t xml:space="preserve">קבלת העידכון </w:t>
      </w:r>
      <w:r w:rsidR="005147B5">
        <w:rPr>
          <w:rFonts w:asciiTheme="minorBidi" w:eastAsiaTheme="minorBidi" w:hAnsiTheme="minorBidi" w:hint="cs"/>
          <w:color w:val="0D0D0D" w:themeColor="text1" w:themeTint="F2"/>
          <w:rtl/>
        </w:rPr>
        <w:t xml:space="preserve"> פתח ואמר ״ כיום לכידתו של פתחי הופכת להיות עדיפות ראשונה לטיפול של שירות הבטחון הכללי </w:t>
      </w:r>
      <w:r w:rsidR="00714F5E">
        <w:rPr>
          <w:rFonts w:asciiTheme="minorBidi" w:eastAsiaTheme="minorBidi" w:hAnsiTheme="minorBidi" w:hint="cs"/>
          <w:color w:val="0D0D0D" w:themeColor="text1" w:themeTint="F2"/>
          <w:rtl/>
        </w:rPr>
        <w:t>, הבחור אחראי לפיגועים כואבים ודם של</w:t>
      </w:r>
      <w:r w:rsidR="00124C29">
        <w:rPr>
          <w:rFonts w:asciiTheme="minorBidi" w:eastAsiaTheme="minorBidi" w:hAnsiTheme="minorBidi" w:hint="cs"/>
          <w:color w:val="0D0D0D" w:themeColor="text1" w:themeTint="F2"/>
          <w:rtl/>
        </w:rPr>
        <w:t xml:space="preserve"> ישראלים </w:t>
      </w:r>
      <w:r w:rsidR="00714F5E">
        <w:rPr>
          <w:rFonts w:asciiTheme="minorBidi" w:eastAsiaTheme="minorBidi" w:hAnsiTheme="minorBidi" w:hint="cs"/>
          <w:color w:val="0D0D0D" w:themeColor="text1" w:themeTint="F2"/>
          <w:rtl/>
        </w:rPr>
        <w:t xml:space="preserve"> רבים על זרועותיו ״ . </w:t>
      </w:r>
      <w:r w:rsidR="00AD69F3">
        <w:rPr>
          <w:rFonts w:asciiTheme="minorBidi" w:eastAsiaTheme="minorBidi" w:hAnsiTheme="minorBidi" w:hint="cs"/>
          <w:color w:val="0D0D0D" w:themeColor="text1" w:themeTint="F2"/>
          <w:rtl/>
        </w:rPr>
        <w:t xml:space="preserve">״ מעצם הגדרתו כיעד לטיפול בעדיפות ראשונה אני מבקש להקצות את כל המשאבים הנדרשים בכוח אדם ובטכנולוגיה על מנת ללכוד אותו </w:t>
      </w:r>
      <w:r w:rsidR="000B1F43">
        <w:rPr>
          <w:rFonts w:asciiTheme="minorBidi" w:eastAsiaTheme="minorBidi" w:hAnsiTheme="minorBidi" w:hint="cs"/>
          <w:color w:val="0D0D0D" w:themeColor="text1" w:themeTint="F2"/>
          <w:rtl/>
        </w:rPr>
        <w:t xml:space="preserve">במהירות האפשרית ״. ״ בעבר כבר נוכחנו לדעת שהבחור יודע להקים תשתיות טרור בזמן קצר </w:t>
      </w:r>
      <w:r w:rsidR="007F3239">
        <w:rPr>
          <w:rFonts w:asciiTheme="minorBidi" w:eastAsiaTheme="minorBidi" w:hAnsiTheme="minorBidi" w:hint="cs"/>
          <w:color w:val="0D0D0D" w:themeColor="text1" w:themeTint="F2"/>
          <w:rtl/>
        </w:rPr>
        <w:t>ולהוציא פיגועים איכותיים, אני מבקש לשמוע על כיוונים ורעיונות להמשך ״ סיכם ראש השירות .</w:t>
      </w:r>
    </w:p>
    <w:p w14:paraId="433B7829" w14:textId="4F6B751D" w:rsidR="00D8777D" w:rsidRDefault="00D8777D" w:rsidP="00D8777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במשך כשעתיים נערך סיעור מוחות בין המשתתפים והועלו כיוונים רבים לטיפול .</w:t>
      </w:r>
    </w:p>
    <w:p w14:paraId="5D01C6E3" w14:textId="1535F127" w:rsidR="007F3239" w:rsidRDefault="0040597E" w:rsidP="0058372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רבותי אני מבקש לסכם את הדיון ״ אמר </w:t>
      </w:r>
      <w:r w:rsidR="00583723">
        <w:rPr>
          <w:rFonts w:asciiTheme="minorBidi" w:eastAsiaTheme="minorBidi" w:hAnsiTheme="minorBidi" w:hint="cs"/>
          <w:color w:val="0D0D0D" w:themeColor="text1" w:themeTint="F2"/>
          <w:rtl/>
        </w:rPr>
        <w:t>ראש השירות . ״ בהמשך ל</w:t>
      </w:r>
      <w:r w:rsidR="000D536C">
        <w:rPr>
          <w:rFonts w:asciiTheme="minorBidi" w:eastAsiaTheme="minorBidi" w:hAnsiTheme="minorBidi" w:hint="cs"/>
          <w:color w:val="0D0D0D" w:themeColor="text1" w:themeTint="F2"/>
          <w:rtl/>
        </w:rPr>
        <w:t>נקודות שהועלו על ידי המורם כמובילים אפשריים למגע עם פתחי אני מ</w:t>
      </w:r>
      <w:r w:rsidR="00E66F22">
        <w:rPr>
          <w:rFonts w:asciiTheme="minorBidi" w:eastAsiaTheme="minorBidi" w:hAnsiTheme="minorBidi" w:hint="cs"/>
          <w:color w:val="0D0D0D" w:themeColor="text1" w:themeTint="F2"/>
          <w:rtl/>
        </w:rPr>
        <w:t xml:space="preserve">נחה לקיים מעקב עשרים וארבע שעות שבעה ימים </w:t>
      </w:r>
      <w:r w:rsidR="00655939">
        <w:rPr>
          <w:rFonts w:asciiTheme="minorBidi" w:eastAsiaTheme="minorBidi" w:hAnsiTheme="minorBidi" w:hint="cs"/>
          <w:color w:val="0D0D0D" w:themeColor="text1" w:themeTint="F2"/>
          <w:rtl/>
        </w:rPr>
        <w:t xml:space="preserve">בשבוע אחר שייח </w:t>
      </w:r>
      <w:r w:rsidR="00ED6FD1">
        <w:rPr>
          <w:rFonts w:asciiTheme="minorBidi" w:eastAsiaTheme="minorBidi" w:hAnsiTheme="minorBidi" w:hint="cs"/>
          <w:color w:val="0D0D0D" w:themeColor="text1" w:themeTint="F2"/>
          <w:rtl/>
        </w:rPr>
        <w:t xml:space="preserve"> ריאן.</w:t>
      </w:r>
      <w:r w:rsidR="00FB43A1">
        <w:rPr>
          <w:rFonts w:asciiTheme="minorBidi" w:eastAsiaTheme="minorBidi" w:hAnsiTheme="minorBidi" w:hint="cs"/>
          <w:color w:val="0D0D0D" w:themeColor="text1" w:themeTint="F2"/>
          <w:rtl/>
        </w:rPr>
        <w:t xml:space="preserve"> ראש השירות הוסיף ואמר ״ </w:t>
      </w:r>
      <w:r w:rsidR="00FC1BD9">
        <w:rPr>
          <w:rFonts w:asciiTheme="minorBidi" w:eastAsiaTheme="minorBidi" w:hAnsiTheme="minorBidi" w:hint="cs"/>
          <w:color w:val="0D0D0D" w:themeColor="text1" w:themeTint="F2"/>
          <w:rtl/>
        </w:rPr>
        <w:t xml:space="preserve">אנחנו מעריכים ששיח אחמד יאסין מעורב באישור הפיגועים ולכן אני מנחה לפעול לגיוס אחד ממשרתיו </w:t>
      </w:r>
      <w:r w:rsidR="0064512B">
        <w:rPr>
          <w:rFonts w:asciiTheme="minorBidi" w:eastAsiaTheme="minorBidi" w:hAnsiTheme="minorBidi" w:hint="cs"/>
          <w:color w:val="0D0D0D" w:themeColor="text1" w:themeTint="F2"/>
          <w:rtl/>
        </w:rPr>
        <w:t>ה</w:t>
      </w:r>
      <w:r w:rsidR="00006D0C">
        <w:rPr>
          <w:rFonts w:asciiTheme="minorBidi" w:eastAsiaTheme="minorBidi" w:hAnsiTheme="minorBidi" w:hint="cs"/>
          <w:color w:val="0D0D0D" w:themeColor="text1" w:themeTint="F2"/>
          <w:rtl/>
        </w:rPr>
        <w:t>אישיים ונושא כליו כסוכן .</w:t>
      </w:r>
      <w:r w:rsidR="005F48C6">
        <w:rPr>
          <w:rFonts w:asciiTheme="minorBidi" w:eastAsiaTheme="minorBidi" w:hAnsiTheme="minorBidi" w:hint="cs"/>
          <w:color w:val="0D0D0D" w:themeColor="text1" w:themeTint="F2"/>
          <w:rtl/>
        </w:rPr>
        <w:t xml:space="preserve">״ </w:t>
      </w:r>
    </w:p>
    <w:p w14:paraId="46A7E73D" w14:textId="165FAB22" w:rsidR="005F48C6" w:rsidRDefault="005F48C6" w:rsidP="005F48C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תודה רבה</w:t>
      </w:r>
      <w:r w:rsidR="00ED6FD1">
        <w:rPr>
          <w:rFonts w:asciiTheme="minorBidi" w:eastAsiaTheme="minorBidi" w:hAnsiTheme="minorBidi" w:hint="cs"/>
          <w:color w:val="0D0D0D" w:themeColor="text1" w:themeTint="F2"/>
          <w:rtl/>
        </w:rPr>
        <w:t xml:space="preserve"> לכולם ובהצלחה , נפגש בעוד כשבועיים לעדכון הדדי.</w:t>
      </w:r>
    </w:p>
    <w:p w14:paraId="17F3982E" w14:textId="77777777" w:rsidR="005F48C6" w:rsidRDefault="005F48C6" w:rsidP="005F48C6">
      <w:pPr>
        <w:bidi/>
        <w:rPr>
          <w:rFonts w:asciiTheme="minorBidi" w:eastAsiaTheme="minorBidi" w:hAnsiTheme="minorBidi"/>
          <w:color w:val="0D0D0D" w:themeColor="text1" w:themeTint="F2"/>
          <w:rtl/>
        </w:rPr>
      </w:pPr>
    </w:p>
    <w:p w14:paraId="310F3E14" w14:textId="32775040" w:rsidR="005F48C6" w:rsidRDefault="005F48C6" w:rsidP="005F48C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w:t>
      </w:r>
      <w:r w:rsidR="00C432A8">
        <w:rPr>
          <w:rFonts w:asciiTheme="minorBidi" w:eastAsiaTheme="minorBidi" w:hAnsiTheme="minorBidi" w:hint="cs"/>
          <w:color w:val="0D0D0D" w:themeColor="text1" w:themeTint="F2"/>
          <w:rtl/>
        </w:rPr>
        <w:t xml:space="preserve">מצא את עצמו בסיטואציה חדשה לפיה נאלץ לשנות מקום מגורים כל יומיים . אברהים הכיר לו את </w:t>
      </w:r>
      <w:r w:rsidR="00D440A4">
        <w:rPr>
          <w:rFonts w:asciiTheme="minorBidi" w:eastAsiaTheme="minorBidi" w:hAnsiTheme="minorBidi" w:hint="cs"/>
          <w:color w:val="0D0D0D" w:themeColor="text1" w:themeTint="F2"/>
          <w:rtl/>
        </w:rPr>
        <w:t xml:space="preserve">מאזן אבו שבאכ המתגורר בעיר רפיח והנחה את מאזן להעביר את פתחי כל יומיים למקום </w:t>
      </w:r>
      <w:r w:rsidR="009011F2">
        <w:rPr>
          <w:rFonts w:asciiTheme="minorBidi" w:eastAsiaTheme="minorBidi" w:hAnsiTheme="minorBidi" w:hint="cs"/>
          <w:color w:val="0D0D0D" w:themeColor="text1" w:themeTint="F2"/>
          <w:rtl/>
        </w:rPr>
        <w:t xml:space="preserve">מגורים שונה. מאזן מילא את המוטל עליו, ליווה את פתחי ודאג לכל מחסורו . </w:t>
      </w:r>
      <w:r w:rsidR="00BF12BC">
        <w:rPr>
          <w:rFonts w:asciiTheme="minorBidi" w:eastAsiaTheme="minorBidi" w:hAnsiTheme="minorBidi" w:hint="cs"/>
          <w:color w:val="0D0D0D" w:themeColor="text1" w:themeTint="F2"/>
          <w:rtl/>
        </w:rPr>
        <w:t xml:space="preserve">געגועיו של פתחי לאשתו הלכו וגברו מיום ליום אולם הוא ידע שבתקופה הקרובה </w:t>
      </w:r>
      <w:r w:rsidR="0040626F">
        <w:rPr>
          <w:rFonts w:asciiTheme="minorBidi" w:eastAsiaTheme="minorBidi" w:hAnsiTheme="minorBidi" w:hint="cs"/>
          <w:color w:val="0D0D0D" w:themeColor="text1" w:themeTint="F2"/>
          <w:rtl/>
        </w:rPr>
        <w:t>אסור לו להתראות עימה .</w:t>
      </w:r>
    </w:p>
    <w:p w14:paraId="31E19377" w14:textId="1660C1EE" w:rsidR="00D7035D" w:rsidRDefault="0040626F" w:rsidP="0040626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במפגש השבועי של פתחי </w:t>
      </w:r>
      <w:r w:rsidR="00F86276">
        <w:rPr>
          <w:rFonts w:asciiTheme="minorBidi" w:eastAsiaTheme="minorBidi" w:hAnsiTheme="minorBidi" w:hint="cs"/>
          <w:color w:val="0D0D0D" w:themeColor="text1" w:themeTint="F2"/>
          <w:rtl/>
          <w:lang w:val="en-CA"/>
        </w:rPr>
        <w:t xml:space="preserve">עם אברהים ריאן ציין פתחי שהוא מעוניין להתחיל לפעול מחדש וביקש לקבל אור ירוק </w:t>
      </w:r>
      <w:r w:rsidR="00D10D23">
        <w:rPr>
          <w:rFonts w:asciiTheme="minorBidi" w:eastAsiaTheme="minorBidi" w:hAnsiTheme="minorBidi" w:hint="cs"/>
          <w:color w:val="0D0D0D" w:themeColor="text1" w:themeTint="F2"/>
          <w:rtl/>
          <w:lang w:val="en-CA"/>
        </w:rPr>
        <w:t xml:space="preserve">משייח ריאן </w:t>
      </w:r>
      <w:r w:rsidR="00F71B0A">
        <w:rPr>
          <w:rFonts w:asciiTheme="minorBidi" w:eastAsiaTheme="minorBidi" w:hAnsiTheme="minorBidi" w:hint="cs"/>
          <w:color w:val="0D0D0D" w:themeColor="text1" w:themeTint="F2"/>
          <w:rtl/>
          <w:lang w:val="en-CA"/>
        </w:rPr>
        <w:t xml:space="preserve"> אביו של אברהים . </w:t>
      </w:r>
    </w:p>
    <w:p w14:paraId="5F83A26F" w14:textId="760B9EA7" w:rsidR="00F71B0A" w:rsidRDefault="00F71B0A" w:rsidP="00F71B0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פתחי היה מאו</w:t>
      </w:r>
      <w:r w:rsidR="00DB20F5">
        <w:rPr>
          <w:rFonts w:asciiTheme="minorBidi" w:eastAsiaTheme="minorBidi" w:hAnsiTheme="minorBidi" w:hint="cs"/>
          <w:color w:val="0D0D0D" w:themeColor="text1" w:themeTint="F2"/>
          <w:rtl/>
          <w:lang w:val="en-CA"/>
        </w:rPr>
        <w:t xml:space="preserve">כזב מאד משקיבל תשובה שלילית ונאמר </w:t>
      </w:r>
      <w:r>
        <w:rPr>
          <w:rFonts w:asciiTheme="minorBidi" w:eastAsiaTheme="minorBidi" w:hAnsiTheme="minorBidi" w:hint="cs"/>
          <w:color w:val="0D0D0D" w:themeColor="text1" w:themeTint="F2"/>
          <w:rtl/>
          <w:lang w:val="en-CA"/>
        </w:rPr>
        <w:t xml:space="preserve"> לו להתאזר בס</w:t>
      </w:r>
      <w:r w:rsidR="00DB20F5">
        <w:rPr>
          <w:rFonts w:asciiTheme="minorBidi" w:eastAsiaTheme="minorBidi" w:hAnsiTheme="minorBidi" w:hint="cs"/>
          <w:color w:val="0D0D0D" w:themeColor="text1" w:themeTint="F2"/>
          <w:rtl/>
          <w:lang w:val="en-CA"/>
        </w:rPr>
        <w:t>בלנות.</w:t>
      </w:r>
    </w:p>
    <w:p w14:paraId="66697071" w14:textId="77777777" w:rsidR="00DB20F5" w:rsidRDefault="00DB20F5" w:rsidP="00DB20F5">
      <w:pPr>
        <w:bidi/>
        <w:rPr>
          <w:rFonts w:asciiTheme="minorBidi" w:eastAsiaTheme="minorBidi" w:hAnsiTheme="minorBidi"/>
          <w:color w:val="0D0D0D" w:themeColor="text1" w:themeTint="F2"/>
          <w:rtl/>
          <w:lang w:val="en-CA"/>
        </w:rPr>
      </w:pPr>
    </w:p>
    <w:p w14:paraId="750A9297" w14:textId="00BA1C05" w:rsidR="00DB20F5" w:rsidRDefault="00D10D23" w:rsidP="00DB20F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שייח</w:t>
      </w:r>
      <w:r w:rsidR="006813C2">
        <w:rPr>
          <w:rFonts w:asciiTheme="minorBidi" w:eastAsiaTheme="minorBidi" w:hAnsiTheme="minorBidi" w:hint="cs"/>
          <w:color w:val="0D0D0D" w:themeColor="text1" w:themeTint="F2"/>
          <w:rtl/>
          <w:lang w:val="en-CA"/>
        </w:rPr>
        <w:t xml:space="preserve"> ריאן לא חש כי הוא נתון למעקב צמוד של יחידת המ</w:t>
      </w:r>
      <w:r w:rsidR="00F16440">
        <w:rPr>
          <w:rFonts w:asciiTheme="minorBidi" w:eastAsiaTheme="minorBidi" w:hAnsiTheme="minorBidi" w:hint="cs"/>
          <w:color w:val="0D0D0D" w:themeColor="text1" w:themeTint="F2"/>
          <w:rtl/>
          <w:lang w:val="en-CA"/>
        </w:rPr>
        <w:t>ב</w:t>
      </w:r>
      <w:r w:rsidR="00213402">
        <w:rPr>
          <w:rFonts w:asciiTheme="minorBidi" w:eastAsiaTheme="minorBidi" w:hAnsiTheme="minorBidi" w:hint="cs"/>
          <w:color w:val="0D0D0D" w:themeColor="text1" w:themeTint="F2"/>
          <w:rtl/>
          <w:lang w:val="en-CA"/>
        </w:rPr>
        <w:t>צעים</w:t>
      </w:r>
      <w:r w:rsidR="003866AB">
        <w:rPr>
          <w:rFonts w:asciiTheme="minorBidi" w:eastAsiaTheme="minorBidi" w:hAnsiTheme="minorBidi" w:hint="cs"/>
          <w:color w:val="0D0D0D" w:themeColor="text1" w:themeTint="F2"/>
          <w:rtl/>
          <w:lang w:val="en-CA"/>
        </w:rPr>
        <w:t xml:space="preserve"> שהשתמשו ב</w:t>
      </w:r>
      <w:r w:rsidR="00213402">
        <w:rPr>
          <w:rFonts w:asciiTheme="minorBidi" w:eastAsiaTheme="minorBidi" w:hAnsiTheme="minorBidi" w:hint="cs"/>
          <w:color w:val="0D0D0D" w:themeColor="text1" w:themeTint="F2"/>
          <w:rtl/>
          <w:lang w:val="en-CA"/>
        </w:rPr>
        <w:t>״</w:t>
      </w:r>
      <w:r w:rsidR="008D6253">
        <w:rPr>
          <w:rFonts w:asciiTheme="minorBidi" w:eastAsiaTheme="minorBidi" w:hAnsiTheme="minorBidi" w:hint="cs"/>
          <w:color w:val="0D0D0D" w:themeColor="text1" w:themeTint="F2"/>
          <w:rtl/>
          <w:lang w:val="en-CA"/>
        </w:rPr>
        <w:t>ציפור ״ שהי</w:t>
      </w:r>
      <w:r w:rsidR="003866AB">
        <w:rPr>
          <w:rFonts w:asciiTheme="minorBidi" w:eastAsiaTheme="minorBidi" w:hAnsiTheme="minorBidi" w:hint="cs"/>
          <w:color w:val="0D0D0D" w:themeColor="text1" w:themeTint="F2"/>
          <w:rtl/>
          <w:lang w:val="en-CA"/>
        </w:rPr>
        <w:t xml:space="preserve">תה </w:t>
      </w:r>
      <w:r w:rsidR="008D6253">
        <w:rPr>
          <w:rFonts w:asciiTheme="minorBidi" w:eastAsiaTheme="minorBidi" w:hAnsiTheme="minorBidi" w:hint="cs"/>
          <w:color w:val="0D0D0D" w:themeColor="text1" w:themeTint="F2"/>
          <w:rtl/>
          <w:lang w:val="en-CA"/>
        </w:rPr>
        <w:t xml:space="preserve"> פרי פיתוח חדשני </w:t>
      </w:r>
      <w:r w:rsidR="00BA0BED">
        <w:rPr>
          <w:rFonts w:asciiTheme="minorBidi" w:eastAsiaTheme="minorBidi" w:hAnsiTheme="minorBidi" w:hint="cs"/>
          <w:color w:val="0D0D0D" w:themeColor="text1" w:themeTint="F2"/>
          <w:rtl/>
          <w:lang w:val="en-CA"/>
        </w:rPr>
        <w:t xml:space="preserve">פורץ דרך </w:t>
      </w:r>
      <w:r w:rsidR="008D6253">
        <w:rPr>
          <w:rFonts w:asciiTheme="minorBidi" w:eastAsiaTheme="minorBidi" w:hAnsiTheme="minorBidi" w:hint="cs"/>
          <w:color w:val="0D0D0D" w:themeColor="text1" w:themeTint="F2"/>
          <w:rtl/>
          <w:lang w:val="en-CA"/>
        </w:rPr>
        <w:t>של יחידת הטכנולוגיה</w:t>
      </w:r>
      <w:r w:rsidR="003866AB">
        <w:rPr>
          <w:rFonts w:asciiTheme="minorBidi" w:eastAsiaTheme="minorBidi" w:hAnsiTheme="minorBidi" w:hint="cs"/>
          <w:color w:val="0D0D0D" w:themeColor="text1" w:themeTint="F2"/>
          <w:rtl/>
          <w:lang w:val="en-CA"/>
        </w:rPr>
        <w:t xml:space="preserve">. </w:t>
      </w:r>
      <w:r w:rsidR="00752742">
        <w:rPr>
          <w:rFonts w:asciiTheme="minorBidi" w:eastAsiaTheme="minorBidi" w:hAnsiTheme="minorBidi" w:hint="cs"/>
          <w:color w:val="0D0D0D" w:themeColor="text1" w:themeTint="F2"/>
          <w:rtl/>
          <w:lang w:val="en-CA"/>
        </w:rPr>
        <w:t xml:space="preserve"> היחידה הטכנולוגית יצרו יונה מלאכותית שנשלטת מרחוק ומסוגלת לעוף כמו ציפור </w:t>
      </w:r>
      <w:r w:rsidR="004B3967">
        <w:rPr>
          <w:rFonts w:asciiTheme="minorBidi" w:eastAsiaTheme="minorBidi" w:hAnsiTheme="minorBidi" w:hint="cs"/>
          <w:color w:val="0D0D0D" w:themeColor="text1" w:themeTint="F2"/>
          <w:rtl/>
          <w:lang w:val="en-CA"/>
        </w:rPr>
        <w:t xml:space="preserve">. בתוך גופה של הציפור הושתלה </w:t>
      </w:r>
      <w:r w:rsidR="008D6253">
        <w:rPr>
          <w:rFonts w:asciiTheme="minorBidi" w:eastAsiaTheme="minorBidi" w:hAnsiTheme="minorBidi" w:hint="cs"/>
          <w:color w:val="0D0D0D" w:themeColor="text1" w:themeTint="F2"/>
          <w:rtl/>
          <w:lang w:val="en-CA"/>
        </w:rPr>
        <w:t>מצלמת טלוויזיה זעירה</w:t>
      </w:r>
      <w:r w:rsidR="00D6155B">
        <w:rPr>
          <w:rFonts w:asciiTheme="minorBidi" w:eastAsiaTheme="minorBidi" w:hAnsiTheme="minorBidi" w:hint="cs"/>
          <w:color w:val="0D0D0D" w:themeColor="text1" w:themeTint="F2"/>
          <w:rtl/>
          <w:lang w:val="en-CA"/>
        </w:rPr>
        <w:t xml:space="preserve"> </w:t>
      </w:r>
      <w:r w:rsidR="00EE09C9">
        <w:rPr>
          <w:rFonts w:asciiTheme="minorBidi" w:eastAsiaTheme="minorBidi" w:hAnsiTheme="minorBidi" w:hint="cs"/>
          <w:color w:val="0D0D0D" w:themeColor="text1" w:themeTint="F2"/>
          <w:rtl/>
          <w:lang w:val="en-CA"/>
        </w:rPr>
        <w:t xml:space="preserve">שמשדרת לאחור </w:t>
      </w:r>
      <w:r w:rsidR="00D6155B">
        <w:rPr>
          <w:rFonts w:asciiTheme="minorBidi" w:eastAsiaTheme="minorBidi" w:hAnsiTheme="minorBidi" w:hint="cs"/>
          <w:color w:val="0D0D0D" w:themeColor="text1" w:themeTint="F2"/>
          <w:rtl/>
          <w:lang w:val="en-CA"/>
        </w:rPr>
        <w:t>לשימוש ביום ולילה</w:t>
      </w:r>
      <w:r w:rsidR="009B0C0A">
        <w:rPr>
          <w:rFonts w:asciiTheme="minorBidi" w:eastAsiaTheme="minorBidi" w:hAnsiTheme="minorBidi" w:hint="cs"/>
          <w:color w:val="0D0D0D" w:themeColor="text1" w:themeTint="F2"/>
          <w:rtl/>
          <w:lang w:val="en-CA"/>
        </w:rPr>
        <w:t xml:space="preserve">. באזורים צפופים כדוגמת מחנה פליטים </w:t>
      </w:r>
      <w:r w:rsidR="00812B38">
        <w:rPr>
          <w:rFonts w:asciiTheme="minorBidi" w:eastAsiaTheme="minorBidi" w:hAnsiTheme="minorBidi" w:hint="cs"/>
          <w:color w:val="0D0D0D" w:themeColor="text1" w:themeTint="F2"/>
          <w:rtl/>
          <w:lang w:val="en-CA"/>
        </w:rPr>
        <w:t xml:space="preserve">שבהן אין סבירות לאיש המבצעים שעוקב אחר אובייקט להימצא זמן רב בלא לעורר תשומת </w:t>
      </w:r>
      <w:r w:rsidR="006F5350">
        <w:rPr>
          <w:rFonts w:asciiTheme="minorBidi" w:eastAsiaTheme="minorBidi" w:hAnsiTheme="minorBidi" w:hint="cs"/>
          <w:color w:val="0D0D0D" w:themeColor="text1" w:themeTint="F2"/>
          <w:rtl/>
          <w:lang w:val="en-CA"/>
        </w:rPr>
        <w:t>לב הציפור סיפקה את הפיתרון האולטימטיבי .</w:t>
      </w:r>
    </w:p>
    <w:p w14:paraId="7EB9CF29" w14:textId="7E52A06A" w:rsidR="006F5350" w:rsidRDefault="006F5350" w:rsidP="006F535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ציפור יכולה לשהות </w:t>
      </w:r>
      <w:r w:rsidR="00EB7CA5">
        <w:rPr>
          <w:rFonts w:asciiTheme="minorBidi" w:eastAsiaTheme="minorBidi" w:hAnsiTheme="minorBidi" w:hint="cs"/>
          <w:color w:val="0D0D0D" w:themeColor="text1" w:themeTint="F2"/>
          <w:rtl/>
          <w:lang w:val="en-CA"/>
        </w:rPr>
        <w:t xml:space="preserve">למשך זמן ממושך בלא לעורר תשומת לב </w:t>
      </w:r>
      <w:r>
        <w:rPr>
          <w:rFonts w:asciiTheme="minorBidi" w:eastAsiaTheme="minorBidi" w:hAnsiTheme="minorBidi" w:hint="cs"/>
          <w:color w:val="0D0D0D" w:themeColor="text1" w:themeTint="F2"/>
          <w:rtl/>
          <w:lang w:val="en-CA"/>
        </w:rPr>
        <w:t xml:space="preserve">על עץ , גג בית </w:t>
      </w:r>
      <w:r w:rsidR="00EB7CA5">
        <w:rPr>
          <w:rFonts w:asciiTheme="minorBidi" w:eastAsiaTheme="minorBidi" w:hAnsiTheme="minorBidi" w:hint="cs"/>
          <w:color w:val="0D0D0D" w:themeColor="text1" w:themeTint="F2"/>
          <w:rtl/>
          <w:lang w:val="en-CA"/>
        </w:rPr>
        <w:t xml:space="preserve">חוטי חשמל ולמעשה </w:t>
      </w:r>
      <w:r w:rsidR="00BA0BED">
        <w:rPr>
          <w:rFonts w:asciiTheme="minorBidi" w:eastAsiaTheme="minorBidi" w:hAnsiTheme="minorBidi" w:hint="cs"/>
          <w:color w:val="0D0D0D" w:themeColor="text1" w:themeTint="F2"/>
          <w:rtl/>
          <w:lang w:val="en-CA"/>
        </w:rPr>
        <w:t>כמעט בכל מקום .</w:t>
      </w:r>
      <w:r w:rsidR="008F313F">
        <w:rPr>
          <w:rFonts w:asciiTheme="minorBidi" w:eastAsiaTheme="minorBidi" w:hAnsiTheme="minorBidi" w:hint="cs"/>
          <w:color w:val="0D0D0D" w:themeColor="text1" w:themeTint="F2"/>
          <w:rtl/>
          <w:lang w:val="en-CA"/>
        </w:rPr>
        <w:t>טווח השידור של ״הציפור ״ היה כעשרים קילומטר והסול</w:t>
      </w:r>
      <w:r w:rsidR="00E71E89">
        <w:rPr>
          <w:rFonts w:asciiTheme="minorBidi" w:eastAsiaTheme="minorBidi" w:hAnsiTheme="minorBidi" w:hint="cs"/>
          <w:color w:val="0D0D0D" w:themeColor="text1" w:themeTint="F2"/>
          <w:rtl/>
          <w:lang w:val="en-CA"/>
        </w:rPr>
        <w:t xml:space="preserve">לות תוכננו לעבוד ארבע עשרה יום . </w:t>
      </w:r>
    </w:p>
    <w:p w14:paraId="5CFEB007" w14:textId="036E9882" w:rsidR="008E7A08" w:rsidRDefault="008E7A08" w:rsidP="008E7A0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שיגרת היום של ניזאר כללה חמש תפילות יומיות , </w:t>
      </w:r>
      <w:r w:rsidR="00A92597">
        <w:rPr>
          <w:rFonts w:asciiTheme="minorBidi" w:eastAsiaTheme="minorBidi" w:hAnsiTheme="minorBidi" w:hint="cs"/>
          <w:color w:val="0D0D0D" w:themeColor="text1" w:themeTint="F2"/>
          <w:rtl/>
          <w:lang w:val="en-CA"/>
        </w:rPr>
        <w:t xml:space="preserve">ביקור יומי בשעות </w:t>
      </w:r>
      <w:r w:rsidR="001C2BF7">
        <w:rPr>
          <w:rFonts w:asciiTheme="minorBidi" w:eastAsiaTheme="minorBidi" w:hAnsiTheme="minorBidi" w:hint="cs"/>
          <w:color w:val="0D0D0D" w:themeColor="text1" w:themeTint="F2"/>
          <w:rtl/>
          <w:lang w:val="en-CA"/>
        </w:rPr>
        <w:t xml:space="preserve">אחרי </w:t>
      </w:r>
      <w:r w:rsidR="00A92597">
        <w:rPr>
          <w:rFonts w:asciiTheme="minorBidi" w:eastAsiaTheme="minorBidi" w:hAnsiTheme="minorBidi" w:hint="cs"/>
          <w:color w:val="0D0D0D" w:themeColor="text1" w:themeTint="F2"/>
          <w:rtl/>
          <w:lang w:val="en-CA"/>
        </w:rPr>
        <w:t xml:space="preserve">הצהריים במסגד של אחמד יאסין , בימים ראשון שלישי וחמישי </w:t>
      </w:r>
      <w:r w:rsidR="001C2BF7">
        <w:rPr>
          <w:rFonts w:asciiTheme="minorBidi" w:eastAsiaTheme="minorBidi" w:hAnsiTheme="minorBidi" w:hint="cs"/>
          <w:color w:val="0D0D0D" w:themeColor="text1" w:themeTint="F2"/>
          <w:rtl/>
          <w:lang w:val="en-CA"/>
        </w:rPr>
        <w:t xml:space="preserve">בין השעות תשע בבוקר לאחר  אחר הצהריים שהה באוניברסיטה האיסלמית שם שימש כמרצה </w:t>
      </w:r>
      <w:r w:rsidR="00354F52">
        <w:rPr>
          <w:rFonts w:asciiTheme="minorBidi" w:eastAsiaTheme="minorBidi" w:hAnsiTheme="minorBidi" w:hint="cs"/>
          <w:color w:val="0D0D0D" w:themeColor="text1" w:themeTint="F2"/>
          <w:rtl/>
          <w:lang w:val="en-CA"/>
        </w:rPr>
        <w:t>ובערבים הסתובב במסגדים במחנה שאטי ובגבליה .</w:t>
      </w:r>
    </w:p>
    <w:p w14:paraId="75922A53" w14:textId="22042555" w:rsidR="00354F52" w:rsidRDefault="00FB0715" w:rsidP="00354F5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שניים מבניו של ריאן שימשו כנהגיו אולם לא שהו במחי</w:t>
      </w:r>
      <w:r w:rsidR="00E77442">
        <w:rPr>
          <w:rFonts w:asciiTheme="minorBidi" w:eastAsiaTheme="minorBidi" w:hAnsiTheme="minorBidi" w:hint="cs"/>
          <w:color w:val="0D0D0D" w:themeColor="text1" w:themeTint="F2"/>
          <w:rtl/>
          <w:lang w:val="en-CA"/>
        </w:rPr>
        <w:t>צתו ובדרך כלל היו מורדים אותו ואוספים אותו ככל הנראה על פי לוח זמנים שקבע עימם מראש .</w:t>
      </w:r>
    </w:p>
    <w:p w14:paraId="62FD1464" w14:textId="73918FE1" w:rsidR="00E77442" w:rsidRDefault="00963266" w:rsidP="00E7744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שבועיים של מעקב יומיומי העלו חרס . נועם מנהל מחלקת הדסק ביקש לדעת </w:t>
      </w:r>
      <w:r w:rsidR="00E90E34">
        <w:rPr>
          <w:rFonts w:asciiTheme="minorBidi" w:eastAsiaTheme="minorBidi" w:hAnsiTheme="minorBidi" w:hint="cs"/>
          <w:color w:val="0D0D0D" w:themeColor="text1" w:themeTint="F2"/>
          <w:rtl/>
          <w:lang w:val="en-CA"/>
        </w:rPr>
        <w:t xml:space="preserve">היכן מסתובבים שני בניו של השייח בזמנם החופשי מתוך הערכה שיתכן והם מסייעים לשייח </w:t>
      </w:r>
      <w:r w:rsidR="001B3F79">
        <w:rPr>
          <w:rFonts w:asciiTheme="minorBidi" w:eastAsiaTheme="minorBidi" w:hAnsiTheme="minorBidi" w:hint="cs"/>
          <w:color w:val="0D0D0D" w:themeColor="text1" w:themeTint="F2"/>
          <w:rtl/>
          <w:lang w:val="en-CA"/>
        </w:rPr>
        <w:t>בביצוע משימות דיסקרטיות .</w:t>
      </w:r>
    </w:p>
    <w:p w14:paraId="088F1126" w14:textId="03D067B6" w:rsidR="001B3F79" w:rsidRDefault="001B3F79" w:rsidP="001B3F7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ירון </w:t>
      </w:r>
      <w:r w:rsidR="00B17E08">
        <w:rPr>
          <w:rFonts w:asciiTheme="minorBidi" w:eastAsiaTheme="minorBidi" w:hAnsiTheme="minorBidi" w:hint="cs"/>
          <w:color w:val="0D0D0D" w:themeColor="text1" w:themeTint="F2"/>
          <w:rtl/>
          <w:lang w:val="en-CA"/>
        </w:rPr>
        <w:t xml:space="preserve">המסתערב של יחידת המבצעים עקב אחר הרכב במשך כמה שעות ובזמן שאחד מבניו של השייח </w:t>
      </w:r>
      <w:r w:rsidR="001240F8">
        <w:rPr>
          <w:rFonts w:asciiTheme="minorBidi" w:eastAsiaTheme="minorBidi" w:hAnsiTheme="minorBidi" w:hint="cs"/>
          <w:color w:val="0D0D0D" w:themeColor="text1" w:themeTint="F2"/>
          <w:rtl/>
          <w:lang w:val="en-CA"/>
        </w:rPr>
        <w:t xml:space="preserve">סעד את ליבו בארוחת הצהרים , הצליח בחשאי </w:t>
      </w:r>
      <w:r w:rsidR="006503B3">
        <w:rPr>
          <w:rFonts w:asciiTheme="minorBidi" w:eastAsiaTheme="minorBidi" w:hAnsiTheme="minorBidi" w:hint="cs"/>
          <w:color w:val="0D0D0D" w:themeColor="text1" w:themeTint="F2"/>
          <w:rtl/>
          <w:lang w:val="en-CA"/>
        </w:rPr>
        <w:t>ירון להצמיד מגנט/ משדר זעי</w:t>
      </w:r>
      <w:r w:rsidR="001807B6">
        <w:rPr>
          <w:rFonts w:asciiTheme="minorBidi" w:eastAsiaTheme="minorBidi" w:hAnsiTheme="minorBidi" w:hint="cs"/>
          <w:color w:val="0D0D0D" w:themeColor="text1" w:themeTint="F2"/>
          <w:rtl/>
          <w:lang w:val="en-CA"/>
        </w:rPr>
        <w:t>ר בדופן המכונית שמעל לגלגל הימני אחורי .</w:t>
      </w:r>
    </w:p>
    <w:p w14:paraId="5EEB4C06" w14:textId="004FDF23" w:rsidR="001807B6" w:rsidRPr="0040626F" w:rsidRDefault="001807B6" w:rsidP="001807B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מרגע זה יכלו עובדי המבצעים לקבל </w:t>
      </w:r>
      <w:r w:rsidR="00BF2CCA">
        <w:rPr>
          <w:rFonts w:asciiTheme="minorBidi" w:eastAsiaTheme="minorBidi" w:hAnsiTheme="minorBidi" w:hint="cs"/>
          <w:color w:val="0D0D0D" w:themeColor="text1" w:themeTint="F2"/>
          <w:rtl/>
          <w:lang w:val="en-CA"/>
        </w:rPr>
        <w:t xml:space="preserve">את מיקום הרכב בזמן אמת . </w:t>
      </w:r>
    </w:p>
    <w:p w14:paraId="53833A97" w14:textId="0E90D07F" w:rsidR="00BD21A8" w:rsidRDefault="00BA0BED" w:rsidP="00BD21A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w:t>
      </w:r>
      <w:r w:rsidR="00A208AA">
        <w:rPr>
          <w:rFonts w:asciiTheme="minorBidi" w:eastAsiaTheme="minorBidi" w:hAnsiTheme="minorBidi" w:hint="cs"/>
          <w:color w:val="0D0D0D" w:themeColor="text1" w:themeTint="F2"/>
          <w:rtl/>
        </w:rPr>
        <w:t>מידפס הנסיעות של הרכב כלל נסיעה שבועית לרפיח ללא שייח ריאן . הרכב אוכן במחנה הפליטים שבורה ועורר ת</w:t>
      </w:r>
      <w:r w:rsidR="0044549C">
        <w:rPr>
          <w:rFonts w:asciiTheme="minorBidi" w:eastAsiaTheme="minorBidi" w:hAnsiTheme="minorBidi" w:hint="cs"/>
          <w:color w:val="0D0D0D" w:themeColor="text1" w:themeTint="F2"/>
          <w:rtl/>
        </w:rPr>
        <w:t xml:space="preserve">היות בשירות הביטחון הכללי לסיבת הימצאו במקום , אך אחד לא ידע להסביר </w:t>
      </w:r>
      <w:r w:rsidR="005C0156">
        <w:rPr>
          <w:rFonts w:asciiTheme="minorBidi" w:eastAsiaTheme="minorBidi" w:hAnsiTheme="minorBidi" w:hint="cs"/>
          <w:color w:val="0D0D0D" w:themeColor="text1" w:themeTint="F2"/>
          <w:rtl/>
        </w:rPr>
        <w:t>מהן העיסוקים של השייח שבעטיים נוסעים בניו לרפיח בגפם .</w:t>
      </w:r>
      <w:r w:rsidR="005F3A9F">
        <w:rPr>
          <w:rFonts w:asciiTheme="minorBidi" w:eastAsiaTheme="minorBidi" w:hAnsiTheme="minorBidi" w:hint="cs"/>
          <w:color w:val="0D0D0D" w:themeColor="text1" w:themeTint="F2"/>
          <w:rtl/>
        </w:rPr>
        <w:t xml:space="preserve">סוכם על הערכות מוקדמת של אנשי המבצעים במחנה שבורה </w:t>
      </w:r>
      <w:r w:rsidR="005C0156">
        <w:rPr>
          <w:rFonts w:asciiTheme="minorBidi" w:eastAsiaTheme="minorBidi" w:hAnsiTheme="minorBidi" w:hint="cs"/>
          <w:color w:val="0D0D0D" w:themeColor="text1" w:themeTint="F2"/>
          <w:rtl/>
        </w:rPr>
        <w:t xml:space="preserve"> </w:t>
      </w:r>
      <w:r w:rsidR="006C0E94">
        <w:rPr>
          <w:rFonts w:asciiTheme="minorBidi" w:eastAsiaTheme="minorBidi" w:hAnsiTheme="minorBidi" w:hint="cs"/>
          <w:color w:val="0D0D0D" w:themeColor="text1" w:themeTint="F2"/>
          <w:rtl/>
        </w:rPr>
        <w:t>על מנת לבדוק את מהות הקשר של שייך ריאן לרפיח .</w:t>
      </w:r>
    </w:p>
    <w:p w14:paraId="7EAEAF87" w14:textId="3E5313D7" w:rsidR="006C0E94" w:rsidRDefault="00715BB8" w:rsidP="006C0E9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לאחר שלושה מפג</w:t>
      </w:r>
      <w:r w:rsidR="003E3D10">
        <w:rPr>
          <w:rFonts w:asciiTheme="minorBidi" w:eastAsiaTheme="minorBidi" w:hAnsiTheme="minorBidi" w:hint="cs"/>
          <w:color w:val="0D0D0D" w:themeColor="text1" w:themeTint="F2"/>
          <w:rtl/>
        </w:rPr>
        <w:t xml:space="preserve">שים ברפיח התברר שכל נסיעה לרפיח כללה ביקור בבתים שונים של אנשים </w:t>
      </w:r>
      <w:r w:rsidR="00010239">
        <w:rPr>
          <w:rFonts w:asciiTheme="minorBidi" w:eastAsiaTheme="minorBidi" w:hAnsiTheme="minorBidi" w:hint="cs"/>
          <w:color w:val="0D0D0D" w:themeColor="text1" w:themeTint="F2"/>
          <w:rtl/>
        </w:rPr>
        <w:t>שונים שאינם מוכרים לשירות הביטחון כפעילים של החמאס .</w:t>
      </w:r>
      <w:r w:rsidR="00674254">
        <w:rPr>
          <w:rFonts w:asciiTheme="minorBidi" w:eastAsiaTheme="minorBidi" w:hAnsiTheme="minorBidi" w:hint="cs"/>
          <w:color w:val="0D0D0D" w:themeColor="text1" w:themeTint="F2"/>
          <w:rtl/>
        </w:rPr>
        <w:t xml:space="preserve"> </w:t>
      </w:r>
      <w:r w:rsidR="00E03AD7">
        <w:rPr>
          <w:rFonts w:asciiTheme="minorBidi" w:eastAsiaTheme="minorBidi" w:hAnsiTheme="minorBidi" w:hint="cs"/>
          <w:color w:val="0D0D0D" w:themeColor="text1" w:themeTint="F2"/>
          <w:rtl/>
        </w:rPr>
        <w:t xml:space="preserve">הוחלט להערך לתצפית בת עשרים וארבע שעות על </w:t>
      </w:r>
      <w:r w:rsidR="008A534E">
        <w:rPr>
          <w:rFonts w:asciiTheme="minorBidi" w:eastAsiaTheme="minorBidi" w:hAnsiTheme="minorBidi" w:hint="cs"/>
          <w:color w:val="0D0D0D" w:themeColor="text1" w:themeTint="F2"/>
          <w:rtl/>
        </w:rPr>
        <w:t>מקום הפגישה העתידית ברפיח .</w:t>
      </w:r>
    </w:p>
    <w:p w14:paraId="281EBD5B" w14:textId="1B389E1F" w:rsidR="008A534E" w:rsidRDefault="00B067CE" w:rsidP="008A534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כשבוע מאוחר יותר כצפוי נצפה </w:t>
      </w:r>
      <w:r w:rsidR="008A534E">
        <w:rPr>
          <w:rFonts w:asciiTheme="minorBidi" w:eastAsiaTheme="minorBidi" w:hAnsiTheme="minorBidi" w:hint="cs"/>
          <w:color w:val="0D0D0D" w:themeColor="text1" w:themeTint="F2"/>
          <w:rtl/>
        </w:rPr>
        <w:t xml:space="preserve">אברהים בנו של השייך </w:t>
      </w:r>
      <w:r>
        <w:rPr>
          <w:rFonts w:asciiTheme="minorBidi" w:eastAsiaTheme="minorBidi" w:hAnsiTheme="minorBidi" w:hint="cs"/>
          <w:color w:val="0D0D0D" w:themeColor="text1" w:themeTint="F2"/>
          <w:rtl/>
        </w:rPr>
        <w:t>כשהוא מגיע לבית במחנה הפליטים יבנה שברפיח . אנשי המבצעים כמתוכנן נערכו לתצפית על הבית ו</w:t>
      </w:r>
      <w:r w:rsidR="00FB4C33">
        <w:rPr>
          <w:rFonts w:asciiTheme="minorBidi" w:eastAsiaTheme="minorBidi" w:hAnsiTheme="minorBidi" w:hint="cs"/>
          <w:color w:val="0D0D0D" w:themeColor="text1" w:themeTint="F2"/>
          <w:rtl/>
        </w:rPr>
        <w:t>ע</w:t>
      </w:r>
      <w:r w:rsidR="00280959">
        <w:rPr>
          <w:rFonts w:asciiTheme="minorBidi" w:eastAsiaTheme="minorBidi" w:hAnsiTheme="minorBidi" w:hint="cs"/>
          <w:color w:val="0D0D0D" w:themeColor="text1" w:themeTint="F2"/>
          <w:rtl/>
        </w:rPr>
        <w:t>שו שימוש ב״ציפור״ . גם במקרה זה הבית היה רשום על שם משפחת זרע</w:t>
      </w:r>
      <w:r w:rsidR="00262E33">
        <w:rPr>
          <w:rFonts w:asciiTheme="minorBidi" w:eastAsiaTheme="minorBidi" w:hAnsiTheme="minorBidi" w:hint="cs"/>
          <w:color w:val="0D0D0D" w:themeColor="text1" w:themeTint="F2"/>
          <w:rtl/>
        </w:rPr>
        <w:t>יני שאינה מוכרת לשירות הביטחון .</w:t>
      </w:r>
    </w:p>
    <w:p w14:paraId="3FC8F3AA" w14:textId="675A0A62" w:rsidR="00262E33" w:rsidRDefault="00DD2909" w:rsidP="00262E3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במשך היום נראו בני המשפחה כשהם יוצאים ובאים את הבית ולא אותרה כל תנועה חשודה . </w:t>
      </w:r>
      <w:r w:rsidR="000C60B5">
        <w:rPr>
          <w:rFonts w:asciiTheme="minorBidi" w:eastAsiaTheme="minorBidi" w:hAnsiTheme="minorBidi" w:hint="cs"/>
          <w:color w:val="0D0D0D" w:themeColor="text1" w:themeTint="F2"/>
          <w:rtl/>
        </w:rPr>
        <w:t>נוכח ריבוי המשימות של אנשי המבצעים ו</w:t>
      </w:r>
      <w:r w:rsidR="00AB6C54">
        <w:rPr>
          <w:rFonts w:asciiTheme="minorBidi" w:eastAsiaTheme="minorBidi" w:hAnsiTheme="minorBidi" w:hint="cs"/>
          <w:color w:val="0D0D0D" w:themeColor="text1" w:themeTint="F2"/>
          <w:rtl/>
        </w:rPr>
        <w:t xml:space="preserve">בהעדר מימצאים הוחלט שלא להמשיך את המעקב אחר רכבו של השייך ולהסתפק באיכון הימצאותו </w:t>
      </w:r>
      <w:r w:rsidR="00610715">
        <w:rPr>
          <w:rFonts w:asciiTheme="minorBidi" w:eastAsiaTheme="minorBidi" w:hAnsiTheme="minorBidi" w:hint="cs"/>
          <w:color w:val="0D0D0D" w:themeColor="text1" w:themeTint="F2"/>
          <w:rtl/>
        </w:rPr>
        <w:t>.</w:t>
      </w:r>
    </w:p>
    <w:p w14:paraId="1366BC7F" w14:textId="77777777" w:rsidR="00610715" w:rsidRDefault="00610715" w:rsidP="00610715">
      <w:pPr>
        <w:bidi/>
        <w:rPr>
          <w:rFonts w:asciiTheme="minorBidi" w:eastAsiaTheme="minorBidi" w:hAnsiTheme="minorBidi"/>
          <w:color w:val="0D0D0D" w:themeColor="text1" w:themeTint="F2"/>
          <w:rtl/>
        </w:rPr>
      </w:pPr>
    </w:p>
    <w:p w14:paraId="2943D187" w14:textId="7CD9B594" w:rsidR="00610715" w:rsidRDefault="007D1E73" w:rsidP="0061071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כחודש </w:t>
      </w:r>
      <w:r w:rsidR="00A47D97">
        <w:rPr>
          <w:rFonts w:asciiTheme="minorBidi" w:eastAsiaTheme="minorBidi" w:hAnsiTheme="minorBidi" w:hint="cs"/>
          <w:color w:val="0D0D0D" w:themeColor="text1" w:themeTint="F2"/>
          <w:rtl/>
        </w:rPr>
        <w:t xml:space="preserve">מאוחר יותר </w:t>
      </w:r>
      <w:r w:rsidR="00610715">
        <w:rPr>
          <w:rFonts w:asciiTheme="minorBidi" w:eastAsiaTheme="minorBidi" w:hAnsiTheme="minorBidi" w:hint="cs"/>
          <w:color w:val="0D0D0D" w:themeColor="text1" w:themeTint="F2"/>
          <w:rtl/>
        </w:rPr>
        <w:t xml:space="preserve"> הועבר </w:t>
      </w:r>
      <w:r w:rsidR="00A47D97">
        <w:rPr>
          <w:rFonts w:asciiTheme="minorBidi" w:eastAsiaTheme="minorBidi" w:hAnsiTheme="minorBidi" w:hint="cs"/>
          <w:color w:val="0D0D0D" w:themeColor="text1" w:themeTint="F2"/>
          <w:rtl/>
        </w:rPr>
        <w:t xml:space="preserve">פתחי </w:t>
      </w:r>
      <w:r w:rsidR="00610715">
        <w:rPr>
          <w:rFonts w:asciiTheme="minorBidi" w:eastAsiaTheme="minorBidi" w:hAnsiTheme="minorBidi" w:hint="cs"/>
          <w:color w:val="0D0D0D" w:themeColor="text1" w:themeTint="F2"/>
          <w:rtl/>
        </w:rPr>
        <w:t xml:space="preserve">על ידי אברהים לישוב בית חנון שנמצא בצפון הרצועה </w:t>
      </w:r>
      <w:r w:rsidR="00A47D97">
        <w:rPr>
          <w:rFonts w:asciiTheme="minorBidi" w:eastAsiaTheme="minorBidi" w:hAnsiTheme="minorBidi" w:hint="cs"/>
          <w:color w:val="0D0D0D" w:themeColor="text1" w:themeTint="F2"/>
          <w:rtl/>
        </w:rPr>
        <w:t>וקיבל אור ירוק משייח</w:t>
      </w:r>
      <w:r w:rsidR="003E2DE3">
        <w:rPr>
          <w:rFonts w:asciiTheme="minorBidi" w:eastAsiaTheme="minorBidi" w:hAnsiTheme="minorBidi" w:hint="cs"/>
          <w:color w:val="0D0D0D" w:themeColor="text1" w:themeTint="F2"/>
          <w:rtl/>
        </w:rPr>
        <w:t xml:space="preserve"> ריאן לביצוע פעילות .</w:t>
      </w:r>
    </w:p>
    <w:p w14:paraId="2B37C20C" w14:textId="19733BE7" w:rsidR="003E2DE3" w:rsidRDefault="009907E6" w:rsidP="003E2DE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בעודו עסוק באיתור יעדים לפעולה נזכר פתחי כי בעת ששהה בבית המבטחים שבשכונת סג'עייה הבחין בסיור </w:t>
      </w:r>
      <w:r w:rsidR="004E5047">
        <w:rPr>
          <w:rFonts w:asciiTheme="minorBidi" w:eastAsiaTheme="minorBidi" w:hAnsiTheme="minorBidi" w:hint="cs"/>
          <w:color w:val="0D0D0D" w:themeColor="text1" w:themeTint="F2"/>
          <w:rtl/>
        </w:rPr>
        <w:t xml:space="preserve">צבאי שעבר באזור המסגד מידי יום בשעות אחרי הצהרים . בדרך כלל הסיור היה מתבצע עלי ידי שני רכבים אולם מעת לעת הבחין </w:t>
      </w:r>
      <w:r w:rsidR="00AE6838">
        <w:rPr>
          <w:rFonts w:asciiTheme="minorBidi" w:eastAsiaTheme="minorBidi" w:hAnsiTheme="minorBidi" w:hint="cs"/>
          <w:color w:val="0D0D0D" w:themeColor="text1" w:themeTint="F2"/>
          <w:rtl/>
        </w:rPr>
        <w:t>כי הסיור מתבצע על ידי רכב אחד .</w:t>
      </w:r>
    </w:p>
    <w:p w14:paraId="7E68E702" w14:textId="3980425B" w:rsidR="00AE6838" w:rsidRDefault="00AE6838" w:rsidP="00AE683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ביקש מאבר</w:t>
      </w:r>
      <w:r w:rsidR="00185E8E">
        <w:rPr>
          <w:rFonts w:asciiTheme="minorBidi" w:eastAsiaTheme="minorBidi" w:hAnsiTheme="minorBidi" w:hint="cs"/>
          <w:color w:val="0D0D0D" w:themeColor="text1" w:themeTint="F2"/>
          <w:rtl/>
        </w:rPr>
        <w:t xml:space="preserve">הים </w:t>
      </w:r>
      <w:r>
        <w:rPr>
          <w:rFonts w:asciiTheme="minorBidi" w:eastAsiaTheme="minorBidi" w:hAnsiTheme="minorBidi" w:hint="cs"/>
          <w:color w:val="0D0D0D" w:themeColor="text1" w:themeTint="F2"/>
          <w:rtl/>
        </w:rPr>
        <w:t xml:space="preserve">לגייס שני צעירים לפעילות ולבקשם לשבת </w:t>
      </w:r>
      <w:r w:rsidR="00185E8E">
        <w:rPr>
          <w:rFonts w:asciiTheme="minorBidi" w:eastAsiaTheme="minorBidi" w:hAnsiTheme="minorBidi" w:hint="cs"/>
          <w:color w:val="0D0D0D" w:themeColor="text1" w:themeTint="F2"/>
          <w:rtl/>
        </w:rPr>
        <w:t xml:space="preserve">באזור הסיור במשך מספר שבועות </w:t>
      </w:r>
      <w:r w:rsidR="003A64A0">
        <w:rPr>
          <w:rFonts w:asciiTheme="minorBidi" w:eastAsiaTheme="minorBidi" w:hAnsiTheme="minorBidi" w:hint="cs"/>
          <w:color w:val="0D0D0D" w:themeColor="text1" w:themeTint="F2"/>
          <w:rtl/>
        </w:rPr>
        <w:t>על מנת ללמוד את שיגרת הסיור , לוח הזמנים , המסלול וגיל החיילים .</w:t>
      </w:r>
    </w:p>
    <w:p w14:paraId="34D62FCB" w14:textId="73CA1D1B" w:rsidR="003A64A0" w:rsidRDefault="003A64A0" w:rsidP="003A64A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העדיף </w:t>
      </w:r>
      <w:r w:rsidR="007A3BDC">
        <w:rPr>
          <w:rFonts w:asciiTheme="minorBidi" w:eastAsiaTheme="minorBidi" w:hAnsiTheme="minorBidi" w:hint="cs"/>
          <w:color w:val="0D0D0D" w:themeColor="text1" w:themeTint="F2"/>
          <w:rtl/>
        </w:rPr>
        <w:t>לפעול כנגד חיילי מילואים</w:t>
      </w:r>
      <w:r w:rsidR="00275CCF">
        <w:rPr>
          <w:rFonts w:asciiTheme="minorBidi" w:eastAsiaTheme="minorBidi" w:hAnsiTheme="minorBidi" w:hint="cs"/>
          <w:color w:val="0D0D0D" w:themeColor="text1" w:themeTint="F2"/>
          <w:rtl/>
        </w:rPr>
        <w:t xml:space="preserve"> שהיו פחות מיומנים </w:t>
      </w:r>
      <w:r w:rsidR="007A3BDC">
        <w:rPr>
          <w:rFonts w:asciiTheme="minorBidi" w:eastAsiaTheme="minorBidi" w:hAnsiTheme="minorBidi" w:hint="cs"/>
          <w:color w:val="0D0D0D" w:themeColor="text1" w:themeTint="F2"/>
          <w:rtl/>
        </w:rPr>
        <w:t xml:space="preserve"> מאשר כנגד חיילים מיחידה מובחרת כלקח מכישלון הפעולה בצומת א תואם שם </w:t>
      </w:r>
      <w:r w:rsidR="00273971">
        <w:rPr>
          <w:rFonts w:asciiTheme="minorBidi" w:eastAsiaTheme="minorBidi" w:hAnsiTheme="minorBidi" w:hint="cs"/>
          <w:color w:val="0D0D0D" w:themeColor="text1" w:themeTint="F2"/>
          <w:rtl/>
        </w:rPr>
        <w:t>זכו לתגובה בלתי צפוייה של החיילים והפעילות הסתיימה בהריגתם של חבריו .</w:t>
      </w:r>
    </w:p>
    <w:p w14:paraId="6983791C" w14:textId="77777777" w:rsidR="00275CCF" w:rsidRDefault="00275CCF" w:rsidP="00275CCF">
      <w:pPr>
        <w:bidi/>
        <w:rPr>
          <w:rFonts w:asciiTheme="minorBidi" w:eastAsiaTheme="minorBidi" w:hAnsiTheme="minorBidi"/>
          <w:color w:val="0D0D0D" w:themeColor="text1" w:themeTint="F2"/>
          <w:rtl/>
        </w:rPr>
      </w:pPr>
    </w:p>
    <w:p w14:paraId="7C693C68" w14:textId="77777777" w:rsidR="00275CCF" w:rsidRDefault="00275CCF" w:rsidP="00275CCF">
      <w:pPr>
        <w:bidi/>
        <w:rPr>
          <w:rFonts w:asciiTheme="minorBidi" w:eastAsiaTheme="minorBidi" w:hAnsiTheme="minorBidi"/>
          <w:color w:val="0D0D0D" w:themeColor="text1" w:themeTint="F2"/>
          <w:rtl/>
        </w:rPr>
      </w:pPr>
    </w:p>
    <w:p w14:paraId="2BABCE10" w14:textId="293443D9" w:rsidR="00275CCF" w:rsidRDefault="00275CCF" w:rsidP="0038592F">
      <w:pPr>
        <w:bidi/>
        <w:rPr>
          <w:rFonts w:asciiTheme="minorBidi" w:eastAsiaTheme="minorBidi" w:hAnsiTheme="minorBidi"/>
          <w:color w:val="0D0D0D" w:themeColor="text1" w:themeTint="F2"/>
          <w:rtl/>
        </w:rPr>
      </w:pPr>
    </w:p>
    <w:p w14:paraId="28F48B29" w14:textId="77777777" w:rsidR="0038592F" w:rsidRDefault="0038592F" w:rsidP="0038592F">
      <w:pPr>
        <w:bidi/>
        <w:rPr>
          <w:rFonts w:asciiTheme="minorBidi" w:eastAsiaTheme="minorBidi" w:hAnsiTheme="minorBidi"/>
          <w:color w:val="0D0D0D" w:themeColor="text1" w:themeTint="F2"/>
          <w:rtl/>
        </w:rPr>
      </w:pPr>
    </w:p>
    <w:p w14:paraId="262AF26D" w14:textId="4B1D3B80" w:rsidR="0038592F" w:rsidRDefault="005467DD" w:rsidP="0038592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חסין אל עמאר צעיר בשנות השלושים לחיו</w:t>
      </w:r>
      <w:r w:rsidR="000072DF">
        <w:rPr>
          <w:rFonts w:asciiTheme="minorBidi" w:eastAsiaTheme="minorBidi" w:hAnsiTheme="minorBidi" w:hint="cs"/>
          <w:color w:val="0D0D0D" w:themeColor="text1" w:themeTint="F2"/>
          <w:rtl/>
        </w:rPr>
        <w:t xml:space="preserve"> תושב שכונת זייתון , רווק ,</w:t>
      </w:r>
      <w:r>
        <w:rPr>
          <w:rFonts w:asciiTheme="minorBidi" w:eastAsiaTheme="minorBidi" w:hAnsiTheme="minorBidi" w:hint="cs"/>
          <w:color w:val="0D0D0D" w:themeColor="text1" w:themeTint="F2"/>
          <w:rtl/>
        </w:rPr>
        <w:t xml:space="preserve"> חסר השכלה ופרנסה הוחזר בתשובה לאיסלם לפני כחמש שנים </w:t>
      </w:r>
      <w:r w:rsidR="00F1649C">
        <w:rPr>
          <w:rFonts w:asciiTheme="minorBidi" w:eastAsiaTheme="minorBidi" w:hAnsiTheme="minorBidi" w:hint="cs"/>
          <w:color w:val="0D0D0D" w:themeColor="text1" w:themeTint="F2"/>
          <w:rtl/>
        </w:rPr>
        <w:t xml:space="preserve">והועסק לפרנסתו על ידי הגמעייה האיסלמיה בחלוקת מזון למשפחות נזקקות . יום אחד </w:t>
      </w:r>
      <w:r w:rsidR="00D407ED">
        <w:rPr>
          <w:rFonts w:asciiTheme="minorBidi" w:eastAsiaTheme="minorBidi" w:hAnsiTheme="minorBidi" w:hint="cs"/>
          <w:color w:val="0D0D0D" w:themeColor="text1" w:themeTint="F2"/>
          <w:rtl/>
        </w:rPr>
        <w:t>נתבשר כי קודם בתפקידו ומעתה ואיל</w:t>
      </w:r>
      <w:r w:rsidR="00195841">
        <w:rPr>
          <w:rFonts w:asciiTheme="minorBidi" w:eastAsiaTheme="minorBidi" w:hAnsiTheme="minorBidi" w:hint="cs"/>
          <w:color w:val="0D0D0D" w:themeColor="text1" w:themeTint="F2"/>
          <w:rtl/>
        </w:rPr>
        <w:t>ך ישמש בתפקיד חשוב מאיין כמוהו כאחד משני</w:t>
      </w:r>
      <w:r w:rsidR="00263500">
        <w:rPr>
          <w:rFonts w:asciiTheme="minorBidi" w:eastAsiaTheme="minorBidi" w:hAnsiTheme="minorBidi" w:hint="cs"/>
          <w:color w:val="0D0D0D" w:themeColor="text1" w:themeTint="F2"/>
          <w:rtl/>
        </w:rPr>
        <w:t xml:space="preserve"> משרתיו </w:t>
      </w:r>
      <w:r w:rsidR="00195841">
        <w:rPr>
          <w:rFonts w:asciiTheme="minorBidi" w:eastAsiaTheme="minorBidi" w:hAnsiTheme="minorBidi" w:hint="cs"/>
          <w:color w:val="0D0D0D" w:themeColor="text1" w:themeTint="F2"/>
          <w:rtl/>
        </w:rPr>
        <w:t xml:space="preserve"> </w:t>
      </w:r>
      <w:r w:rsidR="00D47BAF">
        <w:rPr>
          <w:rFonts w:asciiTheme="minorBidi" w:eastAsiaTheme="minorBidi" w:hAnsiTheme="minorBidi" w:hint="cs"/>
          <w:color w:val="0D0D0D" w:themeColor="text1" w:themeTint="F2"/>
          <w:rtl/>
        </w:rPr>
        <w:t xml:space="preserve"> של שייח </w:t>
      </w:r>
      <w:r w:rsidR="007863B4">
        <w:rPr>
          <w:rFonts w:asciiTheme="minorBidi" w:eastAsiaTheme="minorBidi" w:hAnsiTheme="minorBidi" w:hint="cs"/>
          <w:color w:val="0D0D0D" w:themeColor="text1" w:themeTint="F2"/>
          <w:rtl/>
        </w:rPr>
        <w:t xml:space="preserve">אחמד יאסין . </w:t>
      </w:r>
    </w:p>
    <w:p w14:paraId="206CCED6" w14:textId="77777777" w:rsidR="000072DF" w:rsidRDefault="007863B4" w:rsidP="007863B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השייח שהיה משותק פיזית נזקק לעזרה צמודה בדברים בסיסים </w:t>
      </w:r>
      <w:r w:rsidR="001C3DF4">
        <w:rPr>
          <w:rFonts w:asciiTheme="minorBidi" w:eastAsiaTheme="minorBidi" w:hAnsiTheme="minorBidi" w:hint="cs"/>
          <w:color w:val="0D0D0D" w:themeColor="text1" w:themeTint="F2"/>
          <w:rtl/>
        </w:rPr>
        <w:t>של רחיצה , לבוש וניידות ממקום למקום . חסין נ</w:t>
      </w:r>
      <w:r w:rsidR="002A3766">
        <w:rPr>
          <w:rFonts w:asciiTheme="minorBidi" w:eastAsiaTheme="minorBidi" w:hAnsiTheme="minorBidi" w:hint="cs"/>
          <w:color w:val="0D0D0D" w:themeColor="text1" w:themeTint="F2"/>
          <w:rtl/>
        </w:rPr>
        <w:t>תבקש לשמש כמטפל הצמוד של השייך עבודה שגזל את כל זמנו ועיתותיו .</w:t>
      </w:r>
    </w:p>
    <w:p w14:paraId="5A5ABDD6" w14:textId="77777777" w:rsidR="00223BE7" w:rsidRDefault="000072DF" w:rsidP="000072D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חסיין תעב את עבודתו </w:t>
      </w:r>
      <w:r w:rsidR="005562C3">
        <w:rPr>
          <w:rFonts w:asciiTheme="minorBidi" w:eastAsiaTheme="minorBidi" w:hAnsiTheme="minorBidi" w:hint="cs"/>
          <w:color w:val="0D0D0D" w:themeColor="text1" w:themeTint="F2"/>
          <w:rtl/>
        </w:rPr>
        <w:t xml:space="preserve">שבה נדרש להיות מטפל סיעודי , ריחות גופו של השייח דחו אותו וניקוי צרכיו של השייח </w:t>
      </w:r>
      <w:r w:rsidR="00D42ED5">
        <w:rPr>
          <w:rFonts w:asciiTheme="minorBidi" w:eastAsiaTheme="minorBidi" w:hAnsiTheme="minorBidi" w:hint="cs"/>
          <w:color w:val="0D0D0D" w:themeColor="text1" w:themeTint="F2"/>
          <w:rtl/>
        </w:rPr>
        <w:t xml:space="preserve">גרמה לו כל פעם מחדש קבס בקיבתו . חסיין היה לכוד במלכודת ללא מוצא , הוא ידע </w:t>
      </w:r>
      <w:r w:rsidR="00223BE7">
        <w:rPr>
          <w:rFonts w:asciiTheme="minorBidi" w:eastAsiaTheme="minorBidi" w:hAnsiTheme="minorBidi" w:hint="cs"/>
          <w:color w:val="0D0D0D" w:themeColor="text1" w:themeTint="F2"/>
          <w:rtl/>
        </w:rPr>
        <w:t>שבמידה ויפרוש מעבודתו ימצא את עצמו מחדש חסר תעסוקה .</w:t>
      </w:r>
    </w:p>
    <w:p w14:paraId="6EF52F84" w14:textId="0066D959" w:rsidR="006069BE" w:rsidRDefault="00223BE7" w:rsidP="00223BE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יום שבת היה היום היחידי בו היה חופשי </w:t>
      </w:r>
      <w:r w:rsidR="006B51E1">
        <w:rPr>
          <w:rFonts w:asciiTheme="minorBidi" w:eastAsiaTheme="minorBidi" w:hAnsiTheme="minorBidi" w:hint="cs"/>
          <w:color w:val="0D0D0D" w:themeColor="text1" w:themeTint="F2"/>
          <w:rtl/>
        </w:rPr>
        <w:t xml:space="preserve">לעשות כרצונו וכל פעם ייחל להגעת יום השבת כדי לצאת מהגהנום בו היה שרוי . </w:t>
      </w:r>
      <w:r w:rsidR="00195841">
        <w:rPr>
          <w:rFonts w:asciiTheme="minorBidi" w:eastAsiaTheme="minorBidi" w:hAnsiTheme="minorBidi" w:hint="cs"/>
          <w:color w:val="0D0D0D" w:themeColor="text1" w:themeTint="F2"/>
          <w:rtl/>
        </w:rPr>
        <w:t>מ</w:t>
      </w:r>
      <w:r w:rsidR="00263500">
        <w:rPr>
          <w:rFonts w:asciiTheme="minorBidi" w:eastAsiaTheme="minorBidi" w:hAnsiTheme="minorBidi" w:hint="cs"/>
          <w:color w:val="0D0D0D" w:themeColor="text1" w:themeTint="F2"/>
          <w:rtl/>
        </w:rPr>
        <w:t xml:space="preserve">צב רוחו של חסיין היה שפוף, </w:t>
      </w:r>
      <w:r w:rsidR="006A69FB">
        <w:rPr>
          <w:rFonts w:asciiTheme="minorBidi" w:eastAsiaTheme="minorBidi" w:hAnsiTheme="minorBidi" w:hint="cs"/>
          <w:color w:val="0D0D0D" w:themeColor="text1" w:themeTint="F2"/>
          <w:rtl/>
        </w:rPr>
        <w:t xml:space="preserve">שותפו </w:t>
      </w:r>
      <w:r w:rsidR="00263500">
        <w:rPr>
          <w:rFonts w:asciiTheme="minorBidi" w:eastAsiaTheme="minorBidi" w:hAnsiTheme="minorBidi" w:hint="cs"/>
          <w:color w:val="0D0D0D" w:themeColor="text1" w:themeTint="F2"/>
          <w:rtl/>
        </w:rPr>
        <w:t xml:space="preserve">לעבודת הסיעוד היה </w:t>
      </w:r>
      <w:r w:rsidR="00CE74EC">
        <w:rPr>
          <w:rFonts w:asciiTheme="minorBidi" w:eastAsiaTheme="minorBidi" w:hAnsiTheme="minorBidi" w:hint="cs"/>
          <w:color w:val="0D0D0D" w:themeColor="text1" w:themeTint="F2"/>
          <w:rtl/>
        </w:rPr>
        <w:t xml:space="preserve">סטודנט באוניברסיטה האיסלמית אשר מיעט לשוחח עימו וכשעשה זאת היו נושאי השיחה </w:t>
      </w:r>
      <w:r w:rsidR="006069BE">
        <w:rPr>
          <w:rFonts w:asciiTheme="minorBidi" w:eastAsiaTheme="minorBidi" w:hAnsiTheme="minorBidi" w:hint="cs"/>
          <w:color w:val="0D0D0D" w:themeColor="text1" w:themeTint="F2"/>
          <w:rtl/>
        </w:rPr>
        <w:t>בתחום הטיפול השייח בלבד .</w:t>
      </w:r>
    </w:p>
    <w:p w14:paraId="6A45FCD2" w14:textId="77777777" w:rsidR="007B60DB" w:rsidRDefault="006069BE" w:rsidP="006069B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בכל יום שבת נהג חסיין להגיע לאזור חוף הים בעזה </w:t>
      </w:r>
      <w:r w:rsidR="007B60DB">
        <w:rPr>
          <w:rFonts w:asciiTheme="minorBidi" w:eastAsiaTheme="minorBidi" w:hAnsiTheme="minorBidi" w:hint="cs"/>
          <w:color w:val="0D0D0D" w:themeColor="text1" w:themeTint="F2"/>
          <w:rtl/>
        </w:rPr>
        <w:t>ולשבת שעות ארוכות ולבהות בים .</w:t>
      </w:r>
    </w:p>
    <w:p w14:paraId="76C5FD10" w14:textId="77777777" w:rsidR="003B2DD8" w:rsidRDefault="007F546E" w:rsidP="007B60D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באחת השבתות שם ליבו לבחורה צעירה שישבה בגפה לא הרחק ממנו </w:t>
      </w:r>
      <w:r w:rsidR="00315CD7">
        <w:rPr>
          <w:rFonts w:asciiTheme="minorBidi" w:eastAsiaTheme="minorBidi" w:hAnsiTheme="minorBidi" w:hint="cs"/>
          <w:color w:val="0D0D0D" w:themeColor="text1" w:themeTint="F2"/>
          <w:rtl/>
        </w:rPr>
        <w:t xml:space="preserve">והתיפחה . חסיין פנה לעברה והבחין כי הצעירה יפת תואר </w:t>
      </w:r>
      <w:r w:rsidR="003B2DD8">
        <w:rPr>
          <w:rFonts w:asciiTheme="minorBidi" w:eastAsiaTheme="minorBidi" w:hAnsiTheme="minorBidi" w:hint="cs"/>
          <w:color w:val="0D0D0D" w:themeColor="text1" w:themeTint="F2"/>
          <w:rtl/>
        </w:rPr>
        <w:t>.</w:t>
      </w:r>
    </w:p>
    <w:p w14:paraId="42F6E5FA" w14:textId="763A1FE6" w:rsidR="007863B4" w:rsidRDefault="003B2DD8" w:rsidP="003B2DD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מדוע את בוכה ״? שאל , </w:t>
      </w:r>
      <w:r w:rsidR="00B70951">
        <w:rPr>
          <w:rFonts w:asciiTheme="minorBidi" w:eastAsiaTheme="minorBidi" w:hAnsiTheme="minorBidi" w:hint="cs"/>
          <w:color w:val="0D0D0D" w:themeColor="text1" w:themeTint="F2"/>
          <w:rtl/>
        </w:rPr>
        <w:t xml:space="preserve">״ ברחתי מהבית </w:t>
      </w:r>
      <w:r w:rsidR="00263500">
        <w:rPr>
          <w:rFonts w:asciiTheme="minorBidi" w:eastAsiaTheme="minorBidi" w:hAnsiTheme="minorBidi" w:hint="cs"/>
          <w:color w:val="0D0D0D" w:themeColor="text1" w:themeTint="F2"/>
          <w:rtl/>
        </w:rPr>
        <w:t xml:space="preserve"> </w:t>
      </w:r>
      <w:r w:rsidR="00B70951">
        <w:rPr>
          <w:rFonts w:asciiTheme="minorBidi" w:eastAsiaTheme="minorBidi" w:hAnsiTheme="minorBidi" w:hint="cs"/>
          <w:color w:val="0D0D0D" w:themeColor="text1" w:themeTint="F2"/>
          <w:rtl/>
        </w:rPr>
        <w:t xml:space="preserve">ואין לי לאן ללכת ״ השיבה . ״ מהיכן את ומדוע ברחת מהבית ״? </w:t>
      </w:r>
      <w:r w:rsidR="00E0018F">
        <w:rPr>
          <w:rFonts w:asciiTheme="minorBidi" w:eastAsiaTheme="minorBidi" w:hAnsiTheme="minorBidi" w:hint="cs"/>
          <w:color w:val="0D0D0D" w:themeColor="text1" w:themeTint="F2"/>
          <w:rtl/>
        </w:rPr>
        <w:t>,</w:t>
      </w:r>
      <w:r w:rsidR="00034025">
        <w:rPr>
          <w:rFonts w:asciiTheme="minorBidi" w:eastAsiaTheme="minorBidi" w:hAnsiTheme="minorBidi" w:hint="cs"/>
          <w:color w:val="0D0D0D" w:themeColor="text1" w:themeTint="F2"/>
          <w:rtl/>
        </w:rPr>
        <w:t xml:space="preserve"> ״ א</w:t>
      </w:r>
      <w:r w:rsidR="006C603E">
        <w:rPr>
          <w:rFonts w:asciiTheme="minorBidi" w:eastAsiaTheme="minorBidi" w:hAnsiTheme="minorBidi" w:hint="cs"/>
          <w:color w:val="0D0D0D" w:themeColor="text1" w:themeTint="F2"/>
          <w:rtl/>
        </w:rPr>
        <w:t xml:space="preserve">ני מכפר קאסם </w:t>
      </w:r>
      <w:r w:rsidR="00450F32">
        <w:rPr>
          <w:rFonts w:asciiTheme="minorBidi" w:eastAsiaTheme="minorBidi" w:hAnsiTheme="minorBidi" w:hint="cs"/>
          <w:color w:val="0D0D0D" w:themeColor="text1" w:themeTint="F2"/>
          <w:rtl/>
        </w:rPr>
        <w:t xml:space="preserve"> , אבי החליט לחתן אותי עם זקן כבן שישים והחלטתי לברוח </w:t>
      </w:r>
      <w:r w:rsidR="006C603E">
        <w:rPr>
          <w:rFonts w:asciiTheme="minorBidi" w:eastAsiaTheme="minorBidi" w:hAnsiTheme="minorBidi" w:hint="cs"/>
          <w:color w:val="0D0D0D" w:themeColor="text1" w:themeTint="F2"/>
          <w:rtl/>
        </w:rPr>
        <w:t>ולא לחזור לעולמים .״</w:t>
      </w:r>
      <w:r w:rsidR="00B43C62">
        <w:rPr>
          <w:rFonts w:asciiTheme="minorBidi" w:eastAsiaTheme="minorBidi" w:hAnsiTheme="minorBidi" w:hint="cs"/>
          <w:color w:val="0D0D0D" w:themeColor="text1" w:themeTint="F2"/>
          <w:rtl/>
        </w:rPr>
        <w:t>אמרה .</w:t>
      </w:r>
      <w:r w:rsidR="00656CEF">
        <w:rPr>
          <w:rFonts w:asciiTheme="minorBidi" w:eastAsiaTheme="minorBidi" w:hAnsiTheme="minorBidi" w:hint="cs"/>
          <w:color w:val="0D0D0D" w:themeColor="text1" w:themeTint="F2"/>
          <w:rtl/>
        </w:rPr>
        <w:t xml:space="preserve"> ״מתי הגעת ״ ? ״ לפני כמה שעות </w:t>
      </w:r>
      <w:r w:rsidR="00F11F95">
        <w:rPr>
          <w:rFonts w:asciiTheme="minorBidi" w:eastAsiaTheme="minorBidi" w:hAnsiTheme="minorBidi" w:hint="cs"/>
          <w:color w:val="0D0D0D" w:themeColor="text1" w:themeTint="F2"/>
          <w:rtl/>
        </w:rPr>
        <w:t>״</w:t>
      </w:r>
      <w:r w:rsidR="00EA5B1D">
        <w:rPr>
          <w:rFonts w:asciiTheme="minorBidi" w:eastAsiaTheme="minorBidi" w:hAnsiTheme="minorBidi" w:hint="cs"/>
          <w:color w:val="0D0D0D" w:themeColor="text1" w:themeTint="F2"/>
          <w:rtl/>
        </w:rPr>
        <w:t xml:space="preserve"> השיבה . ״ היכן תלוני  ?! ״ ,״ אצ</w:t>
      </w:r>
      <w:r w:rsidR="00FF6117">
        <w:rPr>
          <w:rFonts w:asciiTheme="minorBidi" w:eastAsiaTheme="minorBidi" w:hAnsiTheme="minorBidi" w:hint="cs"/>
          <w:color w:val="0D0D0D" w:themeColor="text1" w:themeTint="F2"/>
          <w:rtl/>
        </w:rPr>
        <w:t>ל קרובת</w:t>
      </w:r>
      <w:r w:rsidR="00E4367F">
        <w:rPr>
          <w:rFonts w:asciiTheme="minorBidi" w:eastAsiaTheme="minorBidi" w:hAnsiTheme="minorBidi" w:hint="cs"/>
          <w:color w:val="0D0D0D" w:themeColor="text1" w:themeTint="F2"/>
          <w:rtl/>
        </w:rPr>
        <w:t xml:space="preserve"> משפחתי שגרה בסמוך ״  . חסיין המשיך לשוחח </w:t>
      </w:r>
      <w:r w:rsidR="00A35CB8">
        <w:rPr>
          <w:rFonts w:asciiTheme="minorBidi" w:eastAsiaTheme="minorBidi" w:hAnsiTheme="minorBidi" w:hint="cs"/>
          <w:color w:val="0D0D0D" w:themeColor="text1" w:themeTint="F2"/>
          <w:rtl/>
        </w:rPr>
        <w:t xml:space="preserve"> </w:t>
      </w:r>
      <w:r w:rsidR="00693CB7">
        <w:rPr>
          <w:rFonts w:asciiTheme="minorBidi" w:eastAsiaTheme="minorBidi" w:hAnsiTheme="minorBidi" w:hint="cs"/>
          <w:color w:val="0D0D0D" w:themeColor="text1" w:themeTint="F2"/>
          <w:rtl/>
        </w:rPr>
        <w:t xml:space="preserve">עימה וחש כי ליבו מחסיר פעימות שעה שהתבונן </w:t>
      </w:r>
      <w:r w:rsidR="00870D59">
        <w:rPr>
          <w:rFonts w:asciiTheme="minorBidi" w:eastAsiaTheme="minorBidi" w:hAnsiTheme="minorBidi" w:hint="cs"/>
          <w:color w:val="0D0D0D" w:themeColor="text1" w:themeTint="F2"/>
          <w:rtl/>
        </w:rPr>
        <w:t>בצעירה .</w:t>
      </w:r>
    </w:p>
    <w:p w14:paraId="433550D6" w14:textId="7D374D79" w:rsidR="00870D59" w:rsidRDefault="00870D59" w:rsidP="00870D5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שיערה השחור היה אסוף בסרט , עיניה היו בצבע דבש </w:t>
      </w:r>
      <w:r w:rsidR="0005443C">
        <w:rPr>
          <w:rFonts w:asciiTheme="minorBidi" w:eastAsiaTheme="minorBidi" w:hAnsiTheme="minorBidi" w:hint="cs"/>
          <w:color w:val="0D0D0D" w:themeColor="text1" w:themeTint="F2"/>
          <w:rtl/>
        </w:rPr>
        <w:t xml:space="preserve">אפה סולד ושפתיה האדומות הבהיקו על רקע עורה </w:t>
      </w:r>
      <w:r w:rsidR="00230A78">
        <w:rPr>
          <w:rFonts w:asciiTheme="minorBidi" w:eastAsiaTheme="minorBidi" w:hAnsiTheme="minorBidi" w:hint="cs"/>
          <w:color w:val="0D0D0D" w:themeColor="text1" w:themeTint="F2"/>
          <w:rtl/>
        </w:rPr>
        <w:t>הלבן והצח .</w:t>
      </w:r>
    </w:p>
    <w:p w14:paraId="17C860D3" w14:textId="59390F1A" w:rsidR="00230A78" w:rsidRDefault="00230A78" w:rsidP="00230A7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חסיין בילה במחיצתה שעות אחדות שבהן </w:t>
      </w:r>
      <w:r w:rsidR="000A7E3F">
        <w:rPr>
          <w:rFonts w:asciiTheme="minorBidi" w:eastAsiaTheme="minorBidi" w:hAnsiTheme="minorBidi" w:hint="cs"/>
          <w:color w:val="0D0D0D" w:themeColor="text1" w:themeTint="F2"/>
          <w:rtl/>
        </w:rPr>
        <w:t xml:space="preserve">סיפר לה </w:t>
      </w:r>
      <w:r>
        <w:rPr>
          <w:rFonts w:asciiTheme="minorBidi" w:eastAsiaTheme="minorBidi" w:hAnsiTheme="minorBidi" w:hint="cs"/>
          <w:color w:val="0D0D0D" w:themeColor="text1" w:themeTint="F2"/>
          <w:rtl/>
        </w:rPr>
        <w:t>את סיפו</w:t>
      </w:r>
      <w:r w:rsidR="00E4058D">
        <w:rPr>
          <w:rFonts w:asciiTheme="minorBidi" w:eastAsiaTheme="minorBidi" w:hAnsiTheme="minorBidi" w:hint="cs"/>
          <w:color w:val="0D0D0D" w:themeColor="text1" w:themeTint="F2"/>
          <w:rtl/>
        </w:rPr>
        <w:t>ר חיו ונדמה היה לו שהצעירה מגלה עניין בסיפורו</w:t>
      </w:r>
      <w:r w:rsidR="003E4096">
        <w:rPr>
          <w:rFonts w:asciiTheme="minorBidi" w:eastAsiaTheme="minorBidi" w:hAnsiTheme="minorBidi" w:hint="cs"/>
          <w:color w:val="0D0D0D" w:themeColor="text1" w:themeTint="F2"/>
          <w:rtl/>
        </w:rPr>
        <w:t xml:space="preserve">. </w:t>
      </w:r>
    </w:p>
    <w:p w14:paraId="3B762F3E" w14:textId="5C4FDB01" w:rsidR="003E4096" w:rsidRDefault="003E4096" w:rsidP="003E409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משפנתה ללכת ביקש להפגש עימה שנית ונענה בחיוב </w:t>
      </w:r>
      <w:r w:rsidR="00311382">
        <w:rPr>
          <w:rFonts w:asciiTheme="minorBidi" w:eastAsiaTheme="minorBidi" w:hAnsiTheme="minorBidi" w:hint="cs"/>
          <w:color w:val="0D0D0D" w:themeColor="text1" w:themeTint="F2"/>
          <w:rtl/>
        </w:rPr>
        <w:t xml:space="preserve">. השניים קבעו להפגש למחרת היום בשעות הבוקר . חסיין התקשר לחברו לעבודה , סיפר כי חלה </w:t>
      </w:r>
      <w:r w:rsidR="00BB1CDA">
        <w:rPr>
          <w:rFonts w:asciiTheme="minorBidi" w:eastAsiaTheme="minorBidi" w:hAnsiTheme="minorBidi" w:hint="cs"/>
          <w:color w:val="0D0D0D" w:themeColor="text1" w:themeTint="F2"/>
          <w:rtl/>
        </w:rPr>
        <w:t>ויגיע לעבודתו משיחלים .</w:t>
      </w:r>
    </w:p>
    <w:p w14:paraId="6F243D48" w14:textId="659979E6" w:rsidR="00BB1CDA" w:rsidRDefault="00BB1CDA" w:rsidP="00BB1CD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למחרת היום ובימים הקרובים שב </w:t>
      </w:r>
      <w:r w:rsidR="00EC13C9">
        <w:rPr>
          <w:rFonts w:asciiTheme="minorBidi" w:eastAsiaTheme="minorBidi" w:hAnsiTheme="minorBidi" w:hint="cs"/>
          <w:color w:val="0D0D0D" w:themeColor="text1" w:themeTint="F2"/>
          <w:rtl/>
        </w:rPr>
        <w:t>חסיין ובילה שעות ארוכות</w:t>
      </w:r>
      <w:r w:rsidR="000A7E3F">
        <w:rPr>
          <w:rFonts w:asciiTheme="minorBidi" w:eastAsiaTheme="minorBidi" w:hAnsiTheme="minorBidi" w:hint="cs"/>
          <w:color w:val="0D0D0D" w:themeColor="text1" w:themeTint="F2"/>
          <w:rtl/>
        </w:rPr>
        <w:t xml:space="preserve"> עם </w:t>
      </w:r>
      <w:r w:rsidR="00EC13C9">
        <w:rPr>
          <w:rFonts w:asciiTheme="minorBidi" w:eastAsiaTheme="minorBidi" w:hAnsiTheme="minorBidi" w:hint="cs"/>
          <w:color w:val="0D0D0D" w:themeColor="text1" w:themeTint="F2"/>
          <w:rtl/>
        </w:rPr>
        <w:t xml:space="preserve"> הצעירה . </w:t>
      </w:r>
    </w:p>
    <w:p w14:paraId="7E7CCF4C" w14:textId="2F266528" w:rsidR="00EC13C9" w:rsidRDefault="008A5525" w:rsidP="00EC13C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w:t>
      </w:r>
      <w:r w:rsidR="00FF6117">
        <w:rPr>
          <w:rFonts w:asciiTheme="minorBidi" w:eastAsiaTheme="minorBidi" w:hAnsiTheme="minorBidi" w:hint="cs"/>
          <w:color w:val="0D0D0D" w:themeColor="text1" w:themeTint="F2"/>
          <w:rtl/>
        </w:rPr>
        <w:t xml:space="preserve">קרובת משפחתי נסעה לרפיח לכל היום והדירה ריקה </w:t>
      </w:r>
      <w:r>
        <w:rPr>
          <w:rFonts w:asciiTheme="minorBidi" w:eastAsiaTheme="minorBidi" w:hAnsiTheme="minorBidi" w:hint="cs"/>
          <w:color w:val="0D0D0D" w:themeColor="text1" w:themeTint="F2"/>
          <w:rtl/>
        </w:rPr>
        <w:t xml:space="preserve">״ אמרה הצעירה , ״אתה רוצה לבוא עימי?״. חסיין חש כיצד פקו בירכיו ובקול צרוד מתשוקה השיב בחיוב . </w:t>
      </w:r>
      <w:r w:rsidR="009A4939">
        <w:rPr>
          <w:rFonts w:asciiTheme="minorBidi" w:eastAsiaTheme="minorBidi" w:hAnsiTheme="minorBidi" w:hint="cs"/>
          <w:color w:val="0D0D0D" w:themeColor="text1" w:themeTint="F2"/>
          <w:rtl/>
        </w:rPr>
        <w:t>השניים לקחו מונית שירות ונסעו לבית ברימאל .</w:t>
      </w:r>
    </w:p>
    <w:p w14:paraId="58C24037" w14:textId="32DCF522" w:rsidR="009A4939" w:rsidRDefault="009A4939" w:rsidP="009A493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הבית היה נטוש וריק </w:t>
      </w:r>
      <w:r w:rsidR="00FF0AB3">
        <w:rPr>
          <w:rFonts w:asciiTheme="minorBidi" w:eastAsiaTheme="minorBidi" w:hAnsiTheme="minorBidi" w:hint="cs"/>
          <w:color w:val="0D0D0D" w:themeColor="text1" w:themeTint="F2"/>
          <w:rtl/>
        </w:rPr>
        <w:t xml:space="preserve">והצעירה אחזה בידו והובילה אותו לחדר השינה . חסיין הסמיק וחש מובך שעה </w:t>
      </w:r>
      <w:r w:rsidR="0082288E">
        <w:rPr>
          <w:rFonts w:asciiTheme="minorBidi" w:eastAsiaTheme="minorBidi" w:hAnsiTheme="minorBidi" w:hint="cs"/>
          <w:color w:val="0D0D0D" w:themeColor="text1" w:themeTint="F2"/>
          <w:rtl/>
        </w:rPr>
        <w:t xml:space="preserve">שהופשט מבגדיו וחש בזיקפתו המתעוררת למראה עירומה של הצעירה . </w:t>
      </w:r>
      <w:r w:rsidR="006E0901">
        <w:rPr>
          <w:rFonts w:asciiTheme="minorBidi" w:eastAsiaTheme="minorBidi" w:hAnsiTheme="minorBidi" w:hint="cs"/>
          <w:color w:val="0D0D0D" w:themeColor="text1" w:themeTint="F2"/>
          <w:rtl/>
        </w:rPr>
        <w:t xml:space="preserve">היתה זו הפעם הראשונה שראה </w:t>
      </w:r>
      <w:r w:rsidR="00C31904">
        <w:rPr>
          <w:rFonts w:asciiTheme="minorBidi" w:eastAsiaTheme="minorBidi" w:hAnsiTheme="minorBidi" w:hint="cs"/>
          <w:color w:val="0D0D0D" w:themeColor="text1" w:themeTint="F2"/>
          <w:rtl/>
        </w:rPr>
        <w:t xml:space="preserve">בחורה עירומה במציאות . המנורות בחדר השינה הפיצו אור רב בחדר </w:t>
      </w:r>
      <w:r w:rsidR="00CB2628">
        <w:rPr>
          <w:rFonts w:asciiTheme="minorBidi" w:eastAsiaTheme="minorBidi" w:hAnsiTheme="minorBidi" w:hint="cs"/>
          <w:color w:val="0D0D0D" w:themeColor="text1" w:themeTint="F2"/>
          <w:rtl/>
        </w:rPr>
        <w:t xml:space="preserve">. בעודו מתכונן לחדור אל תוך הצעירה נפתחה לפתע דלת האחרון </w:t>
      </w:r>
      <w:r w:rsidR="000C6E99">
        <w:rPr>
          <w:rFonts w:asciiTheme="minorBidi" w:eastAsiaTheme="minorBidi" w:hAnsiTheme="minorBidi" w:hint="cs"/>
          <w:color w:val="0D0D0D" w:themeColor="text1" w:themeTint="F2"/>
          <w:rtl/>
        </w:rPr>
        <w:t>ומתוכה הגיחו שני צעירים חמושים .</w:t>
      </w:r>
    </w:p>
    <w:p w14:paraId="3486CFC1" w14:textId="4E0C49ED" w:rsidR="000C6E99" w:rsidRDefault="000C6E99" w:rsidP="000C6E9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צווחה קלה שהוציאה הצעירה </w:t>
      </w:r>
      <w:r w:rsidR="00756DBB">
        <w:rPr>
          <w:rFonts w:asciiTheme="minorBidi" w:eastAsiaTheme="minorBidi" w:hAnsiTheme="minorBidi" w:hint="cs"/>
          <w:color w:val="0D0D0D" w:themeColor="text1" w:themeTint="F2"/>
          <w:rtl/>
        </w:rPr>
        <w:t>נענתה בסטירת לחי שהטיחה אותה לקרקע .</w:t>
      </w:r>
    </w:p>
    <w:p w14:paraId="2F82F561" w14:textId="4849B6E4" w:rsidR="00756DBB" w:rsidRDefault="00756DBB" w:rsidP="00756DB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אחד הצעירים דרך את אקדחו ונראה היה כמי שעומד להוציא להורג את הצעירה </w:t>
      </w:r>
      <w:r w:rsidR="00663AAE">
        <w:rPr>
          <w:rFonts w:asciiTheme="minorBidi" w:eastAsiaTheme="minorBidi" w:hAnsiTheme="minorBidi" w:hint="cs"/>
          <w:color w:val="0D0D0D" w:themeColor="text1" w:themeTint="F2"/>
          <w:rtl/>
        </w:rPr>
        <w:t>. ״ חכה , אל תעשו את זה ״ אמ</w:t>
      </w:r>
      <w:r w:rsidR="00856A42">
        <w:rPr>
          <w:rFonts w:asciiTheme="minorBidi" w:eastAsiaTheme="minorBidi" w:hAnsiTheme="minorBidi" w:hint="cs"/>
          <w:color w:val="0D0D0D" w:themeColor="text1" w:themeTint="F2"/>
          <w:rtl/>
        </w:rPr>
        <w:t>ר חסיין, ״אשלם לכם כל שתבקשו ״, אמר , ״ אל תפגעו בה , אני רוצה להתחתן עימה ״ .</w:t>
      </w:r>
    </w:p>
    <w:p w14:paraId="2893C718" w14:textId="2E53C0E6" w:rsidR="00856A42" w:rsidRDefault="00856A42" w:rsidP="00856A4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אתה לא מכיר אותה ואת משפחתה </w:t>
      </w:r>
      <w:r w:rsidR="001F3B2C">
        <w:rPr>
          <w:rFonts w:asciiTheme="minorBidi" w:eastAsiaTheme="minorBidi" w:hAnsiTheme="minorBidi" w:hint="cs"/>
          <w:color w:val="0D0D0D" w:themeColor="text1" w:themeTint="F2"/>
          <w:rtl/>
        </w:rPr>
        <w:t xml:space="preserve">״ אמר אחד הצעירים , ״ מדוע אתה חושב שכדאי לנו לשמוע אותך ״ </w:t>
      </w:r>
      <w:r w:rsidR="00446A5A">
        <w:rPr>
          <w:rFonts w:asciiTheme="minorBidi" w:eastAsiaTheme="minorBidi" w:hAnsiTheme="minorBidi" w:hint="cs"/>
          <w:color w:val="0D0D0D" w:themeColor="text1" w:themeTint="F2"/>
          <w:rtl/>
        </w:rPr>
        <w:t xml:space="preserve">? , ״ התאהבתי בצעירה ונראה לי שזו אהבת חיי ״ , ״אעשה הכל למענה ״ </w:t>
      </w:r>
      <w:r w:rsidR="00A95C85">
        <w:rPr>
          <w:rFonts w:asciiTheme="minorBidi" w:eastAsiaTheme="minorBidi" w:hAnsiTheme="minorBidi" w:hint="cs"/>
          <w:color w:val="0D0D0D" w:themeColor="text1" w:themeTint="F2"/>
          <w:rtl/>
        </w:rPr>
        <w:t>אמר חסיין .</w:t>
      </w:r>
    </w:p>
    <w:p w14:paraId="5BDC5272" w14:textId="1BBFD162" w:rsidR="00A95C85" w:rsidRDefault="00A95C85" w:rsidP="00A95C8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תקשיב טוב ״ אמר אחד הצעירים , ״ אנחנו לא צריכים את הכסף שלך ״ אנחנו עובדים עם שירות הביטחון הישראלי </w:t>
      </w:r>
      <w:r w:rsidR="00346121">
        <w:rPr>
          <w:rFonts w:asciiTheme="minorBidi" w:eastAsiaTheme="minorBidi" w:hAnsiTheme="minorBidi" w:hint="cs"/>
          <w:color w:val="0D0D0D" w:themeColor="text1" w:themeTint="F2"/>
          <w:rtl/>
        </w:rPr>
        <w:t>, איך בדיוק תוכל לעזור לנו ״? שאל הצעיר .</w:t>
      </w:r>
    </w:p>
    <w:p w14:paraId="121DC94A" w14:textId="12D580C7" w:rsidR="00346121" w:rsidRDefault="00346121" w:rsidP="0034612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אני עובד עם השייח אחמד יאסין ואוכל לדווח לכם </w:t>
      </w:r>
      <w:r w:rsidR="007B1F7F">
        <w:rPr>
          <w:rFonts w:asciiTheme="minorBidi" w:eastAsiaTheme="minorBidi" w:hAnsiTheme="minorBidi" w:hint="cs"/>
          <w:color w:val="0D0D0D" w:themeColor="text1" w:themeTint="F2"/>
          <w:rtl/>
        </w:rPr>
        <w:t xml:space="preserve">על פעילותו ״ אמר חסיין . משנתבקש לתת דוגמאות סיפר חסיין אודות מעורבותו של השייח </w:t>
      </w:r>
      <w:r w:rsidR="00702D44">
        <w:rPr>
          <w:rFonts w:asciiTheme="minorBidi" w:eastAsiaTheme="minorBidi" w:hAnsiTheme="minorBidi" w:hint="cs"/>
          <w:color w:val="0D0D0D" w:themeColor="text1" w:themeTint="F2"/>
          <w:rtl/>
        </w:rPr>
        <w:t xml:space="preserve">בתיכנון </w:t>
      </w:r>
      <w:r w:rsidR="00A72E0D">
        <w:rPr>
          <w:rFonts w:asciiTheme="minorBidi" w:eastAsiaTheme="minorBidi" w:hAnsiTheme="minorBidi" w:hint="cs"/>
          <w:color w:val="0D0D0D" w:themeColor="text1" w:themeTint="F2"/>
          <w:rtl/>
        </w:rPr>
        <w:t xml:space="preserve">ואישור פיגועים אודות שייח </w:t>
      </w:r>
      <w:r w:rsidR="00702D44">
        <w:rPr>
          <w:rFonts w:asciiTheme="minorBidi" w:eastAsiaTheme="minorBidi" w:hAnsiTheme="minorBidi" w:hint="cs"/>
          <w:color w:val="0D0D0D" w:themeColor="text1" w:themeTint="F2"/>
          <w:rtl/>
        </w:rPr>
        <w:t xml:space="preserve">ריאן שמשמש כמפקד העל של הזרוע הצבאית </w:t>
      </w:r>
      <w:r w:rsidR="00A72E0D">
        <w:rPr>
          <w:rFonts w:asciiTheme="minorBidi" w:eastAsiaTheme="minorBidi" w:hAnsiTheme="minorBidi" w:hint="cs"/>
          <w:color w:val="0D0D0D" w:themeColor="text1" w:themeTint="F2"/>
          <w:rtl/>
        </w:rPr>
        <w:t>ו</w:t>
      </w:r>
      <w:r w:rsidR="00702D44">
        <w:rPr>
          <w:rFonts w:asciiTheme="minorBidi" w:eastAsiaTheme="minorBidi" w:hAnsiTheme="minorBidi" w:hint="cs"/>
          <w:color w:val="0D0D0D" w:themeColor="text1" w:themeTint="F2"/>
          <w:rtl/>
        </w:rPr>
        <w:t xml:space="preserve">אודות המבוקש פתחי ששוהה ברצועה </w:t>
      </w:r>
      <w:r w:rsidR="009A1B63">
        <w:rPr>
          <w:rFonts w:asciiTheme="minorBidi" w:eastAsiaTheme="minorBidi" w:hAnsiTheme="minorBidi" w:hint="cs"/>
          <w:color w:val="0D0D0D" w:themeColor="text1" w:themeTint="F2"/>
          <w:rtl/>
        </w:rPr>
        <w:t>.</w:t>
      </w:r>
    </w:p>
    <w:p w14:paraId="6F5477D9" w14:textId="77BAAC55" w:rsidR="009A1B63" w:rsidRDefault="009A1B63" w:rsidP="009A1B6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שני הצעירים הסכימו להצעתו של חסיין וקבעו שאם חסיין יעמוד במילתו אזי יחזירו לו את הצעירה והוא יוכל להינשא לה </w:t>
      </w:r>
      <w:r w:rsidR="0077563A">
        <w:rPr>
          <w:rFonts w:asciiTheme="minorBidi" w:eastAsiaTheme="minorBidi" w:hAnsiTheme="minorBidi" w:hint="cs"/>
          <w:color w:val="0D0D0D" w:themeColor="text1" w:themeTint="F2"/>
          <w:rtl/>
        </w:rPr>
        <w:t>.</w:t>
      </w:r>
    </w:p>
    <w:p w14:paraId="31ADE86F" w14:textId="6FEF398C" w:rsidR="0077563A" w:rsidRDefault="0077563A" w:rsidP="0077563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חסיי</w:t>
      </w:r>
      <w:r w:rsidR="00E1233A">
        <w:rPr>
          <w:rFonts w:asciiTheme="minorBidi" w:eastAsiaTheme="minorBidi" w:hAnsiTheme="minorBidi" w:hint="cs"/>
          <w:color w:val="0D0D0D" w:themeColor="text1" w:themeTint="F2"/>
          <w:rtl/>
        </w:rPr>
        <w:t xml:space="preserve">ן קיבל מצית ואוזנייה . נאמר לחסין שהמצית הינו משדר רב עוצמה שדרכו יוכל </w:t>
      </w:r>
      <w:r w:rsidR="008E27ED">
        <w:rPr>
          <w:rFonts w:asciiTheme="minorBidi" w:eastAsiaTheme="minorBidi" w:hAnsiTheme="minorBidi" w:hint="cs"/>
          <w:color w:val="0D0D0D" w:themeColor="text1" w:themeTint="F2"/>
          <w:rtl/>
        </w:rPr>
        <w:t>לדווח ולקבל הנחיות באוזנייה הצמודה .</w:t>
      </w:r>
    </w:p>
    <w:p w14:paraId="4A3BB72E" w14:textId="08C410D3" w:rsidR="008E27ED" w:rsidRDefault="008E27ED" w:rsidP="008E27E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סוכם על מפגש בחוף הים ביום שבת הקרוב .</w:t>
      </w:r>
      <w:r w:rsidR="006541B4">
        <w:rPr>
          <w:rFonts w:asciiTheme="minorBidi" w:eastAsiaTheme="minorBidi" w:hAnsiTheme="minorBidi" w:hint="cs"/>
          <w:color w:val="0D0D0D" w:themeColor="text1" w:themeTint="F2"/>
          <w:rtl/>
        </w:rPr>
        <w:t>״ לאן אתם לוקחים אותה ״? שאל חסיין , ״ למקום מבטחים בו תשהה עד שתממש את ה</w:t>
      </w:r>
      <w:r w:rsidR="008C7749">
        <w:rPr>
          <w:rFonts w:asciiTheme="minorBidi" w:eastAsiaTheme="minorBidi" w:hAnsiTheme="minorBidi" w:hint="cs"/>
          <w:color w:val="0D0D0D" w:themeColor="text1" w:themeTint="F2"/>
          <w:rtl/>
        </w:rPr>
        <w:t>בטחותיך ״ אמר הצעיר .</w:t>
      </w:r>
    </w:p>
    <w:p w14:paraId="014D2D00" w14:textId="6350A6DB" w:rsidR="008C7749" w:rsidRDefault="008C7749" w:rsidP="008C774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חסיין עזב את הבית וליבו כבד עליו , הוא חשש לשלומה של אהובתו וידע שיעשה כל לאל שביכולתו על מנת לשחררה </w:t>
      </w:r>
      <w:r w:rsidR="00204316">
        <w:rPr>
          <w:rFonts w:asciiTheme="minorBidi" w:eastAsiaTheme="minorBidi" w:hAnsiTheme="minorBidi" w:hint="cs"/>
          <w:color w:val="0D0D0D" w:themeColor="text1" w:themeTint="F2"/>
          <w:rtl/>
        </w:rPr>
        <w:t>.</w:t>
      </w:r>
    </w:p>
    <w:p w14:paraId="2674D92A" w14:textId="1DEEB0C6" w:rsidR="00D440B8" w:rsidRDefault="00D440B8" w:rsidP="00D440B8">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למחרת היום שב חסיין לעבודתו והחל לשדר דיווחים כמצופה ממנו . חסיין נתבקש </w:t>
      </w:r>
      <w:r w:rsidR="008D1BAD">
        <w:rPr>
          <w:rFonts w:asciiTheme="minorBidi" w:eastAsiaTheme="minorBidi" w:hAnsiTheme="minorBidi" w:hint="cs"/>
          <w:color w:val="0D0D0D" w:themeColor="text1" w:themeTint="F2"/>
          <w:rtl/>
        </w:rPr>
        <w:t>לדווח על מקום הימצאו של פתחי בעדיפות ראשונה .</w:t>
      </w:r>
    </w:p>
    <w:p w14:paraId="68227B2C" w14:textId="15565AB8" w:rsidR="0081142E" w:rsidRDefault="0023506F" w:rsidP="0081142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מהר מאד התחוור כי דיווחיו של חסיין היו חסרי </w:t>
      </w:r>
      <w:r w:rsidR="002E2B07">
        <w:rPr>
          <w:rFonts w:asciiTheme="minorBidi" w:eastAsiaTheme="minorBidi" w:hAnsiTheme="minorBidi" w:hint="cs"/>
          <w:color w:val="0D0D0D" w:themeColor="text1" w:themeTint="F2"/>
          <w:rtl/>
        </w:rPr>
        <w:t xml:space="preserve"> ערך</w:t>
      </w:r>
      <w:r>
        <w:rPr>
          <w:rFonts w:asciiTheme="minorBidi" w:eastAsiaTheme="minorBidi" w:hAnsiTheme="minorBidi" w:hint="cs"/>
          <w:color w:val="0D0D0D" w:themeColor="text1" w:themeTint="F2"/>
          <w:rtl/>
        </w:rPr>
        <w:t xml:space="preserve"> מבצעי </w:t>
      </w:r>
      <w:r w:rsidR="002E2B07">
        <w:rPr>
          <w:rFonts w:asciiTheme="minorBidi" w:eastAsiaTheme="minorBidi" w:hAnsiTheme="minorBidi" w:hint="cs"/>
          <w:color w:val="0D0D0D" w:themeColor="text1" w:themeTint="F2"/>
          <w:rtl/>
        </w:rPr>
        <w:t xml:space="preserve"> , התברר שאחמד יאסין ממדר אותו מהשתתפות בפגישות</w:t>
      </w:r>
      <w:r w:rsidR="00831DD0">
        <w:rPr>
          <w:rFonts w:asciiTheme="minorBidi" w:eastAsiaTheme="minorBidi" w:hAnsiTheme="minorBidi" w:hint="cs"/>
          <w:color w:val="0D0D0D" w:themeColor="text1" w:themeTint="F2"/>
          <w:rtl/>
        </w:rPr>
        <w:t xml:space="preserve"> ומרבית המידע שמסר היה אודות מבקרים שהגיעו לבקר את השייך ומשך זמן הביקור .</w:t>
      </w:r>
    </w:p>
    <w:p w14:paraId="419F5A78" w14:textId="763B92F3" w:rsidR="007C31AC" w:rsidRDefault="00B50ED7" w:rsidP="007C31A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המידע אופיין כמהימן ,</w:t>
      </w:r>
      <w:r w:rsidR="007C31AC">
        <w:rPr>
          <w:rFonts w:asciiTheme="minorBidi" w:eastAsiaTheme="minorBidi" w:hAnsiTheme="minorBidi" w:hint="cs"/>
          <w:color w:val="0D0D0D" w:themeColor="text1" w:themeTint="F2"/>
          <w:rtl/>
        </w:rPr>
        <w:t xml:space="preserve"> אולם לא יכול היה להביא לפריצת הדרך המיוחלת בלכידתו של פתחי .</w:t>
      </w:r>
    </w:p>
    <w:p w14:paraId="087E77BA" w14:textId="1A132B88" w:rsidR="00185E8E" w:rsidRDefault="00185E8E" w:rsidP="00185E8E">
      <w:pPr>
        <w:bidi/>
        <w:rPr>
          <w:rFonts w:asciiTheme="minorBidi" w:eastAsiaTheme="minorBidi" w:hAnsiTheme="minorBidi"/>
          <w:color w:val="0D0D0D" w:themeColor="text1" w:themeTint="F2"/>
          <w:rtl/>
        </w:rPr>
      </w:pPr>
    </w:p>
    <w:p w14:paraId="724088D0" w14:textId="4F3AF4EB" w:rsidR="007C31AC" w:rsidRDefault="00185E8E" w:rsidP="0090095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קיבל בסיפוק רב עת המידע אודות </w:t>
      </w:r>
      <w:r w:rsidR="00B63490">
        <w:rPr>
          <w:rFonts w:asciiTheme="minorBidi" w:eastAsiaTheme="minorBidi" w:hAnsiTheme="minorBidi" w:hint="cs"/>
          <w:color w:val="0D0D0D" w:themeColor="text1" w:themeTint="F2"/>
          <w:rtl/>
        </w:rPr>
        <w:t xml:space="preserve">הסיור הצבאי באזור סג'עייה . התברר כי </w:t>
      </w:r>
      <w:r w:rsidR="006328FB">
        <w:rPr>
          <w:rFonts w:asciiTheme="minorBidi" w:eastAsiaTheme="minorBidi" w:hAnsiTheme="minorBidi" w:hint="cs"/>
          <w:color w:val="0D0D0D" w:themeColor="text1" w:themeTint="F2"/>
          <w:rtl/>
        </w:rPr>
        <w:t>בשעות האור מבוצע הסיור בשעה שמונה בבוקר ובשתיים אחר הצהריים .</w:t>
      </w:r>
      <w:r w:rsidR="001D29E7">
        <w:rPr>
          <w:rFonts w:asciiTheme="minorBidi" w:eastAsiaTheme="minorBidi" w:hAnsiTheme="minorBidi" w:hint="cs"/>
          <w:color w:val="0D0D0D" w:themeColor="text1" w:themeTint="F2"/>
          <w:rtl/>
        </w:rPr>
        <w:t xml:space="preserve"> הסיור מתבצע על ידי ג'יפ בודד שמאויש בשלושה חיילי מילואים שנראו שלווים ונינוחים בעת ביצוע הסיור </w:t>
      </w:r>
      <w:r w:rsidR="00C0330F">
        <w:rPr>
          <w:rFonts w:asciiTheme="minorBidi" w:eastAsiaTheme="minorBidi" w:hAnsiTheme="minorBidi" w:hint="cs"/>
          <w:color w:val="0D0D0D" w:themeColor="text1" w:themeTint="F2"/>
          <w:rtl/>
        </w:rPr>
        <w:t xml:space="preserve">. בקרבת מקום במרחק של כשני קילומטר מוקם מאחז צבאי </w:t>
      </w:r>
      <w:r w:rsidR="000A4A15">
        <w:rPr>
          <w:rFonts w:asciiTheme="minorBidi" w:eastAsiaTheme="minorBidi" w:hAnsiTheme="minorBidi" w:hint="cs"/>
          <w:color w:val="0D0D0D" w:themeColor="text1" w:themeTint="F2"/>
          <w:rtl/>
        </w:rPr>
        <w:t xml:space="preserve">שנמצא בסמיכות למחסום </w:t>
      </w:r>
      <w:r w:rsidR="000A3C40">
        <w:rPr>
          <w:rFonts w:asciiTheme="minorBidi" w:eastAsiaTheme="minorBidi" w:hAnsiTheme="minorBidi" w:hint="cs"/>
          <w:color w:val="0D0D0D" w:themeColor="text1" w:themeTint="F2"/>
          <w:rtl/>
        </w:rPr>
        <w:t xml:space="preserve">נחל עוז </w:t>
      </w:r>
      <w:r w:rsidR="00900954">
        <w:rPr>
          <w:rFonts w:asciiTheme="minorBidi" w:eastAsiaTheme="minorBidi" w:hAnsiTheme="minorBidi" w:hint="cs"/>
          <w:color w:val="0D0D0D" w:themeColor="text1" w:themeTint="F2"/>
          <w:rtl/>
        </w:rPr>
        <w:t>. בשעות החשיכה מתבצע הסיור עם שני כלי רכב שנושאים שישה חיילים .</w:t>
      </w:r>
    </w:p>
    <w:p w14:paraId="0A78C475" w14:textId="68C1BB03" w:rsidR="007E6AC6" w:rsidRDefault="006C63CA" w:rsidP="007E6AC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w:t>
      </w:r>
      <w:r w:rsidR="00246D62">
        <w:rPr>
          <w:rFonts w:asciiTheme="minorBidi" w:eastAsiaTheme="minorBidi" w:hAnsiTheme="minorBidi" w:hint="cs"/>
          <w:color w:val="0D0D0D" w:themeColor="text1" w:themeTint="F2"/>
          <w:rtl/>
        </w:rPr>
        <w:t xml:space="preserve">החליט לבדוק בעצמו את המידע שהתקבל וביקש מאברהים להילוות אליו במשך הימים הקרובים בשעות הבוקר </w:t>
      </w:r>
      <w:r w:rsidR="00946FC6">
        <w:rPr>
          <w:rFonts w:asciiTheme="minorBidi" w:eastAsiaTheme="minorBidi" w:hAnsiTheme="minorBidi" w:hint="cs"/>
          <w:color w:val="0D0D0D" w:themeColor="text1" w:themeTint="F2"/>
          <w:rtl/>
        </w:rPr>
        <w:t>על מנת לאמת את המידע שקיבל .</w:t>
      </w:r>
    </w:p>
    <w:p w14:paraId="0F591D32" w14:textId="6FC758FB" w:rsidR="00946FC6" w:rsidRDefault="00946FC6" w:rsidP="00946FC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ואב</w:t>
      </w:r>
      <w:r w:rsidR="00390D44">
        <w:rPr>
          <w:rFonts w:asciiTheme="minorBidi" w:eastAsiaTheme="minorBidi" w:hAnsiTheme="minorBidi" w:hint="cs"/>
          <w:color w:val="0D0D0D" w:themeColor="text1" w:themeTint="F2"/>
          <w:rtl/>
        </w:rPr>
        <w:t xml:space="preserve">רהים פקדו את אזור המסגד יום יום במשך שבוע ונוכחו לדעת שהמידע שהתקבל אודות הסיור </w:t>
      </w:r>
      <w:r w:rsidR="00440DC2">
        <w:rPr>
          <w:rFonts w:asciiTheme="minorBidi" w:eastAsiaTheme="minorBidi" w:hAnsiTheme="minorBidi" w:hint="cs"/>
          <w:color w:val="0D0D0D" w:themeColor="text1" w:themeTint="F2"/>
          <w:rtl/>
        </w:rPr>
        <w:t xml:space="preserve">הצבאי </w:t>
      </w:r>
      <w:r w:rsidR="00390D44">
        <w:rPr>
          <w:rFonts w:asciiTheme="minorBidi" w:eastAsiaTheme="minorBidi" w:hAnsiTheme="minorBidi" w:hint="cs"/>
          <w:color w:val="0D0D0D" w:themeColor="text1" w:themeTint="F2"/>
          <w:rtl/>
        </w:rPr>
        <w:t xml:space="preserve"> היה מדוייק </w:t>
      </w:r>
      <w:r w:rsidR="00440DC2">
        <w:rPr>
          <w:rFonts w:asciiTheme="minorBidi" w:eastAsiaTheme="minorBidi" w:hAnsiTheme="minorBidi" w:hint="cs"/>
          <w:color w:val="0D0D0D" w:themeColor="text1" w:themeTint="F2"/>
          <w:rtl/>
        </w:rPr>
        <w:t>ונכון.</w:t>
      </w:r>
    </w:p>
    <w:p w14:paraId="0607AEBE" w14:textId="434681EF" w:rsidR="00440DC2" w:rsidRDefault="00440DC2" w:rsidP="00440DC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בדק מיידי יום את אפשרויות המילוט ממקום הפעילות והחליט </w:t>
      </w:r>
      <w:r w:rsidR="003A0581">
        <w:rPr>
          <w:rFonts w:asciiTheme="minorBidi" w:eastAsiaTheme="minorBidi" w:hAnsiTheme="minorBidi" w:hint="cs"/>
          <w:color w:val="0D0D0D" w:themeColor="text1" w:themeTint="F2"/>
          <w:rtl/>
        </w:rPr>
        <w:t xml:space="preserve">לקבוע כביש פנימי בתוך שכונת סג'עייה שיקח אותו דרך </w:t>
      </w:r>
      <w:r w:rsidR="000F19F2">
        <w:rPr>
          <w:rFonts w:asciiTheme="minorBidi" w:eastAsiaTheme="minorBidi" w:hAnsiTheme="minorBidi" w:hint="cs"/>
          <w:color w:val="0D0D0D" w:themeColor="text1" w:themeTint="F2"/>
          <w:rtl/>
        </w:rPr>
        <w:t xml:space="preserve">הפרדסים </w:t>
      </w:r>
      <w:r w:rsidR="00974DA5">
        <w:rPr>
          <w:rFonts w:asciiTheme="minorBidi" w:eastAsiaTheme="minorBidi" w:hAnsiTheme="minorBidi" w:hint="cs"/>
          <w:color w:val="0D0D0D" w:themeColor="text1" w:themeTint="F2"/>
          <w:rtl/>
        </w:rPr>
        <w:t>לכיוון צומת נצרים ומשם בדרך המלך</w:t>
      </w:r>
      <w:r w:rsidR="00FF63DA">
        <w:rPr>
          <w:rFonts w:asciiTheme="minorBidi" w:eastAsiaTheme="minorBidi" w:hAnsiTheme="minorBidi" w:hint="cs"/>
          <w:color w:val="0D0D0D" w:themeColor="text1" w:themeTint="F2"/>
          <w:rtl/>
        </w:rPr>
        <w:t xml:space="preserve"> לדיר אל בלח אל מקום דירת המבטחים .</w:t>
      </w:r>
    </w:p>
    <w:p w14:paraId="7240E1F9" w14:textId="1B1B1E91" w:rsidR="00FF63DA" w:rsidRDefault="00FF63DA" w:rsidP="00FF63D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בשלב זה </w:t>
      </w:r>
      <w:r w:rsidR="008B07FD">
        <w:rPr>
          <w:rFonts w:asciiTheme="minorBidi" w:eastAsiaTheme="minorBidi" w:hAnsiTheme="minorBidi" w:hint="cs"/>
          <w:color w:val="0D0D0D" w:themeColor="text1" w:themeTint="F2"/>
          <w:rtl/>
        </w:rPr>
        <w:t xml:space="preserve">נותר לפתחי לבחור את הבחורים שישתתפו עימו בפעולה . פתחי דחה את בקשותיו של אברהים להצטרף </w:t>
      </w:r>
      <w:r w:rsidR="00010A58">
        <w:rPr>
          <w:rFonts w:asciiTheme="minorBidi" w:eastAsiaTheme="minorBidi" w:hAnsiTheme="minorBidi" w:hint="cs"/>
          <w:color w:val="0D0D0D" w:themeColor="text1" w:themeTint="F2"/>
          <w:rtl/>
        </w:rPr>
        <w:t xml:space="preserve">והסביר שכיום אין תחליף לאברהים כאיש הקשר שלו לעולם החיצון </w:t>
      </w:r>
      <w:r w:rsidR="008F3C29">
        <w:rPr>
          <w:rFonts w:asciiTheme="minorBidi" w:eastAsiaTheme="minorBidi" w:hAnsiTheme="minorBidi" w:hint="cs"/>
          <w:color w:val="0D0D0D" w:themeColor="text1" w:themeTint="F2"/>
          <w:rtl/>
        </w:rPr>
        <w:t>ובמידה ויקרה משהו לאברהים אזי פתחי יוותר מנותק קשר מהעולם החיצון . בחוסר רצון בולט קיבל עליו אברהים את רוע הגזירה .</w:t>
      </w:r>
    </w:p>
    <w:p w14:paraId="26E78662" w14:textId="33C1F070" w:rsidR="008F3C29" w:rsidRDefault="007F6057" w:rsidP="008F3C2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אברהים המליץ על מועמדים ממשפחתו ונדחה מחדש על ידי פתחי שטען בלהט שאינו </w:t>
      </w:r>
      <w:r w:rsidR="00096CF5">
        <w:rPr>
          <w:rFonts w:asciiTheme="minorBidi" w:eastAsiaTheme="minorBidi" w:hAnsiTheme="minorBidi" w:hint="cs"/>
          <w:color w:val="0D0D0D" w:themeColor="text1" w:themeTint="F2"/>
          <w:rtl/>
        </w:rPr>
        <w:t>מעוניין לסכן את אברהים בשום צורה ואופן .</w:t>
      </w:r>
    </w:p>
    <w:p w14:paraId="38F896E7" w14:textId="40BAE6A4" w:rsidR="00096CF5" w:rsidRDefault="00096CF5" w:rsidP="00096CF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לאחר מספר ימים של חיפושים אחר המועמדים המתאימים אותרו </w:t>
      </w:r>
      <w:r w:rsidR="0091055C">
        <w:rPr>
          <w:rFonts w:asciiTheme="minorBidi" w:eastAsiaTheme="minorBidi" w:hAnsiTheme="minorBidi" w:hint="cs"/>
          <w:color w:val="0D0D0D" w:themeColor="text1" w:themeTint="F2"/>
          <w:rtl/>
        </w:rPr>
        <w:t xml:space="preserve">עבד אל מגיד מושתהא ועבד אל חי עבד רבו ממחנה הפליטים שאטי כמועמדים </w:t>
      </w:r>
      <w:r w:rsidR="00810B33">
        <w:rPr>
          <w:rFonts w:asciiTheme="minorBidi" w:eastAsiaTheme="minorBidi" w:hAnsiTheme="minorBidi" w:hint="cs"/>
          <w:color w:val="0D0D0D" w:themeColor="text1" w:themeTint="F2"/>
          <w:rtl/>
        </w:rPr>
        <w:t>לביצוע הפעילות .</w:t>
      </w:r>
    </w:p>
    <w:p w14:paraId="656FBC51" w14:textId="39D8FB04" w:rsidR="00E317C3" w:rsidRDefault="00E317C3" w:rsidP="00E317C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אברהים סיפר כי השניים </w:t>
      </w:r>
      <w:r w:rsidR="00672A2C">
        <w:rPr>
          <w:rFonts w:asciiTheme="minorBidi" w:eastAsiaTheme="minorBidi" w:hAnsiTheme="minorBidi" w:hint="cs"/>
          <w:color w:val="0D0D0D" w:themeColor="text1" w:themeTint="F2"/>
          <w:rtl/>
        </w:rPr>
        <w:t xml:space="preserve">הומלצו </w:t>
      </w:r>
      <w:r w:rsidR="00C66D09">
        <w:rPr>
          <w:rFonts w:asciiTheme="minorBidi" w:eastAsiaTheme="minorBidi" w:hAnsiTheme="minorBidi" w:hint="cs"/>
          <w:color w:val="0D0D0D" w:themeColor="text1" w:themeTint="F2"/>
          <w:rtl/>
        </w:rPr>
        <w:t xml:space="preserve">לו על ידי בן משפחתו , לדבריו ישבו בכלא הישראלי תקופה קצרה בגין מעורבותם בהפרות סדר והינם אמינים . </w:t>
      </w:r>
    </w:p>
    <w:p w14:paraId="233E0729" w14:textId="0328C6EC" w:rsidR="00475856" w:rsidRDefault="00810B33" w:rsidP="0047585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החליט לבחון את מהימנות השניים בטרם שיתופם בסוד הפעולה בסגעייה .</w:t>
      </w:r>
      <w:r w:rsidR="001C67D8">
        <w:rPr>
          <w:rFonts w:asciiTheme="minorBidi" w:eastAsiaTheme="minorBidi" w:hAnsiTheme="minorBidi" w:hint="cs"/>
          <w:color w:val="0D0D0D" w:themeColor="text1" w:themeTint="F2"/>
          <w:rtl/>
        </w:rPr>
        <w:t xml:space="preserve"> </w:t>
      </w:r>
      <w:r w:rsidR="001B4BEA">
        <w:rPr>
          <w:rFonts w:asciiTheme="minorBidi" w:eastAsiaTheme="minorBidi" w:hAnsiTheme="minorBidi" w:hint="cs"/>
          <w:color w:val="0D0D0D" w:themeColor="text1" w:themeTint="F2"/>
          <w:rtl/>
        </w:rPr>
        <w:t>אברהים נתבקש שלא להחשף בפני השניים ולהשתמש בממליץ כאיש הקשר עם השניים .</w:t>
      </w:r>
      <w:r w:rsidR="00B83C45">
        <w:rPr>
          <w:rFonts w:asciiTheme="minorBidi" w:eastAsiaTheme="minorBidi" w:hAnsiTheme="minorBidi" w:hint="cs"/>
          <w:color w:val="0D0D0D" w:themeColor="text1" w:themeTint="F2"/>
          <w:rtl/>
        </w:rPr>
        <w:t xml:space="preserve"> </w:t>
      </w:r>
      <w:r w:rsidR="00F25B46">
        <w:rPr>
          <w:rFonts w:asciiTheme="minorBidi" w:eastAsiaTheme="minorBidi" w:hAnsiTheme="minorBidi" w:hint="cs"/>
          <w:color w:val="0D0D0D" w:themeColor="text1" w:themeTint="F2"/>
          <w:rtl/>
        </w:rPr>
        <w:t xml:space="preserve">השניים הובאו על ידי </w:t>
      </w:r>
      <w:r w:rsidR="00B83C45">
        <w:rPr>
          <w:rFonts w:asciiTheme="minorBidi" w:eastAsiaTheme="minorBidi" w:hAnsiTheme="minorBidi" w:hint="cs"/>
          <w:color w:val="0D0D0D" w:themeColor="text1" w:themeTint="F2"/>
          <w:rtl/>
        </w:rPr>
        <w:t xml:space="preserve">ממליצם לפגישה חשאית עם פתחי שלא חשף את שמו בפניהם אולם העריך </w:t>
      </w:r>
      <w:r w:rsidR="00FB7F3E">
        <w:rPr>
          <w:rFonts w:asciiTheme="minorBidi" w:eastAsiaTheme="minorBidi" w:hAnsiTheme="minorBidi" w:hint="cs"/>
          <w:color w:val="0D0D0D" w:themeColor="text1" w:themeTint="F2"/>
          <w:rtl/>
        </w:rPr>
        <w:t>כ</w:t>
      </w:r>
      <w:r w:rsidR="00F25B46">
        <w:rPr>
          <w:rFonts w:asciiTheme="minorBidi" w:eastAsiaTheme="minorBidi" w:hAnsiTheme="minorBidi" w:hint="cs"/>
          <w:color w:val="0D0D0D" w:themeColor="text1" w:themeTint="F2"/>
          <w:rtl/>
        </w:rPr>
        <w:t xml:space="preserve">י יתכן והוא מוכר </w:t>
      </w:r>
      <w:r w:rsidR="00FB7F3E">
        <w:rPr>
          <w:rFonts w:asciiTheme="minorBidi" w:eastAsiaTheme="minorBidi" w:hAnsiTheme="minorBidi" w:hint="cs"/>
          <w:color w:val="0D0D0D" w:themeColor="text1" w:themeTint="F2"/>
          <w:rtl/>
        </w:rPr>
        <w:t xml:space="preserve"> בפני השניים לאור העובדה שתמונותיו התפרסמו בעיתונות המקומית .</w:t>
      </w:r>
      <w:r w:rsidR="002D39F4">
        <w:rPr>
          <w:rFonts w:asciiTheme="minorBidi" w:eastAsiaTheme="minorBidi" w:hAnsiTheme="minorBidi" w:hint="cs"/>
          <w:color w:val="0D0D0D" w:themeColor="text1" w:themeTint="F2"/>
          <w:rtl/>
        </w:rPr>
        <w:t xml:space="preserve">נאמר לשניים שהפעולה המתוכננת הינה התנקשות </w:t>
      </w:r>
      <w:r w:rsidR="00475856">
        <w:rPr>
          <w:rFonts w:asciiTheme="minorBidi" w:eastAsiaTheme="minorBidi" w:hAnsiTheme="minorBidi" w:hint="cs"/>
          <w:color w:val="0D0D0D" w:themeColor="text1" w:themeTint="F2"/>
          <w:rtl/>
        </w:rPr>
        <w:t xml:space="preserve">במוחתאר משפחת חמד המתגורר בישוב נזלה שליד כפר ג'בליה </w:t>
      </w:r>
      <w:r w:rsidR="00AA42A5">
        <w:rPr>
          <w:rFonts w:asciiTheme="minorBidi" w:eastAsiaTheme="minorBidi" w:hAnsiTheme="minorBidi" w:hint="cs"/>
          <w:color w:val="0D0D0D" w:themeColor="text1" w:themeTint="F2"/>
          <w:rtl/>
        </w:rPr>
        <w:t>.</w:t>
      </w:r>
    </w:p>
    <w:p w14:paraId="525756F5" w14:textId="7A7AFA96" w:rsidR="00AA42A5" w:rsidRDefault="00AA42A5" w:rsidP="00AA42A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הסביר לשניים שהמוכתאר משתף פעולה עם השבכ הישראלי ולכן הוצא כנגדו גזר דין מוות.</w:t>
      </w:r>
    </w:p>
    <w:p w14:paraId="3463FA02" w14:textId="4B0B6CD7" w:rsidR="00AA42A5" w:rsidRDefault="002F3071" w:rsidP="00AA42A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השניים נתבקשו לבקר לסירוגין באזור בית המוכתר על מנת לאסוף מידע על תנועותיו ולגבש את הדרך המועדפת לביצוע ההתנקשות .</w:t>
      </w:r>
      <w:r w:rsidR="002F411B">
        <w:rPr>
          <w:rFonts w:asciiTheme="minorBidi" w:eastAsiaTheme="minorBidi" w:hAnsiTheme="minorBidi" w:hint="cs"/>
          <w:color w:val="0D0D0D" w:themeColor="text1" w:themeTint="F2"/>
          <w:rtl/>
        </w:rPr>
        <w:t xml:space="preserve"> פתחי סיכם עם השניים סדרי תקש</w:t>
      </w:r>
      <w:r w:rsidR="001B4E71">
        <w:rPr>
          <w:rFonts w:asciiTheme="minorBidi" w:eastAsiaTheme="minorBidi" w:hAnsiTheme="minorBidi" w:hint="cs"/>
          <w:color w:val="0D0D0D" w:themeColor="text1" w:themeTint="F2"/>
          <w:rtl/>
        </w:rPr>
        <w:t xml:space="preserve">ורת ונקבע כי רק פתחי יהיה הגורם </w:t>
      </w:r>
      <w:r w:rsidR="001B4E71">
        <w:rPr>
          <w:rFonts w:asciiTheme="minorBidi" w:eastAsiaTheme="minorBidi" w:hAnsiTheme="minorBidi" w:hint="cs"/>
          <w:color w:val="0D0D0D" w:themeColor="text1" w:themeTint="F2"/>
          <w:rtl/>
        </w:rPr>
        <w:lastRenderedPageBreak/>
        <w:t xml:space="preserve">שיוזם את הקשר על ידי שליחים מטעמו שיזדהו בסיסמה ״אין אלוהים מבלעדי אלוהים ומחמד הוא שליח האלוהים </w:t>
      </w:r>
      <w:r w:rsidR="000762B9">
        <w:rPr>
          <w:rFonts w:asciiTheme="minorBidi" w:eastAsiaTheme="minorBidi" w:hAnsiTheme="minorBidi" w:hint="cs"/>
          <w:color w:val="0D0D0D" w:themeColor="text1" w:themeTint="F2"/>
          <w:rtl/>
        </w:rPr>
        <w:t>.״</w:t>
      </w:r>
    </w:p>
    <w:p w14:paraId="502C074A" w14:textId="77777777" w:rsidR="00F50F7D" w:rsidRDefault="00F50F7D" w:rsidP="00F50F7D">
      <w:pPr>
        <w:bidi/>
        <w:rPr>
          <w:rFonts w:asciiTheme="minorBidi" w:eastAsiaTheme="minorBidi" w:hAnsiTheme="minorBidi"/>
          <w:color w:val="0D0D0D" w:themeColor="text1" w:themeTint="F2"/>
          <w:rtl/>
        </w:rPr>
      </w:pPr>
    </w:p>
    <w:p w14:paraId="1254EF72" w14:textId="4230EABD" w:rsidR="00244005" w:rsidRDefault="00244005" w:rsidP="0024400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הסוכן ״ בוננזה ״ התקשר וביקש להפגש עם אבו האני בדחיפות</w:t>
      </w:r>
      <w:r w:rsidR="00DF156F">
        <w:rPr>
          <w:rFonts w:asciiTheme="minorBidi" w:eastAsiaTheme="minorBidi" w:hAnsiTheme="minorBidi" w:hint="cs"/>
          <w:color w:val="0D0D0D" w:themeColor="text1" w:themeTint="F2"/>
          <w:rtl/>
        </w:rPr>
        <w:t>. אבו האני אסף את בוננזה במכוניתו והשניים הפליגו לבית המטחים שבשכונת רימאל .</w:t>
      </w:r>
    </w:p>
    <w:p w14:paraId="1DA79CA3" w14:textId="79FE579D" w:rsidR="00DF156F" w:rsidRDefault="00DF156F" w:rsidP="00DF156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״בוננזה </w:t>
      </w:r>
      <w:r w:rsidR="009F0D21">
        <w:rPr>
          <w:rFonts w:asciiTheme="minorBidi" w:eastAsiaTheme="minorBidi" w:hAnsiTheme="minorBidi" w:hint="cs"/>
          <w:color w:val="0D0D0D" w:themeColor="text1" w:themeTint="F2"/>
          <w:rtl/>
        </w:rPr>
        <w:t xml:space="preserve">״ סיפר אודות מגעיו עם אלמוני שגייסו לפעילות , אודות המפגש שנערך בינהם </w:t>
      </w:r>
      <w:r w:rsidR="00434FED">
        <w:rPr>
          <w:rFonts w:asciiTheme="minorBidi" w:eastAsiaTheme="minorBidi" w:hAnsiTheme="minorBidi" w:hint="cs"/>
          <w:color w:val="0D0D0D" w:themeColor="text1" w:themeTint="F2"/>
          <w:rtl/>
        </w:rPr>
        <w:t xml:space="preserve">בבית באזור זייתון ואודות המשימה שקיבל לעקוב אחרי המוכתר שמיועד לחיסול . בוננזה </w:t>
      </w:r>
      <w:r w:rsidR="003419C1">
        <w:rPr>
          <w:rFonts w:asciiTheme="minorBidi" w:eastAsiaTheme="minorBidi" w:hAnsiTheme="minorBidi" w:hint="cs"/>
          <w:color w:val="0D0D0D" w:themeColor="text1" w:themeTint="F2"/>
          <w:rtl/>
        </w:rPr>
        <w:t>סבר שהאלמוני שפגש הינו פתחי חמאד אולם לא היה בטוח בכך .</w:t>
      </w:r>
    </w:p>
    <w:p w14:paraId="746FA448" w14:textId="729F5299" w:rsidR="003419C1" w:rsidRDefault="003419C1" w:rsidP="003419C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בשלב הנוכחי נתבקש בוננזה </w:t>
      </w:r>
      <w:r w:rsidR="00F31187">
        <w:rPr>
          <w:rFonts w:asciiTheme="minorBidi" w:eastAsiaTheme="minorBidi" w:hAnsiTheme="minorBidi" w:hint="cs"/>
          <w:color w:val="0D0D0D" w:themeColor="text1" w:themeTint="F2"/>
          <w:rtl/>
        </w:rPr>
        <w:t xml:space="preserve">לבצע את המוטל עליו ולהזעיק במיידי במידה ויתבקש לעבור לשלב שבו ידרש ליטול חלק בחיסול המוכתר . </w:t>
      </w:r>
    </w:p>
    <w:p w14:paraId="025E29DF" w14:textId="14C8578A" w:rsidR="00F46A87" w:rsidRDefault="00F46A87" w:rsidP="00F46A87">
      <w:pPr>
        <w:bidi/>
        <w:rPr>
          <w:rFonts w:asciiTheme="minorBidi" w:eastAsiaTheme="minorBidi" w:hAnsiTheme="minorBidi"/>
          <w:color w:val="0D0D0D" w:themeColor="text1" w:themeTint="F2"/>
          <w:rtl/>
        </w:rPr>
      </w:pPr>
    </w:p>
    <w:p w14:paraId="1528038D" w14:textId="19ED0897" w:rsidR="00762797" w:rsidRDefault="00F46A87" w:rsidP="00762797">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בדיון טלפוני בהול שנערך תוך כדי הפגישה בין גורמי הדסק לשטח סוכם </w:t>
      </w:r>
      <w:r w:rsidR="00705DB5">
        <w:rPr>
          <w:rFonts w:asciiTheme="minorBidi" w:eastAsiaTheme="minorBidi" w:hAnsiTheme="minorBidi" w:hint="cs"/>
          <w:color w:val="0D0D0D" w:themeColor="text1" w:themeTint="F2"/>
          <w:rtl/>
        </w:rPr>
        <w:t xml:space="preserve">להמתין ולתדרך את בוננזה להזעיק מבעוד מדוע אם יהיה מודע מראש לפגישה עם </w:t>
      </w:r>
      <w:r w:rsidR="00762797">
        <w:rPr>
          <w:rFonts w:asciiTheme="minorBidi" w:eastAsiaTheme="minorBidi" w:hAnsiTheme="minorBidi" w:hint="cs"/>
          <w:color w:val="0D0D0D" w:themeColor="text1" w:themeTint="F2"/>
          <w:rtl/>
        </w:rPr>
        <w:t xml:space="preserve">האלמוני על שנוכל להערך עם צוות עיקוב .עוד סוכם להוציא מהשטח את המוכתר </w:t>
      </w:r>
      <w:r w:rsidR="00172AE3">
        <w:rPr>
          <w:rFonts w:asciiTheme="minorBidi" w:eastAsiaTheme="minorBidi" w:hAnsiTheme="minorBidi" w:hint="cs"/>
          <w:color w:val="0D0D0D" w:themeColor="text1" w:themeTint="F2"/>
          <w:rtl/>
        </w:rPr>
        <w:t>בכיסו</w:t>
      </w:r>
      <w:r w:rsidR="00E81BF8">
        <w:rPr>
          <w:rFonts w:asciiTheme="minorBidi" w:eastAsiaTheme="minorBidi" w:hAnsiTheme="minorBidi" w:hint="cs"/>
          <w:color w:val="0D0D0D" w:themeColor="text1" w:themeTint="F2"/>
          <w:rtl/>
        </w:rPr>
        <w:t xml:space="preserve">י של טיפול רפואי בישראל עד ״ חלוף זעם ״. </w:t>
      </w:r>
    </w:p>
    <w:p w14:paraId="64E4077C" w14:textId="77777777" w:rsidR="00B71CF7" w:rsidRDefault="00B71CF7" w:rsidP="00B71CF7">
      <w:pPr>
        <w:bidi/>
        <w:rPr>
          <w:rFonts w:asciiTheme="minorBidi" w:eastAsiaTheme="minorBidi" w:hAnsiTheme="minorBidi"/>
          <w:color w:val="0D0D0D" w:themeColor="text1" w:themeTint="F2"/>
          <w:rtl/>
        </w:rPr>
      </w:pPr>
    </w:p>
    <w:p w14:paraId="5BDF3FB2" w14:textId="57FEFF05" w:rsidR="00F25B46" w:rsidRDefault="00F25B46" w:rsidP="00F25B46">
      <w:pPr>
        <w:bidi/>
        <w:rPr>
          <w:rFonts w:asciiTheme="minorBidi" w:eastAsiaTheme="minorBidi" w:hAnsiTheme="minorBidi"/>
          <w:color w:val="0D0D0D" w:themeColor="text1" w:themeTint="F2"/>
          <w:rtl/>
        </w:rPr>
      </w:pPr>
    </w:p>
    <w:p w14:paraId="19E21754" w14:textId="1CEB00CD" w:rsidR="00521015" w:rsidRDefault="00521015" w:rsidP="0052101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במשך שבועיים ניסו השניים ללא הצלחה תוך שיטוט באזור בית המוכתר ל</w:t>
      </w:r>
      <w:r w:rsidR="00FE0EF8">
        <w:rPr>
          <w:rFonts w:asciiTheme="minorBidi" w:eastAsiaTheme="minorBidi" w:hAnsiTheme="minorBidi" w:hint="cs"/>
          <w:color w:val="0D0D0D" w:themeColor="text1" w:themeTint="F2"/>
          <w:rtl/>
        </w:rPr>
        <w:t>השיג את האינפורמציה הנדרשת אך לשווא .</w:t>
      </w:r>
    </w:p>
    <w:p w14:paraId="1FE313EF" w14:textId="1AB12E85" w:rsidR="007469E4" w:rsidRDefault="00FE0EF8" w:rsidP="00D67505">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המוכתר נעלם מביתו ולא נראה במקום מגוריו . </w:t>
      </w:r>
      <w:r w:rsidR="001647DF">
        <w:rPr>
          <w:rFonts w:asciiTheme="minorBidi" w:eastAsiaTheme="minorBidi" w:hAnsiTheme="minorBidi" w:hint="cs"/>
          <w:color w:val="0D0D0D" w:themeColor="text1" w:themeTint="F2"/>
          <w:rtl/>
        </w:rPr>
        <w:t xml:space="preserve">משקיבל </w:t>
      </w:r>
      <w:r>
        <w:rPr>
          <w:rFonts w:asciiTheme="minorBidi" w:eastAsiaTheme="minorBidi" w:hAnsiTheme="minorBidi" w:hint="cs"/>
          <w:color w:val="0D0D0D" w:themeColor="text1" w:themeTint="F2"/>
          <w:rtl/>
        </w:rPr>
        <w:t>פתח</w:t>
      </w:r>
      <w:r w:rsidR="00F5751D">
        <w:rPr>
          <w:rFonts w:asciiTheme="minorBidi" w:eastAsiaTheme="minorBidi" w:hAnsiTheme="minorBidi" w:hint="cs"/>
          <w:color w:val="0D0D0D" w:themeColor="text1" w:themeTint="F2"/>
          <w:rtl/>
        </w:rPr>
        <w:t xml:space="preserve">י </w:t>
      </w:r>
      <w:r w:rsidR="00F66F3C">
        <w:rPr>
          <w:rFonts w:asciiTheme="minorBidi" w:eastAsiaTheme="minorBidi" w:hAnsiTheme="minorBidi" w:hint="cs"/>
          <w:color w:val="0D0D0D" w:themeColor="text1" w:themeTint="F2"/>
          <w:rtl/>
        </w:rPr>
        <w:t xml:space="preserve">את דיווחם של השניים אודות יציאתו של המוכתר לטיפולים רפואיים </w:t>
      </w:r>
      <w:r w:rsidR="00F5751D">
        <w:rPr>
          <w:rFonts w:asciiTheme="minorBidi" w:eastAsiaTheme="minorBidi" w:hAnsiTheme="minorBidi" w:hint="cs"/>
          <w:color w:val="0D0D0D" w:themeColor="text1" w:themeTint="F2"/>
          <w:rtl/>
        </w:rPr>
        <w:t xml:space="preserve">היה רחוק מלהאמין בגורל או בניסים  ונפלאות </w:t>
      </w:r>
      <w:r w:rsidR="00C377CF">
        <w:rPr>
          <w:rFonts w:asciiTheme="minorBidi" w:eastAsiaTheme="minorBidi" w:hAnsiTheme="minorBidi" w:hint="cs"/>
          <w:color w:val="0D0D0D" w:themeColor="text1" w:themeTint="F2"/>
          <w:rtl/>
        </w:rPr>
        <w:t xml:space="preserve">לטעמו </w:t>
      </w:r>
      <w:r w:rsidR="0077470B">
        <w:rPr>
          <w:rFonts w:asciiTheme="minorBidi" w:eastAsiaTheme="minorBidi" w:hAnsiTheme="minorBidi" w:hint="cs"/>
          <w:color w:val="0D0D0D" w:themeColor="text1" w:themeTint="F2"/>
          <w:rtl/>
        </w:rPr>
        <w:t>ש</w:t>
      </w:r>
      <w:r w:rsidR="00997041">
        <w:rPr>
          <w:rFonts w:asciiTheme="minorBidi" w:eastAsiaTheme="minorBidi" w:hAnsiTheme="minorBidi" w:hint="cs"/>
          <w:color w:val="0D0D0D" w:themeColor="text1" w:themeTint="F2"/>
          <w:rtl/>
        </w:rPr>
        <w:t xml:space="preserve">ני האנשים לא התאימו למשימה שלשמה ייעד אותם </w:t>
      </w:r>
      <w:r w:rsidR="00D67505">
        <w:rPr>
          <w:rFonts w:asciiTheme="minorBidi" w:eastAsiaTheme="minorBidi" w:hAnsiTheme="minorBidi" w:hint="cs"/>
          <w:color w:val="0D0D0D" w:themeColor="text1" w:themeTint="F2"/>
          <w:rtl/>
        </w:rPr>
        <w:t xml:space="preserve">ויתכן שאחד מהם היה קשור </w:t>
      </w:r>
      <w:r w:rsidR="00E56512">
        <w:rPr>
          <w:rFonts w:asciiTheme="minorBidi" w:eastAsiaTheme="minorBidi" w:hAnsiTheme="minorBidi" w:hint="cs"/>
          <w:color w:val="0D0D0D" w:themeColor="text1" w:themeTint="F2"/>
          <w:rtl/>
        </w:rPr>
        <w:t xml:space="preserve">ישירות או </w:t>
      </w:r>
      <w:r w:rsidR="00D67505">
        <w:rPr>
          <w:rFonts w:asciiTheme="minorBidi" w:eastAsiaTheme="minorBidi" w:hAnsiTheme="minorBidi" w:hint="cs"/>
          <w:color w:val="0D0D0D" w:themeColor="text1" w:themeTint="F2"/>
          <w:rtl/>
        </w:rPr>
        <w:t>בעקיפין לשבכ</w:t>
      </w:r>
      <w:r w:rsidR="00E56512">
        <w:rPr>
          <w:rFonts w:asciiTheme="minorBidi" w:eastAsiaTheme="minorBidi" w:hAnsiTheme="minorBidi" w:hint="cs"/>
          <w:color w:val="0D0D0D" w:themeColor="text1" w:themeTint="F2"/>
          <w:rtl/>
        </w:rPr>
        <w:t xml:space="preserve"> הישראלי .</w:t>
      </w:r>
    </w:p>
    <w:p w14:paraId="2A19E597" w14:textId="0647F625" w:rsidR="00347C7A" w:rsidRDefault="00F66F3C" w:rsidP="007469E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w:t>
      </w:r>
      <w:r w:rsidR="00E56512">
        <w:rPr>
          <w:rFonts w:asciiTheme="minorBidi" w:eastAsiaTheme="minorBidi" w:hAnsiTheme="minorBidi" w:hint="cs"/>
          <w:color w:val="0D0D0D" w:themeColor="text1" w:themeTint="F2"/>
          <w:rtl/>
        </w:rPr>
        <w:t xml:space="preserve">בשל דחיפות הפעולה החליט לנתק </w:t>
      </w:r>
      <w:r w:rsidR="00A015BB">
        <w:rPr>
          <w:rFonts w:asciiTheme="minorBidi" w:eastAsiaTheme="minorBidi" w:hAnsiTheme="minorBidi" w:hint="cs"/>
          <w:color w:val="0D0D0D" w:themeColor="text1" w:themeTint="F2"/>
          <w:rtl/>
        </w:rPr>
        <w:t>מגע מהשניים ולאתר מועמדים אחרים .</w:t>
      </w:r>
    </w:p>
    <w:p w14:paraId="1E218069" w14:textId="2C663029" w:rsidR="00A015BB" w:rsidRDefault="00A015BB" w:rsidP="00A015B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אברהים ששותף בלבטיו של פתחי התנדב מחדש לביצוע הפעולה </w:t>
      </w:r>
      <w:r w:rsidR="006A2126">
        <w:rPr>
          <w:rFonts w:asciiTheme="minorBidi" w:eastAsiaTheme="minorBidi" w:hAnsiTheme="minorBidi" w:hint="cs"/>
          <w:color w:val="0D0D0D" w:themeColor="text1" w:themeTint="F2"/>
          <w:rtl/>
        </w:rPr>
        <w:t>ולהפתעתו נענה פתחי בחיוב וסוכם על צירופו של אחיו .</w:t>
      </w:r>
    </w:p>
    <w:p w14:paraId="17DA4A6F" w14:textId="77777777" w:rsidR="006A2126" w:rsidRDefault="006A2126" w:rsidP="006A2126">
      <w:pPr>
        <w:bidi/>
        <w:rPr>
          <w:rFonts w:asciiTheme="minorBidi" w:eastAsiaTheme="minorBidi" w:hAnsiTheme="minorBidi"/>
          <w:color w:val="0D0D0D" w:themeColor="text1" w:themeTint="F2"/>
          <w:rtl/>
        </w:rPr>
      </w:pPr>
    </w:p>
    <w:p w14:paraId="7445886C" w14:textId="6657A940" w:rsidR="006A2126" w:rsidRDefault="006A2126" w:rsidP="006A212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בוננזה דיווח לאבו האני אודות הטיפול הרפואי </w:t>
      </w:r>
      <w:r w:rsidR="004A10F9">
        <w:rPr>
          <w:rFonts w:asciiTheme="minorBidi" w:eastAsiaTheme="minorBidi" w:hAnsiTheme="minorBidi" w:hint="cs"/>
          <w:color w:val="0D0D0D" w:themeColor="text1" w:themeTint="F2"/>
          <w:rtl/>
        </w:rPr>
        <w:t>לו זוכה המוכתר עובדה שניתקה אותו מהשטח לזמן בלתי מוגבל .</w:t>
      </w:r>
    </w:p>
    <w:p w14:paraId="4DBF6E16" w14:textId="42D0FCC2" w:rsidR="001C6570" w:rsidRDefault="001647DF" w:rsidP="001C657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בוננזה דיווח כי  מפעילו בחמאס </w:t>
      </w:r>
      <w:r w:rsidR="0070686D">
        <w:rPr>
          <w:rFonts w:asciiTheme="minorBidi" w:eastAsiaTheme="minorBidi" w:hAnsiTheme="minorBidi" w:hint="cs"/>
          <w:color w:val="0D0D0D" w:themeColor="text1" w:themeTint="F2"/>
          <w:rtl/>
        </w:rPr>
        <w:t>ניתק ממנו מגע והוא אינו יודע מה קרה וכיצד לחדש עימו את הקשר.</w:t>
      </w:r>
    </w:p>
    <w:p w14:paraId="4B34E872" w14:textId="39866A40" w:rsidR="001C6570" w:rsidRDefault="001C6570" w:rsidP="001C657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אבו האני העריך כי בהוצאתו המהירה של המוכתר </w:t>
      </w:r>
      <w:r w:rsidR="001C6879">
        <w:rPr>
          <w:rFonts w:asciiTheme="minorBidi" w:eastAsiaTheme="minorBidi" w:hAnsiTheme="minorBidi" w:hint="cs"/>
          <w:color w:val="0D0D0D" w:themeColor="text1" w:themeTint="F2"/>
          <w:rtl/>
        </w:rPr>
        <w:t>מהשטח הצילו את חייו אולם החשידו את בוננזה בפני מפעילו , עובדה שגרמה לניתוק הקשר בין השניים .</w:t>
      </w:r>
    </w:p>
    <w:p w14:paraId="5C8370AC" w14:textId="2639C1AF" w:rsidR="001C6879" w:rsidRDefault="00A54062" w:rsidP="001C687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ושוב נותר אבו האני ללא קצה חוט שיוביל לפתחי .</w:t>
      </w:r>
    </w:p>
    <w:p w14:paraId="74817A32" w14:textId="5D6059B4" w:rsidR="00A54062" w:rsidRDefault="0074069F" w:rsidP="00A5406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השבועות </w:t>
      </w:r>
      <w:r w:rsidR="0052674A">
        <w:rPr>
          <w:rFonts w:asciiTheme="minorBidi" w:eastAsiaTheme="minorBidi" w:hAnsiTheme="minorBidi" w:hint="cs"/>
          <w:color w:val="0D0D0D" w:themeColor="text1" w:themeTint="F2"/>
          <w:rtl/>
        </w:rPr>
        <w:t>חלפו ביעף , ובשירות הביטחון שררה הערכ</w:t>
      </w:r>
      <w:r w:rsidR="005F62A0">
        <w:rPr>
          <w:rFonts w:asciiTheme="minorBidi" w:eastAsiaTheme="minorBidi" w:hAnsiTheme="minorBidi" w:hint="cs"/>
          <w:color w:val="0D0D0D" w:themeColor="text1" w:themeTint="F2"/>
          <w:rtl/>
        </w:rPr>
        <w:t>ת מצב לפיה שעון הפיגוע העתידי מתקתק במהירות.</w:t>
      </w:r>
    </w:p>
    <w:p w14:paraId="69117271" w14:textId="619E67C2" w:rsidR="005F62A0" w:rsidRDefault="005F62A0" w:rsidP="005F62A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כל נסיונות השטח והדסק להגיע למגע מודיעיני עם פתחי עלו בתוהו </w:t>
      </w:r>
      <w:r w:rsidR="00084149">
        <w:rPr>
          <w:rFonts w:asciiTheme="minorBidi" w:eastAsiaTheme="minorBidi" w:hAnsiTheme="minorBidi" w:hint="cs"/>
          <w:color w:val="0D0D0D" w:themeColor="text1" w:themeTint="F2"/>
          <w:rtl/>
        </w:rPr>
        <w:t>, הבחור פשוט נעלם .</w:t>
      </w:r>
    </w:p>
    <w:p w14:paraId="64716AA2" w14:textId="77777777" w:rsidR="002931EC" w:rsidRDefault="002931EC" w:rsidP="002931EC">
      <w:pPr>
        <w:bidi/>
        <w:rPr>
          <w:rFonts w:asciiTheme="minorBidi" w:eastAsiaTheme="minorBidi" w:hAnsiTheme="minorBidi"/>
          <w:color w:val="0D0D0D" w:themeColor="text1" w:themeTint="F2"/>
          <w:rtl/>
        </w:rPr>
      </w:pPr>
    </w:p>
    <w:p w14:paraId="36591210" w14:textId="78ABC3D9" w:rsidR="0092424D" w:rsidRDefault="0092424D" w:rsidP="0092424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אבו האני חש בודד מתמיד , לאחר גירושיו נ</w:t>
      </w:r>
      <w:r w:rsidR="0051560E">
        <w:rPr>
          <w:rFonts w:asciiTheme="minorBidi" w:eastAsiaTheme="minorBidi" w:hAnsiTheme="minorBidi" w:hint="cs"/>
          <w:color w:val="0D0D0D" w:themeColor="text1" w:themeTint="F2"/>
          <w:rtl/>
        </w:rPr>
        <w:t>קבעו הסדרי ראייה עם ביתו אולם נוכח העבודה האינטנסיבית נאלץ לא פעם לוותר על המפגש בעטיו של צורך מ</w:t>
      </w:r>
      <w:r w:rsidR="003729C8">
        <w:rPr>
          <w:rFonts w:asciiTheme="minorBidi" w:eastAsiaTheme="minorBidi" w:hAnsiTheme="minorBidi" w:hint="cs"/>
          <w:color w:val="0D0D0D" w:themeColor="text1" w:themeTint="F2"/>
          <w:rtl/>
        </w:rPr>
        <w:t xml:space="preserve">בצעי כזה או אחר . שעות עבודתו של אבו האני נמתחו על פני היממה ולא נותר לו זמן לבילויים ולהיכרויות </w:t>
      </w:r>
      <w:r w:rsidR="0072608A">
        <w:rPr>
          <w:rFonts w:asciiTheme="minorBidi" w:eastAsiaTheme="minorBidi" w:hAnsiTheme="minorBidi" w:hint="cs"/>
          <w:color w:val="0D0D0D" w:themeColor="text1" w:themeTint="F2"/>
          <w:rtl/>
        </w:rPr>
        <w:t>. בגיל 36 הוא חש שהקריב את חייו</w:t>
      </w:r>
      <w:r w:rsidR="009965D7">
        <w:rPr>
          <w:rFonts w:asciiTheme="minorBidi" w:eastAsiaTheme="minorBidi" w:hAnsiTheme="minorBidi" w:hint="cs"/>
          <w:color w:val="0D0D0D" w:themeColor="text1" w:themeTint="F2"/>
          <w:rtl/>
        </w:rPr>
        <w:t xml:space="preserve"> האישיים לטובת עבודתו ונראה היה לו שישאר ברווקותו עד לזיקנתו .</w:t>
      </w:r>
    </w:p>
    <w:p w14:paraId="11FED7DC" w14:textId="3BB9AE95" w:rsidR="009965D7" w:rsidRDefault="009965D7" w:rsidP="009965D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בצר לו פרסם </w:t>
      </w:r>
      <w:r w:rsidR="00614134">
        <w:rPr>
          <w:rFonts w:asciiTheme="minorBidi" w:eastAsiaTheme="minorBidi" w:hAnsiTheme="minorBidi" w:hint="cs"/>
          <w:color w:val="0D0D0D" w:themeColor="text1" w:themeTint="F2"/>
          <w:rtl/>
        </w:rPr>
        <w:t xml:space="preserve">את הפרופיל שלו באתרי </w:t>
      </w:r>
      <w:r w:rsidR="00570BCC">
        <w:rPr>
          <w:rFonts w:asciiTheme="minorBidi" w:eastAsiaTheme="minorBidi" w:hAnsiTheme="minorBidi"/>
          <w:color w:val="0D0D0D" w:themeColor="text1" w:themeTint="F2"/>
        </w:rPr>
        <w:t xml:space="preserve"> </w:t>
      </w:r>
      <w:r w:rsidR="00570BCC">
        <w:rPr>
          <w:rFonts w:asciiTheme="minorBidi" w:eastAsiaTheme="minorBidi" w:hAnsiTheme="minorBidi" w:hint="cs"/>
          <w:color w:val="0D0D0D" w:themeColor="text1" w:themeTint="F2"/>
          <w:rtl/>
        </w:rPr>
        <w:t>היכרות ואף זכה למספר מפגשים מאכזבים , נראה היה כי רגשותיו כלפי גרושתו לא כהו ולמעשה</w:t>
      </w:r>
      <w:r w:rsidR="00A0754B">
        <w:rPr>
          <w:rFonts w:asciiTheme="minorBidi" w:eastAsiaTheme="minorBidi" w:hAnsiTheme="minorBidi" w:hint="cs"/>
          <w:color w:val="0D0D0D" w:themeColor="text1" w:themeTint="F2"/>
          <w:rtl/>
        </w:rPr>
        <w:t xml:space="preserve"> בשלב זה </w:t>
      </w:r>
      <w:r w:rsidR="00570BCC">
        <w:rPr>
          <w:rFonts w:asciiTheme="minorBidi" w:eastAsiaTheme="minorBidi" w:hAnsiTheme="minorBidi" w:hint="cs"/>
          <w:color w:val="0D0D0D" w:themeColor="text1" w:themeTint="F2"/>
          <w:rtl/>
        </w:rPr>
        <w:t xml:space="preserve"> שיבשו </w:t>
      </w:r>
      <w:r w:rsidR="00A0754B">
        <w:rPr>
          <w:rFonts w:asciiTheme="minorBidi" w:eastAsiaTheme="minorBidi" w:hAnsiTheme="minorBidi" w:hint="cs"/>
          <w:color w:val="0D0D0D" w:themeColor="text1" w:themeTint="F2"/>
          <w:rtl/>
        </w:rPr>
        <w:t>כל אפשרות ליצירת קשר זו</w:t>
      </w:r>
      <w:r w:rsidR="00B4704F">
        <w:rPr>
          <w:rFonts w:asciiTheme="minorBidi" w:eastAsiaTheme="minorBidi" w:hAnsiTheme="minorBidi" w:hint="cs"/>
          <w:color w:val="0D0D0D" w:themeColor="text1" w:themeTint="F2"/>
          <w:rtl/>
        </w:rPr>
        <w:t>גי חדש .</w:t>
      </w:r>
    </w:p>
    <w:p w14:paraId="0F39E959" w14:textId="639C65DB" w:rsidR="00B4704F" w:rsidRDefault="00B4704F" w:rsidP="00B4704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מרה שחורה אפפה את אבו האני ונדמה היה לו שאין כל מוצא </w:t>
      </w:r>
      <w:r w:rsidR="00DB20CF">
        <w:rPr>
          <w:rFonts w:asciiTheme="minorBidi" w:eastAsiaTheme="minorBidi" w:hAnsiTheme="minorBidi" w:hint="cs"/>
          <w:color w:val="0D0D0D" w:themeColor="text1" w:themeTint="F2"/>
          <w:rtl/>
        </w:rPr>
        <w:t>מהמשבר שפקד אותו .</w:t>
      </w:r>
    </w:p>
    <w:p w14:paraId="70CF8133" w14:textId="26DE1FF9" w:rsidR="00DB20CF" w:rsidRDefault="00DB20CF" w:rsidP="00DB20C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בלילות לאחר סיום עבודתו פקד אבו האני מספר ברים קבועים באזור </w:t>
      </w:r>
      <w:r w:rsidR="006E0B2A">
        <w:rPr>
          <w:rFonts w:asciiTheme="minorBidi" w:eastAsiaTheme="minorBidi" w:hAnsiTheme="minorBidi" w:hint="cs"/>
          <w:color w:val="0D0D0D" w:themeColor="text1" w:themeTint="F2"/>
          <w:rtl/>
        </w:rPr>
        <w:t>אשקלון על מנת לשבור את בדידותו .</w:t>
      </w:r>
    </w:p>
    <w:p w14:paraId="75C87930" w14:textId="1E8C0CBE" w:rsidR="006E0B2A" w:rsidRDefault="006E0B2A" w:rsidP="006E0B2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באופן לא מפתיע החל לגלות עניין הולך וגובר בטיפה המרה ולא אחת </w:t>
      </w:r>
      <w:r w:rsidR="00A627E3">
        <w:rPr>
          <w:rFonts w:asciiTheme="minorBidi" w:eastAsiaTheme="minorBidi" w:hAnsiTheme="minorBidi" w:hint="cs"/>
          <w:color w:val="0D0D0D" w:themeColor="text1" w:themeTint="F2"/>
          <w:rtl/>
        </w:rPr>
        <w:t>מצא את עצמו מתגלגל לביתו כשהוא שיכור כלוט .</w:t>
      </w:r>
    </w:p>
    <w:p w14:paraId="61C004FB" w14:textId="17D6D13E" w:rsidR="00A627E3" w:rsidRDefault="00A627E3" w:rsidP="00A627E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תחילה הקפיד לשתות ב</w:t>
      </w:r>
      <w:r w:rsidR="00AF6839">
        <w:rPr>
          <w:rFonts w:asciiTheme="minorBidi" w:eastAsiaTheme="minorBidi" w:hAnsiTheme="minorBidi" w:hint="cs"/>
          <w:color w:val="0D0D0D" w:themeColor="text1" w:themeTint="F2"/>
          <w:rtl/>
        </w:rPr>
        <w:t>מחיצת אנשים ובהמשך עבר לשתות בגפו על מנת להרגע ולשפר את מצב רוחו השפוף .</w:t>
      </w:r>
    </w:p>
    <w:p w14:paraId="48CA66CE" w14:textId="02BE6E07" w:rsidR="00AF6839" w:rsidRDefault="00AF6839" w:rsidP="00AF683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מיידי פעם היה לוגם </w:t>
      </w:r>
      <w:r w:rsidR="00C76FA4">
        <w:rPr>
          <w:rFonts w:asciiTheme="minorBidi" w:eastAsiaTheme="minorBidi" w:hAnsiTheme="minorBidi" w:hint="cs"/>
          <w:color w:val="0D0D0D" w:themeColor="text1" w:themeTint="F2"/>
          <w:rtl/>
        </w:rPr>
        <w:t>בהחבא משקה בשעת הפסקת הצהריים והקפיד להסתיר את הבקבוק בסליק במכוניתו .</w:t>
      </w:r>
    </w:p>
    <w:p w14:paraId="66DE36A1" w14:textId="172EC987" w:rsidR="002727D2" w:rsidRDefault="002727D2" w:rsidP="002727D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אבו האני התחיל להתמכר לטיפה המרה ולא היה מודע לכך .</w:t>
      </w:r>
    </w:p>
    <w:p w14:paraId="40978791" w14:textId="3B5F11DC" w:rsidR="00117852" w:rsidRDefault="00117852" w:rsidP="00117852">
      <w:pPr>
        <w:bidi/>
        <w:rPr>
          <w:rFonts w:asciiTheme="minorBidi" w:eastAsiaTheme="minorBidi" w:hAnsiTheme="minorBidi"/>
          <w:color w:val="0D0D0D" w:themeColor="text1" w:themeTint="F2"/>
          <w:rtl/>
        </w:rPr>
      </w:pPr>
    </w:p>
    <w:p w14:paraId="242BB22C" w14:textId="55CD0AB6" w:rsidR="00117852" w:rsidRDefault="00117852" w:rsidP="0011785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עיישה חשה כי ליבה ניכסף לפתחי </w:t>
      </w:r>
      <w:r w:rsidR="007565F0">
        <w:rPr>
          <w:rFonts w:asciiTheme="minorBidi" w:eastAsiaTheme="minorBidi" w:hAnsiTheme="minorBidi" w:hint="cs"/>
          <w:color w:val="0D0D0D" w:themeColor="text1" w:themeTint="F2"/>
          <w:rtl/>
        </w:rPr>
        <w:t xml:space="preserve">אולם האחרון נעלם כאילו בלעה אותו האדמה . כרסה של עיישה הלכה ותפחה מיום ליום ובשבוע השמונה עשרה החלה לחוש בתנועות העובר </w:t>
      </w:r>
      <w:r w:rsidR="00E03D7B">
        <w:rPr>
          <w:rFonts w:asciiTheme="minorBidi" w:eastAsiaTheme="minorBidi" w:hAnsiTheme="minorBidi" w:hint="cs"/>
          <w:color w:val="0D0D0D" w:themeColor="text1" w:themeTint="F2"/>
          <w:rtl/>
        </w:rPr>
        <w:t xml:space="preserve">. האושר שתקף אותה היה זמני והיא חשה שאין לה עם מי לחלוק את חוויותיה </w:t>
      </w:r>
      <w:r w:rsidR="00391C3B">
        <w:rPr>
          <w:rFonts w:asciiTheme="minorBidi" w:eastAsiaTheme="minorBidi" w:hAnsiTheme="minorBidi" w:hint="cs"/>
          <w:color w:val="0D0D0D" w:themeColor="text1" w:themeTint="F2"/>
          <w:rtl/>
        </w:rPr>
        <w:t xml:space="preserve">. הדאגות לשלומו של פתחי ירדו את מנוחתה יום יום והיא התפללה וקיוותה שהמזל ימשיך להאיר לו פנים </w:t>
      </w:r>
      <w:r w:rsidR="00F63220">
        <w:rPr>
          <w:rFonts w:asciiTheme="minorBidi" w:eastAsiaTheme="minorBidi" w:hAnsiTheme="minorBidi" w:hint="cs"/>
          <w:color w:val="0D0D0D" w:themeColor="text1" w:themeTint="F2"/>
          <w:rtl/>
        </w:rPr>
        <w:t>כפי שהיה עד כה .</w:t>
      </w:r>
    </w:p>
    <w:p w14:paraId="4CFB0A75" w14:textId="027799CC" w:rsidR="00F63220" w:rsidRDefault="00F63220" w:rsidP="00F63220">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rPr>
        <w:t xml:space="preserve">בצר לה פנתה למחמוד אחיו של </w:t>
      </w:r>
      <w:r w:rsidR="00AF344D">
        <w:rPr>
          <w:rFonts w:asciiTheme="minorBidi" w:eastAsiaTheme="minorBidi" w:hAnsiTheme="minorBidi" w:hint="cs"/>
          <w:color w:val="0D0D0D" w:themeColor="text1" w:themeTint="F2"/>
          <w:rtl/>
        </w:rPr>
        <w:t xml:space="preserve">פתחי </w:t>
      </w:r>
      <w:r w:rsidR="00C35031">
        <w:rPr>
          <w:rFonts w:asciiTheme="minorBidi" w:eastAsiaTheme="minorBidi" w:hAnsiTheme="minorBidi" w:hint="cs"/>
          <w:color w:val="0D0D0D" w:themeColor="text1" w:themeTint="F2"/>
          <w:rtl/>
        </w:rPr>
        <w:t>וביקשה אותו לארגן לה מפגש עם פתחי , מה גדולה היתה הפתעתה משנאמר לה שמחמוד אינו בקשר עם אחיו ואינו מודע למקום הימצאו .</w:t>
      </w:r>
    </w:p>
    <w:p w14:paraId="0656462C" w14:textId="20E87CC5" w:rsidR="003F09A7" w:rsidRDefault="003F09A7" w:rsidP="003F09A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מחמוד הבטיח </w:t>
      </w:r>
      <w:r w:rsidR="00784BE3">
        <w:rPr>
          <w:rFonts w:asciiTheme="minorBidi" w:eastAsiaTheme="minorBidi" w:hAnsiTheme="minorBidi" w:hint="cs"/>
          <w:color w:val="0D0D0D" w:themeColor="text1" w:themeTint="F2"/>
          <w:rtl/>
        </w:rPr>
        <w:t>לנסות ולארגן את הפגישה.</w:t>
      </w:r>
    </w:p>
    <w:p w14:paraId="710D28F0" w14:textId="77777777" w:rsidR="00784BE3" w:rsidRDefault="00784BE3" w:rsidP="00784BE3">
      <w:pPr>
        <w:bidi/>
        <w:rPr>
          <w:rFonts w:asciiTheme="minorBidi" w:eastAsiaTheme="minorBidi" w:hAnsiTheme="minorBidi"/>
          <w:color w:val="0D0D0D" w:themeColor="text1" w:themeTint="F2"/>
          <w:rtl/>
        </w:rPr>
      </w:pPr>
    </w:p>
    <w:p w14:paraId="1FE8196D" w14:textId="71EA4389" w:rsidR="00784BE3" w:rsidRDefault="00784BE3" w:rsidP="00784BE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קול ירי החריד </w:t>
      </w:r>
      <w:r w:rsidR="00216981">
        <w:rPr>
          <w:rFonts w:asciiTheme="minorBidi" w:eastAsiaTheme="minorBidi" w:hAnsiTheme="minorBidi" w:hint="cs"/>
          <w:color w:val="0D0D0D" w:themeColor="text1" w:themeTint="F2"/>
          <w:rtl/>
        </w:rPr>
        <w:t>את הדממה בפרדס בשעות אחרי הצהריים המאוחרות , ״ אתה לא פוגע ״ אמר פתחי</w:t>
      </w:r>
      <w:r w:rsidR="00A92CB6">
        <w:rPr>
          <w:rFonts w:asciiTheme="minorBidi" w:eastAsiaTheme="minorBidi" w:hAnsiTheme="minorBidi" w:hint="cs"/>
          <w:color w:val="0D0D0D" w:themeColor="text1" w:themeTint="F2"/>
          <w:rtl/>
        </w:rPr>
        <w:t xml:space="preserve"> והראה לאברהים כיצד להחזיק את רובה הקלצ'ניקוב ואת אופן ההסתכלות </w:t>
      </w:r>
      <w:r w:rsidR="006969FC">
        <w:rPr>
          <w:rFonts w:asciiTheme="minorBidi" w:eastAsiaTheme="minorBidi" w:hAnsiTheme="minorBidi" w:hint="cs"/>
          <w:color w:val="0D0D0D" w:themeColor="text1" w:themeTint="F2"/>
          <w:rtl/>
        </w:rPr>
        <w:t>בכוונות הרובה. ״ בוא ננסה שוב מטווח קצר ״ . מטח יריות נוס</w:t>
      </w:r>
      <w:r w:rsidR="00A27515">
        <w:rPr>
          <w:rFonts w:asciiTheme="minorBidi" w:eastAsiaTheme="minorBidi" w:hAnsiTheme="minorBidi" w:hint="cs"/>
          <w:color w:val="0D0D0D" w:themeColor="text1" w:themeTint="F2"/>
          <w:rtl/>
        </w:rPr>
        <w:t xml:space="preserve">ף נשמע , ״ יופי, זה כבר הרבה יותר טוב ״ אמר פתחי . לאחר שעה של אימון נראה היה </w:t>
      </w:r>
      <w:r w:rsidR="00510BAF">
        <w:rPr>
          <w:rFonts w:asciiTheme="minorBidi" w:eastAsiaTheme="minorBidi" w:hAnsiTheme="minorBidi" w:hint="cs"/>
          <w:color w:val="0D0D0D" w:themeColor="text1" w:themeTint="F2"/>
          <w:rtl/>
        </w:rPr>
        <w:t xml:space="preserve">שאברהים הגיע אל הרמה הנדרשת . עלי ריאן בן דודו של </w:t>
      </w:r>
      <w:r w:rsidR="00D63287">
        <w:rPr>
          <w:rFonts w:asciiTheme="minorBidi" w:eastAsiaTheme="minorBidi" w:hAnsiTheme="minorBidi" w:hint="cs"/>
          <w:color w:val="0D0D0D" w:themeColor="text1" w:themeTint="F2"/>
          <w:rtl/>
        </w:rPr>
        <w:t xml:space="preserve">אברהים שנבחר לשמש כנהג המילוט הפגין רמה טובה מאד בירי ומפגיעותיו היו מדוייקות להפליא </w:t>
      </w:r>
      <w:r w:rsidR="003835FD">
        <w:rPr>
          <w:rFonts w:asciiTheme="minorBidi" w:eastAsiaTheme="minorBidi" w:hAnsiTheme="minorBidi" w:hint="cs"/>
          <w:color w:val="0D0D0D" w:themeColor="text1" w:themeTint="F2"/>
          <w:rtl/>
        </w:rPr>
        <w:t>.</w:t>
      </w:r>
    </w:p>
    <w:p w14:paraId="31219F55" w14:textId="4B0467E6" w:rsidR="003835FD" w:rsidRDefault="003835FD" w:rsidP="003835F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בהחלטה של רגע החליט פתחי שעלי יהיה לצידו בעת ביצוע הפעיל</w:t>
      </w:r>
      <w:r w:rsidR="0052750C">
        <w:rPr>
          <w:rFonts w:asciiTheme="minorBidi" w:eastAsiaTheme="minorBidi" w:hAnsiTheme="minorBidi" w:hint="cs"/>
          <w:color w:val="0D0D0D" w:themeColor="text1" w:themeTint="F2"/>
          <w:rtl/>
        </w:rPr>
        <w:t xml:space="preserve">ות ואברהים ישמש כנהג רכב המילוט.      </w:t>
      </w:r>
      <w:r w:rsidR="00FF398A">
        <w:rPr>
          <w:rFonts w:asciiTheme="minorBidi" w:eastAsiaTheme="minorBidi" w:hAnsiTheme="minorBidi" w:hint="cs"/>
          <w:color w:val="0D0D0D" w:themeColor="text1" w:themeTint="F2"/>
          <w:rtl/>
        </w:rPr>
        <w:t xml:space="preserve">   </w:t>
      </w:r>
      <w:r w:rsidR="00993124">
        <w:rPr>
          <w:rFonts w:asciiTheme="minorBidi" w:eastAsiaTheme="minorBidi" w:hAnsiTheme="minorBidi" w:hint="cs"/>
          <w:color w:val="0D0D0D" w:themeColor="text1" w:themeTint="F2"/>
          <w:rtl/>
        </w:rPr>
        <w:t xml:space="preserve">      </w:t>
      </w:r>
      <w:r w:rsidR="00835488">
        <w:rPr>
          <w:rFonts w:asciiTheme="minorBidi" w:eastAsiaTheme="minorBidi" w:hAnsiTheme="minorBidi" w:hint="cs"/>
          <w:color w:val="0D0D0D" w:themeColor="text1" w:themeTint="F2"/>
          <w:rtl/>
        </w:rPr>
        <w:t xml:space="preserve">   </w:t>
      </w:r>
    </w:p>
    <w:p w14:paraId="7E3CAEC0" w14:textId="77777777" w:rsidR="004B74E3" w:rsidRDefault="004B74E3" w:rsidP="004B74E3">
      <w:pPr>
        <w:bidi/>
        <w:rPr>
          <w:rFonts w:asciiTheme="minorBidi" w:eastAsiaTheme="minorBidi" w:hAnsiTheme="minorBidi"/>
          <w:color w:val="0D0D0D" w:themeColor="text1" w:themeTint="F2"/>
          <w:rtl/>
        </w:rPr>
      </w:pPr>
    </w:p>
    <w:p w14:paraId="70ED28E9" w14:textId="43B90DC2" w:rsidR="00790282" w:rsidRDefault="00790282" w:rsidP="0079028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w:t>
      </w:r>
      <w:r w:rsidR="00362337">
        <w:rPr>
          <w:rFonts w:asciiTheme="minorBidi" w:eastAsiaTheme="minorBidi" w:hAnsiTheme="minorBidi" w:hint="cs"/>
          <w:color w:val="0D0D0D" w:themeColor="text1" w:themeTint="F2"/>
          <w:rtl/>
        </w:rPr>
        <w:t xml:space="preserve">לא </w:t>
      </w:r>
      <w:r w:rsidR="00C934C3">
        <w:rPr>
          <w:rFonts w:asciiTheme="minorBidi" w:eastAsiaTheme="minorBidi" w:hAnsiTheme="minorBidi" w:hint="cs"/>
          <w:color w:val="0D0D0D" w:themeColor="text1" w:themeTint="F2"/>
          <w:rtl/>
        </w:rPr>
        <w:t xml:space="preserve">יכול להיות שאין לנו קצה חוט שמוביל לפתחי ״ אמר חיים גרנות ראש </w:t>
      </w:r>
      <w:r w:rsidR="00612634">
        <w:rPr>
          <w:rFonts w:asciiTheme="minorBidi" w:eastAsiaTheme="minorBidi" w:hAnsiTheme="minorBidi" w:hint="cs"/>
          <w:color w:val="0D0D0D" w:themeColor="text1" w:themeTint="F2"/>
          <w:rtl/>
        </w:rPr>
        <w:t xml:space="preserve">מרחב דרום של שירות הביטחון הכללי . בדיון סוער שנערך בלשכתו בהשתתפות </w:t>
      </w:r>
      <w:r w:rsidR="00476F37">
        <w:rPr>
          <w:rFonts w:asciiTheme="minorBidi" w:eastAsiaTheme="minorBidi" w:hAnsiTheme="minorBidi" w:hint="cs"/>
          <w:color w:val="0D0D0D" w:themeColor="text1" w:themeTint="F2"/>
          <w:rtl/>
        </w:rPr>
        <w:t xml:space="preserve">נציגי השטח והדסק הועלו רעיונות שונים אולם התחושה היתה של ״ הליכה מסביב לזנב </w:t>
      </w:r>
      <w:r w:rsidR="00637042">
        <w:rPr>
          <w:rFonts w:asciiTheme="minorBidi" w:eastAsiaTheme="minorBidi" w:hAnsiTheme="minorBidi" w:hint="cs"/>
          <w:color w:val="0D0D0D" w:themeColor="text1" w:themeTint="F2"/>
          <w:rtl/>
        </w:rPr>
        <w:t xml:space="preserve">״. ״ אני מבקש למצוא יש מאין </w:t>
      </w:r>
      <w:r w:rsidR="001B61B6">
        <w:rPr>
          <w:rFonts w:asciiTheme="minorBidi" w:eastAsiaTheme="minorBidi" w:hAnsiTheme="minorBidi" w:hint="cs"/>
          <w:color w:val="0D0D0D" w:themeColor="text1" w:themeTint="F2"/>
          <w:rtl/>
        </w:rPr>
        <w:t xml:space="preserve">, אל חרכה </w:t>
      </w:r>
      <w:r w:rsidR="001B61B6">
        <w:rPr>
          <w:rFonts w:asciiTheme="minorBidi" w:eastAsiaTheme="minorBidi" w:hAnsiTheme="minorBidi"/>
          <w:color w:val="0D0D0D" w:themeColor="text1" w:themeTint="F2"/>
          <w:rtl/>
        </w:rPr>
        <w:t>–</w:t>
      </w:r>
      <w:r w:rsidR="001B61B6">
        <w:rPr>
          <w:rFonts w:asciiTheme="minorBidi" w:eastAsiaTheme="minorBidi" w:hAnsiTheme="minorBidi" w:hint="cs"/>
          <w:color w:val="0D0D0D" w:themeColor="text1" w:themeTint="F2"/>
          <w:rtl/>
        </w:rPr>
        <w:t xml:space="preserve">ברכה , יזימת פעולה מצידנו תניב ברכה </w:t>
      </w:r>
      <w:r w:rsidR="00637042">
        <w:rPr>
          <w:rFonts w:asciiTheme="minorBidi" w:eastAsiaTheme="minorBidi" w:hAnsiTheme="minorBidi" w:hint="cs"/>
          <w:color w:val="0D0D0D" w:themeColor="text1" w:themeTint="F2"/>
          <w:rtl/>
        </w:rPr>
        <w:t>״ אמר גרניט ,</w:t>
      </w:r>
      <w:r w:rsidR="00AA12B0">
        <w:rPr>
          <w:rFonts w:asciiTheme="minorBidi" w:eastAsiaTheme="minorBidi" w:hAnsiTheme="minorBidi" w:hint="cs"/>
          <w:color w:val="0D0D0D" w:themeColor="text1" w:themeTint="F2"/>
          <w:rtl/>
        </w:rPr>
        <w:t xml:space="preserve">״ אי אפשר להמתין בחוסר מעש לפיגוע המתגלגל הבא ועל מנת לנסות ולשבש </w:t>
      </w:r>
      <w:r w:rsidR="00596931">
        <w:rPr>
          <w:rFonts w:asciiTheme="minorBidi" w:eastAsiaTheme="minorBidi" w:hAnsiTheme="minorBidi" w:hint="cs"/>
          <w:color w:val="0D0D0D" w:themeColor="text1" w:themeTint="F2"/>
          <w:rtl/>
        </w:rPr>
        <w:t>את הפיגוע אני מבקש לבצע גל מעצרים בקרב פעילי החמאס הידועים לנו</w:t>
      </w:r>
      <w:r w:rsidR="007547C9">
        <w:rPr>
          <w:rFonts w:asciiTheme="minorBidi" w:eastAsiaTheme="minorBidi" w:hAnsiTheme="minorBidi" w:hint="cs"/>
          <w:color w:val="0D0D0D" w:themeColor="text1" w:themeTint="F2"/>
          <w:rtl/>
        </w:rPr>
        <w:t xml:space="preserve"> ולנסות להגיע למשהו ערכי דרך החוקרים ״ </w:t>
      </w:r>
      <w:r w:rsidR="00537D45">
        <w:rPr>
          <w:rFonts w:asciiTheme="minorBidi" w:eastAsiaTheme="minorBidi" w:hAnsiTheme="minorBidi" w:hint="cs"/>
          <w:color w:val="0D0D0D" w:themeColor="text1" w:themeTint="F2"/>
          <w:rtl/>
        </w:rPr>
        <w:t xml:space="preserve">מבקש גם לעצור את בני המשפחה מקרבה ראשונה ושנייה לפתחי </w:t>
      </w:r>
      <w:r w:rsidR="00BD0DD6">
        <w:rPr>
          <w:rFonts w:asciiTheme="minorBidi" w:eastAsiaTheme="minorBidi" w:hAnsiTheme="minorBidi" w:hint="cs"/>
          <w:color w:val="0D0D0D" w:themeColor="text1" w:themeTint="F2"/>
          <w:rtl/>
        </w:rPr>
        <w:t xml:space="preserve">בנסיון לעלות על קצה חוט ״ </w:t>
      </w:r>
    </w:p>
    <w:p w14:paraId="17B6326C" w14:textId="77777777" w:rsidR="00BD0DD6" w:rsidRDefault="00BD0DD6" w:rsidP="00BD0DD6">
      <w:pPr>
        <w:bidi/>
        <w:rPr>
          <w:rFonts w:asciiTheme="minorBidi" w:eastAsiaTheme="minorBidi" w:hAnsiTheme="minorBidi"/>
          <w:color w:val="0D0D0D" w:themeColor="text1" w:themeTint="F2"/>
          <w:rtl/>
        </w:rPr>
      </w:pPr>
    </w:p>
    <w:p w14:paraId="3D10B073" w14:textId="059B2060" w:rsidR="00BD0DD6" w:rsidRDefault="00BD0DD6" w:rsidP="00BD0DD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עוד באותו לילה נעצרו שלושים </w:t>
      </w:r>
      <w:r w:rsidR="002A4A85">
        <w:rPr>
          <w:rFonts w:asciiTheme="minorBidi" w:eastAsiaTheme="minorBidi" w:hAnsiTheme="minorBidi" w:hint="cs"/>
          <w:color w:val="0D0D0D" w:themeColor="text1" w:themeTint="F2"/>
          <w:rtl/>
        </w:rPr>
        <w:t>פעילי חמאס מוכרים ושבעה אנשים ממשפחתו של פתחי , בין העצורים היה עלי ריאן .</w:t>
      </w:r>
    </w:p>
    <w:p w14:paraId="4AE8DEBF" w14:textId="7977854E" w:rsidR="000E23E5" w:rsidRDefault="00141D97" w:rsidP="000E23E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יחד עם חסן ירדו לבית מבטחים ברפיח .</w:t>
      </w:r>
    </w:p>
    <w:p w14:paraId="38FA6813" w14:textId="77777777" w:rsidR="00141D97" w:rsidRDefault="00141D97" w:rsidP="00141D97">
      <w:pPr>
        <w:bidi/>
        <w:rPr>
          <w:rFonts w:asciiTheme="minorBidi" w:eastAsiaTheme="minorBidi" w:hAnsiTheme="minorBidi"/>
          <w:color w:val="0D0D0D" w:themeColor="text1" w:themeTint="F2"/>
          <w:rtl/>
        </w:rPr>
      </w:pPr>
    </w:p>
    <w:p w14:paraId="54211605" w14:textId="12CB999F" w:rsidR="00F86506" w:rsidRDefault="000763B6" w:rsidP="00F8650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מספר שבועות חלפו , בחקירת העצורים נחשפו מספר התארגנויות שאינן </w:t>
      </w:r>
      <w:r w:rsidR="008D1D6E">
        <w:rPr>
          <w:rFonts w:asciiTheme="minorBidi" w:eastAsiaTheme="minorBidi" w:hAnsiTheme="minorBidi" w:hint="cs"/>
          <w:color w:val="0D0D0D" w:themeColor="text1" w:themeTint="F2"/>
          <w:rtl/>
        </w:rPr>
        <w:t xml:space="preserve">קשורות לפתחי , עלי ריאן הכחיש כל קשר לפעילות ושוחרר. </w:t>
      </w:r>
      <w:r w:rsidR="00F65176">
        <w:rPr>
          <w:rFonts w:asciiTheme="minorBidi" w:eastAsiaTheme="minorBidi" w:hAnsiTheme="minorBidi" w:hint="cs"/>
          <w:color w:val="0D0D0D" w:themeColor="text1" w:themeTint="F2"/>
          <w:rtl/>
        </w:rPr>
        <w:t>גם בני משפחתו של פתחי שוחררו לאחר שהובן כי אינם בקשר עם פתחי .</w:t>
      </w:r>
    </w:p>
    <w:p w14:paraId="413B1619" w14:textId="039FCC83" w:rsidR="00F65176" w:rsidRDefault="00F37B94" w:rsidP="00F6517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פתחי ואברהים חזרו לבית המבטחים בשכונת רימאל .</w:t>
      </w:r>
    </w:p>
    <w:p w14:paraId="0DCF3C73" w14:textId="19A1D749" w:rsidR="00FF4656" w:rsidRDefault="00FF4656" w:rsidP="00FF4656">
      <w:pPr>
        <w:bidi/>
        <w:rPr>
          <w:rFonts w:asciiTheme="minorBidi" w:eastAsiaTheme="minorBidi" w:hAnsiTheme="minorBidi"/>
          <w:color w:val="0D0D0D" w:themeColor="text1" w:themeTint="F2"/>
          <w:rtl/>
        </w:rPr>
      </w:pPr>
    </w:p>
    <w:p w14:paraId="19970A65" w14:textId="34B7D694" w:rsidR="00C31467" w:rsidRDefault="00C31467" w:rsidP="00C31467">
      <w:pPr>
        <w:bidi/>
        <w:rPr>
          <w:rFonts w:asciiTheme="minorBidi" w:eastAsiaTheme="minorBidi" w:hAnsiTheme="minorBidi"/>
          <w:color w:val="0D0D0D" w:themeColor="text1" w:themeTint="F2"/>
          <w:rtl/>
        </w:rPr>
      </w:pPr>
    </w:p>
    <w:p w14:paraId="1466542C" w14:textId="5A15AB7C" w:rsidR="00C31467" w:rsidRDefault="00C31467" w:rsidP="00C31467">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הג'יפ עשה דרכו באיטיות בסימטאות השכונה </w:t>
      </w:r>
      <w:r w:rsidR="00315307">
        <w:rPr>
          <w:rFonts w:asciiTheme="minorBidi" w:eastAsiaTheme="minorBidi" w:hAnsiTheme="minorBidi" w:hint="cs"/>
          <w:color w:val="0D0D0D" w:themeColor="text1" w:themeTint="F2"/>
          <w:rtl/>
        </w:rPr>
        <w:t>, השעה היתה שש וחצי בבוקר וברחוב נראתה תנועה</w:t>
      </w:r>
      <w:r>
        <w:rPr>
          <w:rFonts w:asciiTheme="minorBidi" w:eastAsiaTheme="minorBidi" w:hAnsiTheme="minorBidi" w:hint="cs"/>
          <w:color w:val="0D0D0D" w:themeColor="text1" w:themeTint="F2"/>
          <w:rtl/>
        </w:rPr>
        <w:t xml:space="preserve"> דלילה </w:t>
      </w:r>
      <w:r w:rsidR="00315307">
        <w:rPr>
          <w:rFonts w:asciiTheme="minorBidi" w:eastAsiaTheme="minorBidi" w:hAnsiTheme="minorBidi" w:hint="cs"/>
          <w:color w:val="0D0D0D" w:themeColor="text1" w:themeTint="F2"/>
          <w:rtl/>
        </w:rPr>
        <w:t>של פועלים היוצאים לעבודתם</w:t>
      </w:r>
      <w:r w:rsidR="00B83384">
        <w:rPr>
          <w:rFonts w:asciiTheme="minorBidi" w:eastAsiaTheme="minorBidi" w:hAnsiTheme="minorBidi" w:hint="cs"/>
          <w:color w:val="0D0D0D" w:themeColor="text1" w:themeTint="F2"/>
          <w:rtl/>
        </w:rPr>
        <w:t>. עלי</w:t>
      </w:r>
      <w:r w:rsidR="00315307">
        <w:rPr>
          <w:rFonts w:asciiTheme="minorBidi" w:eastAsiaTheme="minorBidi" w:hAnsiTheme="minorBidi" w:hint="cs"/>
          <w:color w:val="0D0D0D" w:themeColor="text1" w:themeTint="F2"/>
          <w:rtl/>
        </w:rPr>
        <w:t xml:space="preserve"> ו</w:t>
      </w:r>
      <w:r w:rsidR="00B83384">
        <w:rPr>
          <w:rFonts w:asciiTheme="minorBidi" w:eastAsiaTheme="minorBidi" w:hAnsiTheme="minorBidi" w:hint="cs"/>
          <w:color w:val="0D0D0D" w:themeColor="text1" w:themeTint="F2"/>
          <w:rtl/>
        </w:rPr>
        <w:t xml:space="preserve">פתחי נצמדו לקיר המסגד בצפייה דרוכה כל אחד מהם אחז בידיו תת מקלע מסוג קלצ'ניקוב </w:t>
      </w:r>
      <w:r w:rsidR="00130C7C">
        <w:rPr>
          <w:rFonts w:asciiTheme="minorBidi" w:eastAsiaTheme="minorBidi" w:hAnsiTheme="minorBidi" w:hint="cs"/>
          <w:color w:val="0D0D0D" w:themeColor="text1" w:themeTint="F2"/>
          <w:rtl/>
        </w:rPr>
        <w:t>ורימון ישן מסוג מיילס אחד .</w:t>
      </w:r>
    </w:p>
    <w:p w14:paraId="219E89B5" w14:textId="6A6EE67C" w:rsidR="00130C7C" w:rsidRDefault="00130C7C" w:rsidP="00130C7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שלושת אנשי המילואים </w:t>
      </w:r>
      <w:r w:rsidR="006B4FDB">
        <w:rPr>
          <w:rFonts w:asciiTheme="minorBidi" w:eastAsiaTheme="minorBidi" w:hAnsiTheme="minorBidi" w:hint="cs"/>
          <w:color w:val="0D0D0D" w:themeColor="text1" w:themeTint="F2"/>
          <w:rtl/>
        </w:rPr>
        <w:t>נירא</w:t>
      </w:r>
      <w:r w:rsidR="00DD33AD">
        <w:rPr>
          <w:rFonts w:asciiTheme="minorBidi" w:eastAsiaTheme="minorBidi" w:hAnsiTheme="minorBidi" w:hint="cs"/>
          <w:color w:val="0D0D0D" w:themeColor="text1" w:themeTint="F2"/>
          <w:rtl/>
        </w:rPr>
        <w:t xml:space="preserve">ו </w:t>
      </w:r>
      <w:r>
        <w:rPr>
          <w:rFonts w:asciiTheme="minorBidi" w:eastAsiaTheme="minorBidi" w:hAnsiTheme="minorBidi" w:hint="cs"/>
          <w:color w:val="0D0D0D" w:themeColor="text1" w:themeTint="F2"/>
          <w:rtl/>
        </w:rPr>
        <w:t xml:space="preserve">שלווים לחלוטין </w:t>
      </w:r>
      <w:r w:rsidR="00DD33AD">
        <w:rPr>
          <w:rFonts w:asciiTheme="minorBidi" w:eastAsiaTheme="minorBidi" w:hAnsiTheme="minorBidi" w:hint="cs"/>
          <w:color w:val="0D0D0D" w:themeColor="text1" w:themeTint="F2"/>
          <w:rtl/>
        </w:rPr>
        <w:t xml:space="preserve">ולא ידעו כי התופת ממתינה להם מעבר לפינה .״ תהיה מוכן , הם מגיעים ״ אמר פתחי , </w:t>
      </w:r>
      <w:r w:rsidR="009C4CC4">
        <w:rPr>
          <w:rFonts w:asciiTheme="minorBidi" w:eastAsiaTheme="minorBidi" w:hAnsiTheme="minorBidi" w:hint="cs"/>
          <w:color w:val="0D0D0D" w:themeColor="text1" w:themeTint="F2"/>
          <w:rtl/>
        </w:rPr>
        <w:t xml:space="preserve">הג'יפ נשק את הכניסה למסגד והשניים הגיחו מאחור הג'יפ ופתחו באש תופת לעבר יושביו . </w:t>
      </w:r>
      <w:r w:rsidR="00AB0B11">
        <w:rPr>
          <w:rFonts w:asciiTheme="minorBidi" w:eastAsiaTheme="minorBidi" w:hAnsiTheme="minorBidi" w:hint="cs"/>
          <w:color w:val="0D0D0D" w:themeColor="text1" w:themeTint="F2"/>
          <w:rtl/>
        </w:rPr>
        <w:t xml:space="preserve">מטח היריות החריד את השכונה השלווה . החייל שישב בחלקו האחורי של הג'יפ </w:t>
      </w:r>
      <w:r w:rsidR="00AB0B11">
        <w:rPr>
          <w:rFonts w:asciiTheme="minorBidi" w:eastAsiaTheme="minorBidi" w:hAnsiTheme="minorBidi" w:hint="cs"/>
          <w:color w:val="0D0D0D" w:themeColor="text1" w:themeTint="F2"/>
          <w:rtl/>
        </w:rPr>
        <w:lastRenderedPageBreak/>
        <w:t xml:space="preserve">והנהג נהרגו מייד </w:t>
      </w:r>
      <w:r w:rsidR="00E8639F">
        <w:rPr>
          <w:rFonts w:asciiTheme="minorBidi" w:eastAsiaTheme="minorBidi" w:hAnsiTheme="minorBidi" w:hint="cs"/>
          <w:color w:val="0D0D0D" w:themeColor="text1" w:themeTint="F2"/>
          <w:rtl/>
        </w:rPr>
        <w:t>והגיפ  נבלם ונעצר בקיר המסגד . החייל שישב ליד הנהג יצא את הג'יפ ופתח באש לא יע</w:t>
      </w:r>
      <w:r w:rsidR="000A18A4">
        <w:rPr>
          <w:rFonts w:asciiTheme="minorBidi" w:eastAsiaTheme="minorBidi" w:hAnsiTheme="minorBidi" w:hint="cs"/>
          <w:color w:val="0D0D0D" w:themeColor="text1" w:themeTint="F2"/>
          <w:rtl/>
        </w:rPr>
        <w:t>ילה לכיוון התוקפים . מטח ירי</w:t>
      </w:r>
      <w:r w:rsidR="00764160">
        <w:rPr>
          <w:rFonts w:asciiTheme="minorBidi" w:eastAsiaTheme="minorBidi" w:hAnsiTheme="minorBidi" w:hint="cs"/>
          <w:color w:val="0D0D0D" w:themeColor="text1" w:themeTint="F2"/>
          <w:rtl/>
        </w:rPr>
        <w:t xml:space="preserve"> נוסף מרובהו של עלי הביא להתמוטטות של החייל שנפל על הקרקע ללא רוח חיים .</w:t>
      </w:r>
    </w:p>
    <w:p w14:paraId="160F77AD" w14:textId="41DD075D" w:rsidR="00764160" w:rsidRDefault="00764160" w:rsidP="0076416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עלי ופתחי אספו את נשקי החיילים </w:t>
      </w:r>
      <w:r w:rsidR="005C2C2A">
        <w:rPr>
          <w:rFonts w:asciiTheme="minorBidi" w:eastAsiaTheme="minorBidi" w:hAnsiTheme="minorBidi" w:hint="cs"/>
          <w:color w:val="0D0D0D" w:themeColor="text1" w:themeTint="F2"/>
          <w:rtl/>
        </w:rPr>
        <w:t xml:space="preserve">ולקחו מפת קוד שמצאו בג'יפ ונסו לכיוון נקודת המפגש עם רכב המילוט . דקותיים לאחר מכן עשו את דרכם </w:t>
      </w:r>
      <w:r w:rsidR="00264650">
        <w:rPr>
          <w:rFonts w:asciiTheme="minorBidi" w:eastAsiaTheme="minorBidi" w:hAnsiTheme="minorBidi" w:hint="cs"/>
          <w:color w:val="0D0D0D" w:themeColor="text1" w:themeTint="F2"/>
          <w:rtl/>
        </w:rPr>
        <w:t>בביטחה לבית המבטחים בדיר אל בלח .</w:t>
      </w:r>
    </w:p>
    <w:p w14:paraId="6FF9C51C" w14:textId="7A96EFDE" w:rsidR="00DA6FF6" w:rsidRDefault="00DA6FF6" w:rsidP="00DA6FF6">
      <w:pPr>
        <w:bidi/>
        <w:rPr>
          <w:rFonts w:asciiTheme="minorBidi" w:eastAsiaTheme="minorBidi" w:hAnsiTheme="minorBidi"/>
          <w:color w:val="0D0D0D" w:themeColor="text1" w:themeTint="F2"/>
          <w:rtl/>
        </w:rPr>
      </w:pPr>
    </w:p>
    <w:p w14:paraId="650B3902" w14:textId="625A1368" w:rsidR="00DA6FF6" w:rsidRDefault="00DA6FF6" w:rsidP="00DA6FF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חיים גרניט ראש השבכ בדרום הגיע למקום הפיגוע </w:t>
      </w:r>
      <w:r w:rsidR="005948A5">
        <w:rPr>
          <w:rFonts w:asciiTheme="minorBidi" w:eastAsiaTheme="minorBidi" w:hAnsiTheme="minorBidi" w:hint="cs"/>
          <w:color w:val="0D0D0D" w:themeColor="text1" w:themeTint="F2"/>
          <w:rtl/>
        </w:rPr>
        <w:t xml:space="preserve">וציין בפני שומעיו כי ״ אשר יגורנו , בא לנו ״. לכל הנוכחים היה ברור </w:t>
      </w:r>
      <w:r w:rsidR="0040558C">
        <w:rPr>
          <w:rFonts w:asciiTheme="minorBidi" w:eastAsiaTheme="minorBidi" w:hAnsiTheme="minorBidi" w:hint="cs"/>
          <w:color w:val="0D0D0D" w:themeColor="text1" w:themeTint="F2"/>
          <w:rtl/>
        </w:rPr>
        <w:t xml:space="preserve">שפתחי מעורב בפיגוע ומפלס התיסכול נוכח הכישלון למנוע את הפיגוע היה </w:t>
      </w:r>
      <w:r w:rsidR="00DD4CE6">
        <w:rPr>
          <w:rFonts w:asciiTheme="minorBidi" w:eastAsiaTheme="minorBidi" w:hAnsiTheme="minorBidi" w:hint="cs"/>
          <w:color w:val="0D0D0D" w:themeColor="text1" w:themeTint="F2"/>
          <w:rtl/>
        </w:rPr>
        <w:t>גבוה .</w:t>
      </w:r>
    </w:p>
    <w:p w14:paraId="7D87EB48" w14:textId="6D53EAD7" w:rsidR="00DD4CE6" w:rsidRDefault="00DD4CE6" w:rsidP="00DD4CE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חסימות צירים וסריקות מבית לבית לא העלו דבר , גשש שהלך על עקיבות המפגעים הגיע לנקודת החבירה עם רכב המילוט </w:t>
      </w:r>
      <w:r w:rsidR="000D4EEF">
        <w:rPr>
          <w:rFonts w:asciiTheme="minorBidi" w:eastAsiaTheme="minorBidi" w:hAnsiTheme="minorBidi" w:hint="cs"/>
          <w:color w:val="0D0D0D" w:themeColor="text1" w:themeTint="F2"/>
          <w:rtl/>
        </w:rPr>
        <w:t>שנעלם בכיוון לא ידוע .</w:t>
      </w:r>
    </w:p>
    <w:p w14:paraId="5412B91A" w14:textId="29AD655B" w:rsidR="000D4EEF" w:rsidRDefault="002D40C3" w:rsidP="000D4EE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עוד באותו לי</w:t>
      </w:r>
      <w:r w:rsidR="00E7386D">
        <w:rPr>
          <w:rFonts w:asciiTheme="minorBidi" w:eastAsiaTheme="minorBidi" w:hAnsiTheme="minorBidi" w:hint="cs"/>
          <w:color w:val="0D0D0D" w:themeColor="text1" w:themeTint="F2"/>
          <w:rtl/>
        </w:rPr>
        <w:t>לה</w:t>
      </w:r>
      <w:r w:rsidR="00AD6348">
        <w:rPr>
          <w:rFonts w:asciiTheme="minorBidi" w:eastAsiaTheme="minorBidi" w:hAnsiTheme="minorBidi" w:hint="cs"/>
          <w:color w:val="0D0D0D" w:themeColor="text1" w:themeTint="F2"/>
          <w:rtl/>
        </w:rPr>
        <w:t xml:space="preserve"> כונסו כל רכזי השטח לדיון מיוחד בלשכתו של חיים גרניט . </w:t>
      </w:r>
      <w:r w:rsidR="00505703">
        <w:rPr>
          <w:rFonts w:asciiTheme="minorBidi" w:eastAsiaTheme="minorBidi" w:hAnsiTheme="minorBidi" w:hint="cs"/>
          <w:color w:val="0D0D0D" w:themeColor="text1" w:themeTint="F2"/>
          <w:rtl/>
        </w:rPr>
        <w:t xml:space="preserve">״ רבותי״ פתח ואמר חיים , ״ המצב בלתי נסבל לחלוטין , פתחי משטה בנו על ימין ועל שמאל , ככל הנראה מקבל תמיכה מהשטח ומייצר פיגועים כואבים ברצף </w:t>
      </w:r>
      <w:r w:rsidR="00885190">
        <w:rPr>
          <w:rFonts w:asciiTheme="minorBidi" w:eastAsiaTheme="minorBidi" w:hAnsiTheme="minorBidi" w:hint="cs"/>
          <w:color w:val="0D0D0D" w:themeColor="text1" w:themeTint="F2"/>
          <w:rtl/>
        </w:rPr>
        <w:t xml:space="preserve">מעורר השתאות . אני מבקש מכל הנוכחים לחשוב מחוץ לקופסה </w:t>
      </w:r>
      <w:r w:rsidR="006B7286">
        <w:rPr>
          <w:rFonts w:asciiTheme="minorBidi" w:eastAsiaTheme="minorBidi" w:hAnsiTheme="minorBidi" w:hint="cs"/>
          <w:color w:val="0D0D0D" w:themeColor="text1" w:themeTint="F2"/>
          <w:rtl/>
        </w:rPr>
        <w:t xml:space="preserve">על דרך שתאפשר לנו מגע מודיעיני עם פתחי ״. ״ פיגוע איכותי </w:t>
      </w:r>
      <w:r w:rsidR="00793313">
        <w:rPr>
          <w:rFonts w:asciiTheme="minorBidi" w:eastAsiaTheme="minorBidi" w:hAnsiTheme="minorBidi" w:hint="cs"/>
          <w:color w:val="0D0D0D" w:themeColor="text1" w:themeTint="F2"/>
          <w:rtl/>
        </w:rPr>
        <w:t xml:space="preserve">כמו הפיגוע שבוצע היום יגרה את התיאבון לפיגועים נוספים </w:t>
      </w:r>
      <w:r w:rsidR="00654CB3">
        <w:rPr>
          <w:rFonts w:asciiTheme="minorBidi" w:eastAsiaTheme="minorBidi" w:hAnsiTheme="minorBidi" w:hint="cs"/>
          <w:color w:val="0D0D0D" w:themeColor="text1" w:themeTint="F2"/>
          <w:rtl/>
        </w:rPr>
        <w:t xml:space="preserve">ושאלה שלי </w:t>
      </w:r>
      <w:r w:rsidR="0044594B">
        <w:rPr>
          <w:rFonts w:asciiTheme="minorBidi" w:eastAsiaTheme="minorBidi" w:hAnsiTheme="minorBidi" w:hint="cs"/>
          <w:color w:val="0D0D0D" w:themeColor="text1" w:themeTint="F2"/>
          <w:rtl/>
        </w:rPr>
        <w:t>היא מה ניתן לעשות כדי למנוע את הפיגוע הבא?״</w:t>
      </w:r>
    </w:p>
    <w:p w14:paraId="68732F2A" w14:textId="726A1629" w:rsidR="0044594B" w:rsidRDefault="00644774" w:rsidP="0044594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בהעדר קצה חוט הוחלט על רעיון משוגע שעבד בשנות </w:t>
      </w:r>
      <w:r w:rsidR="00FB27F5">
        <w:rPr>
          <w:rFonts w:asciiTheme="minorBidi" w:eastAsiaTheme="minorBidi" w:hAnsiTheme="minorBidi" w:hint="cs"/>
          <w:color w:val="0D0D0D" w:themeColor="text1" w:themeTint="F2"/>
          <w:rtl/>
        </w:rPr>
        <w:t>השבעים בעת הפעילות למיגור הטרור.</w:t>
      </w:r>
    </w:p>
    <w:p w14:paraId="6C7F804E" w14:textId="1A0931F0" w:rsidR="00FB27F5" w:rsidRDefault="00FB27F5" w:rsidP="00FB27F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הוחלט לשלוח שני אנשי מבצעים מסתערבים שיגיעו לישוב בית להיה במסווה של מבוקשים </w:t>
      </w:r>
      <w:r w:rsidR="00B300A7">
        <w:rPr>
          <w:rFonts w:asciiTheme="minorBidi" w:eastAsiaTheme="minorBidi" w:hAnsiTheme="minorBidi" w:hint="cs"/>
          <w:color w:val="0D0D0D" w:themeColor="text1" w:themeTint="F2"/>
          <w:rtl/>
        </w:rPr>
        <w:t xml:space="preserve">מהגדה שמחפשים מקלט וחיבור לאנשי חמאס ברצועה . </w:t>
      </w:r>
    </w:p>
    <w:p w14:paraId="6B7C464D" w14:textId="77777777" w:rsidR="00FF4656" w:rsidRDefault="00FF4656" w:rsidP="00FF4656">
      <w:pPr>
        <w:bidi/>
        <w:rPr>
          <w:rFonts w:asciiTheme="minorBidi" w:eastAsiaTheme="minorBidi" w:hAnsiTheme="minorBidi"/>
          <w:color w:val="0D0D0D" w:themeColor="text1" w:themeTint="F2"/>
          <w:lang w:val="en-CA"/>
        </w:rPr>
      </w:pPr>
    </w:p>
    <w:p w14:paraId="7EB1DF13" w14:textId="5E2941F6" w:rsidR="001C3D75" w:rsidRDefault="001C3D75" w:rsidP="001C3D75">
      <w:pPr>
        <w:bidi/>
        <w:rPr>
          <w:rFonts w:asciiTheme="minorBidi" w:eastAsiaTheme="minorBidi" w:hAnsiTheme="minorBidi"/>
          <w:color w:val="0D0D0D" w:themeColor="text1" w:themeTint="F2"/>
          <w:lang w:val="en-CA"/>
        </w:rPr>
      </w:pPr>
    </w:p>
    <w:p w14:paraId="0988BF8D" w14:textId="2886416C" w:rsidR="001C3D75" w:rsidRDefault="00627C30" w:rsidP="001C3D7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שמעון לוי ויעקב מזרחי היו שני אנשי המבצעים שנבחרו למבצע . שמעון </w:t>
      </w:r>
      <w:r w:rsidR="00606D4A">
        <w:rPr>
          <w:rFonts w:asciiTheme="minorBidi" w:eastAsiaTheme="minorBidi" w:hAnsiTheme="minorBidi" w:hint="cs"/>
          <w:color w:val="0D0D0D" w:themeColor="text1" w:themeTint="F2"/>
          <w:rtl/>
          <w:lang w:val="en-CA"/>
        </w:rPr>
        <w:t xml:space="preserve">בן 29 גבה קומה רווק , דובר ערבית רהוטה מבית , </w:t>
      </w:r>
      <w:r w:rsidR="008218D7">
        <w:rPr>
          <w:rFonts w:asciiTheme="minorBidi" w:eastAsiaTheme="minorBidi" w:hAnsiTheme="minorBidi" w:hint="cs"/>
          <w:color w:val="0D0D0D" w:themeColor="text1" w:themeTint="F2"/>
          <w:rtl/>
          <w:lang w:val="en-CA"/>
        </w:rPr>
        <w:t>מוצא משפחתו מיהודי סוריה שעלו ארצה בסיוע הסוכנות היהודית בשנות השישים . שמעון עבד ביחידת המבצעים כ</w:t>
      </w:r>
      <w:r w:rsidR="009E3CD8">
        <w:rPr>
          <w:rFonts w:asciiTheme="minorBidi" w:eastAsiaTheme="minorBidi" w:hAnsiTheme="minorBidi" w:hint="cs"/>
          <w:color w:val="0D0D0D" w:themeColor="text1" w:themeTint="F2"/>
          <w:rtl/>
          <w:lang w:val="en-CA"/>
        </w:rPr>
        <w:t>חמש שנים והוכיח את עצמו במבצעים רבים . שמעון ידע לשמור על קור רוח ברג</w:t>
      </w:r>
      <w:r w:rsidR="009640C9">
        <w:rPr>
          <w:rFonts w:asciiTheme="minorBidi" w:eastAsiaTheme="minorBidi" w:hAnsiTheme="minorBidi" w:hint="cs"/>
          <w:color w:val="0D0D0D" w:themeColor="text1" w:themeTint="F2"/>
          <w:rtl/>
          <w:lang w:val="en-CA"/>
        </w:rPr>
        <w:t>עי משבר וכישורי המשחק שלו היו מקנים לו מקום של כבוד על במות ברודוויי לו היה בוחר בקריירה של שחקן .</w:t>
      </w:r>
    </w:p>
    <w:p w14:paraId="390E97E8" w14:textId="2E4A074C" w:rsidR="0094283C" w:rsidRDefault="0094283C" w:rsidP="0094283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יעקב בן 24 רווק דובר ערבית רהוטה שעבד בשכם </w:t>
      </w:r>
      <w:r w:rsidR="00F97A1B">
        <w:rPr>
          <w:rFonts w:asciiTheme="minorBidi" w:eastAsiaTheme="minorBidi" w:hAnsiTheme="minorBidi" w:hint="cs"/>
          <w:color w:val="0D0D0D" w:themeColor="text1" w:themeTint="F2"/>
          <w:rtl/>
          <w:lang w:val="en-CA"/>
        </w:rPr>
        <w:t>במסגרת תפקידו וקצר הצלחה עת הצטרף לחבורת החמאס במקום והביא לחשיפת חולייה שתיכננה פיגועים רבים .</w:t>
      </w:r>
    </w:p>
    <w:p w14:paraId="264B3557" w14:textId="5AE5910C" w:rsidR="00F97A1B" w:rsidRDefault="005F3D06" w:rsidP="00F97A1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השניים ידעו כי הם ידרשו להיות ברשות עצמם ובמקרה של הסתבכות או חשיפה יקח לכוח המחלץ כעשרים דקות לחבור עימם </w:t>
      </w:r>
      <w:r w:rsidR="00B901EB">
        <w:rPr>
          <w:rFonts w:asciiTheme="minorBidi" w:eastAsiaTheme="minorBidi" w:hAnsiTheme="minorBidi" w:hint="cs"/>
          <w:color w:val="0D0D0D" w:themeColor="text1" w:themeTint="F2"/>
          <w:rtl/>
          <w:lang w:val="en-CA"/>
        </w:rPr>
        <w:t>, זמן יקר שעשוי להיות קריטי עבורם .</w:t>
      </w:r>
    </w:p>
    <w:p w14:paraId="4088CB21" w14:textId="4EB2D994" w:rsidR="00B901EB" w:rsidRDefault="00B901EB" w:rsidP="00B901E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השניים תודרכו ונבחנו על סיפורי הכיסוי שלהם </w:t>
      </w:r>
      <w:r w:rsidR="00207D44">
        <w:rPr>
          <w:rFonts w:asciiTheme="minorBidi" w:eastAsiaTheme="minorBidi" w:hAnsiTheme="minorBidi" w:hint="cs"/>
          <w:color w:val="0D0D0D" w:themeColor="text1" w:themeTint="F2"/>
          <w:rtl/>
          <w:lang w:val="en-CA"/>
        </w:rPr>
        <w:t>וכן על תרחישים אפשריים ומקרים ותגובות .</w:t>
      </w:r>
    </w:p>
    <w:p w14:paraId="24398BBF" w14:textId="4EF766BC" w:rsidR="00207D44" w:rsidRDefault="00207D44" w:rsidP="00207D4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לאחר כשבועיים של הכנה אינטנסיבית היו השניים מוכנים לפעולה .</w:t>
      </w:r>
    </w:p>
    <w:p w14:paraId="6D6175F7" w14:textId="77777777" w:rsidR="00207D44" w:rsidRDefault="00207D44" w:rsidP="00207D44">
      <w:pPr>
        <w:bidi/>
        <w:rPr>
          <w:rFonts w:asciiTheme="minorBidi" w:eastAsiaTheme="minorBidi" w:hAnsiTheme="minorBidi"/>
          <w:color w:val="0D0D0D" w:themeColor="text1" w:themeTint="F2"/>
          <w:rtl/>
          <w:lang w:val="en-CA"/>
        </w:rPr>
      </w:pPr>
    </w:p>
    <w:p w14:paraId="7E6421F8" w14:textId="429CEA1D" w:rsidR="00E21C5E" w:rsidRDefault="00B02F8A" w:rsidP="00E21C5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השעה היתה תשע בערב כאשר תושבי בית להיה שמעו קולות נפץ וירי מאזור גדר המערכת ש</w:t>
      </w:r>
      <w:r w:rsidR="00E21C5E">
        <w:rPr>
          <w:rFonts w:asciiTheme="minorBidi" w:eastAsiaTheme="minorBidi" w:hAnsiTheme="minorBidi" w:hint="cs"/>
          <w:color w:val="0D0D0D" w:themeColor="text1" w:themeTint="F2"/>
          <w:rtl/>
          <w:lang w:val="en-CA"/>
        </w:rPr>
        <w:t>שימשה כגבול בין ישראל לרצועה .</w:t>
      </w:r>
    </w:p>
    <w:p w14:paraId="27D21C85" w14:textId="066AE501" w:rsidR="00E21C5E" w:rsidRDefault="004B2CCC" w:rsidP="00B43875">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lang w:val="en-CA"/>
        </w:rPr>
        <w:t>נורי</w:t>
      </w:r>
      <w:r w:rsidR="00E21C5E">
        <w:rPr>
          <w:rFonts w:asciiTheme="minorBidi" w:eastAsiaTheme="minorBidi" w:hAnsiTheme="minorBidi" w:hint="cs"/>
          <w:color w:val="0D0D0D" w:themeColor="text1" w:themeTint="F2"/>
          <w:rtl/>
          <w:lang w:val="en-CA"/>
        </w:rPr>
        <w:t xml:space="preserve"> תאורה האירו את </w:t>
      </w:r>
      <w:r w:rsidR="00DD6D9A">
        <w:rPr>
          <w:rFonts w:asciiTheme="minorBidi" w:eastAsiaTheme="minorBidi" w:hAnsiTheme="minorBidi" w:hint="cs"/>
          <w:color w:val="0D0D0D" w:themeColor="text1" w:themeTint="F2"/>
          <w:rtl/>
          <w:lang w:val="en-CA"/>
        </w:rPr>
        <w:t xml:space="preserve">השטח כאור </w:t>
      </w:r>
      <w:r w:rsidR="009A6657">
        <w:rPr>
          <w:rFonts w:asciiTheme="minorBidi" w:eastAsiaTheme="minorBidi" w:hAnsiTheme="minorBidi" w:hint="cs"/>
          <w:color w:val="0D0D0D" w:themeColor="text1" w:themeTint="F2"/>
          <w:rtl/>
          <w:lang w:val="en-CA"/>
        </w:rPr>
        <w:t xml:space="preserve">יום </w:t>
      </w:r>
      <w:r w:rsidR="00640E2F">
        <w:rPr>
          <w:rFonts w:asciiTheme="minorBidi" w:eastAsiaTheme="minorBidi" w:hAnsiTheme="minorBidi" w:hint="cs"/>
          <w:color w:val="0D0D0D" w:themeColor="text1" w:themeTint="F2"/>
          <w:rtl/>
          <w:lang w:val="en-CA"/>
        </w:rPr>
        <w:t xml:space="preserve">, קולות רכבי צבא נשמעו </w:t>
      </w:r>
      <w:r w:rsidR="00632ECF">
        <w:rPr>
          <w:rFonts w:asciiTheme="minorBidi" w:eastAsiaTheme="minorBidi" w:hAnsiTheme="minorBidi" w:hint="cs"/>
          <w:color w:val="0D0D0D" w:themeColor="text1" w:themeTint="F2"/>
          <w:rtl/>
          <w:lang w:val="en-CA"/>
        </w:rPr>
        <w:t xml:space="preserve">מכל עבר. לתושבי הכפר היה ברור שמשהו מתרחש באזור הגדר </w:t>
      </w:r>
      <w:r w:rsidR="00505967">
        <w:rPr>
          <w:rFonts w:asciiTheme="minorBidi" w:eastAsiaTheme="minorBidi" w:hAnsiTheme="minorBidi" w:hint="cs"/>
          <w:color w:val="0D0D0D" w:themeColor="text1" w:themeTint="F2"/>
          <w:rtl/>
          <w:lang w:val="en-CA"/>
        </w:rPr>
        <w:t xml:space="preserve">וקהל של סקרנים נעמד על גגות הבתים וצפה לכיוון הגבול בנסיון להבין מה מתרחש </w:t>
      </w:r>
      <w:r w:rsidR="004B0806">
        <w:rPr>
          <w:rFonts w:asciiTheme="minorBidi" w:eastAsiaTheme="minorBidi" w:hAnsiTheme="minorBidi" w:hint="cs"/>
          <w:color w:val="0D0D0D" w:themeColor="text1" w:themeTint="F2"/>
          <w:rtl/>
          <w:lang w:val="en-CA"/>
        </w:rPr>
        <w:t>במקום .</w:t>
      </w:r>
    </w:p>
    <w:p w14:paraId="7AA8FEF0" w14:textId="7AAB5630" w:rsidR="00A5097F" w:rsidRDefault="00A5097F" w:rsidP="00A5097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שתי דמויות הגיחו מתוך הפרדס שנושק לכפר בחלקו הצפוני ונבלעו בין</w:t>
      </w:r>
      <w:r w:rsidR="00EB6438">
        <w:rPr>
          <w:rFonts w:asciiTheme="minorBidi" w:eastAsiaTheme="minorBidi" w:hAnsiTheme="minorBidi" w:hint="cs"/>
          <w:color w:val="0D0D0D" w:themeColor="text1" w:themeTint="F2"/>
          <w:rtl/>
          <w:lang w:val="en-CA"/>
        </w:rPr>
        <w:t xml:space="preserve"> סימטאות הכפר .</w:t>
      </w:r>
      <w:r w:rsidR="00C853D9">
        <w:rPr>
          <w:rFonts w:asciiTheme="minorBidi" w:eastAsiaTheme="minorBidi" w:hAnsiTheme="minorBidi" w:hint="cs"/>
          <w:color w:val="0D0D0D" w:themeColor="text1" w:themeTint="F2"/>
          <w:rtl/>
          <w:lang w:val="en-CA"/>
        </w:rPr>
        <w:t xml:space="preserve"> היו אלה שמעון ויעקב </w:t>
      </w:r>
      <w:r w:rsidR="00775973">
        <w:rPr>
          <w:rFonts w:asciiTheme="minorBidi" w:eastAsiaTheme="minorBidi" w:hAnsiTheme="minorBidi" w:hint="cs"/>
          <w:color w:val="0D0D0D" w:themeColor="text1" w:themeTint="F2"/>
          <w:rtl/>
          <w:lang w:val="en-CA"/>
        </w:rPr>
        <w:t>המסתערבים של השבכ אשר פעלו על פי התיכנון ופנו לעבר המסגד של אבו עלי שהיה ידוע כמקום ריכוזם של פעילי החמאס בכפר .</w:t>
      </w:r>
    </w:p>
    <w:p w14:paraId="5C9607EB" w14:textId="05D43CA5" w:rsidR="00F05BAA" w:rsidRDefault="00EB6438" w:rsidP="00F05BA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מספר דקות לאחר מכן קרבו אורות רכבי הצבא לכפר </w:t>
      </w:r>
      <w:r w:rsidR="002A1E61">
        <w:rPr>
          <w:rFonts w:asciiTheme="minorBidi" w:eastAsiaTheme="minorBidi" w:hAnsiTheme="minorBidi" w:hint="cs"/>
          <w:color w:val="0D0D0D" w:themeColor="text1" w:themeTint="F2"/>
          <w:rtl/>
          <w:lang w:val="en-CA"/>
        </w:rPr>
        <w:t>ותנועה ערה של חיילים מילאה את רחובות הכפר</w:t>
      </w:r>
      <w:r w:rsidR="00F05BAA">
        <w:rPr>
          <w:rFonts w:asciiTheme="minorBidi" w:eastAsiaTheme="minorBidi" w:hAnsiTheme="minorBidi" w:hint="cs"/>
          <w:color w:val="0D0D0D" w:themeColor="text1" w:themeTint="F2"/>
          <w:rtl/>
          <w:lang w:val="en-CA"/>
        </w:rPr>
        <w:t xml:space="preserve"> , האירוע בכללותו היה הפקה של יחידת המבצעים בשירות על מנת ליצור בפני האוכלוסייה המקומית את הרושם כי מדובר במרדף אמיתי אחר </w:t>
      </w:r>
      <w:r w:rsidR="007E7B7F">
        <w:rPr>
          <w:rFonts w:asciiTheme="minorBidi" w:eastAsiaTheme="minorBidi" w:hAnsiTheme="minorBidi" w:hint="cs"/>
          <w:color w:val="0D0D0D" w:themeColor="text1" w:themeTint="F2"/>
          <w:rtl/>
          <w:lang w:val="en-CA"/>
        </w:rPr>
        <w:t xml:space="preserve">״המבוקשים ״. הרושם שנוצר אצל קהל הסקרנים שנקבץ על גגות הבתים הוא שמדובר באירוע אמיתי </w:t>
      </w:r>
      <w:r w:rsidR="00DE22E8">
        <w:rPr>
          <w:rFonts w:asciiTheme="minorBidi" w:eastAsiaTheme="minorBidi" w:hAnsiTheme="minorBidi" w:hint="cs"/>
          <w:color w:val="0D0D0D" w:themeColor="text1" w:themeTint="F2"/>
          <w:rtl/>
          <w:lang w:val="en-CA"/>
        </w:rPr>
        <w:t>.</w:t>
      </w:r>
    </w:p>
    <w:p w14:paraId="46C81B83" w14:textId="24592D07" w:rsidR="00DE22E8" w:rsidRDefault="00DE22E8" w:rsidP="00DE22E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כעשר דקות נוספות חלפו עד שהוכרז במקום עוצר על ידי ג'יפ של המינהל האזרחי שכרז לכל התושבים בכפר על אכיפתו של עוצר .</w:t>
      </w:r>
    </w:p>
    <w:p w14:paraId="49B18883" w14:textId="77777777" w:rsidR="00EE4526" w:rsidRDefault="008358DE" w:rsidP="008358D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במשך השעות הבאות בוצעו סריקות מבית לבית באזור בו ניצפו הצעירים אך ללא כל תוצאות</w:t>
      </w:r>
      <w:r w:rsidR="00EE4526">
        <w:rPr>
          <w:rFonts w:asciiTheme="minorBidi" w:eastAsiaTheme="minorBidi" w:hAnsiTheme="minorBidi" w:hint="cs"/>
          <w:color w:val="0D0D0D" w:themeColor="text1" w:themeTint="F2"/>
          <w:rtl/>
          <w:lang w:val="en-CA"/>
        </w:rPr>
        <w:t>. בשעה שתיים לפנות בוקר בוטל העוצר .</w:t>
      </w:r>
    </w:p>
    <w:p w14:paraId="7782DD47" w14:textId="77777777" w:rsidR="00DA7C04" w:rsidRDefault="00DA7C04" w:rsidP="00EE4526">
      <w:pPr>
        <w:bidi/>
        <w:rPr>
          <w:rFonts w:asciiTheme="minorBidi" w:eastAsiaTheme="minorBidi" w:hAnsiTheme="minorBidi"/>
          <w:color w:val="0D0D0D" w:themeColor="text1" w:themeTint="F2"/>
          <w:rtl/>
          <w:lang w:val="en-CA"/>
        </w:rPr>
      </w:pPr>
    </w:p>
    <w:p w14:paraId="7F448A97" w14:textId="77777777" w:rsidR="00E0248F" w:rsidRDefault="00DA7C04" w:rsidP="00DA7C0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שמעון ויעקב נכנסו למסגד ופגשו במקום מספר צעירים , הצעירים שהבינו כי מדובר במבוקשים נמלטים </w:t>
      </w:r>
      <w:r w:rsidR="00E0248F">
        <w:rPr>
          <w:rFonts w:asciiTheme="minorBidi" w:eastAsiaTheme="minorBidi" w:hAnsiTheme="minorBidi" w:hint="cs"/>
          <w:color w:val="0D0D0D" w:themeColor="text1" w:themeTint="F2"/>
          <w:rtl/>
          <w:lang w:val="en-CA"/>
        </w:rPr>
        <w:t>הסתירו אותם במרתף המסגד ונעלמו לבתיהם עם הכרזת העוצר .</w:t>
      </w:r>
    </w:p>
    <w:p w14:paraId="34B7CE57" w14:textId="3BBCAD95" w:rsidR="00316FB4" w:rsidRDefault="00E0248F" w:rsidP="00E0248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שמעון דיווח במכשיר הקשר הסמוי </w:t>
      </w:r>
      <w:r w:rsidR="00316FB4">
        <w:rPr>
          <w:rFonts w:asciiTheme="minorBidi" w:eastAsiaTheme="minorBidi" w:hAnsiTheme="minorBidi" w:hint="cs"/>
          <w:color w:val="0D0D0D" w:themeColor="text1" w:themeTint="F2"/>
          <w:rtl/>
          <w:lang w:val="en-CA"/>
        </w:rPr>
        <w:t>שהוסלק בתוך הטלפון הנייד שלו כי שלב א עבר בהצלחה והם פו</w:t>
      </w:r>
      <w:r w:rsidR="00F7457B">
        <w:rPr>
          <w:rFonts w:asciiTheme="minorBidi" w:eastAsiaTheme="minorBidi" w:hAnsiTheme="minorBidi" w:hint="cs"/>
          <w:color w:val="0D0D0D" w:themeColor="text1" w:themeTint="F2"/>
          <w:rtl/>
          <w:lang w:val="en-CA"/>
        </w:rPr>
        <w:t>רשים ללינת לילה</w:t>
      </w:r>
      <w:r w:rsidR="00316FB4">
        <w:rPr>
          <w:rFonts w:asciiTheme="minorBidi" w:eastAsiaTheme="minorBidi" w:hAnsiTheme="minorBidi" w:hint="cs"/>
          <w:color w:val="0D0D0D" w:themeColor="text1" w:themeTint="F2"/>
          <w:rtl/>
          <w:lang w:val="en-CA"/>
        </w:rPr>
        <w:t xml:space="preserve"> במרתף המסגד .</w:t>
      </w:r>
    </w:p>
    <w:p w14:paraId="2FBB33BD" w14:textId="64E04A6D" w:rsidR="00F7457B" w:rsidRDefault="00F7457B" w:rsidP="00F7457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משך כל אותו זמן שהה כוח החילוץ בפרדס הסמוך </w:t>
      </w:r>
      <w:r w:rsidR="00412BD5">
        <w:rPr>
          <w:rFonts w:asciiTheme="minorBidi" w:eastAsiaTheme="minorBidi" w:hAnsiTheme="minorBidi" w:hint="cs"/>
          <w:color w:val="0D0D0D" w:themeColor="text1" w:themeTint="F2"/>
          <w:rtl/>
          <w:lang w:val="en-CA"/>
        </w:rPr>
        <w:t>ומטוס זעיר ללא טייס נתן תמונה עילית על הנעשה באזור המסגד .</w:t>
      </w:r>
    </w:p>
    <w:p w14:paraId="368B11F1" w14:textId="7BA7A9CD" w:rsidR="00F14271" w:rsidRDefault="00032ECD" w:rsidP="00F142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בשעות הבוק המוקדמות הגיע אימאם </w:t>
      </w:r>
      <w:r w:rsidR="00F14271">
        <w:rPr>
          <w:rFonts w:asciiTheme="minorBidi" w:eastAsiaTheme="minorBidi" w:hAnsiTheme="minorBidi" w:hint="cs"/>
          <w:color w:val="0D0D0D" w:themeColor="text1" w:themeTint="F2"/>
          <w:rtl/>
          <w:lang w:val="en-CA"/>
        </w:rPr>
        <w:t xml:space="preserve">המסגד ״ אבו עלי ״ למקום ופגש את שמעון ויעקב . השניים דבקו בסיפור הכיסוי </w:t>
      </w:r>
      <w:r w:rsidR="00803C71">
        <w:rPr>
          <w:rFonts w:asciiTheme="minorBidi" w:eastAsiaTheme="minorBidi" w:hAnsiTheme="minorBidi" w:hint="cs"/>
          <w:color w:val="0D0D0D" w:themeColor="text1" w:themeTint="F2"/>
          <w:rtl/>
          <w:lang w:val="en-CA"/>
        </w:rPr>
        <w:t>וביקשו את עזרתו בחיבור לפעילי חמאס המקומיים .</w:t>
      </w:r>
    </w:p>
    <w:p w14:paraId="38859C14" w14:textId="11029169" w:rsidR="00032ECD" w:rsidRDefault="00803C71" w:rsidP="00803C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לאחר תפילת </w:t>
      </w:r>
      <w:r w:rsidR="002151A1">
        <w:rPr>
          <w:rFonts w:asciiTheme="minorBidi" w:eastAsiaTheme="minorBidi" w:hAnsiTheme="minorBidi" w:hint="cs"/>
          <w:color w:val="0D0D0D" w:themeColor="text1" w:themeTint="F2"/>
          <w:rtl/>
          <w:lang w:val="en-CA"/>
        </w:rPr>
        <w:t>הבוקר</w:t>
      </w:r>
      <w:r>
        <w:rPr>
          <w:rFonts w:asciiTheme="minorBidi" w:eastAsiaTheme="minorBidi" w:hAnsiTheme="minorBidi" w:hint="cs"/>
          <w:color w:val="0D0D0D" w:themeColor="text1" w:themeTint="F2"/>
          <w:rtl/>
          <w:lang w:val="en-CA"/>
        </w:rPr>
        <w:t xml:space="preserve"> </w:t>
      </w:r>
      <w:r w:rsidR="002151A1">
        <w:rPr>
          <w:rFonts w:asciiTheme="minorBidi" w:eastAsiaTheme="minorBidi" w:hAnsiTheme="minorBidi" w:hint="cs"/>
          <w:color w:val="0D0D0D" w:themeColor="text1" w:themeTint="F2"/>
          <w:rtl/>
          <w:lang w:val="en-CA"/>
        </w:rPr>
        <w:t>ה</w:t>
      </w:r>
      <w:r>
        <w:rPr>
          <w:rFonts w:asciiTheme="minorBidi" w:eastAsiaTheme="minorBidi" w:hAnsiTheme="minorBidi" w:hint="cs"/>
          <w:color w:val="0D0D0D" w:themeColor="text1" w:themeTint="F2"/>
          <w:rtl/>
          <w:lang w:val="en-CA"/>
        </w:rPr>
        <w:t>משותפת עם האימאם</w:t>
      </w:r>
      <w:r w:rsidR="00032ECD">
        <w:rPr>
          <w:rFonts w:asciiTheme="minorBidi" w:eastAsiaTheme="minorBidi" w:hAnsiTheme="minorBidi" w:hint="cs"/>
          <w:color w:val="0D0D0D" w:themeColor="text1" w:themeTint="F2"/>
          <w:rtl/>
          <w:lang w:val="en-CA"/>
        </w:rPr>
        <w:t xml:space="preserve"> שלח האחרון את בנו להביא ארוחת בוקר לשניים .</w:t>
      </w:r>
    </w:p>
    <w:p w14:paraId="76EEAEBD" w14:textId="4D274FDC" w:rsidR="00803C71" w:rsidRDefault="00803C71" w:rsidP="00032EC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w:t>
      </w:r>
      <w:r w:rsidR="002151A1">
        <w:rPr>
          <w:rFonts w:asciiTheme="minorBidi" w:eastAsiaTheme="minorBidi" w:hAnsiTheme="minorBidi" w:hint="cs"/>
          <w:color w:val="0D0D0D" w:themeColor="text1" w:themeTint="F2"/>
          <w:rtl/>
          <w:lang w:val="en-CA"/>
        </w:rPr>
        <w:t>״ מ</w:t>
      </w:r>
      <w:r w:rsidR="009C1787">
        <w:rPr>
          <w:rFonts w:asciiTheme="minorBidi" w:eastAsiaTheme="minorBidi" w:hAnsiTheme="minorBidi" w:hint="cs"/>
          <w:color w:val="0D0D0D" w:themeColor="text1" w:themeTint="F2"/>
          <w:rtl/>
          <w:lang w:val="en-CA"/>
        </w:rPr>
        <w:t xml:space="preserve">אד מסוכן עבורכם להישאר במקום , ישנם חיילים שמסתתרים בפרדס הסמוך ואני סבור שהם ממתינים לרגע שבו תצאו מהמקום ״ אמר אבו עלי , ״יש לי </w:t>
      </w:r>
      <w:r w:rsidR="00005F62">
        <w:rPr>
          <w:rFonts w:asciiTheme="minorBidi" w:eastAsiaTheme="minorBidi" w:hAnsiTheme="minorBidi" w:hint="cs"/>
          <w:color w:val="0D0D0D" w:themeColor="text1" w:themeTint="F2"/>
          <w:rtl/>
          <w:lang w:val="en-CA"/>
        </w:rPr>
        <w:t xml:space="preserve">מחסן </w:t>
      </w:r>
      <w:r w:rsidR="001042BB">
        <w:rPr>
          <w:rFonts w:asciiTheme="minorBidi" w:eastAsiaTheme="minorBidi" w:hAnsiTheme="minorBidi" w:hint="cs"/>
          <w:color w:val="0D0D0D" w:themeColor="text1" w:themeTint="F2"/>
          <w:rtl/>
          <w:lang w:val="en-CA"/>
        </w:rPr>
        <w:t xml:space="preserve">ליד בית השאיבה בשכונת אל עטטרה ואני אעביר אותכם למקום בעוד מספר שעות </w:t>
      </w:r>
      <w:r w:rsidR="00923D8E">
        <w:rPr>
          <w:rFonts w:asciiTheme="minorBidi" w:eastAsiaTheme="minorBidi" w:hAnsiTheme="minorBidi" w:hint="cs"/>
          <w:color w:val="0D0D0D" w:themeColor="text1" w:themeTint="F2"/>
          <w:rtl/>
          <w:lang w:val="en-CA"/>
        </w:rPr>
        <w:t>, אמר האימאם ״בינתיים הישארו</w:t>
      </w:r>
      <w:r w:rsidR="0017617E">
        <w:rPr>
          <w:rFonts w:asciiTheme="minorBidi" w:eastAsiaTheme="minorBidi" w:hAnsiTheme="minorBidi" w:hint="cs"/>
          <w:color w:val="0D0D0D" w:themeColor="text1" w:themeTint="F2"/>
          <w:rtl/>
          <w:lang w:val="en-CA"/>
        </w:rPr>
        <w:t xml:space="preserve"> במקום ואל תחשפו בפני המתפללים ״.</w:t>
      </w:r>
    </w:p>
    <w:p w14:paraId="653C1610" w14:textId="08669DC2" w:rsidR="0017617E" w:rsidRDefault="0017617E" w:rsidP="0017617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שמעון העביר דיווח אודות גילוי כוח החילוץ וביקש לדלג את הכוח לאחור על מנת ליצור את הרושם של חזרה לשיגרה </w:t>
      </w:r>
      <w:r w:rsidR="00C54A82">
        <w:rPr>
          <w:rFonts w:asciiTheme="minorBidi" w:eastAsiaTheme="minorBidi" w:hAnsiTheme="minorBidi" w:hint="cs"/>
          <w:color w:val="0D0D0D" w:themeColor="text1" w:themeTint="F2"/>
          <w:rtl/>
          <w:lang w:val="en-CA"/>
        </w:rPr>
        <w:t>שתאפשר את העברתם למקום החדש בשכונת אל עטטרה .</w:t>
      </w:r>
    </w:p>
    <w:p w14:paraId="60CF3665" w14:textId="1F9DE262" w:rsidR="00C54A82" w:rsidRDefault="00C54A82" w:rsidP="00C54A8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חיים גרניט ראש מרחב דרום של שירות</w:t>
      </w:r>
      <w:r w:rsidR="00CA703D">
        <w:rPr>
          <w:rFonts w:asciiTheme="minorBidi" w:eastAsiaTheme="minorBidi" w:hAnsiTheme="minorBidi" w:hint="cs"/>
          <w:color w:val="0D0D0D" w:themeColor="text1" w:themeTint="F2"/>
          <w:rtl/>
          <w:lang w:val="en-CA"/>
        </w:rPr>
        <w:t xml:space="preserve"> הביטחון אישר את המהלך המבוקש </w:t>
      </w:r>
      <w:r w:rsidR="00D476DD">
        <w:rPr>
          <w:rFonts w:asciiTheme="minorBidi" w:eastAsiaTheme="minorBidi" w:hAnsiTheme="minorBidi" w:hint="cs"/>
          <w:color w:val="0D0D0D" w:themeColor="text1" w:themeTint="F2"/>
          <w:rtl/>
          <w:lang w:val="en-CA"/>
        </w:rPr>
        <w:t xml:space="preserve">שהעלה את רמת הסיכון לכוחותינו בצורה ניכרת </w:t>
      </w:r>
      <w:r w:rsidR="00CA703D">
        <w:rPr>
          <w:rFonts w:asciiTheme="minorBidi" w:eastAsiaTheme="minorBidi" w:hAnsiTheme="minorBidi" w:hint="cs"/>
          <w:color w:val="0D0D0D" w:themeColor="text1" w:themeTint="F2"/>
          <w:rtl/>
          <w:lang w:val="en-CA"/>
        </w:rPr>
        <w:t xml:space="preserve">ושני אנשי המבצעים ידעו שבמקרה שיחשפו </w:t>
      </w:r>
      <w:r w:rsidR="00F47A44">
        <w:rPr>
          <w:rFonts w:asciiTheme="minorBidi" w:eastAsiaTheme="minorBidi" w:hAnsiTheme="minorBidi" w:hint="cs"/>
          <w:color w:val="0D0D0D" w:themeColor="text1" w:themeTint="F2"/>
          <w:rtl/>
          <w:lang w:val="en-CA"/>
        </w:rPr>
        <w:t>אף אחד לא יוכל לחוש לעזרתם ולחלצם בשלום זולת עצמם .</w:t>
      </w:r>
      <w:r w:rsidR="00D476DD">
        <w:rPr>
          <w:rFonts w:asciiTheme="minorBidi" w:eastAsiaTheme="minorBidi" w:hAnsiTheme="minorBidi" w:hint="cs"/>
          <w:color w:val="0D0D0D" w:themeColor="text1" w:themeTint="F2"/>
          <w:rtl/>
          <w:lang w:val="en-CA"/>
        </w:rPr>
        <w:t xml:space="preserve"> כל עובד שטח בשירות הביטחון הכללי </w:t>
      </w:r>
      <w:r w:rsidR="00623DED">
        <w:rPr>
          <w:rFonts w:asciiTheme="minorBidi" w:eastAsiaTheme="minorBidi" w:hAnsiTheme="minorBidi" w:hint="cs"/>
          <w:color w:val="0D0D0D" w:themeColor="text1" w:themeTint="F2"/>
          <w:rtl/>
          <w:lang w:val="en-CA"/>
        </w:rPr>
        <w:t>מוד</w:t>
      </w:r>
      <w:r w:rsidR="00935B08">
        <w:rPr>
          <w:rFonts w:asciiTheme="minorBidi" w:eastAsiaTheme="minorBidi" w:hAnsiTheme="minorBidi" w:hint="cs"/>
          <w:color w:val="0D0D0D" w:themeColor="text1" w:themeTint="F2"/>
          <w:rtl/>
          <w:lang w:val="en-CA"/>
        </w:rPr>
        <w:t xml:space="preserve">ע לסכנות הכרוכות במילוי תפקידו </w:t>
      </w:r>
      <w:r w:rsidR="005D03DB">
        <w:rPr>
          <w:rFonts w:asciiTheme="minorBidi" w:eastAsiaTheme="minorBidi" w:hAnsiTheme="minorBidi" w:hint="cs"/>
          <w:color w:val="0D0D0D" w:themeColor="text1" w:themeTint="F2"/>
          <w:rtl/>
          <w:lang w:val="en-CA"/>
        </w:rPr>
        <w:t>וזהו חלק בלתי נפרד מחובותיו וזכויותיו של כל עובד.</w:t>
      </w:r>
      <w:r w:rsidR="002B0619">
        <w:rPr>
          <w:rFonts w:asciiTheme="minorBidi" w:eastAsiaTheme="minorBidi" w:hAnsiTheme="minorBidi" w:hint="cs"/>
          <w:color w:val="0D0D0D" w:themeColor="text1" w:themeTint="F2"/>
          <w:rtl/>
          <w:lang w:val="en-CA"/>
        </w:rPr>
        <w:t xml:space="preserve"> אומץ לב הוא אחד המרכיבים שבהן נבחן כל עובד שטח במהלך הכשרתו המפרכת ולא אחת בהעדר המרכיב </w:t>
      </w:r>
      <w:r w:rsidR="00BF17FA">
        <w:rPr>
          <w:rFonts w:asciiTheme="minorBidi" w:eastAsiaTheme="minorBidi" w:hAnsiTheme="minorBidi" w:hint="cs"/>
          <w:color w:val="0D0D0D" w:themeColor="text1" w:themeTint="F2"/>
          <w:rtl/>
          <w:lang w:val="en-CA"/>
        </w:rPr>
        <w:t>החשוב הזה מוצאים החניכים את דרכם מחוץ לקורס.</w:t>
      </w:r>
    </w:p>
    <w:p w14:paraId="25148779" w14:textId="5A13B3EB" w:rsidR="00BF17FA" w:rsidRDefault="004C339D" w:rsidP="00BF17F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w:t>
      </w:r>
      <w:r w:rsidR="006D0853">
        <w:rPr>
          <w:rFonts w:asciiTheme="minorBidi" w:eastAsiaTheme="minorBidi" w:hAnsiTheme="minorBidi" w:hint="cs"/>
          <w:color w:val="0D0D0D" w:themeColor="text1" w:themeTint="F2"/>
          <w:rtl/>
          <w:lang w:val="en-CA"/>
        </w:rPr>
        <w:t xml:space="preserve">עולם הצללים והמודיעין ישנה משוואה פשוטה שאומרת השגת מודיעין ערכי וטוב עומדת במקביל לרמת הסיכון . </w:t>
      </w:r>
      <w:r w:rsidR="00CD41F2">
        <w:rPr>
          <w:rFonts w:asciiTheme="minorBidi" w:eastAsiaTheme="minorBidi" w:hAnsiTheme="minorBidi" w:hint="cs"/>
          <w:color w:val="0D0D0D" w:themeColor="text1" w:themeTint="F2"/>
          <w:rtl/>
          <w:lang w:val="en-CA"/>
        </w:rPr>
        <w:t>ככל שרמת הסיכון בהשגת המודיעין גבוהה יותר כך גם ערכיותו של המידע שמתקבל ובק</w:t>
      </w:r>
      <w:r w:rsidR="007C54D2">
        <w:rPr>
          <w:rFonts w:asciiTheme="minorBidi" w:eastAsiaTheme="minorBidi" w:hAnsiTheme="minorBidi" w:hint="cs"/>
          <w:color w:val="0D0D0D" w:themeColor="text1" w:themeTint="F2"/>
          <w:rtl/>
          <w:lang w:val="en-CA"/>
        </w:rPr>
        <w:t>צה השני של המשוואה עומד הסיכון הנמוך שבהשגת המידע וערכיותו הנמוכה .</w:t>
      </w:r>
      <w:r w:rsidR="007805C7">
        <w:rPr>
          <w:rFonts w:asciiTheme="minorBidi" w:eastAsiaTheme="minorBidi" w:hAnsiTheme="minorBidi" w:hint="cs"/>
          <w:color w:val="0D0D0D" w:themeColor="text1" w:themeTint="F2"/>
          <w:rtl/>
          <w:lang w:val="en-CA"/>
        </w:rPr>
        <w:t xml:space="preserve"> </w:t>
      </w:r>
    </w:p>
    <w:p w14:paraId="3632E8A4" w14:textId="77777777" w:rsidR="004B77CB" w:rsidRDefault="004B77CB" w:rsidP="004B77CB">
      <w:pPr>
        <w:bidi/>
        <w:rPr>
          <w:rFonts w:asciiTheme="minorBidi" w:eastAsiaTheme="minorBidi" w:hAnsiTheme="minorBidi"/>
          <w:color w:val="0D0D0D" w:themeColor="text1" w:themeTint="F2"/>
          <w:rtl/>
          <w:lang w:val="en-CA"/>
        </w:rPr>
      </w:pPr>
    </w:p>
    <w:p w14:paraId="7EB8A4AB" w14:textId="222ABE40" w:rsidR="004B77CB" w:rsidRDefault="004B77CB" w:rsidP="004B77C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בשעות הצהריים המאוחרות נלקחו שמעון ויעקב בריכבו של האימאם אל מקום המסתור החדש שלהם </w:t>
      </w:r>
      <w:r w:rsidR="00805F2A">
        <w:rPr>
          <w:rFonts w:asciiTheme="minorBidi" w:eastAsiaTheme="minorBidi" w:hAnsiTheme="minorBidi" w:hint="cs"/>
          <w:color w:val="0D0D0D" w:themeColor="text1" w:themeTint="F2"/>
          <w:rtl/>
          <w:lang w:val="en-CA"/>
        </w:rPr>
        <w:t>בשכונת אל עטטרה .</w:t>
      </w:r>
    </w:p>
    <w:p w14:paraId="0DC6E423" w14:textId="6C44AE84" w:rsidR="00805F2A" w:rsidRDefault="00805F2A" w:rsidP="00805F2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ביומיים שחלפו </w:t>
      </w:r>
      <w:r w:rsidR="00C50D29">
        <w:rPr>
          <w:rFonts w:asciiTheme="minorBidi" w:eastAsiaTheme="minorBidi" w:hAnsiTheme="minorBidi" w:hint="cs"/>
          <w:color w:val="0D0D0D" w:themeColor="text1" w:themeTint="F2"/>
          <w:rtl/>
          <w:lang w:val="en-CA"/>
        </w:rPr>
        <w:t xml:space="preserve">בנו של האימאם פקד את מקום המבטחים פעמיים ביום והביא להם מצרכי מזון ואוכל מבושל מביתו. </w:t>
      </w:r>
    </w:p>
    <w:p w14:paraId="469827D4" w14:textId="7BEACE6D" w:rsidR="00BF556F" w:rsidRDefault="00BF556F" w:rsidP="00BF556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ביום הש</w:t>
      </w:r>
      <w:r w:rsidR="00F54402">
        <w:rPr>
          <w:rFonts w:asciiTheme="minorBidi" w:eastAsiaTheme="minorBidi" w:hAnsiTheme="minorBidi" w:hint="cs"/>
          <w:color w:val="0D0D0D" w:themeColor="text1" w:themeTint="F2"/>
          <w:rtl/>
          <w:lang w:val="en-CA"/>
        </w:rPr>
        <w:t xml:space="preserve">לישי הגיע האימאם בחברת צעיר בשנות העשרים לחיו , מזוקן ורזה . הצעיר שלא הזדהה בשמו ביקש לשמוע את </w:t>
      </w:r>
      <w:r w:rsidR="005648B7">
        <w:rPr>
          <w:rFonts w:asciiTheme="minorBidi" w:eastAsiaTheme="minorBidi" w:hAnsiTheme="minorBidi" w:hint="cs"/>
          <w:color w:val="0D0D0D" w:themeColor="text1" w:themeTint="F2"/>
          <w:rtl/>
          <w:lang w:val="en-CA"/>
        </w:rPr>
        <w:t>קורותיהם של שמעון ויעקב , פעילותם בשכם , וכיצד הגיעו לרצועה .</w:t>
      </w:r>
    </w:p>
    <w:p w14:paraId="1F5E3382" w14:textId="684A793E" w:rsidR="005648B7" w:rsidRDefault="005648B7" w:rsidP="005648B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במשך כשלוש שעות סיפרו לו השניים </w:t>
      </w:r>
      <w:r w:rsidR="0033254D">
        <w:rPr>
          <w:rFonts w:asciiTheme="minorBidi" w:eastAsiaTheme="minorBidi" w:hAnsiTheme="minorBidi" w:hint="cs"/>
          <w:color w:val="0D0D0D" w:themeColor="text1" w:themeTint="F2"/>
          <w:rtl/>
          <w:lang w:val="en-CA"/>
        </w:rPr>
        <w:t>את סיפורם על פי סיפור הכיסוי שהוכן מבעוד מועד . השניים הביעו נכונות לפעול ולסייע לפעילי</w:t>
      </w:r>
      <w:r w:rsidR="003F74F7">
        <w:rPr>
          <w:rFonts w:asciiTheme="minorBidi" w:eastAsiaTheme="minorBidi" w:hAnsiTheme="minorBidi" w:hint="cs"/>
          <w:color w:val="0D0D0D" w:themeColor="text1" w:themeTint="F2"/>
          <w:rtl/>
          <w:lang w:val="en-CA"/>
        </w:rPr>
        <w:t xml:space="preserve"> החמאס המקומיים בפעילותם הצבאית ככל שידרשו .</w:t>
      </w:r>
    </w:p>
    <w:p w14:paraId="6E5FB25D" w14:textId="7559CD66" w:rsidR="003F74F7" w:rsidRDefault="003F74F7" w:rsidP="003F74F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הצעיר נפרד מהשניים בידידות וסיכם עימם שישוב למחרת היום .</w:t>
      </w:r>
    </w:p>
    <w:p w14:paraId="1AA5680E" w14:textId="1F81BAE3" w:rsidR="0038575C" w:rsidRDefault="0038575C" w:rsidP="0038575C">
      <w:pPr>
        <w:bidi/>
        <w:rPr>
          <w:rFonts w:asciiTheme="minorBidi" w:eastAsiaTheme="minorBidi" w:hAnsiTheme="minorBidi"/>
          <w:color w:val="0D0D0D" w:themeColor="text1" w:themeTint="F2"/>
          <w:rtl/>
          <w:lang w:val="en-CA"/>
        </w:rPr>
      </w:pPr>
    </w:p>
    <w:p w14:paraId="72FE43F3" w14:textId="2157B5D1" w:rsidR="0038575C" w:rsidRDefault="0038575C" w:rsidP="0038575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הידיעה אודות המבוקשים מהגדה תפסה את פתחי בהפתעה גמורה </w:t>
      </w:r>
      <w:r w:rsidR="001B4A8C">
        <w:rPr>
          <w:rFonts w:asciiTheme="minorBidi" w:eastAsiaTheme="minorBidi" w:hAnsiTheme="minorBidi" w:hint="cs"/>
          <w:color w:val="0D0D0D" w:themeColor="text1" w:themeTint="F2"/>
          <w:rtl/>
          <w:lang w:val="en-CA"/>
        </w:rPr>
        <w:t>, שמות המבוקשים נשמעו מוכרים אולם הוא לא פגש בהם מימיו .</w:t>
      </w:r>
    </w:p>
    <w:p w14:paraId="02235A9C" w14:textId="228C6433" w:rsidR="001B4A8C" w:rsidRDefault="00A72289" w:rsidP="001B4A8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הצעיר שפגש בשניים היה שאפיק אבו ליבדה , פעיל חמאס בזר</w:t>
      </w:r>
      <w:r w:rsidR="00D80748">
        <w:rPr>
          <w:rFonts w:asciiTheme="minorBidi" w:eastAsiaTheme="minorBidi" w:hAnsiTheme="minorBidi" w:hint="cs"/>
          <w:color w:val="0D0D0D" w:themeColor="text1" w:themeTint="F2"/>
          <w:rtl/>
          <w:lang w:val="en-CA"/>
        </w:rPr>
        <w:t>וע הפוליטית שנשלח על ידי שייח ריאן לעמוד על טיבם של המבוקשים .</w:t>
      </w:r>
    </w:p>
    <w:p w14:paraId="48B6A95E" w14:textId="4289D951" w:rsidR="00D80748" w:rsidRDefault="00D80748" w:rsidP="00D8074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החליט לשלוח את אברהים </w:t>
      </w:r>
      <w:r w:rsidR="004F317E">
        <w:rPr>
          <w:rFonts w:asciiTheme="minorBidi" w:eastAsiaTheme="minorBidi" w:hAnsiTheme="minorBidi" w:hint="cs"/>
          <w:color w:val="0D0D0D" w:themeColor="text1" w:themeTint="F2"/>
          <w:rtl/>
          <w:lang w:val="en-CA"/>
        </w:rPr>
        <w:t xml:space="preserve">ועלי למפגש עם המבוקשים על מנת לעמוד מקרוב על קנקנם . בעת שהייתו בגדה המערבית פקד פתחי את שכם לביקור חטוף </w:t>
      </w:r>
      <w:r w:rsidR="000F311F">
        <w:rPr>
          <w:rFonts w:asciiTheme="minorBidi" w:eastAsiaTheme="minorBidi" w:hAnsiTheme="minorBidi" w:hint="cs"/>
          <w:color w:val="0D0D0D" w:themeColor="text1" w:themeTint="F2"/>
          <w:rtl/>
          <w:lang w:val="en-CA"/>
        </w:rPr>
        <w:t>ואף גייס לפעילות צבאית חולייה שנלכדה בגל המעצרים הנירחב שבוצע במקום.</w:t>
      </w:r>
    </w:p>
    <w:p w14:paraId="0BCAE1A0" w14:textId="77777777" w:rsidR="004F32AE" w:rsidRDefault="000F311F" w:rsidP="000F311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פתחי קבע סיסמת הזדהות לכל חוליה </w:t>
      </w:r>
      <w:r w:rsidR="00AD2E8B">
        <w:rPr>
          <w:rFonts w:asciiTheme="minorBidi" w:eastAsiaTheme="minorBidi" w:hAnsiTheme="minorBidi" w:hint="cs"/>
          <w:color w:val="0D0D0D" w:themeColor="text1" w:themeTint="F2"/>
          <w:rtl/>
          <w:lang w:val="en-CA"/>
        </w:rPr>
        <w:t xml:space="preserve">בכל אזור כאשר הפרק הראשון של כל מגוייס חדש היה לימוד סיסמת ההזדהות. בשכם </w:t>
      </w:r>
      <w:r w:rsidR="004F32AE">
        <w:rPr>
          <w:rFonts w:asciiTheme="minorBidi" w:eastAsiaTheme="minorBidi" w:hAnsiTheme="minorBidi" w:hint="cs"/>
          <w:color w:val="0D0D0D" w:themeColor="text1" w:themeTint="F2"/>
          <w:rtl/>
          <w:lang w:val="en-CA"/>
        </w:rPr>
        <w:t>נקבעה  סיסמת הזדהות בשם״ רסול אללה״ , שליח האלוהים בתרגום לעברית.</w:t>
      </w:r>
    </w:p>
    <w:p w14:paraId="6869C3FE" w14:textId="77777777" w:rsidR="001A744F" w:rsidRDefault="0032033E" w:rsidP="004F32A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שני המבוקשים אמורים היו להכיר את הסיסמה אם אכן היו פעילים צבאיים שנמלטו </w:t>
      </w:r>
      <w:r w:rsidR="001A744F">
        <w:rPr>
          <w:rFonts w:asciiTheme="minorBidi" w:eastAsiaTheme="minorBidi" w:hAnsiTheme="minorBidi" w:hint="cs"/>
          <w:color w:val="0D0D0D" w:themeColor="text1" w:themeTint="F2"/>
          <w:rtl/>
          <w:lang w:val="en-CA"/>
        </w:rPr>
        <w:t>משכם כפי שטענו.</w:t>
      </w:r>
    </w:p>
    <w:p w14:paraId="4067034C" w14:textId="77777777" w:rsidR="00441B97" w:rsidRDefault="001A744F" w:rsidP="001A744F">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ישב עם עלי </w:t>
      </w:r>
      <w:r w:rsidR="00441B97">
        <w:rPr>
          <w:rFonts w:asciiTheme="minorBidi" w:eastAsiaTheme="minorBidi" w:hAnsiTheme="minorBidi" w:hint="cs"/>
          <w:color w:val="0D0D0D" w:themeColor="text1" w:themeTint="F2"/>
          <w:rtl/>
          <w:lang w:val="en-CA"/>
        </w:rPr>
        <w:t>ואברהים והכין עימם רשימת שאלות למבוקשים כולל תשובות אפשריות .</w:t>
      </w:r>
    </w:p>
    <w:p w14:paraId="4228F4AF" w14:textId="77777777" w:rsidR="00011B59" w:rsidRDefault="00441B97" w:rsidP="00441B9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בהעדר תקשורת סדירה למנגנון הצבאי </w:t>
      </w:r>
      <w:r w:rsidR="001D7B69">
        <w:rPr>
          <w:rFonts w:asciiTheme="minorBidi" w:eastAsiaTheme="minorBidi" w:hAnsiTheme="minorBidi" w:hint="cs"/>
          <w:color w:val="0D0D0D" w:themeColor="text1" w:themeTint="F2"/>
          <w:rtl/>
          <w:lang w:val="en-CA"/>
        </w:rPr>
        <w:t xml:space="preserve">שבשכם היתה זו הדרך היחידה לתהות על </w:t>
      </w:r>
      <w:r w:rsidR="00067015">
        <w:rPr>
          <w:rFonts w:asciiTheme="minorBidi" w:eastAsiaTheme="minorBidi" w:hAnsiTheme="minorBidi" w:hint="cs"/>
          <w:color w:val="0D0D0D" w:themeColor="text1" w:themeTint="F2"/>
          <w:rtl/>
          <w:lang w:val="en-CA"/>
        </w:rPr>
        <w:t>ק</w:t>
      </w:r>
      <w:r w:rsidR="001C1D0D">
        <w:rPr>
          <w:rFonts w:asciiTheme="minorBidi" w:eastAsiaTheme="minorBidi" w:hAnsiTheme="minorBidi" w:hint="cs"/>
          <w:color w:val="0D0D0D" w:themeColor="text1" w:themeTint="F2"/>
          <w:rtl/>
          <w:lang w:val="en-CA"/>
        </w:rPr>
        <w:t xml:space="preserve">נקנם של השניים. פתחי צייד את השניים במכשיר טלפון נייד והנחה אותם להתקשר אליו </w:t>
      </w:r>
      <w:r w:rsidR="00011B59">
        <w:rPr>
          <w:rFonts w:asciiTheme="minorBidi" w:eastAsiaTheme="minorBidi" w:hAnsiTheme="minorBidi" w:hint="cs"/>
          <w:color w:val="0D0D0D" w:themeColor="text1" w:themeTint="F2"/>
          <w:rtl/>
          <w:lang w:val="en-CA"/>
        </w:rPr>
        <w:t>תוך כדי פגישה על מנת לעדכנו במתרחש.</w:t>
      </w:r>
    </w:p>
    <w:p w14:paraId="196181F7" w14:textId="64E09055" w:rsidR="00D82696" w:rsidRDefault="00152DF2" w:rsidP="00011B59">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lang w:val="en-CA"/>
        </w:rPr>
        <w:t xml:space="preserve">אברהים ועלי </w:t>
      </w:r>
      <w:r w:rsidR="00011B59">
        <w:rPr>
          <w:rFonts w:asciiTheme="minorBidi" w:eastAsiaTheme="minorBidi" w:hAnsiTheme="minorBidi" w:hint="cs"/>
          <w:color w:val="0D0D0D" w:themeColor="text1" w:themeTint="F2"/>
          <w:rtl/>
          <w:lang w:val="en-CA"/>
        </w:rPr>
        <w:t xml:space="preserve"> שמו את פעמיהם למפגש עם </w:t>
      </w:r>
      <w:r w:rsidR="00D82696">
        <w:rPr>
          <w:rFonts w:asciiTheme="minorBidi" w:eastAsiaTheme="minorBidi" w:hAnsiTheme="minorBidi" w:hint="cs"/>
          <w:color w:val="0D0D0D" w:themeColor="text1" w:themeTint="F2"/>
          <w:rtl/>
          <w:lang w:val="en-CA"/>
        </w:rPr>
        <w:t>שמעון ויעקב ״ המבוקשים ״ משכם .</w:t>
      </w:r>
    </w:p>
    <w:p w14:paraId="01C8A6CA" w14:textId="70E8410A" w:rsidR="00152DF2" w:rsidRDefault="00152DF2" w:rsidP="00152DF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״סלאם עליכום ״ פתח ואמר א</w:t>
      </w:r>
      <w:r w:rsidR="00793CA0">
        <w:rPr>
          <w:rFonts w:asciiTheme="minorBidi" w:eastAsiaTheme="minorBidi" w:hAnsiTheme="minorBidi" w:hint="cs"/>
          <w:color w:val="0D0D0D" w:themeColor="text1" w:themeTint="F2"/>
          <w:rtl/>
          <w:lang w:val="en-CA"/>
        </w:rPr>
        <w:t>ברהים , ״ ברוכים הבאים בצל קורת</w:t>
      </w:r>
      <w:r w:rsidR="00DC185F">
        <w:rPr>
          <w:rFonts w:asciiTheme="minorBidi" w:eastAsiaTheme="minorBidi" w:hAnsiTheme="minorBidi" w:hint="cs"/>
          <w:color w:val="0D0D0D" w:themeColor="text1" w:themeTint="F2"/>
          <w:rtl/>
          <w:lang w:val="en-CA"/>
        </w:rPr>
        <w:t xml:space="preserve">נו , אנחנו מאד שמחים לארח אתכם, שמענו אודותכם רבות ואני מקווה שנוכל להפיק תועלת </w:t>
      </w:r>
      <w:r w:rsidR="00187FC1">
        <w:rPr>
          <w:rFonts w:asciiTheme="minorBidi" w:eastAsiaTheme="minorBidi" w:hAnsiTheme="minorBidi" w:hint="cs"/>
          <w:color w:val="0D0D0D" w:themeColor="text1" w:themeTint="F2"/>
          <w:rtl/>
          <w:lang w:val="en-CA"/>
        </w:rPr>
        <w:t xml:space="preserve">מהימצאותם אצלנו .״ ״ תודה על קבלת הפנים ״ השיב שמעון , ״הצלתם את חיינו ואנחנו חייבים לכם ״ </w:t>
      </w:r>
      <w:r w:rsidR="00BD31AD">
        <w:rPr>
          <w:rFonts w:asciiTheme="minorBidi" w:eastAsiaTheme="minorBidi" w:hAnsiTheme="minorBidi" w:hint="cs"/>
          <w:color w:val="0D0D0D" w:themeColor="text1" w:themeTint="F2"/>
          <w:rtl/>
          <w:lang w:val="en-CA"/>
        </w:rPr>
        <w:t xml:space="preserve">. ״יש ברשותכם נשק ?״שאל אברהים . ״לא״ השיב </w:t>
      </w:r>
      <w:r w:rsidR="005D6587">
        <w:rPr>
          <w:rFonts w:asciiTheme="minorBidi" w:eastAsiaTheme="minorBidi" w:hAnsiTheme="minorBidi" w:hint="cs"/>
          <w:color w:val="0D0D0D" w:themeColor="text1" w:themeTint="F2"/>
          <w:rtl/>
          <w:lang w:val="en-CA"/>
        </w:rPr>
        <w:t>שמעון חרף העובדה שכל אחד מהם נשא על רגלו בנרתיק ר</w:t>
      </w:r>
      <w:r w:rsidR="00502193">
        <w:rPr>
          <w:rFonts w:asciiTheme="minorBidi" w:eastAsiaTheme="minorBidi" w:hAnsiTheme="minorBidi" w:hint="cs"/>
          <w:color w:val="0D0D0D" w:themeColor="text1" w:themeTint="F2"/>
          <w:rtl/>
          <w:lang w:val="en-CA"/>
        </w:rPr>
        <w:t>גל מיוחד אקדח ברטה תשע מילימטר.</w:t>
      </w:r>
    </w:p>
    <w:p w14:paraId="3FCB2F74" w14:textId="26C9CA46" w:rsidR="00502193" w:rsidRDefault="00502193" w:rsidP="0050219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״בואו נפרוש לתפילת הצהריים ״ אמר אברהים </w:t>
      </w:r>
      <w:r w:rsidR="006C0E6B">
        <w:rPr>
          <w:rFonts w:asciiTheme="minorBidi" w:eastAsiaTheme="minorBidi" w:hAnsiTheme="minorBidi" w:hint="cs"/>
          <w:color w:val="0D0D0D" w:themeColor="text1" w:themeTint="F2"/>
          <w:rtl/>
          <w:lang w:val="en-CA"/>
        </w:rPr>
        <w:t xml:space="preserve">והחבורה פרשה שטיחים ולאחר טקס הטהרה פנו להתפלל בצוותא. שמעון חש כי אברהים בוחן אותו ומקשיב לתפילתו </w:t>
      </w:r>
      <w:r w:rsidR="00137FAB">
        <w:rPr>
          <w:rFonts w:asciiTheme="minorBidi" w:eastAsiaTheme="minorBidi" w:hAnsiTheme="minorBidi" w:hint="cs"/>
          <w:color w:val="0D0D0D" w:themeColor="text1" w:themeTint="F2"/>
          <w:rtl/>
          <w:lang w:val="en-CA"/>
        </w:rPr>
        <w:t>. לאחר התפילה פרשו לשתיית תה משותפת .</w:t>
      </w:r>
    </w:p>
    <w:p w14:paraId="28BE4780" w14:textId="6355B8F7" w:rsidR="00137FAB" w:rsidRDefault="00137FAB" w:rsidP="00137FA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האח פתחי</w:t>
      </w:r>
      <w:r w:rsidR="004F17DD">
        <w:rPr>
          <w:rFonts w:asciiTheme="minorBidi" w:eastAsiaTheme="minorBidi" w:hAnsiTheme="minorBidi" w:hint="cs"/>
          <w:color w:val="0D0D0D" w:themeColor="text1" w:themeTint="F2"/>
          <w:rtl/>
          <w:lang w:val="en-CA"/>
        </w:rPr>
        <w:t xml:space="preserve"> מוסר לכם דרישת שלום , ומבקש לדעת מה שלום רמזי מפקד החמאס שנעצר בשכם ״</w:t>
      </w:r>
    </w:p>
    <w:p w14:paraId="4814DC56" w14:textId="40BBC295" w:rsidR="004F17DD" w:rsidRDefault="004F17DD" w:rsidP="004F17DD">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איננו יודעים מה שלומו ״ השיב שמעון </w:t>
      </w:r>
      <w:r w:rsidR="00852D46">
        <w:rPr>
          <w:rFonts w:asciiTheme="minorBidi" w:eastAsiaTheme="minorBidi" w:hAnsiTheme="minorBidi" w:hint="cs"/>
          <w:color w:val="0D0D0D" w:themeColor="text1" w:themeTint="F2"/>
          <w:rtl/>
          <w:lang w:val="en-CA"/>
        </w:rPr>
        <w:t>,״ מיום שנעצר אין לנו קשר עימו וע</w:t>
      </w:r>
      <w:r w:rsidR="00C04B58">
        <w:rPr>
          <w:rFonts w:asciiTheme="minorBidi" w:eastAsiaTheme="minorBidi" w:hAnsiTheme="minorBidi" w:hint="cs"/>
          <w:color w:val="0D0D0D" w:themeColor="text1" w:themeTint="F2"/>
          <w:rtl/>
          <w:lang w:val="en-CA"/>
        </w:rPr>
        <w:t>ם כל חברי החוליה העצורים״ . ״ כיצד הצלחתם לחמוק מגל המעצרים? ״ שאל אברהים , ״</w:t>
      </w:r>
      <w:r w:rsidR="005131B3">
        <w:rPr>
          <w:rFonts w:asciiTheme="minorBidi" w:eastAsiaTheme="minorBidi" w:hAnsiTheme="minorBidi" w:hint="cs"/>
          <w:color w:val="0D0D0D" w:themeColor="text1" w:themeTint="F2"/>
          <w:rtl/>
          <w:lang w:val="en-CA"/>
        </w:rPr>
        <w:t xml:space="preserve">״ </w:t>
      </w:r>
      <w:r w:rsidR="00C04B58">
        <w:rPr>
          <w:rFonts w:asciiTheme="minorBidi" w:eastAsiaTheme="minorBidi" w:hAnsiTheme="minorBidi" w:hint="cs"/>
          <w:color w:val="0D0D0D" w:themeColor="text1" w:themeTint="F2"/>
          <w:rtl/>
          <w:lang w:val="en-CA"/>
        </w:rPr>
        <w:t xml:space="preserve"> התשובה פשוטה </w:t>
      </w:r>
      <w:r w:rsidR="005131B3">
        <w:rPr>
          <w:rFonts w:asciiTheme="minorBidi" w:eastAsiaTheme="minorBidi" w:hAnsiTheme="minorBidi" w:hint="cs"/>
          <w:color w:val="0D0D0D" w:themeColor="text1" w:themeTint="F2"/>
          <w:rtl/>
          <w:lang w:val="en-CA"/>
        </w:rPr>
        <w:t>בליל המעצרים נוכחנו במסיבת חתונה שנערכה בכפר הסמוך ו</w:t>
      </w:r>
      <w:r w:rsidR="007857D8">
        <w:rPr>
          <w:rFonts w:asciiTheme="minorBidi" w:eastAsiaTheme="minorBidi" w:hAnsiTheme="minorBidi" w:hint="cs"/>
          <w:color w:val="0D0D0D" w:themeColor="text1" w:themeTint="F2"/>
          <w:rtl/>
          <w:lang w:val="en-CA"/>
        </w:rPr>
        <w:t>מששבנו לבתינו למחרת היום נודע לנו שהצבא ביקר בבתינו ומאותו רגע הפכנו למבוקשים ״.</w:t>
      </w:r>
    </w:p>
    <w:p w14:paraId="6DBB2D0A" w14:textId="04F51F0B" w:rsidR="007857D8" w:rsidRDefault="007857D8" w:rsidP="007857D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כיצד הגעתם לרצועה ?״</w:t>
      </w:r>
      <w:r w:rsidR="00B331E2">
        <w:rPr>
          <w:rFonts w:asciiTheme="minorBidi" w:eastAsiaTheme="minorBidi" w:hAnsiTheme="minorBidi" w:hint="cs"/>
          <w:color w:val="0D0D0D" w:themeColor="text1" w:themeTint="F2"/>
          <w:rtl/>
          <w:lang w:val="en-CA"/>
        </w:rPr>
        <w:t xml:space="preserve"> ״ נאלצו להדרים לכיוון חברון ושם היכרנו נהג מונית בדווי שהסכים לקחת אותנו עד לגבול הרצועה </w:t>
      </w:r>
      <w:r w:rsidR="00F5655C">
        <w:rPr>
          <w:rFonts w:asciiTheme="minorBidi" w:eastAsiaTheme="minorBidi" w:hAnsiTheme="minorBidi" w:hint="cs"/>
          <w:color w:val="0D0D0D" w:themeColor="text1" w:themeTint="F2"/>
          <w:rtl/>
          <w:lang w:val="en-CA"/>
        </w:rPr>
        <w:t xml:space="preserve">, שם טיפסנו על הגדר ונכנסנו לרצועה ״. לרוע מזלנו כנראה הבחינו בנו ופתחו אחרנו במרדף </w:t>
      </w:r>
      <w:r w:rsidR="00114EE1">
        <w:rPr>
          <w:rFonts w:asciiTheme="minorBidi" w:eastAsiaTheme="minorBidi" w:hAnsiTheme="minorBidi" w:hint="cs"/>
          <w:color w:val="0D0D0D" w:themeColor="text1" w:themeTint="F2"/>
          <w:rtl/>
          <w:lang w:val="en-CA"/>
        </w:rPr>
        <w:t>.״ ״ בזכותו של אימם המסגד אבו עלי ניצלנו .״</w:t>
      </w:r>
    </w:p>
    <w:p w14:paraId="7ED32310" w14:textId="4B04648A" w:rsidR="00114EE1" w:rsidRDefault="00114EE1" w:rsidP="00114EE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כל הכבוד, אלוהים היה בעזרכם </w:t>
      </w:r>
      <w:r w:rsidR="0005495B">
        <w:rPr>
          <w:rFonts w:asciiTheme="minorBidi" w:eastAsiaTheme="minorBidi" w:hAnsiTheme="minorBidi" w:hint="cs"/>
          <w:color w:val="0D0D0D" w:themeColor="text1" w:themeTint="F2"/>
          <w:rtl/>
          <w:lang w:val="en-CA"/>
        </w:rPr>
        <w:t xml:space="preserve">״ אמר אברהים . ״דרך אגב אתם אולי זוכרים את סיסמת ההזדהות שנקבעה בין הפעילים בשכם </w:t>
      </w:r>
      <w:r w:rsidR="00CC47AF">
        <w:rPr>
          <w:rFonts w:asciiTheme="minorBidi" w:eastAsiaTheme="minorBidi" w:hAnsiTheme="minorBidi" w:hint="cs"/>
          <w:color w:val="0D0D0D" w:themeColor="text1" w:themeTint="F2"/>
          <w:rtl/>
          <w:lang w:val="en-CA"/>
        </w:rPr>
        <w:t>?״ . שמעון שחש בשאלה המכשילה מיהר להשיב ״ היו לנו שתי סיסמאות ש</w:t>
      </w:r>
      <w:r w:rsidR="006B127C">
        <w:rPr>
          <w:rFonts w:asciiTheme="minorBidi" w:eastAsiaTheme="minorBidi" w:hAnsiTheme="minorBidi" w:hint="cs"/>
          <w:color w:val="0D0D0D" w:themeColor="text1" w:themeTint="F2"/>
          <w:rtl/>
          <w:lang w:val="en-CA"/>
        </w:rPr>
        <w:t>אחת בוטלה לאחר שגילינו בקרבנו משתף פעולה והסיסמה שונתה למילים</w:t>
      </w:r>
      <w:r w:rsidR="004B771A">
        <w:rPr>
          <w:rFonts w:asciiTheme="minorBidi" w:eastAsiaTheme="minorBidi" w:hAnsiTheme="minorBidi" w:hint="cs"/>
          <w:color w:val="0D0D0D" w:themeColor="text1" w:themeTint="F2"/>
          <w:rtl/>
          <w:lang w:val="en-CA"/>
        </w:rPr>
        <w:t>״</w:t>
      </w:r>
      <w:r w:rsidR="006B127C">
        <w:rPr>
          <w:rFonts w:asciiTheme="minorBidi" w:eastAsiaTheme="minorBidi" w:hAnsiTheme="minorBidi" w:hint="cs"/>
          <w:color w:val="0D0D0D" w:themeColor="text1" w:themeTint="F2"/>
          <w:rtl/>
          <w:lang w:val="en-CA"/>
        </w:rPr>
        <w:t xml:space="preserve"> אל רחמן אל רחים</w:t>
      </w:r>
      <w:r w:rsidR="00AE1CC9">
        <w:rPr>
          <w:rFonts w:asciiTheme="minorBidi" w:eastAsiaTheme="minorBidi" w:hAnsiTheme="minorBidi" w:hint="cs"/>
          <w:color w:val="0D0D0D" w:themeColor="text1" w:themeTint="F2"/>
          <w:rtl/>
          <w:lang w:val="en-CA"/>
        </w:rPr>
        <w:t xml:space="preserve">״ ,״ אתה זוכר את הסיסמה הראשונה ?!״ , ״לא ״ אמר שמעון </w:t>
      </w:r>
      <w:r w:rsidR="00E176B9">
        <w:rPr>
          <w:rFonts w:asciiTheme="minorBidi" w:eastAsiaTheme="minorBidi" w:hAnsiTheme="minorBidi" w:hint="cs"/>
          <w:color w:val="0D0D0D" w:themeColor="text1" w:themeTint="F2"/>
          <w:rtl/>
          <w:lang w:val="en-CA"/>
        </w:rPr>
        <w:t xml:space="preserve">״היא לא נמסרה לנו והוחלפה עוד לפני שהגיעה אלינו ״ . ״בסדר הבנתי </w:t>
      </w:r>
      <w:r w:rsidR="00F809AD">
        <w:rPr>
          <w:rFonts w:asciiTheme="minorBidi" w:eastAsiaTheme="minorBidi" w:hAnsiTheme="minorBidi" w:hint="cs"/>
          <w:color w:val="0D0D0D" w:themeColor="text1" w:themeTint="F2"/>
          <w:rtl/>
          <w:lang w:val="en-CA"/>
        </w:rPr>
        <w:t xml:space="preserve">״ אמר אברהים .״ תמתינו כאן , אני נוסע לחצי שעה כדי לתאם את העברתם </w:t>
      </w:r>
      <w:r w:rsidR="000910C1">
        <w:rPr>
          <w:rFonts w:asciiTheme="minorBidi" w:eastAsiaTheme="minorBidi" w:hAnsiTheme="minorBidi" w:hint="cs"/>
          <w:color w:val="0D0D0D" w:themeColor="text1" w:themeTint="F2"/>
          <w:rtl/>
          <w:lang w:val="en-CA"/>
        </w:rPr>
        <w:t>למקום המבטחים שלנו ״.</w:t>
      </w:r>
    </w:p>
    <w:p w14:paraId="13A00D22" w14:textId="77777777" w:rsidR="00595532" w:rsidRDefault="000910C1" w:rsidP="000910C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אברהים ועלי נסעו לדרכם . ״ אני לא שקט ״ אמר שמעון, ״ יש לי תחושת בטן שנחשפנו </w:t>
      </w:r>
      <w:r w:rsidR="00EA12FF">
        <w:rPr>
          <w:rFonts w:asciiTheme="minorBidi" w:eastAsiaTheme="minorBidi" w:hAnsiTheme="minorBidi" w:hint="cs"/>
          <w:color w:val="0D0D0D" w:themeColor="text1" w:themeTint="F2"/>
          <w:rtl/>
          <w:lang w:val="en-CA"/>
        </w:rPr>
        <w:t>״ . ״ מה אתה רוצה לעשות ?״ שאל יעקב ,</w:t>
      </w:r>
      <w:r w:rsidR="00595532">
        <w:rPr>
          <w:rFonts w:asciiTheme="minorBidi" w:eastAsiaTheme="minorBidi" w:hAnsiTheme="minorBidi" w:hint="cs"/>
          <w:color w:val="0D0D0D" w:themeColor="text1" w:themeTint="F2"/>
          <w:rtl/>
          <w:lang w:val="en-CA"/>
        </w:rPr>
        <w:t>״</w:t>
      </w:r>
      <w:r w:rsidR="00EA12FF">
        <w:rPr>
          <w:rFonts w:asciiTheme="minorBidi" w:eastAsiaTheme="minorBidi" w:hAnsiTheme="minorBidi" w:hint="cs"/>
          <w:color w:val="0D0D0D" w:themeColor="text1" w:themeTint="F2"/>
          <w:rtl/>
          <w:lang w:val="en-CA"/>
        </w:rPr>
        <w:t xml:space="preserve"> בשלב הזה</w:t>
      </w:r>
      <w:r w:rsidR="00595532">
        <w:rPr>
          <w:rFonts w:asciiTheme="minorBidi" w:eastAsiaTheme="minorBidi" w:hAnsiTheme="minorBidi" w:hint="cs"/>
          <w:color w:val="0D0D0D" w:themeColor="text1" w:themeTint="F2"/>
          <w:rtl/>
          <w:lang w:val="en-CA"/>
        </w:rPr>
        <w:t xml:space="preserve"> ניקח את הסיכון ונמתין לבאות ״ ענה שמעון .</w:t>
      </w:r>
    </w:p>
    <w:p w14:paraId="72BCAB4C" w14:textId="7B97A20C" w:rsidR="000910C1" w:rsidRDefault="00595532" w:rsidP="0059553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אברהים דיווח לפתחי אודות המפגש </w:t>
      </w:r>
      <w:r w:rsidR="00E03471">
        <w:rPr>
          <w:rFonts w:asciiTheme="minorBidi" w:eastAsiaTheme="minorBidi" w:hAnsiTheme="minorBidi" w:hint="cs"/>
          <w:color w:val="0D0D0D" w:themeColor="text1" w:themeTint="F2"/>
          <w:rtl/>
          <w:lang w:val="en-CA"/>
        </w:rPr>
        <w:t xml:space="preserve">וציין שהשניים לא ידעו את הסיסמה . ״הם סוכנים של הישראלים״ ציין פתחי , תחזור למקום ותחסל אותם </w:t>
      </w:r>
      <w:r w:rsidR="00696184">
        <w:rPr>
          <w:rFonts w:asciiTheme="minorBidi" w:eastAsiaTheme="minorBidi" w:hAnsiTheme="minorBidi" w:hint="cs"/>
          <w:color w:val="0D0D0D" w:themeColor="text1" w:themeTint="F2"/>
          <w:rtl/>
          <w:lang w:val="en-CA"/>
        </w:rPr>
        <w:t xml:space="preserve">ללא שהיות, הם אינם האנשים שהם מתיימרים להיות״ . ״אתה בטוח שזה מה שאתה רוצה ?״ </w:t>
      </w:r>
      <w:r w:rsidR="00EB7596">
        <w:rPr>
          <w:rFonts w:asciiTheme="minorBidi" w:eastAsiaTheme="minorBidi" w:hAnsiTheme="minorBidi" w:hint="cs"/>
          <w:color w:val="0D0D0D" w:themeColor="text1" w:themeTint="F2"/>
          <w:rtl/>
          <w:lang w:val="en-CA"/>
        </w:rPr>
        <w:t xml:space="preserve">שאל אברהים , ״ כן,אין לי ספק !!!״ השיב פתחי , </w:t>
      </w:r>
      <w:r w:rsidR="002025FF">
        <w:rPr>
          <w:rFonts w:asciiTheme="minorBidi" w:eastAsiaTheme="minorBidi" w:hAnsiTheme="minorBidi" w:hint="cs"/>
          <w:color w:val="0D0D0D" w:themeColor="text1" w:themeTint="F2"/>
          <w:rtl/>
          <w:lang w:val="en-CA"/>
        </w:rPr>
        <w:t xml:space="preserve">״ </w:t>
      </w:r>
      <w:r w:rsidR="00EB7596">
        <w:rPr>
          <w:rFonts w:asciiTheme="minorBidi" w:eastAsiaTheme="minorBidi" w:hAnsiTheme="minorBidi" w:hint="cs"/>
          <w:color w:val="0D0D0D" w:themeColor="text1" w:themeTint="F2"/>
          <w:rtl/>
          <w:lang w:val="en-CA"/>
        </w:rPr>
        <w:t xml:space="preserve">רק תיזהר הם עשויים להיות חמושים  </w:t>
      </w:r>
      <w:r w:rsidR="00EA12FF">
        <w:rPr>
          <w:rFonts w:asciiTheme="minorBidi" w:eastAsiaTheme="minorBidi" w:hAnsiTheme="minorBidi" w:hint="cs"/>
          <w:color w:val="0D0D0D" w:themeColor="text1" w:themeTint="F2"/>
          <w:rtl/>
          <w:lang w:val="en-CA"/>
        </w:rPr>
        <w:t xml:space="preserve"> </w:t>
      </w:r>
      <w:r w:rsidR="002025FF">
        <w:rPr>
          <w:rFonts w:asciiTheme="minorBidi" w:eastAsiaTheme="minorBidi" w:hAnsiTheme="minorBidi" w:hint="cs"/>
          <w:color w:val="0D0D0D" w:themeColor="text1" w:themeTint="F2"/>
          <w:rtl/>
          <w:lang w:val="en-CA"/>
        </w:rPr>
        <w:t xml:space="preserve">״. ״ ותסיר דאגה מליבך הם אינם חמושים ״ אמר אברהים </w:t>
      </w:r>
      <w:r w:rsidR="00517A2A">
        <w:rPr>
          <w:rFonts w:asciiTheme="minorBidi" w:eastAsiaTheme="minorBidi" w:hAnsiTheme="minorBidi" w:hint="cs"/>
          <w:color w:val="0D0D0D" w:themeColor="text1" w:themeTint="F2"/>
          <w:rtl/>
          <w:lang w:val="en-CA"/>
        </w:rPr>
        <w:t>. ״ צלצל אלי כשסיימת איתם ״ סיכם פתחי .</w:t>
      </w:r>
    </w:p>
    <w:p w14:paraId="1825C231" w14:textId="3EA32C5F" w:rsidR="00517A2A" w:rsidRDefault="00517A2A" w:rsidP="00517A2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הם חוזרים ״, אמר שמעון </w:t>
      </w:r>
      <w:r w:rsidR="00FD6668">
        <w:rPr>
          <w:rFonts w:asciiTheme="minorBidi" w:eastAsiaTheme="minorBidi" w:hAnsiTheme="minorBidi" w:hint="cs"/>
          <w:color w:val="0D0D0D" w:themeColor="text1" w:themeTint="F2"/>
          <w:rtl/>
          <w:lang w:val="en-CA"/>
        </w:rPr>
        <w:t xml:space="preserve">כששמע את שאון הרכב מתקרב במשעול המוליך אל המחסן. דלת המחסן נפתחה ואברהים </w:t>
      </w:r>
      <w:r w:rsidR="00FB0856">
        <w:rPr>
          <w:rFonts w:asciiTheme="minorBidi" w:eastAsiaTheme="minorBidi" w:hAnsiTheme="minorBidi" w:hint="cs"/>
          <w:color w:val="0D0D0D" w:themeColor="text1" w:themeTint="F2"/>
          <w:rtl/>
          <w:lang w:val="en-CA"/>
        </w:rPr>
        <w:t>נכנס פנימה כשהוא נושא בידיו רובה קלצ'ניקוב</w:t>
      </w:r>
      <w:r w:rsidR="00383AF4">
        <w:rPr>
          <w:rFonts w:asciiTheme="minorBidi" w:eastAsiaTheme="minorBidi" w:hAnsiTheme="minorBidi" w:hint="cs"/>
          <w:color w:val="0D0D0D" w:themeColor="text1" w:themeTint="F2"/>
          <w:rtl/>
          <w:lang w:val="en-CA"/>
        </w:rPr>
        <w:t xml:space="preserve"> . ללא אומר פתח בירי ופגע </w:t>
      </w:r>
      <w:r w:rsidR="00BF122B">
        <w:rPr>
          <w:rFonts w:asciiTheme="minorBidi" w:eastAsiaTheme="minorBidi" w:hAnsiTheme="minorBidi" w:hint="cs"/>
          <w:color w:val="0D0D0D" w:themeColor="text1" w:themeTint="F2"/>
          <w:rtl/>
          <w:lang w:val="en-CA"/>
        </w:rPr>
        <w:t xml:space="preserve">בביטנו </w:t>
      </w:r>
      <w:r w:rsidR="00FB0856">
        <w:rPr>
          <w:rFonts w:asciiTheme="minorBidi" w:eastAsiaTheme="minorBidi" w:hAnsiTheme="minorBidi" w:hint="cs"/>
          <w:color w:val="0D0D0D" w:themeColor="text1" w:themeTint="F2"/>
          <w:rtl/>
          <w:lang w:val="en-CA"/>
        </w:rPr>
        <w:t xml:space="preserve">של יעקב </w:t>
      </w:r>
      <w:r w:rsidR="0042528C">
        <w:rPr>
          <w:rFonts w:asciiTheme="minorBidi" w:eastAsiaTheme="minorBidi" w:hAnsiTheme="minorBidi" w:hint="cs"/>
          <w:color w:val="0D0D0D" w:themeColor="text1" w:themeTint="F2"/>
          <w:rtl/>
          <w:lang w:val="en-CA"/>
        </w:rPr>
        <w:t xml:space="preserve">שהתמוטט על ריצפת המחסן. שמעון </w:t>
      </w:r>
      <w:r w:rsidR="0049334C">
        <w:rPr>
          <w:rFonts w:asciiTheme="minorBidi" w:eastAsiaTheme="minorBidi" w:hAnsiTheme="minorBidi" w:hint="cs"/>
          <w:color w:val="0D0D0D" w:themeColor="text1" w:themeTint="F2"/>
          <w:rtl/>
          <w:lang w:val="en-CA"/>
        </w:rPr>
        <w:t>שהבחין בנעשה ירד על ברכיו תוך שליפה מהירה של</w:t>
      </w:r>
      <w:r w:rsidR="00840FCB">
        <w:rPr>
          <w:rFonts w:asciiTheme="minorBidi" w:eastAsiaTheme="minorBidi" w:hAnsiTheme="minorBidi" w:hint="cs"/>
          <w:color w:val="0D0D0D" w:themeColor="text1" w:themeTint="F2"/>
          <w:rtl/>
          <w:lang w:val="en-CA"/>
        </w:rPr>
        <w:t xml:space="preserve"> אקדחו וירה מטח של שלושה כדורים </w:t>
      </w:r>
      <w:r w:rsidR="00233513">
        <w:rPr>
          <w:rFonts w:asciiTheme="minorBidi" w:eastAsiaTheme="minorBidi" w:hAnsiTheme="minorBidi" w:hint="cs"/>
          <w:color w:val="0D0D0D" w:themeColor="text1" w:themeTint="F2"/>
          <w:rtl/>
          <w:lang w:val="en-CA"/>
        </w:rPr>
        <w:t xml:space="preserve">מהירים לכיוון גופו של אברהים . הירי מכיוונו של אברהים חדל ושמעון סחט את אקדחו פעמיים נוספות </w:t>
      </w:r>
      <w:r w:rsidR="00BC2D3D">
        <w:rPr>
          <w:rFonts w:asciiTheme="minorBidi" w:eastAsiaTheme="minorBidi" w:hAnsiTheme="minorBidi" w:hint="cs"/>
          <w:color w:val="0D0D0D" w:themeColor="text1" w:themeTint="F2"/>
          <w:rtl/>
          <w:lang w:val="en-CA"/>
        </w:rPr>
        <w:t>תוך שהו</w:t>
      </w:r>
      <w:r w:rsidR="008A79AF">
        <w:rPr>
          <w:rFonts w:asciiTheme="minorBidi" w:eastAsiaTheme="minorBidi" w:hAnsiTheme="minorBidi" w:hint="cs"/>
          <w:color w:val="0D0D0D" w:themeColor="text1" w:themeTint="F2"/>
          <w:rtl/>
          <w:lang w:val="en-CA"/>
        </w:rPr>
        <w:t xml:space="preserve">א מכוון לראשו של אברהים. גופו של אברהים נשמט והוטח ברצפה כשק תפוחי אדמה . שמעון </w:t>
      </w:r>
      <w:r w:rsidR="005F4EF8">
        <w:rPr>
          <w:rFonts w:asciiTheme="minorBidi" w:eastAsiaTheme="minorBidi" w:hAnsiTheme="minorBidi" w:hint="cs"/>
          <w:color w:val="0D0D0D" w:themeColor="text1" w:themeTint="F2"/>
          <w:rtl/>
          <w:lang w:val="en-CA"/>
        </w:rPr>
        <w:t>יצא את המחסן ופנה לחפש אחר עלי . האחרון ישב בכסא הנהג כשמנוע המכונית מונע ומוכן לתזוזה .</w:t>
      </w:r>
    </w:p>
    <w:p w14:paraId="6BC996DE" w14:textId="633A590D" w:rsidR="005F4EF8" w:rsidRDefault="004E0E03" w:rsidP="005F4EF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שמעון סחט את הדק אקדחו ארבע פעמים נוספות ועלי נותר בכסאו ללא רוח חיים .</w:t>
      </w:r>
      <w:r w:rsidR="00383AF4">
        <w:rPr>
          <w:rFonts w:asciiTheme="minorBidi" w:eastAsiaTheme="minorBidi" w:hAnsiTheme="minorBidi" w:hint="cs"/>
          <w:color w:val="0D0D0D" w:themeColor="text1" w:themeTint="F2"/>
          <w:rtl/>
          <w:lang w:val="en-CA"/>
        </w:rPr>
        <w:t xml:space="preserve"> שמעון פנה לחפש יריבים נוספים אולם מסתבר שעלי ואברהים הגיעו בגפם .</w:t>
      </w:r>
    </w:p>
    <w:p w14:paraId="0FCA6967" w14:textId="56495AB0" w:rsidR="00383AF4" w:rsidRDefault="00383AF4" w:rsidP="00383AF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משחזר </w:t>
      </w:r>
      <w:r w:rsidR="00BF122B">
        <w:rPr>
          <w:rFonts w:asciiTheme="minorBidi" w:eastAsiaTheme="minorBidi" w:hAnsiTheme="minorBidi" w:hint="cs"/>
          <w:color w:val="0D0D0D" w:themeColor="text1" w:themeTint="F2"/>
          <w:rtl/>
          <w:lang w:val="en-CA"/>
        </w:rPr>
        <w:t xml:space="preserve">אל המחסן הבחין שמעון ביעקב השרוע ללא הכרה </w:t>
      </w:r>
      <w:r w:rsidR="00A638B8">
        <w:rPr>
          <w:rFonts w:asciiTheme="minorBidi" w:eastAsiaTheme="minorBidi" w:hAnsiTheme="minorBidi" w:hint="cs"/>
          <w:color w:val="0D0D0D" w:themeColor="text1" w:themeTint="F2"/>
          <w:rtl/>
          <w:lang w:val="en-CA"/>
        </w:rPr>
        <w:t xml:space="preserve">על ריצפת המחסן . בהחלטה של רגע פנה שמעון לעבר המכונית , גלגל את גופת עלי אל מחוץ לרכב </w:t>
      </w:r>
      <w:r w:rsidR="009E1EA2">
        <w:rPr>
          <w:rFonts w:asciiTheme="minorBidi" w:eastAsiaTheme="minorBidi" w:hAnsiTheme="minorBidi" w:hint="cs"/>
          <w:color w:val="0D0D0D" w:themeColor="text1" w:themeTint="F2"/>
          <w:rtl/>
          <w:lang w:val="en-CA"/>
        </w:rPr>
        <w:t xml:space="preserve">ונשא על כתפיו את יעקב מחוסר ההכרה תוך שהוא משכיבו בספסל האחורי . </w:t>
      </w:r>
    </w:p>
    <w:p w14:paraId="47EFD19D" w14:textId="106D8797" w:rsidR="009E1EA2" w:rsidRDefault="009E1EA2" w:rsidP="009E1EA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שמעון פנה ב</w:t>
      </w:r>
      <w:r w:rsidR="00F77925">
        <w:rPr>
          <w:rFonts w:asciiTheme="minorBidi" w:eastAsiaTheme="minorBidi" w:hAnsiTheme="minorBidi" w:hint="cs"/>
          <w:color w:val="0D0D0D" w:themeColor="text1" w:themeTint="F2"/>
          <w:rtl/>
          <w:lang w:val="en-CA"/>
        </w:rPr>
        <w:t>נסיעה מהירה לכיוון בסיס חיל הים שמוקם במרחק של כשני קילומטר משכונת אל עטטרה.</w:t>
      </w:r>
    </w:p>
    <w:p w14:paraId="473D297D" w14:textId="549A3C7C" w:rsidR="00F77925" w:rsidRDefault="00F77925" w:rsidP="00F7792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תוך כדי נסיעה עידכן שמעון את </w:t>
      </w:r>
      <w:r w:rsidR="005D60F2">
        <w:rPr>
          <w:rFonts w:asciiTheme="minorBidi" w:eastAsiaTheme="minorBidi" w:hAnsiTheme="minorBidi" w:hint="cs"/>
          <w:color w:val="0D0D0D" w:themeColor="text1" w:themeTint="F2"/>
          <w:rtl/>
          <w:lang w:val="en-CA"/>
        </w:rPr>
        <w:t>חדר הפיקוד בנעשה וביקש חילוץ רפואי ליעקב שמצבו התדרדר .</w:t>
      </w:r>
    </w:p>
    <w:p w14:paraId="4D125D83" w14:textId="3AEEA70C" w:rsidR="005D60F2" w:rsidRDefault="005D60F2" w:rsidP="005D60F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שמעון ביקש תיאום הכנסתו אל תוך בסיס חיל הים </w:t>
      </w:r>
      <w:r w:rsidR="009E21D6">
        <w:rPr>
          <w:rFonts w:asciiTheme="minorBidi" w:eastAsiaTheme="minorBidi" w:hAnsiTheme="minorBidi" w:hint="cs"/>
          <w:color w:val="0D0D0D" w:themeColor="text1" w:themeTint="F2"/>
          <w:rtl/>
          <w:lang w:val="en-CA"/>
        </w:rPr>
        <w:t>עם רכב ערבי על מנת למנוע מצב שבו כוחותינו יפתחו לעברו באש .</w:t>
      </w:r>
    </w:p>
    <w:p w14:paraId="63CE05DF" w14:textId="70F9E35C" w:rsidR="009E21D6" w:rsidRDefault="009E21D6" w:rsidP="009E21D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דקותיים מאוחר יותר נכנס שמעון </w:t>
      </w:r>
      <w:r w:rsidR="00971BE7">
        <w:rPr>
          <w:rFonts w:asciiTheme="minorBidi" w:eastAsiaTheme="minorBidi" w:hAnsiTheme="minorBidi" w:hint="cs"/>
          <w:color w:val="0D0D0D" w:themeColor="text1" w:themeTint="F2"/>
          <w:rtl/>
          <w:lang w:val="en-CA"/>
        </w:rPr>
        <w:t xml:space="preserve">עם מכוניתו בשערי בסיס חיל הים . רופא הבסיס נזעק לטפל ביעקב מחוסר ההכרה שפונה על ידי מסוק לבית החולים שיבא </w:t>
      </w:r>
      <w:r w:rsidR="00033D6E">
        <w:rPr>
          <w:rFonts w:asciiTheme="minorBidi" w:eastAsiaTheme="minorBidi" w:hAnsiTheme="minorBidi" w:hint="cs"/>
          <w:color w:val="0D0D0D" w:themeColor="text1" w:themeTint="F2"/>
          <w:rtl/>
          <w:lang w:val="en-CA"/>
        </w:rPr>
        <w:t>.</w:t>
      </w:r>
    </w:p>
    <w:p w14:paraId="2AF415ED" w14:textId="65A5374E" w:rsidR="00033D6E" w:rsidRDefault="00033D6E" w:rsidP="00033D6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כוחות צהל שהגיעו אל המחסן מאוחר יותר גילו </w:t>
      </w:r>
      <w:r w:rsidR="00560635">
        <w:rPr>
          <w:rFonts w:asciiTheme="minorBidi" w:eastAsiaTheme="minorBidi" w:hAnsiTheme="minorBidi" w:hint="cs"/>
          <w:color w:val="0D0D0D" w:themeColor="text1" w:themeTint="F2"/>
          <w:rtl/>
          <w:lang w:val="en-CA"/>
        </w:rPr>
        <w:t>אותו ריק וללא הגופות של עלי ואברהים. עוד באותו ליליה נעצר אבו עלי האימאם לחקירה .</w:t>
      </w:r>
    </w:p>
    <w:p w14:paraId="32BDCE16" w14:textId="6920A46F" w:rsidR="006749BE" w:rsidRDefault="006749BE" w:rsidP="006749B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בתחקיר שנערך באותו לילה במטה השבכ התברר שחשיפת כוחותינו נבעה </w:t>
      </w:r>
      <w:r w:rsidR="00A858B9">
        <w:rPr>
          <w:rFonts w:asciiTheme="minorBidi" w:eastAsiaTheme="minorBidi" w:hAnsiTheme="minorBidi" w:hint="cs"/>
          <w:color w:val="0D0D0D" w:themeColor="text1" w:themeTint="F2"/>
          <w:rtl/>
          <w:lang w:val="en-CA"/>
        </w:rPr>
        <w:t>מחוסר הידיעה של סיסמת ההזדהות .</w:t>
      </w:r>
    </w:p>
    <w:p w14:paraId="421635F4" w14:textId="6768C85E" w:rsidR="00A858B9" w:rsidRDefault="00A858B9" w:rsidP="00A858B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כולם חלקו שבחים לשמעון על תושייתו וקור רוחו ובשורה התחתונה שני </w:t>
      </w:r>
      <w:r w:rsidR="00593D68">
        <w:rPr>
          <w:rFonts w:asciiTheme="minorBidi" w:eastAsiaTheme="minorBidi" w:hAnsiTheme="minorBidi" w:hint="cs"/>
          <w:color w:val="0D0D0D" w:themeColor="text1" w:themeTint="F2"/>
          <w:rtl/>
          <w:lang w:val="en-CA"/>
        </w:rPr>
        <w:t>מחבלים הרוגים היתה תוצאה טובה. יעקב עבר ניתוח מסובך בביטנו וחיו ניצלו . שמעון</w:t>
      </w:r>
      <w:r w:rsidR="0045188B">
        <w:rPr>
          <w:rFonts w:asciiTheme="minorBidi" w:eastAsiaTheme="minorBidi" w:hAnsiTheme="minorBidi" w:hint="cs"/>
          <w:color w:val="0D0D0D" w:themeColor="text1" w:themeTint="F2"/>
          <w:rtl/>
          <w:lang w:val="en-CA"/>
        </w:rPr>
        <w:t xml:space="preserve"> ויעקב  זכו </w:t>
      </w:r>
      <w:r w:rsidR="00593D68">
        <w:rPr>
          <w:rFonts w:asciiTheme="minorBidi" w:eastAsiaTheme="minorBidi" w:hAnsiTheme="minorBidi" w:hint="cs"/>
          <w:color w:val="0D0D0D" w:themeColor="text1" w:themeTint="F2"/>
          <w:rtl/>
          <w:lang w:val="en-CA"/>
        </w:rPr>
        <w:t xml:space="preserve">לקבל </w:t>
      </w:r>
      <w:r w:rsidR="0045188B">
        <w:rPr>
          <w:rFonts w:asciiTheme="minorBidi" w:eastAsiaTheme="minorBidi" w:hAnsiTheme="minorBidi" w:hint="cs"/>
          <w:color w:val="0D0D0D" w:themeColor="text1" w:themeTint="F2"/>
          <w:rtl/>
          <w:lang w:val="en-CA"/>
        </w:rPr>
        <w:t>ציון לשבח מראש השירות על פעילותם במבצע .</w:t>
      </w:r>
    </w:p>
    <w:p w14:paraId="0CB719E3" w14:textId="0900395F" w:rsidR="0045188B" w:rsidRDefault="0045188B" w:rsidP="0045188B">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 החתול על תשע הנשמות </w:t>
      </w:r>
      <w:r w:rsidR="00140520">
        <w:rPr>
          <w:rFonts w:asciiTheme="minorBidi" w:eastAsiaTheme="minorBidi" w:hAnsiTheme="minorBidi" w:hint="cs"/>
          <w:color w:val="0D0D0D" w:themeColor="text1" w:themeTint="F2"/>
          <w:rtl/>
          <w:lang w:val="en-CA"/>
        </w:rPr>
        <w:t>״ ניצל מחדש.</w:t>
      </w:r>
    </w:p>
    <w:p w14:paraId="2CC47D1B" w14:textId="77777777" w:rsidR="00140520" w:rsidRDefault="00140520" w:rsidP="00140520">
      <w:pPr>
        <w:bidi/>
        <w:rPr>
          <w:rFonts w:asciiTheme="minorBidi" w:eastAsiaTheme="minorBidi" w:hAnsiTheme="minorBidi"/>
          <w:color w:val="0D0D0D" w:themeColor="text1" w:themeTint="F2"/>
          <w:rtl/>
          <w:lang w:val="en-CA"/>
        </w:rPr>
      </w:pPr>
    </w:p>
    <w:p w14:paraId="768A616C" w14:textId="60014749" w:rsidR="00140520" w:rsidRDefault="00140520" w:rsidP="001405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זעם עצום פקד את פתחי משנודע לו על חיסולם של אברהים </w:t>
      </w:r>
      <w:r w:rsidR="009C0FC6">
        <w:rPr>
          <w:rFonts w:asciiTheme="minorBidi" w:eastAsiaTheme="minorBidi" w:hAnsiTheme="minorBidi" w:hint="cs"/>
          <w:color w:val="0D0D0D" w:themeColor="text1" w:themeTint="F2"/>
          <w:rtl/>
          <w:lang w:val="en-CA"/>
        </w:rPr>
        <w:t xml:space="preserve">ועלי והוא </w:t>
      </w:r>
      <w:r w:rsidR="004D465A">
        <w:rPr>
          <w:rFonts w:asciiTheme="minorBidi" w:eastAsiaTheme="minorBidi" w:hAnsiTheme="minorBidi" w:hint="cs"/>
          <w:color w:val="0D0D0D" w:themeColor="text1" w:themeTint="F2"/>
          <w:rtl/>
          <w:lang w:val="en-CA"/>
        </w:rPr>
        <w:t xml:space="preserve">החליט </w:t>
      </w:r>
      <w:r w:rsidR="00D32689">
        <w:rPr>
          <w:rFonts w:asciiTheme="minorBidi" w:eastAsiaTheme="minorBidi" w:hAnsiTheme="minorBidi" w:hint="cs"/>
          <w:color w:val="0D0D0D" w:themeColor="text1" w:themeTint="F2"/>
          <w:rtl/>
          <w:lang w:val="en-CA"/>
        </w:rPr>
        <w:t>לצאת לכיוון המחנה הצבאי הראשון שיפגוש ולפתוח באש לכל עבר על מנת</w:t>
      </w:r>
      <w:r w:rsidR="002E6FCB">
        <w:rPr>
          <w:rFonts w:asciiTheme="minorBidi" w:eastAsiaTheme="minorBidi" w:hAnsiTheme="minorBidi" w:hint="cs"/>
          <w:color w:val="0D0D0D" w:themeColor="text1" w:themeTint="F2"/>
          <w:rtl/>
          <w:lang w:val="en-CA"/>
        </w:rPr>
        <w:t xml:space="preserve"> לנקום את חיסולם של חבריו, אולם במחשבה שנייה לאחר שהתקרר קמעה החליט שהנקמ</w:t>
      </w:r>
      <w:r w:rsidR="006C101A">
        <w:rPr>
          <w:rFonts w:asciiTheme="minorBidi" w:eastAsiaTheme="minorBidi" w:hAnsiTheme="minorBidi" w:hint="cs"/>
          <w:color w:val="0D0D0D" w:themeColor="text1" w:themeTint="F2"/>
          <w:rtl/>
          <w:lang w:val="en-CA"/>
        </w:rPr>
        <w:t>ה תבוצע כאשר ריגשותיו ק</w:t>
      </w:r>
      <w:r w:rsidR="00E76583">
        <w:rPr>
          <w:rFonts w:asciiTheme="minorBidi" w:eastAsiaTheme="minorBidi" w:hAnsiTheme="minorBidi" w:hint="cs"/>
          <w:color w:val="0D0D0D" w:themeColor="text1" w:themeTint="F2"/>
          <w:rtl/>
          <w:lang w:val="en-CA"/>
        </w:rPr>
        <w:t>רים ושקולים . בהתייעצות עם שייח</w:t>
      </w:r>
      <w:r w:rsidR="006C101A">
        <w:rPr>
          <w:rFonts w:asciiTheme="minorBidi" w:eastAsiaTheme="minorBidi" w:hAnsiTheme="minorBidi" w:hint="cs"/>
          <w:color w:val="0D0D0D" w:themeColor="text1" w:themeTint="F2"/>
          <w:rtl/>
          <w:lang w:val="en-CA"/>
        </w:rPr>
        <w:t xml:space="preserve"> ריאן </w:t>
      </w:r>
      <w:r w:rsidR="00E76583">
        <w:rPr>
          <w:rFonts w:asciiTheme="minorBidi" w:eastAsiaTheme="minorBidi" w:hAnsiTheme="minorBidi" w:hint="cs"/>
          <w:color w:val="0D0D0D" w:themeColor="text1" w:themeTint="F2"/>
          <w:rtl/>
          <w:lang w:val="en-CA"/>
        </w:rPr>
        <w:t xml:space="preserve">האבל על מות בנו </w:t>
      </w:r>
      <w:r w:rsidR="006C101A">
        <w:rPr>
          <w:rFonts w:asciiTheme="minorBidi" w:eastAsiaTheme="minorBidi" w:hAnsiTheme="minorBidi" w:hint="cs"/>
          <w:color w:val="0D0D0D" w:themeColor="text1" w:themeTint="F2"/>
          <w:rtl/>
          <w:lang w:val="en-CA"/>
        </w:rPr>
        <w:t xml:space="preserve">הוחלט שפתחי </w:t>
      </w:r>
      <w:r w:rsidR="004D465A">
        <w:rPr>
          <w:rFonts w:asciiTheme="minorBidi" w:eastAsiaTheme="minorBidi" w:hAnsiTheme="minorBidi" w:hint="cs"/>
          <w:color w:val="0D0D0D" w:themeColor="text1" w:themeTint="F2"/>
          <w:rtl/>
          <w:lang w:val="en-CA"/>
        </w:rPr>
        <w:t xml:space="preserve">יצא את הרצועה </w:t>
      </w:r>
      <w:r w:rsidR="00913A69">
        <w:rPr>
          <w:rFonts w:asciiTheme="minorBidi" w:eastAsiaTheme="minorBidi" w:hAnsiTheme="minorBidi" w:hint="cs"/>
          <w:color w:val="0D0D0D" w:themeColor="text1" w:themeTint="F2"/>
          <w:rtl/>
          <w:lang w:val="en-CA"/>
        </w:rPr>
        <w:t xml:space="preserve">עד להתבהרות </w:t>
      </w:r>
      <w:r w:rsidR="00014765">
        <w:rPr>
          <w:rFonts w:asciiTheme="minorBidi" w:eastAsiaTheme="minorBidi" w:hAnsiTheme="minorBidi" w:hint="cs"/>
          <w:color w:val="0D0D0D" w:themeColor="text1" w:themeTint="F2"/>
          <w:rtl/>
          <w:lang w:val="en-CA"/>
        </w:rPr>
        <w:t>המצב.</w:t>
      </w:r>
    </w:p>
    <w:p w14:paraId="151359D4" w14:textId="7E6CB042" w:rsidR="009C0FC6" w:rsidRDefault="009C0FC6" w:rsidP="009C0FC6">
      <w:pPr>
        <w:bidi/>
        <w:rPr>
          <w:rFonts w:asciiTheme="minorBidi" w:eastAsiaTheme="minorBidi" w:hAnsiTheme="minorBidi"/>
          <w:color w:val="0D0D0D" w:themeColor="text1" w:themeTint="F2"/>
        </w:rPr>
      </w:pPr>
      <w:r>
        <w:rPr>
          <w:rFonts w:asciiTheme="minorBidi" w:eastAsiaTheme="minorBidi" w:hAnsiTheme="minorBidi" w:hint="cs"/>
          <w:color w:val="0D0D0D" w:themeColor="text1" w:themeTint="F2"/>
          <w:rtl/>
          <w:lang w:val="en-CA"/>
        </w:rPr>
        <w:t xml:space="preserve">בתיעוד מזוייף של בחורה ובתחפושת נשית יצא </w:t>
      </w:r>
      <w:r w:rsidR="00BE6671">
        <w:rPr>
          <w:rFonts w:asciiTheme="minorBidi" w:eastAsiaTheme="minorBidi" w:hAnsiTheme="minorBidi" w:hint="cs"/>
          <w:color w:val="0D0D0D" w:themeColor="text1" w:themeTint="F2"/>
          <w:rtl/>
          <w:lang w:val="en-CA"/>
        </w:rPr>
        <w:t>פתחי את הרצועה והגיע לרמאללה .</w:t>
      </w:r>
    </w:p>
    <w:p w14:paraId="696D96D6" w14:textId="57B9FB28" w:rsidR="006115DB" w:rsidRDefault="006115DB" w:rsidP="006115DB">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רמאללה נראתה שונה מהביקור האחרון שערך במקום . פתחי ניסה להיפגש עם הפעילים שהכיר בביקוריו הקודמים </w:t>
      </w:r>
      <w:r w:rsidR="00F316FF">
        <w:rPr>
          <w:rFonts w:asciiTheme="minorBidi" w:eastAsiaTheme="minorBidi" w:hAnsiTheme="minorBidi" w:hint="cs"/>
          <w:color w:val="0D0D0D" w:themeColor="text1" w:themeTint="F2"/>
          <w:rtl/>
        </w:rPr>
        <w:t xml:space="preserve">ולהפתעתו התחוור לו שמרביתם עצורים . המוטיבציה בקרב הפעילים שפגש היתה נמוכה ומשהבין שסיכוייו לשקם את </w:t>
      </w:r>
      <w:r w:rsidR="003F34F5">
        <w:rPr>
          <w:rFonts w:asciiTheme="minorBidi" w:eastAsiaTheme="minorBidi" w:hAnsiTheme="minorBidi" w:hint="cs"/>
          <w:color w:val="0D0D0D" w:themeColor="text1" w:themeTint="F2"/>
          <w:rtl/>
        </w:rPr>
        <w:t>התשתית ולהחזירה לפעילות נמוכים ביותר החליט לעבור לחברון .</w:t>
      </w:r>
    </w:p>
    <w:p w14:paraId="7BADDB10" w14:textId="44046470" w:rsidR="003F34F5" w:rsidRDefault="003F34F5" w:rsidP="003F34F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בחברון המצב היה גרוע ביותר </w:t>
      </w:r>
      <w:r w:rsidR="004B1D3A">
        <w:rPr>
          <w:rFonts w:asciiTheme="minorBidi" w:eastAsiaTheme="minorBidi" w:hAnsiTheme="minorBidi" w:hint="cs"/>
          <w:color w:val="0D0D0D" w:themeColor="text1" w:themeTint="F2"/>
          <w:rtl/>
        </w:rPr>
        <w:t>מאחר וכל הפעילים המוכרים לו ותומכי החמאס שהו בכלא ובמעצרים מנהליים .</w:t>
      </w:r>
    </w:p>
    <w:p w14:paraId="12077AF3" w14:textId="732FBAC8" w:rsidR="004B1D3A" w:rsidRDefault="00C551C4" w:rsidP="004B1D3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לאחר שבוע של ניסיונות שווא החליט פתחי לחזור לרצועה . גם בחזרתו השתמש בתיעוד </w:t>
      </w:r>
      <w:r w:rsidR="00A915FF">
        <w:rPr>
          <w:rFonts w:asciiTheme="minorBidi" w:eastAsiaTheme="minorBidi" w:hAnsiTheme="minorBidi" w:hint="cs"/>
          <w:color w:val="0D0D0D" w:themeColor="text1" w:themeTint="F2"/>
          <w:rtl/>
        </w:rPr>
        <w:t>ובתחפושת הנשית ועבר ללא כל קושי את מחסום ארז .</w:t>
      </w:r>
    </w:p>
    <w:p w14:paraId="19372268" w14:textId="3B026220" w:rsidR="00A915FF" w:rsidRDefault="00E76583" w:rsidP="00A915FF">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פתחי הפתיע את שייח </w:t>
      </w:r>
      <w:r w:rsidR="00A915FF">
        <w:rPr>
          <w:rFonts w:asciiTheme="minorBidi" w:eastAsiaTheme="minorBidi" w:hAnsiTheme="minorBidi" w:hint="cs"/>
          <w:color w:val="0D0D0D" w:themeColor="text1" w:themeTint="F2"/>
          <w:rtl/>
        </w:rPr>
        <w:t xml:space="preserve"> ריאן בביתו </w:t>
      </w:r>
      <w:r w:rsidR="009D2989">
        <w:rPr>
          <w:rFonts w:asciiTheme="minorBidi" w:eastAsiaTheme="minorBidi" w:hAnsiTheme="minorBidi" w:hint="cs"/>
          <w:color w:val="0D0D0D" w:themeColor="text1" w:themeTint="F2"/>
          <w:rtl/>
        </w:rPr>
        <w:t xml:space="preserve">. לאחר שעידכן אותו אודות המצב בגדה סיכם עם ריאן שישהה בביתו במהלך הימים הקרובים עד </w:t>
      </w:r>
      <w:r w:rsidR="00240F43">
        <w:rPr>
          <w:rFonts w:asciiTheme="minorBidi" w:eastAsiaTheme="minorBidi" w:hAnsiTheme="minorBidi" w:hint="cs"/>
          <w:color w:val="0D0D0D" w:themeColor="text1" w:themeTint="F2"/>
          <w:rtl/>
        </w:rPr>
        <w:t>למציאת בית מבטחים .</w:t>
      </w:r>
    </w:p>
    <w:p w14:paraId="34BFFAB7" w14:textId="77777777" w:rsidR="00240F43" w:rsidRDefault="00240F43" w:rsidP="00240F43">
      <w:pPr>
        <w:bidi/>
        <w:rPr>
          <w:rFonts w:asciiTheme="minorBidi" w:eastAsiaTheme="minorBidi" w:hAnsiTheme="minorBidi"/>
          <w:color w:val="0D0D0D" w:themeColor="text1" w:themeTint="F2"/>
          <w:rtl/>
        </w:rPr>
      </w:pPr>
    </w:p>
    <w:p w14:paraId="6D02742C" w14:textId="001FB560" w:rsidR="00240F43" w:rsidRDefault="00240F43" w:rsidP="00240F43">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הסוכן ״שמש אדומה ״ היה קבלן בניין </w:t>
      </w:r>
      <w:r w:rsidR="009201AA">
        <w:rPr>
          <w:rFonts w:asciiTheme="minorBidi" w:eastAsiaTheme="minorBidi" w:hAnsiTheme="minorBidi" w:hint="cs"/>
          <w:color w:val="0D0D0D" w:themeColor="text1" w:themeTint="F2"/>
          <w:rtl/>
        </w:rPr>
        <w:t xml:space="preserve">עתיר ממון ומקושר לשלטונות בישראל , בן אחותו היה פעיל חמאס </w:t>
      </w:r>
      <w:r w:rsidR="00070A3C">
        <w:rPr>
          <w:rFonts w:asciiTheme="minorBidi" w:eastAsiaTheme="minorBidi" w:hAnsiTheme="minorBidi" w:hint="cs"/>
          <w:color w:val="0D0D0D" w:themeColor="text1" w:themeTint="F2"/>
          <w:rtl/>
        </w:rPr>
        <w:t xml:space="preserve">מוכר . במסגרת הפיקוח אחר בן אחותו , נתבקש ״שמש אדומה ״ לשלבו בעסקיו . </w:t>
      </w:r>
      <w:r w:rsidR="00E15BC7">
        <w:rPr>
          <w:rFonts w:asciiTheme="minorBidi" w:eastAsiaTheme="minorBidi" w:hAnsiTheme="minorBidi" w:hint="cs"/>
          <w:color w:val="0D0D0D" w:themeColor="text1" w:themeTint="F2"/>
          <w:rtl/>
        </w:rPr>
        <w:t xml:space="preserve">״ שמש אדומה ״ מינה את בן אחותו לנהגו האישי , מיידי יום הסתובב עימו באתרי הבנייה </w:t>
      </w:r>
      <w:r w:rsidR="007245E0">
        <w:rPr>
          <w:rFonts w:asciiTheme="minorBidi" w:eastAsiaTheme="minorBidi" w:hAnsiTheme="minorBidi" w:hint="cs"/>
          <w:color w:val="0D0D0D" w:themeColor="text1" w:themeTint="F2"/>
          <w:rtl/>
        </w:rPr>
        <w:t>ואף הטיל עליו שליחויות קטנות .</w:t>
      </w:r>
    </w:p>
    <w:p w14:paraId="0D188129" w14:textId="5778E4FF" w:rsidR="007245E0" w:rsidRDefault="007245E0" w:rsidP="007245E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בן האחות תוגמל כיאות ושיפר את רמת חיו בהתאם , עובדה שלא נסתרה </w:t>
      </w:r>
      <w:r w:rsidR="00E733B1">
        <w:rPr>
          <w:rFonts w:asciiTheme="minorBidi" w:eastAsiaTheme="minorBidi" w:hAnsiTheme="minorBidi" w:hint="cs"/>
          <w:color w:val="0D0D0D" w:themeColor="text1" w:themeTint="F2"/>
          <w:rtl/>
        </w:rPr>
        <w:t xml:space="preserve">מהפעילים שבשטח . בן האחות נתבקש על ידי הפעילים </w:t>
      </w:r>
      <w:r w:rsidR="00132846">
        <w:rPr>
          <w:rFonts w:asciiTheme="minorBidi" w:eastAsiaTheme="minorBidi" w:hAnsiTheme="minorBidi" w:hint="cs"/>
          <w:color w:val="0D0D0D" w:themeColor="text1" w:themeTint="F2"/>
          <w:rtl/>
        </w:rPr>
        <w:t>לשכנע את ״ שמש אדומה ״ לתרום מעת לעת סכומי כסף גדולים ״ לצדקה ״ .</w:t>
      </w:r>
    </w:p>
    <w:p w14:paraId="3A1F2270" w14:textId="6BCA6297" w:rsidR="00132846" w:rsidRDefault="00767B7B" w:rsidP="00132846">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בהמשך לתידרוך מפעיליו בשירות הב</w:t>
      </w:r>
      <w:r w:rsidR="0091286A">
        <w:rPr>
          <w:rFonts w:asciiTheme="minorBidi" w:eastAsiaTheme="minorBidi" w:hAnsiTheme="minorBidi" w:hint="cs"/>
          <w:color w:val="0D0D0D" w:themeColor="text1" w:themeTint="F2"/>
          <w:rtl/>
        </w:rPr>
        <w:t>יטחון תרם מעת לעת כספים לחמאס ו</w:t>
      </w:r>
      <w:r w:rsidR="00A703E9">
        <w:rPr>
          <w:rFonts w:asciiTheme="minorBidi" w:eastAsiaTheme="minorBidi" w:hAnsiTheme="minorBidi" w:hint="cs"/>
          <w:color w:val="0D0D0D" w:themeColor="text1" w:themeTint="F2"/>
          <w:rtl/>
        </w:rPr>
        <w:t>אף הציע לשכן זמנית נזקקים בבתים שבנייתם הסתיימה ו</w:t>
      </w:r>
      <w:r w:rsidR="00F65F31">
        <w:rPr>
          <w:rFonts w:asciiTheme="minorBidi" w:eastAsiaTheme="minorBidi" w:hAnsiTheme="minorBidi" w:hint="cs"/>
          <w:color w:val="0D0D0D" w:themeColor="text1" w:themeTint="F2"/>
          <w:rtl/>
        </w:rPr>
        <w:t>אשר טרם נמכרו ברחבי הרצועה .</w:t>
      </w:r>
    </w:p>
    <w:p w14:paraId="724C14E4" w14:textId="2587DEF3" w:rsidR="00F65F31" w:rsidRDefault="00F65F31" w:rsidP="00F65F3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 שמש אדומה ״ דיווח אודות פניית בן אחותו לקבל לידיו </w:t>
      </w:r>
      <w:r w:rsidR="000761FD">
        <w:rPr>
          <w:rFonts w:asciiTheme="minorBidi" w:eastAsiaTheme="minorBidi" w:hAnsiTheme="minorBidi" w:hint="cs"/>
          <w:color w:val="0D0D0D" w:themeColor="text1" w:themeTint="F2"/>
          <w:rtl/>
        </w:rPr>
        <w:t>לפרק זמן קצר מפתחות של אחת הדירות על מנת לשקם משפחה נצרכת .</w:t>
      </w:r>
    </w:p>
    <w:p w14:paraId="2B11AE78" w14:textId="5A1A36A4" w:rsidR="00E26740" w:rsidRDefault="00FB4033" w:rsidP="00BF3B5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lastRenderedPageBreak/>
        <w:t xml:space="preserve">פנייה חריגה זו הדליקה אור אדום בשירות הביטחון הכללי והוחלט לצייד את הדירה במצלמות סמויות ובמיקרופונים </w:t>
      </w:r>
      <w:r w:rsidR="00E26740">
        <w:rPr>
          <w:rFonts w:asciiTheme="minorBidi" w:eastAsiaTheme="minorBidi" w:hAnsiTheme="minorBidi" w:hint="cs"/>
          <w:color w:val="0D0D0D" w:themeColor="text1" w:themeTint="F2"/>
          <w:rtl/>
        </w:rPr>
        <w:t>.</w:t>
      </w:r>
      <w:r w:rsidR="00BF3B55">
        <w:rPr>
          <w:rFonts w:asciiTheme="minorBidi" w:eastAsiaTheme="minorBidi" w:hAnsiTheme="minorBidi" w:hint="cs"/>
          <w:color w:val="0D0D0D" w:themeColor="text1" w:themeTint="F2"/>
          <w:rtl/>
        </w:rPr>
        <w:t xml:space="preserve"> לאחר שהדירה ״צויידה כראוי ״ על ידי שירת הביטחון הכללי נמסרו המפתחות</w:t>
      </w:r>
      <w:r w:rsidR="00B707FC">
        <w:rPr>
          <w:rFonts w:asciiTheme="minorBidi" w:eastAsiaTheme="minorBidi" w:hAnsiTheme="minorBidi" w:hint="cs"/>
          <w:color w:val="0D0D0D" w:themeColor="text1" w:themeTint="F2"/>
          <w:rtl/>
        </w:rPr>
        <w:t xml:space="preserve"> לבן האחות .</w:t>
      </w:r>
    </w:p>
    <w:p w14:paraId="29CA89EE" w14:textId="3E260D92" w:rsidR="00B707FC" w:rsidRDefault="00B707FC" w:rsidP="00B707F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צוות המבצעים שישב און ליין בפיקוח אחר הדירה ישב שבוע שלם בחוסר מעש </w:t>
      </w:r>
      <w:r w:rsidR="00E52D5C">
        <w:rPr>
          <w:rFonts w:asciiTheme="minorBidi" w:eastAsiaTheme="minorBidi" w:hAnsiTheme="minorBidi" w:hint="cs"/>
          <w:color w:val="0D0D0D" w:themeColor="text1" w:themeTint="F2"/>
          <w:rtl/>
        </w:rPr>
        <w:t xml:space="preserve">וביום השביעי נראה גבר מגיע אל הדירה </w:t>
      </w:r>
      <w:r w:rsidR="00056E1B">
        <w:rPr>
          <w:rFonts w:asciiTheme="minorBidi" w:eastAsiaTheme="minorBidi" w:hAnsiTheme="minorBidi" w:hint="cs"/>
          <w:color w:val="0D0D0D" w:themeColor="text1" w:themeTint="F2"/>
          <w:rtl/>
        </w:rPr>
        <w:t xml:space="preserve">. הגבר שוטט בחדרים דקות ארוכות , יצא את הדירה וחזר עם מזרון, מכשיר טלוויזיה </w:t>
      </w:r>
      <w:r w:rsidR="00076EF5">
        <w:rPr>
          <w:rFonts w:asciiTheme="minorBidi" w:eastAsiaTheme="minorBidi" w:hAnsiTheme="minorBidi" w:hint="cs"/>
          <w:color w:val="0D0D0D" w:themeColor="text1" w:themeTint="F2"/>
          <w:rtl/>
        </w:rPr>
        <w:t>ושקית  עם מצרכי מזון .</w:t>
      </w:r>
    </w:p>
    <w:p w14:paraId="4578962D" w14:textId="1BBDE119" w:rsidR="00076EF5" w:rsidRDefault="00076EF5" w:rsidP="00076EF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מטוס זעיר ללא טייס הופנה לכיוון הבניין וגילה רכב מסוג פגו 404 טנ</w:t>
      </w:r>
      <w:r w:rsidR="009901C7">
        <w:rPr>
          <w:rFonts w:asciiTheme="minorBidi" w:eastAsiaTheme="minorBidi" w:hAnsiTheme="minorBidi" w:hint="cs"/>
          <w:color w:val="0D0D0D" w:themeColor="text1" w:themeTint="F2"/>
          <w:rtl/>
        </w:rPr>
        <w:t>דר חונה בקידומת הבניין . מצלמת המטוס הצליח</w:t>
      </w:r>
      <w:r w:rsidR="00693CA9">
        <w:rPr>
          <w:rFonts w:asciiTheme="minorBidi" w:eastAsiaTheme="minorBidi" w:hAnsiTheme="minorBidi" w:hint="cs"/>
          <w:color w:val="0D0D0D" w:themeColor="text1" w:themeTint="F2"/>
          <w:rtl/>
        </w:rPr>
        <w:t>ה לאתר את לוחיות הרישוי של הרכב ובעליו התגל</w:t>
      </w:r>
      <w:r w:rsidR="002523D7">
        <w:rPr>
          <w:rFonts w:asciiTheme="minorBidi" w:eastAsiaTheme="minorBidi" w:hAnsiTheme="minorBidi" w:hint="cs"/>
          <w:color w:val="0D0D0D" w:themeColor="text1" w:themeTint="F2"/>
          <w:rtl/>
        </w:rPr>
        <w:t xml:space="preserve">ה כוואליד מנצור תושב שכונת סג'עייה המוכר כתומך חמאס </w:t>
      </w:r>
      <w:r w:rsidR="008241A5">
        <w:rPr>
          <w:rFonts w:asciiTheme="minorBidi" w:eastAsiaTheme="minorBidi" w:hAnsiTheme="minorBidi" w:hint="cs"/>
          <w:color w:val="0D0D0D" w:themeColor="text1" w:themeTint="F2"/>
          <w:rtl/>
        </w:rPr>
        <w:t xml:space="preserve">ללא מעצרים קודמים . ואליד היה מהנדס חשמל  שעבד עיריית עזה , נשוי ואב לארבעה ילדים . </w:t>
      </w:r>
    </w:p>
    <w:p w14:paraId="3A186618" w14:textId="2FC6098D" w:rsidR="00C8642C" w:rsidRDefault="00C8642C" w:rsidP="00C8642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מעיון בתיקו של ואליד עלה כי הוא מצוי בקשרי </w:t>
      </w:r>
      <w:r w:rsidR="008401D1">
        <w:rPr>
          <w:rFonts w:asciiTheme="minorBidi" w:eastAsiaTheme="minorBidi" w:hAnsiTheme="minorBidi" w:hint="cs"/>
          <w:color w:val="0D0D0D" w:themeColor="text1" w:themeTint="F2"/>
          <w:rtl/>
        </w:rPr>
        <w:t xml:space="preserve">משפחה מדרגה שלישית עם שייח </w:t>
      </w:r>
      <w:r>
        <w:rPr>
          <w:rFonts w:asciiTheme="minorBidi" w:eastAsiaTheme="minorBidi" w:hAnsiTheme="minorBidi" w:hint="cs"/>
          <w:color w:val="0D0D0D" w:themeColor="text1" w:themeTint="F2"/>
          <w:rtl/>
        </w:rPr>
        <w:t xml:space="preserve"> ריאן . </w:t>
      </w:r>
      <w:r w:rsidR="004C54E0">
        <w:rPr>
          <w:rFonts w:asciiTheme="minorBidi" w:eastAsiaTheme="minorBidi" w:hAnsiTheme="minorBidi" w:hint="cs"/>
          <w:color w:val="0D0D0D" w:themeColor="text1" w:themeTint="F2"/>
          <w:rtl/>
        </w:rPr>
        <w:t xml:space="preserve">רכז המודיעין של העיר עזה המכונה ״נביל ״ נתבקש טלפונית לעבות את המודיעין </w:t>
      </w:r>
      <w:r w:rsidR="009C0A29">
        <w:rPr>
          <w:rFonts w:asciiTheme="minorBidi" w:eastAsiaTheme="minorBidi" w:hAnsiTheme="minorBidi" w:hint="cs"/>
          <w:color w:val="0D0D0D" w:themeColor="text1" w:themeTint="F2"/>
          <w:rtl/>
        </w:rPr>
        <w:t>אודות ואליד .</w:t>
      </w:r>
    </w:p>
    <w:p w14:paraId="3B4A0478" w14:textId="37A8786E" w:rsidR="009C0A29" w:rsidRDefault="009C0A29" w:rsidP="009C0A2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מספר שעות לאחר מכן נביל דיווח כי ואליד הפך להיות איש סודו של שייך ריאן </w:t>
      </w:r>
      <w:r w:rsidR="005D1661">
        <w:rPr>
          <w:rFonts w:asciiTheme="minorBidi" w:eastAsiaTheme="minorBidi" w:hAnsiTheme="minorBidi" w:hint="cs"/>
          <w:color w:val="0D0D0D" w:themeColor="text1" w:themeTint="F2"/>
          <w:rtl/>
        </w:rPr>
        <w:t>ולמעשה החליף את אברהים שנהרג בתפקיד הנהג של השייח</w:t>
      </w:r>
      <w:r w:rsidR="004813AE">
        <w:rPr>
          <w:rFonts w:asciiTheme="minorBidi" w:eastAsiaTheme="minorBidi" w:hAnsiTheme="minorBidi" w:hint="cs"/>
          <w:color w:val="0D0D0D" w:themeColor="text1" w:themeTint="F2"/>
          <w:rtl/>
        </w:rPr>
        <w:t xml:space="preserve"> . עוד סיפר כי ואליד התפטר מעבודתו בעיריית עזה </w:t>
      </w:r>
      <w:r w:rsidR="00E701B4">
        <w:rPr>
          <w:rFonts w:asciiTheme="minorBidi" w:eastAsiaTheme="minorBidi" w:hAnsiTheme="minorBidi" w:hint="cs"/>
          <w:color w:val="0D0D0D" w:themeColor="text1" w:themeTint="F2"/>
          <w:rtl/>
        </w:rPr>
        <w:t>נוכח עיסוקו החדש .</w:t>
      </w:r>
    </w:p>
    <w:p w14:paraId="0101A876" w14:textId="55E6F9C7" w:rsidR="00E701B4" w:rsidRDefault="00E701B4" w:rsidP="00E701B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בשירות הביטחון החליטו לעקוב אחר ואליד עשרים וארבע שעות ביממה .</w:t>
      </w:r>
    </w:p>
    <w:p w14:paraId="50CFFB42" w14:textId="6B7F512A" w:rsidR="00E701B4" w:rsidRDefault="00AB2A32" w:rsidP="00E701B4">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ואליד נצפה כשהוא מוביל שני צעירים לדירת המבטחים , הצעירים לא </w:t>
      </w:r>
      <w:r w:rsidR="006315F2">
        <w:rPr>
          <w:rFonts w:asciiTheme="minorBidi" w:eastAsiaTheme="minorBidi" w:hAnsiTheme="minorBidi" w:hint="cs"/>
          <w:color w:val="0D0D0D" w:themeColor="text1" w:themeTint="F2"/>
          <w:rtl/>
        </w:rPr>
        <w:t>זוהו ולא אותרו על ידי הדסק של שירות הביטחון הכללי.</w:t>
      </w:r>
    </w:p>
    <w:p w14:paraId="46DEC6D9" w14:textId="636D4AF3" w:rsidR="006315F2" w:rsidRDefault="006315F2" w:rsidP="006315F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הצעירים לא משו מדירת המבטחים </w:t>
      </w:r>
      <w:r w:rsidR="00FD6230">
        <w:rPr>
          <w:rFonts w:asciiTheme="minorBidi" w:eastAsiaTheme="minorBidi" w:hAnsiTheme="minorBidi" w:hint="cs"/>
          <w:color w:val="0D0D0D" w:themeColor="text1" w:themeTint="F2"/>
          <w:rtl/>
        </w:rPr>
        <w:t>ומיעטו לשוחח בינהם למעט תפילות שערכו חמש פ</w:t>
      </w:r>
      <w:r w:rsidR="009D58BE">
        <w:rPr>
          <w:rFonts w:asciiTheme="minorBidi" w:eastAsiaTheme="minorBidi" w:hAnsiTheme="minorBidi" w:hint="cs"/>
          <w:color w:val="0D0D0D" w:themeColor="text1" w:themeTint="F2"/>
          <w:rtl/>
        </w:rPr>
        <w:t>עמים מיידי יום. באחד הימים ניצפה</w:t>
      </w:r>
      <w:r w:rsidR="00FD6230">
        <w:rPr>
          <w:rFonts w:asciiTheme="minorBidi" w:eastAsiaTheme="minorBidi" w:hAnsiTheme="minorBidi" w:hint="cs"/>
          <w:color w:val="0D0D0D" w:themeColor="text1" w:themeTint="F2"/>
          <w:rtl/>
        </w:rPr>
        <w:t xml:space="preserve"> ואליד </w:t>
      </w:r>
      <w:r w:rsidR="00917259">
        <w:rPr>
          <w:rFonts w:asciiTheme="minorBidi" w:eastAsiaTheme="minorBidi" w:hAnsiTheme="minorBidi" w:hint="cs"/>
          <w:color w:val="0D0D0D" w:themeColor="text1" w:themeTint="F2"/>
          <w:rtl/>
        </w:rPr>
        <w:t xml:space="preserve">מוסר מזוודה לשני הצעירים . משנפתחה המזוודה הוציאו מתוכה שני הצעירים  שני תתי מקלע מסוג עוזי , ארבעה רימונים </w:t>
      </w:r>
      <w:r w:rsidR="00B2767A">
        <w:rPr>
          <w:rFonts w:asciiTheme="minorBidi" w:eastAsiaTheme="minorBidi" w:hAnsiTheme="minorBidi" w:hint="cs"/>
          <w:color w:val="0D0D0D" w:themeColor="text1" w:themeTint="F2"/>
          <w:rtl/>
        </w:rPr>
        <w:t>ושלוש לבנות חבלה .</w:t>
      </w:r>
    </w:p>
    <w:p w14:paraId="62ED12C8" w14:textId="463AB841" w:rsidR="00B2767A" w:rsidRDefault="00B2767A" w:rsidP="00B2767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הערכה בשירות הביטחון הכללי היתה כי השניים מתכננים פיגוע בטווח הזמן המיידי . </w:t>
      </w:r>
      <w:r w:rsidR="00033D3A">
        <w:rPr>
          <w:rFonts w:asciiTheme="minorBidi" w:eastAsiaTheme="minorBidi" w:hAnsiTheme="minorBidi" w:hint="cs"/>
          <w:color w:val="0D0D0D" w:themeColor="text1" w:themeTint="F2"/>
          <w:rtl/>
        </w:rPr>
        <w:t>צוות מבצעים הוזנק לפקח על הדירה והונחה לפעול לחיסול הצעירים אם וכאשר יצאו את הדירה .</w:t>
      </w:r>
    </w:p>
    <w:p w14:paraId="7443653F" w14:textId="46CECDD9" w:rsidR="00FF623C" w:rsidRDefault="00FF623C" w:rsidP="00FF623C">
      <w:pPr>
        <w:bidi/>
        <w:rPr>
          <w:rFonts w:asciiTheme="minorBidi" w:eastAsiaTheme="minorBidi" w:hAnsiTheme="minorBidi"/>
          <w:color w:val="0D0D0D" w:themeColor="text1" w:themeTint="F2"/>
          <w:rtl/>
        </w:rPr>
      </w:pPr>
    </w:p>
    <w:p w14:paraId="7F8C5CBD" w14:textId="00CA7B49" w:rsidR="00FF623C" w:rsidRDefault="00FF623C" w:rsidP="00FF623C">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במשך תקופת המעקב נצפה ואליד כשהוא פוקד פעמיים בשבוע </w:t>
      </w:r>
      <w:r w:rsidR="00670E85">
        <w:rPr>
          <w:rFonts w:asciiTheme="minorBidi" w:eastAsiaTheme="minorBidi" w:hAnsiTheme="minorBidi" w:hint="cs"/>
          <w:color w:val="0D0D0D" w:themeColor="text1" w:themeTint="F2"/>
          <w:rtl/>
        </w:rPr>
        <w:t xml:space="preserve">את ביתו של עבד אל פתאח מנצור בסגעייה . </w:t>
      </w:r>
    </w:p>
    <w:p w14:paraId="6A134853" w14:textId="1E86410F" w:rsidR="00670E85" w:rsidRDefault="00670E85" w:rsidP="00670E8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עבד אל פתח היה בו שמונים ולא היה ברור מהות הקשר שבין השניים .</w:t>
      </w:r>
      <w:r w:rsidR="003B0171">
        <w:rPr>
          <w:rFonts w:asciiTheme="minorBidi" w:eastAsiaTheme="minorBidi" w:hAnsiTheme="minorBidi" w:hint="cs"/>
          <w:color w:val="0D0D0D" w:themeColor="text1" w:themeTint="F2"/>
          <w:rtl/>
        </w:rPr>
        <w:t xml:space="preserve"> בשירות הביטחון הוחלט לשים תצפית על הבית .</w:t>
      </w:r>
    </w:p>
    <w:p w14:paraId="27A921E6" w14:textId="236EEB50" w:rsidR="003B0171" w:rsidRDefault="003B0171" w:rsidP="003B017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התצפית דיווחה על </w:t>
      </w:r>
      <w:r w:rsidR="00366555">
        <w:rPr>
          <w:rFonts w:asciiTheme="minorBidi" w:eastAsiaTheme="minorBidi" w:hAnsiTheme="minorBidi" w:hint="cs"/>
          <w:color w:val="0D0D0D" w:themeColor="text1" w:themeTint="F2"/>
          <w:rtl/>
        </w:rPr>
        <w:t xml:space="preserve"> תנועותיו של </w:t>
      </w:r>
      <w:r>
        <w:rPr>
          <w:rFonts w:asciiTheme="minorBidi" w:eastAsiaTheme="minorBidi" w:hAnsiTheme="minorBidi" w:hint="cs"/>
          <w:color w:val="0D0D0D" w:themeColor="text1" w:themeTint="F2"/>
          <w:rtl/>
        </w:rPr>
        <w:t xml:space="preserve">עבד אל פתאח שמתגורר </w:t>
      </w:r>
      <w:r w:rsidR="00366555">
        <w:rPr>
          <w:rFonts w:asciiTheme="minorBidi" w:eastAsiaTheme="minorBidi" w:hAnsiTheme="minorBidi" w:hint="cs"/>
          <w:color w:val="0D0D0D" w:themeColor="text1" w:themeTint="F2"/>
          <w:rtl/>
        </w:rPr>
        <w:t xml:space="preserve">בגפו ועל </w:t>
      </w:r>
      <w:r w:rsidR="00FB6C8D">
        <w:rPr>
          <w:rFonts w:asciiTheme="minorBidi" w:eastAsiaTheme="minorBidi" w:hAnsiTheme="minorBidi" w:hint="cs"/>
          <w:color w:val="0D0D0D" w:themeColor="text1" w:themeTint="F2"/>
          <w:rtl/>
        </w:rPr>
        <w:t>דמות של גבר שניבטה מבעד לחלון אחד החדרים מספר פעמים בשעות היום .</w:t>
      </w:r>
    </w:p>
    <w:p w14:paraId="79B80399" w14:textId="45F5F003" w:rsidR="00FB6C8D" w:rsidRDefault="00962871" w:rsidP="00FB6C8D">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בשלב זה הוחלט להפעיל את ״ הציפור ״ בניסיון לקבל יותר פרטים אודות הגבר ששוהה בבית . הציפור </w:t>
      </w:r>
      <w:r w:rsidR="00631332">
        <w:rPr>
          <w:rFonts w:asciiTheme="minorBidi" w:eastAsiaTheme="minorBidi" w:hAnsiTheme="minorBidi" w:hint="cs"/>
          <w:color w:val="0D0D0D" w:themeColor="text1" w:themeTint="F2"/>
          <w:rtl/>
        </w:rPr>
        <w:t xml:space="preserve">עם המצלמה ריחפו בקרבת הבית ונחתה על עמוד חשמל קרוב </w:t>
      </w:r>
      <w:r w:rsidR="00BE04A0">
        <w:rPr>
          <w:rFonts w:asciiTheme="minorBidi" w:eastAsiaTheme="minorBidi" w:hAnsiTheme="minorBidi" w:hint="cs"/>
          <w:color w:val="0D0D0D" w:themeColor="text1" w:themeTint="F2"/>
          <w:rtl/>
        </w:rPr>
        <w:t xml:space="preserve"> שצפה אל חלונות הבית .</w:t>
      </w:r>
    </w:p>
    <w:p w14:paraId="44E951DA" w14:textId="69585B27" w:rsidR="00BE04A0" w:rsidRDefault="00BE04A0" w:rsidP="00BE04A0">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בשעות אחרי הצהריים של אותו יום </w:t>
      </w:r>
      <w:r w:rsidR="00BA0C09">
        <w:rPr>
          <w:rFonts w:asciiTheme="minorBidi" w:eastAsiaTheme="minorBidi" w:hAnsiTheme="minorBidi" w:hint="cs"/>
          <w:color w:val="0D0D0D" w:themeColor="text1" w:themeTint="F2"/>
          <w:rtl/>
        </w:rPr>
        <w:t>התצפית זיהתה מחדש את דמותו של הגבר והציפור שהופעלה מחדש הצליחה לצלם את פניו של הגבר .</w:t>
      </w:r>
    </w:p>
    <w:p w14:paraId="4D26ECD4" w14:textId="54D3553F" w:rsidR="00BA0C09" w:rsidRDefault="00F2384E" w:rsidP="00BA0C0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היה זה מיודענו פתחי .</w:t>
      </w:r>
    </w:p>
    <w:p w14:paraId="36F44A4E" w14:textId="7925114A" w:rsidR="00F2384E" w:rsidRDefault="00F2384E" w:rsidP="00F2384E">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בשירות הביטחון החליטו שלא לחזור על </w:t>
      </w:r>
      <w:r w:rsidR="00992E97">
        <w:rPr>
          <w:rFonts w:asciiTheme="minorBidi" w:eastAsiaTheme="minorBidi" w:hAnsiTheme="minorBidi" w:hint="cs"/>
          <w:color w:val="0D0D0D" w:themeColor="text1" w:themeTint="F2"/>
          <w:rtl/>
        </w:rPr>
        <w:t xml:space="preserve">טעויות העבר שנעשו בעת הניסיונות ללכוד את פתחי ולהיערך עם מקסימום האמצעים </w:t>
      </w:r>
      <w:r w:rsidR="000B585A">
        <w:rPr>
          <w:rFonts w:asciiTheme="minorBidi" w:eastAsiaTheme="minorBidi" w:hAnsiTheme="minorBidi" w:hint="cs"/>
          <w:color w:val="0D0D0D" w:themeColor="text1" w:themeTint="F2"/>
          <w:rtl/>
        </w:rPr>
        <w:t>על מנת למנוע מפתחי לחמוק מחדש .</w:t>
      </w:r>
    </w:p>
    <w:p w14:paraId="57ABE961" w14:textId="79E0DC31" w:rsidR="000B585A" w:rsidRDefault="000B585A" w:rsidP="000B585A">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הוחלט שלא להשתמש במזלט נוכח הערכה שרעש המזלט יגרום לפתחי לעזוב את מקום מחבואו</w:t>
      </w:r>
      <w:r w:rsidR="00365BB9">
        <w:rPr>
          <w:rFonts w:asciiTheme="minorBidi" w:eastAsiaTheme="minorBidi" w:hAnsiTheme="minorBidi" w:hint="cs"/>
          <w:color w:val="0D0D0D" w:themeColor="text1" w:themeTint="F2"/>
          <w:rtl/>
        </w:rPr>
        <w:t>. מתוך כוונה לוודא שפתחי נמצא בבית הוחלט לבצע את הפעולה בעת ביקור ושל ואליד במקום .</w:t>
      </w:r>
    </w:p>
    <w:p w14:paraId="22F3B12D" w14:textId="7D12BB55" w:rsidR="00365BB9" w:rsidRDefault="001C0BB4" w:rsidP="00365BB9">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כוח מיחידת שמשון הוצב בבסיס צבאי סמוך וגיבש את התוכנית לסגירת הבית . סוכם </w:t>
      </w:r>
      <w:r w:rsidR="00510B32">
        <w:rPr>
          <w:rFonts w:asciiTheme="minorBidi" w:eastAsiaTheme="minorBidi" w:hAnsiTheme="minorBidi" w:hint="cs"/>
          <w:color w:val="0D0D0D" w:themeColor="text1" w:themeTint="F2"/>
          <w:rtl/>
        </w:rPr>
        <w:t>שבשלב ראשוני עם הגעתו של ואליד מסתערבי יחידת המבצעים יסגרו את הבית באופן סמוי בכיסוי של מסתערבים .</w:t>
      </w:r>
    </w:p>
    <w:p w14:paraId="2A398E3E" w14:textId="464F805A" w:rsidR="00510B32" w:rsidRDefault="00FA0550" w:rsidP="00510B32">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לוחמי שמשון יגיעו במדים ברכבים מסוערבים לאזור הבית ו</w:t>
      </w:r>
      <w:r w:rsidR="00914951">
        <w:rPr>
          <w:rFonts w:asciiTheme="minorBidi" w:eastAsiaTheme="minorBidi" w:hAnsiTheme="minorBidi" w:hint="cs"/>
          <w:color w:val="0D0D0D" w:themeColor="text1" w:themeTint="F2"/>
          <w:rtl/>
        </w:rPr>
        <w:t>באופן שקט יפעלו לסגירתו ההרמטית ויחליפו את עובדי המבצעים של השבכ .</w:t>
      </w:r>
    </w:p>
    <w:p w14:paraId="3A14AD77" w14:textId="6667C283" w:rsidR="00914951" w:rsidRDefault="00914951" w:rsidP="00914951">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לאחר מכן תבוצע כניסה רועשת של </w:t>
      </w:r>
      <w:r w:rsidR="00522C45">
        <w:rPr>
          <w:rFonts w:asciiTheme="minorBidi" w:eastAsiaTheme="minorBidi" w:hAnsiTheme="minorBidi" w:hint="cs"/>
          <w:color w:val="0D0D0D" w:themeColor="text1" w:themeTint="F2"/>
          <w:rtl/>
        </w:rPr>
        <w:t>פלוגת הצנחנים שתתן מענה להפרות סדר ולניסיונות לסכל את המעצר .</w:t>
      </w:r>
    </w:p>
    <w:p w14:paraId="7799E80A" w14:textId="0AFC32CA" w:rsidR="00522C45" w:rsidRDefault="00522C45" w:rsidP="00522C45">
      <w:pPr>
        <w:bidi/>
        <w:rPr>
          <w:rFonts w:asciiTheme="minorBidi" w:eastAsiaTheme="minorBidi" w:hAnsiTheme="minorBidi"/>
          <w:color w:val="0D0D0D" w:themeColor="text1" w:themeTint="F2"/>
          <w:rtl/>
        </w:rPr>
      </w:pPr>
      <w:r>
        <w:rPr>
          <w:rFonts w:asciiTheme="minorBidi" w:eastAsiaTheme="minorBidi" w:hAnsiTheme="minorBidi" w:hint="cs"/>
          <w:color w:val="0D0D0D" w:themeColor="text1" w:themeTint="F2"/>
          <w:rtl/>
        </w:rPr>
        <w:t xml:space="preserve">כולם ידעו את רמת מסוכנותו של פתחי והערכה היתה </w:t>
      </w:r>
      <w:r w:rsidR="00962BF9">
        <w:rPr>
          <w:rFonts w:asciiTheme="minorBidi" w:eastAsiaTheme="minorBidi" w:hAnsiTheme="minorBidi" w:hint="cs"/>
          <w:color w:val="0D0D0D" w:themeColor="text1" w:themeTint="F2"/>
          <w:rtl/>
        </w:rPr>
        <w:t>ש</w:t>
      </w:r>
      <w:r w:rsidR="00F64599">
        <w:rPr>
          <w:rFonts w:asciiTheme="minorBidi" w:eastAsiaTheme="minorBidi" w:hAnsiTheme="minorBidi" w:hint="cs"/>
          <w:color w:val="0D0D0D" w:themeColor="text1" w:themeTint="F2"/>
          <w:rtl/>
        </w:rPr>
        <w:t>ילחם עד מוות ולא יסגיר את עצמו .</w:t>
      </w:r>
    </w:p>
    <w:p w14:paraId="27618ACB" w14:textId="2FACA88F" w:rsidR="00C44AA3" w:rsidRDefault="00B03898" w:rsidP="00C44AA3">
      <w:pPr>
        <w:bidi/>
        <w:rPr>
          <w:rFonts w:asciiTheme="minorBidi" w:eastAsiaTheme="minorBidi" w:hAnsiTheme="minorBidi"/>
          <w:color w:val="0D0D0D" w:themeColor="text1" w:themeTint="F2"/>
          <w:lang w:val="en-CA"/>
        </w:rPr>
      </w:pPr>
      <w:r>
        <w:rPr>
          <w:rFonts w:asciiTheme="minorBidi" w:eastAsiaTheme="minorBidi" w:hAnsiTheme="minorBidi" w:hint="cs"/>
          <w:color w:val="0D0D0D" w:themeColor="text1" w:themeTint="F2"/>
          <w:rtl/>
        </w:rPr>
        <w:lastRenderedPageBreak/>
        <w:t xml:space="preserve">חודש נובמבר  93 היה גשום מהממוצע וקר מהרגיל , </w:t>
      </w:r>
      <w:r w:rsidR="00C44AA3">
        <w:rPr>
          <w:rFonts w:asciiTheme="minorBidi" w:eastAsiaTheme="minorBidi" w:hAnsiTheme="minorBidi" w:hint="cs"/>
          <w:color w:val="0D0D0D" w:themeColor="text1" w:themeTint="F2"/>
          <w:rtl/>
        </w:rPr>
        <w:t xml:space="preserve">אנשי התצפית קיללו את רוע מזלם אולם התרכזו במילוי משימתם . שלושה ימי תצפית ומעקב </w:t>
      </w:r>
      <w:r w:rsidR="009C172C">
        <w:rPr>
          <w:rFonts w:asciiTheme="minorBidi" w:eastAsiaTheme="minorBidi" w:hAnsiTheme="minorBidi" w:hint="cs"/>
          <w:color w:val="0D0D0D" w:themeColor="text1" w:themeTint="F2"/>
          <w:rtl/>
        </w:rPr>
        <w:t>ללא אירועים ומזג אויר מקפיא בלילות השפיע ע</w:t>
      </w:r>
      <w:r w:rsidR="0022212A">
        <w:rPr>
          <w:rFonts w:asciiTheme="minorBidi" w:eastAsiaTheme="minorBidi" w:hAnsiTheme="minorBidi" w:hint="cs"/>
          <w:color w:val="0D0D0D" w:themeColor="text1" w:themeTint="F2"/>
          <w:rtl/>
        </w:rPr>
        <w:t>ל מצב רוחם אולם לא פגם בנחישותם להביא לסיום את המרדף אחר פתחי .</w:t>
      </w:r>
    </w:p>
    <w:p w14:paraId="6CACF85F" w14:textId="4EF1CCF8" w:rsidR="00401870" w:rsidRDefault="0059018A" w:rsidP="0059018A">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חדר הפיקוד</w:t>
      </w:r>
      <w:r w:rsidR="00204977">
        <w:rPr>
          <w:rFonts w:asciiTheme="minorBidi" w:eastAsiaTheme="minorBidi" w:hAnsiTheme="minorBidi" w:hint="cs"/>
          <w:color w:val="0D0D0D" w:themeColor="text1" w:themeTint="F2"/>
          <w:rtl/>
          <w:lang w:val="en-CA"/>
        </w:rPr>
        <w:t xml:space="preserve"> של שבכ </w:t>
      </w:r>
      <w:r>
        <w:rPr>
          <w:rFonts w:asciiTheme="minorBidi" w:eastAsiaTheme="minorBidi" w:hAnsiTheme="minorBidi" w:hint="cs"/>
          <w:color w:val="0D0D0D" w:themeColor="text1" w:themeTint="F2"/>
          <w:rtl/>
          <w:lang w:val="en-CA"/>
        </w:rPr>
        <w:t xml:space="preserve"> שנפתח בסמוך לישוב נחל עוז </w:t>
      </w:r>
      <w:r w:rsidR="00204977">
        <w:rPr>
          <w:rFonts w:asciiTheme="minorBidi" w:eastAsiaTheme="minorBidi" w:hAnsiTheme="minorBidi" w:hint="cs"/>
          <w:color w:val="0D0D0D" w:themeColor="text1" w:themeTint="F2"/>
          <w:rtl/>
          <w:lang w:val="en-CA"/>
        </w:rPr>
        <w:t xml:space="preserve">שידר לאחור את תמונת המצב הנוכחית . חדר הפיקוד הקדמי </w:t>
      </w:r>
      <w:r w:rsidR="00D75B64">
        <w:rPr>
          <w:rFonts w:asciiTheme="minorBidi" w:eastAsiaTheme="minorBidi" w:hAnsiTheme="minorBidi" w:hint="cs"/>
          <w:color w:val="0D0D0D" w:themeColor="text1" w:themeTint="F2"/>
          <w:rtl/>
          <w:lang w:val="en-CA"/>
        </w:rPr>
        <w:t>הורכב על רכב מסחרי גדול מסוג פורד ועל גגו ניראו</w:t>
      </w:r>
      <w:r w:rsidR="009018B0">
        <w:rPr>
          <w:rFonts w:asciiTheme="minorBidi" w:eastAsiaTheme="minorBidi" w:hAnsiTheme="minorBidi" w:hint="cs"/>
          <w:color w:val="0D0D0D" w:themeColor="text1" w:themeTint="F2"/>
          <w:rtl/>
          <w:lang w:val="en-CA"/>
        </w:rPr>
        <w:t xml:space="preserve"> שתי אנטנות גדולות בצורת צלחת , א</w:t>
      </w:r>
      <w:r w:rsidR="000A74C3">
        <w:rPr>
          <w:rFonts w:asciiTheme="minorBidi" w:eastAsiaTheme="minorBidi" w:hAnsiTheme="minorBidi" w:hint="cs"/>
          <w:color w:val="0D0D0D" w:themeColor="text1" w:themeTint="F2"/>
          <w:rtl/>
          <w:lang w:val="en-CA"/>
        </w:rPr>
        <w:t>נטנת רדיו טלפון מוצפנת בצורת ריבוע ועוד כשלוש אנטנות רגילות .</w:t>
      </w:r>
    </w:p>
    <w:p w14:paraId="7AB00D0E" w14:textId="1FCA4610" w:rsidR="000A74C3" w:rsidRDefault="000A74C3" w:rsidP="000A74C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בתוך הניידת </w:t>
      </w:r>
      <w:r w:rsidR="005D6389">
        <w:rPr>
          <w:rFonts w:asciiTheme="minorBidi" w:eastAsiaTheme="minorBidi" w:hAnsiTheme="minorBidi" w:hint="cs"/>
          <w:color w:val="0D0D0D" w:themeColor="text1" w:themeTint="F2"/>
          <w:rtl/>
          <w:lang w:val="en-CA"/>
        </w:rPr>
        <w:t xml:space="preserve">היה קיר עם צגי מחשב מצלמה פנימית ועמדות ישיבה לשני מפעילים </w:t>
      </w:r>
      <w:r w:rsidR="00256AB4">
        <w:rPr>
          <w:rFonts w:asciiTheme="minorBidi" w:eastAsiaTheme="minorBidi" w:hAnsiTheme="minorBidi" w:hint="cs"/>
          <w:color w:val="0D0D0D" w:themeColor="text1" w:themeTint="F2"/>
          <w:rtl/>
          <w:lang w:val="en-CA"/>
        </w:rPr>
        <w:t>ומנהל .</w:t>
      </w:r>
      <w:r w:rsidR="004723C9">
        <w:rPr>
          <w:rFonts w:asciiTheme="minorBidi" w:eastAsiaTheme="minorBidi" w:hAnsiTheme="minorBidi" w:hint="cs"/>
          <w:color w:val="0D0D0D" w:themeColor="text1" w:themeTint="F2"/>
          <w:rtl/>
          <w:lang w:val="en-CA"/>
        </w:rPr>
        <w:t xml:space="preserve"> על אחת הקירות הוצגה מפת לווין עם מיקומי כוחותינו .</w:t>
      </w:r>
    </w:p>
    <w:p w14:paraId="7375D970" w14:textId="5549E6B1" w:rsidR="00256AB4" w:rsidRDefault="00256AB4" w:rsidP="00256AB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הכניסה אל הניידת נשלטה על ידי טלוויזיה במעגל סגור ובוצעה בכרטיס חכם . רק אנשים מורשים הורשו להיכנס אל קודש </w:t>
      </w:r>
      <w:r w:rsidR="004723C9">
        <w:rPr>
          <w:rFonts w:asciiTheme="minorBidi" w:eastAsiaTheme="minorBidi" w:hAnsiTheme="minorBidi" w:hint="cs"/>
          <w:color w:val="0D0D0D" w:themeColor="text1" w:themeTint="F2"/>
          <w:rtl/>
          <w:lang w:val="en-CA"/>
        </w:rPr>
        <w:t xml:space="preserve">הקודשים </w:t>
      </w:r>
      <w:r w:rsidR="00BA4B62">
        <w:rPr>
          <w:rFonts w:asciiTheme="minorBidi" w:eastAsiaTheme="minorBidi" w:hAnsiTheme="minorBidi" w:hint="cs"/>
          <w:color w:val="0D0D0D" w:themeColor="text1" w:themeTint="F2"/>
          <w:rtl/>
          <w:lang w:val="en-CA"/>
        </w:rPr>
        <w:t>.</w:t>
      </w:r>
    </w:p>
    <w:p w14:paraId="2A7B3FC3" w14:textId="20570D2B" w:rsidR="00BA4B62" w:rsidRDefault="00BA4B62" w:rsidP="00BA4B6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יום רביעי של חודש נובמבר בשנת 1993 היה יום אפור וגשום , מטחי הגשם שניט</w:t>
      </w:r>
      <w:r w:rsidR="0032168A">
        <w:rPr>
          <w:rFonts w:asciiTheme="minorBidi" w:eastAsiaTheme="minorBidi" w:hAnsiTheme="minorBidi" w:hint="cs"/>
          <w:color w:val="0D0D0D" w:themeColor="text1" w:themeTint="F2"/>
          <w:rtl/>
          <w:lang w:val="en-CA"/>
        </w:rPr>
        <w:t xml:space="preserve">חו באותו יום ללא הפוגה היקשו על כוחותינו בביצוע המשימה אולם </w:t>
      </w:r>
      <w:r w:rsidR="00901C11">
        <w:rPr>
          <w:rFonts w:asciiTheme="minorBidi" w:eastAsiaTheme="minorBidi" w:hAnsiTheme="minorBidi" w:hint="cs"/>
          <w:color w:val="0D0D0D" w:themeColor="text1" w:themeTint="F2"/>
          <w:rtl/>
          <w:lang w:val="en-CA"/>
        </w:rPr>
        <w:t>אף אחד לא חשב לרגע ליטוש את משמרתו .</w:t>
      </w:r>
    </w:p>
    <w:p w14:paraId="7B4EFD44" w14:textId="35CE81FF" w:rsidR="00901C11" w:rsidRDefault="00901C11" w:rsidP="00901C1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בשעות אחר הצהריים פ</w:t>
      </w:r>
      <w:r w:rsidR="0059509E">
        <w:rPr>
          <w:rFonts w:asciiTheme="minorBidi" w:eastAsiaTheme="minorBidi" w:hAnsiTheme="minorBidi" w:hint="cs"/>
          <w:color w:val="0D0D0D" w:themeColor="text1" w:themeTint="F2"/>
          <w:rtl/>
          <w:lang w:val="en-CA"/>
        </w:rPr>
        <w:t xml:space="preserve">סקו הגשמים ומספר קרני שמש בקעו </w:t>
      </w:r>
      <w:r>
        <w:rPr>
          <w:rFonts w:asciiTheme="minorBidi" w:eastAsiaTheme="minorBidi" w:hAnsiTheme="minorBidi" w:hint="cs"/>
          <w:color w:val="0D0D0D" w:themeColor="text1" w:themeTint="F2"/>
          <w:rtl/>
          <w:lang w:val="en-CA"/>
        </w:rPr>
        <w:t xml:space="preserve">מבעד למסך העננים </w:t>
      </w:r>
      <w:r w:rsidR="00CD7220">
        <w:rPr>
          <w:rFonts w:asciiTheme="minorBidi" w:eastAsiaTheme="minorBidi" w:hAnsiTheme="minorBidi" w:hint="cs"/>
          <w:color w:val="0D0D0D" w:themeColor="text1" w:themeTint="F2"/>
          <w:rtl/>
          <w:lang w:val="en-CA"/>
        </w:rPr>
        <w:t>לפני שקיעתה .</w:t>
      </w:r>
    </w:p>
    <w:p w14:paraId="29A6FF90" w14:textId="1E52E60A" w:rsidR="00CD7220" w:rsidRDefault="0059509E" w:rsidP="00CD72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התצפית ז</w:t>
      </w:r>
      <w:r w:rsidR="00A464FE">
        <w:rPr>
          <w:rFonts w:asciiTheme="minorBidi" w:eastAsiaTheme="minorBidi" w:hAnsiTheme="minorBidi" w:hint="cs"/>
          <w:color w:val="0D0D0D" w:themeColor="text1" w:themeTint="F2"/>
          <w:rtl/>
          <w:lang w:val="en-CA"/>
        </w:rPr>
        <w:t xml:space="preserve">יהתה את ואליד מגיע </w:t>
      </w:r>
      <w:r w:rsidR="00CD7220">
        <w:rPr>
          <w:rFonts w:asciiTheme="minorBidi" w:eastAsiaTheme="minorBidi" w:hAnsiTheme="minorBidi" w:hint="cs"/>
          <w:color w:val="0D0D0D" w:themeColor="text1" w:themeTint="F2"/>
          <w:rtl/>
          <w:lang w:val="en-CA"/>
        </w:rPr>
        <w:t>במכוניתו עם אדם נוסף שלא זוהה על ידי התצפית</w:t>
      </w:r>
      <w:r w:rsidR="00A464FE">
        <w:rPr>
          <w:rFonts w:asciiTheme="minorBidi" w:eastAsiaTheme="minorBidi" w:hAnsiTheme="minorBidi" w:hint="cs"/>
          <w:color w:val="0D0D0D" w:themeColor="text1" w:themeTint="F2"/>
          <w:rtl/>
          <w:lang w:val="en-CA"/>
        </w:rPr>
        <w:t xml:space="preserve"> אל בית של עבד אל פתח</w:t>
      </w:r>
      <w:r w:rsidR="00CD7220">
        <w:rPr>
          <w:rFonts w:asciiTheme="minorBidi" w:eastAsiaTheme="minorBidi" w:hAnsiTheme="minorBidi" w:hint="cs"/>
          <w:color w:val="0D0D0D" w:themeColor="text1" w:themeTint="F2"/>
          <w:rtl/>
          <w:lang w:val="en-CA"/>
        </w:rPr>
        <w:t xml:space="preserve"> .</w:t>
      </w:r>
      <w:r w:rsidR="00A464FE">
        <w:rPr>
          <w:rFonts w:asciiTheme="minorBidi" w:eastAsiaTheme="minorBidi" w:hAnsiTheme="minorBidi" w:hint="cs"/>
          <w:color w:val="0D0D0D" w:themeColor="text1" w:themeTint="F2"/>
          <w:rtl/>
          <w:lang w:val="en-CA"/>
        </w:rPr>
        <w:t xml:space="preserve">השניים </w:t>
      </w:r>
      <w:r w:rsidR="00E372C0">
        <w:rPr>
          <w:rFonts w:asciiTheme="minorBidi" w:eastAsiaTheme="minorBidi" w:hAnsiTheme="minorBidi" w:hint="cs"/>
          <w:color w:val="0D0D0D" w:themeColor="text1" w:themeTint="F2"/>
          <w:rtl/>
          <w:lang w:val="en-CA"/>
        </w:rPr>
        <w:t>החנו את הרכב ומיהרו להיכנס אל תוך הבית .</w:t>
      </w:r>
    </w:p>
    <w:p w14:paraId="4D01DF25" w14:textId="7FF1058C" w:rsidR="00CD7220" w:rsidRDefault="00CD7220" w:rsidP="00CD722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״פעל ״ נשמעה הפקודה בקשר , ״ לכל הכוחות </w:t>
      </w:r>
      <w:r w:rsidR="00CB2AB2">
        <w:rPr>
          <w:rFonts w:asciiTheme="minorBidi" w:eastAsiaTheme="minorBidi" w:hAnsiTheme="minorBidi" w:hint="cs"/>
          <w:color w:val="0D0D0D" w:themeColor="text1" w:themeTint="F2"/>
          <w:rtl/>
          <w:lang w:val="en-CA"/>
        </w:rPr>
        <w:t>חוזר ואומר פעל, פעל ״ אמר מפקד המבצע של יחידת המבצעים .</w:t>
      </w:r>
    </w:p>
    <w:p w14:paraId="043F0009" w14:textId="6A87A56C" w:rsidR="00CB2AB2" w:rsidRDefault="00CB2AB2" w:rsidP="00CB2AB2">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על פי התוכנית יצא כוח מ</w:t>
      </w:r>
      <w:r w:rsidR="0097026B">
        <w:rPr>
          <w:rFonts w:asciiTheme="minorBidi" w:eastAsiaTheme="minorBidi" w:hAnsiTheme="minorBidi" w:hint="cs"/>
          <w:color w:val="0D0D0D" w:themeColor="text1" w:themeTint="F2"/>
          <w:rtl/>
          <w:lang w:val="en-CA"/>
        </w:rPr>
        <w:t xml:space="preserve">סתערב של יחידת המבצעים לכיוון הבית ותוך דקות ספרות הועבר דיווח בקשר ״ ממוקמים ״  כעשר דקות מאוחר יותר </w:t>
      </w:r>
      <w:r w:rsidR="00622A50">
        <w:rPr>
          <w:rFonts w:asciiTheme="minorBidi" w:eastAsiaTheme="minorBidi" w:hAnsiTheme="minorBidi" w:hint="cs"/>
          <w:color w:val="0D0D0D" w:themeColor="text1" w:themeTint="F2"/>
          <w:rtl/>
          <w:lang w:val="en-CA"/>
        </w:rPr>
        <w:t>חברו לוחמי יחידת שימשון עם אנשי המבצעים של השבכ והחליפו אותם בעמדותיהם .</w:t>
      </w:r>
    </w:p>
    <w:p w14:paraId="657592A5" w14:textId="255B1B2A" w:rsidR="00622A50" w:rsidRDefault="001F1F71" w:rsidP="00622A50">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דקותיים לאחר מכן הועבר דיווח בקשר ״ הקומפלקס סגור ״ מפי מפקד יחידת שמשון .</w:t>
      </w:r>
    </w:p>
    <w:p w14:paraId="7C3F598B" w14:textId="57F9742D" w:rsidR="001F1F71" w:rsidRDefault="001F1F71" w:rsidP="001F1F7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אבו האני ששהה ב</w:t>
      </w:r>
      <w:r w:rsidR="00337E19">
        <w:rPr>
          <w:rFonts w:asciiTheme="minorBidi" w:eastAsiaTheme="minorBidi" w:hAnsiTheme="minorBidi" w:hint="cs"/>
          <w:color w:val="0D0D0D" w:themeColor="text1" w:themeTint="F2"/>
          <w:rtl/>
          <w:lang w:val="en-CA"/>
        </w:rPr>
        <w:t>חדר הפיקוד תהה בליבו ״ האם פתחי במקום ?, האם מזלו ימשיך לשחק לו ״?</w:t>
      </w:r>
    </w:p>
    <w:p w14:paraId="252D5A99" w14:textId="35CA06A7" w:rsidR="00337E19" w:rsidRDefault="00E549DC" w:rsidP="00337E19">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מתבצע ירי מתוך הבית אל חיילנו ״ היה הדיווח שהועבר בקשר . אבו האני חש שהפעם אלילת המזל ניצבת לידנו .</w:t>
      </w:r>
    </w:p>
    <w:p w14:paraId="52DAFA88" w14:textId="3D757C9A" w:rsidR="00E549DC" w:rsidRDefault="00B76282" w:rsidP="00E549D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כדור שנורה מתוך הבית פגע בקסדת אחד החיילים וגרמה לנפילתו מעוצמת המכה . </w:t>
      </w:r>
      <w:r w:rsidR="00A24A04">
        <w:rPr>
          <w:rFonts w:asciiTheme="minorBidi" w:eastAsiaTheme="minorBidi" w:hAnsiTheme="minorBidi" w:hint="cs"/>
          <w:color w:val="0D0D0D" w:themeColor="text1" w:themeTint="F2"/>
          <w:rtl/>
          <w:lang w:val="en-CA"/>
        </w:rPr>
        <w:t>לשמחת הכוח ללא כל נזק לחייל .</w:t>
      </w:r>
    </w:p>
    <w:p w14:paraId="23B3A2B3" w14:textId="451CBEC4" w:rsidR="00A24A04" w:rsidRDefault="00A24A04" w:rsidP="00A24A0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החיילים השיבו באש לעבר היורה והאחרון נבלע בתוך אחד מחדרי הבית .</w:t>
      </w:r>
    </w:p>
    <w:p w14:paraId="5C5F0A58" w14:textId="776D95ED" w:rsidR="00A24A04" w:rsidRDefault="00360D92" w:rsidP="00A24A0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כוחות נוספים הצטרפו לכיתור האזור . אבו האני חש </w:t>
      </w:r>
      <w:r w:rsidR="00831E4E">
        <w:rPr>
          <w:rFonts w:asciiTheme="minorBidi" w:eastAsiaTheme="minorBidi" w:hAnsiTheme="minorBidi" w:hint="cs"/>
          <w:color w:val="0D0D0D" w:themeColor="text1" w:themeTint="F2"/>
          <w:rtl/>
          <w:lang w:val="en-CA"/>
        </w:rPr>
        <w:t>כשחקן שח מט שביצע את מהלך המט .</w:t>
      </w:r>
    </w:p>
    <w:p w14:paraId="5EB8ED1F" w14:textId="77777777" w:rsidR="00831E4E" w:rsidRDefault="00831E4E" w:rsidP="00831E4E">
      <w:pPr>
        <w:bidi/>
        <w:rPr>
          <w:rFonts w:asciiTheme="minorBidi" w:eastAsiaTheme="minorBidi" w:hAnsiTheme="minorBidi"/>
          <w:color w:val="0D0D0D" w:themeColor="text1" w:themeTint="F2"/>
          <w:rtl/>
          <w:lang w:val="en-CA"/>
        </w:rPr>
      </w:pPr>
    </w:p>
    <w:p w14:paraId="164C2475" w14:textId="0336F076" w:rsidR="00D173A3" w:rsidRDefault="000B5693" w:rsidP="00D173A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קול הדממה </w:t>
      </w:r>
      <w:r w:rsidR="00CD4A23">
        <w:rPr>
          <w:rFonts w:asciiTheme="minorBidi" w:eastAsiaTheme="minorBidi" w:hAnsiTheme="minorBidi" w:hint="cs"/>
          <w:color w:val="0D0D0D" w:themeColor="text1" w:themeTint="F2"/>
          <w:rtl/>
          <w:lang w:val="en-CA"/>
        </w:rPr>
        <w:t xml:space="preserve">שאפף את השכונה ותנועת הרכבים שפסקה לא נסתרה מאוזניו של פתחי </w:t>
      </w:r>
      <w:r w:rsidR="000A42B8">
        <w:rPr>
          <w:rFonts w:asciiTheme="minorBidi" w:eastAsiaTheme="minorBidi" w:hAnsiTheme="minorBidi" w:hint="cs"/>
          <w:color w:val="0D0D0D" w:themeColor="text1" w:themeTint="F2"/>
          <w:rtl/>
          <w:lang w:val="en-CA"/>
        </w:rPr>
        <w:t>שהציץ מבעד לחלון לבדוק את פשר הדממה.</w:t>
      </w:r>
    </w:p>
    <w:p w14:paraId="6AE235CD" w14:textId="43A66A41" w:rsidR="000A42B8" w:rsidRDefault="000A42B8" w:rsidP="000A42B8">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היו אלה חיילי צהל שמנעו את כניסת הרכבים לשכונה כדי לבודד </w:t>
      </w:r>
      <w:r w:rsidR="004A10A1">
        <w:rPr>
          <w:rFonts w:asciiTheme="minorBidi" w:eastAsiaTheme="minorBidi" w:hAnsiTheme="minorBidi" w:hint="cs"/>
          <w:color w:val="0D0D0D" w:themeColor="text1" w:themeTint="F2"/>
          <w:rtl/>
          <w:lang w:val="en-CA"/>
        </w:rPr>
        <w:t>את הבית בנסיון למזער פגיעה בחפים מפשע .</w:t>
      </w:r>
    </w:p>
    <w:p w14:paraId="68E210AB" w14:textId="4BB4B71E" w:rsidR="004A10A1" w:rsidRDefault="004A10A1" w:rsidP="004A10A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פתחי הבחין בתנועת חיילים מחוץ לבית </w:t>
      </w:r>
      <w:r w:rsidR="00B33C91">
        <w:rPr>
          <w:rFonts w:asciiTheme="minorBidi" w:eastAsiaTheme="minorBidi" w:hAnsiTheme="minorBidi" w:hint="cs"/>
          <w:color w:val="0D0D0D" w:themeColor="text1" w:themeTint="F2"/>
          <w:rtl/>
          <w:lang w:val="en-CA"/>
        </w:rPr>
        <w:t>ושלף את אקדחו .משראה את ראשו של חייל</w:t>
      </w:r>
      <w:r w:rsidR="003628FC">
        <w:rPr>
          <w:rFonts w:asciiTheme="minorBidi" w:eastAsiaTheme="minorBidi" w:hAnsiTheme="minorBidi" w:hint="cs"/>
          <w:color w:val="0D0D0D" w:themeColor="text1" w:themeTint="F2"/>
          <w:rtl/>
          <w:lang w:val="en-CA"/>
        </w:rPr>
        <w:t xml:space="preserve"> שהפציע מעבר לחומת הבית כיוון את אקדחו וסחט באיטיות את ההדק . החייל הוטח לקרקע מעוצמת פגיעת הכדור .</w:t>
      </w:r>
    </w:p>
    <w:p w14:paraId="53808F26" w14:textId="4583A290" w:rsidR="001C6704" w:rsidRDefault="001C6704" w:rsidP="001C6704">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חיילי צהל השיבו באש לכיוון החלון וואל השתטח על רצפת החדר .</w:t>
      </w:r>
      <w:r w:rsidR="00122ABF">
        <w:rPr>
          <w:rFonts w:asciiTheme="minorBidi" w:eastAsiaTheme="minorBidi" w:hAnsiTheme="minorBidi" w:hint="cs"/>
          <w:color w:val="0D0D0D" w:themeColor="text1" w:themeTint="F2"/>
          <w:rtl/>
          <w:lang w:val="en-CA"/>
        </w:rPr>
        <w:t xml:space="preserve"> אחד החיילים כרז במגפון לתושבי הבית להתפנות ובתגובה פתח פתחי באש לכיוון המשוער של החייל .</w:t>
      </w:r>
      <w:r w:rsidR="00710E15">
        <w:rPr>
          <w:rFonts w:asciiTheme="minorBidi" w:eastAsiaTheme="minorBidi" w:hAnsiTheme="minorBidi" w:hint="cs"/>
          <w:color w:val="0D0D0D" w:themeColor="text1" w:themeTint="F2"/>
          <w:rtl/>
          <w:lang w:val="en-CA"/>
        </w:rPr>
        <w:t>שלוש דקות מאוחר יותר נדמו קולות הירי לאחר שפתחי נורה ונהרג .</w:t>
      </w:r>
    </w:p>
    <w:p w14:paraId="61EEA084" w14:textId="77777777" w:rsidR="00CB7694" w:rsidRDefault="00CB7694" w:rsidP="00CB7694">
      <w:pPr>
        <w:bidi/>
        <w:rPr>
          <w:rFonts w:asciiTheme="minorBidi" w:eastAsiaTheme="minorBidi" w:hAnsiTheme="minorBidi"/>
          <w:color w:val="0D0D0D" w:themeColor="text1" w:themeTint="F2"/>
          <w:rtl/>
          <w:lang w:val="en-CA"/>
        </w:rPr>
      </w:pPr>
    </w:p>
    <w:p w14:paraId="14FC78CE" w14:textId="6779F68E" w:rsidR="00A65AD3" w:rsidRDefault="00A65AD3" w:rsidP="00A65AD3">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סוף דבר </w:t>
      </w:r>
    </w:p>
    <w:p w14:paraId="5D815415" w14:textId="77777777" w:rsidR="00710E15" w:rsidRDefault="00710E15" w:rsidP="00710E15">
      <w:pPr>
        <w:bidi/>
        <w:rPr>
          <w:rFonts w:asciiTheme="minorBidi" w:eastAsiaTheme="minorBidi" w:hAnsiTheme="minorBidi"/>
          <w:color w:val="0D0D0D" w:themeColor="text1" w:themeTint="F2"/>
          <w:rtl/>
          <w:lang w:val="en-CA"/>
        </w:rPr>
      </w:pPr>
    </w:p>
    <w:p w14:paraId="74550DCC" w14:textId="18E82D1F" w:rsidR="00710E15" w:rsidRDefault="005E10AA" w:rsidP="00710E15">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ביום שלמחרת בשעות אחרי הצהריים הוזמנו כל משתתפי המבצע ללשכתו של חיים גרניט .</w:t>
      </w:r>
    </w:p>
    <w:p w14:paraId="2F5AAB3A" w14:textId="19DD0473" w:rsidR="00127747" w:rsidRDefault="00127747" w:rsidP="00127747">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חיים גרניט הודה במילים חמות למשתתפי המבצע על הישגם בחיסולו של פתחי חמאד וציין את נחישותם של האנשים </w:t>
      </w:r>
      <w:r w:rsidR="00BA000C">
        <w:rPr>
          <w:rFonts w:asciiTheme="minorBidi" w:eastAsiaTheme="minorBidi" w:hAnsiTheme="minorBidi" w:hint="cs"/>
          <w:color w:val="0D0D0D" w:themeColor="text1" w:themeTint="F2"/>
          <w:rtl/>
          <w:lang w:val="en-CA"/>
        </w:rPr>
        <w:t>שהתמקדו במרדף בן השנתיים עד לחיסול .</w:t>
      </w:r>
    </w:p>
    <w:p w14:paraId="5A0556BA" w14:textId="1ACD01A2" w:rsidR="00BA000C" w:rsidRDefault="00BA000C" w:rsidP="00BA000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בסיום נאומו של חיים הרימו המשתתפים כוסיות לחיים </w:t>
      </w:r>
      <w:r w:rsidR="00140C3C">
        <w:rPr>
          <w:rFonts w:asciiTheme="minorBidi" w:eastAsiaTheme="minorBidi" w:hAnsiTheme="minorBidi" w:hint="cs"/>
          <w:color w:val="0D0D0D" w:themeColor="text1" w:themeTint="F2"/>
          <w:rtl/>
          <w:lang w:val="en-CA"/>
        </w:rPr>
        <w:t>וחתמו את המבצע .</w:t>
      </w:r>
    </w:p>
    <w:p w14:paraId="1E7F758A" w14:textId="3EB821D5" w:rsidR="00140C3C" w:rsidRDefault="00140C3C" w:rsidP="00140C3C">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lastRenderedPageBreak/>
        <w:t xml:space="preserve">אף אחד לא חש צורך בחגיגות שכן המלחמה בטרור לא תמה והיה זה עוד קרב מוצלח במערכה </w:t>
      </w:r>
      <w:r w:rsidR="006742E1">
        <w:rPr>
          <w:rFonts w:asciiTheme="minorBidi" w:eastAsiaTheme="minorBidi" w:hAnsiTheme="minorBidi" w:hint="cs"/>
          <w:color w:val="0D0D0D" w:themeColor="text1" w:themeTint="F2"/>
          <w:rtl/>
          <w:lang w:val="en-CA"/>
        </w:rPr>
        <w:t>כנגד הטרור .</w:t>
      </w:r>
    </w:p>
    <w:p w14:paraId="32A9FF69" w14:textId="35AA2F25" w:rsidR="006742E1" w:rsidRDefault="007A207F" w:rsidP="006742E1">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מספר חודשים לאחר מכן נול</w:t>
      </w:r>
      <w:r w:rsidR="007D7A15">
        <w:rPr>
          <w:rFonts w:asciiTheme="minorBidi" w:eastAsiaTheme="minorBidi" w:hAnsiTheme="minorBidi" w:hint="cs"/>
          <w:color w:val="0D0D0D" w:themeColor="text1" w:themeTint="F2"/>
          <w:rtl/>
          <w:lang w:val="en-CA"/>
        </w:rPr>
        <w:t xml:space="preserve">דה ביתו של פתחי שנקראה פתחיה </w:t>
      </w:r>
      <w:r w:rsidR="00497D4A">
        <w:rPr>
          <w:rFonts w:asciiTheme="minorBidi" w:eastAsiaTheme="minorBidi" w:hAnsiTheme="minorBidi" w:hint="cs"/>
          <w:color w:val="0D0D0D" w:themeColor="text1" w:themeTint="F2"/>
          <w:rtl/>
          <w:lang w:val="en-CA"/>
        </w:rPr>
        <w:t xml:space="preserve">אשר לא </w:t>
      </w:r>
      <w:r>
        <w:rPr>
          <w:rFonts w:asciiTheme="minorBidi" w:eastAsiaTheme="minorBidi" w:hAnsiTheme="minorBidi" w:hint="cs"/>
          <w:color w:val="0D0D0D" w:themeColor="text1" w:themeTint="F2"/>
          <w:rtl/>
          <w:lang w:val="en-CA"/>
        </w:rPr>
        <w:t xml:space="preserve"> זכתה להכיר את אביה </w:t>
      </w:r>
      <w:r w:rsidR="00EA353E">
        <w:rPr>
          <w:rFonts w:asciiTheme="minorBidi" w:eastAsiaTheme="minorBidi" w:hAnsiTheme="minorBidi" w:hint="cs"/>
          <w:color w:val="0D0D0D" w:themeColor="text1" w:themeTint="F2"/>
          <w:rtl/>
          <w:lang w:val="en-CA"/>
        </w:rPr>
        <w:t>בחייה .</w:t>
      </w:r>
    </w:p>
    <w:p w14:paraId="274AAA61" w14:textId="7DD87696" w:rsidR="00EA353E" w:rsidRPr="0059018A" w:rsidRDefault="00EA353E" w:rsidP="00EA353E">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אבו האני הכיר את סטפני עולה חדשה מאנגליה </w:t>
      </w:r>
      <w:r w:rsidR="00CB7694">
        <w:rPr>
          <w:rFonts w:asciiTheme="minorBidi" w:eastAsiaTheme="minorBidi" w:hAnsiTheme="minorBidi" w:hint="cs"/>
          <w:color w:val="0D0D0D" w:themeColor="text1" w:themeTint="F2"/>
          <w:rtl/>
          <w:lang w:val="en-CA"/>
        </w:rPr>
        <w:t>שהחלה לעבוד בשירות הביטחון כמתורגמנית , ני</w:t>
      </w:r>
      <w:r w:rsidR="00A65AD3">
        <w:rPr>
          <w:rFonts w:asciiTheme="minorBidi" w:eastAsiaTheme="minorBidi" w:hAnsiTheme="minorBidi" w:hint="cs"/>
          <w:color w:val="0D0D0D" w:themeColor="text1" w:themeTint="F2"/>
          <w:rtl/>
          <w:lang w:val="en-CA"/>
        </w:rPr>
        <w:t xml:space="preserve">שא לה ופתח בפרק ב בחיו . לימים קודם בסולם הדרגות והגיע לדרגה מקבילה לאלוף משנה </w:t>
      </w:r>
      <w:r w:rsidR="00092328">
        <w:rPr>
          <w:rFonts w:asciiTheme="minorBidi" w:eastAsiaTheme="minorBidi" w:hAnsiTheme="minorBidi" w:hint="cs"/>
          <w:color w:val="0D0D0D" w:themeColor="text1" w:themeTint="F2"/>
          <w:rtl/>
          <w:lang w:val="en-CA"/>
        </w:rPr>
        <w:t>טרם פרישתו לגמלאות.</w:t>
      </w:r>
    </w:p>
    <w:p w14:paraId="70CE71BF" w14:textId="77777777" w:rsidR="009E21D6" w:rsidRDefault="009E21D6" w:rsidP="009E21D6">
      <w:pPr>
        <w:bidi/>
        <w:rPr>
          <w:rFonts w:asciiTheme="minorBidi" w:eastAsiaTheme="minorBidi" w:hAnsiTheme="minorBidi"/>
          <w:color w:val="0D0D0D" w:themeColor="text1" w:themeTint="F2"/>
          <w:rtl/>
          <w:lang w:val="en-CA"/>
        </w:rPr>
      </w:pPr>
    </w:p>
    <w:p w14:paraId="3D86AD2F" w14:textId="77777777" w:rsidR="00D82696" w:rsidRDefault="00D82696" w:rsidP="00D82696">
      <w:pPr>
        <w:bidi/>
        <w:rPr>
          <w:rFonts w:asciiTheme="minorBidi" w:eastAsiaTheme="minorBidi" w:hAnsiTheme="minorBidi"/>
          <w:color w:val="0D0D0D" w:themeColor="text1" w:themeTint="F2"/>
          <w:rtl/>
          <w:lang w:val="en-CA"/>
        </w:rPr>
      </w:pPr>
    </w:p>
    <w:p w14:paraId="0ADC5A88" w14:textId="4CC394A8" w:rsidR="000F311F" w:rsidRDefault="004F32AE" w:rsidP="00D82696">
      <w:pPr>
        <w:bidi/>
        <w:rPr>
          <w:rFonts w:asciiTheme="minorBidi" w:eastAsiaTheme="minorBidi" w:hAnsiTheme="minorBidi"/>
          <w:color w:val="0D0D0D" w:themeColor="text1" w:themeTint="F2"/>
          <w:rtl/>
          <w:lang w:val="en-CA"/>
        </w:rPr>
      </w:pPr>
      <w:r>
        <w:rPr>
          <w:rFonts w:asciiTheme="minorBidi" w:eastAsiaTheme="minorBidi" w:hAnsiTheme="minorBidi" w:hint="cs"/>
          <w:color w:val="0D0D0D" w:themeColor="text1" w:themeTint="F2"/>
          <w:rtl/>
          <w:lang w:val="en-CA"/>
        </w:rPr>
        <w:t xml:space="preserve"> </w:t>
      </w:r>
    </w:p>
    <w:p w14:paraId="409C52DB" w14:textId="77777777" w:rsidR="00F47A44" w:rsidRDefault="00F47A44" w:rsidP="00F47A44">
      <w:pPr>
        <w:bidi/>
        <w:rPr>
          <w:rFonts w:asciiTheme="minorBidi" w:eastAsiaTheme="minorBidi" w:hAnsiTheme="minorBidi"/>
          <w:color w:val="0D0D0D" w:themeColor="text1" w:themeTint="F2"/>
          <w:rtl/>
          <w:lang w:val="en-CA"/>
        </w:rPr>
      </w:pPr>
    </w:p>
    <w:p w14:paraId="129CD2FE" w14:textId="0A73B4F4" w:rsidR="008358DE" w:rsidRPr="007E7B7F" w:rsidRDefault="008358DE" w:rsidP="00316FB4">
      <w:pPr>
        <w:bidi/>
        <w:rPr>
          <w:rFonts w:asciiTheme="minorBidi" w:eastAsiaTheme="minorBidi" w:hAnsiTheme="minorBidi"/>
          <w:color w:val="0D0D0D" w:themeColor="text1" w:themeTint="F2"/>
          <w:u w:val="single"/>
          <w:rtl/>
          <w:lang w:val="en-CA"/>
        </w:rPr>
      </w:pPr>
      <w:r>
        <w:rPr>
          <w:rFonts w:asciiTheme="minorBidi" w:eastAsiaTheme="minorBidi" w:hAnsiTheme="minorBidi" w:hint="cs"/>
          <w:color w:val="0D0D0D" w:themeColor="text1" w:themeTint="F2"/>
          <w:rtl/>
          <w:lang w:val="en-CA"/>
        </w:rPr>
        <w:t xml:space="preserve"> </w:t>
      </w:r>
    </w:p>
    <w:p w14:paraId="51334483" w14:textId="77777777" w:rsidR="007E7B7F" w:rsidRPr="001C3D75" w:rsidRDefault="007E7B7F" w:rsidP="007E7B7F">
      <w:pPr>
        <w:bidi/>
        <w:rPr>
          <w:rFonts w:asciiTheme="minorBidi" w:eastAsiaTheme="minorBidi" w:hAnsiTheme="minorBidi"/>
          <w:color w:val="0D0D0D" w:themeColor="text1" w:themeTint="F2"/>
          <w:rtl/>
          <w:lang w:val="en-CA"/>
        </w:rPr>
      </w:pPr>
    </w:p>
    <w:sectPr w:rsidR="007E7B7F" w:rsidRPr="001C3D75">
      <w:headerReference w:type="default"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2EE2B1" w14:textId="77777777" w:rsidR="00612AA8" w:rsidRDefault="00612AA8" w:rsidP="00C228E7">
      <w:r>
        <w:separator/>
      </w:r>
    </w:p>
  </w:endnote>
  <w:endnote w:type="continuationSeparator" w:id="0">
    <w:p w14:paraId="61074036" w14:textId="77777777" w:rsidR="00612AA8" w:rsidRDefault="00612AA8" w:rsidP="00C228E7">
      <w:r>
        <w:continuationSeparator/>
      </w:r>
    </w:p>
  </w:endnote>
  <w:endnote w:type="continuationNotice" w:id="1">
    <w:p w14:paraId="5B9B6BAF" w14:textId="77777777" w:rsidR="00612AA8" w:rsidRDefault="00612A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ook w:val="04A0" w:firstRow="1" w:lastRow="0" w:firstColumn="1" w:lastColumn="0" w:noHBand="0" w:noVBand="1"/>
    </w:tblPr>
    <w:tblGrid>
      <w:gridCol w:w="3120"/>
      <w:gridCol w:w="3120"/>
      <w:gridCol w:w="3120"/>
    </w:tblGrid>
    <w:tr w:rsidR="03CCAF4D" w14:paraId="0876080E" w14:textId="77777777" w:rsidTr="5BE808BA">
      <w:tc>
        <w:tcPr>
          <w:tcW w:w="3120" w:type="dxa"/>
        </w:tcPr>
        <w:p w14:paraId="2956543C" w14:textId="6A5AFEC4" w:rsidR="03CCAF4D" w:rsidRDefault="03CCAF4D" w:rsidP="03CCAF4D">
          <w:pPr>
            <w:pStyle w:val="Header"/>
            <w:ind w:left="-115"/>
          </w:pPr>
        </w:p>
      </w:tc>
      <w:tc>
        <w:tcPr>
          <w:tcW w:w="3120" w:type="dxa"/>
        </w:tcPr>
        <w:p w14:paraId="0DC5D950" w14:textId="42047E9C" w:rsidR="03CCAF4D" w:rsidRDefault="03CCAF4D" w:rsidP="03CCAF4D">
          <w:pPr>
            <w:pStyle w:val="Header"/>
            <w:jc w:val="center"/>
          </w:pPr>
          <w:r>
            <w:fldChar w:fldCharType="begin"/>
          </w:r>
          <w:r>
            <w:instrText>PAGE</w:instrText>
          </w:r>
          <w:r>
            <w:fldChar w:fldCharType="separate"/>
          </w:r>
          <w:r w:rsidR="00497D4A">
            <w:rPr>
              <w:noProof/>
            </w:rPr>
            <w:t>82</w:t>
          </w:r>
          <w:r>
            <w:fldChar w:fldCharType="end"/>
          </w:r>
        </w:p>
      </w:tc>
      <w:tc>
        <w:tcPr>
          <w:tcW w:w="3120" w:type="dxa"/>
        </w:tcPr>
        <w:p w14:paraId="6BAE67CC" w14:textId="24846536" w:rsidR="03CCAF4D" w:rsidRDefault="03CCAF4D" w:rsidP="03CCAF4D">
          <w:pPr>
            <w:pStyle w:val="Header"/>
            <w:ind w:right="-115"/>
            <w:jc w:val="right"/>
          </w:pPr>
        </w:p>
      </w:tc>
    </w:tr>
  </w:tbl>
  <w:p w14:paraId="50ABB97D" w14:textId="5E81B1DE" w:rsidR="00890F02" w:rsidRDefault="00890F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FABBC3" w14:textId="77777777" w:rsidR="00612AA8" w:rsidRDefault="00612AA8" w:rsidP="00C228E7">
      <w:r>
        <w:separator/>
      </w:r>
    </w:p>
  </w:footnote>
  <w:footnote w:type="continuationSeparator" w:id="0">
    <w:p w14:paraId="4DA2D1EB" w14:textId="77777777" w:rsidR="00612AA8" w:rsidRDefault="00612AA8" w:rsidP="00C228E7">
      <w:r>
        <w:continuationSeparator/>
      </w:r>
    </w:p>
  </w:footnote>
  <w:footnote w:type="continuationNotice" w:id="1">
    <w:p w14:paraId="37FA5ADB" w14:textId="77777777" w:rsidR="00612AA8" w:rsidRDefault="00612A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BEDB1" w14:textId="3E0FA066" w:rsidR="03CCAF4D" w:rsidRDefault="03CCAF4D" w:rsidP="009E25DE">
    <w:pPr>
      <w:pStyle w:val="Header"/>
    </w:pPr>
  </w:p>
  <w:p w14:paraId="0959E0F5" w14:textId="563D5158" w:rsidR="03CCAF4D" w:rsidRDefault="03CCAF4D" w:rsidP="00F66C55">
    <w:pPr>
      <w:pStyle w:val="Header"/>
    </w:pPr>
    <w:r w:rsidRPr="05DF33CA">
      <w:rPr>
        <w:noProof/>
      </w:rPr>
      <w:fldChar w:fldCharType="begin"/>
    </w:r>
    <w:r w:rsidRPr="05DF33CA">
      <w:rPr>
        <w:noProof/>
      </w:rPr>
      <w:instrText>PAGE</w:instrText>
    </w:r>
    <w:r w:rsidRPr="05DF33CA">
      <w:rPr>
        <w:noProof/>
      </w:rPr>
      <w:fldChar w:fldCharType="separate"/>
    </w:r>
    <w:r w:rsidR="00497D4A">
      <w:rPr>
        <w:noProof/>
      </w:rPr>
      <w:t>82</w:t>
    </w:r>
    <w:r w:rsidRPr="05DF33CA">
      <w:rPr>
        <w:noProof/>
      </w:rPr>
      <w:fldChar w:fldCharType="end"/>
    </w:r>
    <w:r w:rsidR="05DF33CA">
      <w:t xml:space="preserve"> of </w:t>
    </w:r>
    <w:r w:rsidRPr="05DF33CA">
      <w:rPr>
        <w:noProof/>
      </w:rPr>
      <w:fldChar w:fldCharType="begin"/>
    </w:r>
    <w:r w:rsidRPr="05DF33CA">
      <w:rPr>
        <w:noProof/>
      </w:rPr>
      <w:instrText>NUMPAGES</w:instrText>
    </w:r>
    <w:r w:rsidRPr="05DF33CA">
      <w:rPr>
        <w:noProof/>
      </w:rPr>
      <w:fldChar w:fldCharType="separate"/>
    </w:r>
    <w:r w:rsidR="00497D4A">
      <w:rPr>
        <w:noProof/>
      </w:rPr>
      <w:t>85</w:t>
    </w:r>
    <w:r w:rsidRPr="05DF33CA">
      <w:rPr>
        <w:noProof/>
      </w:rPr>
      <w:fldChar w:fldCharType="end"/>
    </w:r>
  </w:p>
  <w:p w14:paraId="37E0E1F9" w14:textId="569392FE" w:rsidR="00C228E7" w:rsidRDefault="05DF33CA">
    <w:pPr>
      <w:pStyle w:val="Header"/>
    </w:pPr>
    <w:r w:rsidRPr="05DF33CA">
      <w:rPr>
        <w:rtl/>
      </w:rPr>
      <w:t>טיוטה</w:t>
    </w:r>
    <w:r w:rsidRPr="05DF33CA">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hideSpellingError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2A7"/>
    <w:rsid w:val="0000074C"/>
    <w:rsid w:val="00000AFC"/>
    <w:rsid w:val="0000119D"/>
    <w:rsid w:val="00001340"/>
    <w:rsid w:val="00001BEF"/>
    <w:rsid w:val="00002EC5"/>
    <w:rsid w:val="0000308E"/>
    <w:rsid w:val="00003FF9"/>
    <w:rsid w:val="00004745"/>
    <w:rsid w:val="000049F5"/>
    <w:rsid w:val="00005391"/>
    <w:rsid w:val="00005C1F"/>
    <w:rsid w:val="00005E60"/>
    <w:rsid w:val="00005F62"/>
    <w:rsid w:val="00006D0C"/>
    <w:rsid w:val="00006D46"/>
    <w:rsid w:val="000072DF"/>
    <w:rsid w:val="0000789F"/>
    <w:rsid w:val="00007DAF"/>
    <w:rsid w:val="00010239"/>
    <w:rsid w:val="0001073A"/>
    <w:rsid w:val="00010A58"/>
    <w:rsid w:val="00011B59"/>
    <w:rsid w:val="00011DFF"/>
    <w:rsid w:val="00011E7D"/>
    <w:rsid w:val="00012431"/>
    <w:rsid w:val="0001255A"/>
    <w:rsid w:val="000128E2"/>
    <w:rsid w:val="00013C52"/>
    <w:rsid w:val="00013CC5"/>
    <w:rsid w:val="00014155"/>
    <w:rsid w:val="00014765"/>
    <w:rsid w:val="000155AA"/>
    <w:rsid w:val="00015AD2"/>
    <w:rsid w:val="000166A2"/>
    <w:rsid w:val="0001691A"/>
    <w:rsid w:val="000172F8"/>
    <w:rsid w:val="00020B79"/>
    <w:rsid w:val="000217D1"/>
    <w:rsid w:val="00021B81"/>
    <w:rsid w:val="00021F92"/>
    <w:rsid w:val="00022161"/>
    <w:rsid w:val="00022250"/>
    <w:rsid w:val="000227CF"/>
    <w:rsid w:val="0002305B"/>
    <w:rsid w:val="00023C99"/>
    <w:rsid w:val="00023E21"/>
    <w:rsid w:val="0002442E"/>
    <w:rsid w:val="00025662"/>
    <w:rsid w:val="000256F4"/>
    <w:rsid w:val="00025F87"/>
    <w:rsid w:val="00026261"/>
    <w:rsid w:val="00026DD1"/>
    <w:rsid w:val="00026FC3"/>
    <w:rsid w:val="00027134"/>
    <w:rsid w:val="0002713C"/>
    <w:rsid w:val="00027333"/>
    <w:rsid w:val="000306D2"/>
    <w:rsid w:val="000309DC"/>
    <w:rsid w:val="00031443"/>
    <w:rsid w:val="00031E1A"/>
    <w:rsid w:val="00032081"/>
    <w:rsid w:val="00032C5A"/>
    <w:rsid w:val="00032EBE"/>
    <w:rsid w:val="00032ECD"/>
    <w:rsid w:val="00032FD9"/>
    <w:rsid w:val="00033641"/>
    <w:rsid w:val="00033B83"/>
    <w:rsid w:val="00033C24"/>
    <w:rsid w:val="00033D3A"/>
    <w:rsid w:val="00033D6E"/>
    <w:rsid w:val="00034025"/>
    <w:rsid w:val="00034592"/>
    <w:rsid w:val="000349A9"/>
    <w:rsid w:val="00035946"/>
    <w:rsid w:val="00035DB7"/>
    <w:rsid w:val="00035FFF"/>
    <w:rsid w:val="00036329"/>
    <w:rsid w:val="00037290"/>
    <w:rsid w:val="00037C6E"/>
    <w:rsid w:val="000422EE"/>
    <w:rsid w:val="0004239A"/>
    <w:rsid w:val="000423CB"/>
    <w:rsid w:val="00042F9C"/>
    <w:rsid w:val="00043309"/>
    <w:rsid w:val="0004380C"/>
    <w:rsid w:val="00043A87"/>
    <w:rsid w:val="00044D47"/>
    <w:rsid w:val="00044EE4"/>
    <w:rsid w:val="000469B4"/>
    <w:rsid w:val="00047106"/>
    <w:rsid w:val="0004791F"/>
    <w:rsid w:val="00050081"/>
    <w:rsid w:val="000509D5"/>
    <w:rsid w:val="0005136F"/>
    <w:rsid w:val="0005148A"/>
    <w:rsid w:val="00051D2B"/>
    <w:rsid w:val="00051DF8"/>
    <w:rsid w:val="00052E0D"/>
    <w:rsid w:val="0005354B"/>
    <w:rsid w:val="000536E7"/>
    <w:rsid w:val="00053CED"/>
    <w:rsid w:val="0005443C"/>
    <w:rsid w:val="0005495B"/>
    <w:rsid w:val="00054AAA"/>
    <w:rsid w:val="00054E2F"/>
    <w:rsid w:val="00055125"/>
    <w:rsid w:val="0005579C"/>
    <w:rsid w:val="00055C89"/>
    <w:rsid w:val="00056037"/>
    <w:rsid w:val="00056BCD"/>
    <w:rsid w:val="00056D0E"/>
    <w:rsid w:val="00056E1B"/>
    <w:rsid w:val="000570B1"/>
    <w:rsid w:val="00057B17"/>
    <w:rsid w:val="00057BF4"/>
    <w:rsid w:val="00060643"/>
    <w:rsid w:val="00060B31"/>
    <w:rsid w:val="00061113"/>
    <w:rsid w:val="00062558"/>
    <w:rsid w:val="00062771"/>
    <w:rsid w:val="00062AD4"/>
    <w:rsid w:val="00064458"/>
    <w:rsid w:val="00064BA7"/>
    <w:rsid w:val="00064D5F"/>
    <w:rsid w:val="00065605"/>
    <w:rsid w:val="00065C39"/>
    <w:rsid w:val="00065F87"/>
    <w:rsid w:val="000662C8"/>
    <w:rsid w:val="00066FCD"/>
    <w:rsid w:val="00067015"/>
    <w:rsid w:val="0006735E"/>
    <w:rsid w:val="00067931"/>
    <w:rsid w:val="00067BB1"/>
    <w:rsid w:val="00070173"/>
    <w:rsid w:val="00070540"/>
    <w:rsid w:val="0007098F"/>
    <w:rsid w:val="00070A3C"/>
    <w:rsid w:val="00070ADB"/>
    <w:rsid w:val="000710D4"/>
    <w:rsid w:val="00071362"/>
    <w:rsid w:val="00071C15"/>
    <w:rsid w:val="000720A8"/>
    <w:rsid w:val="000721BD"/>
    <w:rsid w:val="0007258D"/>
    <w:rsid w:val="000731D0"/>
    <w:rsid w:val="0007358B"/>
    <w:rsid w:val="000736FC"/>
    <w:rsid w:val="0007441E"/>
    <w:rsid w:val="0007450B"/>
    <w:rsid w:val="000751F1"/>
    <w:rsid w:val="00075235"/>
    <w:rsid w:val="00075434"/>
    <w:rsid w:val="00075957"/>
    <w:rsid w:val="00075FD1"/>
    <w:rsid w:val="000761FD"/>
    <w:rsid w:val="000762B9"/>
    <w:rsid w:val="000763B6"/>
    <w:rsid w:val="00076C16"/>
    <w:rsid w:val="00076EC7"/>
    <w:rsid w:val="00076EF5"/>
    <w:rsid w:val="00077333"/>
    <w:rsid w:val="000774DA"/>
    <w:rsid w:val="00077586"/>
    <w:rsid w:val="0007796C"/>
    <w:rsid w:val="00077C06"/>
    <w:rsid w:val="00077CC0"/>
    <w:rsid w:val="000801DB"/>
    <w:rsid w:val="0008109C"/>
    <w:rsid w:val="0008117E"/>
    <w:rsid w:val="00081300"/>
    <w:rsid w:val="00081753"/>
    <w:rsid w:val="000824B5"/>
    <w:rsid w:val="00082830"/>
    <w:rsid w:val="00083071"/>
    <w:rsid w:val="00083699"/>
    <w:rsid w:val="0008372D"/>
    <w:rsid w:val="00083B53"/>
    <w:rsid w:val="00084149"/>
    <w:rsid w:val="00085350"/>
    <w:rsid w:val="00086D99"/>
    <w:rsid w:val="00087085"/>
    <w:rsid w:val="00087EF7"/>
    <w:rsid w:val="000900F5"/>
    <w:rsid w:val="00090694"/>
    <w:rsid w:val="0009073A"/>
    <w:rsid w:val="00090862"/>
    <w:rsid w:val="0009105D"/>
    <w:rsid w:val="000910C1"/>
    <w:rsid w:val="00091156"/>
    <w:rsid w:val="000917DE"/>
    <w:rsid w:val="000919AB"/>
    <w:rsid w:val="00091E77"/>
    <w:rsid w:val="00091ED4"/>
    <w:rsid w:val="00092131"/>
    <w:rsid w:val="00092328"/>
    <w:rsid w:val="00092CD3"/>
    <w:rsid w:val="0009326F"/>
    <w:rsid w:val="0009335E"/>
    <w:rsid w:val="000935CC"/>
    <w:rsid w:val="00094940"/>
    <w:rsid w:val="00094BD5"/>
    <w:rsid w:val="000952F3"/>
    <w:rsid w:val="00095343"/>
    <w:rsid w:val="0009585F"/>
    <w:rsid w:val="00095CEA"/>
    <w:rsid w:val="000965E8"/>
    <w:rsid w:val="00096CF5"/>
    <w:rsid w:val="00096D15"/>
    <w:rsid w:val="00096DAB"/>
    <w:rsid w:val="00097024"/>
    <w:rsid w:val="000973E3"/>
    <w:rsid w:val="00097505"/>
    <w:rsid w:val="000A06C2"/>
    <w:rsid w:val="000A0A5F"/>
    <w:rsid w:val="000A0AC4"/>
    <w:rsid w:val="000A0D2D"/>
    <w:rsid w:val="000A1680"/>
    <w:rsid w:val="000A18A4"/>
    <w:rsid w:val="000A1B96"/>
    <w:rsid w:val="000A2142"/>
    <w:rsid w:val="000A2219"/>
    <w:rsid w:val="000A26F9"/>
    <w:rsid w:val="000A29DC"/>
    <w:rsid w:val="000A2BD3"/>
    <w:rsid w:val="000A2F40"/>
    <w:rsid w:val="000A2FEE"/>
    <w:rsid w:val="000A3193"/>
    <w:rsid w:val="000A3AD4"/>
    <w:rsid w:val="000A3C40"/>
    <w:rsid w:val="000A3F03"/>
    <w:rsid w:val="000A42B8"/>
    <w:rsid w:val="000A4A15"/>
    <w:rsid w:val="000A684B"/>
    <w:rsid w:val="000A74A0"/>
    <w:rsid w:val="000A74C3"/>
    <w:rsid w:val="000A7E3F"/>
    <w:rsid w:val="000B010A"/>
    <w:rsid w:val="000B0E2E"/>
    <w:rsid w:val="000B16F1"/>
    <w:rsid w:val="000B194A"/>
    <w:rsid w:val="000B1F43"/>
    <w:rsid w:val="000B1F6F"/>
    <w:rsid w:val="000B2942"/>
    <w:rsid w:val="000B3800"/>
    <w:rsid w:val="000B3B34"/>
    <w:rsid w:val="000B416E"/>
    <w:rsid w:val="000B47DA"/>
    <w:rsid w:val="000B4C01"/>
    <w:rsid w:val="000B5037"/>
    <w:rsid w:val="000B54EB"/>
    <w:rsid w:val="000B5693"/>
    <w:rsid w:val="000B5823"/>
    <w:rsid w:val="000B585A"/>
    <w:rsid w:val="000B5B4B"/>
    <w:rsid w:val="000B5E9F"/>
    <w:rsid w:val="000B5F93"/>
    <w:rsid w:val="000B79B1"/>
    <w:rsid w:val="000B7DE0"/>
    <w:rsid w:val="000C0277"/>
    <w:rsid w:val="000C0431"/>
    <w:rsid w:val="000C04D2"/>
    <w:rsid w:val="000C05EF"/>
    <w:rsid w:val="000C1740"/>
    <w:rsid w:val="000C1BF9"/>
    <w:rsid w:val="000C245F"/>
    <w:rsid w:val="000C2526"/>
    <w:rsid w:val="000C28C9"/>
    <w:rsid w:val="000C2FC4"/>
    <w:rsid w:val="000C3B50"/>
    <w:rsid w:val="000C4924"/>
    <w:rsid w:val="000C5DAF"/>
    <w:rsid w:val="000C5DF0"/>
    <w:rsid w:val="000C60B5"/>
    <w:rsid w:val="000C686B"/>
    <w:rsid w:val="000C69B5"/>
    <w:rsid w:val="000C6A2B"/>
    <w:rsid w:val="000C6B7A"/>
    <w:rsid w:val="000C6E0E"/>
    <w:rsid w:val="000C6E99"/>
    <w:rsid w:val="000C6EAB"/>
    <w:rsid w:val="000C7006"/>
    <w:rsid w:val="000C766F"/>
    <w:rsid w:val="000C7C98"/>
    <w:rsid w:val="000D0719"/>
    <w:rsid w:val="000D0BAE"/>
    <w:rsid w:val="000D27B1"/>
    <w:rsid w:val="000D2AD1"/>
    <w:rsid w:val="000D3733"/>
    <w:rsid w:val="000D3CC9"/>
    <w:rsid w:val="000D3CDA"/>
    <w:rsid w:val="000D3D8B"/>
    <w:rsid w:val="000D3E20"/>
    <w:rsid w:val="000D4EEF"/>
    <w:rsid w:val="000D536C"/>
    <w:rsid w:val="000D53DB"/>
    <w:rsid w:val="000D5820"/>
    <w:rsid w:val="000D596E"/>
    <w:rsid w:val="000D6D52"/>
    <w:rsid w:val="000D76EC"/>
    <w:rsid w:val="000D7B8A"/>
    <w:rsid w:val="000E0185"/>
    <w:rsid w:val="000E0391"/>
    <w:rsid w:val="000E097D"/>
    <w:rsid w:val="000E0A6F"/>
    <w:rsid w:val="000E167E"/>
    <w:rsid w:val="000E1CB0"/>
    <w:rsid w:val="000E1CFB"/>
    <w:rsid w:val="000E2011"/>
    <w:rsid w:val="000E23E5"/>
    <w:rsid w:val="000E2948"/>
    <w:rsid w:val="000E2BD4"/>
    <w:rsid w:val="000E36D4"/>
    <w:rsid w:val="000E40D9"/>
    <w:rsid w:val="000E428C"/>
    <w:rsid w:val="000E4412"/>
    <w:rsid w:val="000E512A"/>
    <w:rsid w:val="000E5158"/>
    <w:rsid w:val="000E558B"/>
    <w:rsid w:val="000E55A2"/>
    <w:rsid w:val="000E5853"/>
    <w:rsid w:val="000E6155"/>
    <w:rsid w:val="000E6AA0"/>
    <w:rsid w:val="000E6B6D"/>
    <w:rsid w:val="000E6DB3"/>
    <w:rsid w:val="000E71A5"/>
    <w:rsid w:val="000E7350"/>
    <w:rsid w:val="000E7486"/>
    <w:rsid w:val="000F00C3"/>
    <w:rsid w:val="000F02BD"/>
    <w:rsid w:val="000F0748"/>
    <w:rsid w:val="000F0A0C"/>
    <w:rsid w:val="000F0C03"/>
    <w:rsid w:val="000F0C4D"/>
    <w:rsid w:val="000F141A"/>
    <w:rsid w:val="000F19F2"/>
    <w:rsid w:val="000F1B72"/>
    <w:rsid w:val="000F1D17"/>
    <w:rsid w:val="000F1FE9"/>
    <w:rsid w:val="000F2572"/>
    <w:rsid w:val="000F2904"/>
    <w:rsid w:val="000F2D04"/>
    <w:rsid w:val="000F30DB"/>
    <w:rsid w:val="000F311F"/>
    <w:rsid w:val="000F346B"/>
    <w:rsid w:val="000F3773"/>
    <w:rsid w:val="000F38CD"/>
    <w:rsid w:val="000F38E4"/>
    <w:rsid w:val="000F3A1D"/>
    <w:rsid w:val="000F4378"/>
    <w:rsid w:val="000F43D5"/>
    <w:rsid w:val="000F4D4D"/>
    <w:rsid w:val="000F4E8D"/>
    <w:rsid w:val="000F556C"/>
    <w:rsid w:val="000F57F8"/>
    <w:rsid w:val="000F597C"/>
    <w:rsid w:val="000F5BD6"/>
    <w:rsid w:val="000F5CE7"/>
    <w:rsid w:val="000F720B"/>
    <w:rsid w:val="000F722C"/>
    <w:rsid w:val="000F7A66"/>
    <w:rsid w:val="00100205"/>
    <w:rsid w:val="0010078E"/>
    <w:rsid w:val="00100AFD"/>
    <w:rsid w:val="00100FE9"/>
    <w:rsid w:val="001014A1"/>
    <w:rsid w:val="001018BF"/>
    <w:rsid w:val="00102D60"/>
    <w:rsid w:val="0010353D"/>
    <w:rsid w:val="00103579"/>
    <w:rsid w:val="001036CC"/>
    <w:rsid w:val="00103D8E"/>
    <w:rsid w:val="001042BB"/>
    <w:rsid w:val="001042D9"/>
    <w:rsid w:val="00104350"/>
    <w:rsid w:val="001048B5"/>
    <w:rsid w:val="00104A7E"/>
    <w:rsid w:val="0010520A"/>
    <w:rsid w:val="00105823"/>
    <w:rsid w:val="00105F5C"/>
    <w:rsid w:val="0010663E"/>
    <w:rsid w:val="00106D6D"/>
    <w:rsid w:val="00106FE8"/>
    <w:rsid w:val="001071AB"/>
    <w:rsid w:val="0010734B"/>
    <w:rsid w:val="001074E6"/>
    <w:rsid w:val="001077CB"/>
    <w:rsid w:val="00107BD5"/>
    <w:rsid w:val="00107DC9"/>
    <w:rsid w:val="00107E2D"/>
    <w:rsid w:val="001105BC"/>
    <w:rsid w:val="0011106E"/>
    <w:rsid w:val="001111A4"/>
    <w:rsid w:val="00112056"/>
    <w:rsid w:val="0011256E"/>
    <w:rsid w:val="00112C46"/>
    <w:rsid w:val="00112DA6"/>
    <w:rsid w:val="001131F9"/>
    <w:rsid w:val="0011359A"/>
    <w:rsid w:val="00113912"/>
    <w:rsid w:val="00114A21"/>
    <w:rsid w:val="00114EE1"/>
    <w:rsid w:val="00115385"/>
    <w:rsid w:val="0011561C"/>
    <w:rsid w:val="00116038"/>
    <w:rsid w:val="00117852"/>
    <w:rsid w:val="00117934"/>
    <w:rsid w:val="00117DAF"/>
    <w:rsid w:val="00117EEA"/>
    <w:rsid w:val="00117FEF"/>
    <w:rsid w:val="00120A90"/>
    <w:rsid w:val="00120AFD"/>
    <w:rsid w:val="00121DDA"/>
    <w:rsid w:val="0012280C"/>
    <w:rsid w:val="0012282E"/>
    <w:rsid w:val="0012290B"/>
    <w:rsid w:val="00122ABF"/>
    <w:rsid w:val="00122BFE"/>
    <w:rsid w:val="001238A8"/>
    <w:rsid w:val="00123944"/>
    <w:rsid w:val="00123E81"/>
    <w:rsid w:val="001240F8"/>
    <w:rsid w:val="00124246"/>
    <w:rsid w:val="00124C29"/>
    <w:rsid w:val="00125607"/>
    <w:rsid w:val="0012622D"/>
    <w:rsid w:val="001263D4"/>
    <w:rsid w:val="001267EF"/>
    <w:rsid w:val="00126C57"/>
    <w:rsid w:val="0012705E"/>
    <w:rsid w:val="0012743F"/>
    <w:rsid w:val="00127655"/>
    <w:rsid w:val="0012772D"/>
    <w:rsid w:val="00127747"/>
    <w:rsid w:val="00127C08"/>
    <w:rsid w:val="001304FF"/>
    <w:rsid w:val="00130C7C"/>
    <w:rsid w:val="00130CD6"/>
    <w:rsid w:val="00130F9E"/>
    <w:rsid w:val="00131169"/>
    <w:rsid w:val="001318C2"/>
    <w:rsid w:val="0013231C"/>
    <w:rsid w:val="00132846"/>
    <w:rsid w:val="00132C30"/>
    <w:rsid w:val="001330D8"/>
    <w:rsid w:val="00134047"/>
    <w:rsid w:val="00134079"/>
    <w:rsid w:val="00134895"/>
    <w:rsid w:val="0013501D"/>
    <w:rsid w:val="0013535F"/>
    <w:rsid w:val="001354E4"/>
    <w:rsid w:val="0013577E"/>
    <w:rsid w:val="00135B80"/>
    <w:rsid w:val="001371ED"/>
    <w:rsid w:val="00137D3C"/>
    <w:rsid w:val="00137FAB"/>
    <w:rsid w:val="00140520"/>
    <w:rsid w:val="00140C3C"/>
    <w:rsid w:val="00141212"/>
    <w:rsid w:val="00141BBC"/>
    <w:rsid w:val="00141C84"/>
    <w:rsid w:val="00141D97"/>
    <w:rsid w:val="001429C5"/>
    <w:rsid w:val="00142A8F"/>
    <w:rsid w:val="00143248"/>
    <w:rsid w:val="00143975"/>
    <w:rsid w:val="001441B6"/>
    <w:rsid w:val="00144860"/>
    <w:rsid w:val="001449B6"/>
    <w:rsid w:val="00144D23"/>
    <w:rsid w:val="00144D9D"/>
    <w:rsid w:val="0014508B"/>
    <w:rsid w:val="001451C2"/>
    <w:rsid w:val="001462E8"/>
    <w:rsid w:val="001463A0"/>
    <w:rsid w:val="00146668"/>
    <w:rsid w:val="001468B5"/>
    <w:rsid w:val="00147006"/>
    <w:rsid w:val="0014760A"/>
    <w:rsid w:val="0014775D"/>
    <w:rsid w:val="001478F7"/>
    <w:rsid w:val="00147F58"/>
    <w:rsid w:val="0015109D"/>
    <w:rsid w:val="001515DA"/>
    <w:rsid w:val="00151750"/>
    <w:rsid w:val="0015177D"/>
    <w:rsid w:val="00151865"/>
    <w:rsid w:val="00151B78"/>
    <w:rsid w:val="00151C8B"/>
    <w:rsid w:val="0015217D"/>
    <w:rsid w:val="00152451"/>
    <w:rsid w:val="001526FA"/>
    <w:rsid w:val="00152B91"/>
    <w:rsid w:val="00152DF2"/>
    <w:rsid w:val="0015311C"/>
    <w:rsid w:val="0015351B"/>
    <w:rsid w:val="00153777"/>
    <w:rsid w:val="00153A63"/>
    <w:rsid w:val="001550EE"/>
    <w:rsid w:val="001563F0"/>
    <w:rsid w:val="0015746B"/>
    <w:rsid w:val="001577B3"/>
    <w:rsid w:val="00157B8D"/>
    <w:rsid w:val="00157F44"/>
    <w:rsid w:val="00160676"/>
    <w:rsid w:val="001613C7"/>
    <w:rsid w:val="00161493"/>
    <w:rsid w:val="001616D8"/>
    <w:rsid w:val="00162142"/>
    <w:rsid w:val="001622AB"/>
    <w:rsid w:val="001636EF"/>
    <w:rsid w:val="0016416E"/>
    <w:rsid w:val="001647DF"/>
    <w:rsid w:val="00165697"/>
    <w:rsid w:val="00165784"/>
    <w:rsid w:val="0016613A"/>
    <w:rsid w:val="001662AB"/>
    <w:rsid w:val="001665E7"/>
    <w:rsid w:val="00166999"/>
    <w:rsid w:val="001669BE"/>
    <w:rsid w:val="00166AAC"/>
    <w:rsid w:val="00167584"/>
    <w:rsid w:val="00167D2C"/>
    <w:rsid w:val="0017016C"/>
    <w:rsid w:val="00170519"/>
    <w:rsid w:val="001705A8"/>
    <w:rsid w:val="0017060C"/>
    <w:rsid w:val="0017064E"/>
    <w:rsid w:val="00170A35"/>
    <w:rsid w:val="00170EEC"/>
    <w:rsid w:val="0017147E"/>
    <w:rsid w:val="001721F8"/>
    <w:rsid w:val="00172A99"/>
    <w:rsid w:val="00172AE3"/>
    <w:rsid w:val="00172EC8"/>
    <w:rsid w:val="001738B7"/>
    <w:rsid w:val="00174014"/>
    <w:rsid w:val="0017441C"/>
    <w:rsid w:val="00174435"/>
    <w:rsid w:val="001746A3"/>
    <w:rsid w:val="00174C56"/>
    <w:rsid w:val="00174C8B"/>
    <w:rsid w:val="00176160"/>
    <w:rsid w:val="0017617E"/>
    <w:rsid w:val="00176792"/>
    <w:rsid w:val="00177787"/>
    <w:rsid w:val="001777E8"/>
    <w:rsid w:val="001778D2"/>
    <w:rsid w:val="00177D56"/>
    <w:rsid w:val="00177E54"/>
    <w:rsid w:val="0018036A"/>
    <w:rsid w:val="001807B6"/>
    <w:rsid w:val="00180D09"/>
    <w:rsid w:val="00180F40"/>
    <w:rsid w:val="00181F19"/>
    <w:rsid w:val="00182335"/>
    <w:rsid w:val="001829C3"/>
    <w:rsid w:val="00183365"/>
    <w:rsid w:val="00183895"/>
    <w:rsid w:val="001838DA"/>
    <w:rsid w:val="001840A8"/>
    <w:rsid w:val="00184AC8"/>
    <w:rsid w:val="00184EE9"/>
    <w:rsid w:val="001851E1"/>
    <w:rsid w:val="00185293"/>
    <w:rsid w:val="00185E8E"/>
    <w:rsid w:val="00186258"/>
    <w:rsid w:val="00186BC9"/>
    <w:rsid w:val="00186D7F"/>
    <w:rsid w:val="00187C51"/>
    <w:rsid w:val="00187FC1"/>
    <w:rsid w:val="00190828"/>
    <w:rsid w:val="00191E3A"/>
    <w:rsid w:val="001924E6"/>
    <w:rsid w:val="00192956"/>
    <w:rsid w:val="00193A6F"/>
    <w:rsid w:val="00194344"/>
    <w:rsid w:val="001945D8"/>
    <w:rsid w:val="001947CE"/>
    <w:rsid w:val="001956B2"/>
    <w:rsid w:val="00195777"/>
    <w:rsid w:val="00195841"/>
    <w:rsid w:val="001975BD"/>
    <w:rsid w:val="00197B07"/>
    <w:rsid w:val="001A223A"/>
    <w:rsid w:val="001A22E6"/>
    <w:rsid w:val="001A26CB"/>
    <w:rsid w:val="001A28EA"/>
    <w:rsid w:val="001A3081"/>
    <w:rsid w:val="001A406C"/>
    <w:rsid w:val="001A437B"/>
    <w:rsid w:val="001A457E"/>
    <w:rsid w:val="001A4591"/>
    <w:rsid w:val="001A5116"/>
    <w:rsid w:val="001A57B9"/>
    <w:rsid w:val="001A5AC6"/>
    <w:rsid w:val="001A5B66"/>
    <w:rsid w:val="001A6134"/>
    <w:rsid w:val="001A70FF"/>
    <w:rsid w:val="001A72C0"/>
    <w:rsid w:val="001A744F"/>
    <w:rsid w:val="001A761A"/>
    <w:rsid w:val="001A78B9"/>
    <w:rsid w:val="001A7AED"/>
    <w:rsid w:val="001B0626"/>
    <w:rsid w:val="001B07B1"/>
    <w:rsid w:val="001B0DC4"/>
    <w:rsid w:val="001B0DCA"/>
    <w:rsid w:val="001B1833"/>
    <w:rsid w:val="001B20A4"/>
    <w:rsid w:val="001B30D2"/>
    <w:rsid w:val="001B3771"/>
    <w:rsid w:val="001B37DC"/>
    <w:rsid w:val="001B3B99"/>
    <w:rsid w:val="001B3D36"/>
    <w:rsid w:val="001B3F79"/>
    <w:rsid w:val="001B45E5"/>
    <w:rsid w:val="001B4A8C"/>
    <w:rsid w:val="001B4BEA"/>
    <w:rsid w:val="001B4CE1"/>
    <w:rsid w:val="001B4E71"/>
    <w:rsid w:val="001B550C"/>
    <w:rsid w:val="001B5691"/>
    <w:rsid w:val="001B5783"/>
    <w:rsid w:val="001B5F24"/>
    <w:rsid w:val="001B61B6"/>
    <w:rsid w:val="001B6329"/>
    <w:rsid w:val="001B66A5"/>
    <w:rsid w:val="001B674F"/>
    <w:rsid w:val="001B68CD"/>
    <w:rsid w:val="001B7918"/>
    <w:rsid w:val="001B7DA3"/>
    <w:rsid w:val="001C0061"/>
    <w:rsid w:val="001C0BB4"/>
    <w:rsid w:val="001C0E42"/>
    <w:rsid w:val="001C1D0D"/>
    <w:rsid w:val="001C1FFB"/>
    <w:rsid w:val="001C28AD"/>
    <w:rsid w:val="001C2BF7"/>
    <w:rsid w:val="001C2C5A"/>
    <w:rsid w:val="001C320D"/>
    <w:rsid w:val="001C38C5"/>
    <w:rsid w:val="001C3D75"/>
    <w:rsid w:val="001C3DD3"/>
    <w:rsid w:val="001C3DF4"/>
    <w:rsid w:val="001C462F"/>
    <w:rsid w:val="001C46B5"/>
    <w:rsid w:val="001C529A"/>
    <w:rsid w:val="001C55FB"/>
    <w:rsid w:val="001C5C45"/>
    <w:rsid w:val="001C6570"/>
    <w:rsid w:val="001C6704"/>
    <w:rsid w:val="001C67D8"/>
    <w:rsid w:val="001C6879"/>
    <w:rsid w:val="001C6F12"/>
    <w:rsid w:val="001D0281"/>
    <w:rsid w:val="001D0360"/>
    <w:rsid w:val="001D1125"/>
    <w:rsid w:val="001D1376"/>
    <w:rsid w:val="001D1682"/>
    <w:rsid w:val="001D1BED"/>
    <w:rsid w:val="001D20D2"/>
    <w:rsid w:val="001D2561"/>
    <w:rsid w:val="001D29E7"/>
    <w:rsid w:val="001D2BCA"/>
    <w:rsid w:val="001D2C01"/>
    <w:rsid w:val="001D2C39"/>
    <w:rsid w:val="001D354E"/>
    <w:rsid w:val="001D359A"/>
    <w:rsid w:val="001D39DA"/>
    <w:rsid w:val="001D3A38"/>
    <w:rsid w:val="001D3FB2"/>
    <w:rsid w:val="001D4082"/>
    <w:rsid w:val="001D4361"/>
    <w:rsid w:val="001D45B5"/>
    <w:rsid w:val="001D47A8"/>
    <w:rsid w:val="001D4A4A"/>
    <w:rsid w:val="001D4F12"/>
    <w:rsid w:val="001D51E3"/>
    <w:rsid w:val="001D52B2"/>
    <w:rsid w:val="001D5A6C"/>
    <w:rsid w:val="001D5EBD"/>
    <w:rsid w:val="001D619A"/>
    <w:rsid w:val="001D69E4"/>
    <w:rsid w:val="001D6EA4"/>
    <w:rsid w:val="001D70B9"/>
    <w:rsid w:val="001D7388"/>
    <w:rsid w:val="001D7B69"/>
    <w:rsid w:val="001E05BE"/>
    <w:rsid w:val="001E068B"/>
    <w:rsid w:val="001E11DA"/>
    <w:rsid w:val="001E11EB"/>
    <w:rsid w:val="001E2207"/>
    <w:rsid w:val="001E2494"/>
    <w:rsid w:val="001E280F"/>
    <w:rsid w:val="001E2BE2"/>
    <w:rsid w:val="001E39FD"/>
    <w:rsid w:val="001E3E6C"/>
    <w:rsid w:val="001E4901"/>
    <w:rsid w:val="001E4FB8"/>
    <w:rsid w:val="001E532D"/>
    <w:rsid w:val="001E5C77"/>
    <w:rsid w:val="001E6DFA"/>
    <w:rsid w:val="001E6FDB"/>
    <w:rsid w:val="001E7557"/>
    <w:rsid w:val="001E78A0"/>
    <w:rsid w:val="001E7B10"/>
    <w:rsid w:val="001E7DC0"/>
    <w:rsid w:val="001E7E5B"/>
    <w:rsid w:val="001F016A"/>
    <w:rsid w:val="001F03B9"/>
    <w:rsid w:val="001F0E54"/>
    <w:rsid w:val="001F10A9"/>
    <w:rsid w:val="001F11DD"/>
    <w:rsid w:val="001F1752"/>
    <w:rsid w:val="001F1B45"/>
    <w:rsid w:val="001F1F71"/>
    <w:rsid w:val="001F23AD"/>
    <w:rsid w:val="001F3545"/>
    <w:rsid w:val="001F3B2C"/>
    <w:rsid w:val="001F4194"/>
    <w:rsid w:val="001F552A"/>
    <w:rsid w:val="001F5B5B"/>
    <w:rsid w:val="001F646E"/>
    <w:rsid w:val="001F6B17"/>
    <w:rsid w:val="001F7921"/>
    <w:rsid w:val="001F7EAB"/>
    <w:rsid w:val="002008A5"/>
    <w:rsid w:val="00200A51"/>
    <w:rsid w:val="00200E6D"/>
    <w:rsid w:val="00201AC4"/>
    <w:rsid w:val="002025FF"/>
    <w:rsid w:val="002027DA"/>
    <w:rsid w:val="002031E0"/>
    <w:rsid w:val="002032F9"/>
    <w:rsid w:val="00203A6E"/>
    <w:rsid w:val="00203EB4"/>
    <w:rsid w:val="00203FD8"/>
    <w:rsid w:val="00204316"/>
    <w:rsid w:val="0020452A"/>
    <w:rsid w:val="00204884"/>
    <w:rsid w:val="00204977"/>
    <w:rsid w:val="00204F05"/>
    <w:rsid w:val="00205118"/>
    <w:rsid w:val="002052F6"/>
    <w:rsid w:val="002053F9"/>
    <w:rsid w:val="002056D5"/>
    <w:rsid w:val="00205E7D"/>
    <w:rsid w:val="00206018"/>
    <w:rsid w:val="00206533"/>
    <w:rsid w:val="00206597"/>
    <w:rsid w:val="00206623"/>
    <w:rsid w:val="00207D44"/>
    <w:rsid w:val="00207D5B"/>
    <w:rsid w:val="0021066C"/>
    <w:rsid w:val="00210DBE"/>
    <w:rsid w:val="0021226A"/>
    <w:rsid w:val="002123BC"/>
    <w:rsid w:val="0021257F"/>
    <w:rsid w:val="00212782"/>
    <w:rsid w:val="0021281E"/>
    <w:rsid w:val="00212894"/>
    <w:rsid w:val="00213402"/>
    <w:rsid w:val="00213509"/>
    <w:rsid w:val="002136E4"/>
    <w:rsid w:val="0021388A"/>
    <w:rsid w:val="00213C50"/>
    <w:rsid w:val="00214A5D"/>
    <w:rsid w:val="002151A1"/>
    <w:rsid w:val="00215D80"/>
    <w:rsid w:val="00215FC1"/>
    <w:rsid w:val="00216329"/>
    <w:rsid w:val="00216981"/>
    <w:rsid w:val="00216A01"/>
    <w:rsid w:val="00216B76"/>
    <w:rsid w:val="00216D6D"/>
    <w:rsid w:val="00217554"/>
    <w:rsid w:val="00217968"/>
    <w:rsid w:val="002204CF"/>
    <w:rsid w:val="00220E04"/>
    <w:rsid w:val="00221293"/>
    <w:rsid w:val="002218A1"/>
    <w:rsid w:val="00221EF0"/>
    <w:rsid w:val="0022212A"/>
    <w:rsid w:val="002234B0"/>
    <w:rsid w:val="00223BE7"/>
    <w:rsid w:val="00224092"/>
    <w:rsid w:val="00224564"/>
    <w:rsid w:val="00224956"/>
    <w:rsid w:val="0022550E"/>
    <w:rsid w:val="00225902"/>
    <w:rsid w:val="0022598C"/>
    <w:rsid w:val="00225A99"/>
    <w:rsid w:val="0022605F"/>
    <w:rsid w:val="00226282"/>
    <w:rsid w:val="002273EE"/>
    <w:rsid w:val="002306F4"/>
    <w:rsid w:val="002307D7"/>
    <w:rsid w:val="00230A78"/>
    <w:rsid w:val="00230B41"/>
    <w:rsid w:val="0023185A"/>
    <w:rsid w:val="00231A91"/>
    <w:rsid w:val="00231B23"/>
    <w:rsid w:val="00231C9F"/>
    <w:rsid w:val="00232092"/>
    <w:rsid w:val="00232B16"/>
    <w:rsid w:val="002334E5"/>
    <w:rsid w:val="00233513"/>
    <w:rsid w:val="002335D6"/>
    <w:rsid w:val="00233605"/>
    <w:rsid w:val="00233F2B"/>
    <w:rsid w:val="00234E4D"/>
    <w:rsid w:val="0023506F"/>
    <w:rsid w:val="002368C8"/>
    <w:rsid w:val="00236AD6"/>
    <w:rsid w:val="00237ADF"/>
    <w:rsid w:val="002400C8"/>
    <w:rsid w:val="0024037A"/>
    <w:rsid w:val="00240D29"/>
    <w:rsid w:val="00240F43"/>
    <w:rsid w:val="00241211"/>
    <w:rsid w:val="002413E1"/>
    <w:rsid w:val="0024148A"/>
    <w:rsid w:val="00241663"/>
    <w:rsid w:val="00241756"/>
    <w:rsid w:val="00241E6C"/>
    <w:rsid w:val="0024205D"/>
    <w:rsid w:val="002421BD"/>
    <w:rsid w:val="0024236E"/>
    <w:rsid w:val="002430AD"/>
    <w:rsid w:val="002432B2"/>
    <w:rsid w:val="00243888"/>
    <w:rsid w:val="00243DB1"/>
    <w:rsid w:val="00243F64"/>
    <w:rsid w:val="00244005"/>
    <w:rsid w:val="0024500A"/>
    <w:rsid w:val="00245230"/>
    <w:rsid w:val="00245498"/>
    <w:rsid w:val="002457F0"/>
    <w:rsid w:val="00245988"/>
    <w:rsid w:val="00246D62"/>
    <w:rsid w:val="00247B49"/>
    <w:rsid w:val="00247F89"/>
    <w:rsid w:val="0025063F"/>
    <w:rsid w:val="002523D7"/>
    <w:rsid w:val="002527D5"/>
    <w:rsid w:val="002528D5"/>
    <w:rsid w:val="00252DEE"/>
    <w:rsid w:val="0025308B"/>
    <w:rsid w:val="00253242"/>
    <w:rsid w:val="00253728"/>
    <w:rsid w:val="002562BF"/>
    <w:rsid w:val="00256AB0"/>
    <w:rsid w:val="00256AB4"/>
    <w:rsid w:val="002607F7"/>
    <w:rsid w:val="00260C45"/>
    <w:rsid w:val="00260D58"/>
    <w:rsid w:val="00260E6D"/>
    <w:rsid w:val="00261615"/>
    <w:rsid w:val="002617BF"/>
    <w:rsid w:val="00261810"/>
    <w:rsid w:val="0026199D"/>
    <w:rsid w:val="00261AFD"/>
    <w:rsid w:val="00261BAA"/>
    <w:rsid w:val="002624A6"/>
    <w:rsid w:val="00262E33"/>
    <w:rsid w:val="002632D0"/>
    <w:rsid w:val="00263500"/>
    <w:rsid w:val="00263677"/>
    <w:rsid w:val="00263B88"/>
    <w:rsid w:val="002644DB"/>
    <w:rsid w:val="00264650"/>
    <w:rsid w:val="00264C6F"/>
    <w:rsid w:val="00265918"/>
    <w:rsid w:val="00265BA6"/>
    <w:rsid w:val="00265C3B"/>
    <w:rsid w:val="00265E20"/>
    <w:rsid w:val="00266862"/>
    <w:rsid w:val="00266C6E"/>
    <w:rsid w:val="002671B7"/>
    <w:rsid w:val="002671E2"/>
    <w:rsid w:val="002676D8"/>
    <w:rsid w:val="00267DD3"/>
    <w:rsid w:val="00270576"/>
    <w:rsid w:val="00271054"/>
    <w:rsid w:val="00271EEF"/>
    <w:rsid w:val="00271FEE"/>
    <w:rsid w:val="00272107"/>
    <w:rsid w:val="002723E4"/>
    <w:rsid w:val="002727D2"/>
    <w:rsid w:val="00273763"/>
    <w:rsid w:val="00273971"/>
    <w:rsid w:val="00273AF7"/>
    <w:rsid w:val="00273F8D"/>
    <w:rsid w:val="0027499A"/>
    <w:rsid w:val="00275CCF"/>
    <w:rsid w:val="002761E2"/>
    <w:rsid w:val="002762C4"/>
    <w:rsid w:val="00276375"/>
    <w:rsid w:val="00276B05"/>
    <w:rsid w:val="002776AD"/>
    <w:rsid w:val="002776B6"/>
    <w:rsid w:val="00277FF2"/>
    <w:rsid w:val="0028023B"/>
    <w:rsid w:val="002803A6"/>
    <w:rsid w:val="002803B8"/>
    <w:rsid w:val="00280959"/>
    <w:rsid w:val="00280B79"/>
    <w:rsid w:val="00280BFC"/>
    <w:rsid w:val="00280E8F"/>
    <w:rsid w:val="00281DFD"/>
    <w:rsid w:val="002820D8"/>
    <w:rsid w:val="00282DD8"/>
    <w:rsid w:val="002840C6"/>
    <w:rsid w:val="0028415E"/>
    <w:rsid w:val="002843AC"/>
    <w:rsid w:val="00286191"/>
    <w:rsid w:val="0028633B"/>
    <w:rsid w:val="00286634"/>
    <w:rsid w:val="002867D2"/>
    <w:rsid w:val="00287728"/>
    <w:rsid w:val="00287777"/>
    <w:rsid w:val="002877BD"/>
    <w:rsid w:val="00287C3E"/>
    <w:rsid w:val="0029020C"/>
    <w:rsid w:val="00290C78"/>
    <w:rsid w:val="00291A37"/>
    <w:rsid w:val="00292182"/>
    <w:rsid w:val="002924BB"/>
    <w:rsid w:val="00292A42"/>
    <w:rsid w:val="00292A91"/>
    <w:rsid w:val="00292B3C"/>
    <w:rsid w:val="00292C0D"/>
    <w:rsid w:val="002931EC"/>
    <w:rsid w:val="0029380E"/>
    <w:rsid w:val="00293AE1"/>
    <w:rsid w:val="00294412"/>
    <w:rsid w:val="00294E39"/>
    <w:rsid w:val="00295328"/>
    <w:rsid w:val="0029555B"/>
    <w:rsid w:val="00295874"/>
    <w:rsid w:val="00295EC5"/>
    <w:rsid w:val="002964E8"/>
    <w:rsid w:val="0029788D"/>
    <w:rsid w:val="00297B56"/>
    <w:rsid w:val="00297D60"/>
    <w:rsid w:val="00297F38"/>
    <w:rsid w:val="002A015D"/>
    <w:rsid w:val="002A06F0"/>
    <w:rsid w:val="002A0E8D"/>
    <w:rsid w:val="002A0EFB"/>
    <w:rsid w:val="002A1438"/>
    <w:rsid w:val="002A1446"/>
    <w:rsid w:val="002A16D0"/>
    <w:rsid w:val="002A1E61"/>
    <w:rsid w:val="002A241A"/>
    <w:rsid w:val="002A299A"/>
    <w:rsid w:val="002A2A69"/>
    <w:rsid w:val="002A3185"/>
    <w:rsid w:val="002A3766"/>
    <w:rsid w:val="002A3E24"/>
    <w:rsid w:val="002A3EA3"/>
    <w:rsid w:val="002A420F"/>
    <w:rsid w:val="002A4A85"/>
    <w:rsid w:val="002A5E02"/>
    <w:rsid w:val="002A6B99"/>
    <w:rsid w:val="002A6EAB"/>
    <w:rsid w:val="002A7254"/>
    <w:rsid w:val="002A746C"/>
    <w:rsid w:val="002A774A"/>
    <w:rsid w:val="002A7EB2"/>
    <w:rsid w:val="002B00D9"/>
    <w:rsid w:val="002B0619"/>
    <w:rsid w:val="002B0D5A"/>
    <w:rsid w:val="002B0E6A"/>
    <w:rsid w:val="002B183E"/>
    <w:rsid w:val="002B1B41"/>
    <w:rsid w:val="002B1F47"/>
    <w:rsid w:val="002B273B"/>
    <w:rsid w:val="002B2833"/>
    <w:rsid w:val="002B30E3"/>
    <w:rsid w:val="002B3443"/>
    <w:rsid w:val="002B3539"/>
    <w:rsid w:val="002B3570"/>
    <w:rsid w:val="002B3A53"/>
    <w:rsid w:val="002B3B83"/>
    <w:rsid w:val="002B429F"/>
    <w:rsid w:val="002B4BEA"/>
    <w:rsid w:val="002B540C"/>
    <w:rsid w:val="002B5C6A"/>
    <w:rsid w:val="002B5F4B"/>
    <w:rsid w:val="002B6568"/>
    <w:rsid w:val="002B6A52"/>
    <w:rsid w:val="002B7B7C"/>
    <w:rsid w:val="002B7DF8"/>
    <w:rsid w:val="002C0043"/>
    <w:rsid w:val="002C07D2"/>
    <w:rsid w:val="002C0F83"/>
    <w:rsid w:val="002C120E"/>
    <w:rsid w:val="002C1F70"/>
    <w:rsid w:val="002C2670"/>
    <w:rsid w:val="002C2C00"/>
    <w:rsid w:val="002C3462"/>
    <w:rsid w:val="002C4073"/>
    <w:rsid w:val="002C444C"/>
    <w:rsid w:val="002C4C29"/>
    <w:rsid w:val="002C4D9F"/>
    <w:rsid w:val="002C5043"/>
    <w:rsid w:val="002C50E6"/>
    <w:rsid w:val="002C670B"/>
    <w:rsid w:val="002C6967"/>
    <w:rsid w:val="002C70D5"/>
    <w:rsid w:val="002C7268"/>
    <w:rsid w:val="002C7456"/>
    <w:rsid w:val="002C7596"/>
    <w:rsid w:val="002C7870"/>
    <w:rsid w:val="002C7FA8"/>
    <w:rsid w:val="002C7FC1"/>
    <w:rsid w:val="002C7FD2"/>
    <w:rsid w:val="002D05D8"/>
    <w:rsid w:val="002D062F"/>
    <w:rsid w:val="002D0701"/>
    <w:rsid w:val="002D071A"/>
    <w:rsid w:val="002D0858"/>
    <w:rsid w:val="002D0B23"/>
    <w:rsid w:val="002D1D85"/>
    <w:rsid w:val="002D1E5C"/>
    <w:rsid w:val="002D2299"/>
    <w:rsid w:val="002D249D"/>
    <w:rsid w:val="002D2820"/>
    <w:rsid w:val="002D29CB"/>
    <w:rsid w:val="002D2CDB"/>
    <w:rsid w:val="002D2DF6"/>
    <w:rsid w:val="002D35B0"/>
    <w:rsid w:val="002D39F4"/>
    <w:rsid w:val="002D40C3"/>
    <w:rsid w:val="002D44C7"/>
    <w:rsid w:val="002D4BE1"/>
    <w:rsid w:val="002D56A5"/>
    <w:rsid w:val="002D574F"/>
    <w:rsid w:val="002D57D3"/>
    <w:rsid w:val="002D6149"/>
    <w:rsid w:val="002D621E"/>
    <w:rsid w:val="002D6B67"/>
    <w:rsid w:val="002D6E71"/>
    <w:rsid w:val="002D7177"/>
    <w:rsid w:val="002D75E0"/>
    <w:rsid w:val="002D76AB"/>
    <w:rsid w:val="002D7764"/>
    <w:rsid w:val="002D7A0A"/>
    <w:rsid w:val="002D7F1A"/>
    <w:rsid w:val="002E08F6"/>
    <w:rsid w:val="002E0FBF"/>
    <w:rsid w:val="002E198D"/>
    <w:rsid w:val="002E1993"/>
    <w:rsid w:val="002E1E46"/>
    <w:rsid w:val="002E257F"/>
    <w:rsid w:val="002E2B07"/>
    <w:rsid w:val="002E2F08"/>
    <w:rsid w:val="002E4923"/>
    <w:rsid w:val="002E49A0"/>
    <w:rsid w:val="002E4CBE"/>
    <w:rsid w:val="002E54DA"/>
    <w:rsid w:val="002E5A8A"/>
    <w:rsid w:val="002E656F"/>
    <w:rsid w:val="002E66DF"/>
    <w:rsid w:val="002E6B91"/>
    <w:rsid w:val="002E6D93"/>
    <w:rsid w:val="002E6FCB"/>
    <w:rsid w:val="002F0B97"/>
    <w:rsid w:val="002F1202"/>
    <w:rsid w:val="002F1B98"/>
    <w:rsid w:val="002F2C19"/>
    <w:rsid w:val="002F2EB8"/>
    <w:rsid w:val="002F300C"/>
    <w:rsid w:val="002F3071"/>
    <w:rsid w:val="002F411B"/>
    <w:rsid w:val="002F4B07"/>
    <w:rsid w:val="002F5027"/>
    <w:rsid w:val="002F5206"/>
    <w:rsid w:val="002F57F1"/>
    <w:rsid w:val="002F59C5"/>
    <w:rsid w:val="002F60B0"/>
    <w:rsid w:val="002F6BF7"/>
    <w:rsid w:val="002F72A9"/>
    <w:rsid w:val="002F7F70"/>
    <w:rsid w:val="00300360"/>
    <w:rsid w:val="00300536"/>
    <w:rsid w:val="00300EB6"/>
    <w:rsid w:val="003010CC"/>
    <w:rsid w:val="00301446"/>
    <w:rsid w:val="00301685"/>
    <w:rsid w:val="00301A15"/>
    <w:rsid w:val="0030233C"/>
    <w:rsid w:val="00302B6F"/>
    <w:rsid w:val="00303136"/>
    <w:rsid w:val="003032A3"/>
    <w:rsid w:val="003036A0"/>
    <w:rsid w:val="00303740"/>
    <w:rsid w:val="0030450D"/>
    <w:rsid w:val="003045E8"/>
    <w:rsid w:val="00304892"/>
    <w:rsid w:val="00304FF0"/>
    <w:rsid w:val="0030513D"/>
    <w:rsid w:val="00305C96"/>
    <w:rsid w:val="00305EB1"/>
    <w:rsid w:val="00305EB7"/>
    <w:rsid w:val="003065E0"/>
    <w:rsid w:val="00306F2B"/>
    <w:rsid w:val="00310325"/>
    <w:rsid w:val="00310D89"/>
    <w:rsid w:val="00311382"/>
    <w:rsid w:val="003114F5"/>
    <w:rsid w:val="00311C66"/>
    <w:rsid w:val="00312BC0"/>
    <w:rsid w:val="00312E5E"/>
    <w:rsid w:val="00313240"/>
    <w:rsid w:val="0031368C"/>
    <w:rsid w:val="00313735"/>
    <w:rsid w:val="00313756"/>
    <w:rsid w:val="00314273"/>
    <w:rsid w:val="00314904"/>
    <w:rsid w:val="00314BE6"/>
    <w:rsid w:val="00315307"/>
    <w:rsid w:val="003153BC"/>
    <w:rsid w:val="00315CD7"/>
    <w:rsid w:val="003162F5"/>
    <w:rsid w:val="00316FB4"/>
    <w:rsid w:val="0032033E"/>
    <w:rsid w:val="00320781"/>
    <w:rsid w:val="00320AF5"/>
    <w:rsid w:val="00320B88"/>
    <w:rsid w:val="00320BE8"/>
    <w:rsid w:val="0032168A"/>
    <w:rsid w:val="00321770"/>
    <w:rsid w:val="003224A0"/>
    <w:rsid w:val="003230DE"/>
    <w:rsid w:val="00323426"/>
    <w:rsid w:val="00323614"/>
    <w:rsid w:val="00323A7B"/>
    <w:rsid w:val="00323DC8"/>
    <w:rsid w:val="00324242"/>
    <w:rsid w:val="00325BC5"/>
    <w:rsid w:val="00326283"/>
    <w:rsid w:val="003262B4"/>
    <w:rsid w:val="00326A54"/>
    <w:rsid w:val="00326D5D"/>
    <w:rsid w:val="00326F7F"/>
    <w:rsid w:val="00327F53"/>
    <w:rsid w:val="00330233"/>
    <w:rsid w:val="00331377"/>
    <w:rsid w:val="003319CB"/>
    <w:rsid w:val="003319E8"/>
    <w:rsid w:val="00331E91"/>
    <w:rsid w:val="0033254D"/>
    <w:rsid w:val="00332567"/>
    <w:rsid w:val="003325B5"/>
    <w:rsid w:val="00332954"/>
    <w:rsid w:val="00332B43"/>
    <w:rsid w:val="00332E9F"/>
    <w:rsid w:val="00332EA0"/>
    <w:rsid w:val="00332F77"/>
    <w:rsid w:val="003338D0"/>
    <w:rsid w:val="00333A76"/>
    <w:rsid w:val="00333CA3"/>
    <w:rsid w:val="00333E91"/>
    <w:rsid w:val="00334261"/>
    <w:rsid w:val="003345D5"/>
    <w:rsid w:val="00335032"/>
    <w:rsid w:val="00335758"/>
    <w:rsid w:val="0033590F"/>
    <w:rsid w:val="00335A6C"/>
    <w:rsid w:val="00336A84"/>
    <w:rsid w:val="0033702D"/>
    <w:rsid w:val="00337B64"/>
    <w:rsid w:val="00337E19"/>
    <w:rsid w:val="00340119"/>
    <w:rsid w:val="003417CA"/>
    <w:rsid w:val="00341998"/>
    <w:rsid w:val="003419C1"/>
    <w:rsid w:val="00341DA0"/>
    <w:rsid w:val="00342533"/>
    <w:rsid w:val="00342862"/>
    <w:rsid w:val="00342D45"/>
    <w:rsid w:val="0034368F"/>
    <w:rsid w:val="00343FFD"/>
    <w:rsid w:val="003443A4"/>
    <w:rsid w:val="003443DB"/>
    <w:rsid w:val="003454C8"/>
    <w:rsid w:val="00346121"/>
    <w:rsid w:val="00346856"/>
    <w:rsid w:val="0034699E"/>
    <w:rsid w:val="00346AC6"/>
    <w:rsid w:val="00347016"/>
    <w:rsid w:val="00347955"/>
    <w:rsid w:val="00347971"/>
    <w:rsid w:val="00347C7A"/>
    <w:rsid w:val="00347DF4"/>
    <w:rsid w:val="003503FA"/>
    <w:rsid w:val="003513E1"/>
    <w:rsid w:val="003517D5"/>
    <w:rsid w:val="003522CA"/>
    <w:rsid w:val="003526B9"/>
    <w:rsid w:val="003528C3"/>
    <w:rsid w:val="00352BC5"/>
    <w:rsid w:val="0035376A"/>
    <w:rsid w:val="0035390E"/>
    <w:rsid w:val="00354313"/>
    <w:rsid w:val="003545F6"/>
    <w:rsid w:val="00354639"/>
    <w:rsid w:val="0035488C"/>
    <w:rsid w:val="00354F52"/>
    <w:rsid w:val="003550D6"/>
    <w:rsid w:val="00355184"/>
    <w:rsid w:val="0035547E"/>
    <w:rsid w:val="0035556E"/>
    <w:rsid w:val="00355778"/>
    <w:rsid w:val="00355A4F"/>
    <w:rsid w:val="00355BA3"/>
    <w:rsid w:val="00355BAA"/>
    <w:rsid w:val="003565C0"/>
    <w:rsid w:val="0035674E"/>
    <w:rsid w:val="00356F8D"/>
    <w:rsid w:val="00357058"/>
    <w:rsid w:val="003576B9"/>
    <w:rsid w:val="003576CF"/>
    <w:rsid w:val="00357977"/>
    <w:rsid w:val="00357E9E"/>
    <w:rsid w:val="00360BF6"/>
    <w:rsid w:val="00360D92"/>
    <w:rsid w:val="00360D9B"/>
    <w:rsid w:val="00360FC9"/>
    <w:rsid w:val="0036110F"/>
    <w:rsid w:val="00361E89"/>
    <w:rsid w:val="003620DF"/>
    <w:rsid w:val="00362337"/>
    <w:rsid w:val="0036236B"/>
    <w:rsid w:val="0036287B"/>
    <w:rsid w:val="003628FC"/>
    <w:rsid w:val="00362B26"/>
    <w:rsid w:val="00362B4D"/>
    <w:rsid w:val="00363090"/>
    <w:rsid w:val="003630E8"/>
    <w:rsid w:val="00363533"/>
    <w:rsid w:val="0036369B"/>
    <w:rsid w:val="00363C76"/>
    <w:rsid w:val="00363FFF"/>
    <w:rsid w:val="003640C9"/>
    <w:rsid w:val="00364133"/>
    <w:rsid w:val="00365858"/>
    <w:rsid w:val="003659C1"/>
    <w:rsid w:val="00365B03"/>
    <w:rsid w:val="00365BB9"/>
    <w:rsid w:val="00365C1C"/>
    <w:rsid w:val="00365C50"/>
    <w:rsid w:val="003661D8"/>
    <w:rsid w:val="003663C6"/>
    <w:rsid w:val="00366555"/>
    <w:rsid w:val="00366860"/>
    <w:rsid w:val="00366E22"/>
    <w:rsid w:val="00367D3B"/>
    <w:rsid w:val="00367D90"/>
    <w:rsid w:val="00367E40"/>
    <w:rsid w:val="003702FA"/>
    <w:rsid w:val="00370547"/>
    <w:rsid w:val="0037054A"/>
    <w:rsid w:val="0037151A"/>
    <w:rsid w:val="00371862"/>
    <w:rsid w:val="003729C8"/>
    <w:rsid w:val="00372CA8"/>
    <w:rsid w:val="00373853"/>
    <w:rsid w:val="00374984"/>
    <w:rsid w:val="00374CAF"/>
    <w:rsid w:val="00375283"/>
    <w:rsid w:val="003758AE"/>
    <w:rsid w:val="00375B55"/>
    <w:rsid w:val="00376551"/>
    <w:rsid w:val="0038063F"/>
    <w:rsid w:val="0038114B"/>
    <w:rsid w:val="003811DB"/>
    <w:rsid w:val="0038163C"/>
    <w:rsid w:val="00382174"/>
    <w:rsid w:val="00382723"/>
    <w:rsid w:val="003835FD"/>
    <w:rsid w:val="00383AEF"/>
    <w:rsid w:val="00383AF4"/>
    <w:rsid w:val="00384427"/>
    <w:rsid w:val="003853FF"/>
    <w:rsid w:val="0038575C"/>
    <w:rsid w:val="0038592F"/>
    <w:rsid w:val="00385E44"/>
    <w:rsid w:val="00385E51"/>
    <w:rsid w:val="00386312"/>
    <w:rsid w:val="003866AB"/>
    <w:rsid w:val="003866B1"/>
    <w:rsid w:val="0038690C"/>
    <w:rsid w:val="0038780B"/>
    <w:rsid w:val="00390296"/>
    <w:rsid w:val="00390D44"/>
    <w:rsid w:val="00391764"/>
    <w:rsid w:val="00391C2B"/>
    <w:rsid w:val="00391C3B"/>
    <w:rsid w:val="00391C9C"/>
    <w:rsid w:val="0039221B"/>
    <w:rsid w:val="00392A57"/>
    <w:rsid w:val="00393477"/>
    <w:rsid w:val="00394E0C"/>
    <w:rsid w:val="00395179"/>
    <w:rsid w:val="003958C0"/>
    <w:rsid w:val="00395A4C"/>
    <w:rsid w:val="00396070"/>
    <w:rsid w:val="00397370"/>
    <w:rsid w:val="003977B8"/>
    <w:rsid w:val="003A0581"/>
    <w:rsid w:val="003A0B81"/>
    <w:rsid w:val="003A0DB2"/>
    <w:rsid w:val="003A0E7E"/>
    <w:rsid w:val="003A12ED"/>
    <w:rsid w:val="003A19F4"/>
    <w:rsid w:val="003A1A80"/>
    <w:rsid w:val="003A2104"/>
    <w:rsid w:val="003A2626"/>
    <w:rsid w:val="003A2DA5"/>
    <w:rsid w:val="003A36DB"/>
    <w:rsid w:val="003A444F"/>
    <w:rsid w:val="003A4691"/>
    <w:rsid w:val="003A46B2"/>
    <w:rsid w:val="003A4ECE"/>
    <w:rsid w:val="003A5222"/>
    <w:rsid w:val="003A5A3C"/>
    <w:rsid w:val="003A5C57"/>
    <w:rsid w:val="003A61E5"/>
    <w:rsid w:val="003A64A0"/>
    <w:rsid w:val="003A6569"/>
    <w:rsid w:val="003A682C"/>
    <w:rsid w:val="003A6ADB"/>
    <w:rsid w:val="003A6CE6"/>
    <w:rsid w:val="003A7162"/>
    <w:rsid w:val="003A7CAB"/>
    <w:rsid w:val="003A7FC0"/>
    <w:rsid w:val="003B00A0"/>
    <w:rsid w:val="003B0171"/>
    <w:rsid w:val="003B049D"/>
    <w:rsid w:val="003B0769"/>
    <w:rsid w:val="003B1E4F"/>
    <w:rsid w:val="003B2432"/>
    <w:rsid w:val="003B26BD"/>
    <w:rsid w:val="003B2799"/>
    <w:rsid w:val="003B2BE5"/>
    <w:rsid w:val="003B2DD8"/>
    <w:rsid w:val="003B3300"/>
    <w:rsid w:val="003B348C"/>
    <w:rsid w:val="003B3BC9"/>
    <w:rsid w:val="003B41D0"/>
    <w:rsid w:val="003B4581"/>
    <w:rsid w:val="003B5500"/>
    <w:rsid w:val="003B5C95"/>
    <w:rsid w:val="003B6043"/>
    <w:rsid w:val="003B61B3"/>
    <w:rsid w:val="003B78BC"/>
    <w:rsid w:val="003C029C"/>
    <w:rsid w:val="003C0BDD"/>
    <w:rsid w:val="003C1190"/>
    <w:rsid w:val="003C19E1"/>
    <w:rsid w:val="003C206A"/>
    <w:rsid w:val="003C3824"/>
    <w:rsid w:val="003C4189"/>
    <w:rsid w:val="003C4853"/>
    <w:rsid w:val="003C4FF5"/>
    <w:rsid w:val="003C525C"/>
    <w:rsid w:val="003C55E9"/>
    <w:rsid w:val="003C5D20"/>
    <w:rsid w:val="003C652D"/>
    <w:rsid w:val="003C73B0"/>
    <w:rsid w:val="003D09DC"/>
    <w:rsid w:val="003D0A40"/>
    <w:rsid w:val="003D18B2"/>
    <w:rsid w:val="003D1E42"/>
    <w:rsid w:val="003D1F3F"/>
    <w:rsid w:val="003D2FCA"/>
    <w:rsid w:val="003D30F3"/>
    <w:rsid w:val="003D3124"/>
    <w:rsid w:val="003D349D"/>
    <w:rsid w:val="003D38A9"/>
    <w:rsid w:val="003D3CBE"/>
    <w:rsid w:val="003D542F"/>
    <w:rsid w:val="003D5C5E"/>
    <w:rsid w:val="003D5DF8"/>
    <w:rsid w:val="003D633F"/>
    <w:rsid w:val="003D6DDC"/>
    <w:rsid w:val="003D6FC6"/>
    <w:rsid w:val="003D77F7"/>
    <w:rsid w:val="003D7DEA"/>
    <w:rsid w:val="003D7E76"/>
    <w:rsid w:val="003E00A0"/>
    <w:rsid w:val="003E0434"/>
    <w:rsid w:val="003E051E"/>
    <w:rsid w:val="003E0793"/>
    <w:rsid w:val="003E1515"/>
    <w:rsid w:val="003E16F5"/>
    <w:rsid w:val="003E1C10"/>
    <w:rsid w:val="003E2622"/>
    <w:rsid w:val="003E2DE3"/>
    <w:rsid w:val="003E3060"/>
    <w:rsid w:val="003E3327"/>
    <w:rsid w:val="003E33AF"/>
    <w:rsid w:val="003E340A"/>
    <w:rsid w:val="003E353C"/>
    <w:rsid w:val="003E3D10"/>
    <w:rsid w:val="003E4096"/>
    <w:rsid w:val="003E418A"/>
    <w:rsid w:val="003E487A"/>
    <w:rsid w:val="003E5DB9"/>
    <w:rsid w:val="003E64CB"/>
    <w:rsid w:val="003E6853"/>
    <w:rsid w:val="003E7385"/>
    <w:rsid w:val="003E7552"/>
    <w:rsid w:val="003E7726"/>
    <w:rsid w:val="003F01E6"/>
    <w:rsid w:val="003F0661"/>
    <w:rsid w:val="003F09A7"/>
    <w:rsid w:val="003F0D6D"/>
    <w:rsid w:val="003F158C"/>
    <w:rsid w:val="003F1DA1"/>
    <w:rsid w:val="003F2811"/>
    <w:rsid w:val="003F34F5"/>
    <w:rsid w:val="003F452E"/>
    <w:rsid w:val="003F4750"/>
    <w:rsid w:val="003F4B7C"/>
    <w:rsid w:val="003F51C2"/>
    <w:rsid w:val="003F5254"/>
    <w:rsid w:val="003F52A7"/>
    <w:rsid w:val="003F56A4"/>
    <w:rsid w:val="003F5A34"/>
    <w:rsid w:val="003F5C66"/>
    <w:rsid w:val="003F6269"/>
    <w:rsid w:val="003F6AD7"/>
    <w:rsid w:val="003F6E73"/>
    <w:rsid w:val="003F6F65"/>
    <w:rsid w:val="003F74F7"/>
    <w:rsid w:val="003F758E"/>
    <w:rsid w:val="003F7B27"/>
    <w:rsid w:val="00400278"/>
    <w:rsid w:val="00400326"/>
    <w:rsid w:val="004008E9"/>
    <w:rsid w:val="004009A5"/>
    <w:rsid w:val="00400CC6"/>
    <w:rsid w:val="00400E9A"/>
    <w:rsid w:val="00401176"/>
    <w:rsid w:val="004014BE"/>
    <w:rsid w:val="00401608"/>
    <w:rsid w:val="00401794"/>
    <w:rsid w:val="00401870"/>
    <w:rsid w:val="00402928"/>
    <w:rsid w:val="00402C69"/>
    <w:rsid w:val="004032BA"/>
    <w:rsid w:val="00403EA0"/>
    <w:rsid w:val="00404D1B"/>
    <w:rsid w:val="0040558C"/>
    <w:rsid w:val="0040597E"/>
    <w:rsid w:val="0040626F"/>
    <w:rsid w:val="00406A65"/>
    <w:rsid w:val="0041088A"/>
    <w:rsid w:val="00410CFF"/>
    <w:rsid w:val="00411406"/>
    <w:rsid w:val="00412585"/>
    <w:rsid w:val="00412BD5"/>
    <w:rsid w:val="00412CEF"/>
    <w:rsid w:val="0041365F"/>
    <w:rsid w:val="00413CA0"/>
    <w:rsid w:val="004140B2"/>
    <w:rsid w:val="0041497F"/>
    <w:rsid w:val="0041536C"/>
    <w:rsid w:val="00415B43"/>
    <w:rsid w:val="00416AB1"/>
    <w:rsid w:val="00417205"/>
    <w:rsid w:val="004177AA"/>
    <w:rsid w:val="00417CEE"/>
    <w:rsid w:val="004201DC"/>
    <w:rsid w:val="00420686"/>
    <w:rsid w:val="00420B7A"/>
    <w:rsid w:val="00421151"/>
    <w:rsid w:val="004213B6"/>
    <w:rsid w:val="004224D5"/>
    <w:rsid w:val="00424458"/>
    <w:rsid w:val="0042450B"/>
    <w:rsid w:val="0042528C"/>
    <w:rsid w:val="00425433"/>
    <w:rsid w:val="00425443"/>
    <w:rsid w:val="0042553C"/>
    <w:rsid w:val="004257A8"/>
    <w:rsid w:val="00425876"/>
    <w:rsid w:val="00425A58"/>
    <w:rsid w:val="004260CA"/>
    <w:rsid w:val="004263E0"/>
    <w:rsid w:val="004265BE"/>
    <w:rsid w:val="004265D2"/>
    <w:rsid w:val="004268AF"/>
    <w:rsid w:val="0042726B"/>
    <w:rsid w:val="00427B03"/>
    <w:rsid w:val="00427C35"/>
    <w:rsid w:val="004301DA"/>
    <w:rsid w:val="004308BC"/>
    <w:rsid w:val="00430966"/>
    <w:rsid w:val="00431509"/>
    <w:rsid w:val="004318FB"/>
    <w:rsid w:val="00431ECE"/>
    <w:rsid w:val="004325CF"/>
    <w:rsid w:val="00433141"/>
    <w:rsid w:val="00433661"/>
    <w:rsid w:val="004338A0"/>
    <w:rsid w:val="00433E79"/>
    <w:rsid w:val="00434881"/>
    <w:rsid w:val="00434BF4"/>
    <w:rsid w:val="00434CF2"/>
    <w:rsid w:val="00434FED"/>
    <w:rsid w:val="004351E6"/>
    <w:rsid w:val="0043567C"/>
    <w:rsid w:val="004357EE"/>
    <w:rsid w:val="00435DF6"/>
    <w:rsid w:val="00435F01"/>
    <w:rsid w:val="00435FE4"/>
    <w:rsid w:val="0043609F"/>
    <w:rsid w:val="00436B5E"/>
    <w:rsid w:val="00436E3D"/>
    <w:rsid w:val="0044092B"/>
    <w:rsid w:val="00440BC1"/>
    <w:rsid w:val="00440DC2"/>
    <w:rsid w:val="004412F0"/>
    <w:rsid w:val="00441675"/>
    <w:rsid w:val="00441797"/>
    <w:rsid w:val="004418F3"/>
    <w:rsid w:val="00441AE3"/>
    <w:rsid w:val="00441B97"/>
    <w:rsid w:val="00441CC9"/>
    <w:rsid w:val="00441F97"/>
    <w:rsid w:val="0044202C"/>
    <w:rsid w:val="00442AD3"/>
    <w:rsid w:val="00442B4C"/>
    <w:rsid w:val="00443742"/>
    <w:rsid w:val="00443CBF"/>
    <w:rsid w:val="00444CFA"/>
    <w:rsid w:val="0044549C"/>
    <w:rsid w:val="0044594B"/>
    <w:rsid w:val="00445F05"/>
    <w:rsid w:val="004465A1"/>
    <w:rsid w:val="00446767"/>
    <w:rsid w:val="00446A16"/>
    <w:rsid w:val="00446A5A"/>
    <w:rsid w:val="00446A8F"/>
    <w:rsid w:val="00447131"/>
    <w:rsid w:val="00450B93"/>
    <w:rsid w:val="00450F32"/>
    <w:rsid w:val="00451601"/>
    <w:rsid w:val="0045188B"/>
    <w:rsid w:val="0045230A"/>
    <w:rsid w:val="004525E4"/>
    <w:rsid w:val="0045283C"/>
    <w:rsid w:val="0045321D"/>
    <w:rsid w:val="00453455"/>
    <w:rsid w:val="004536A3"/>
    <w:rsid w:val="0045371B"/>
    <w:rsid w:val="00453BDF"/>
    <w:rsid w:val="00453F56"/>
    <w:rsid w:val="004549B3"/>
    <w:rsid w:val="00454A8F"/>
    <w:rsid w:val="00454B73"/>
    <w:rsid w:val="00455B41"/>
    <w:rsid w:val="00455D77"/>
    <w:rsid w:val="00455F95"/>
    <w:rsid w:val="00456742"/>
    <w:rsid w:val="004568D8"/>
    <w:rsid w:val="00456E85"/>
    <w:rsid w:val="004572A6"/>
    <w:rsid w:val="004575D7"/>
    <w:rsid w:val="00457687"/>
    <w:rsid w:val="00457B66"/>
    <w:rsid w:val="00457BA1"/>
    <w:rsid w:val="00457D18"/>
    <w:rsid w:val="00457E3B"/>
    <w:rsid w:val="00461A8D"/>
    <w:rsid w:val="004624D4"/>
    <w:rsid w:val="00462C28"/>
    <w:rsid w:val="00462E6C"/>
    <w:rsid w:val="00462EAB"/>
    <w:rsid w:val="0046300B"/>
    <w:rsid w:val="00463381"/>
    <w:rsid w:val="00463A98"/>
    <w:rsid w:val="00463CEB"/>
    <w:rsid w:val="004641D3"/>
    <w:rsid w:val="00464AC8"/>
    <w:rsid w:val="00464D9D"/>
    <w:rsid w:val="004653BD"/>
    <w:rsid w:val="004655A7"/>
    <w:rsid w:val="00465601"/>
    <w:rsid w:val="00465619"/>
    <w:rsid w:val="004656F8"/>
    <w:rsid w:val="00466579"/>
    <w:rsid w:val="0046675B"/>
    <w:rsid w:val="00466C06"/>
    <w:rsid w:val="00466D31"/>
    <w:rsid w:val="00467054"/>
    <w:rsid w:val="004676F9"/>
    <w:rsid w:val="00467EA4"/>
    <w:rsid w:val="004700D6"/>
    <w:rsid w:val="00470187"/>
    <w:rsid w:val="0047081D"/>
    <w:rsid w:val="00470973"/>
    <w:rsid w:val="00470A25"/>
    <w:rsid w:val="00470CDE"/>
    <w:rsid w:val="00471216"/>
    <w:rsid w:val="00471605"/>
    <w:rsid w:val="004716AA"/>
    <w:rsid w:val="00471F33"/>
    <w:rsid w:val="004723C9"/>
    <w:rsid w:val="004726E7"/>
    <w:rsid w:val="00472B4C"/>
    <w:rsid w:val="00472F85"/>
    <w:rsid w:val="0047520A"/>
    <w:rsid w:val="00475215"/>
    <w:rsid w:val="00475698"/>
    <w:rsid w:val="00475856"/>
    <w:rsid w:val="00475B40"/>
    <w:rsid w:val="00475DE8"/>
    <w:rsid w:val="004761DB"/>
    <w:rsid w:val="004764B0"/>
    <w:rsid w:val="00476BBB"/>
    <w:rsid w:val="00476F37"/>
    <w:rsid w:val="00477483"/>
    <w:rsid w:val="00477786"/>
    <w:rsid w:val="00477DB7"/>
    <w:rsid w:val="004802C1"/>
    <w:rsid w:val="00481084"/>
    <w:rsid w:val="004813AE"/>
    <w:rsid w:val="004817E8"/>
    <w:rsid w:val="00481C52"/>
    <w:rsid w:val="00481CA5"/>
    <w:rsid w:val="004822B8"/>
    <w:rsid w:val="00482405"/>
    <w:rsid w:val="00483045"/>
    <w:rsid w:val="0048325A"/>
    <w:rsid w:val="0048340C"/>
    <w:rsid w:val="00483499"/>
    <w:rsid w:val="00483649"/>
    <w:rsid w:val="00485201"/>
    <w:rsid w:val="0048527E"/>
    <w:rsid w:val="00485CFB"/>
    <w:rsid w:val="004864FD"/>
    <w:rsid w:val="00486DDE"/>
    <w:rsid w:val="00487C5E"/>
    <w:rsid w:val="00490D94"/>
    <w:rsid w:val="00490FA8"/>
    <w:rsid w:val="0049211E"/>
    <w:rsid w:val="00492190"/>
    <w:rsid w:val="004921D0"/>
    <w:rsid w:val="00492A01"/>
    <w:rsid w:val="00492AA8"/>
    <w:rsid w:val="0049334C"/>
    <w:rsid w:val="004934CC"/>
    <w:rsid w:val="00493BBB"/>
    <w:rsid w:val="00493DCF"/>
    <w:rsid w:val="00494799"/>
    <w:rsid w:val="00494C81"/>
    <w:rsid w:val="00495131"/>
    <w:rsid w:val="004957BC"/>
    <w:rsid w:val="00495FC5"/>
    <w:rsid w:val="0049609B"/>
    <w:rsid w:val="0049642C"/>
    <w:rsid w:val="00497525"/>
    <w:rsid w:val="00497D4A"/>
    <w:rsid w:val="00497E64"/>
    <w:rsid w:val="00497F35"/>
    <w:rsid w:val="004A05F3"/>
    <w:rsid w:val="004A1088"/>
    <w:rsid w:val="004A10A1"/>
    <w:rsid w:val="004A10F9"/>
    <w:rsid w:val="004A1844"/>
    <w:rsid w:val="004A1E33"/>
    <w:rsid w:val="004A2363"/>
    <w:rsid w:val="004A26A8"/>
    <w:rsid w:val="004A2F4F"/>
    <w:rsid w:val="004A3678"/>
    <w:rsid w:val="004A368D"/>
    <w:rsid w:val="004A4711"/>
    <w:rsid w:val="004A4A76"/>
    <w:rsid w:val="004A4C18"/>
    <w:rsid w:val="004A7179"/>
    <w:rsid w:val="004A7189"/>
    <w:rsid w:val="004A7447"/>
    <w:rsid w:val="004A7DCB"/>
    <w:rsid w:val="004B0806"/>
    <w:rsid w:val="004B08A6"/>
    <w:rsid w:val="004B0DFA"/>
    <w:rsid w:val="004B15F8"/>
    <w:rsid w:val="004B1D3A"/>
    <w:rsid w:val="004B1D45"/>
    <w:rsid w:val="004B2218"/>
    <w:rsid w:val="004B2B5C"/>
    <w:rsid w:val="004B2CCC"/>
    <w:rsid w:val="004B2D53"/>
    <w:rsid w:val="004B357E"/>
    <w:rsid w:val="004B3738"/>
    <w:rsid w:val="004B38AE"/>
    <w:rsid w:val="004B3967"/>
    <w:rsid w:val="004B3C74"/>
    <w:rsid w:val="004B4377"/>
    <w:rsid w:val="004B4A8E"/>
    <w:rsid w:val="004B5495"/>
    <w:rsid w:val="004B5713"/>
    <w:rsid w:val="004B59CD"/>
    <w:rsid w:val="004B6189"/>
    <w:rsid w:val="004B62E8"/>
    <w:rsid w:val="004B74E3"/>
    <w:rsid w:val="004B771A"/>
    <w:rsid w:val="004B7767"/>
    <w:rsid w:val="004B77CB"/>
    <w:rsid w:val="004B7855"/>
    <w:rsid w:val="004B7A20"/>
    <w:rsid w:val="004B7AB1"/>
    <w:rsid w:val="004B7D3B"/>
    <w:rsid w:val="004C0D77"/>
    <w:rsid w:val="004C0DD6"/>
    <w:rsid w:val="004C1A1C"/>
    <w:rsid w:val="004C23FB"/>
    <w:rsid w:val="004C260D"/>
    <w:rsid w:val="004C2779"/>
    <w:rsid w:val="004C285F"/>
    <w:rsid w:val="004C2C69"/>
    <w:rsid w:val="004C339D"/>
    <w:rsid w:val="004C3546"/>
    <w:rsid w:val="004C397B"/>
    <w:rsid w:val="004C46CC"/>
    <w:rsid w:val="004C4C43"/>
    <w:rsid w:val="004C4E19"/>
    <w:rsid w:val="004C53BD"/>
    <w:rsid w:val="004C54E0"/>
    <w:rsid w:val="004C5F1F"/>
    <w:rsid w:val="004C6AB2"/>
    <w:rsid w:val="004C75D5"/>
    <w:rsid w:val="004C76B3"/>
    <w:rsid w:val="004C77FE"/>
    <w:rsid w:val="004C794D"/>
    <w:rsid w:val="004C799C"/>
    <w:rsid w:val="004D05BC"/>
    <w:rsid w:val="004D070E"/>
    <w:rsid w:val="004D0EA5"/>
    <w:rsid w:val="004D1A0B"/>
    <w:rsid w:val="004D1D3B"/>
    <w:rsid w:val="004D36BB"/>
    <w:rsid w:val="004D37FE"/>
    <w:rsid w:val="004D41A4"/>
    <w:rsid w:val="004D4545"/>
    <w:rsid w:val="004D465A"/>
    <w:rsid w:val="004D50A1"/>
    <w:rsid w:val="004D5269"/>
    <w:rsid w:val="004D5328"/>
    <w:rsid w:val="004D58A6"/>
    <w:rsid w:val="004D5AD9"/>
    <w:rsid w:val="004D5C1B"/>
    <w:rsid w:val="004D6533"/>
    <w:rsid w:val="004D7759"/>
    <w:rsid w:val="004D7FE3"/>
    <w:rsid w:val="004E0387"/>
    <w:rsid w:val="004E06EE"/>
    <w:rsid w:val="004E0809"/>
    <w:rsid w:val="004E0B51"/>
    <w:rsid w:val="004E0E03"/>
    <w:rsid w:val="004E0E85"/>
    <w:rsid w:val="004E1834"/>
    <w:rsid w:val="004E2A9D"/>
    <w:rsid w:val="004E2CA5"/>
    <w:rsid w:val="004E43CC"/>
    <w:rsid w:val="004E4584"/>
    <w:rsid w:val="004E4D72"/>
    <w:rsid w:val="004E5047"/>
    <w:rsid w:val="004E5352"/>
    <w:rsid w:val="004E5BF0"/>
    <w:rsid w:val="004E667A"/>
    <w:rsid w:val="004E6B4B"/>
    <w:rsid w:val="004E6FAD"/>
    <w:rsid w:val="004E7EC6"/>
    <w:rsid w:val="004E7FFD"/>
    <w:rsid w:val="004F09BA"/>
    <w:rsid w:val="004F0B16"/>
    <w:rsid w:val="004F0CB8"/>
    <w:rsid w:val="004F1214"/>
    <w:rsid w:val="004F1387"/>
    <w:rsid w:val="004F17DD"/>
    <w:rsid w:val="004F1B66"/>
    <w:rsid w:val="004F1CBC"/>
    <w:rsid w:val="004F220F"/>
    <w:rsid w:val="004F235B"/>
    <w:rsid w:val="004F23D0"/>
    <w:rsid w:val="004F2776"/>
    <w:rsid w:val="004F2F84"/>
    <w:rsid w:val="004F3067"/>
    <w:rsid w:val="004F30CB"/>
    <w:rsid w:val="004F317E"/>
    <w:rsid w:val="004F32AE"/>
    <w:rsid w:val="004F4B28"/>
    <w:rsid w:val="004F4D0A"/>
    <w:rsid w:val="004F4EE5"/>
    <w:rsid w:val="004F51B5"/>
    <w:rsid w:val="004F5C8F"/>
    <w:rsid w:val="004F6470"/>
    <w:rsid w:val="004F6566"/>
    <w:rsid w:val="004F68CE"/>
    <w:rsid w:val="004F7136"/>
    <w:rsid w:val="004F7291"/>
    <w:rsid w:val="0050012E"/>
    <w:rsid w:val="005004EB"/>
    <w:rsid w:val="005006D3"/>
    <w:rsid w:val="00500B31"/>
    <w:rsid w:val="00501555"/>
    <w:rsid w:val="00501766"/>
    <w:rsid w:val="00502193"/>
    <w:rsid w:val="005022AF"/>
    <w:rsid w:val="00502913"/>
    <w:rsid w:val="00502ECB"/>
    <w:rsid w:val="005030A4"/>
    <w:rsid w:val="00503135"/>
    <w:rsid w:val="005031F4"/>
    <w:rsid w:val="005033D5"/>
    <w:rsid w:val="00503530"/>
    <w:rsid w:val="005041BA"/>
    <w:rsid w:val="00504214"/>
    <w:rsid w:val="00504379"/>
    <w:rsid w:val="005047BE"/>
    <w:rsid w:val="005056E0"/>
    <w:rsid w:val="00505703"/>
    <w:rsid w:val="00505787"/>
    <w:rsid w:val="005057EA"/>
    <w:rsid w:val="00505967"/>
    <w:rsid w:val="00505B67"/>
    <w:rsid w:val="00505DCA"/>
    <w:rsid w:val="00506689"/>
    <w:rsid w:val="005068D9"/>
    <w:rsid w:val="0050698E"/>
    <w:rsid w:val="00506A8E"/>
    <w:rsid w:val="00506BB6"/>
    <w:rsid w:val="005075E3"/>
    <w:rsid w:val="005077D9"/>
    <w:rsid w:val="00507EEC"/>
    <w:rsid w:val="00510507"/>
    <w:rsid w:val="00510B32"/>
    <w:rsid w:val="00510BAF"/>
    <w:rsid w:val="00511418"/>
    <w:rsid w:val="00511773"/>
    <w:rsid w:val="00511FBA"/>
    <w:rsid w:val="00512037"/>
    <w:rsid w:val="00512238"/>
    <w:rsid w:val="005122D0"/>
    <w:rsid w:val="005125C6"/>
    <w:rsid w:val="005126A4"/>
    <w:rsid w:val="005131B3"/>
    <w:rsid w:val="00513424"/>
    <w:rsid w:val="0051356A"/>
    <w:rsid w:val="005138A1"/>
    <w:rsid w:val="005138B7"/>
    <w:rsid w:val="00514171"/>
    <w:rsid w:val="0051433E"/>
    <w:rsid w:val="005143E5"/>
    <w:rsid w:val="005146AF"/>
    <w:rsid w:val="005147B5"/>
    <w:rsid w:val="0051560E"/>
    <w:rsid w:val="00515BBE"/>
    <w:rsid w:val="00515D83"/>
    <w:rsid w:val="00515FC8"/>
    <w:rsid w:val="005168E6"/>
    <w:rsid w:val="00516C57"/>
    <w:rsid w:val="00516ED4"/>
    <w:rsid w:val="00516F66"/>
    <w:rsid w:val="0051743C"/>
    <w:rsid w:val="00517A2A"/>
    <w:rsid w:val="00517A82"/>
    <w:rsid w:val="00517D85"/>
    <w:rsid w:val="00517FF5"/>
    <w:rsid w:val="005209CC"/>
    <w:rsid w:val="00520EF9"/>
    <w:rsid w:val="00520F43"/>
    <w:rsid w:val="00521015"/>
    <w:rsid w:val="0052138B"/>
    <w:rsid w:val="005213D7"/>
    <w:rsid w:val="00521A1F"/>
    <w:rsid w:val="005220EB"/>
    <w:rsid w:val="00522C45"/>
    <w:rsid w:val="00523121"/>
    <w:rsid w:val="0052354D"/>
    <w:rsid w:val="0052398F"/>
    <w:rsid w:val="00523C5C"/>
    <w:rsid w:val="0052433F"/>
    <w:rsid w:val="005252C3"/>
    <w:rsid w:val="005252DE"/>
    <w:rsid w:val="00525465"/>
    <w:rsid w:val="00525800"/>
    <w:rsid w:val="00525B7C"/>
    <w:rsid w:val="005262FD"/>
    <w:rsid w:val="005266F5"/>
    <w:rsid w:val="0052674A"/>
    <w:rsid w:val="0052686A"/>
    <w:rsid w:val="005268A7"/>
    <w:rsid w:val="0052750C"/>
    <w:rsid w:val="00527553"/>
    <w:rsid w:val="0052771B"/>
    <w:rsid w:val="00527873"/>
    <w:rsid w:val="00527B61"/>
    <w:rsid w:val="00527E8B"/>
    <w:rsid w:val="005304AC"/>
    <w:rsid w:val="005305A6"/>
    <w:rsid w:val="00530B9B"/>
    <w:rsid w:val="00530D92"/>
    <w:rsid w:val="00531240"/>
    <w:rsid w:val="005319DE"/>
    <w:rsid w:val="00531C7A"/>
    <w:rsid w:val="00531E4C"/>
    <w:rsid w:val="005324AA"/>
    <w:rsid w:val="005325E4"/>
    <w:rsid w:val="00532732"/>
    <w:rsid w:val="005328FF"/>
    <w:rsid w:val="00533B79"/>
    <w:rsid w:val="00533FA7"/>
    <w:rsid w:val="00533FAC"/>
    <w:rsid w:val="00534B5F"/>
    <w:rsid w:val="00535EAB"/>
    <w:rsid w:val="00536B6D"/>
    <w:rsid w:val="00536F80"/>
    <w:rsid w:val="00537125"/>
    <w:rsid w:val="00537666"/>
    <w:rsid w:val="00537D45"/>
    <w:rsid w:val="005402AA"/>
    <w:rsid w:val="005408BC"/>
    <w:rsid w:val="005411C2"/>
    <w:rsid w:val="0054191B"/>
    <w:rsid w:val="0054246B"/>
    <w:rsid w:val="0054282A"/>
    <w:rsid w:val="005429FC"/>
    <w:rsid w:val="00542A9B"/>
    <w:rsid w:val="00543325"/>
    <w:rsid w:val="0054475F"/>
    <w:rsid w:val="0054533A"/>
    <w:rsid w:val="005454F3"/>
    <w:rsid w:val="0054591E"/>
    <w:rsid w:val="00546645"/>
    <w:rsid w:val="005467DD"/>
    <w:rsid w:val="00546B91"/>
    <w:rsid w:val="005471BD"/>
    <w:rsid w:val="00547460"/>
    <w:rsid w:val="005474AD"/>
    <w:rsid w:val="00547540"/>
    <w:rsid w:val="00547F9B"/>
    <w:rsid w:val="00547FE8"/>
    <w:rsid w:val="005500FF"/>
    <w:rsid w:val="00550202"/>
    <w:rsid w:val="00550FE6"/>
    <w:rsid w:val="005513B0"/>
    <w:rsid w:val="00552025"/>
    <w:rsid w:val="00552E72"/>
    <w:rsid w:val="0055420B"/>
    <w:rsid w:val="00554896"/>
    <w:rsid w:val="00554AD0"/>
    <w:rsid w:val="00555579"/>
    <w:rsid w:val="0055592B"/>
    <w:rsid w:val="005562C3"/>
    <w:rsid w:val="00556AD6"/>
    <w:rsid w:val="00556B9C"/>
    <w:rsid w:val="00557755"/>
    <w:rsid w:val="00557F71"/>
    <w:rsid w:val="0056043D"/>
    <w:rsid w:val="00560635"/>
    <w:rsid w:val="00560DAF"/>
    <w:rsid w:val="00561AE3"/>
    <w:rsid w:val="00562437"/>
    <w:rsid w:val="00562C4F"/>
    <w:rsid w:val="00562D44"/>
    <w:rsid w:val="00563063"/>
    <w:rsid w:val="00563271"/>
    <w:rsid w:val="00563572"/>
    <w:rsid w:val="00563FC0"/>
    <w:rsid w:val="005640D5"/>
    <w:rsid w:val="005648B7"/>
    <w:rsid w:val="00564966"/>
    <w:rsid w:val="00564A34"/>
    <w:rsid w:val="00564CEB"/>
    <w:rsid w:val="00565117"/>
    <w:rsid w:val="00566292"/>
    <w:rsid w:val="00566AA1"/>
    <w:rsid w:val="00566CD7"/>
    <w:rsid w:val="00566E0A"/>
    <w:rsid w:val="00567956"/>
    <w:rsid w:val="00567A73"/>
    <w:rsid w:val="00570709"/>
    <w:rsid w:val="005709AB"/>
    <w:rsid w:val="00570BCC"/>
    <w:rsid w:val="00571006"/>
    <w:rsid w:val="005722FC"/>
    <w:rsid w:val="00572A05"/>
    <w:rsid w:val="00572BA9"/>
    <w:rsid w:val="005735DF"/>
    <w:rsid w:val="005736F2"/>
    <w:rsid w:val="00573EE5"/>
    <w:rsid w:val="005745D5"/>
    <w:rsid w:val="00574AD4"/>
    <w:rsid w:val="00574CE7"/>
    <w:rsid w:val="005755F5"/>
    <w:rsid w:val="00575F08"/>
    <w:rsid w:val="00576363"/>
    <w:rsid w:val="005763B0"/>
    <w:rsid w:val="0057654E"/>
    <w:rsid w:val="0057672B"/>
    <w:rsid w:val="005769B4"/>
    <w:rsid w:val="00577140"/>
    <w:rsid w:val="0057757C"/>
    <w:rsid w:val="005775E2"/>
    <w:rsid w:val="0057768C"/>
    <w:rsid w:val="005808FA"/>
    <w:rsid w:val="005808FF"/>
    <w:rsid w:val="00581BA3"/>
    <w:rsid w:val="0058274E"/>
    <w:rsid w:val="00582D3A"/>
    <w:rsid w:val="00582F9F"/>
    <w:rsid w:val="00583027"/>
    <w:rsid w:val="005835C7"/>
    <w:rsid w:val="00583723"/>
    <w:rsid w:val="005837FE"/>
    <w:rsid w:val="00583903"/>
    <w:rsid w:val="00583D71"/>
    <w:rsid w:val="005841FB"/>
    <w:rsid w:val="005844B8"/>
    <w:rsid w:val="005845A3"/>
    <w:rsid w:val="005849C9"/>
    <w:rsid w:val="00584AF7"/>
    <w:rsid w:val="00584B59"/>
    <w:rsid w:val="00584B80"/>
    <w:rsid w:val="005852EE"/>
    <w:rsid w:val="0058573E"/>
    <w:rsid w:val="00585DCA"/>
    <w:rsid w:val="00586BA7"/>
    <w:rsid w:val="00586CB1"/>
    <w:rsid w:val="00586E16"/>
    <w:rsid w:val="00586E5F"/>
    <w:rsid w:val="00587108"/>
    <w:rsid w:val="00587FA5"/>
    <w:rsid w:val="0059018A"/>
    <w:rsid w:val="00590422"/>
    <w:rsid w:val="00591905"/>
    <w:rsid w:val="00592045"/>
    <w:rsid w:val="005921C6"/>
    <w:rsid w:val="005923EA"/>
    <w:rsid w:val="005926B5"/>
    <w:rsid w:val="00593156"/>
    <w:rsid w:val="0059331B"/>
    <w:rsid w:val="00593AE8"/>
    <w:rsid w:val="00593C47"/>
    <w:rsid w:val="00593D68"/>
    <w:rsid w:val="00593DE7"/>
    <w:rsid w:val="00594035"/>
    <w:rsid w:val="005948A5"/>
    <w:rsid w:val="00594DA8"/>
    <w:rsid w:val="00594E31"/>
    <w:rsid w:val="0059509E"/>
    <w:rsid w:val="0059516F"/>
    <w:rsid w:val="00595532"/>
    <w:rsid w:val="005959A9"/>
    <w:rsid w:val="00595A29"/>
    <w:rsid w:val="00596931"/>
    <w:rsid w:val="00596B93"/>
    <w:rsid w:val="00596E0A"/>
    <w:rsid w:val="00596E29"/>
    <w:rsid w:val="00596F46"/>
    <w:rsid w:val="005972E3"/>
    <w:rsid w:val="005973AB"/>
    <w:rsid w:val="005A063A"/>
    <w:rsid w:val="005A0C24"/>
    <w:rsid w:val="005A0D3F"/>
    <w:rsid w:val="005A0F3F"/>
    <w:rsid w:val="005A12E1"/>
    <w:rsid w:val="005A1309"/>
    <w:rsid w:val="005A13B4"/>
    <w:rsid w:val="005A1984"/>
    <w:rsid w:val="005A1C05"/>
    <w:rsid w:val="005A1D8B"/>
    <w:rsid w:val="005A2404"/>
    <w:rsid w:val="005A2BDD"/>
    <w:rsid w:val="005A3F17"/>
    <w:rsid w:val="005A41C8"/>
    <w:rsid w:val="005A4AC5"/>
    <w:rsid w:val="005A4D77"/>
    <w:rsid w:val="005A709D"/>
    <w:rsid w:val="005B07CF"/>
    <w:rsid w:val="005B09F4"/>
    <w:rsid w:val="005B0E2F"/>
    <w:rsid w:val="005B1330"/>
    <w:rsid w:val="005B2EB5"/>
    <w:rsid w:val="005B3F7E"/>
    <w:rsid w:val="005B42FB"/>
    <w:rsid w:val="005B45E4"/>
    <w:rsid w:val="005B4D75"/>
    <w:rsid w:val="005B51A1"/>
    <w:rsid w:val="005B64AD"/>
    <w:rsid w:val="005B64F6"/>
    <w:rsid w:val="005B6FF6"/>
    <w:rsid w:val="005C0081"/>
    <w:rsid w:val="005C0156"/>
    <w:rsid w:val="005C055A"/>
    <w:rsid w:val="005C12D8"/>
    <w:rsid w:val="005C19FC"/>
    <w:rsid w:val="005C254E"/>
    <w:rsid w:val="005C2C2A"/>
    <w:rsid w:val="005C3DA4"/>
    <w:rsid w:val="005C444D"/>
    <w:rsid w:val="005C52F7"/>
    <w:rsid w:val="005C5868"/>
    <w:rsid w:val="005C5BC0"/>
    <w:rsid w:val="005C609D"/>
    <w:rsid w:val="005C634F"/>
    <w:rsid w:val="005C6F64"/>
    <w:rsid w:val="005C75FD"/>
    <w:rsid w:val="005C76F9"/>
    <w:rsid w:val="005D003D"/>
    <w:rsid w:val="005D03DB"/>
    <w:rsid w:val="005D0F39"/>
    <w:rsid w:val="005D1659"/>
    <w:rsid w:val="005D1661"/>
    <w:rsid w:val="005D1940"/>
    <w:rsid w:val="005D22CC"/>
    <w:rsid w:val="005D25B8"/>
    <w:rsid w:val="005D2658"/>
    <w:rsid w:val="005D291B"/>
    <w:rsid w:val="005D29AB"/>
    <w:rsid w:val="005D2BB9"/>
    <w:rsid w:val="005D2F0F"/>
    <w:rsid w:val="005D30AC"/>
    <w:rsid w:val="005D3640"/>
    <w:rsid w:val="005D3E03"/>
    <w:rsid w:val="005D530D"/>
    <w:rsid w:val="005D5367"/>
    <w:rsid w:val="005D54AA"/>
    <w:rsid w:val="005D5750"/>
    <w:rsid w:val="005D60F2"/>
    <w:rsid w:val="005D6389"/>
    <w:rsid w:val="005D6533"/>
    <w:rsid w:val="005D6587"/>
    <w:rsid w:val="005D660B"/>
    <w:rsid w:val="005D7B1B"/>
    <w:rsid w:val="005D7DEC"/>
    <w:rsid w:val="005D7E3D"/>
    <w:rsid w:val="005E10AA"/>
    <w:rsid w:val="005E16E2"/>
    <w:rsid w:val="005E1CD8"/>
    <w:rsid w:val="005E2124"/>
    <w:rsid w:val="005E21CC"/>
    <w:rsid w:val="005E2247"/>
    <w:rsid w:val="005E240C"/>
    <w:rsid w:val="005E2881"/>
    <w:rsid w:val="005E2A0D"/>
    <w:rsid w:val="005E2CC0"/>
    <w:rsid w:val="005E2CE2"/>
    <w:rsid w:val="005E3034"/>
    <w:rsid w:val="005E30DE"/>
    <w:rsid w:val="005E3645"/>
    <w:rsid w:val="005E3970"/>
    <w:rsid w:val="005E3D6B"/>
    <w:rsid w:val="005E3E55"/>
    <w:rsid w:val="005E4320"/>
    <w:rsid w:val="005E432D"/>
    <w:rsid w:val="005E4547"/>
    <w:rsid w:val="005E4F8F"/>
    <w:rsid w:val="005E655B"/>
    <w:rsid w:val="005E6757"/>
    <w:rsid w:val="005E6BC3"/>
    <w:rsid w:val="005E6F72"/>
    <w:rsid w:val="005E7260"/>
    <w:rsid w:val="005E79B8"/>
    <w:rsid w:val="005F0026"/>
    <w:rsid w:val="005F063D"/>
    <w:rsid w:val="005F088D"/>
    <w:rsid w:val="005F0DBE"/>
    <w:rsid w:val="005F2741"/>
    <w:rsid w:val="005F2C40"/>
    <w:rsid w:val="005F313C"/>
    <w:rsid w:val="005F31CD"/>
    <w:rsid w:val="005F32A5"/>
    <w:rsid w:val="005F3A9F"/>
    <w:rsid w:val="005F3D06"/>
    <w:rsid w:val="005F403E"/>
    <w:rsid w:val="005F4098"/>
    <w:rsid w:val="005F48C6"/>
    <w:rsid w:val="005F4EF8"/>
    <w:rsid w:val="005F5104"/>
    <w:rsid w:val="005F5249"/>
    <w:rsid w:val="005F5B6D"/>
    <w:rsid w:val="005F60B3"/>
    <w:rsid w:val="005F62A0"/>
    <w:rsid w:val="005F78C5"/>
    <w:rsid w:val="005F7BA9"/>
    <w:rsid w:val="005F7D39"/>
    <w:rsid w:val="005F7E3F"/>
    <w:rsid w:val="00600326"/>
    <w:rsid w:val="0060056D"/>
    <w:rsid w:val="00601511"/>
    <w:rsid w:val="006030ED"/>
    <w:rsid w:val="0060321E"/>
    <w:rsid w:val="0060332B"/>
    <w:rsid w:val="00603A03"/>
    <w:rsid w:val="00603AD8"/>
    <w:rsid w:val="00605869"/>
    <w:rsid w:val="00605972"/>
    <w:rsid w:val="00605AC5"/>
    <w:rsid w:val="00605B2C"/>
    <w:rsid w:val="00605BB1"/>
    <w:rsid w:val="006064D3"/>
    <w:rsid w:val="006068EA"/>
    <w:rsid w:val="006069BE"/>
    <w:rsid w:val="00606D4A"/>
    <w:rsid w:val="006070E8"/>
    <w:rsid w:val="006103B3"/>
    <w:rsid w:val="00610715"/>
    <w:rsid w:val="0061074A"/>
    <w:rsid w:val="00610A65"/>
    <w:rsid w:val="00610C22"/>
    <w:rsid w:val="00610C46"/>
    <w:rsid w:val="006115DB"/>
    <w:rsid w:val="0061161F"/>
    <w:rsid w:val="00611B04"/>
    <w:rsid w:val="00612634"/>
    <w:rsid w:val="00612910"/>
    <w:rsid w:val="00612AA8"/>
    <w:rsid w:val="00613216"/>
    <w:rsid w:val="00613672"/>
    <w:rsid w:val="0061373A"/>
    <w:rsid w:val="00613907"/>
    <w:rsid w:val="00613AB3"/>
    <w:rsid w:val="00613EF7"/>
    <w:rsid w:val="00614134"/>
    <w:rsid w:val="00614829"/>
    <w:rsid w:val="00614F1C"/>
    <w:rsid w:val="00615181"/>
    <w:rsid w:val="00617858"/>
    <w:rsid w:val="0061795E"/>
    <w:rsid w:val="00620792"/>
    <w:rsid w:val="006209CF"/>
    <w:rsid w:val="00620DEB"/>
    <w:rsid w:val="00620FB4"/>
    <w:rsid w:val="00621143"/>
    <w:rsid w:val="0062116B"/>
    <w:rsid w:val="0062164F"/>
    <w:rsid w:val="00621A0B"/>
    <w:rsid w:val="00621F05"/>
    <w:rsid w:val="00622908"/>
    <w:rsid w:val="00622A50"/>
    <w:rsid w:val="00622E66"/>
    <w:rsid w:val="00622EC0"/>
    <w:rsid w:val="00623258"/>
    <w:rsid w:val="00623438"/>
    <w:rsid w:val="00623818"/>
    <w:rsid w:val="00623DED"/>
    <w:rsid w:val="00624911"/>
    <w:rsid w:val="00624F7B"/>
    <w:rsid w:val="006251D5"/>
    <w:rsid w:val="006251E7"/>
    <w:rsid w:val="006258D5"/>
    <w:rsid w:val="006261DB"/>
    <w:rsid w:val="006266F3"/>
    <w:rsid w:val="00626720"/>
    <w:rsid w:val="00626775"/>
    <w:rsid w:val="00626F40"/>
    <w:rsid w:val="00627144"/>
    <w:rsid w:val="006277EE"/>
    <w:rsid w:val="00627AE0"/>
    <w:rsid w:val="00627C30"/>
    <w:rsid w:val="00627EA8"/>
    <w:rsid w:val="00630849"/>
    <w:rsid w:val="006310F4"/>
    <w:rsid w:val="00631332"/>
    <w:rsid w:val="006315F2"/>
    <w:rsid w:val="0063174D"/>
    <w:rsid w:val="006317DC"/>
    <w:rsid w:val="00631950"/>
    <w:rsid w:val="00631958"/>
    <w:rsid w:val="0063241D"/>
    <w:rsid w:val="006325CA"/>
    <w:rsid w:val="00632601"/>
    <w:rsid w:val="006328FB"/>
    <w:rsid w:val="00632ECF"/>
    <w:rsid w:val="0063397C"/>
    <w:rsid w:val="00633EFF"/>
    <w:rsid w:val="0063479C"/>
    <w:rsid w:val="00634F95"/>
    <w:rsid w:val="00635002"/>
    <w:rsid w:val="00636433"/>
    <w:rsid w:val="00637042"/>
    <w:rsid w:val="00637358"/>
    <w:rsid w:val="00637579"/>
    <w:rsid w:val="006401B3"/>
    <w:rsid w:val="00640760"/>
    <w:rsid w:val="00640E2F"/>
    <w:rsid w:val="006411D1"/>
    <w:rsid w:val="006415C3"/>
    <w:rsid w:val="00641A07"/>
    <w:rsid w:val="0064224B"/>
    <w:rsid w:val="00642324"/>
    <w:rsid w:val="006423B1"/>
    <w:rsid w:val="00642418"/>
    <w:rsid w:val="00642D3B"/>
    <w:rsid w:val="00644774"/>
    <w:rsid w:val="00644C91"/>
    <w:rsid w:val="00644F1E"/>
    <w:rsid w:val="0064512B"/>
    <w:rsid w:val="00645480"/>
    <w:rsid w:val="006456AA"/>
    <w:rsid w:val="00645ED7"/>
    <w:rsid w:val="006460FE"/>
    <w:rsid w:val="00646A8D"/>
    <w:rsid w:val="00646D97"/>
    <w:rsid w:val="00646DE9"/>
    <w:rsid w:val="00646F06"/>
    <w:rsid w:val="006470D2"/>
    <w:rsid w:val="006471AC"/>
    <w:rsid w:val="00647201"/>
    <w:rsid w:val="006475D3"/>
    <w:rsid w:val="00647782"/>
    <w:rsid w:val="00647E2E"/>
    <w:rsid w:val="006501E8"/>
    <w:rsid w:val="00650216"/>
    <w:rsid w:val="00650390"/>
    <w:rsid w:val="006503B3"/>
    <w:rsid w:val="00650C22"/>
    <w:rsid w:val="00651121"/>
    <w:rsid w:val="006516B7"/>
    <w:rsid w:val="006516E2"/>
    <w:rsid w:val="00651FB6"/>
    <w:rsid w:val="00652272"/>
    <w:rsid w:val="0065257A"/>
    <w:rsid w:val="006525CB"/>
    <w:rsid w:val="00652941"/>
    <w:rsid w:val="006535E6"/>
    <w:rsid w:val="00653C64"/>
    <w:rsid w:val="00653EB0"/>
    <w:rsid w:val="00653F7E"/>
    <w:rsid w:val="006541B4"/>
    <w:rsid w:val="0065438C"/>
    <w:rsid w:val="00654CB3"/>
    <w:rsid w:val="00654DCC"/>
    <w:rsid w:val="00654F22"/>
    <w:rsid w:val="00654F92"/>
    <w:rsid w:val="00655141"/>
    <w:rsid w:val="00655939"/>
    <w:rsid w:val="00656CEF"/>
    <w:rsid w:val="006570B9"/>
    <w:rsid w:val="00657B75"/>
    <w:rsid w:val="00657E30"/>
    <w:rsid w:val="00657EE3"/>
    <w:rsid w:val="0066052B"/>
    <w:rsid w:val="00660C0C"/>
    <w:rsid w:val="00661046"/>
    <w:rsid w:val="00661569"/>
    <w:rsid w:val="00661C56"/>
    <w:rsid w:val="00661EB4"/>
    <w:rsid w:val="00662058"/>
    <w:rsid w:val="006621D1"/>
    <w:rsid w:val="00662BAC"/>
    <w:rsid w:val="006636A3"/>
    <w:rsid w:val="0066370B"/>
    <w:rsid w:val="006637BE"/>
    <w:rsid w:val="00663AAE"/>
    <w:rsid w:val="006644F9"/>
    <w:rsid w:val="00664B75"/>
    <w:rsid w:val="00664DAF"/>
    <w:rsid w:val="00666258"/>
    <w:rsid w:val="006667E1"/>
    <w:rsid w:val="00666B19"/>
    <w:rsid w:val="00666CB4"/>
    <w:rsid w:val="00667637"/>
    <w:rsid w:val="00667761"/>
    <w:rsid w:val="00667999"/>
    <w:rsid w:val="00667B7B"/>
    <w:rsid w:val="0067029B"/>
    <w:rsid w:val="006702A8"/>
    <w:rsid w:val="00670313"/>
    <w:rsid w:val="00670985"/>
    <w:rsid w:val="00670D25"/>
    <w:rsid w:val="00670E85"/>
    <w:rsid w:val="006716B8"/>
    <w:rsid w:val="00671B6A"/>
    <w:rsid w:val="00671E25"/>
    <w:rsid w:val="0067211C"/>
    <w:rsid w:val="006727D0"/>
    <w:rsid w:val="006729D3"/>
    <w:rsid w:val="00672A2C"/>
    <w:rsid w:val="00673547"/>
    <w:rsid w:val="00673602"/>
    <w:rsid w:val="006740CB"/>
    <w:rsid w:val="00674254"/>
    <w:rsid w:val="006742E1"/>
    <w:rsid w:val="006746A6"/>
    <w:rsid w:val="006749BE"/>
    <w:rsid w:val="006754ED"/>
    <w:rsid w:val="00675608"/>
    <w:rsid w:val="00675987"/>
    <w:rsid w:val="00676419"/>
    <w:rsid w:val="00677D88"/>
    <w:rsid w:val="0068097B"/>
    <w:rsid w:val="00680A40"/>
    <w:rsid w:val="00680CE4"/>
    <w:rsid w:val="00680EAC"/>
    <w:rsid w:val="00680FFA"/>
    <w:rsid w:val="0068128B"/>
    <w:rsid w:val="006813C2"/>
    <w:rsid w:val="00681798"/>
    <w:rsid w:val="00681DAE"/>
    <w:rsid w:val="00682730"/>
    <w:rsid w:val="006827D3"/>
    <w:rsid w:val="006828B8"/>
    <w:rsid w:val="006832F0"/>
    <w:rsid w:val="006840EF"/>
    <w:rsid w:val="006841FB"/>
    <w:rsid w:val="00684CA5"/>
    <w:rsid w:val="00684CC8"/>
    <w:rsid w:val="006855F6"/>
    <w:rsid w:val="00685B10"/>
    <w:rsid w:val="00686907"/>
    <w:rsid w:val="006871C4"/>
    <w:rsid w:val="00687421"/>
    <w:rsid w:val="00687529"/>
    <w:rsid w:val="0068767C"/>
    <w:rsid w:val="00687721"/>
    <w:rsid w:val="00687A9A"/>
    <w:rsid w:val="00687BE3"/>
    <w:rsid w:val="0069042E"/>
    <w:rsid w:val="006907B6"/>
    <w:rsid w:val="00690F5F"/>
    <w:rsid w:val="006913C1"/>
    <w:rsid w:val="00691E19"/>
    <w:rsid w:val="00692263"/>
    <w:rsid w:val="00692940"/>
    <w:rsid w:val="0069341C"/>
    <w:rsid w:val="00693585"/>
    <w:rsid w:val="00693955"/>
    <w:rsid w:val="00693CA9"/>
    <w:rsid w:val="00693CB7"/>
    <w:rsid w:val="00693E3D"/>
    <w:rsid w:val="00694737"/>
    <w:rsid w:val="006954BD"/>
    <w:rsid w:val="006956A7"/>
    <w:rsid w:val="006958DB"/>
    <w:rsid w:val="006958E9"/>
    <w:rsid w:val="00695CFC"/>
    <w:rsid w:val="00696184"/>
    <w:rsid w:val="006969FC"/>
    <w:rsid w:val="00697ECF"/>
    <w:rsid w:val="00697F87"/>
    <w:rsid w:val="006A0268"/>
    <w:rsid w:val="006A0EDB"/>
    <w:rsid w:val="006A11E4"/>
    <w:rsid w:val="006A179A"/>
    <w:rsid w:val="006A1960"/>
    <w:rsid w:val="006A197D"/>
    <w:rsid w:val="006A1FDB"/>
    <w:rsid w:val="006A2126"/>
    <w:rsid w:val="006A27E2"/>
    <w:rsid w:val="006A33A5"/>
    <w:rsid w:val="006A37AC"/>
    <w:rsid w:val="006A3A9E"/>
    <w:rsid w:val="006A3C38"/>
    <w:rsid w:val="006A41A7"/>
    <w:rsid w:val="006A4485"/>
    <w:rsid w:val="006A4CB8"/>
    <w:rsid w:val="006A4E9B"/>
    <w:rsid w:val="006A4F68"/>
    <w:rsid w:val="006A5430"/>
    <w:rsid w:val="006A57B4"/>
    <w:rsid w:val="006A5809"/>
    <w:rsid w:val="006A5FB3"/>
    <w:rsid w:val="006A622F"/>
    <w:rsid w:val="006A6545"/>
    <w:rsid w:val="006A682D"/>
    <w:rsid w:val="006A69FB"/>
    <w:rsid w:val="006A7269"/>
    <w:rsid w:val="006A7AF0"/>
    <w:rsid w:val="006A7B6A"/>
    <w:rsid w:val="006B033A"/>
    <w:rsid w:val="006B07EF"/>
    <w:rsid w:val="006B087F"/>
    <w:rsid w:val="006B0E28"/>
    <w:rsid w:val="006B127C"/>
    <w:rsid w:val="006B137F"/>
    <w:rsid w:val="006B18F8"/>
    <w:rsid w:val="006B1A04"/>
    <w:rsid w:val="006B25C2"/>
    <w:rsid w:val="006B2F4B"/>
    <w:rsid w:val="006B2FE7"/>
    <w:rsid w:val="006B32DC"/>
    <w:rsid w:val="006B3CE0"/>
    <w:rsid w:val="006B3E9C"/>
    <w:rsid w:val="006B4375"/>
    <w:rsid w:val="006B4DB1"/>
    <w:rsid w:val="006B4E56"/>
    <w:rsid w:val="006B4FDB"/>
    <w:rsid w:val="006B51E1"/>
    <w:rsid w:val="006B5421"/>
    <w:rsid w:val="006B54CD"/>
    <w:rsid w:val="006B55E1"/>
    <w:rsid w:val="006B5D39"/>
    <w:rsid w:val="006B6145"/>
    <w:rsid w:val="006B640A"/>
    <w:rsid w:val="006B6651"/>
    <w:rsid w:val="006B6957"/>
    <w:rsid w:val="006B6963"/>
    <w:rsid w:val="006B69F8"/>
    <w:rsid w:val="006B6FA5"/>
    <w:rsid w:val="006B7068"/>
    <w:rsid w:val="006B7286"/>
    <w:rsid w:val="006B7A32"/>
    <w:rsid w:val="006B7A7E"/>
    <w:rsid w:val="006B7B7B"/>
    <w:rsid w:val="006B7FDA"/>
    <w:rsid w:val="006C0838"/>
    <w:rsid w:val="006C0CC7"/>
    <w:rsid w:val="006C0E6B"/>
    <w:rsid w:val="006C0E94"/>
    <w:rsid w:val="006C0F22"/>
    <w:rsid w:val="006C101A"/>
    <w:rsid w:val="006C1898"/>
    <w:rsid w:val="006C20C7"/>
    <w:rsid w:val="006C28B9"/>
    <w:rsid w:val="006C290B"/>
    <w:rsid w:val="006C2932"/>
    <w:rsid w:val="006C2AAC"/>
    <w:rsid w:val="006C2C16"/>
    <w:rsid w:val="006C2E0A"/>
    <w:rsid w:val="006C31D4"/>
    <w:rsid w:val="006C36C4"/>
    <w:rsid w:val="006C5F75"/>
    <w:rsid w:val="006C603E"/>
    <w:rsid w:val="006C61EF"/>
    <w:rsid w:val="006C63CA"/>
    <w:rsid w:val="006C63D9"/>
    <w:rsid w:val="006C6C9C"/>
    <w:rsid w:val="006C6F1A"/>
    <w:rsid w:val="006C78A8"/>
    <w:rsid w:val="006C7D7E"/>
    <w:rsid w:val="006D0853"/>
    <w:rsid w:val="006D0FA6"/>
    <w:rsid w:val="006D1563"/>
    <w:rsid w:val="006D1AC4"/>
    <w:rsid w:val="006D28D0"/>
    <w:rsid w:val="006D2A23"/>
    <w:rsid w:val="006D2B9B"/>
    <w:rsid w:val="006D2C68"/>
    <w:rsid w:val="006D31FD"/>
    <w:rsid w:val="006D3693"/>
    <w:rsid w:val="006D4189"/>
    <w:rsid w:val="006D4E3F"/>
    <w:rsid w:val="006D5334"/>
    <w:rsid w:val="006D57A7"/>
    <w:rsid w:val="006D5EC6"/>
    <w:rsid w:val="006D6391"/>
    <w:rsid w:val="006D669D"/>
    <w:rsid w:val="006D6945"/>
    <w:rsid w:val="006D6FE2"/>
    <w:rsid w:val="006D753D"/>
    <w:rsid w:val="006D7612"/>
    <w:rsid w:val="006D79F9"/>
    <w:rsid w:val="006D7DFE"/>
    <w:rsid w:val="006D7EF0"/>
    <w:rsid w:val="006E010B"/>
    <w:rsid w:val="006E02D7"/>
    <w:rsid w:val="006E032D"/>
    <w:rsid w:val="006E0502"/>
    <w:rsid w:val="006E0901"/>
    <w:rsid w:val="006E09DC"/>
    <w:rsid w:val="006E0B2A"/>
    <w:rsid w:val="006E11DB"/>
    <w:rsid w:val="006E123D"/>
    <w:rsid w:val="006E1810"/>
    <w:rsid w:val="006E1A06"/>
    <w:rsid w:val="006E2103"/>
    <w:rsid w:val="006E2A30"/>
    <w:rsid w:val="006E3041"/>
    <w:rsid w:val="006E31DF"/>
    <w:rsid w:val="006E32FA"/>
    <w:rsid w:val="006E4BC1"/>
    <w:rsid w:val="006E5C4F"/>
    <w:rsid w:val="006E61A7"/>
    <w:rsid w:val="006E6BEF"/>
    <w:rsid w:val="006E70CB"/>
    <w:rsid w:val="006E7587"/>
    <w:rsid w:val="006F0DBC"/>
    <w:rsid w:val="006F104F"/>
    <w:rsid w:val="006F1182"/>
    <w:rsid w:val="006F1231"/>
    <w:rsid w:val="006F12F2"/>
    <w:rsid w:val="006F1A86"/>
    <w:rsid w:val="006F2192"/>
    <w:rsid w:val="006F21EB"/>
    <w:rsid w:val="006F2B82"/>
    <w:rsid w:val="006F2BB4"/>
    <w:rsid w:val="006F35E0"/>
    <w:rsid w:val="006F4056"/>
    <w:rsid w:val="006F42C7"/>
    <w:rsid w:val="006F4794"/>
    <w:rsid w:val="006F49EC"/>
    <w:rsid w:val="006F5171"/>
    <w:rsid w:val="006F5350"/>
    <w:rsid w:val="006F568D"/>
    <w:rsid w:val="006F588D"/>
    <w:rsid w:val="006F5947"/>
    <w:rsid w:val="006F5C8E"/>
    <w:rsid w:val="006F5F04"/>
    <w:rsid w:val="006F6141"/>
    <w:rsid w:val="006F6953"/>
    <w:rsid w:val="006F71B1"/>
    <w:rsid w:val="006F7E2B"/>
    <w:rsid w:val="0070020C"/>
    <w:rsid w:val="0070056E"/>
    <w:rsid w:val="007005C9"/>
    <w:rsid w:val="0070062F"/>
    <w:rsid w:val="0070070F"/>
    <w:rsid w:val="00700B69"/>
    <w:rsid w:val="00700F05"/>
    <w:rsid w:val="00701594"/>
    <w:rsid w:val="007018BF"/>
    <w:rsid w:val="00701918"/>
    <w:rsid w:val="00701981"/>
    <w:rsid w:val="00701BCC"/>
    <w:rsid w:val="00702D44"/>
    <w:rsid w:val="007037B1"/>
    <w:rsid w:val="00703FA0"/>
    <w:rsid w:val="0070400E"/>
    <w:rsid w:val="00704A7A"/>
    <w:rsid w:val="00704BCF"/>
    <w:rsid w:val="007050E3"/>
    <w:rsid w:val="00705634"/>
    <w:rsid w:val="00705B96"/>
    <w:rsid w:val="00705DB5"/>
    <w:rsid w:val="0070601A"/>
    <w:rsid w:val="0070686D"/>
    <w:rsid w:val="00706E37"/>
    <w:rsid w:val="00707342"/>
    <w:rsid w:val="007074EA"/>
    <w:rsid w:val="0070758C"/>
    <w:rsid w:val="0070767C"/>
    <w:rsid w:val="0070768E"/>
    <w:rsid w:val="00707CC2"/>
    <w:rsid w:val="00710734"/>
    <w:rsid w:val="00710E15"/>
    <w:rsid w:val="007112A5"/>
    <w:rsid w:val="00711830"/>
    <w:rsid w:val="0071190F"/>
    <w:rsid w:val="00712828"/>
    <w:rsid w:val="00713647"/>
    <w:rsid w:val="00713A69"/>
    <w:rsid w:val="00713B28"/>
    <w:rsid w:val="007143F9"/>
    <w:rsid w:val="00714B8E"/>
    <w:rsid w:val="00714BF7"/>
    <w:rsid w:val="00714CFE"/>
    <w:rsid w:val="00714F5E"/>
    <w:rsid w:val="00715006"/>
    <w:rsid w:val="0071501E"/>
    <w:rsid w:val="00715228"/>
    <w:rsid w:val="00715437"/>
    <w:rsid w:val="00715BB8"/>
    <w:rsid w:val="00716DA3"/>
    <w:rsid w:val="0071723F"/>
    <w:rsid w:val="00717A59"/>
    <w:rsid w:val="00717CDD"/>
    <w:rsid w:val="00720699"/>
    <w:rsid w:val="0072121B"/>
    <w:rsid w:val="007215B8"/>
    <w:rsid w:val="00722C28"/>
    <w:rsid w:val="007230EE"/>
    <w:rsid w:val="007233ED"/>
    <w:rsid w:val="00723C27"/>
    <w:rsid w:val="00724097"/>
    <w:rsid w:val="007245E0"/>
    <w:rsid w:val="00725436"/>
    <w:rsid w:val="00725494"/>
    <w:rsid w:val="00725814"/>
    <w:rsid w:val="00725ABD"/>
    <w:rsid w:val="0072608A"/>
    <w:rsid w:val="00726F26"/>
    <w:rsid w:val="00727C56"/>
    <w:rsid w:val="00727D93"/>
    <w:rsid w:val="00727ED6"/>
    <w:rsid w:val="00730176"/>
    <w:rsid w:val="007306B3"/>
    <w:rsid w:val="00730C6F"/>
    <w:rsid w:val="00731B4C"/>
    <w:rsid w:val="00731D6B"/>
    <w:rsid w:val="007327F6"/>
    <w:rsid w:val="00732E07"/>
    <w:rsid w:val="00732EE4"/>
    <w:rsid w:val="00732FFB"/>
    <w:rsid w:val="0073339C"/>
    <w:rsid w:val="00733AE6"/>
    <w:rsid w:val="00733B41"/>
    <w:rsid w:val="00733CFC"/>
    <w:rsid w:val="00733DA3"/>
    <w:rsid w:val="00733FDE"/>
    <w:rsid w:val="0073427C"/>
    <w:rsid w:val="007342A8"/>
    <w:rsid w:val="007342CB"/>
    <w:rsid w:val="007369B5"/>
    <w:rsid w:val="00736B05"/>
    <w:rsid w:val="00736C69"/>
    <w:rsid w:val="0073713A"/>
    <w:rsid w:val="00737488"/>
    <w:rsid w:val="007377C7"/>
    <w:rsid w:val="00737A0F"/>
    <w:rsid w:val="00737ED8"/>
    <w:rsid w:val="0074024F"/>
    <w:rsid w:val="00740265"/>
    <w:rsid w:val="0074069F"/>
    <w:rsid w:val="00740BE9"/>
    <w:rsid w:val="00740F0D"/>
    <w:rsid w:val="007412A1"/>
    <w:rsid w:val="007412BC"/>
    <w:rsid w:val="00741DF4"/>
    <w:rsid w:val="00742A8B"/>
    <w:rsid w:val="007443C6"/>
    <w:rsid w:val="0074477A"/>
    <w:rsid w:val="00744DC1"/>
    <w:rsid w:val="0074517D"/>
    <w:rsid w:val="007452C5"/>
    <w:rsid w:val="00745374"/>
    <w:rsid w:val="00745730"/>
    <w:rsid w:val="00745EF5"/>
    <w:rsid w:val="00746654"/>
    <w:rsid w:val="007469E4"/>
    <w:rsid w:val="00747D69"/>
    <w:rsid w:val="00750EB9"/>
    <w:rsid w:val="0075120E"/>
    <w:rsid w:val="00751427"/>
    <w:rsid w:val="00751576"/>
    <w:rsid w:val="00751F6C"/>
    <w:rsid w:val="00752308"/>
    <w:rsid w:val="007525AB"/>
    <w:rsid w:val="00752742"/>
    <w:rsid w:val="00752EB4"/>
    <w:rsid w:val="0075350F"/>
    <w:rsid w:val="007547C9"/>
    <w:rsid w:val="007560F9"/>
    <w:rsid w:val="00756368"/>
    <w:rsid w:val="0075636F"/>
    <w:rsid w:val="007565F0"/>
    <w:rsid w:val="007566CD"/>
    <w:rsid w:val="0075670B"/>
    <w:rsid w:val="00756DBB"/>
    <w:rsid w:val="007571EB"/>
    <w:rsid w:val="007575B3"/>
    <w:rsid w:val="007579EF"/>
    <w:rsid w:val="00757C25"/>
    <w:rsid w:val="00757EE3"/>
    <w:rsid w:val="007600ED"/>
    <w:rsid w:val="00760869"/>
    <w:rsid w:val="00760BEB"/>
    <w:rsid w:val="007613F2"/>
    <w:rsid w:val="00761691"/>
    <w:rsid w:val="00762712"/>
    <w:rsid w:val="00762797"/>
    <w:rsid w:val="0076285E"/>
    <w:rsid w:val="007629E8"/>
    <w:rsid w:val="00762C3F"/>
    <w:rsid w:val="00762D07"/>
    <w:rsid w:val="00762D45"/>
    <w:rsid w:val="007630D9"/>
    <w:rsid w:val="007631ED"/>
    <w:rsid w:val="007638D9"/>
    <w:rsid w:val="00764160"/>
    <w:rsid w:val="00764829"/>
    <w:rsid w:val="00764DE8"/>
    <w:rsid w:val="007656A2"/>
    <w:rsid w:val="00765A19"/>
    <w:rsid w:val="00765D0F"/>
    <w:rsid w:val="0076684F"/>
    <w:rsid w:val="00766E70"/>
    <w:rsid w:val="00767B7B"/>
    <w:rsid w:val="00767C83"/>
    <w:rsid w:val="00767EDB"/>
    <w:rsid w:val="00770201"/>
    <w:rsid w:val="00770372"/>
    <w:rsid w:val="007705BA"/>
    <w:rsid w:val="00770602"/>
    <w:rsid w:val="00770BDC"/>
    <w:rsid w:val="00770E43"/>
    <w:rsid w:val="00771245"/>
    <w:rsid w:val="007719B7"/>
    <w:rsid w:val="00771A1B"/>
    <w:rsid w:val="00771A80"/>
    <w:rsid w:val="00772080"/>
    <w:rsid w:val="00772190"/>
    <w:rsid w:val="00772804"/>
    <w:rsid w:val="00772BCD"/>
    <w:rsid w:val="00772D99"/>
    <w:rsid w:val="00772F56"/>
    <w:rsid w:val="00773255"/>
    <w:rsid w:val="00773833"/>
    <w:rsid w:val="007738EA"/>
    <w:rsid w:val="00773B80"/>
    <w:rsid w:val="0077470B"/>
    <w:rsid w:val="00774ED3"/>
    <w:rsid w:val="00774FBB"/>
    <w:rsid w:val="00775531"/>
    <w:rsid w:val="0077563A"/>
    <w:rsid w:val="00775973"/>
    <w:rsid w:val="00775BE0"/>
    <w:rsid w:val="0077684B"/>
    <w:rsid w:val="00776AAC"/>
    <w:rsid w:val="007772D9"/>
    <w:rsid w:val="0077734E"/>
    <w:rsid w:val="007777A9"/>
    <w:rsid w:val="00777F33"/>
    <w:rsid w:val="00777FBC"/>
    <w:rsid w:val="007805C7"/>
    <w:rsid w:val="0078181C"/>
    <w:rsid w:val="0078189B"/>
    <w:rsid w:val="00781B85"/>
    <w:rsid w:val="00781FEF"/>
    <w:rsid w:val="00782267"/>
    <w:rsid w:val="00783017"/>
    <w:rsid w:val="00783A70"/>
    <w:rsid w:val="00783C39"/>
    <w:rsid w:val="007842F5"/>
    <w:rsid w:val="00784BE3"/>
    <w:rsid w:val="007857D8"/>
    <w:rsid w:val="00785FAE"/>
    <w:rsid w:val="0078618E"/>
    <w:rsid w:val="007863B4"/>
    <w:rsid w:val="007864EE"/>
    <w:rsid w:val="0078650A"/>
    <w:rsid w:val="00786C28"/>
    <w:rsid w:val="00786D71"/>
    <w:rsid w:val="00787FDE"/>
    <w:rsid w:val="00790193"/>
    <w:rsid w:val="00790282"/>
    <w:rsid w:val="00790560"/>
    <w:rsid w:val="00790C1B"/>
    <w:rsid w:val="00790DC4"/>
    <w:rsid w:val="007924C6"/>
    <w:rsid w:val="0079258F"/>
    <w:rsid w:val="0079265B"/>
    <w:rsid w:val="00792946"/>
    <w:rsid w:val="00792947"/>
    <w:rsid w:val="00792E0B"/>
    <w:rsid w:val="00793220"/>
    <w:rsid w:val="00793313"/>
    <w:rsid w:val="00793CA0"/>
    <w:rsid w:val="0079507E"/>
    <w:rsid w:val="007959F8"/>
    <w:rsid w:val="00795F90"/>
    <w:rsid w:val="0079621F"/>
    <w:rsid w:val="0079622F"/>
    <w:rsid w:val="00796780"/>
    <w:rsid w:val="00796A1D"/>
    <w:rsid w:val="007971AF"/>
    <w:rsid w:val="0079796B"/>
    <w:rsid w:val="007A01FC"/>
    <w:rsid w:val="007A0A6C"/>
    <w:rsid w:val="007A16E9"/>
    <w:rsid w:val="007A207F"/>
    <w:rsid w:val="007A26D5"/>
    <w:rsid w:val="007A2950"/>
    <w:rsid w:val="007A30B8"/>
    <w:rsid w:val="007A3BDC"/>
    <w:rsid w:val="007A42AD"/>
    <w:rsid w:val="007A5FF8"/>
    <w:rsid w:val="007A623E"/>
    <w:rsid w:val="007A62B8"/>
    <w:rsid w:val="007A6B1E"/>
    <w:rsid w:val="007A70A3"/>
    <w:rsid w:val="007A7208"/>
    <w:rsid w:val="007A7B37"/>
    <w:rsid w:val="007A7CCC"/>
    <w:rsid w:val="007B0759"/>
    <w:rsid w:val="007B0AF5"/>
    <w:rsid w:val="007B1C71"/>
    <w:rsid w:val="007B1C94"/>
    <w:rsid w:val="007B1F7F"/>
    <w:rsid w:val="007B26C5"/>
    <w:rsid w:val="007B2D30"/>
    <w:rsid w:val="007B2E88"/>
    <w:rsid w:val="007B2EA6"/>
    <w:rsid w:val="007B36AC"/>
    <w:rsid w:val="007B3752"/>
    <w:rsid w:val="007B531E"/>
    <w:rsid w:val="007B5BB3"/>
    <w:rsid w:val="007B60DB"/>
    <w:rsid w:val="007B663C"/>
    <w:rsid w:val="007B6AF1"/>
    <w:rsid w:val="007B7957"/>
    <w:rsid w:val="007B7D23"/>
    <w:rsid w:val="007C0501"/>
    <w:rsid w:val="007C0877"/>
    <w:rsid w:val="007C1551"/>
    <w:rsid w:val="007C1C31"/>
    <w:rsid w:val="007C1ED1"/>
    <w:rsid w:val="007C1F74"/>
    <w:rsid w:val="007C22E9"/>
    <w:rsid w:val="007C23DE"/>
    <w:rsid w:val="007C2E28"/>
    <w:rsid w:val="007C2EC2"/>
    <w:rsid w:val="007C314E"/>
    <w:rsid w:val="007C31AC"/>
    <w:rsid w:val="007C37F3"/>
    <w:rsid w:val="007C43CF"/>
    <w:rsid w:val="007C4CD9"/>
    <w:rsid w:val="007C54D2"/>
    <w:rsid w:val="007C55C9"/>
    <w:rsid w:val="007C5647"/>
    <w:rsid w:val="007C5C56"/>
    <w:rsid w:val="007C6379"/>
    <w:rsid w:val="007C7AFF"/>
    <w:rsid w:val="007C7B72"/>
    <w:rsid w:val="007D04DE"/>
    <w:rsid w:val="007D0657"/>
    <w:rsid w:val="007D0741"/>
    <w:rsid w:val="007D0980"/>
    <w:rsid w:val="007D134B"/>
    <w:rsid w:val="007D1937"/>
    <w:rsid w:val="007D1E73"/>
    <w:rsid w:val="007D2814"/>
    <w:rsid w:val="007D2B66"/>
    <w:rsid w:val="007D2F20"/>
    <w:rsid w:val="007D2F34"/>
    <w:rsid w:val="007D2FD8"/>
    <w:rsid w:val="007D3173"/>
    <w:rsid w:val="007D3388"/>
    <w:rsid w:val="007D3979"/>
    <w:rsid w:val="007D3D6D"/>
    <w:rsid w:val="007D4925"/>
    <w:rsid w:val="007D507F"/>
    <w:rsid w:val="007D6EE7"/>
    <w:rsid w:val="007D7229"/>
    <w:rsid w:val="007D733E"/>
    <w:rsid w:val="007D7733"/>
    <w:rsid w:val="007D7A15"/>
    <w:rsid w:val="007E080D"/>
    <w:rsid w:val="007E0D40"/>
    <w:rsid w:val="007E11E1"/>
    <w:rsid w:val="007E1985"/>
    <w:rsid w:val="007E289D"/>
    <w:rsid w:val="007E4406"/>
    <w:rsid w:val="007E4B96"/>
    <w:rsid w:val="007E5201"/>
    <w:rsid w:val="007E556E"/>
    <w:rsid w:val="007E6AC6"/>
    <w:rsid w:val="007E6F1F"/>
    <w:rsid w:val="007E7193"/>
    <w:rsid w:val="007E7233"/>
    <w:rsid w:val="007E73DD"/>
    <w:rsid w:val="007E77F9"/>
    <w:rsid w:val="007E7B7F"/>
    <w:rsid w:val="007F0B60"/>
    <w:rsid w:val="007F151D"/>
    <w:rsid w:val="007F188D"/>
    <w:rsid w:val="007F25E2"/>
    <w:rsid w:val="007F28DC"/>
    <w:rsid w:val="007F3239"/>
    <w:rsid w:val="007F3694"/>
    <w:rsid w:val="007F3C61"/>
    <w:rsid w:val="007F4960"/>
    <w:rsid w:val="007F546E"/>
    <w:rsid w:val="007F5BB2"/>
    <w:rsid w:val="007F6057"/>
    <w:rsid w:val="007F675A"/>
    <w:rsid w:val="007F743E"/>
    <w:rsid w:val="007F7985"/>
    <w:rsid w:val="007F7D45"/>
    <w:rsid w:val="00800380"/>
    <w:rsid w:val="00801C5B"/>
    <w:rsid w:val="0080231E"/>
    <w:rsid w:val="008026FE"/>
    <w:rsid w:val="00803068"/>
    <w:rsid w:val="00803574"/>
    <w:rsid w:val="00803966"/>
    <w:rsid w:val="00803C71"/>
    <w:rsid w:val="00804008"/>
    <w:rsid w:val="00804060"/>
    <w:rsid w:val="00805D42"/>
    <w:rsid w:val="00805F2A"/>
    <w:rsid w:val="008075C7"/>
    <w:rsid w:val="008075FF"/>
    <w:rsid w:val="008076C8"/>
    <w:rsid w:val="00807AC3"/>
    <w:rsid w:val="00807C6A"/>
    <w:rsid w:val="00807F36"/>
    <w:rsid w:val="00810B33"/>
    <w:rsid w:val="00811333"/>
    <w:rsid w:val="0081142E"/>
    <w:rsid w:val="0081195C"/>
    <w:rsid w:val="00811D6D"/>
    <w:rsid w:val="00811F98"/>
    <w:rsid w:val="00812B38"/>
    <w:rsid w:val="00812BD2"/>
    <w:rsid w:val="00812E8B"/>
    <w:rsid w:val="00812E9C"/>
    <w:rsid w:val="00813182"/>
    <w:rsid w:val="0081364E"/>
    <w:rsid w:val="00814032"/>
    <w:rsid w:val="00814055"/>
    <w:rsid w:val="008145E2"/>
    <w:rsid w:val="00814DA6"/>
    <w:rsid w:val="008153F4"/>
    <w:rsid w:val="00815B3F"/>
    <w:rsid w:val="00816ADE"/>
    <w:rsid w:val="008171DD"/>
    <w:rsid w:val="008172CB"/>
    <w:rsid w:val="008179AF"/>
    <w:rsid w:val="00820B65"/>
    <w:rsid w:val="008216B6"/>
    <w:rsid w:val="008218D7"/>
    <w:rsid w:val="00821A61"/>
    <w:rsid w:val="00821B83"/>
    <w:rsid w:val="00821C17"/>
    <w:rsid w:val="008226A3"/>
    <w:rsid w:val="0082277A"/>
    <w:rsid w:val="0082288E"/>
    <w:rsid w:val="0082395C"/>
    <w:rsid w:val="008239A2"/>
    <w:rsid w:val="008241A5"/>
    <w:rsid w:val="008252EA"/>
    <w:rsid w:val="008253F3"/>
    <w:rsid w:val="00825970"/>
    <w:rsid w:val="00825EEF"/>
    <w:rsid w:val="00826071"/>
    <w:rsid w:val="00826B40"/>
    <w:rsid w:val="0082721A"/>
    <w:rsid w:val="00827694"/>
    <w:rsid w:val="008276BC"/>
    <w:rsid w:val="00827B68"/>
    <w:rsid w:val="00827D42"/>
    <w:rsid w:val="00830276"/>
    <w:rsid w:val="00830331"/>
    <w:rsid w:val="0083065F"/>
    <w:rsid w:val="00830ACD"/>
    <w:rsid w:val="00830F6A"/>
    <w:rsid w:val="0083129F"/>
    <w:rsid w:val="008312A3"/>
    <w:rsid w:val="0083153F"/>
    <w:rsid w:val="0083167E"/>
    <w:rsid w:val="00831DD0"/>
    <w:rsid w:val="00831E4E"/>
    <w:rsid w:val="00831F1C"/>
    <w:rsid w:val="00832C5E"/>
    <w:rsid w:val="00832D20"/>
    <w:rsid w:val="00833712"/>
    <w:rsid w:val="00833ABF"/>
    <w:rsid w:val="00833DA4"/>
    <w:rsid w:val="00834BFF"/>
    <w:rsid w:val="00835217"/>
    <w:rsid w:val="00835273"/>
    <w:rsid w:val="00835488"/>
    <w:rsid w:val="008358DE"/>
    <w:rsid w:val="0083599A"/>
    <w:rsid w:val="00835A03"/>
    <w:rsid w:val="008364B5"/>
    <w:rsid w:val="00837111"/>
    <w:rsid w:val="0083742A"/>
    <w:rsid w:val="0083769C"/>
    <w:rsid w:val="00837B1E"/>
    <w:rsid w:val="0084000A"/>
    <w:rsid w:val="008401D1"/>
    <w:rsid w:val="00840D08"/>
    <w:rsid w:val="00840F4B"/>
    <w:rsid w:val="00840FCB"/>
    <w:rsid w:val="008417B2"/>
    <w:rsid w:val="00841B5C"/>
    <w:rsid w:val="00841DA6"/>
    <w:rsid w:val="00841F8D"/>
    <w:rsid w:val="0084266B"/>
    <w:rsid w:val="00842B61"/>
    <w:rsid w:val="008430B1"/>
    <w:rsid w:val="0084396F"/>
    <w:rsid w:val="00843978"/>
    <w:rsid w:val="00843AB5"/>
    <w:rsid w:val="00844078"/>
    <w:rsid w:val="00844280"/>
    <w:rsid w:val="00844D86"/>
    <w:rsid w:val="00845337"/>
    <w:rsid w:val="008461B9"/>
    <w:rsid w:val="00846212"/>
    <w:rsid w:val="00846A3E"/>
    <w:rsid w:val="00846B6A"/>
    <w:rsid w:val="00846C4A"/>
    <w:rsid w:val="00846C74"/>
    <w:rsid w:val="00847126"/>
    <w:rsid w:val="008476C8"/>
    <w:rsid w:val="00847703"/>
    <w:rsid w:val="00850242"/>
    <w:rsid w:val="008508F4"/>
    <w:rsid w:val="00851BED"/>
    <w:rsid w:val="00852A83"/>
    <w:rsid w:val="00852C4C"/>
    <w:rsid w:val="00852CD3"/>
    <w:rsid w:val="00852D46"/>
    <w:rsid w:val="00852DFF"/>
    <w:rsid w:val="008555DE"/>
    <w:rsid w:val="0085599D"/>
    <w:rsid w:val="00855F0C"/>
    <w:rsid w:val="00855FEE"/>
    <w:rsid w:val="008568CE"/>
    <w:rsid w:val="00856A42"/>
    <w:rsid w:val="00856D08"/>
    <w:rsid w:val="0085742F"/>
    <w:rsid w:val="00860241"/>
    <w:rsid w:val="00860C2D"/>
    <w:rsid w:val="0086132B"/>
    <w:rsid w:val="0086160B"/>
    <w:rsid w:val="0086172D"/>
    <w:rsid w:val="00861A0A"/>
    <w:rsid w:val="00862467"/>
    <w:rsid w:val="008624A7"/>
    <w:rsid w:val="00862AC3"/>
    <w:rsid w:val="00862BEF"/>
    <w:rsid w:val="0086314D"/>
    <w:rsid w:val="008633ED"/>
    <w:rsid w:val="00863C02"/>
    <w:rsid w:val="00863C78"/>
    <w:rsid w:val="00864659"/>
    <w:rsid w:val="0086468E"/>
    <w:rsid w:val="00864CE0"/>
    <w:rsid w:val="00864F2E"/>
    <w:rsid w:val="00865E45"/>
    <w:rsid w:val="00866609"/>
    <w:rsid w:val="0086677E"/>
    <w:rsid w:val="0086733C"/>
    <w:rsid w:val="00867490"/>
    <w:rsid w:val="00870D59"/>
    <w:rsid w:val="00871934"/>
    <w:rsid w:val="008719ED"/>
    <w:rsid w:val="00871F27"/>
    <w:rsid w:val="00872011"/>
    <w:rsid w:val="00872168"/>
    <w:rsid w:val="008721D5"/>
    <w:rsid w:val="0087226E"/>
    <w:rsid w:val="0087329D"/>
    <w:rsid w:val="00873C6C"/>
    <w:rsid w:val="00873F44"/>
    <w:rsid w:val="00873FB4"/>
    <w:rsid w:val="0087402D"/>
    <w:rsid w:val="008749E7"/>
    <w:rsid w:val="00874AC6"/>
    <w:rsid w:val="00875837"/>
    <w:rsid w:val="00875F28"/>
    <w:rsid w:val="00876EA9"/>
    <w:rsid w:val="0087718A"/>
    <w:rsid w:val="00877B01"/>
    <w:rsid w:val="00880302"/>
    <w:rsid w:val="0088070A"/>
    <w:rsid w:val="00880DA3"/>
    <w:rsid w:val="00881777"/>
    <w:rsid w:val="00881C28"/>
    <w:rsid w:val="00882CCC"/>
    <w:rsid w:val="0088314D"/>
    <w:rsid w:val="008835FC"/>
    <w:rsid w:val="00883B5F"/>
    <w:rsid w:val="00883E6E"/>
    <w:rsid w:val="0088436A"/>
    <w:rsid w:val="008844F1"/>
    <w:rsid w:val="00884B76"/>
    <w:rsid w:val="00885077"/>
    <w:rsid w:val="00885190"/>
    <w:rsid w:val="00886814"/>
    <w:rsid w:val="00886BAE"/>
    <w:rsid w:val="0088742E"/>
    <w:rsid w:val="0088755F"/>
    <w:rsid w:val="00890F02"/>
    <w:rsid w:val="008917CE"/>
    <w:rsid w:val="00891FF2"/>
    <w:rsid w:val="00892860"/>
    <w:rsid w:val="00893D3B"/>
    <w:rsid w:val="00894D36"/>
    <w:rsid w:val="008952D3"/>
    <w:rsid w:val="00895421"/>
    <w:rsid w:val="008958D3"/>
    <w:rsid w:val="008960AA"/>
    <w:rsid w:val="00896FA0"/>
    <w:rsid w:val="00896FF6"/>
    <w:rsid w:val="00897157"/>
    <w:rsid w:val="00897277"/>
    <w:rsid w:val="008A0367"/>
    <w:rsid w:val="008A0931"/>
    <w:rsid w:val="008A1B3F"/>
    <w:rsid w:val="008A1E73"/>
    <w:rsid w:val="008A233D"/>
    <w:rsid w:val="008A2A9B"/>
    <w:rsid w:val="008A33C2"/>
    <w:rsid w:val="008A364C"/>
    <w:rsid w:val="008A3D74"/>
    <w:rsid w:val="008A3FB3"/>
    <w:rsid w:val="008A42D3"/>
    <w:rsid w:val="008A534E"/>
    <w:rsid w:val="008A5525"/>
    <w:rsid w:val="008A5CED"/>
    <w:rsid w:val="008A6194"/>
    <w:rsid w:val="008A647C"/>
    <w:rsid w:val="008A6995"/>
    <w:rsid w:val="008A6CAD"/>
    <w:rsid w:val="008A6FF9"/>
    <w:rsid w:val="008A74B0"/>
    <w:rsid w:val="008A77E7"/>
    <w:rsid w:val="008A79AF"/>
    <w:rsid w:val="008A7F8C"/>
    <w:rsid w:val="008B07FD"/>
    <w:rsid w:val="008B1EE8"/>
    <w:rsid w:val="008B248B"/>
    <w:rsid w:val="008B3E7D"/>
    <w:rsid w:val="008B4162"/>
    <w:rsid w:val="008B49A2"/>
    <w:rsid w:val="008B4CE7"/>
    <w:rsid w:val="008B53D4"/>
    <w:rsid w:val="008B685D"/>
    <w:rsid w:val="008B6B22"/>
    <w:rsid w:val="008B6DCF"/>
    <w:rsid w:val="008B7BE5"/>
    <w:rsid w:val="008B7E5E"/>
    <w:rsid w:val="008C0233"/>
    <w:rsid w:val="008C02D7"/>
    <w:rsid w:val="008C0EDE"/>
    <w:rsid w:val="008C10F4"/>
    <w:rsid w:val="008C175A"/>
    <w:rsid w:val="008C1F95"/>
    <w:rsid w:val="008C2636"/>
    <w:rsid w:val="008C2B37"/>
    <w:rsid w:val="008C3167"/>
    <w:rsid w:val="008C3347"/>
    <w:rsid w:val="008C33AF"/>
    <w:rsid w:val="008C3649"/>
    <w:rsid w:val="008C3C09"/>
    <w:rsid w:val="008C46F2"/>
    <w:rsid w:val="008C4D84"/>
    <w:rsid w:val="008C5DCF"/>
    <w:rsid w:val="008C5E1D"/>
    <w:rsid w:val="008C6495"/>
    <w:rsid w:val="008C64E1"/>
    <w:rsid w:val="008C6669"/>
    <w:rsid w:val="008C6AA7"/>
    <w:rsid w:val="008C6CBD"/>
    <w:rsid w:val="008C6D4E"/>
    <w:rsid w:val="008C7749"/>
    <w:rsid w:val="008C79BA"/>
    <w:rsid w:val="008D09CA"/>
    <w:rsid w:val="008D0ECF"/>
    <w:rsid w:val="008D1B0B"/>
    <w:rsid w:val="008D1BAD"/>
    <w:rsid w:val="008D1D6E"/>
    <w:rsid w:val="008D2D45"/>
    <w:rsid w:val="008D3281"/>
    <w:rsid w:val="008D3509"/>
    <w:rsid w:val="008D394C"/>
    <w:rsid w:val="008D468B"/>
    <w:rsid w:val="008D4D0D"/>
    <w:rsid w:val="008D4DB5"/>
    <w:rsid w:val="008D5648"/>
    <w:rsid w:val="008D56D0"/>
    <w:rsid w:val="008D5CD5"/>
    <w:rsid w:val="008D6253"/>
    <w:rsid w:val="008D7244"/>
    <w:rsid w:val="008D7E23"/>
    <w:rsid w:val="008E031F"/>
    <w:rsid w:val="008E0785"/>
    <w:rsid w:val="008E100E"/>
    <w:rsid w:val="008E18D5"/>
    <w:rsid w:val="008E1DD5"/>
    <w:rsid w:val="008E1E94"/>
    <w:rsid w:val="008E1F17"/>
    <w:rsid w:val="008E269D"/>
    <w:rsid w:val="008E27ED"/>
    <w:rsid w:val="008E34C0"/>
    <w:rsid w:val="008E3D75"/>
    <w:rsid w:val="008E3DA0"/>
    <w:rsid w:val="008E50AD"/>
    <w:rsid w:val="008E53F3"/>
    <w:rsid w:val="008E5D3B"/>
    <w:rsid w:val="008E5FCC"/>
    <w:rsid w:val="008E6C62"/>
    <w:rsid w:val="008E7882"/>
    <w:rsid w:val="008E7A08"/>
    <w:rsid w:val="008F0396"/>
    <w:rsid w:val="008F0CDF"/>
    <w:rsid w:val="008F0FAF"/>
    <w:rsid w:val="008F12BB"/>
    <w:rsid w:val="008F172F"/>
    <w:rsid w:val="008F182F"/>
    <w:rsid w:val="008F2882"/>
    <w:rsid w:val="008F2D26"/>
    <w:rsid w:val="008F2D51"/>
    <w:rsid w:val="008F313F"/>
    <w:rsid w:val="008F32CC"/>
    <w:rsid w:val="008F3C29"/>
    <w:rsid w:val="008F3D3D"/>
    <w:rsid w:val="008F428E"/>
    <w:rsid w:val="008F464D"/>
    <w:rsid w:val="008F4D31"/>
    <w:rsid w:val="008F4E29"/>
    <w:rsid w:val="008F504A"/>
    <w:rsid w:val="008F53E6"/>
    <w:rsid w:val="008F5D03"/>
    <w:rsid w:val="008F5D42"/>
    <w:rsid w:val="008F7CB8"/>
    <w:rsid w:val="00900111"/>
    <w:rsid w:val="00900781"/>
    <w:rsid w:val="00900954"/>
    <w:rsid w:val="009011F2"/>
    <w:rsid w:val="009017E7"/>
    <w:rsid w:val="009018B0"/>
    <w:rsid w:val="009019CC"/>
    <w:rsid w:val="00901C11"/>
    <w:rsid w:val="00901C77"/>
    <w:rsid w:val="00902021"/>
    <w:rsid w:val="00902211"/>
    <w:rsid w:val="009024D9"/>
    <w:rsid w:val="0090270F"/>
    <w:rsid w:val="0090326E"/>
    <w:rsid w:val="00903463"/>
    <w:rsid w:val="00903828"/>
    <w:rsid w:val="00904199"/>
    <w:rsid w:val="00904454"/>
    <w:rsid w:val="00904A17"/>
    <w:rsid w:val="00904D3E"/>
    <w:rsid w:val="009050EF"/>
    <w:rsid w:val="009050F7"/>
    <w:rsid w:val="0090566E"/>
    <w:rsid w:val="009058D1"/>
    <w:rsid w:val="00905A49"/>
    <w:rsid w:val="00905A58"/>
    <w:rsid w:val="00905FC4"/>
    <w:rsid w:val="0090605E"/>
    <w:rsid w:val="009061AF"/>
    <w:rsid w:val="009078EA"/>
    <w:rsid w:val="0091055C"/>
    <w:rsid w:val="00910E93"/>
    <w:rsid w:val="00911C99"/>
    <w:rsid w:val="009121F6"/>
    <w:rsid w:val="009122F3"/>
    <w:rsid w:val="00912329"/>
    <w:rsid w:val="0091275B"/>
    <w:rsid w:val="009127D6"/>
    <w:rsid w:val="0091286A"/>
    <w:rsid w:val="00912D92"/>
    <w:rsid w:val="0091392C"/>
    <w:rsid w:val="00913A69"/>
    <w:rsid w:val="00913AB6"/>
    <w:rsid w:val="00914256"/>
    <w:rsid w:val="0091437E"/>
    <w:rsid w:val="009144DE"/>
    <w:rsid w:val="009144E9"/>
    <w:rsid w:val="009144F0"/>
    <w:rsid w:val="00914911"/>
    <w:rsid w:val="00914951"/>
    <w:rsid w:val="00915048"/>
    <w:rsid w:val="00916AA9"/>
    <w:rsid w:val="00917259"/>
    <w:rsid w:val="0091732F"/>
    <w:rsid w:val="0091758C"/>
    <w:rsid w:val="00917798"/>
    <w:rsid w:val="00917E21"/>
    <w:rsid w:val="00917EFF"/>
    <w:rsid w:val="009201AA"/>
    <w:rsid w:val="00920A17"/>
    <w:rsid w:val="0092131A"/>
    <w:rsid w:val="00921423"/>
    <w:rsid w:val="009216D4"/>
    <w:rsid w:val="009217A7"/>
    <w:rsid w:val="00921C5D"/>
    <w:rsid w:val="00921C66"/>
    <w:rsid w:val="00921EF9"/>
    <w:rsid w:val="00922BD8"/>
    <w:rsid w:val="009237A1"/>
    <w:rsid w:val="00923D8E"/>
    <w:rsid w:val="00924031"/>
    <w:rsid w:val="0092403D"/>
    <w:rsid w:val="0092403E"/>
    <w:rsid w:val="0092424D"/>
    <w:rsid w:val="00924551"/>
    <w:rsid w:val="00924D40"/>
    <w:rsid w:val="00925B1F"/>
    <w:rsid w:val="00925E4B"/>
    <w:rsid w:val="009265E9"/>
    <w:rsid w:val="00926A87"/>
    <w:rsid w:val="00926F4A"/>
    <w:rsid w:val="00927ACB"/>
    <w:rsid w:val="00927C39"/>
    <w:rsid w:val="009307BF"/>
    <w:rsid w:val="009308F6"/>
    <w:rsid w:val="009315C7"/>
    <w:rsid w:val="00931801"/>
    <w:rsid w:val="009318F0"/>
    <w:rsid w:val="00931DC8"/>
    <w:rsid w:val="009321D7"/>
    <w:rsid w:val="009330BF"/>
    <w:rsid w:val="00933D8B"/>
    <w:rsid w:val="009358B2"/>
    <w:rsid w:val="00935B08"/>
    <w:rsid w:val="00935FAA"/>
    <w:rsid w:val="00936EB2"/>
    <w:rsid w:val="009402A8"/>
    <w:rsid w:val="0094048C"/>
    <w:rsid w:val="00940AC6"/>
    <w:rsid w:val="00941070"/>
    <w:rsid w:val="0094111F"/>
    <w:rsid w:val="009411D4"/>
    <w:rsid w:val="0094283C"/>
    <w:rsid w:val="00942858"/>
    <w:rsid w:val="0094317E"/>
    <w:rsid w:val="00943564"/>
    <w:rsid w:val="0094418E"/>
    <w:rsid w:val="009445AE"/>
    <w:rsid w:val="00944B62"/>
    <w:rsid w:val="00945D3D"/>
    <w:rsid w:val="009462B6"/>
    <w:rsid w:val="00946325"/>
    <w:rsid w:val="009466FF"/>
    <w:rsid w:val="00946A79"/>
    <w:rsid w:val="00946FC6"/>
    <w:rsid w:val="009477FE"/>
    <w:rsid w:val="00947900"/>
    <w:rsid w:val="0095114A"/>
    <w:rsid w:val="00951971"/>
    <w:rsid w:val="00952228"/>
    <w:rsid w:val="0095245D"/>
    <w:rsid w:val="0095261B"/>
    <w:rsid w:val="00952C57"/>
    <w:rsid w:val="0095329B"/>
    <w:rsid w:val="009541B3"/>
    <w:rsid w:val="00954959"/>
    <w:rsid w:val="00954B48"/>
    <w:rsid w:val="00955491"/>
    <w:rsid w:val="0095555B"/>
    <w:rsid w:val="00955B23"/>
    <w:rsid w:val="00955E71"/>
    <w:rsid w:val="0095676B"/>
    <w:rsid w:val="00957002"/>
    <w:rsid w:val="00957630"/>
    <w:rsid w:val="00957C33"/>
    <w:rsid w:val="009604AE"/>
    <w:rsid w:val="009608EE"/>
    <w:rsid w:val="00960E84"/>
    <w:rsid w:val="00961F2F"/>
    <w:rsid w:val="0096261A"/>
    <w:rsid w:val="00962658"/>
    <w:rsid w:val="009627B4"/>
    <w:rsid w:val="00962871"/>
    <w:rsid w:val="00962B7A"/>
    <w:rsid w:val="00962BF9"/>
    <w:rsid w:val="00962CA1"/>
    <w:rsid w:val="00962E02"/>
    <w:rsid w:val="00963266"/>
    <w:rsid w:val="00963581"/>
    <w:rsid w:val="009640C9"/>
    <w:rsid w:val="009642CF"/>
    <w:rsid w:val="00964A9F"/>
    <w:rsid w:val="00964BF8"/>
    <w:rsid w:val="00965886"/>
    <w:rsid w:val="00965DDB"/>
    <w:rsid w:val="009665F3"/>
    <w:rsid w:val="00966D8A"/>
    <w:rsid w:val="00967752"/>
    <w:rsid w:val="00967CA0"/>
    <w:rsid w:val="00967FEA"/>
    <w:rsid w:val="0097026B"/>
    <w:rsid w:val="009707D5"/>
    <w:rsid w:val="009713D0"/>
    <w:rsid w:val="0097190F"/>
    <w:rsid w:val="00971BE7"/>
    <w:rsid w:val="009722E1"/>
    <w:rsid w:val="0097272B"/>
    <w:rsid w:val="0097305F"/>
    <w:rsid w:val="0097307D"/>
    <w:rsid w:val="00973FA8"/>
    <w:rsid w:val="00973FB9"/>
    <w:rsid w:val="0097423F"/>
    <w:rsid w:val="00974CB7"/>
    <w:rsid w:val="00974DA5"/>
    <w:rsid w:val="00974ED9"/>
    <w:rsid w:val="00974FF0"/>
    <w:rsid w:val="0097517A"/>
    <w:rsid w:val="00975471"/>
    <w:rsid w:val="00976496"/>
    <w:rsid w:val="00976509"/>
    <w:rsid w:val="0097726D"/>
    <w:rsid w:val="00977E8B"/>
    <w:rsid w:val="0098078C"/>
    <w:rsid w:val="00980D91"/>
    <w:rsid w:val="00981864"/>
    <w:rsid w:val="00983A58"/>
    <w:rsid w:val="009843BB"/>
    <w:rsid w:val="00984B2F"/>
    <w:rsid w:val="00984E57"/>
    <w:rsid w:val="00984F90"/>
    <w:rsid w:val="00986010"/>
    <w:rsid w:val="009860DA"/>
    <w:rsid w:val="00986375"/>
    <w:rsid w:val="009863B6"/>
    <w:rsid w:val="00987524"/>
    <w:rsid w:val="00987677"/>
    <w:rsid w:val="009901C7"/>
    <w:rsid w:val="0099060C"/>
    <w:rsid w:val="009907E6"/>
    <w:rsid w:val="0099087A"/>
    <w:rsid w:val="009908EF"/>
    <w:rsid w:val="00990C01"/>
    <w:rsid w:val="00990D66"/>
    <w:rsid w:val="00991120"/>
    <w:rsid w:val="009911F2"/>
    <w:rsid w:val="009919DF"/>
    <w:rsid w:val="009920D0"/>
    <w:rsid w:val="009926CF"/>
    <w:rsid w:val="00992C98"/>
    <w:rsid w:val="00992D1D"/>
    <w:rsid w:val="00992E97"/>
    <w:rsid w:val="00992FAD"/>
    <w:rsid w:val="00993060"/>
    <w:rsid w:val="00993124"/>
    <w:rsid w:val="009933F6"/>
    <w:rsid w:val="009936D5"/>
    <w:rsid w:val="00995F9F"/>
    <w:rsid w:val="009961EE"/>
    <w:rsid w:val="00996520"/>
    <w:rsid w:val="009965D7"/>
    <w:rsid w:val="00997041"/>
    <w:rsid w:val="00997300"/>
    <w:rsid w:val="009A00A1"/>
    <w:rsid w:val="009A0956"/>
    <w:rsid w:val="009A10EC"/>
    <w:rsid w:val="009A1171"/>
    <w:rsid w:val="009A14CB"/>
    <w:rsid w:val="009A1B56"/>
    <w:rsid w:val="009A1B63"/>
    <w:rsid w:val="009A263C"/>
    <w:rsid w:val="009A301E"/>
    <w:rsid w:val="009A3764"/>
    <w:rsid w:val="009A3B6C"/>
    <w:rsid w:val="009A4396"/>
    <w:rsid w:val="009A4939"/>
    <w:rsid w:val="009A58BB"/>
    <w:rsid w:val="009A6657"/>
    <w:rsid w:val="009A6811"/>
    <w:rsid w:val="009A6986"/>
    <w:rsid w:val="009A6F67"/>
    <w:rsid w:val="009A7486"/>
    <w:rsid w:val="009A7E54"/>
    <w:rsid w:val="009B0030"/>
    <w:rsid w:val="009B0169"/>
    <w:rsid w:val="009B0C0A"/>
    <w:rsid w:val="009B0D23"/>
    <w:rsid w:val="009B1431"/>
    <w:rsid w:val="009B1946"/>
    <w:rsid w:val="009B1C73"/>
    <w:rsid w:val="009B233E"/>
    <w:rsid w:val="009B2AF5"/>
    <w:rsid w:val="009B33F6"/>
    <w:rsid w:val="009B343B"/>
    <w:rsid w:val="009B382C"/>
    <w:rsid w:val="009B3CD5"/>
    <w:rsid w:val="009B4820"/>
    <w:rsid w:val="009B50C3"/>
    <w:rsid w:val="009B571A"/>
    <w:rsid w:val="009B5A78"/>
    <w:rsid w:val="009B6862"/>
    <w:rsid w:val="009B6866"/>
    <w:rsid w:val="009C0092"/>
    <w:rsid w:val="009C0130"/>
    <w:rsid w:val="009C0252"/>
    <w:rsid w:val="009C063E"/>
    <w:rsid w:val="009C0A29"/>
    <w:rsid w:val="009C0A98"/>
    <w:rsid w:val="009C0FC6"/>
    <w:rsid w:val="009C1140"/>
    <w:rsid w:val="009C14CB"/>
    <w:rsid w:val="009C172C"/>
    <w:rsid w:val="009C1787"/>
    <w:rsid w:val="009C18F7"/>
    <w:rsid w:val="009C1F9A"/>
    <w:rsid w:val="009C281E"/>
    <w:rsid w:val="009C2E3F"/>
    <w:rsid w:val="009C2EBC"/>
    <w:rsid w:val="009C2F58"/>
    <w:rsid w:val="009C3113"/>
    <w:rsid w:val="009C3188"/>
    <w:rsid w:val="009C43B1"/>
    <w:rsid w:val="009C4CC4"/>
    <w:rsid w:val="009C5572"/>
    <w:rsid w:val="009C5BF3"/>
    <w:rsid w:val="009C62B6"/>
    <w:rsid w:val="009C66F6"/>
    <w:rsid w:val="009C6C91"/>
    <w:rsid w:val="009C737B"/>
    <w:rsid w:val="009C78D9"/>
    <w:rsid w:val="009C7BCB"/>
    <w:rsid w:val="009C7E6A"/>
    <w:rsid w:val="009D0816"/>
    <w:rsid w:val="009D08C4"/>
    <w:rsid w:val="009D18F2"/>
    <w:rsid w:val="009D1923"/>
    <w:rsid w:val="009D268D"/>
    <w:rsid w:val="009D2989"/>
    <w:rsid w:val="009D2D1A"/>
    <w:rsid w:val="009D2D22"/>
    <w:rsid w:val="009D330B"/>
    <w:rsid w:val="009D383D"/>
    <w:rsid w:val="009D420D"/>
    <w:rsid w:val="009D4AE4"/>
    <w:rsid w:val="009D5199"/>
    <w:rsid w:val="009D58BE"/>
    <w:rsid w:val="009D5E5E"/>
    <w:rsid w:val="009D637B"/>
    <w:rsid w:val="009D63CC"/>
    <w:rsid w:val="009D65BA"/>
    <w:rsid w:val="009D65EA"/>
    <w:rsid w:val="009D6D5A"/>
    <w:rsid w:val="009D7142"/>
    <w:rsid w:val="009D7452"/>
    <w:rsid w:val="009E00AD"/>
    <w:rsid w:val="009E1396"/>
    <w:rsid w:val="009E1C3C"/>
    <w:rsid w:val="009E1EA2"/>
    <w:rsid w:val="009E21D6"/>
    <w:rsid w:val="009E25DE"/>
    <w:rsid w:val="009E3179"/>
    <w:rsid w:val="009E3CD8"/>
    <w:rsid w:val="009E46A9"/>
    <w:rsid w:val="009E572F"/>
    <w:rsid w:val="009E5F40"/>
    <w:rsid w:val="009E613B"/>
    <w:rsid w:val="009E6268"/>
    <w:rsid w:val="009E749D"/>
    <w:rsid w:val="009E7929"/>
    <w:rsid w:val="009F049D"/>
    <w:rsid w:val="009F05C7"/>
    <w:rsid w:val="009F0C11"/>
    <w:rsid w:val="009F0C61"/>
    <w:rsid w:val="009F0D21"/>
    <w:rsid w:val="009F1893"/>
    <w:rsid w:val="009F30E4"/>
    <w:rsid w:val="009F36CE"/>
    <w:rsid w:val="009F3BE2"/>
    <w:rsid w:val="009F4329"/>
    <w:rsid w:val="009F5B47"/>
    <w:rsid w:val="009F6284"/>
    <w:rsid w:val="009F650E"/>
    <w:rsid w:val="009F66F6"/>
    <w:rsid w:val="009F6A94"/>
    <w:rsid w:val="009F6FEF"/>
    <w:rsid w:val="009F7CE3"/>
    <w:rsid w:val="00A00118"/>
    <w:rsid w:val="00A015BB"/>
    <w:rsid w:val="00A016D5"/>
    <w:rsid w:val="00A01867"/>
    <w:rsid w:val="00A030DC"/>
    <w:rsid w:val="00A03122"/>
    <w:rsid w:val="00A035C3"/>
    <w:rsid w:val="00A03883"/>
    <w:rsid w:val="00A04020"/>
    <w:rsid w:val="00A04B19"/>
    <w:rsid w:val="00A052CB"/>
    <w:rsid w:val="00A05535"/>
    <w:rsid w:val="00A05CBC"/>
    <w:rsid w:val="00A06A0D"/>
    <w:rsid w:val="00A06D0E"/>
    <w:rsid w:val="00A06F9F"/>
    <w:rsid w:val="00A073F9"/>
    <w:rsid w:val="00A0754B"/>
    <w:rsid w:val="00A07B04"/>
    <w:rsid w:val="00A1087B"/>
    <w:rsid w:val="00A110BE"/>
    <w:rsid w:val="00A11564"/>
    <w:rsid w:val="00A1183F"/>
    <w:rsid w:val="00A11EC5"/>
    <w:rsid w:val="00A13221"/>
    <w:rsid w:val="00A13749"/>
    <w:rsid w:val="00A13C48"/>
    <w:rsid w:val="00A13DFD"/>
    <w:rsid w:val="00A14111"/>
    <w:rsid w:val="00A147AA"/>
    <w:rsid w:val="00A14B21"/>
    <w:rsid w:val="00A1513E"/>
    <w:rsid w:val="00A15329"/>
    <w:rsid w:val="00A1597A"/>
    <w:rsid w:val="00A15B5A"/>
    <w:rsid w:val="00A15E04"/>
    <w:rsid w:val="00A15E36"/>
    <w:rsid w:val="00A15FAA"/>
    <w:rsid w:val="00A1676F"/>
    <w:rsid w:val="00A16AA2"/>
    <w:rsid w:val="00A17793"/>
    <w:rsid w:val="00A1787F"/>
    <w:rsid w:val="00A17C9A"/>
    <w:rsid w:val="00A17F3C"/>
    <w:rsid w:val="00A2006F"/>
    <w:rsid w:val="00A20525"/>
    <w:rsid w:val="00A2087C"/>
    <w:rsid w:val="00A208AA"/>
    <w:rsid w:val="00A20A5F"/>
    <w:rsid w:val="00A21581"/>
    <w:rsid w:val="00A21EAD"/>
    <w:rsid w:val="00A22484"/>
    <w:rsid w:val="00A225AD"/>
    <w:rsid w:val="00A242E3"/>
    <w:rsid w:val="00A249AF"/>
    <w:rsid w:val="00A24A04"/>
    <w:rsid w:val="00A24A0B"/>
    <w:rsid w:val="00A24E3A"/>
    <w:rsid w:val="00A2562A"/>
    <w:rsid w:val="00A2700D"/>
    <w:rsid w:val="00A27515"/>
    <w:rsid w:val="00A27E2D"/>
    <w:rsid w:val="00A27FF7"/>
    <w:rsid w:val="00A30F78"/>
    <w:rsid w:val="00A31E48"/>
    <w:rsid w:val="00A33977"/>
    <w:rsid w:val="00A33B46"/>
    <w:rsid w:val="00A33DD9"/>
    <w:rsid w:val="00A33E82"/>
    <w:rsid w:val="00A34375"/>
    <w:rsid w:val="00A349FF"/>
    <w:rsid w:val="00A3507A"/>
    <w:rsid w:val="00A35571"/>
    <w:rsid w:val="00A35CB8"/>
    <w:rsid w:val="00A36440"/>
    <w:rsid w:val="00A37B47"/>
    <w:rsid w:val="00A400B5"/>
    <w:rsid w:val="00A40184"/>
    <w:rsid w:val="00A406EA"/>
    <w:rsid w:val="00A410A2"/>
    <w:rsid w:val="00A41164"/>
    <w:rsid w:val="00A422A2"/>
    <w:rsid w:val="00A430F1"/>
    <w:rsid w:val="00A43460"/>
    <w:rsid w:val="00A4398E"/>
    <w:rsid w:val="00A44120"/>
    <w:rsid w:val="00A44841"/>
    <w:rsid w:val="00A44854"/>
    <w:rsid w:val="00A44959"/>
    <w:rsid w:val="00A44A1A"/>
    <w:rsid w:val="00A44DA0"/>
    <w:rsid w:val="00A44E7F"/>
    <w:rsid w:val="00A45148"/>
    <w:rsid w:val="00A45404"/>
    <w:rsid w:val="00A464FE"/>
    <w:rsid w:val="00A46505"/>
    <w:rsid w:val="00A47D97"/>
    <w:rsid w:val="00A50577"/>
    <w:rsid w:val="00A5097F"/>
    <w:rsid w:val="00A51049"/>
    <w:rsid w:val="00A51353"/>
    <w:rsid w:val="00A513C9"/>
    <w:rsid w:val="00A51889"/>
    <w:rsid w:val="00A51CDA"/>
    <w:rsid w:val="00A522AE"/>
    <w:rsid w:val="00A52FF7"/>
    <w:rsid w:val="00A53F2A"/>
    <w:rsid w:val="00A54062"/>
    <w:rsid w:val="00A55240"/>
    <w:rsid w:val="00A555EC"/>
    <w:rsid w:val="00A5580B"/>
    <w:rsid w:val="00A5587F"/>
    <w:rsid w:val="00A55B23"/>
    <w:rsid w:val="00A55D91"/>
    <w:rsid w:val="00A56A3A"/>
    <w:rsid w:val="00A56AA3"/>
    <w:rsid w:val="00A56BAB"/>
    <w:rsid w:val="00A56EBD"/>
    <w:rsid w:val="00A5710E"/>
    <w:rsid w:val="00A577A4"/>
    <w:rsid w:val="00A577B0"/>
    <w:rsid w:val="00A609A4"/>
    <w:rsid w:val="00A61705"/>
    <w:rsid w:val="00A618A9"/>
    <w:rsid w:val="00A619DD"/>
    <w:rsid w:val="00A61B79"/>
    <w:rsid w:val="00A627E3"/>
    <w:rsid w:val="00A63128"/>
    <w:rsid w:val="00A63258"/>
    <w:rsid w:val="00A638B8"/>
    <w:rsid w:val="00A6398E"/>
    <w:rsid w:val="00A63CC1"/>
    <w:rsid w:val="00A63DEE"/>
    <w:rsid w:val="00A64C11"/>
    <w:rsid w:val="00A64C26"/>
    <w:rsid w:val="00A64EE8"/>
    <w:rsid w:val="00A65AD3"/>
    <w:rsid w:val="00A65C55"/>
    <w:rsid w:val="00A65F7D"/>
    <w:rsid w:val="00A6677F"/>
    <w:rsid w:val="00A6696A"/>
    <w:rsid w:val="00A66EBB"/>
    <w:rsid w:val="00A66F0D"/>
    <w:rsid w:val="00A67109"/>
    <w:rsid w:val="00A67325"/>
    <w:rsid w:val="00A67629"/>
    <w:rsid w:val="00A67C04"/>
    <w:rsid w:val="00A67E51"/>
    <w:rsid w:val="00A703E9"/>
    <w:rsid w:val="00A705B3"/>
    <w:rsid w:val="00A71917"/>
    <w:rsid w:val="00A71E91"/>
    <w:rsid w:val="00A72289"/>
    <w:rsid w:val="00A726BB"/>
    <w:rsid w:val="00A72965"/>
    <w:rsid w:val="00A72C4D"/>
    <w:rsid w:val="00A72E0D"/>
    <w:rsid w:val="00A7360D"/>
    <w:rsid w:val="00A73939"/>
    <w:rsid w:val="00A73DF7"/>
    <w:rsid w:val="00A743F1"/>
    <w:rsid w:val="00A7454C"/>
    <w:rsid w:val="00A74722"/>
    <w:rsid w:val="00A74804"/>
    <w:rsid w:val="00A751A1"/>
    <w:rsid w:val="00A751D9"/>
    <w:rsid w:val="00A7576E"/>
    <w:rsid w:val="00A761B5"/>
    <w:rsid w:val="00A763C0"/>
    <w:rsid w:val="00A768FF"/>
    <w:rsid w:val="00A76D7B"/>
    <w:rsid w:val="00A77860"/>
    <w:rsid w:val="00A813D8"/>
    <w:rsid w:val="00A81E5C"/>
    <w:rsid w:val="00A82765"/>
    <w:rsid w:val="00A82AFD"/>
    <w:rsid w:val="00A82E67"/>
    <w:rsid w:val="00A82FAA"/>
    <w:rsid w:val="00A83247"/>
    <w:rsid w:val="00A841F2"/>
    <w:rsid w:val="00A844F1"/>
    <w:rsid w:val="00A84630"/>
    <w:rsid w:val="00A846C2"/>
    <w:rsid w:val="00A8568F"/>
    <w:rsid w:val="00A858B9"/>
    <w:rsid w:val="00A85A36"/>
    <w:rsid w:val="00A860D2"/>
    <w:rsid w:val="00A86DB7"/>
    <w:rsid w:val="00A877F3"/>
    <w:rsid w:val="00A87AE9"/>
    <w:rsid w:val="00A900B0"/>
    <w:rsid w:val="00A9115F"/>
    <w:rsid w:val="00A915FF"/>
    <w:rsid w:val="00A9224A"/>
    <w:rsid w:val="00A92597"/>
    <w:rsid w:val="00A92BC3"/>
    <w:rsid w:val="00A92CB6"/>
    <w:rsid w:val="00A93063"/>
    <w:rsid w:val="00A93141"/>
    <w:rsid w:val="00A932B7"/>
    <w:rsid w:val="00A9389C"/>
    <w:rsid w:val="00A939FF"/>
    <w:rsid w:val="00A94729"/>
    <w:rsid w:val="00A94884"/>
    <w:rsid w:val="00A95181"/>
    <w:rsid w:val="00A954CA"/>
    <w:rsid w:val="00A955D6"/>
    <w:rsid w:val="00A956F4"/>
    <w:rsid w:val="00A95C85"/>
    <w:rsid w:val="00A96779"/>
    <w:rsid w:val="00A968C5"/>
    <w:rsid w:val="00A9726C"/>
    <w:rsid w:val="00A9788A"/>
    <w:rsid w:val="00AA01B5"/>
    <w:rsid w:val="00AA0D5D"/>
    <w:rsid w:val="00AA0E98"/>
    <w:rsid w:val="00AA1157"/>
    <w:rsid w:val="00AA12B0"/>
    <w:rsid w:val="00AA1B1A"/>
    <w:rsid w:val="00AA3DA4"/>
    <w:rsid w:val="00AA3DBE"/>
    <w:rsid w:val="00AA3EB6"/>
    <w:rsid w:val="00AA42A5"/>
    <w:rsid w:val="00AA463A"/>
    <w:rsid w:val="00AA473B"/>
    <w:rsid w:val="00AA6110"/>
    <w:rsid w:val="00AA6495"/>
    <w:rsid w:val="00AA6F73"/>
    <w:rsid w:val="00AA77C6"/>
    <w:rsid w:val="00AA78C1"/>
    <w:rsid w:val="00AA7E20"/>
    <w:rsid w:val="00AB014E"/>
    <w:rsid w:val="00AB0274"/>
    <w:rsid w:val="00AB0ADE"/>
    <w:rsid w:val="00AB0B11"/>
    <w:rsid w:val="00AB0FCD"/>
    <w:rsid w:val="00AB190C"/>
    <w:rsid w:val="00AB249F"/>
    <w:rsid w:val="00AB2651"/>
    <w:rsid w:val="00AB2777"/>
    <w:rsid w:val="00AB27C0"/>
    <w:rsid w:val="00AB29DC"/>
    <w:rsid w:val="00AB2A32"/>
    <w:rsid w:val="00AB2FE1"/>
    <w:rsid w:val="00AB3521"/>
    <w:rsid w:val="00AB35EC"/>
    <w:rsid w:val="00AB3734"/>
    <w:rsid w:val="00AB3873"/>
    <w:rsid w:val="00AB396B"/>
    <w:rsid w:val="00AB471A"/>
    <w:rsid w:val="00AB4828"/>
    <w:rsid w:val="00AB48E1"/>
    <w:rsid w:val="00AB52D7"/>
    <w:rsid w:val="00AB63D3"/>
    <w:rsid w:val="00AB691A"/>
    <w:rsid w:val="00AB6C54"/>
    <w:rsid w:val="00AB79C8"/>
    <w:rsid w:val="00AC0F0E"/>
    <w:rsid w:val="00AC1566"/>
    <w:rsid w:val="00AC1744"/>
    <w:rsid w:val="00AC1824"/>
    <w:rsid w:val="00AC271A"/>
    <w:rsid w:val="00AC281D"/>
    <w:rsid w:val="00AC2E7B"/>
    <w:rsid w:val="00AC3741"/>
    <w:rsid w:val="00AC433C"/>
    <w:rsid w:val="00AC4422"/>
    <w:rsid w:val="00AC47D4"/>
    <w:rsid w:val="00AC490A"/>
    <w:rsid w:val="00AC4A5A"/>
    <w:rsid w:val="00AC4F3C"/>
    <w:rsid w:val="00AC501F"/>
    <w:rsid w:val="00AC510F"/>
    <w:rsid w:val="00AC51CE"/>
    <w:rsid w:val="00AC52F4"/>
    <w:rsid w:val="00AC5834"/>
    <w:rsid w:val="00AC5D5E"/>
    <w:rsid w:val="00AC735E"/>
    <w:rsid w:val="00AC75B4"/>
    <w:rsid w:val="00AC7D7B"/>
    <w:rsid w:val="00AD0654"/>
    <w:rsid w:val="00AD0CE6"/>
    <w:rsid w:val="00AD0F0A"/>
    <w:rsid w:val="00AD1376"/>
    <w:rsid w:val="00AD184F"/>
    <w:rsid w:val="00AD1E8A"/>
    <w:rsid w:val="00AD2906"/>
    <w:rsid w:val="00AD2C00"/>
    <w:rsid w:val="00AD2E8B"/>
    <w:rsid w:val="00AD379D"/>
    <w:rsid w:val="00AD45A8"/>
    <w:rsid w:val="00AD4741"/>
    <w:rsid w:val="00AD4E22"/>
    <w:rsid w:val="00AD6348"/>
    <w:rsid w:val="00AD69F3"/>
    <w:rsid w:val="00AD6BA5"/>
    <w:rsid w:val="00AD6BFF"/>
    <w:rsid w:val="00AD6E1A"/>
    <w:rsid w:val="00AD6F28"/>
    <w:rsid w:val="00AD76FB"/>
    <w:rsid w:val="00AE0540"/>
    <w:rsid w:val="00AE0710"/>
    <w:rsid w:val="00AE1CC9"/>
    <w:rsid w:val="00AE206E"/>
    <w:rsid w:val="00AE208F"/>
    <w:rsid w:val="00AE2423"/>
    <w:rsid w:val="00AE3944"/>
    <w:rsid w:val="00AE3AE0"/>
    <w:rsid w:val="00AE3D3F"/>
    <w:rsid w:val="00AE3E1D"/>
    <w:rsid w:val="00AE4EB9"/>
    <w:rsid w:val="00AE6336"/>
    <w:rsid w:val="00AE63AD"/>
    <w:rsid w:val="00AE6838"/>
    <w:rsid w:val="00AE76BE"/>
    <w:rsid w:val="00AE7B04"/>
    <w:rsid w:val="00AF00B8"/>
    <w:rsid w:val="00AF0B2D"/>
    <w:rsid w:val="00AF0DF7"/>
    <w:rsid w:val="00AF11F2"/>
    <w:rsid w:val="00AF1239"/>
    <w:rsid w:val="00AF1785"/>
    <w:rsid w:val="00AF18F6"/>
    <w:rsid w:val="00AF19C8"/>
    <w:rsid w:val="00AF1E10"/>
    <w:rsid w:val="00AF21A2"/>
    <w:rsid w:val="00AF28E1"/>
    <w:rsid w:val="00AF2A36"/>
    <w:rsid w:val="00AF2B90"/>
    <w:rsid w:val="00AF2C8C"/>
    <w:rsid w:val="00AF2F48"/>
    <w:rsid w:val="00AF344D"/>
    <w:rsid w:val="00AF3FBD"/>
    <w:rsid w:val="00AF46D5"/>
    <w:rsid w:val="00AF4CC1"/>
    <w:rsid w:val="00AF52AA"/>
    <w:rsid w:val="00AF541B"/>
    <w:rsid w:val="00AF5656"/>
    <w:rsid w:val="00AF5931"/>
    <w:rsid w:val="00AF5C81"/>
    <w:rsid w:val="00AF6839"/>
    <w:rsid w:val="00AF79FE"/>
    <w:rsid w:val="00B00391"/>
    <w:rsid w:val="00B00A8F"/>
    <w:rsid w:val="00B00ED2"/>
    <w:rsid w:val="00B00EF2"/>
    <w:rsid w:val="00B0113A"/>
    <w:rsid w:val="00B01A0A"/>
    <w:rsid w:val="00B01F3A"/>
    <w:rsid w:val="00B028CC"/>
    <w:rsid w:val="00B02C14"/>
    <w:rsid w:val="00B02F8A"/>
    <w:rsid w:val="00B03205"/>
    <w:rsid w:val="00B03232"/>
    <w:rsid w:val="00B03898"/>
    <w:rsid w:val="00B03BF2"/>
    <w:rsid w:val="00B03C6B"/>
    <w:rsid w:val="00B044C7"/>
    <w:rsid w:val="00B04BEE"/>
    <w:rsid w:val="00B04E78"/>
    <w:rsid w:val="00B0514F"/>
    <w:rsid w:val="00B05D00"/>
    <w:rsid w:val="00B05F25"/>
    <w:rsid w:val="00B05F2A"/>
    <w:rsid w:val="00B067CE"/>
    <w:rsid w:val="00B06DC8"/>
    <w:rsid w:val="00B06FE1"/>
    <w:rsid w:val="00B0703D"/>
    <w:rsid w:val="00B076A3"/>
    <w:rsid w:val="00B07ED2"/>
    <w:rsid w:val="00B102A0"/>
    <w:rsid w:val="00B10350"/>
    <w:rsid w:val="00B10E81"/>
    <w:rsid w:val="00B1118F"/>
    <w:rsid w:val="00B11273"/>
    <w:rsid w:val="00B114E2"/>
    <w:rsid w:val="00B115B3"/>
    <w:rsid w:val="00B11BF0"/>
    <w:rsid w:val="00B12D65"/>
    <w:rsid w:val="00B12E37"/>
    <w:rsid w:val="00B12E57"/>
    <w:rsid w:val="00B136D9"/>
    <w:rsid w:val="00B1389F"/>
    <w:rsid w:val="00B14671"/>
    <w:rsid w:val="00B14C6E"/>
    <w:rsid w:val="00B15522"/>
    <w:rsid w:val="00B17696"/>
    <w:rsid w:val="00B17E08"/>
    <w:rsid w:val="00B2034D"/>
    <w:rsid w:val="00B20E82"/>
    <w:rsid w:val="00B211C7"/>
    <w:rsid w:val="00B218C6"/>
    <w:rsid w:val="00B2237F"/>
    <w:rsid w:val="00B234A1"/>
    <w:rsid w:val="00B234FD"/>
    <w:rsid w:val="00B23671"/>
    <w:rsid w:val="00B24705"/>
    <w:rsid w:val="00B24BE7"/>
    <w:rsid w:val="00B25285"/>
    <w:rsid w:val="00B254C5"/>
    <w:rsid w:val="00B25654"/>
    <w:rsid w:val="00B25E29"/>
    <w:rsid w:val="00B25E2B"/>
    <w:rsid w:val="00B264AD"/>
    <w:rsid w:val="00B2697C"/>
    <w:rsid w:val="00B2767A"/>
    <w:rsid w:val="00B300A7"/>
    <w:rsid w:val="00B3029C"/>
    <w:rsid w:val="00B31739"/>
    <w:rsid w:val="00B31C32"/>
    <w:rsid w:val="00B322A6"/>
    <w:rsid w:val="00B32CC9"/>
    <w:rsid w:val="00B331E2"/>
    <w:rsid w:val="00B33211"/>
    <w:rsid w:val="00B33A62"/>
    <w:rsid w:val="00B33C55"/>
    <w:rsid w:val="00B33C91"/>
    <w:rsid w:val="00B34DF6"/>
    <w:rsid w:val="00B3586B"/>
    <w:rsid w:val="00B35B55"/>
    <w:rsid w:val="00B35DAA"/>
    <w:rsid w:val="00B3649A"/>
    <w:rsid w:val="00B36B0D"/>
    <w:rsid w:val="00B36BB7"/>
    <w:rsid w:val="00B36BE6"/>
    <w:rsid w:val="00B36DA7"/>
    <w:rsid w:val="00B376B8"/>
    <w:rsid w:val="00B3771F"/>
    <w:rsid w:val="00B37AF2"/>
    <w:rsid w:val="00B37C23"/>
    <w:rsid w:val="00B4011A"/>
    <w:rsid w:val="00B4044A"/>
    <w:rsid w:val="00B410B8"/>
    <w:rsid w:val="00B41721"/>
    <w:rsid w:val="00B41AA0"/>
    <w:rsid w:val="00B41F68"/>
    <w:rsid w:val="00B42D44"/>
    <w:rsid w:val="00B432CB"/>
    <w:rsid w:val="00B436FC"/>
    <w:rsid w:val="00B43875"/>
    <w:rsid w:val="00B43C62"/>
    <w:rsid w:val="00B43D45"/>
    <w:rsid w:val="00B43DF8"/>
    <w:rsid w:val="00B443EF"/>
    <w:rsid w:val="00B45C66"/>
    <w:rsid w:val="00B45DD1"/>
    <w:rsid w:val="00B46883"/>
    <w:rsid w:val="00B4704F"/>
    <w:rsid w:val="00B47338"/>
    <w:rsid w:val="00B47872"/>
    <w:rsid w:val="00B47923"/>
    <w:rsid w:val="00B500A6"/>
    <w:rsid w:val="00B50682"/>
    <w:rsid w:val="00B508EA"/>
    <w:rsid w:val="00B509C7"/>
    <w:rsid w:val="00B50AB8"/>
    <w:rsid w:val="00B50ED7"/>
    <w:rsid w:val="00B519F1"/>
    <w:rsid w:val="00B51F2D"/>
    <w:rsid w:val="00B525E0"/>
    <w:rsid w:val="00B52661"/>
    <w:rsid w:val="00B526B5"/>
    <w:rsid w:val="00B52849"/>
    <w:rsid w:val="00B5312A"/>
    <w:rsid w:val="00B53BBF"/>
    <w:rsid w:val="00B53BD1"/>
    <w:rsid w:val="00B53F7E"/>
    <w:rsid w:val="00B54B67"/>
    <w:rsid w:val="00B54CD2"/>
    <w:rsid w:val="00B552A7"/>
    <w:rsid w:val="00B554ED"/>
    <w:rsid w:val="00B555B8"/>
    <w:rsid w:val="00B556A6"/>
    <w:rsid w:val="00B55819"/>
    <w:rsid w:val="00B5640C"/>
    <w:rsid w:val="00B565C2"/>
    <w:rsid w:val="00B56E06"/>
    <w:rsid w:val="00B57A91"/>
    <w:rsid w:val="00B608B7"/>
    <w:rsid w:val="00B62E11"/>
    <w:rsid w:val="00B63490"/>
    <w:rsid w:val="00B641B1"/>
    <w:rsid w:val="00B642CE"/>
    <w:rsid w:val="00B644BF"/>
    <w:rsid w:val="00B64CE0"/>
    <w:rsid w:val="00B64D07"/>
    <w:rsid w:val="00B65461"/>
    <w:rsid w:val="00B65A72"/>
    <w:rsid w:val="00B66723"/>
    <w:rsid w:val="00B66995"/>
    <w:rsid w:val="00B673B9"/>
    <w:rsid w:val="00B67C00"/>
    <w:rsid w:val="00B67D0A"/>
    <w:rsid w:val="00B67D54"/>
    <w:rsid w:val="00B67F75"/>
    <w:rsid w:val="00B70680"/>
    <w:rsid w:val="00B707FC"/>
    <w:rsid w:val="00B7092F"/>
    <w:rsid w:val="00B70951"/>
    <w:rsid w:val="00B70E96"/>
    <w:rsid w:val="00B710FE"/>
    <w:rsid w:val="00B71AE7"/>
    <w:rsid w:val="00B71CF7"/>
    <w:rsid w:val="00B71DB7"/>
    <w:rsid w:val="00B71E78"/>
    <w:rsid w:val="00B728E5"/>
    <w:rsid w:val="00B72920"/>
    <w:rsid w:val="00B73102"/>
    <w:rsid w:val="00B731A0"/>
    <w:rsid w:val="00B733FF"/>
    <w:rsid w:val="00B7340E"/>
    <w:rsid w:val="00B73521"/>
    <w:rsid w:val="00B743B8"/>
    <w:rsid w:val="00B76049"/>
    <w:rsid w:val="00B76282"/>
    <w:rsid w:val="00B76AF8"/>
    <w:rsid w:val="00B775CB"/>
    <w:rsid w:val="00B80A6E"/>
    <w:rsid w:val="00B80D24"/>
    <w:rsid w:val="00B8185E"/>
    <w:rsid w:val="00B829B3"/>
    <w:rsid w:val="00B832E7"/>
    <w:rsid w:val="00B83384"/>
    <w:rsid w:val="00B835E6"/>
    <w:rsid w:val="00B83A95"/>
    <w:rsid w:val="00B83BC2"/>
    <w:rsid w:val="00B83C45"/>
    <w:rsid w:val="00B83EEA"/>
    <w:rsid w:val="00B84D19"/>
    <w:rsid w:val="00B85983"/>
    <w:rsid w:val="00B85FB6"/>
    <w:rsid w:val="00B86231"/>
    <w:rsid w:val="00B86531"/>
    <w:rsid w:val="00B8671F"/>
    <w:rsid w:val="00B86E83"/>
    <w:rsid w:val="00B879A4"/>
    <w:rsid w:val="00B87A3B"/>
    <w:rsid w:val="00B901EB"/>
    <w:rsid w:val="00B9036B"/>
    <w:rsid w:val="00B903AC"/>
    <w:rsid w:val="00B906AD"/>
    <w:rsid w:val="00B909D6"/>
    <w:rsid w:val="00B90D34"/>
    <w:rsid w:val="00B91445"/>
    <w:rsid w:val="00B9183F"/>
    <w:rsid w:val="00B91A35"/>
    <w:rsid w:val="00B91A9B"/>
    <w:rsid w:val="00B92682"/>
    <w:rsid w:val="00B93654"/>
    <w:rsid w:val="00B93D7B"/>
    <w:rsid w:val="00B9442E"/>
    <w:rsid w:val="00B9469A"/>
    <w:rsid w:val="00B947EF"/>
    <w:rsid w:val="00B948B4"/>
    <w:rsid w:val="00B950EC"/>
    <w:rsid w:val="00B95B90"/>
    <w:rsid w:val="00B95CF0"/>
    <w:rsid w:val="00B961F6"/>
    <w:rsid w:val="00B965FC"/>
    <w:rsid w:val="00B976A0"/>
    <w:rsid w:val="00B97E2E"/>
    <w:rsid w:val="00B97EEB"/>
    <w:rsid w:val="00BA000C"/>
    <w:rsid w:val="00BA0515"/>
    <w:rsid w:val="00BA05B5"/>
    <w:rsid w:val="00BA0BED"/>
    <w:rsid w:val="00BA0C09"/>
    <w:rsid w:val="00BA122C"/>
    <w:rsid w:val="00BA1551"/>
    <w:rsid w:val="00BA1B72"/>
    <w:rsid w:val="00BA1C04"/>
    <w:rsid w:val="00BA1CCD"/>
    <w:rsid w:val="00BA2329"/>
    <w:rsid w:val="00BA3340"/>
    <w:rsid w:val="00BA4224"/>
    <w:rsid w:val="00BA4827"/>
    <w:rsid w:val="00BA4B62"/>
    <w:rsid w:val="00BA4EBE"/>
    <w:rsid w:val="00BA5060"/>
    <w:rsid w:val="00BA5B00"/>
    <w:rsid w:val="00BA67C4"/>
    <w:rsid w:val="00BA775C"/>
    <w:rsid w:val="00BB0128"/>
    <w:rsid w:val="00BB0488"/>
    <w:rsid w:val="00BB0FDC"/>
    <w:rsid w:val="00BB1181"/>
    <w:rsid w:val="00BB15FB"/>
    <w:rsid w:val="00BB1CDA"/>
    <w:rsid w:val="00BB20A0"/>
    <w:rsid w:val="00BB28E0"/>
    <w:rsid w:val="00BB37CE"/>
    <w:rsid w:val="00BB38C2"/>
    <w:rsid w:val="00BB3A71"/>
    <w:rsid w:val="00BB3A80"/>
    <w:rsid w:val="00BB3B11"/>
    <w:rsid w:val="00BB4895"/>
    <w:rsid w:val="00BB569F"/>
    <w:rsid w:val="00BB5A22"/>
    <w:rsid w:val="00BB63BF"/>
    <w:rsid w:val="00BB6C33"/>
    <w:rsid w:val="00BB7E40"/>
    <w:rsid w:val="00BC01E4"/>
    <w:rsid w:val="00BC2249"/>
    <w:rsid w:val="00BC22EB"/>
    <w:rsid w:val="00BC2D3D"/>
    <w:rsid w:val="00BC30B7"/>
    <w:rsid w:val="00BC3BF6"/>
    <w:rsid w:val="00BC4035"/>
    <w:rsid w:val="00BC4827"/>
    <w:rsid w:val="00BC4DA4"/>
    <w:rsid w:val="00BC56D4"/>
    <w:rsid w:val="00BC5D0B"/>
    <w:rsid w:val="00BC7FC8"/>
    <w:rsid w:val="00BD032D"/>
    <w:rsid w:val="00BD0406"/>
    <w:rsid w:val="00BD0802"/>
    <w:rsid w:val="00BD08E3"/>
    <w:rsid w:val="00BD0DD6"/>
    <w:rsid w:val="00BD0F71"/>
    <w:rsid w:val="00BD1387"/>
    <w:rsid w:val="00BD1AB2"/>
    <w:rsid w:val="00BD1C77"/>
    <w:rsid w:val="00BD21A8"/>
    <w:rsid w:val="00BD2413"/>
    <w:rsid w:val="00BD31AD"/>
    <w:rsid w:val="00BD3333"/>
    <w:rsid w:val="00BD3665"/>
    <w:rsid w:val="00BD3F4D"/>
    <w:rsid w:val="00BD45DC"/>
    <w:rsid w:val="00BD47D9"/>
    <w:rsid w:val="00BD4B37"/>
    <w:rsid w:val="00BD5802"/>
    <w:rsid w:val="00BD59F7"/>
    <w:rsid w:val="00BD5A04"/>
    <w:rsid w:val="00BD5C63"/>
    <w:rsid w:val="00BD5FF8"/>
    <w:rsid w:val="00BD673A"/>
    <w:rsid w:val="00BD6758"/>
    <w:rsid w:val="00BD6962"/>
    <w:rsid w:val="00BD700C"/>
    <w:rsid w:val="00BD72EF"/>
    <w:rsid w:val="00BD773A"/>
    <w:rsid w:val="00BE04A0"/>
    <w:rsid w:val="00BE067B"/>
    <w:rsid w:val="00BE06E5"/>
    <w:rsid w:val="00BE0FB2"/>
    <w:rsid w:val="00BE109F"/>
    <w:rsid w:val="00BE1B7D"/>
    <w:rsid w:val="00BE2071"/>
    <w:rsid w:val="00BE27DC"/>
    <w:rsid w:val="00BE3222"/>
    <w:rsid w:val="00BE3823"/>
    <w:rsid w:val="00BE4205"/>
    <w:rsid w:val="00BE4397"/>
    <w:rsid w:val="00BE4577"/>
    <w:rsid w:val="00BE4762"/>
    <w:rsid w:val="00BE4D32"/>
    <w:rsid w:val="00BE5298"/>
    <w:rsid w:val="00BE590F"/>
    <w:rsid w:val="00BE6671"/>
    <w:rsid w:val="00BE6F85"/>
    <w:rsid w:val="00BE7210"/>
    <w:rsid w:val="00BE7411"/>
    <w:rsid w:val="00BF04D7"/>
    <w:rsid w:val="00BF0AA5"/>
    <w:rsid w:val="00BF0AA9"/>
    <w:rsid w:val="00BF0CC9"/>
    <w:rsid w:val="00BF0DEE"/>
    <w:rsid w:val="00BF122B"/>
    <w:rsid w:val="00BF12BC"/>
    <w:rsid w:val="00BF14BA"/>
    <w:rsid w:val="00BF1508"/>
    <w:rsid w:val="00BF17FA"/>
    <w:rsid w:val="00BF1C15"/>
    <w:rsid w:val="00BF22AD"/>
    <w:rsid w:val="00BF2CCA"/>
    <w:rsid w:val="00BF395B"/>
    <w:rsid w:val="00BF3AA4"/>
    <w:rsid w:val="00BF3B55"/>
    <w:rsid w:val="00BF42C3"/>
    <w:rsid w:val="00BF4DC6"/>
    <w:rsid w:val="00BF4F6F"/>
    <w:rsid w:val="00BF556F"/>
    <w:rsid w:val="00BF6040"/>
    <w:rsid w:val="00BF6852"/>
    <w:rsid w:val="00BF69FA"/>
    <w:rsid w:val="00BF6C84"/>
    <w:rsid w:val="00BF7A6F"/>
    <w:rsid w:val="00C0031E"/>
    <w:rsid w:val="00C00343"/>
    <w:rsid w:val="00C00B4E"/>
    <w:rsid w:val="00C011B9"/>
    <w:rsid w:val="00C01274"/>
    <w:rsid w:val="00C01438"/>
    <w:rsid w:val="00C0166A"/>
    <w:rsid w:val="00C017D2"/>
    <w:rsid w:val="00C01A1E"/>
    <w:rsid w:val="00C02280"/>
    <w:rsid w:val="00C024C7"/>
    <w:rsid w:val="00C02562"/>
    <w:rsid w:val="00C0260F"/>
    <w:rsid w:val="00C02FBA"/>
    <w:rsid w:val="00C030EB"/>
    <w:rsid w:val="00C0330F"/>
    <w:rsid w:val="00C04636"/>
    <w:rsid w:val="00C04B58"/>
    <w:rsid w:val="00C068A9"/>
    <w:rsid w:val="00C06D36"/>
    <w:rsid w:val="00C06E2A"/>
    <w:rsid w:val="00C072CC"/>
    <w:rsid w:val="00C07D85"/>
    <w:rsid w:val="00C103A7"/>
    <w:rsid w:val="00C10E59"/>
    <w:rsid w:val="00C117C3"/>
    <w:rsid w:val="00C11B28"/>
    <w:rsid w:val="00C12424"/>
    <w:rsid w:val="00C12EF7"/>
    <w:rsid w:val="00C136A9"/>
    <w:rsid w:val="00C13D62"/>
    <w:rsid w:val="00C15373"/>
    <w:rsid w:val="00C153AE"/>
    <w:rsid w:val="00C15E43"/>
    <w:rsid w:val="00C166CD"/>
    <w:rsid w:val="00C16835"/>
    <w:rsid w:val="00C20000"/>
    <w:rsid w:val="00C208E6"/>
    <w:rsid w:val="00C20AE8"/>
    <w:rsid w:val="00C20F62"/>
    <w:rsid w:val="00C21688"/>
    <w:rsid w:val="00C218A9"/>
    <w:rsid w:val="00C21B36"/>
    <w:rsid w:val="00C2224D"/>
    <w:rsid w:val="00C22371"/>
    <w:rsid w:val="00C2278A"/>
    <w:rsid w:val="00C22873"/>
    <w:rsid w:val="00C2287A"/>
    <w:rsid w:val="00C228E7"/>
    <w:rsid w:val="00C231B4"/>
    <w:rsid w:val="00C232F8"/>
    <w:rsid w:val="00C2358B"/>
    <w:rsid w:val="00C23C0B"/>
    <w:rsid w:val="00C23E6C"/>
    <w:rsid w:val="00C24A98"/>
    <w:rsid w:val="00C24B6E"/>
    <w:rsid w:val="00C24BA0"/>
    <w:rsid w:val="00C25225"/>
    <w:rsid w:val="00C27566"/>
    <w:rsid w:val="00C30D85"/>
    <w:rsid w:val="00C311B6"/>
    <w:rsid w:val="00C31467"/>
    <w:rsid w:val="00C31904"/>
    <w:rsid w:val="00C31AA1"/>
    <w:rsid w:val="00C31C8C"/>
    <w:rsid w:val="00C31D6B"/>
    <w:rsid w:val="00C31FB9"/>
    <w:rsid w:val="00C32678"/>
    <w:rsid w:val="00C327D5"/>
    <w:rsid w:val="00C3280E"/>
    <w:rsid w:val="00C32B02"/>
    <w:rsid w:val="00C32D70"/>
    <w:rsid w:val="00C331F2"/>
    <w:rsid w:val="00C3365D"/>
    <w:rsid w:val="00C337DE"/>
    <w:rsid w:val="00C33BCD"/>
    <w:rsid w:val="00C35031"/>
    <w:rsid w:val="00C366E7"/>
    <w:rsid w:val="00C36C14"/>
    <w:rsid w:val="00C36F31"/>
    <w:rsid w:val="00C37254"/>
    <w:rsid w:val="00C37268"/>
    <w:rsid w:val="00C37502"/>
    <w:rsid w:val="00C377CF"/>
    <w:rsid w:val="00C37BCD"/>
    <w:rsid w:val="00C37ECC"/>
    <w:rsid w:val="00C41097"/>
    <w:rsid w:val="00C4164E"/>
    <w:rsid w:val="00C41715"/>
    <w:rsid w:val="00C419C9"/>
    <w:rsid w:val="00C41F94"/>
    <w:rsid w:val="00C421CE"/>
    <w:rsid w:val="00C426D6"/>
    <w:rsid w:val="00C428A0"/>
    <w:rsid w:val="00C42E70"/>
    <w:rsid w:val="00C432A8"/>
    <w:rsid w:val="00C4333F"/>
    <w:rsid w:val="00C43AA0"/>
    <w:rsid w:val="00C43EF0"/>
    <w:rsid w:val="00C440E6"/>
    <w:rsid w:val="00C449AB"/>
    <w:rsid w:val="00C44AA3"/>
    <w:rsid w:val="00C44C60"/>
    <w:rsid w:val="00C44F3A"/>
    <w:rsid w:val="00C4507C"/>
    <w:rsid w:val="00C450AC"/>
    <w:rsid w:val="00C451B5"/>
    <w:rsid w:val="00C453F1"/>
    <w:rsid w:val="00C45464"/>
    <w:rsid w:val="00C45CE5"/>
    <w:rsid w:val="00C4634B"/>
    <w:rsid w:val="00C471D3"/>
    <w:rsid w:val="00C473CF"/>
    <w:rsid w:val="00C47589"/>
    <w:rsid w:val="00C4779F"/>
    <w:rsid w:val="00C508FF"/>
    <w:rsid w:val="00C50CD9"/>
    <w:rsid w:val="00C50D29"/>
    <w:rsid w:val="00C51118"/>
    <w:rsid w:val="00C512A2"/>
    <w:rsid w:val="00C52190"/>
    <w:rsid w:val="00C52366"/>
    <w:rsid w:val="00C526F5"/>
    <w:rsid w:val="00C52895"/>
    <w:rsid w:val="00C53153"/>
    <w:rsid w:val="00C5390A"/>
    <w:rsid w:val="00C5391D"/>
    <w:rsid w:val="00C5399D"/>
    <w:rsid w:val="00C53A91"/>
    <w:rsid w:val="00C53D35"/>
    <w:rsid w:val="00C53E29"/>
    <w:rsid w:val="00C53ECB"/>
    <w:rsid w:val="00C540DB"/>
    <w:rsid w:val="00C54A82"/>
    <w:rsid w:val="00C54AE0"/>
    <w:rsid w:val="00C54CC7"/>
    <w:rsid w:val="00C551C4"/>
    <w:rsid w:val="00C5537B"/>
    <w:rsid w:val="00C553A0"/>
    <w:rsid w:val="00C553FB"/>
    <w:rsid w:val="00C567F4"/>
    <w:rsid w:val="00C56E9B"/>
    <w:rsid w:val="00C56FB2"/>
    <w:rsid w:val="00C57961"/>
    <w:rsid w:val="00C6101C"/>
    <w:rsid w:val="00C61C4C"/>
    <w:rsid w:val="00C62B68"/>
    <w:rsid w:val="00C62BCB"/>
    <w:rsid w:val="00C632A1"/>
    <w:rsid w:val="00C64701"/>
    <w:rsid w:val="00C648AF"/>
    <w:rsid w:val="00C64E8C"/>
    <w:rsid w:val="00C6503F"/>
    <w:rsid w:val="00C66798"/>
    <w:rsid w:val="00C66D09"/>
    <w:rsid w:val="00C66E4E"/>
    <w:rsid w:val="00C675D7"/>
    <w:rsid w:val="00C718E8"/>
    <w:rsid w:val="00C71D31"/>
    <w:rsid w:val="00C71F5B"/>
    <w:rsid w:val="00C71F6E"/>
    <w:rsid w:val="00C722DC"/>
    <w:rsid w:val="00C729F7"/>
    <w:rsid w:val="00C72BC4"/>
    <w:rsid w:val="00C72D80"/>
    <w:rsid w:val="00C73B48"/>
    <w:rsid w:val="00C7402A"/>
    <w:rsid w:val="00C7478D"/>
    <w:rsid w:val="00C75205"/>
    <w:rsid w:val="00C75391"/>
    <w:rsid w:val="00C75FD9"/>
    <w:rsid w:val="00C76B1A"/>
    <w:rsid w:val="00C76BDC"/>
    <w:rsid w:val="00C76FA4"/>
    <w:rsid w:val="00C77126"/>
    <w:rsid w:val="00C7719C"/>
    <w:rsid w:val="00C77332"/>
    <w:rsid w:val="00C776B4"/>
    <w:rsid w:val="00C779B4"/>
    <w:rsid w:val="00C77ED6"/>
    <w:rsid w:val="00C80571"/>
    <w:rsid w:val="00C80E02"/>
    <w:rsid w:val="00C80F21"/>
    <w:rsid w:val="00C81636"/>
    <w:rsid w:val="00C819C5"/>
    <w:rsid w:val="00C819F1"/>
    <w:rsid w:val="00C81C88"/>
    <w:rsid w:val="00C81F23"/>
    <w:rsid w:val="00C82194"/>
    <w:rsid w:val="00C824C6"/>
    <w:rsid w:val="00C824DE"/>
    <w:rsid w:val="00C82B6F"/>
    <w:rsid w:val="00C831DE"/>
    <w:rsid w:val="00C83CA8"/>
    <w:rsid w:val="00C84174"/>
    <w:rsid w:val="00C84B42"/>
    <w:rsid w:val="00C84B69"/>
    <w:rsid w:val="00C84C0D"/>
    <w:rsid w:val="00C853D9"/>
    <w:rsid w:val="00C85A31"/>
    <w:rsid w:val="00C85CAF"/>
    <w:rsid w:val="00C86101"/>
    <w:rsid w:val="00C8642C"/>
    <w:rsid w:val="00C8656D"/>
    <w:rsid w:val="00C86E13"/>
    <w:rsid w:val="00C871BD"/>
    <w:rsid w:val="00C876AA"/>
    <w:rsid w:val="00C87739"/>
    <w:rsid w:val="00C87F5F"/>
    <w:rsid w:val="00C905C3"/>
    <w:rsid w:val="00C90CAE"/>
    <w:rsid w:val="00C913B2"/>
    <w:rsid w:val="00C91DC8"/>
    <w:rsid w:val="00C92711"/>
    <w:rsid w:val="00C92969"/>
    <w:rsid w:val="00C92AF9"/>
    <w:rsid w:val="00C92D70"/>
    <w:rsid w:val="00C930B3"/>
    <w:rsid w:val="00C934C3"/>
    <w:rsid w:val="00C939EB"/>
    <w:rsid w:val="00C945CA"/>
    <w:rsid w:val="00C94CF3"/>
    <w:rsid w:val="00C95E7F"/>
    <w:rsid w:val="00C95F4F"/>
    <w:rsid w:val="00C96F14"/>
    <w:rsid w:val="00C971E4"/>
    <w:rsid w:val="00C975D8"/>
    <w:rsid w:val="00C97D13"/>
    <w:rsid w:val="00CA0472"/>
    <w:rsid w:val="00CA057A"/>
    <w:rsid w:val="00CA0CD6"/>
    <w:rsid w:val="00CA11B3"/>
    <w:rsid w:val="00CA1B1B"/>
    <w:rsid w:val="00CA1EA8"/>
    <w:rsid w:val="00CA2ABB"/>
    <w:rsid w:val="00CA3928"/>
    <w:rsid w:val="00CA3990"/>
    <w:rsid w:val="00CA589F"/>
    <w:rsid w:val="00CA5A55"/>
    <w:rsid w:val="00CA5CD7"/>
    <w:rsid w:val="00CA703D"/>
    <w:rsid w:val="00CA76CC"/>
    <w:rsid w:val="00CB0BD3"/>
    <w:rsid w:val="00CB2628"/>
    <w:rsid w:val="00CB2AB2"/>
    <w:rsid w:val="00CB2E60"/>
    <w:rsid w:val="00CB350B"/>
    <w:rsid w:val="00CB35FF"/>
    <w:rsid w:val="00CB4FA3"/>
    <w:rsid w:val="00CB53A7"/>
    <w:rsid w:val="00CB53D7"/>
    <w:rsid w:val="00CB5DF6"/>
    <w:rsid w:val="00CB5F55"/>
    <w:rsid w:val="00CB6636"/>
    <w:rsid w:val="00CB6A59"/>
    <w:rsid w:val="00CB6D2C"/>
    <w:rsid w:val="00CB6DA6"/>
    <w:rsid w:val="00CB7694"/>
    <w:rsid w:val="00CB77DD"/>
    <w:rsid w:val="00CC0797"/>
    <w:rsid w:val="00CC0D3D"/>
    <w:rsid w:val="00CC0FB5"/>
    <w:rsid w:val="00CC1B2B"/>
    <w:rsid w:val="00CC22EB"/>
    <w:rsid w:val="00CC2AF0"/>
    <w:rsid w:val="00CC2F01"/>
    <w:rsid w:val="00CC38C3"/>
    <w:rsid w:val="00CC3BE1"/>
    <w:rsid w:val="00CC47AF"/>
    <w:rsid w:val="00CC500F"/>
    <w:rsid w:val="00CC5B7D"/>
    <w:rsid w:val="00CC6CF1"/>
    <w:rsid w:val="00CC79EB"/>
    <w:rsid w:val="00CD1330"/>
    <w:rsid w:val="00CD1340"/>
    <w:rsid w:val="00CD13AC"/>
    <w:rsid w:val="00CD149C"/>
    <w:rsid w:val="00CD1A63"/>
    <w:rsid w:val="00CD1D1F"/>
    <w:rsid w:val="00CD1DA5"/>
    <w:rsid w:val="00CD2274"/>
    <w:rsid w:val="00CD2338"/>
    <w:rsid w:val="00CD29D3"/>
    <w:rsid w:val="00CD2AB6"/>
    <w:rsid w:val="00CD2D49"/>
    <w:rsid w:val="00CD396D"/>
    <w:rsid w:val="00CD41F2"/>
    <w:rsid w:val="00CD4A23"/>
    <w:rsid w:val="00CD6169"/>
    <w:rsid w:val="00CD6481"/>
    <w:rsid w:val="00CD6586"/>
    <w:rsid w:val="00CD675D"/>
    <w:rsid w:val="00CD7220"/>
    <w:rsid w:val="00CE01DA"/>
    <w:rsid w:val="00CE09D5"/>
    <w:rsid w:val="00CE10A0"/>
    <w:rsid w:val="00CE1374"/>
    <w:rsid w:val="00CE1564"/>
    <w:rsid w:val="00CE18C4"/>
    <w:rsid w:val="00CE1CD0"/>
    <w:rsid w:val="00CE22E0"/>
    <w:rsid w:val="00CE2A35"/>
    <w:rsid w:val="00CE2A99"/>
    <w:rsid w:val="00CE3063"/>
    <w:rsid w:val="00CE315A"/>
    <w:rsid w:val="00CE3265"/>
    <w:rsid w:val="00CE40D3"/>
    <w:rsid w:val="00CE4C90"/>
    <w:rsid w:val="00CE4FEA"/>
    <w:rsid w:val="00CE501F"/>
    <w:rsid w:val="00CE532A"/>
    <w:rsid w:val="00CE567B"/>
    <w:rsid w:val="00CE70DD"/>
    <w:rsid w:val="00CE73E9"/>
    <w:rsid w:val="00CE74EC"/>
    <w:rsid w:val="00CE7B3D"/>
    <w:rsid w:val="00CE7C39"/>
    <w:rsid w:val="00CF0117"/>
    <w:rsid w:val="00CF02BC"/>
    <w:rsid w:val="00CF0516"/>
    <w:rsid w:val="00CF0CBC"/>
    <w:rsid w:val="00CF17C8"/>
    <w:rsid w:val="00CF1E0F"/>
    <w:rsid w:val="00CF265C"/>
    <w:rsid w:val="00CF2F0C"/>
    <w:rsid w:val="00CF33B6"/>
    <w:rsid w:val="00CF3550"/>
    <w:rsid w:val="00CF35B6"/>
    <w:rsid w:val="00CF415F"/>
    <w:rsid w:val="00CF4370"/>
    <w:rsid w:val="00CF48B2"/>
    <w:rsid w:val="00CF4BC5"/>
    <w:rsid w:val="00CF548A"/>
    <w:rsid w:val="00CF54FE"/>
    <w:rsid w:val="00CF5593"/>
    <w:rsid w:val="00CF5BF3"/>
    <w:rsid w:val="00CF5F50"/>
    <w:rsid w:val="00CF69D0"/>
    <w:rsid w:val="00CF6C93"/>
    <w:rsid w:val="00CF7430"/>
    <w:rsid w:val="00CF7B76"/>
    <w:rsid w:val="00D004FD"/>
    <w:rsid w:val="00D005A2"/>
    <w:rsid w:val="00D007C6"/>
    <w:rsid w:val="00D0142D"/>
    <w:rsid w:val="00D016B5"/>
    <w:rsid w:val="00D0177B"/>
    <w:rsid w:val="00D01A10"/>
    <w:rsid w:val="00D01EDC"/>
    <w:rsid w:val="00D0219A"/>
    <w:rsid w:val="00D02585"/>
    <w:rsid w:val="00D027AF"/>
    <w:rsid w:val="00D02942"/>
    <w:rsid w:val="00D02FAB"/>
    <w:rsid w:val="00D031BA"/>
    <w:rsid w:val="00D0353A"/>
    <w:rsid w:val="00D03739"/>
    <w:rsid w:val="00D03A53"/>
    <w:rsid w:val="00D0513C"/>
    <w:rsid w:val="00D063F7"/>
    <w:rsid w:val="00D07EA4"/>
    <w:rsid w:val="00D10048"/>
    <w:rsid w:val="00D105D4"/>
    <w:rsid w:val="00D10D23"/>
    <w:rsid w:val="00D10D26"/>
    <w:rsid w:val="00D11C2B"/>
    <w:rsid w:val="00D128F3"/>
    <w:rsid w:val="00D134DB"/>
    <w:rsid w:val="00D13551"/>
    <w:rsid w:val="00D13E62"/>
    <w:rsid w:val="00D140F8"/>
    <w:rsid w:val="00D140FD"/>
    <w:rsid w:val="00D143CC"/>
    <w:rsid w:val="00D1441B"/>
    <w:rsid w:val="00D14C5D"/>
    <w:rsid w:val="00D14ECC"/>
    <w:rsid w:val="00D14EE7"/>
    <w:rsid w:val="00D1526A"/>
    <w:rsid w:val="00D1595A"/>
    <w:rsid w:val="00D15FC4"/>
    <w:rsid w:val="00D166C3"/>
    <w:rsid w:val="00D1687F"/>
    <w:rsid w:val="00D16A5F"/>
    <w:rsid w:val="00D173A3"/>
    <w:rsid w:val="00D17C2F"/>
    <w:rsid w:val="00D17D40"/>
    <w:rsid w:val="00D202BD"/>
    <w:rsid w:val="00D20339"/>
    <w:rsid w:val="00D20A25"/>
    <w:rsid w:val="00D20E47"/>
    <w:rsid w:val="00D211C7"/>
    <w:rsid w:val="00D21797"/>
    <w:rsid w:val="00D2181A"/>
    <w:rsid w:val="00D21B4D"/>
    <w:rsid w:val="00D22B9A"/>
    <w:rsid w:val="00D22EF6"/>
    <w:rsid w:val="00D23002"/>
    <w:rsid w:val="00D23025"/>
    <w:rsid w:val="00D2304A"/>
    <w:rsid w:val="00D240B8"/>
    <w:rsid w:val="00D24194"/>
    <w:rsid w:val="00D24488"/>
    <w:rsid w:val="00D24D20"/>
    <w:rsid w:val="00D250B6"/>
    <w:rsid w:val="00D25745"/>
    <w:rsid w:val="00D25A3E"/>
    <w:rsid w:val="00D2624F"/>
    <w:rsid w:val="00D26712"/>
    <w:rsid w:val="00D26C7C"/>
    <w:rsid w:val="00D26CA9"/>
    <w:rsid w:val="00D27259"/>
    <w:rsid w:val="00D2781C"/>
    <w:rsid w:val="00D279FF"/>
    <w:rsid w:val="00D3043C"/>
    <w:rsid w:val="00D312C7"/>
    <w:rsid w:val="00D313C1"/>
    <w:rsid w:val="00D3141A"/>
    <w:rsid w:val="00D3144E"/>
    <w:rsid w:val="00D31CD3"/>
    <w:rsid w:val="00D31E4B"/>
    <w:rsid w:val="00D32665"/>
    <w:rsid w:val="00D32689"/>
    <w:rsid w:val="00D32AC9"/>
    <w:rsid w:val="00D32BF1"/>
    <w:rsid w:val="00D3331D"/>
    <w:rsid w:val="00D3346F"/>
    <w:rsid w:val="00D33D3F"/>
    <w:rsid w:val="00D340A0"/>
    <w:rsid w:val="00D34860"/>
    <w:rsid w:val="00D34B81"/>
    <w:rsid w:val="00D34DFD"/>
    <w:rsid w:val="00D35359"/>
    <w:rsid w:val="00D3574B"/>
    <w:rsid w:val="00D35B00"/>
    <w:rsid w:val="00D373D7"/>
    <w:rsid w:val="00D3791A"/>
    <w:rsid w:val="00D407ED"/>
    <w:rsid w:val="00D407F0"/>
    <w:rsid w:val="00D40988"/>
    <w:rsid w:val="00D42C13"/>
    <w:rsid w:val="00D42ED5"/>
    <w:rsid w:val="00D439F3"/>
    <w:rsid w:val="00D440A4"/>
    <w:rsid w:val="00D440B8"/>
    <w:rsid w:val="00D4411B"/>
    <w:rsid w:val="00D443AD"/>
    <w:rsid w:val="00D44ADE"/>
    <w:rsid w:val="00D45344"/>
    <w:rsid w:val="00D45AB0"/>
    <w:rsid w:val="00D45EAB"/>
    <w:rsid w:val="00D45FE5"/>
    <w:rsid w:val="00D46222"/>
    <w:rsid w:val="00D46512"/>
    <w:rsid w:val="00D46703"/>
    <w:rsid w:val="00D46D7C"/>
    <w:rsid w:val="00D474DE"/>
    <w:rsid w:val="00D475DC"/>
    <w:rsid w:val="00D476DD"/>
    <w:rsid w:val="00D47BAF"/>
    <w:rsid w:val="00D50073"/>
    <w:rsid w:val="00D5038A"/>
    <w:rsid w:val="00D5087D"/>
    <w:rsid w:val="00D50970"/>
    <w:rsid w:val="00D50A44"/>
    <w:rsid w:val="00D50F89"/>
    <w:rsid w:val="00D51994"/>
    <w:rsid w:val="00D51DE4"/>
    <w:rsid w:val="00D52022"/>
    <w:rsid w:val="00D522A1"/>
    <w:rsid w:val="00D525B2"/>
    <w:rsid w:val="00D52A7E"/>
    <w:rsid w:val="00D531C5"/>
    <w:rsid w:val="00D537B0"/>
    <w:rsid w:val="00D53E7B"/>
    <w:rsid w:val="00D5441C"/>
    <w:rsid w:val="00D5470B"/>
    <w:rsid w:val="00D54C8E"/>
    <w:rsid w:val="00D54DC5"/>
    <w:rsid w:val="00D55781"/>
    <w:rsid w:val="00D5686E"/>
    <w:rsid w:val="00D56C50"/>
    <w:rsid w:val="00D57760"/>
    <w:rsid w:val="00D57780"/>
    <w:rsid w:val="00D602EF"/>
    <w:rsid w:val="00D60725"/>
    <w:rsid w:val="00D60D50"/>
    <w:rsid w:val="00D60E6C"/>
    <w:rsid w:val="00D60EB1"/>
    <w:rsid w:val="00D6155B"/>
    <w:rsid w:val="00D61D55"/>
    <w:rsid w:val="00D61D5E"/>
    <w:rsid w:val="00D6244E"/>
    <w:rsid w:val="00D629B4"/>
    <w:rsid w:val="00D62A96"/>
    <w:rsid w:val="00D62E8A"/>
    <w:rsid w:val="00D63287"/>
    <w:rsid w:val="00D63383"/>
    <w:rsid w:val="00D635B4"/>
    <w:rsid w:val="00D635D0"/>
    <w:rsid w:val="00D642B1"/>
    <w:rsid w:val="00D64CF4"/>
    <w:rsid w:val="00D6528A"/>
    <w:rsid w:val="00D654E2"/>
    <w:rsid w:val="00D65558"/>
    <w:rsid w:val="00D65CD4"/>
    <w:rsid w:val="00D65E3E"/>
    <w:rsid w:val="00D65FF8"/>
    <w:rsid w:val="00D668C4"/>
    <w:rsid w:val="00D66A29"/>
    <w:rsid w:val="00D66A56"/>
    <w:rsid w:val="00D67167"/>
    <w:rsid w:val="00D67505"/>
    <w:rsid w:val="00D70299"/>
    <w:rsid w:val="00D7035D"/>
    <w:rsid w:val="00D70933"/>
    <w:rsid w:val="00D70E11"/>
    <w:rsid w:val="00D7107F"/>
    <w:rsid w:val="00D717D1"/>
    <w:rsid w:val="00D7180D"/>
    <w:rsid w:val="00D71A8F"/>
    <w:rsid w:val="00D71B3F"/>
    <w:rsid w:val="00D71D5C"/>
    <w:rsid w:val="00D71DB2"/>
    <w:rsid w:val="00D72821"/>
    <w:rsid w:val="00D75080"/>
    <w:rsid w:val="00D75299"/>
    <w:rsid w:val="00D7561A"/>
    <w:rsid w:val="00D75B64"/>
    <w:rsid w:val="00D75CA6"/>
    <w:rsid w:val="00D75EB9"/>
    <w:rsid w:val="00D765BA"/>
    <w:rsid w:val="00D76D57"/>
    <w:rsid w:val="00D77464"/>
    <w:rsid w:val="00D775EC"/>
    <w:rsid w:val="00D7770D"/>
    <w:rsid w:val="00D77E80"/>
    <w:rsid w:val="00D8057E"/>
    <w:rsid w:val="00D80748"/>
    <w:rsid w:val="00D80BB9"/>
    <w:rsid w:val="00D810FD"/>
    <w:rsid w:val="00D8187F"/>
    <w:rsid w:val="00D82696"/>
    <w:rsid w:val="00D830AE"/>
    <w:rsid w:val="00D830FB"/>
    <w:rsid w:val="00D8324A"/>
    <w:rsid w:val="00D8365E"/>
    <w:rsid w:val="00D83968"/>
    <w:rsid w:val="00D84487"/>
    <w:rsid w:val="00D84A1A"/>
    <w:rsid w:val="00D8522E"/>
    <w:rsid w:val="00D855AB"/>
    <w:rsid w:val="00D85C72"/>
    <w:rsid w:val="00D862CF"/>
    <w:rsid w:val="00D86763"/>
    <w:rsid w:val="00D86E72"/>
    <w:rsid w:val="00D8729F"/>
    <w:rsid w:val="00D87325"/>
    <w:rsid w:val="00D8745C"/>
    <w:rsid w:val="00D87623"/>
    <w:rsid w:val="00D87733"/>
    <w:rsid w:val="00D8777D"/>
    <w:rsid w:val="00D87B8C"/>
    <w:rsid w:val="00D87F49"/>
    <w:rsid w:val="00D87FCB"/>
    <w:rsid w:val="00D90073"/>
    <w:rsid w:val="00D91E1B"/>
    <w:rsid w:val="00D92590"/>
    <w:rsid w:val="00D92F76"/>
    <w:rsid w:val="00D93B8D"/>
    <w:rsid w:val="00D93D67"/>
    <w:rsid w:val="00D94365"/>
    <w:rsid w:val="00D94DF3"/>
    <w:rsid w:val="00D94E48"/>
    <w:rsid w:val="00D957C4"/>
    <w:rsid w:val="00D9585B"/>
    <w:rsid w:val="00D96F6F"/>
    <w:rsid w:val="00D97264"/>
    <w:rsid w:val="00D97D9C"/>
    <w:rsid w:val="00D97E71"/>
    <w:rsid w:val="00DA036C"/>
    <w:rsid w:val="00DA0A06"/>
    <w:rsid w:val="00DA0F06"/>
    <w:rsid w:val="00DA1BA3"/>
    <w:rsid w:val="00DA1D35"/>
    <w:rsid w:val="00DA2680"/>
    <w:rsid w:val="00DA2691"/>
    <w:rsid w:val="00DA2792"/>
    <w:rsid w:val="00DA37B9"/>
    <w:rsid w:val="00DA3C55"/>
    <w:rsid w:val="00DA46E6"/>
    <w:rsid w:val="00DA47D1"/>
    <w:rsid w:val="00DA47DF"/>
    <w:rsid w:val="00DA4BCE"/>
    <w:rsid w:val="00DA5FF5"/>
    <w:rsid w:val="00DA60BB"/>
    <w:rsid w:val="00DA6639"/>
    <w:rsid w:val="00DA6736"/>
    <w:rsid w:val="00DA68B4"/>
    <w:rsid w:val="00DA6AD6"/>
    <w:rsid w:val="00DA6FF6"/>
    <w:rsid w:val="00DA730F"/>
    <w:rsid w:val="00DA770B"/>
    <w:rsid w:val="00DA7780"/>
    <w:rsid w:val="00DA77F4"/>
    <w:rsid w:val="00DA79DF"/>
    <w:rsid w:val="00DA7C04"/>
    <w:rsid w:val="00DB1111"/>
    <w:rsid w:val="00DB20CF"/>
    <w:rsid w:val="00DB20F5"/>
    <w:rsid w:val="00DB250E"/>
    <w:rsid w:val="00DB2BE1"/>
    <w:rsid w:val="00DB2DAB"/>
    <w:rsid w:val="00DB3BFA"/>
    <w:rsid w:val="00DB49FB"/>
    <w:rsid w:val="00DB4E9D"/>
    <w:rsid w:val="00DB5120"/>
    <w:rsid w:val="00DB5730"/>
    <w:rsid w:val="00DB5B76"/>
    <w:rsid w:val="00DB651C"/>
    <w:rsid w:val="00DB661D"/>
    <w:rsid w:val="00DB7815"/>
    <w:rsid w:val="00DB7F75"/>
    <w:rsid w:val="00DB7F94"/>
    <w:rsid w:val="00DC012A"/>
    <w:rsid w:val="00DC1085"/>
    <w:rsid w:val="00DC15C5"/>
    <w:rsid w:val="00DC185F"/>
    <w:rsid w:val="00DC1A78"/>
    <w:rsid w:val="00DC1E2A"/>
    <w:rsid w:val="00DC28D4"/>
    <w:rsid w:val="00DC2B2C"/>
    <w:rsid w:val="00DC32E5"/>
    <w:rsid w:val="00DC3680"/>
    <w:rsid w:val="00DC3B7B"/>
    <w:rsid w:val="00DC4033"/>
    <w:rsid w:val="00DC40F6"/>
    <w:rsid w:val="00DC41D9"/>
    <w:rsid w:val="00DC466E"/>
    <w:rsid w:val="00DC4765"/>
    <w:rsid w:val="00DC48F6"/>
    <w:rsid w:val="00DC494A"/>
    <w:rsid w:val="00DC4E0A"/>
    <w:rsid w:val="00DC4E45"/>
    <w:rsid w:val="00DC50B0"/>
    <w:rsid w:val="00DC54A7"/>
    <w:rsid w:val="00DC5A6F"/>
    <w:rsid w:val="00DC60A3"/>
    <w:rsid w:val="00DC6B6D"/>
    <w:rsid w:val="00DC6CA3"/>
    <w:rsid w:val="00DC7564"/>
    <w:rsid w:val="00DD031B"/>
    <w:rsid w:val="00DD04E6"/>
    <w:rsid w:val="00DD0A50"/>
    <w:rsid w:val="00DD0EF0"/>
    <w:rsid w:val="00DD1F77"/>
    <w:rsid w:val="00DD2909"/>
    <w:rsid w:val="00DD2E35"/>
    <w:rsid w:val="00DD31B2"/>
    <w:rsid w:val="00DD32CF"/>
    <w:rsid w:val="00DD33AD"/>
    <w:rsid w:val="00DD37F2"/>
    <w:rsid w:val="00DD3DF6"/>
    <w:rsid w:val="00DD4777"/>
    <w:rsid w:val="00DD486F"/>
    <w:rsid w:val="00DD4CE6"/>
    <w:rsid w:val="00DD4E69"/>
    <w:rsid w:val="00DD5408"/>
    <w:rsid w:val="00DD5623"/>
    <w:rsid w:val="00DD581C"/>
    <w:rsid w:val="00DD6121"/>
    <w:rsid w:val="00DD65B1"/>
    <w:rsid w:val="00DD6760"/>
    <w:rsid w:val="00DD6D9A"/>
    <w:rsid w:val="00DD6E77"/>
    <w:rsid w:val="00DD707D"/>
    <w:rsid w:val="00DD7146"/>
    <w:rsid w:val="00DD7798"/>
    <w:rsid w:val="00DD7CBA"/>
    <w:rsid w:val="00DE02A1"/>
    <w:rsid w:val="00DE0681"/>
    <w:rsid w:val="00DE16E7"/>
    <w:rsid w:val="00DE1D5E"/>
    <w:rsid w:val="00DE22E8"/>
    <w:rsid w:val="00DE2F41"/>
    <w:rsid w:val="00DE357C"/>
    <w:rsid w:val="00DE3D0B"/>
    <w:rsid w:val="00DE4544"/>
    <w:rsid w:val="00DE5189"/>
    <w:rsid w:val="00DE5E88"/>
    <w:rsid w:val="00DE62ED"/>
    <w:rsid w:val="00DE65AB"/>
    <w:rsid w:val="00DE77E3"/>
    <w:rsid w:val="00DF0675"/>
    <w:rsid w:val="00DF115B"/>
    <w:rsid w:val="00DF156F"/>
    <w:rsid w:val="00DF1D56"/>
    <w:rsid w:val="00DF20EB"/>
    <w:rsid w:val="00DF29AC"/>
    <w:rsid w:val="00DF2BD6"/>
    <w:rsid w:val="00DF3770"/>
    <w:rsid w:val="00DF3F52"/>
    <w:rsid w:val="00DF44B5"/>
    <w:rsid w:val="00DF47D2"/>
    <w:rsid w:val="00DF4E77"/>
    <w:rsid w:val="00DF4E9F"/>
    <w:rsid w:val="00DF56A0"/>
    <w:rsid w:val="00DF5992"/>
    <w:rsid w:val="00DF5FA8"/>
    <w:rsid w:val="00DF6539"/>
    <w:rsid w:val="00DF7311"/>
    <w:rsid w:val="00DF74A6"/>
    <w:rsid w:val="00DF7549"/>
    <w:rsid w:val="00DF7880"/>
    <w:rsid w:val="00DF7FB1"/>
    <w:rsid w:val="00E0018F"/>
    <w:rsid w:val="00E00B13"/>
    <w:rsid w:val="00E00B38"/>
    <w:rsid w:val="00E00F79"/>
    <w:rsid w:val="00E01510"/>
    <w:rsid w:val="00E017C9"/>
    <w:rsid w:val="00E01997"/>
    <w:rsid w:val="00E0248F"/>
    <w:rsid w:val="00E02B10"/>
    <w:rsid w:val="00E0328B"/>
    <w:rsid w:val="00E03471"/>
    <w:rsid w:val="00E03878"/>
    <w:rsid w:val="00E03AD7"/>
    <w:rsid w:val="00E03D7B"/>
    <w:rsid w:val="00E03EF0"/>
    <w:rsid w:val="00E0419E"/>
    <w:rsid w:val="00E04ABC"/>
    <w:rsid w:val="00E04B9B"/>
    <w:rsid w:val="00E0508A"/>
    <w:rsid w:val="00E05511"/>
    <w:rsid w:val="00E0575F"/>
    <w:rsid w:val="00E058D2"/>
    <w:rsid w:val="00E0630F"/>
    <w:rsid w:val="00E063EF"/>
    <w:rsid w:val="00E06460"/>
    <w:rsid w:val="00E065B1"/>
    <w:rsid w:val="00E06CD6"/>
    <w:rsid w:val="00E07D12"/>
    <w:rsid w:val="00E1031C"/>
    <w:rsid w:val="00E107F0"/>
    <w:rsid w:val="00E10880"/>
    <w:rsid w:val="00E10A6B"/>
    <w:rsid w:val="00E10D81"/>
    <w:rsid w:val="00E10E09"/>
    <w:rsid w:val="00E11502"/>
    <w:rsid w:val="00E11916"/>
    <w:rsid w:val="00E1233A"/>
    <w:rsid w:val="00E1247A"/>
    <w:rsid w:val="00E1339D"/>
    <w:rsid w:val="00E1342A"/>
    <w:rsid w:val="00E13848"/>
    <w:rsid w:val="00E13C5C"/>
    <w:rsid w:val="00E13F5F"/>
    <w:rsid w:val="00E14AAF"/>
    <w:rsid w:val="00E15AE3"/>
    <w:rsid w:val="00E15B1C"/>
    <w:rsid w:val="00E15BC7"/>
    <w:rsid w:val="00E15FC1"/>
    <w:rsid w:val="00E16290"/>
    <w:rsid w:val="00E17542"/>
    <w:rsid w:val="00E17582"/>
    <w:rsid w:val="00E176B9"/>
    <w:rsid w:val="00E17880"/>
    <w:rsid w:val="00E178AD"/>
    <w:rsid w:val="00E17B4E"/>
    <w:rsid w:val="00E203FA"/>
    <w:rsid w:val="00E20687"/>
    <w:rsid w:val="00E21C5E"/>
    <w:rsid w:val="00E22679"/>
    <w:rsid w:val="00E239C9"/>
    <w:rsid w:val="00E23D23"/>
    <w:rsid w:val="00E24729"/>
    <w:rsid w:val="00E2502F"/>
    <w:rsid w:val="00E2511B"/>
    <w:rsid w:val="00E257C7"/>
    <w:rsid w:val="00E2614E"/>
    <w:rsid w:val="00E26231"/>
    <w:rsid w:val="00E264F2"/>
    <w:rsid w:val="00E26740"/>
    <w:rsid w:val="00E26D7C"/>
    <w:rsid w:val="00E276DB"/>
    <w:rsid w:val="00E30660"/>
    <w:rsid w:val="00E30B8C"/>
    <w:rsid w:val="00E317C3"/>
    <w:rsid w:val="00E31864"/>
    <w:rsid w:val="00E31A49"/>
    <w:rsid w:val="00E33057"/>
    <w:rsid w:val="00E33445"/>
    <w:rsid w:val="00E33A5C"/>
    <w:rsid w:val="00E33B16"/>
    <w:rsid w:val="00E33C33"/>
    <w:rsid w:val="00E342CC"/>
    <w:rsid w:val="00E3432F"/>
    <w:rsid w:val="00E347F3"/>
    <w:rsid w:val="00E35B20"/>
    <w:rsid w:val="00E360A1"/>
    <w:rsid w:val="00E362C4"/>
    <w:rsid w:val="00E36F98"/>
    <w:rsid w:val="00E372C0"/>
    <w:rsid w:val="00E3747E"/>
    <w:rsid w:val="00E4058D"/>
    <w:rsid w:val="00E4067F"/>
    <w:rsid w:val="00E409BF"/>
    <w:rsid w:val="00E41037"/>
    <w:rsid w:val="00E41057"/>
    <w:rsid w:val="00E411A8"/>
    <w:rsid w:val="00E41656"/>
    <w:rsid w:val="00E417C2"/>
    <w:rsid w:val="00E41CDA"/>
    <w:rsid w:val="00E4222A"/>
    <w:rsid w:val="00E42270"/>
    <w:rsid w:val="00E429F7"/>
    <w:rsid w:val="00E42A90"/>
    <w:rsid w:val="00E42CCF"/>
    <w:rsid w:val="00E42F45"/>
    <w:rsid w:val="00E4367F"/>
    <w:rsid w:val="00E44992"/>
    <w:rsid w:val="00E44B12"/>
    <w:rsid w:val="00E4583E"/>
    <w:rsid w:val="00E45A32"/>
    <w:rsid w:val="00E45ED8"/>
    <w:rsid w:val="00E45ED9"/>
    <w:rsid w:val="00E4600E"/>
    <w:rsid w:val="00E46659"/>
    <w:rsid w:val="00E4697B"/>
    <w:rsid w:val="00E46D15"/>
    <w:rsid w:val="00E46D6D"/>
    <w:rsid w:val="00E47786"/>
    <w:rsid w:val="00E47CCC"/>
    <w:rsid w:val="00E47E9D"/>
    <w:rsid w:val="00E47F2A"/>
    <w:rsid w:val="00E504DA"/>
    <w:rsid w:val="00E50715"/>
    <w:rsid w:val="00E50B38"/>
    <w:rsid w:val="00E516CF"/>
    <w:rsid w:val="00E52C42"/>
    <w:rsid w:val="00E52D5C"/>
    <w:rsid w:val="00E52E5B"/>
    <w:rsid w:val="00E530C1"/>
    <w:rsid w:val="00E534FD"/>
    <w:rsid w:val="00E5354C"/>
    <w:rsid w:val="00E53B95"/>
    <w:rsid w:val="00E53B9E"/>
    <w:rsid w:val="00E540A8"/>
    <w:rsid w:val="00E549DC"/>
    <w:rsid w:val="00E559D1"/>
    <w:rsid w:val="00E56512"/>
    <w:rsid w:val="00E569C9"/>
    <w:rsid w:val="00E572DB"/>
    <w:rsid w:val="00E57611"/>
    <w:rsid w:val="00E57B88"/>
    <w:rsid w:val="00E60FB1"/>
    <w:rsid w:val="00E6170C"/>
    <w:rsid w:val="00E61F2A"/>
    <w:rsid w:val="00E62310"/>
    <w:rsid w:val="00E62940"/>
    <w:rsid w:val="00E632FC"/>
    <w:rsid w:val="00E63988"/>
    <w:rsid w:val="00E647C0"/>
    <w:rsid w:val="00E64BA2"/>
    <w:rsid w:val="00E64BCC"/>
    <w:rsid w:val="00E65169"/>
    <w:rsid w:val="00E651D0"/>
    <w:rsid w:val="00E65761"/>
    <w:rsid w:val="00E66DDE"/>
    <w:rsid w:val="00E66F22"/>
    <w:rsid w:val="00E701B4"/>
    <w:rsid w:val="00E7040B"/>
    <w:rsid w:val="00E70448"/>
    <w:rsid w:val="00E70475"/>
    <w:rsid w:val="00E70719"/>
    <w:rsid w:val="00E708A4"/>
    <w:rsid w:val="00E70DDB"/>
    <w:rsid w:val="00E70F4D"/>
    <w:rsid w:val="00E717CF"/>
    <w:rsid w:val="00E71E89"/>
    <w:rsid w:val="00E720CC"/>
    <w:rsid w:val="00E72AD8"/>
    <w:rsid w:val="00E72BEF"/>
    <w:rsid w:val="00E72ED3"/>
    <w:rsid w:val="00E733B1"/>
    <w:rsid w:val="00E7386D"/>
    <w:rsid w:val="00E73C51"/>
    <w:rsid w:val="00E75041"/>
    <w:rsid w:val="00E7599C"/>
    <w:rsid w:val="00E76583"/>
    <w:rsid w:val="00E76E04"/>
    <w:rsid w:val="00E77403"/>
    <w:rsid w:val="00E77442"/>
    <w:rsid w:val="00E7746E"/>
    <w:rsid w:val="00E776C9"/>
    <w:rsid w:val="00E778BE"/>
    <w:rsid w:val="00E801FC"/>
    <w:rsid w:val="00E807A4"/>
    <w:rsid w:val="00E807B3"/>
    <w:rsid w:val="00E810A0"/>
    <w:rsid w:val="00E81127"/>
    <w:rsid w:val="00E813B0"/>
    <w:rsid w:val="00E81A08"/>
    <w:rsid w:val="00E81BF8"/>
    <w:rsid w:val="00E81C24"/>
    <w:rsid w:val="00E827C6"/>
    <w:rsid w:val="00E8362D"/>
    <w:rsid w:val="00E83A71"/>
    <w:rsid w:val="00E84006"/>
    <w:rsid w:val="00E843C3"/>
    <w:rsid w:val="00E84D3A"/>
    <w:rsid w:val="00E84DF7"/>
    <w:rsid w:val="00E85657"/>
    <w:rsid w:val="00E85E74"/>
    <w:rsid w:val="00E861AC"/>
    <w:rsid w:val="00E8639F"/>
    <w:rsid w:val="00E8742C"/>
    <w:rsid w:val="00E90043"/>
    <w:rsid w:val="00E9047C"/>
    <w:rsid w:val="00E905E2"/>
    <w:rsid w:val="00E9067A"/>
    <w:rsid w:val="00E90AF4"/>
    <w:rsid w:val="00E90E34"/>
    <w:rsid w:val="00E90E60"/>
    <w:rsid w:val="00E9100D"/>
    <w:rsid w:val="00E91D41"/>
    <w:rsid w:val="00E92548"/>
    <w:rsid w:val="00E928FB"/>
    <w:rsid w:val="00E92A90"/>
    <w:rsid w:val="00E92D1F"/>
    <w:rsid w:val="00E930F4"/>
    <w:rsid w:val="00E93C1F"/>
    <w:rsid w:val="00E93D76"/>
    <w:rsid w:val="00E94888"/>
    <w:rsid w:val="00E94E71"/>
    <w:rsid w:val="00E96D08"/>
    <w:rsid w:val="00E97775"/>
    <w:rsid w:val="00E97B88"/>
    <w:rsid w:val="00EA02D5"/>
    <w:rsid w:val="00EA062B"/>
    <w:rsid w:val="00EA0F7E"/>
    <w:rsid w:val="00EA12FF"/>
    <w:rsid w:val="00EA149C"/>
    <w:rsid w:val="00EA171C"/>
    <w:rsid w:val="00EA1B48"/>
    <w:rsid w:val="00EA2871"/>
    <w:rsid w:val="00EA2AF0"/>
    <w:rsid w:val="00EA2E10"/>
    <w:rsid w:val="00EA2FE5"/>
    <w:rsid w:val="00EA33B1"/>
    <w:rsid w:val="00EA353E"/>
    <w:rsid w:val="00EA3714"/>
    <w:rsid w:val="00EA3B10"/>
    <w:rsid w:val="00EA3D40"/>
    <w:rsid w:val="00EA493B"/>
    <w:rsid w:val="00EA4E0E"/>
    <w:rsid w:val="00EA4EB0"/>
    <w:rsid w:val="00EA4F9B"/>
    <w:rsid w:val="00EA5B1D"/>
    <w:rsid w:val="00EA66C5"/>
    <w:rsid w:val="00EA6A32"/>
    <w:rsid w:val="00EA6B16"/>
    <w:rsid w:val="00EA7F51"/>
    <w:rsid w:val="00EB1325"/>
    <w:rsid w:val="00EB1516"/>
    <w:rsid w:val="00EB1750"/>
    <w:rsid w:val="00EB1CB0"/>
    <w:rsid w:val="00EB1CB8"/>
    <w:rsid w:val="00EB3AB9"/>
    <w:rsid w:val="00EB4B67"/>
    <w:rsid w:val="00EB5004"/>
    <w:rsid w:val="00EB5EF8"/>
    <w:rsid w:val="00EB6394"/>
    <w:rsid w:val="00EB6438"/>
    <w:rsid w:val="00EB69C1"/>
    <w:rsid w:val="00EB6F22"/>
    <w:rsid w:val="00EB7127"/>
    <w:rsid w:val="00EB7596"/>
    <w:rsid w:val="00EB7AA2"/>
    <w:rsid w:val="00EB7CA5"/>
    <w:rsid w:val="00EC0807"/>
    <w:rsid w:val="00EC09B0"/>
    <w:rsid w:val="00EC0B8C"/>
    <w:rsid w:val="00EC1008"/>
    <w:rsid w:val="00EC13C9"/>
    <w:rsid w:val="00EC1400"/>
    <w:rsid w:val="00EC22CB"/>
    <w:rsid w:val="00EC2397"/>
    <w:rsid w:val="00EC27AD"/>
    <w:rsid w:val="00EC29E1"/>
    <w:rsid w:val="00EC2CE7"/>
    <w:rsid w:val="00EC2F2A"/>
    <w:rsid w:val="00EC305E"/>
    <w:rsid w:val="00EC31CE"/>
    <w:rsid w:val="00EC3F8C"/>
    <w:rsid w:val="00EC4990"/>
    <w:rsid w:val="00EC5122"/>
    <w:rsid w:val="00EC51E9"/>
    <w:rsid w:val="00EC5E20"/>
    <w:rsid w:val="00EC60B0"/>
    <w:rsid w:val="00EC667B"/>
    <w:rsid w:val="00EC6B1C"/>
    <w:rsid w:val="00EC6F71"/>
    <w:rsid w:val="00EC7425"/>
    <w:rsid w:val="00EC76ED"/>
    <w:rsid w:val="00EC7AA2"/>
    <w:rsid w:val="00EC7D05"/>
    <w:rsid w:val="00ED0B64"/>
    <w:rsid w:val="00ED2081"/>
    <w:rsid w:val="00ED23E9"/>
    <w:rsid w:val="00ED2464"/>
    <w:rsid w:val="00ED25DF"/>
    <w:rsid w:val="00ED2B35"/>
    <w:rsid w:val="00ED2C09"/>
    <w:rsid w:val="00ED3348"/>
    <w:rsid w:val="00ED368F"/>
    <w:rsid w:val="00ED3C51"/>
    <w:rsid w:val="00ED5151"/>
    <w:rsid w:val="00ED576B"/>
    <w:rsid w:val="00ED5E3D"/>
    <w:rsid w:val="00ED5F70"/>
    <w:rsid w:val="00ED6FD1"/>
    <w:rsid w:val="00ED7761"/>
    <w:rsid w:val="00ED7F83"/>
    <w:rsid w:val="00EE02A1"/>
    <w:rsid w:val="00EE0867"/>
    <w:rsid w:val="00EE09C9"/>
    <w:rsid w:val="00EE166F"/>
    <w:rsid w:val="00EE1E00"/>
    <w:rsid w:val="00EE2498"/>
    <w:rsid w:val="00EE29A9"/>
    <w:rsid w:val="00EE4526"/>
    <w:rsid w:val="00EE4560"/>
    <w:rsid w:val="00EE4983"/>
    <w:rsid w:val="00EE4BBE"/>
    <w:rsid w:val="00EE4FF6"/>
    <w:rsid w:val="00EE5CC3"/>
    <w:rsid w:val="00EE6332"/>
    <w:rsid w:val="00EE63B5"/>
    <w:rsid w:val="00EE64E3"/>
    <w:rsid w:val="00EE74C5"/>
    <w:rsid w:val="00EE77F9"/>
    <w:rsid w:val="00EF0373"/>
    <w:rsid w:val="00EF0784"/>
    <w:rsid w:val="00EF0F83"/>
    <w:rsid w:val="00EF1235"/>
    <w:rsid w:val="00EF16B2"/>
    <w:rsid w:val="00EF1F86"/>
    <w:rsid w:val="00EF26EC"/>
    <w:rsid w:val="00EF2B75"/>
    <w:rsid w:val="00EF2DD7"/>
    <w:rsid w:val="00EF35C5"/>
    <w:rsid w:val="00EF3A9F"/>
    <w:rsid w:val="00EF3BBB"/>
    <w:rsid w:val="00EF3E25"/>
    <w:rsid w:val="00EF46F2"/>
    <w:rsid w:val="00EF480E"/>
    <w:rsid w:val="00EF4BC5"/>
    <w:rsid w:val="00EF4EC8"/>
    <w:rsid w:val="00EF57E3"/>
    <w:rsid w:val="00EF59C4"/>
    <w:rsid w:val="00EF64B0"/>
    <w:rsid w:val="00EF6908"/>
    <w:rsid w:val="00EF6ED9"/>
    <w:rsid w:val="00F00617"/>
    <w:rsid w:val="00F007CA"/>
    <w:rsid w:val="00F00AA7"/>
    <w:rsid w:val="00F01AAF"/>
    <w:rsid w:val="00F01D87"/>
    <w:rsid w:val="00F02275"/>
    <w:rsid w:val="00F0235D"/>
    <w:rsid w:val="00F023CC"/>
    <w:rsid w:val="00F02C6D"/>
    <w:rsid w:val="00F033DB"/>
    <w:rsid w:val="00F035C5"/>
    <w:rsid w:val="00F0383F"/>
    <w:rsid w:val="00F05BAA"/>
    <w:rsid w:val="00F06263"/>
    <w:rsid w:val="00F06359"/>
    <w:rsid w:val="00F0658C"/>
    <w:rsid w:val="00F069FD"/>
    <w:rsid w:val="00F06A50"/>
    <w:rsid w:val="00F06DF8"/>
    <w:rsid w:val="00F06FC7"/>
    <w:rsid w:val="00F0716A"/>
    <w:rsid w:val="00F0769D"/>
    <w:rsid w:val="00F078BB"/>
    <w:rsid w:val="00F10546"/>
    <w:rsid w:val="00F11165"/>
    <w:rsid w:val="00F11371"/>
    <w:rsid w:val="00F11575"/>
    <w:rsid w:val="00F11F95"/>
    <w:rsid w:val="00F1249C"/>
    <w:rsid w:val="00F127E9"/>
    <w:rsid w:val="00F12AC4"/>
    <w:rsid w:val="00F137C9"/>
    <w:rsid w:val="00F1401F"/>
    <w:rsid w:val="00F140BE"/>
    <w:rsid w:val="00F14271"/>
    <w:rsid w:val="00F143A5"/>
    <w:rsid w:val="00F14C75"/>
    <w:rsid w:val="00F15105"/>
    <w:rsid w:val="00F153D2"/>
    <w:rsid w:val="00F16440"/>
    <w:rsid w:val="00F1649C"/>
    <w:rsid w:val="00F165A2"/>
    <w:rsid w:val="00F177D4"/>
    <w:rsid w:val="00F2034C"/>
    <w:rsid w:val="00F20452"/>
    <w:rsid w:val="00F208B4"/>
    <w:rsid w:val="00F20F83"/>
    <w:rsid w:val="00F2251C"/>
    <w:rsid w:val="00F22558"/>
    <w:rsid w:val="00F22666"/>
    <w:rsid w:val="00F2384A"/>
    <w:rsid w:val="00F2384E"/>
    <w:rsid w:val="00F24344"/>
    <w:rsid w:val="00F243D4"/>
    <w:rsid w:val="00F24A3E"/>
    <w:rsid w:val="00F25371"/>
    <w:rsid w:val="00F25757"/>
    <w:rsid w:val="00F25816"/>
    <w:rsid w:val="00F25AE0"/>
    <w:rsid w:val="00F25AF2"/>
    <w:rsid w:val="00F25B46"/>
    <w:rsid w:val="00F2618E"/>
    <w:rsid w:val="00F261E0"/>
    <w:rsid w:val="00F2621F"/>
    <w:rsid w:val="00F26E24"/>
    <w:rsid w:val="00F26E3E"/>
    <w:rsid w:val="00F31187"/>
    <w:rsid w:val="00F316F7"/>
    <w:rsid w:val="00F316FF"/>
    <w:rsid w:val="00F31E4F"/>
    <w:rsid w:val="00F3228B"/>
    <w:rsid w:val="00F32435"/>
    <w:rsid w:val="00F3265E"/>
    <w:rsid w:val="00F32DEB"/>
    <w:rsid w:val="00F33481"/>
    <w:rsid w:val="00F3382B"/>
    <w:rsid w:val="00F349CB"/>
    <w:rsid w:val="00F35D99"/>
    <w:rsid w:val="00F3671A"/>
    <w:rsid w:val="00F3691A"/>
    <w:rsid w:val="00F3694A"/>
    <w:rsid w:val="00F370FE"/>
    <w:rsid w:val="00F37865"/>
    <w:rsid w:val="00F37B94"/>
    <w:rsid w:val="00F37FF5"/>
    <w:rsid w:val="00F40574"/>
    <w:rsid w:val="00F41306"/>
    <w:rsid w:val="00F4159B"/>
    <w:rsid w:val="00F41A2B"/>
    <w:rsid w:val="00F41DF6"/>
    <w:rsid w:val="00F424E6"/>
    <w:rsid w:val="00F429D5"/>
    <w:rsid w:val="00F42A3B"/>
    <w:rsid w:val="00F42ADC"/>
    <w:rsid w:val="00F435A1"/>
    <w:rsid w:val="00F43931"/>
    <w:rsid w:val="00F43D57"/>
    <w:rsid w:val="00F4400D"/>
    <w:rsid w:val="00F4574B"/>
    <w:rsid w:val="00F45CA0"/>
    <w:rsid w:val="00F45F3C"/>
    <w:rsid w:val="00F4630F"/>
    <w:rsid w:val="00F46A87"/>
    <w:rsid w:val="00F46CB9"/>
    <w:rsid w:val="00F4796C"/>
    <w:rsid w:val="00F479D3"/>
    <w:rsid w:val="00F47A44"/>
    <w:rsid w:val="00F47DDB"/>
    <w:rsid w:val="00F505D2"/>
    <w:rsid w:val="00F50F7D"/>
    <w:rsid w:val="00F5208B"/>
    <w:rsid w:val="00F520DD"/>
    <w:rsid w:val="00F529BC"/>
    <w:rsid w:val="00F52D72"/>
    <w:rsid w:val="00F5314A"/>
    <w:rsid w:val="00F53421"/>
    <w:rsid w:val="00F537EC"/>
    <w:rsid w:val="00F53AE5"/>
    <w:rsid w:val="00F53ECA"/>
    <w:rsid w:val="00F54091"/>
    <w:rsid w:val="00F54148"/>
    <w:rsid w:val="00F54153"/>
    <w:rsid w:val="00F54402"/>
    <w:rsid w:val="00F5477D"/>
    <w:rsid w:val="00F54D63"/>
    <w:rsid w:val="00F55A15"/>
    <w:rsid w:val="00F55FCA"/>
    <w:rsid w:val="00F563B5"/>
    <w:rsid w:val="00F5655C"/>
    <w:rsid w:val="00F568C1"/>
    <w:rsid w:val="00F56B18"/>
    <w:rsid w:val="00F56C70"/>
    <w:rsid w:val="00F56F84"/>
    <w:rsid w:val="00F5751D"/>
    <w:rsid w:val="00F57C5D"/>
    <w:rsid w:val="00F60178"/>
    <w:rsid w:val="00F605A7"/>
    <w:rsid w:val="00F60CFB"/>
    <w:rsid w:val="00F61158"/>
    <w:rsid w:val="00F613B5"/>
    <w:rsid w:val="00F62732"/>
    <w:rsid w:val="00F63220"/>
    <w:rsid w:val="00F6322F"/>
    <w:rsid w:val="00F63EA3"/>
    <w:rsid w:val="00F643C6"/>
    <w:rsid w:val="00F643DE"/>
    <w:rsid w:val="00F6447C"/>
    <w:rsid w:val="00F64599"/>
    <w:rsid w:val="00F65176"/>
    <w:rsid w:val="00F656D6"/>
    <w:rsid w:val="00F65F31"/>
    <w:rsid w:val="00F66C55"/>
    <w:rsid w:val="00F66F3C"/>
    <w:rsid w:val="00F67C4E"/>
    <w:rsid w:val="00F67E83"/>
    <w:rsid w:val="00F704CF"/>
    <w:rsid w:val="00F70EFC"/>
    <w:rsid w:val="00F7102A"/>
    <w:rsid w:val="00F71298"/>
    <w:rsid w:val="00F7135A"/>
    <w:rsid w:val="00F71B0A"/>
    <w:rsid w:val="00F71B2C"/>
    <w:rsid w:val="00F721F8"/>
    <w:rsid w:val="00F72301"/>
    <w:rsid w:val="00F7271C"/>
    <w:rsid w:val="00F72892"/>
    <w:rsid w:val="00F72A37"/>
    <w:rsid w:val="00F72CA4"/>
    <w:rsid w:val="00F72F2B"/>
    <w:rsid w:val="00F72FB8"/>
    <w:rsid w:val="00F734F2"/>
    <w:rsid w:val="00F73D99"/>
    <w:rsid w:val="00F740A1"/>
    <w:rsid w:val="00F740B0"/>
    <w:rsid w:val="00F7457B"/>
    <w:rsid w:val="00F74B11"/>
    <w:rsid w:val="00F754DC"/>
    <w:rsid w:val="00F75561"/>
    <w:rsid w:val="00F75634"/>
    <w:rsid w:val="00F7592D"/>
    <w:rsid w:val="00F75D85"/>
    <w:rsid w:val="00F75E35"/>
    <w:rsid w:val="00F7606A"/>
    <w:rsid w:val="00F76956"/>
    <w:rsid w:val="00F76B36"/>
    <w:rsid w:val="00F770BF"/>
    <w:rsid w:val="00F771A0"/>
    <w:rsid w:val="00F77925"/>
    <w:rsid w:val="00F77A0C"/>
    <w:rsid w:val="00F8010C"/>
    <w:rsid w:val="00F80867"/>
    <w:rsid w:val="00F809AD"/>
    <w:rsid w:val="00F8171A"/>
    <w:rsid w:val="00F81893"/>
    <w:rsid w:val="00F82217"/>
    <w:rsid w:val="00F833EF"/>
    <w:rsid w:val="00F84273"/>
    <w:rsid w:val="00F845B4"/>
    <w:rsid w:val="00F84FC5"/>
    <w:rsid w:val="00F85871"/>
    <w:rsid w:val="00F85E56"/>
    <w:rsid w:val="00F86276"/>
    <w:rsid w:val="00F8628E"/>
    <w:rsid w:val="00F86505"/>
    <w:rsid w:val="00F86506"/>
    <w:rsid w:val="00F86651"/>
    <w:rsid w:val="00F86C78"/>
    <w:rsid w:val="00F86F2E"/>
    <w:rsid w:val="00F879E9"/>
    <w:rsid w:val="00F903CE"/>
    <w:rsid w:val="00F906F0"/>
    <w:rsid w:val="00F90B61"/>
    <w:rsid w:val="00F90C26"/>
    <w:rsid w:val="00F911D8"/>
    <w:rsid w:val="00F9133A"/>
    <w:rsid w:val="00F91579"/>
    <w:rsid w:val="00F919F7"/>
    <w:rsid w:val="00F91D42"/>
    <w:rsid w:val="00F921A7"/>
    <w:rsid w:val="00F92449"/>
    <w:rsid w:val="00F9252F"/>
    <w:rsid w:val="00F93B49"/>
    <w:rsid w:val="00F93D18"/>
    <w:rsid w:val="00F93E6A"/>
    <w:rsid w:val="00F9408C"/>
    <w:rsid w:val="00F94771"/>
    <w:rsid w:val="00F95F94"/>
    <w:rsid w:val="00F960A9"/>
    <w:rsid w:val="00F96612"/>
    <w:rsid w:val="00F96B71"/>
    <w:rsid w:val="00F96E38"/>
    <w:rsid w:val="00F97A1B"/>
    <w:rsid w:val="00F97C9B"/>
    <w:rsid w:val="00F97D78"/>
    <w:rsid w:val="00F97E36"/>
    <w:rsid w:val="00FA0065"/>
    <w:rsid w:val="00FA049A"/>
    <w:rsid w:val="00FA0550"/>
    <w:rsid w:val="00FA09EB"/>
    <w:rsid w:val="00FA0A23"/>
    <w:rsid w:val="00FA1CE3"/>
    <w:rsid w:val="00FA1D20"/>
    <w:rsid w:val="00FA20A2"/>
    <w:rsid w:val="00FA3186"/>
    <w:rsid w:val="00FA3456"/>
    <w:rsid w:val="00FA3669"/>
    <w:rsid w:val="00FA3A0B"/>
    <w:rsid w:val="00FA3A3B"/>
    <w:rsid w:val="00FA44DC"/>
    <w:rsid w:val="00FA4A43"/>
    <w:rsid w:val="00FA4CDB"/>
    <w:rsid w:val="00FA50B0"/>
    <w:rsid w:val="00FA558B"/>
    <w:rsid w:val="00FA5DD7"/>
    <w:rsid w:val="00FA61B7"/>
    <w:rsid w:val="00FA65AF"/>
    <w:rsid w:val="00FA6D6B"/>
    <w:rsid w:val="00FA6F99"/>
    <w:rsid w:val="00FA73CC"/>
    <w:rsid w:val="00FB0715"/>
    <w:rsid w:val="00FB07E7"/>
    <w:rsid w:val="00FB0856"/>
    <w:rsid w:val="00FB0A2E"/>
    <w:rsid w:val="00FB0F0F"/>
    <w:rsid w:val="00FB1310"/>
    <w:rsid w:val="00FB176A"/>
    <w:rsid w:val="00FB17B7"/>
    <w:rsid w:val="00FB1BA7"/>
    <w:rsid w:val="00FB1D2A"/>
    <w:rsid w:val="00FB2423"/>
    <w:rsid w:val="00FB2439"/>
    <w:rsid w:val="00FB27F5"/>
    <w:rsid w:val="00FB2F23"/>
    <w:rsid w:val="00FB31F3"/>
    <w:rsid w:val="00FB3317"/>
    <w:rsid w:val="00FB390E"/>
    <w:rsid w:val="00FB3CE8"/>
    <w:rsid w:val="00FB4033"/>
    <w:rsid w:val="00FB4388"/>
    <w:rsid w:val="00FB43A1"/>
    <w:rsid w:val="00FB4C33"/>
    <w:rsid w:val="00FB5254"/>
    <w:rsid w:val="00FB5775"/>
    <w:rsid w:val="00FB5BB2"/>
    <w:rsid w:val="00FB6215"/>
    <w:rsid w:val="00FB66AA"/>
    <w:rsid w:val="00FB6C8D"/>
    <w:rsid w:val="00FB78EC"/>
    <w:rsid w:val="00FB7DFD"/>
    <w:rsid w:val="00FB7EB0"/>
    <w:rsid w:val="00FB7F3E"/>
    <w:rsid w:val="00FC00B1"/>
    <w:rsid w:val="00FC0775"/>
    <w:rsid w:val="00FC09B4"/>
    <w:rsid w:val="00FC0AD0"/>
    <w:rsid w:val="00FC1093"/>
    <w:rsid w:val="00FC17F2"/>
    <w:rsid w:val="00FC1BD9"/>
    <w:rsid w:val="00FC1FF2"/>
    <w:rsid w:val="00FC2A15"/>
    <w:rsid w:val="00FC34BC"/>
    <w:rsid w:val="00FC425E"/>
    <w:rsid w:val="00FC4325"/>
    <w:rsid w:val="00FC4E29"/>
    <w:rsid w:val="00FC549D"/>
    <w:rsid w:val="00FC54DE"/>
    <w:rsid w:val="00FC5743"/>
    <w:rsid w:val="00FC5B35"/>
    <w:rsid w:val="00FC608B"/>
    <w:rsid w:val="00FC6575"/>
    <w:rsid w:val="00FC6C19"/>
    <w:rsid w:val="00FC712C"/>
    <w:rsid w:val="00FC715E"/>
    <w:rsid w:val="00FC7461"/>
    <w:rsid w:val="00FC7B71"/>
    <w:rsid w:val="00FD05D4"/>
    <w:rsid w:val="00FD0778"/>
    <w:rsid w:val="00FD0E24"/>
    <w:rsid w:val="00FD0EB9"/>
    <w:rsid w:val="00FD1109"/>
    <w:rsid w:val="00FD1498"/>
    <w:rsid w:val="00FD19CB"/>
    <w:rsid w:val="00FD2A9E"/>
    <w:rsid w:val="00FD3021"/>
    <w:rsid w:val="00FD4A67"/>
    <w:rsid w:val="00FD4AB8"/>
    <w:rsid w:val="00FD4DBD"/>
    <w:rsid w:val="00FD5300"/>
    <w:rsid w:val="00FD59F1"/>
    <w:rsid w:val="00FD6230"/>
    <w:rsid w:val="00FD6668"/>
    <w:rsid w:val="00FD7111"/>
    <w:rsid w:val="00FD757F"/>
    <w:rsid w:val="00FD777C"/>
    <w:rsid w:val="00FD7A90"/>
    <w:rsid w:val="00FD7BD8"/>
    <w:rsid w:val="00FE04D7"/>
    <w:rsid w:val="00FE0EB5"/>
    <w:rsid w:val="00FE0EF8"/>
    <w:rsid w:val="00FE1CD5"/>
    <w:rsid w:val="00FE1D8C"/>
    <w:rsid w:val="00FE235E"/>
    <w:rsid w:val="00FE23AF"/>
    <w:rsid w:val="00FE2949"/>
    <w:rsid w:val="00FE34A5"/>
    <w:rsid w:val="00FE37F6"/>
    <w:rsid w:val="00FE38AE"/>
    <w:rsid w:val="00FE4861"/>
    <w:rsid w:val="00FE4CEB"/>
    <w:rsid w:val="00FE4F2D"/>
    <w:rsid w:val="00FE5280"/>
    <w:rsid w:val="00FE5398"/>
    <w:rsid w:val="00FE56BB"/>
    <w:rsid w:val="00FE5885"/>
    <w:rsid w:val="00FE6880"/>
    <w:rsid w:val="00FE6B24"/>
    <w:rsid w:val="00FE7063"/>
    <w:rsid w:val="00FE7C81"/>
    <w:rsid w:val="00FE7ED4"/>
    <w:rsid w:val="00FE7F7C"/>
    <w:rsid w:val="00FF03BE"/>
    <w:rsid w:val="00FF0573"/>
    <w:rsid w:val="00FF0AB3"/>
    <w:rsid w:val="00FF0BC4"/>
    <w:rsid w:val="00FF0E22"/>
    <w:rsid w:val="00FF1D2C"/>
    <w:rsid w:val="00FF25A2"/>
    <w:rsid w:val="00FF2902"/>
    <w:rsid w:val="00FF385A"/>
    <w:rsid w:val="00FF398A"/>
    <w:rsid w:val="00FF3B33"/>
    <w:rsid w:val="00FF42FD"/>
    <w:rsid w:val="00FF461D"/>
    <w:rsid w:val="00FF4656"/>
    <w:rsid w:val="00FF49E5"/>
    <w:rsid w:val="00FF4C85"/>
    <w:rsid w:val="00FF4ECD"/>
    <w:rsid w:val="00FF5064"/>
    <w:rsid w:val="00FF567D"/>
    <w:rsid w:val="00FF6016"/>
    <w:rsid w:val="00FF6117"/>
    <w:rsid w:val="00FF623C"/>
    <w:rsid w:val="00FF6270"/>
    <w:rsid w:val="00FF6302"/>
    <w:rsid w:val="00FF63DA"/>
    <w:rsid w:val="00FF6FC5"/>
    <w:rsid w:val="00FF7017"/>
    <w:rsid w:val="00FF7238"/>
    <w:rsid w:val="00FF74DE"/>
    <w:rsid w:val="00FF76EB"/>
    <w:rsid w:val="03CCAF4D"/>
    <w:rsid w:val="05DF33CA"/>
    <w:rsid w:val="5BE808BA"/>
    <w:rsid w:val="6344C8E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0DABDF6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28E7"/>
    <w:pPr>
      <w:tabs>
        <w:tab w:val="center" w:pos="4680"/>
        <w:tab w:val="right" w:pos="9360"/>
      </w:tabs>
    </w:pPr>
  </w:style>
  <w:style w:type="character" w:customStyle="1" w:styleId="HeaderChar">
    <w:name w:val="Header Char"/>
    <w:basedOn w:val="DefaultParagraphFont"/>
    <w:link w:val="Header"/>
    <w:uiPriority w:val="99"/>
    <w:rsid w:val="00C228E7"/>
  </w:style>
  <w:style w:type="paragraph" w:styleId="Footer">
    <w:name w:val="footer"/>
    <w:basedOn w:val="Normal"/>
    <w:link w:val="FooterChar"/>
    <w:uiPriority w:val="99"/>
    <w:unhideWhenUsed/>
    <w:rsid w:val="00C228E7"/>
    <w:pPr>
      <w:tabs>
        <w:tab w:val="center" w:pos="4680"/>
        <w:tab w:val="right" w:pos="9360"/>
      </w:tabs>
    </w:pPr>
  </w:style>
  <w:style w:type="character" w:customStyle="1" w:styleId="FooterChar">
    <w:name w:val="Footer Char"/>
    <w:basedOn w:val="DefaultParagraphFont"/>
    <w:link w:val="Footer"/>
    <w:uiPriority w:val="99"/>
    <w:rsid w:val="00C228E7"/>
  </w:style>
  <w:style w:type="table" w:styleId="TableGrid">
    <w:name w:val="Table Grid"/>
    <w:basedOn w:val="TableNormal"/>
    <w:uiPriority w:val="59"/>
    <w:rsid w:val="00890F0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FE4CEB"/>
    <w:rPr>
      <w:sz w:val="18"/>
      <w:szCs w:val="18"/>
    </w:rPr>
  </w:style>
  <w:style w:type="paragraph" w:styleId="CommentText">
    <w:name w:val="annotation text"/>
    <w:basedOn w:val="Normal"/>
    <w:link w:val="CommentTextChar"/>
    <w:uiPriority w:val="99"/>
    <w:semiHidden/>
    <w:unhideWhenUsed/>
    <w:rsid w:val="00FE4CEB"/>
  </w:style>
  <w:style w:type="character" w:customStyle="1" w:styleId="CommentTextChar">
    <w:name w:val="Comment Text Char"/>
    <w:basedOn w:val="DefaultParagraphFont"/>
    <w:link w:val="CommentText"/>
    <w:uiPriority w:val="99"/>
    <w:semiHidden/>
    <w:rsid w:val="00FE4CEB"/>
  </w:style>
  <w:style w:type="paragraph" w:styleId="CommentSubject">
    <w:name w:val="annotation subject"/>
    <w:basedOn w:val="CommentText"/>
    <w:next w:val="CommentText"/>
    <w:link w:val="CommentSubjectChar"/>
    <w:uiPriority w:val="99"/>
    <w:semiHidden/>
    <w:unhideWhenUsed/>
    <w:rsid w:val="00FE4CEB"/>
    <w:rPr>
      <w:b/>
      <w:bCs/>
      <w:sz w:val="20"/>
      <w:szCs w:val="20"/>
    </w:rPr>
  </w:style>
  <w:style w:type="character" w:customStyle="1" w:styleId="CommentSubjectChar">
    <w:name w:val="Comment Subject Char"/>
    <w:basedOn w:val="CommentTextChar"/>
    <w:link w:val="CommentSubject"/>
    <w:uiPriority w:val="99"/>
    <w:semiHidden/>
    <w:rsid w:val="00FE4CEB"/>
    <w:rPr>
      <w:b/>
      <w:bCs/>
      <w:sz w:val="20"/>
      <w:szCs w:val="20"/>
    </w:rPr>
  </w:style>
  <w:style w:type="paragraph" w:styleId="BalloonText">
    <w:name w:val="Balloon Text"/>
    <w:basedOn w:val="Normal"/>
    <w:link w:val="BalloonTextChar"/>
    <w:uiPriority w:val="99"/>
    <w:semiHidden/>
    <w:unhideWhenUsed/>
    <w:rsid w:val="00FE4CE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E4CE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178E0586-AB46-0440-AC41-96D06C523848}">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85</Pages>
  <Words>38260</Words>
  <Characters>218085</Characters>
  <Application>Microsoft Office Word</Application>
  <DocSecurity>0</DocSecurity>
  <Lines>1817</Lines>
  <Paragraphs>511</Paragraphs>
  <ScaleCrop>false</ScaleCrop>
  <Company/>
  <LinksUpToDate>false</LinksUpToDate>
  <CharactersWithSpaces>255834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issicos@gmail.com</dc:creator>
  <cp:keywords/>
  <dc:description/>
  <cp:lastModifiedBy>issac klachook</cp:lastModifiedBy>
  <cp:revision>2</cp:revision>
  <dcterms:created xsi:type="dcterms:W3CDTF">2020-04-24T12:03:00Z</dcterms:created>
  <dcterms:modified xsi:type="dcterms:W3CDTF">2020-04-24T12:03:00Z</dcterms:modified>
</cp:coreProperties>
</file>